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A5B76" w14:textId="610543FA" w:rsidR="00F2208A" w:rsidRDefault="002351C6">
      <w:r w:rsidRPr="002351C6">
        <w:drawing>
          <wp:inline distT="0" distB="0" distL="0" distR="0" wp14:anchorId="220DC961" wp14:editId="0CBFE45D">
            <wp:extent cx="5731510" cy="2760980"/>
            <wp:effectExtent l="0" t="0" r="2540" b="1270"/>
            <wp:docPr id="1881104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1046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13E6D" w14:textId="203048EC" w:rsidR="00774DF5" w:rsidRDefault="00774DF5">
      <w:r w:rsidRPr="00774DF5">
        <w:drawing>
          <wp:inline distT="0" distB="0" distL="0" distR="0" wp14:anchorId="776A4BCA" wp14:editId="2F140533">
            <wp:extent cx="5731510" cy="2771140"/>
            <wp:effectExtent l="0" t="0" r="2540" b="0"/>
            <wp:docPr id="2030871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8718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D4285" w14:textId="3D049D8A" w:rsidR="005B517A" w:rsidRDefault="005B517A">
      <w:r w:rsidRPr="005B517A">
        <w:drawing>
          <wp:inline distT="0" distB="0" distL="0" distR="0" wp14:anchorId="751C9B89" wp14:editId="6922319C">
            <wp:extent cx="5731510" cy="2777490"/>
            <wp:effectExtent l="0" t="0" r="2540" b="3810"/>
            <wp:docPr id="1016523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5234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27A27" w14:textId="3BD03D10" w:rsidR="00733F45" w:rsidRDefault="00733F45">
      <w:r w:rsidRPr="00733F45">
        <w:lastRenderedPageBreak/>
        <w:drawing>
          <wp:inline distT="0" distB="0" distL="0" distR="0" wp14:anchorId="3EC372C4" wp14:editId="2F8DC3FB">
            <wp:extent cx="5731510" cy="2771775"/>
            <wp:effectExtent l="0" t="0" r="2540" b="9525"/>
            <wp:docPr id="141729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296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73EC0" w14:textId="409B19BA" w:rsidR="00016406" w:rsidRDefault="00016406">
      <w:r w:rsidRPr="00016406">
        <w:drawing>
          <wp:inline distT="0" distB="0" distL="0" distR="0" wp14:anchorId="1936D169" wp14:editId="39069C78">
            <wp:extent cx="5731510" cy="2773045"/>
            <wp:effectExtent l="0" t="0" r="2540" b="8255"/>
            <wp:docPr id="1009454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4541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F5927" w14:textId="1B8C1E7B" w:rsidR="004648E5" w:rsidRDefault="004648E5">
      <w:r w:rsidRPr="004648E5">
        <w:drawing>
          <wp:inline distT="0" distB="0" distL="0" distR="0" wp14:anchorId="697A26F4" wp14:editId="525F0982">
            <wp:extent cx="5731510" cy="2789555"/>
            <wp:effectExtent l="0" t="0" r="2540" b="0"/>
            <wp:docPr id="1034798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7989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4FF09" w14:textId="6234A563" w:rsidR="004648E5" w:rsidRDefault="004648E5">
      <w:r w:rsidRPr="004648E5">
        <w:lastRenderedPageBreak/>
        <w:drawing>
          <wp:inline distT="0" distB="0" distL="0" distR="0" wp14:anchorId="18B9B676" wp14:editId="68C2A3AD">
            <wp:extent cx="5731510" cy="2797175"/>
            <wp:effectExtent l="0" t="0" r="2540" b="3175"/>
            <wp:docPr id="218212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2122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8DC12" w14:textId="31369D46" w:rsidR="004223EA" w:rsidRDefault="004223EA">
      <w:r w:rsidRPr="004223EA">
        <w:drawing>
          <wp:inline distT="0" distB="0" distL="0" distR="0" wp14:anchorId="173C4752" wp14:editId="7DD4B909">
            <wp:extent cx="5731510" cy="2807970"/>
            <wp:effectExtent l="0" t="0" r="2540" b="0"/>
            <wp:docPr id="898306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3065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23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096"/>
    <w:rsid w:val="00016406"/>
    <w:rsid w:val="000C5DBF"/>
    <w:rsid w:val="002351C6"/>
    <w:rsid w:val="004223EA"/>
    <w:rsid w:val="004648E5"/>
    <w:rsid w:val="005B517A"/>
    <w:rsid w:val="00626096"/>
    <w:rsid w:val="00733F45"/>
    <w:rsid w:val="00774DF5"/>
    <w:rsid w:val="00A11D11"/>
    <w:rsid w:val="00DD3542"/>
    <w:rsid w:val="00F22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CB4AA"/>
  <w15:chartTrackingRefBased/>
  <w15:docId w15:val="{91800EB2-FE49-44D1-9B64-5182F5DD4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0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0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0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0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0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0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0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0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0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0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0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0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0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0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0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0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0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0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0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0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0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0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0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0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0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0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0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0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0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Nupur Mehar</dc:creator>
  <cp:keywords/>
  <dc:description/>
  <cp:lastModifiedBy>Nupur Mehar</cp:lastModifiedBy>
  <cp:revision>8</cp:revision>
  <dcterms:created xsi:type="dcterms:W3CDTF">2026-03-12T04:39:00Z</dcterms:created>
  <dcterms:modified xsi:type="dcterms:W3CDTF">2026-03-12T04:44:00Z</dcterms:modified>
</cp:coreProperties>
</file>