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1463B8" w14:textId="26B96230" w:rsidR="00B41A49" w:rsidRDefault="00562034" w:rsidP="00562034">
      <w:pPr>
        <w:pStyle w:val="Ttulo1"/>
      </w:pPr>
      <w:r>
        <w:t xml:space="preserve">Actividad </w:t>
      </w:r>
      <w:r w:rsidR="0013021A">
        <w:t>2</w:t>
      </w:r>
      <w:r>
        <w:t xml:space="preserve">. </w:t>
      </w:r>
      <w:r w:rsidR="0013021A">
        <w:t>Ejercicios de HTML y CSS</w:t>
      </w:r>
    </w:p>
    <w:p w14:paraId="28475A85" w14:textId="77777777" w:rsidR="00562034" w:rsidRDefault="00562034" w:rsidP="00562034"/>
    <w:p w14:paraId="30F8FCC4" w14:textId="75C9CB61" w:rsidR="00562034" w:rsidRPr="00562034" w:rsidRDefault="00562034" w:rsidP="00562034">
      <w:pPr>
        <w:pStyle w:val="Ttulo2"/>
      </w:pPr>
      <w:r w:rsidRPr="00562034">
        <w:t>Objetivo</w:t>
      </w:r>
    </w:p>
    <w:p w14:paraId="1D053575" w14:textId="77777777" w:rsidR="0013021A" w:rsidRDefault="0013021A" w:rsidP="00A44C51">
      <w:pPr>
        <w:pStyle w:val="Ttulo2"/>
        <w:rPr>
          <w:rFonts w:asciiTheme="minorHAnsi" w:eastAsiaTheme="minorHAnsi" w:hAnsiTheme="minorHAnsi" w:cstheme="minorBidi"/>
          <w:color w:val="auto"/>
          <w:sz w:val="24"/>
          <w:szCs w:val="24"/>
        </w:rPr>
      </w:pPr>
      <w:r w:rsidRPr="0013021A">
        <w:rPr>
          <w:rFonts w:asciiTheme="minorHAnsi" w:eastAsiaTheme="minorHAnsi" w:hAnsiTheme="minorHAnsi" w:cstheme="minorBidi"/>
          <w:color w:val="auto"/>
          <w:sz w:val="24"/>
          <w:szCs w:val="24"/>
        </w:rPr>
        <w:t>Aplicar los conceptos de marcado HTML y estilos CSS para desarrollar páginas web funcionales, siguiendo las mejores prácticas de estructuración y diseño.</w:t>
      </w:r>
    </w:p>
    <w:p w14:paraId="6DAA869D" w14:textId="77777777" w:rsidR="00EE4955" w:rsidRPr="00EE4955" w:rsidRDefault="00EE4955" w:rsidP="00EE4955"/>
    <w:p w14:paraId="335433E0" w14:textId="4DA06310" w:rsidR="00562034" w:rsidRDefault="00A44C51" w:rsidP="00A44C51">
      <w:pPr>
        <w:pStyle w:val="Ttulo2"/>
      </w:pPr>
      <w:r w:rsidRPr="00A44C51">
        <w:t>Descripción de la tarea</w:t>
      </w:r>
    </w:p>
    <w:p w14:paraId="34E224C5" w14:textId="6CACB4E2" w:rsidR="0013021A" w:rsidRDefault="0013021A" w:rsidP="00EE4955">
      <w:r>
        <w:t>1</w:t>
      </w:r>
      <w:r w:rsidRPr="0013021A">
        <w:rPr>
          <w:b/>
          <w:bCs/>
        </w:rPr>
        <w:t>. Instrucciones Generales</w:t>
      </w:r>
    </w:p>
    <w:p w14:paraId="74F395CF" w14:textId="7BC71530" w:rsidR="0013021A" w:rsidRDefault="0013021A" w:rsidP="0013021A">
      <w:r>
        <w:t>Resolver los ejercicios asignados relacionados con:</w:t>
      </w:r>
    </w:p>
    <w:p w14:paraId="4C8C2D08" w14:textId="77777777" w:rsidR="0013021A" w:rsidRDefault="0013021A" w:rsidP="0013021A">
      <w:pPr>
        <w:pStyle w:val="Prrafodelista"/>
        <w:numPr>
          <w:ilvl w:val="0"/>
          <w:numId w:val="2"/>
        </w:numPr>
      </w:pPr>
      <w:r>
        <w:t>Marcado de texto con HTML.</w:t>
      </w:r>
    </w:p>
    <w:p w14:paraId="0A60AAA9" w14:textId="77777777" w:rsidR="0013021A" w:rsidRDefault="0013021A" w:rsidP="0013021A">
      <w:pPr>
        <w:pStyle w:val="Prrafodelista"/>
        <w:numPr>
          <w:ilvl w:val="0"/>
          <w:numId w:val="2"/>
        </w:numPr>
      </w:pPr>
      <w:r>
        <w:t>Aplicación de estilos con CSS.</w:t>
      </w:r>
    </w:p>
    <w:p w14:paraId="4A536143" w14:textId="77777777" w:rsidR="00EE4955" w:rsidRDefault="0013021A" w:rsidP="0013021A">
      <w:pPr>
        <w:pStyle w:val="Prrafodelista"/>
        <w:numPr>
          <w:ilvl w:val="0"/>
          <w:numId w:val="2"/>
        </w:numPr>
      </w:pPr>
      <w:r>
        <w:t>Uso del modelo de cajas y divisiones.</w:t>
      </w:r>
    </w:p>
    <w:p w14:paraId="161FB93B" w14:textId="46A878E6" w:rsidR="00EE4955" w:rsidRDefault="0013021A" w:rsidP="00EE4955">
      <w:pPr>
        <w:pStyle w:val="Prrafodelista"/>
        <w:numPr>
          <w:ilvl w:val="0"/>
          <w:numId w:val="2"/>
        </w:numPr>
      </w:pPr>
      <w:r>
        <w:t>Implementación de enlaces funcionales.</w:t>
      </w:r>
    </w:p>
    <w:p w14:paraId="71945A51" w14:textId="040D4332" w:rsidR="00EE4955" w:rsidRDefault="0013021A" w:rsidP="00EE4955">
      <w:r w:rsidRPr="00904ACC">
        <w:t>2.</w:t>
      </w:r>
      <w:r w:rsidRPr="00EE4955">
        <w:rPr>
          <w:b/>
          <w:bCs/>
        </w:rPr>
        <w:t xml:space="preserve"> Entrega</w:t>
      </w:r>
      <w:r>
        <w:br/>
        <w:t xml:space="preserve">Subir un documento en formato PDF </w:t>
      </w:r>
      <w:r w:rsidR="00DE11E1">
        <w:t xml:space="preserve">de nombre </w:t>
      </w:r>
      <w:r w:rsidR="00DE11E1" w:rsidRPr="00DE11E1">
        <w:rPr>
          <w:i/>
          <w:iCs/>
        </w:rPr>
        <w:t>Actividad2_NombreApellido.pdf</w:t>
      </w:r>
      <w:r w:rsidR="00DE11E1">
        <w:t xml:space="preserve">, </w:t>
      </w:r>
      <w:r>
        <w:t>que incluya:</w:t>
      </w:r>
    </w:p>
    <w:p w14:paraId="70D8401E" w14:textId="77777777" w:rsidR="00EE4955" w:rsidRDefault="0013021A" w:rsidP="00EE4955">
      <w:pPr>
        <w:pStyle w:val="Prrafodelista"/>
        <w:numPr>
          <w:ilvl w:val="0"/>
          <w:numId w:val="3"/>
        </w:numPr>
      </w:pPr>
      <w:r>
        <w:t>Capturas de pantalla de las soluciones ejecutándose en el navegador.</w:t>
      </w:r>
    </w:p>
    <w:p w14:paraId="15817F36" w14:textId="681B0D40" w:rsidR="0013021A" w:rsidRDefault="0013021A" w:rsidP="00EE4955">
      <w:pPr>
        <w:pStyle w:val="Prrafodelista"/>
        <w:numPr>
          <w:ilvl w:val="0"/>
          <w:numId w:val="3"/>
        </w:numPr>
      </w:pPr>
      <w:r>
        <w:t>Una explicación clara de cómo se resolvió cada ejercicio, destacando los principales conceptos aplicados.</w:t>
      </w:r>
    </w:p>
    <w:p w14:paraId="7CFF57F2" w14:textId="4BFCAB35" w:rsidR="009A6C23" w:rsidRDefault="00A35C99" w:rsidP="009A6C23">
      <w:pPr>
        <w:pStyle w:val="Prrafodelista"/>
        <w:numPr>
          <w:ilvl w:val="0"/>
          <w:numId w:val="3"/>
        </w:numPr>
      </w:pPr>
      <w:r w:rsidRPr="00A35C99">
        <w:rPr>
          <w:b/>
          <w:bCs/>
          <w:color w:val="FF0000"/>
        </w:rPr>
        <w:t xml:space="preserve">Importante: </w:t>
      </w:r>
      <w:r w:rsidR="00A85DFB">
        <w:t>El código de los ejercicios</w:t>
      </w:r>
      <w:r w:rsidR="009A6C23">
        <w:t xml:space="preserve"> en </w:t>
      </w:r>
      <w:hyperlink r:id="rId5" w:history="1">
        <w:r w:rsidR="009A6C23" w:rsidRPr="00D24103">
          <w:rPr>
            <w:rStyle w:val="Hipervnculo"/>
          </w:rPr>
          <w:t>https://jsfiddle.net/</w:t>
        </w:r>
      </w:hyperlink>
      <w:r w:rsidR="009A6C23">
        <w:t xml:space="preserve"> o carpeta</w:t>
      </w:r>
      <w:r w:rsidR="00F61D79">
        <w:t>/</w:t>
      </w:r>
      <w:proofErr w:type="spellStart"/>
      <w:r w:rsidR="00F61D79">
        <w:t>pages</w:t>
      </w:r>
      <w:proofErr w:type="spellEnd"/>
      <w:r w:rsidR="009A6C23">
        <w:t xml:space="preserve"> de </w:t>
      </w:r>
      <w:hyperlink r:id="rId6" w:history="1">
        <w:r w:rsidR="009A6C23" w:rsidRPr="00D24103">
          <w:rPr>
            <w:rStyle w:val="Hipervnculo"/>
          </w:rPr>
          <w:t>https://github.com/</w:t>
        </w:r>
      </w:hyperlink>
      <w:r w:rsidR="00A85DFB">
        <w:t xml:space="preserve"> </w:t>
      </w:r>
    </w:p>
    <w:p w14:paraId="46650CCF" w14:textId="73A837E0" w:rsidR="00904ACC" w:rsidRDefault="0013021A" w:rsidP="00904ACC">
      <w:r>
        <w:t xml:space="preserve">3. </w:t>
      </w:r>
      <w:r w:rsidRPr="00904ACC">
        <w:rPr>
          <w:b/>
          <w:bCs/>
        </w:rPr>
        <w:t>Recursos</w:t>
      </w:r>
    </w:p>
    <w:p w14:paraId="2E824305" w14:textId="77777777" w:rsidR="00904ACC" w:rsidRDefault="0013021A" w:rsidP="00904ACC">
      <w:r>
        <w:t>Se adjuntan los siguientes materiales para facilitar el desarrollo:</w:t>
      </w:r>
    </w:p>
    <w:p w14:paraId="60863DBD" w14:textId="77777777" w:rsidR="00904ACC" w:rsidRDefault="0013021A" w:rsidP="00904ACC">
      <w:pPr>
        <w:pStyle w:val="Prrafodelista"/>
        <w:numPr>
          <w:ilvl w:val="0"/>
          <w:numId w:val="4"/>
        </w:numPr>
      </w:pPr>
      <w:r>
        <w:t>Archivos de apoyo para ejercicios (objetos-texto.zip, objetosCajas.zip, objetos para ejercicios ENLACES.zip).</w:t>
      </w:r>
    </w:p>
    <w:p w14:paraId="23FA00C1" w14:textId="18FB57F9" w:rsidR="0013021A" w:rsidRDefault="0013021A" w:rsidP="00904ACC">
      <w:pPr>
        <w:pStyle w:val="Prrafodelista"/>
        <w:numPr>
          <w:ilvl w:val="0"/>
          <w:numId w:val="4"/>
        </w:numPr>
      </w:pPr>
      <w:r>
        <w:t>Documentos con los enunciados específicos de los ejercicios.</w:t>
      </w:r>
    </w:p>
    <w:p w14:paraId="61F1E28A" w14:textId="77777777" w:rsidR="00A44C51" w:rsidRDefault="00A44C51" w:rsidP="00562034"/>
    <w:p w14:paraId="0C7BB91C" w14:textId="77777777" w:rsidR="00A44C51" w:rsidRDefault="00A44C51" w:rsidP="00562034"/>
    <w:p w14:paraId="20560914" w14:textId="77777777" w:rsidR="00A44C51" w:rsidRDefault="00A44C51" w:rsidP="00562034"/>
    <w:p w14:paraId="672FA684" w14:textId="77777777" w:rsidR="00A44C51" w:rsidRDefault="00A44C51" w:rsidP="00562034"/>
    <w:sectPr w:rsidR="00A44C5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7407AF"/>
    <w:multiLevelType w:val="hybridMultilevel"/>
    <w:tmpl w:val="EE8883E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E1274F"/>
    <w:multiLevelType w:val="multilevel"/>
    <w:tmpl w:val="6FEC50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B3F1A27"/>
    <w:multiLevelType w:val="hybridMultilevel"/>
    <w:tmpl w:val="DE1093B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3A5507"/>
    <w:multiLevelType w:val="hybridMultilevel"/>
    <w:tmpl w:val="7398295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34998501">
    <w:abstractNumId w:val="1"/>
  </w:num>
  <w:num w:numId="2" w16cid:durableId="1674722347">
    <w:abstractNumId w:val="2"/>
  </w:num>
  <w:num w:numId="3" w16cid:durableId="1596746736">
    <w:abstractNumId w:val="0"/>
  </w:num>
  <w:num w:numId="4" w16cid:durableId="128673825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034"/>
    <w:rsid w:val="000F0D34"/>
    <w:rsid w:val="000F1B53"/>
    <w:rsid w:val="00124CC4"/>
    <w:rsid w:val="0013021A"/>
    <w:rsid w:val="002E37AC"/>
    <w:rsid w:val="003058BD"/>
    <w:rsid w:val="00562034"/>
    <w:rsid w:val="007F7C39"/>
    <w:rsid w:val="00904ACC"/>
    <w:rsid w:val="009647AE"/>
    <w:rsid w:val="00992466"/>
    <w:rsid w:val="009A6C23"/>
    <w:rsid w:val="00A10E98"/>
    <w:rsid w:val="00A35C99"/>
    <w:rsid w:val="00A44C51"/>
    <w:rsid w:val="00A85DFB"/>
    <w:rsid w:val="00B41A49"/>
    <w:rsid w:val="00BC16B2"/>
    <w:rsid w:val="00D7008A"/>
    <w:rsid w:val="00DE11E1"/>
    <w:rsid w:val="00EE4955"/>
    <w:rsid w:val="00EF32B8"/>
    <w:rsid w:val="00F61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8DEABD"/>
  <w15:chartTrackingRefBased/>
  <w15:docId w15:val="{DE527DF5-E242-4484-87B8-A539A65A8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620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620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6203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620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6203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620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620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620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620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6203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56203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6203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6203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6203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6203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6203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6203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6203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620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620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620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620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620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6203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6203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6203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620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6203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62034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59"/>
    <w:rsid w:val="00562034"/>
    <w:pPr>
      <w:spacing w:after="0" w:line="240" w:lineRule="auto"/>
    </w:pPr>
    <w:rPr>
      <w:rFonts w:eastAsiaTheme="minorEastAsia"/>
      <w:kern w:val="0"/>
      <w:sz w:val="22"/>
      <w:szCs w:val="22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9A6C23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A6C2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174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65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95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9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2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4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" TargetMode="External"/><Relationship Id="rId5" Type="http://schemas.openxmlformats.org/officeDocument/2006/relationships/hyperlink" Target="https://jsfiddle.ne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176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gallego garcia</dc:creator>
  <cp:keywords/>
  <dc:description/>
  <cp:lastModifiedBy>MARIA GALLEGO GARCIA</cp:lastModifiedBy>
  <cp:revision>12</cp:revision>
  <dcterms:created xsi:type="dcterms:W3CDTF">2024-11-20T17:48:00Z</dcterms:created>
  <dcterms:modified xsi:type="dcterms:W3CDTF">2024-11-20T18:12:00Z</dcterms:modified>
</cp:coreProperties>
</file>