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15A61" w14:textId="77777777" w:rsidR="009227D4" w:rsidRPr="009227D4" w:rsidRDefault="009227D4" w:rsidP="009227D4">
      <w:p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 xml:space="preserve">Berikut adalah beberapa pilihan </w:t>
      </w:r>
      <w:r w:rsidRPr="009227D4">
        <w:rPr>
          <w:rFonts w:ascii="Times New Roman" w:eastAsia="Times New Roman" w:hAnsi="Times New Roman" w:cs="Times New Roman"/>
          <w:i/>
          <w:iCs/>
          <w:sz w:val="24"/>
          <w:szCs w:val="24"/>
          <w:lang w:eastAsia="id-ID" w:bidi="ar-SA"/>
        </w:rPr>
        <w:t>prompt</w:t>
      </w:r>
      <w:r w:rsidRPr="009227D4">
        <w:rPr>
          <w:rFonts w:ascii="Times New Roman" w:eastAsia="Times New Roman" w:hAnsi="Times New Roman" w:cs="Times New Roman"/>
          <w:sz w:val="24"/>
          <w:szCs w:val="24"/>
          <w:lang w:eastAsia="id-ID" w:bidi="ar-SA"/>
        </w:rPr>
        <w:t xml:space="preserve"> AI yang bisa Anda gunakan untuk mengembangkan RPP tersebut lebih lanjut.</w:t>
      </w:r>
    </w:p>
    <w:p w14:paraId="02D50100" w14:textId="77777777" w:rsidR="009227D4" w:rsidRPr="009227D4" w:rsidRDefault="009227D4" w:rsidP="009227D4">
      <w:pPr>
        <w:spacing w:before="100" w:beforeAutospacing="1" w:after="100" w:afterAutospacing="1" w:line="240" w:lineRule="auto"/>
        <w:outlineLvl w:val="2"/>
        <w:rPr>
          <w:rFonts w:ascii="Times New Roman" w:eastAsia="Times New Roman" w:hAnsi="Times New Roman" w:cs="Times New Roman"/>
          <w:b/>
          <w:bCs/>
          <w:sz w:val="27"/>
          <w:szCs w:val="27"/>
          <w:lang w:eastAsia="id-ID" w:bidi="ar-SA"/>
        </w:rPr>
      </w:pPr>
      <w:r w:rsidRPr="009227D4">
        <w:rPr>
          <w:rFonts w:ascii="Times New Roman" w:eastAsia="Times New Roman" w:hAnsi="Times New Roman" w:cs="Times New Roman"/>
          <w:b/>
          <w:bCs/>
          <w:sz w:val="27"/>
          <w:szCs w:val="27"/>
          <w:lang w:eastAsia="id-ID" w:bidi="ar-SA"/>
        </w:rPr>
        <w:t>1. Prompt untuk RPP Berbasis Proyek (PjBL)</w:t>
      </w:r>
    </w:p>
    <w:p w14:paraId="40941499" w14:textId="77777777" w:rsidR="009227D4" w:rsidRPr="009227D4" w:rsidRDefault="009227D4" w:rsidP="009227D4">
      <w:p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 xml:space="preserve">Gunakan </w:t>
      </w:r>
      <w:r w:rsidRPr="009227D4">
        <w:rPr>
          <w:rFonts w:ascii="Times New Roman" w:eastAsia="Times New Roman" w:hAnsi="Times New Roman" w:cs="Times New Roman"/>
          <w:i/>
          <w:iCs/>
          <w:sz w:val="24"/>
          <w:szCs w:val="24"/>
          <w:lang w:eastAsia="id-ID" w:bidi="ar-SA"/>
        </w:rPr>
        <w:t>prompt</w:t>
      </w:r>
      <w:r w:rsidRPr="009227D4">
        <w:rPr>
          <w:rFonts w:ascii="Times New Roman" w:eastAsia="Times New Roman" w:hAnsi="Times New Roman" w:cs="Times New Roman"/>
          <w:sz w:val="24"/>
          <w:szCs w:val="24"/>
          <w:lang w:eastAsia="id-ID" w:bidi="ar-SA"/>
        </w:rPr>
        <w:t xml:space="preserve"> ini jika Anda ingin siswa menghasilkan produk nyata di akhir kelas.</w:t>
      </w:r>
    </w:p>
    <w:p w14:paraId="0BE702E3" w14:textId="77777777" w:rsidR="009227D4" w:rsidRPr="009227D4" w:rsidRDefault="009227D4" w:rsidP="009227D4">
      <w:pPr>
        <w:spacing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"Buatlah Rencana Pelaksanaan Pembelajaran (RPP) Kurikulum Merdeka untuk siswa SMA Kelas XII mata pelajaran Informatika dengan topik 'Deep Learning'. Gunakan model Pembelajaran Berbasis Proyek (Project-Based Learning). Fokuskan kegiatan pada penggunaan Google Teachable Machine untuk membuat klasifikasi gambar. Sertakan langkah-langkah pengumpulan data (dataset), proses training, dan evaluasi model. RPP harus mencakup tujuan pembelajaran, materi, langkah-langkah detail per menit, serta instrumen penilaian (rubrik) untuk proyek tersebut."</w:t>
      </w:r>
    </w:p>
    <w:p w14:paraId="386665A7" w14:textId="77777777" w:rsidR="009227D4" w:rsidRPr="009227D4" w:rsidRDefault="009227D4" w:rsidP="009227D4">
      <w:pPr>
        <w:spacing w:before="100" w:beforeAutospacing="1" w:after="100" w:afterAutospacing="1" w:line="240" w:lineRule="auto"/>
        <w:outlineLvl w:val="2"/>
        <w:rPr>
          <w:rFonts w:ascii="Times New Roman" w:eastAsia="Times New Roman" w:hAnsi="Times New Roman" w:cs="Times New Roman"/>
          <w:b/>
          <w:bCs/>
          <w:sz w:val="27"/>
          <w:szCs w:val="27"/>
          <w:lang w:eastAsia="id-ID" w:bidi="ar-SA"/>
        </w:rPr>
      </w:pPr>
      <w:r w:rsidRPr="009227D4">
        <w:rPr>
          <w:rFonts w:ascii="Times New Roman" w:eastAsia="Times New Roman" w:hAnsi="Times New Roman" w:cs="Times New Roman"/>
          <w:b/>
          <w:bCs/>
          <w:sz w:val="27"/>
          <w:szCs w:val="27"/>
          <w:lang w:eastAsia="id-ID" w:bidi="ar-SA"/>
        </w:rPr>
        <w:t>2. Prompt untuk RPP yang Menekankan Etika &amp; Dampak Sosial</w:t>
      </w:r>
    </w:p>
    <w:p w14:paraId="4B56916F" w14:textId="77777777" w:rsidR="009227D4" w:rsidRPr="009227D4" w:rsidRDefault="009227D4" w:rsidP="009227D4">
      <w:p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Cocok jika Anda ingin siswa tidak hanya belajar teknis, tapi juga berpikir kritis.</w:t>
      </w:r>
    </w:p>
    <w:p w14:paraId="53161A07" w14:textId="77777777" w:rsidR="009227D4" w:rsidRPr="009227D4" w:rsidRDefault="009227D4" w:rsidP="009227D4">
      <w:pPr>
        <w:spacing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"Susun RPP Informatika SMA tentang Deep Learning dengan fokus utama pada 'Etika AI dan Bias Data'. Selain mengajarkan konsep dasar Neural Networks, sertakan aktivitas diskusi kelompok mengenai algoritma pengenalan wajah yang bias dan dampak Deepfake di masyarakat. Buatlah skenario studi kasus yang relevan untuk remaja SMA dan pertanyaan pemantik yang mendorong cara berpikir kritis (HOTS)."</w:t>
      </w:r>
    </w:p>
    <w:p w14:paraId="11F15C0E" w14:textId="77777777" w:rsidR="009227D4" w:rsidRPr="009227D4" w:rsidRDefault="009227D4" w:rsidP="009227D4">
      <w:pPr>
        <w:spacing w:before="100" w:beforeAutospacing="1" w:after="100" w:afterAutospacing="1" w:line="240" w:lineRule="auto"/>
        <w:outlineLvl w:val="2"/>
        <w:rPr>
          <w:rFonts w:ascii="Times New Roman" w:eastAsia="Times New Roman" w:hAnsi="Times New Roman" w:cs="Times New Roman"/>
          <w:b/>
          <w:bCs/>
          <w:sz w:val="27"/>
          <w:szCs w:val="27"/>
          <w:lang w:eastAsia="id-ID" w:bidi="ar-SA"/>
        </w:rPr>
      </w:pPr>
      <w:r w:rsidRPr="009227D4">
        <w:rPr>
          <w:rFonts w:ascii="Times New Roman" w:eastAsia="Times New Roman" w:hAnsi="Times New Roman" w:cs="Times New Roman"/>
          <w:b/>
          <w:bCs/>
          <w:sz w:val="27"/>
          <w:szCs w:val="27"/>
          <w:lang w:eastAsia="id-ID" w:bidi="ar-SA"/>
        </w:rPr>
        <w:t>3. Prompt untuk Membuat Bahan Ajar/Handout (Pelengkap RPP)</w:t>
      </w:r>
    </w:p>
    <w:p w14:paraId="736552EF" w14:textId="77777777" w:rsidR="009227D4" w:rsidRPr="009227D4" w:rsidRDefault="009227D4" w:rsidP="009227D4">
      <w:p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Gunakan ini untuk membuat materi bacaan yang akan dibagikan ke siswa.</w:t>
      </w:r>
    </w:p>
    <w:p w14:paraId="112B9077" w14:textId="77777777" w:rsidR="009227D4" w:rsidRPr="009227D4" w:rsidRDefault="009227D4" w:rsidP="009227D4">
      <w:pPr>
        <w:spacing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"Berdasarkan topik RPP Deep Learning untuk SMA, buatkan sebuah lembar kerja siswa (LKS) yang berisi: 1) Analogi sederhana tentang cara kerja otak vs neural network, 2) Glosarium istilah teknis (Input, Hidden Layer, Epoch, Akurasi) dalam bahasa yang mudah dipahami remaja, dan 3) Panduan langkah-demi-langkah melakukan eksperimen mandiri menggunakan web Teachable Machine."</w:t>
      </w:r>
    </w:p>
    <w:p w14:paraId="4F51DF99" w14:textId="77777777" w:rsidR="009227D4" w:rsidRPr="009227D4" w:rsidRDefault="009227D4" w:rsidP="009227D4">
      <w:pPr>
        <w:spacing w:before="100" w:beforeAutospacing="1" w:after="100" w:afterAutospacing="1" w:line="240" w:lineRule="auto"/>
        <w:outlineLvl w:val="2"/>
        <w:rPr>
          <w:rFonts w:ascii="Times New Roman" w:eastAsia="Times New Roman" w:hAnsi="Times New Roman" w:cs="Times New Roman"/>
          <w:b/>
          <w:bCs/>
          <w:sz w:val="27"/>
          <w:szCs w:val="27"/>
          <w:lang w:eastAsia="id-ID" w:bidi="ar-SA"/>
        </w:rPr>
      </w:pPr>
      <w:r w:rsidRPr="009227D4">
        <w:rPr>
          <w:rFonts w:ascii="Times New Roman" w:eastAsia="Times New Roman" w:hAnsi="Times New Roman" w:cs="Times New Roman"/>
          <w:b/>
          <w:bCs/>
          <w:sz w:val="27"/>
          <w:szCs w:val="27"/>
          <w:lang w:eastAsia="id-ID" w:bidi="ar-SA"/>
        </w:rPr>
        <w:t>4. Prompt untuk Membuat Soal Evaluasi (Asesmen)</w:t>
      </w:r>
    </w:p>
    <w:p w14:paraId="12FBDD88" w14:textId="77777777" w:rsidR="009227D4" w:rsidRPr="009227D4" w:rsidRDefault="009227D4" w:rsidP="009227D4">
      <w:p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Gunakan ini untuk membuat soal kuis di akhir RPP.</w:t>
      </w:r>
    </w:p>
    <w:p w14:paraId="636E61ED" w14:textId="77777777" w:rsidR="009227D4" w:rsidRPr="009227D4" w:rsidRDefault="009227D4" w:rsidP="009227D4">
      <w:pPr>
        <w:spacing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sz w:val="24"/>
          <w:szCs w:val="24"/>
          <w:lang w:eastAsia="id-ID" w:bidi="ar-SA"/>
        </w:rPr>
        <w:t>"Buatlah 10 soal pilihan ganda dan 2 soal esai tentang konsep Deep Learning untuk level SMA. Soal harus mencakup identifikasi struktur Neural Network, perbedaan AI vs Machine Learning, dan pemecahan masalah sederhana jika sebuah model AI memiliki akurasi rendah. Sertakan kunci jawaban dan pembahasannya."</w:t>
      </w:r>
    </w:p>
    <w:p w14:paraId="1CAFB1CB" w14:textId="77777777" w:rsidR="009227D4" w:rsidRPr="009227D4" w:rsidRDefault="009227D4" w:rsidP="009227D4">
      <w:pPr>
        <w:spacing w:before="100" w:beforeAutospacing="1" w:after="100" w:afterAutospacing="1" w:line="240" w:lineRule="auto"/>
        <w:outlineLvl w:val="2"/>
        <w:rPr>
          <w:rFonts w:ascii="Times New Roman" w:eastAsia="Times New Roman" w:hAnsi="Times New Roman" w:cs="Times New Roman"/>
          <w:b/>
          <w:bCs/>
          <w:sz w:val="27"/>
          <w:szCs w:val="27"/>
          <w:lang w:eastAsia="id-ID" w:bidi="ar-SA"/>
        </w:rPr>
      </w:pPr>
      <w:r w:rsidRPr="009227D4">
        <w:rPr>
          <w:rFonts w:ascii="Times New Roman" w:eastAsia="Times New Roman" w:hAnsi="Times New Roman" w:cs="Times New Roman"/>
          <w:b/>
          <w:bCs/>
          <w:sz w:val="27"/>
          <w:szCs w:val="27"/>
          <w:lang w:eastAsia="id-ID" w:bidi="ar-SA"/>
        </w:rPr>
        <w:t>Tips agar Hasil AI Lebih Akurat:</w:t>
      </w:r>
    </w:p>
    <w:p w14:paraId="1B44736B" w14:textId="77777777" w:rsidR="009227D4" w:rsidRPr="009227D4" w:rsidRDefault="009227D4" w:rsidP="009227D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b/>
          <w:bCs/>
          <w:sz w:val="24"/>
          <w:szCs w:val="24"/>
          <w:lang w:eastAsia="id-ID" w:bidi="ar-SA"/>
        </w:rPr>
        <w:t>Sebutkan Durasi:</w:t>
      </w:r>
      <w:r w:rsidRPr="009227D4">
        <w:rPr>
          <w:rFonts w:ascii="Times New Roman" w:eastAsia="Times New Roman" w:hAnsi="Times New Roman" w:cs="Times New Roman"/>
          <w:sz w:val="24"/>
          <w:szCs w:val="24"/>
          <w:lang w:eastAsia="id-ID" w:bidi="ar-SA"/>
        </w:rPr>
        <w:t xml:space="preserve"> Misalnya "untuk 2 jam pelajaran (2x45 menit)".</w:t>
      </w:r>
    </w:p>
    <w:p w14:paraId="2C0C8BF7" w14:textId="77777777" w:rsidR="009227D4" w:rsidRPr="009227D4" w:rsidRDefault="009227D4" w:rsidP="009227D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b/>
          <w:bCs/>
          <w:sz w:val="24"/>
          <w:szCs w:val="24"/>
          <w:lang w:eastAsia="id-ID" w:bidi="ar-SA"/>
        </w:rPr>
        <w:t>Sebutkan Tool:</w:t>
      </w:r>
      <w:r w:rsidRPr="009227D4">
        <w:rPr>
          <w:rFonts w:ascii="Times New Roman" w:eastAsia="Times New Roman" w:hAnsi="Times New Roman" w:cs="Times New Roman"/>
          <w:sz w:val="24"/>
          <w:szCs w:val="24"/>
          <w:lang w:eastAsia="id-ID" w:bidi="ar-SA"/>
        </w:rPr>
        <w:t xml:space="preserve"> Sebutkan alat yang tersedia di sekolah (misal: "hanya menggunakan smartphone" atau "menggunakan lab komputer").</w:t>
      </w:r>
    </w:p>
    <w:p w14:paraId="78625021" w14:textId="77777777" w:rsidR="009227D4" w:rsidRPr="009227D4" w:rsidRDefault="009227D4" w:rsidP="009227D4">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bidi="ar-SA"/>
        </w:rPr>
      </w:pPr>
      <w:r w:rsidRPr="009227D4">
        <w:rPr>
          <w:rFonts w:ascii="Times New Roman" w:eastAsia="Times New Roman" w:hAnsi="Times New Roman" w:cs="Times New Roman"/>
          <w:b/>
          <w:bCs/>
          <w:sz w:val="24"/>
          <w:szCs w:val="24"/>
          <w:lang w:eastAsia="id-ID" w:bidi="ar-SA"/>
        </w:rPr>
        <w:lastRenderedPageBreak/>
        <w:t>Gaya Bahasa:</w:t>
      </w:r>
      <w:r w:rsidRPr="009227D4">
        <w:rPr>
          <w:rFonts w:ascii="Times New Roman" w:eastAsia="Times New Roman" w:hAnsi="Times New Roman" w:cs="Times New Roman"/>
          <w:sz w:val="24"/>
          <w:szCs w:val="24"/>
          <w:lang w:eastAsia="id-ID" w:bidi="ar-SA"/>
        </w:rPr>
        <w:t xml:space="preserve"> Minta AI menggunakan gaya bahasa yang "edukatif namun tetap menarik untuk anak muda".</w:t>
      </w:r>
    </w:p>
    <w:p w14:paraId="535F0072"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C482A"/>
    <w:multiLevelType w:val="multilevel"/>
    <w:tmpl w:val="8D6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2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E9"/>
    <w:rsid w:val="001623E2"/>
    <w:rsid w:val="002E564A"/>
    <w:rsid w:val="003A567C"/>
    <w:rsid w:val="00577768"/>
    <w:rsid w:val="009227D4"/>
    <w:rsid w:val="009F6348"/>
    <w:rsid w:val="009F7EE9"/>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01743A-C00D-49A9-9DD5-82279DDD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767300">
      <w:bodyDiv w:val="1"/>
      <w:marLeft w:val="0"/>
      <w:marRight w:val="0"/>
      <w:marTop w:val="0"/>
      <w:marBottom w:val="0"/>
      <w:divBdr>
        <w:top w:val="none" w:sz="0" w:space="0" w:color="auto"/>
        <w:left w:val="none" w:sz="0" w:space="0" w:color="auto"/>
        <w:bottom w:val="none" w:sz="0" w:space="0" w:color="auto"/>
        <w:right w:val="none" w:sz="0" w:space="0" w:color="auto"/>
      </w:divBdr>
      <w:divsChild>
        <w:div w:id="1392120154">
          <w:blockQuote w:val="1"/>
          <w:marLeft w:val="720"/>
          <w:marRight w:val="720"/>
          <w:marTop w:val="100"/>
          <w:marBottom w:val="100"/>
          <w:divBdr>
            <w:top w:val="none" w:sz="0" w:space="0" w:color="auto"/>
            <w:left w:val="none" w:sz="0" w:space="0" w:color="auto"/>
            <w:bottom w:val="none" w:sz="0" w:space="0" w:color="auto"/>
            <w:right w:val="none" w:sz="0" w:space="0" w:color="auto"/>
          </w:divBdr>
        </w:div>
        <w:div w:id="843127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6763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2026-04-01T01:25:00Z</dcterms:created>
  <dcterms:modified xsi:type="dcterms:W3CDTF">2026-04-01T01:53:00Z</dcterms:modified>
</cp:coreProperties>
</file>