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F68D" w14:textId="77777777" w:rsidR="002B5250" w:rsidRDefault="00000000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tbl>
      <w:tblPr>
        <w:tblStyle w:val="a0"/>
        <w:tblpPr w:leftFromText="180" w:rightFromText="180" w:vertAnchor="text" w:tblpY="1"/>
        <w:tblW w:w="1502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8"/>
        <w:gridCol w:w="1592"/>
        <w:gridCol w:w="1276"/>
        <w:gridCol w:w="883"/>
        <w:gridCol w:w="935"/>
        <w:gridCol w:w="875"/>
        <w:gridCol w:w="1559"/>
        <w:gridCol w:w="1559"/>
        <w:gridCol w:w="1701"/>
        <w:gridCol w:w="4253"/>
      </w:tblGrid>
      <w:tr w:rsidR="00FE0256" w14:paraId="42EB5074" w14:textId="56CA809C" w:rsidTr="00C7697D">
        <w:tc>
          <w:tcPr>
            <w:tcW w:w="388" w:type="dxa"/>
          </w:tcPr>
          <w:p w14:paraId="75A46BDE" w14:textId="77777777" w:rsidR="00FE0256" w:rsidRDefault="00FE0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592" w:type="dxa"/>
          </w:tcPr>
          <w:p w14:paraId="3FCB2307" w14:textId="77777777" w:rsidR="00FE0256" w:rsidRDefault="00FE0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1276" w:type="dxa"/>
          </w:tcPr>
          <w:p w14:paraId="6F0B954A" w14:textId="77777777" w:rsidR="00FE0256" w:rsidRDefault="00FE0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883" w:type="dxa"/>
          </w:tcPr>
          <w:p w14:paraId="2A6B183E" w14:textId="77777777" w:rsidR="00FE0256" w:rsidRDefault="00FE0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935" w:type="dxa"/>
          </w:tcPr>
          <w:p w14:paraId="698DCCC6" w14:textId="77777777" w:rsidR="00FE0256" w:rsidRDefault="00FE0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875" w:type="dxa"/>
          </w:tcPr>
          <w:p w14:paraId="7FF5C85A" w14:textId="77777777" w:rsidR="00FE0256" w:rsidRDefault="00FE0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559" w:type="dxa"/>
          </w:tcPr>
          <w:p w14:paraId="131431A3" w14:textId="77777777" w:rsidR="00FE0256" w:rsidRDefault="00FE0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1559" w:type="dxa"/>
          </w:tcPr>
          <w:p w14:paraId="08C10752" w14:textId="77777777" w:rsidR="00FE0256" w:rsidRDefault="00FE0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1701" w:type="dxa"/>
          </w:tcPr>
          <w:p w14:paraId="704284BE" w14:textId="77777777" w:rsidR="00FE0256" w:rsidRDefault="00FE0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  <w:tc>
          <w:tcPr>
            <w:tcW w:w="4253" w:type="dxa"/>
          </w:tcPr>
          <w:p w14:paraId="31B4CA66" w14:textId="294B629A" w:rsidR="00FE0256" w:rsidRDefault="00FE0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Tanda Tangan</w:t>
            </w:r>
          </w:p>
        </w:tc>
      </w:tr>
      <w:tr w:rsidR="00FE0256" w14:paraId="6F276FBD" w14:textId="7FC569D7" w:rsidTr="00C7697D">
        <w:tc>
          <w:tcPr>
            <w:tcW w:w="388" w:type="dxa"/>
          </w:tcPr>
          <w:p w14:paraId="587A4D7A" w14:textId="77777777" w:rsidR="00FE0256" w:rsidRDefault="00FE0256">
            <w:r>
              <w:t>1</w:t>
            </w:r>
          </w:p>
        </w:tc>
        <w:tc>
          <w:tcPr>
            <w:tcW w:w="1592" w:type="dxa"/>
          </w:tcPr>
          <w:p w14:paraId="66FB2B44" w14:textId="77777777" w:rsidR="00FE0256" w:rsidRDefault="00FE0256">
            <w:r>
              <w:rPr>
                <w:rFonts w:ascii="Arial" w:eastAsia="Arial" w:hAnsi="Arial" w:cs="Arial"/>
                <w:color w:val="000000"/>
              </w:rPr>
              <w:t>Dhesi Ari Astuti*</w:t>
            </w:r>
          </w:p>
        </w:tc>
        <w:tc>
          <w:tcPr>
            <w:tcW w:w="1276" w:type="dxa"/>
          </w:tcPr>
          <w:p w14:paraId="4CB7C9C3" w14:textId="77777777" w:rsidR="00FE0256" w:rsidRDefault="00FE0256">
            <w:r>
              <w:rPr>
                <w:rFonts w:ascii="Arial" w:eastAsia="Arial" w:hAnsi="Arial" w:cs="Arial"/>
                <w:color w:val="000000"/>
              </w:rPr>
              <w:t>Midwifery Study Program, Faculty of Health Sciences, Universitas '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Aisyiyah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Yogyakarta, Yogyakarta, Indonesia/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Center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for Women, Family, and Disaster Studies</w:t>
            </w:r>
          </w:p>
        </w:tc>
        <w:tc>
          <w:tcPr>
            <w:tcW w:w="883" w:type="dxa"/>
          </w:tcPr>
          <w:p w14:paraId="41C4138F" w14:textId="77777777" w:rsidR="00FE0256" w:rsidRDefault="00FE0256">
            <w:r>
              <w:t>085868877555/087739047482 (WA)</w:t>
            </w:r>
          </w:p>
        </w:tc>
        <w:tc>
          <w:tcPr>
            <w:tcW w:w="935" w:type="dxa"/>
          </w:tcPr>
          <w:p w14:paraId="1A2F2700" w14:textId="77777777" w:rsidR="00FE0256" w:rsidRDefault="00FE0256">
            <w:r>
              <w:t>57222427254</w:t>
            </w:r>
          </w:p>
        </w:tc>
        <w:tc>
          <w:tcPr>
            <w:tcW w:w="875" w:type="dxa"/>
          </w:tcPr>
          <w:p w14:paraId="1DF7DA82" w14:textId="77777777" w:rsidR="00FE0256" w:rsidRDefault="00FE0256">
            <w:r>
              <w:t>dhesi@unisayogya.ac.id</w:t>
            </w:r>
          </w:p>
        </w:tc>
        <w:tc>
          <w:tcPr>
            <w:tcW w:w="1559" w:type="dxa"/>
          </w:tcPr>
          <w:p w14:paraId="488666D9" w14:textId="77777777" w:rsidR="00FE0256" w:rsidRDefault="00FE0256">
            <w:r>
              <w:rPr>
                <w:rFonts w:ascii="Arial" w:eastAsia="Arial" w:hAnsi="Arial" w:cs="Arial"/>
                <w:color w:val="000000"/>
              </w:rPr>
              <w:t>ORCID ID:</w:t>
            </w:r>
            <w:hyperlink r:id="rId5">
              <w:r>
                <w:rPr>
                  <w:rFonts w:ascii="Arial" w:eastAsia="Arial" w:hAnsi="Arial" w:cs="Arial"/>
                  <w:color w:val="000000"/>
                  <w:u w:val="single"/>
                </w:rPr>
                <w:t xml:space="preserve"> </w:t>
              </w:r>
            </w:hyperlink>
            <w:hyperlink r:id="rId6">
              <w:r>
                <w:rPr>
                  <w:rFonts w:ascii="Arial" w:eastAsia="Arial" w:hAnsi="Arial" w:cs="Arial"/>
                  <w:color w:val="1155CC"/>
                  <w:u w:val="single"/>
                </w:rPr>
                <w:t>https://orcid.org/0000-0002-2325-6346</w:t>
              </w:r>
            </w:hyperlink>
          </w:p>
        </w:tc>
        <w:tc>
          <w:tcPr>
            <w:tcW w:w="1559" w:type="dxa"/>
          </w:tcPr>
          <w:p w14:paraId="67246075" w14:textId="77777777" w:rsidR="00FE0256" w:rsidRDefault="00FE0256">
            <w:r>
              <w:t xml:space="preserve">Jl. </w:t>
            </w:r>
            <w:proofErr w:type="spellStart"/>
            <w:r>
              <w:t>Siliwangi</w:t>
            </w:r>
            <w:proofErr w:type="spellEnd"/>
            <w:r>
              <w:t xml:space="preserve"> (Ring Road Barat) No. 63, </w:t>
            </w:r>
            <w:proofErr w:type="spellStart"/>
            <w:r>
              <w:t>Nogotirto</w:t>
            </w:r>
            <w:proofErr w:type="spellEnd"/>
            <w:r>
              <w:t xml:space="preserve">, </w:t>
            </w:r>
            <w:proofErr w:type="spellStart"/>
            <w:r>
              <w:t>Gamping</w:t>
            </w:r>
            <w:proofErr w:type="spellEnd"/>
            <w:r>
              <w:t xml:space="preserve">, Sleman, Yogyakarta 55292/  </w:t>
            </w:r>
            <w:hyperlink r:id="rId7">
              <w:r>
                <w:rPr>
                  <w:color w:val="0000FF"/>
                  <w:u w:val="single"/>
                </w:rPr>
                <w:t>dhesi@unisayogya.ac.id</w:t>
              </w:r>
            </w:hyperlink>
            <w:r>
              <w:t xml:space="preserve"> </w:t>
            </w:r>
          </w:p>
        </w:tc>
        <w:tc>
          <w:tcPr>
            <w:tcW w:w="1701" w:type="dxa"/>
          </w:tcPr>
          <w:p w14:paraId="7995493C" w14:textId="77777777" w:rsidR="00FE0256" w:rsidRDefault="00FE0256">
            <w:r>
              <w:t>https://scholar.google.com/citations?user=HvNz3IsAAAAJ&amp;hl=en</w:t>
            </w:r>
          </w:p>
        </w:tc>
        <w:tc>
          <w:tcPr>
            <w:tcW w:w="4253" w:type="dxa"/>
          </w:tcPr>
          <w:p w14:paraId="537A658D" w14:textId="50996B80" w:rsidR="00FE0256" w:rsidRDefault="00C7697D">
            <w:r>
              <w:rPr>
                <w:noProof/>
              </w:rPr>
              <w:drawing>
                <wp:inline distT="0" distB="0" distL="0" distR="0" wp14:anchorId="79AB126A" wp14:editId="28BDFE58">
                  <wp:extent cx="2563495" cy="2467610"/>
                  <wp:effectExtent l="0" t="0" r="8255" b="8890"/>
                  <wp:docPr id="1092297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3495" cy="2467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256" w14:paraId="42B92A02" w14:textId="1996A339" w:rsidTr="00C7697D">
        <w:tc>
          <w:tcPr>
            <w:tcW w:w="388" w:type="dxa"/>
          </w:tcPr>
          <w:p w14:paraId="56F6AA0F" w14:textId="77777777" w:rsidR="00FE0256" w:rsidRDefault="00FE0256">
            <w:r>
              <w:t>2</w:t>
            </w:r>
          </w:p>
        </w:tc>
        <w:tc>
          <w:tcPr>
            <w:tcW w:w="1592" w:type="dxa"/>
          </w:tcPr>
          <w:p w14:paraId="4FE6D9CA" w14:textId="77777777" w:rsidR="00FE0256" w:rsidRDefault="00FE0256">
            <w:proofErr w:type="spellStart"/>
            <w:r>
              <w:t>Setya</w:t>
            </w:r>
            <w:proofErr w:type="spellEnd"/>
            <w:r>
              <w:t xml:space="preserve"> Putri Rahayu</w:t>
            </w:r>
          </w:p>
        </w:tc>
        <w:tc>
          <w:tcPr>
            <w:tcW w:w="1276" w:type="dxa"/>
          </w:tcPr>
          <w:p w14:paraId="663DFA24" w14:textId="77777777" w:rsidR="00FE0256" w:rsidRDefault="00FE0256">
            <w:r>
              <w:t>Universitas '</w:t>
            </w:r>
            <w:proofErr w:type="spellStart"/>
            <w:r>
              <w:t>Aisyiyah</w:t>
            </w:r>
            <w:proofErr w:type="spellEnd"/>
            <w:r>
              <w:t xml:space="preserve"> Yogyakarta / </w:t>
            </w:r>
            <w:proofErr w:type="spellStart"/>
            <w:r>
              <w:t>Center</w:t>
            </w:r>
            <w:proofErr w:type="spellEnd"/>
            <w:r>
              <w:t xml:space="preserve"> for Women, Family, and Disaster Studies</w:t>
            </w:r>
          </w:p>
        </w:tc>
        <w:tc>
          <w:tcPr>
            <w:tcW w:w="883" w:type="dxa"/>
          </w:tcPr>
          <w:p w14:paraId="72B21629" w14:textId="77777777" w:rsidR="00FE0256" w:rsidRDefault="00FE0256">
            <w:r>
              <w:t>08562751004</w:t>
            </w:r>
          </w:p>
        </w:tc>
        <w:tc>
          <w:tcPr>
            <w:tcW w:w="935" w:type="dxa"/>
          </w:tcPr>
          <w:p w14:paraId="35090FFE" w14:textId="77777777" w:rsidR="00FE0256" w:rsidRDefault="00FE0256">
            <w:r>
              <w:t>60301503100</w:t>
            </w:r>
          </w:p>
        </w:tc>
        <w:tc>
          <w:tcPr>
            <w:tcW w:w="875" w:type="dxa"/>
          </w:tcPr>
          <w:p w14:paraId="37B748BC" w14:textId="77777777" w:rsidR="00FE0256" w:rsidRDefault="00FE0256">
            <w:r>
              <w:t>setyaputri20@unisayogya.ac.id</w:t>
            </w:r>
          </w:p>
        </w:tc>
        <w:tc>
          <w:tcPr>
            <w:tcW w:w="1559" w:type="dxa"/>
          </w:tcPr>
          <w:p w14:paraId="0D6E1663" w14:textId="77777777" w:rsidR="00FE0256" w:rsidRDefault="00FE0256">
            <w:r>
              <w:t>0000-0001-9884-1913</w:t>
            </w:r>
          </w:p>
        </w:tc>
        <w:tc>
          <w:tcPr>
            <w:tcW w:w="1559" w:type="dxa"/>
          </w:tcPr>
          <w:p w14:paraId="535D8F62" w14:textId="77777777" w:rsidR="00FE0256" w:rsidRDefault="00FE0256">
            <w:r>
              <w:t>setyaputri20@unisayogya.ac.id</w:t>
            </w:r>
          </w:p>
        </w:tc>
        <w:tc>
          <w:tcPr>
            <w:tcW w:w="1701" w:type="dxa"/>
          </w:tcPr>
          <w:p w14:paraId="47527E04" w14:textId="77777777" w:rsidR="00FE0256" w:rsidRDefault="00FE0256">
            <w:r>
              <w:t>ID GOOGLE SCHOLAR: https://scholar.google.com/citations?user=-wobwicAAAAJ&amp;hl=en&amp;oi=ao</w:t>
            </w:r>
          </w:p>
        </w:tc>
        <w:tc>
          <w:tcPr>
            <w:tcW w:w="4253" w:type="dxa"/>
          </w:tcPr>
          <w:p w14:paraId="430082BF" w14:textId="3F202D87" w:rsidR="00FE0256" w:rsidRDefault="00722FE9">
            <w:r>
              <w:rPr>
                <w:noProof/>
              </w:rPr>
              <w:drawing>
                <wp:inline distT="0" distB="0" distL="0" distR="0" wp14:anchorId="422280A7" wp14:editId="507F57B4">
                  <wp:extent cx="2563495" cy="640715"/>
                  <wp:effectExtent l="0" t="0" r="0" b="0"/>
                  <wp:docPr id="1698247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3495" cy="64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256" w14:paraId="3F99F1A8" w14:textId="05A4A658" w:rsidTr="00C7697D">
        <w:tc>
          <w:tcPr>
            <w:tcW w:w="388" w:type="dxa"/>
          </w:tcPr>
          <w:p w14:paraId="548D5E4D" w14:textId="77777777" w:rsidR="00FE0256" w:rsidRDefault="00FE0256">
            <w:r>
              <w:lastRenderedPageBreak/>
              <w:t>3</w:t>
            </w:r>
          </w:p>
        </w:tc>
        <w:tc>
          <w:tcPr>
            <w:tcW w:w="1592" w:type="dxa"/>
          </w:tcPr>
          <w:p w14:paraId="4E678611" w14:textId="77777777" w:rsidR="00FE0256" w:rsidRDefault="00FE0256">
            <w:r>
              <w:t xml:space="preserve">Nurul </w:t>
            </w:r>
            <w:proofErr w:type="spellStart"/>
            <w:r>
              <w:t>Kurniati</w:t>
            </w:r>
            <w:proofErr w:type="spellEnd"/>
          </w:p>
        </w:tc>
        <w:tc>
          <w:tcPr>
            <w:tcW w:w="1276" w:type="dxa"/>
          </w:tcPr>
          <w:p w14:paraId="748F08B3" w14:textId="77777777" w:rsidR="00FE0256" w:rsidRDefault="00FE0256">
            <w:r>
              <w:t xml:space="preserve">Universitas </w:t>
            </w:r>
            <w:proofErr w:type="spellStart"/>
            <w:r>
              <w:t>Aisyiyah</w:t>
            </w:r>
            <w:proofErr w:type="spellEnd"/>
            <w:r>
              <w:t xml:space="preserve"> Yogyakarta</w:t>
            </w:r>
          </w:p>
        </w:tc>
        <w:tc>
          <w:tcPr>
            <w:tcW w:w="883" w:type="dxa"/>
          </w:tcPr>
          <w:p w14:paraId="2E4DA2A8" w14:textId="77777777" w:rsidR="00FE0256" w:rsidRDefault="00FE0256">
            <w:r>
              <w:t>085726967602</w:t>
            </w:r>
          </w:p>
        </w:tc>
        <w:tc>
          <w:tcPr>
            <w:tcW w:w="935" w:type="dxa"/>
          </w:tcPr>
          <w:p w14:paraId="7365C299" w14:textId="512F9B11" w:rsidR="00FE0256" w:rsidRDefault="00FE0256">
            <w:r>
              <w:t>57216545510</w:t>
            </w:r>
          </w:p>
        </w:tc>
        <w:tc>
          <w:tcPr>
            <w:tcW w:w="875" w:type="dxa"/>
          </w:tcPr>
          <w:p w14:paraId="21E750EF" w14:textId="77777777" w:rsidR="00FE0256" w:rsidRDefault="00FE0256">
            <w:r>
              <w:t>nurul.kurniati@unisayogya.ac.id</w:t>
            </w:r>
          </w:p>
        </w:tc>
        <w:tc>
          <w:tcPr>
            <w:tcW w:w="1559" w:type="dxa"/>
          </w:tcPr>
          <w:p w14:paraId="4218A349" w14:textId="504C156A" w:rsidR="00FE0256" w:rsidRDefault="00FE0256">
            <w:r>
              <w:t>NO. ORCID: https://orcid.org/0000-0003-2155-8399</w:t>
            </w:r>
          </w:p>
        </w:tc>
        <w:tc>
          <w:tcPr>
            <w:tcW w:w="1559" w:type="dxa"/>
          </w:tcPr>
          <w:p w14:paraId="463D05C7" w14:textId="77777777" w:rsidR="00FE0256" w:rsidRDefault="00FE0256">
            <w:r>
              <w:t>nurul.kurniati@unisayogya.ac.id</w:t>
            </w:r>
          </w:p>
        </w:tc>
        <w:tc>
          <w:tcPr>
            <w:tcW w:w="1701" w:type="dxa"/>
          </w:tcPr>
          <w:p w14:paraId="2E139077" w14:textId="73BD9D44" w:rsidR="00FE0256" w:rsidRDefault="00FE0256">
            <w:r>
              <w:t>L8ccp4gAAAAJ</w:t>
            </w:r>
          </w:p>
        </w:tc>
        <w:tc>
          <w:tcPr>
            <w:tcW w:w="4253" w:type="dxa"/>
          </w:tcPr>
          <w:p w14:paraId="188E1FFD" w14:textId="1C9A1F20" w:rsidR="00FE0256" w:rsidRDefault="00722FE9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7157542" wp14:editId="0D6B996A">
                  <wp:simplePos x="0" y="0"/>
                  <wp:positionH relativeFrom="column">
                    <wp:posOffset>1728</wp:posOffset>
                  </wp:positionH>
                  <wp:positionV relativeFrom="paragraph">
                    <wp:posOffset>4283</wp:posOffset>
                  </wp:positionV>
                  <wp:extent cx="1286510" cy="616585"/>
                  <wp:effectExtent l="0" t="0" r="889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6510" cy="616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E0256" w14:paraId="42D20827" w14:textId="1F6DF239" w:rsidTr="00C7697D">
        <w:tc>
          <w:tcPr>
            <w:tcW w:w="388" w:type="dxa"/>
          </w:tcPr>
          <w:p w14:paraId="0FD89E5D" w14:textId="77777777" w:rsidR="00FE0256" w:rsidRDefault="00FE0256">
            <w:r>
              <w:t>4</w:t>
            </w:r>
          </w:p>
        </w:tc>
        <w:tc>
          <w:tcPr>
            <w:tcW w:w="1592" w:type="dxa"/>
          </w:tcPr>
          <w:p w14:paraId="04401195" w14:textId="77777777" w:rsidR="00FE0256" w:rsidRDefault="00FE0256">
            <w:r>
              <w:t>﻿ Elly Naila Fauziah</w:t>
            </w:r>
          </w:p>
        </w:tc>
        <w:tc>
          <w:tcPr>
            <w:tcW w:w="1276" w:type="dxa"/>
          </w:tcPr>
          <w:p w14:paraId="28EF32A9" w14:textId="77777777" w:rsidR="00FE0256" w:rsidRDefault="00FE0256">
            <w:proofErr w:type="spellStart"/>
            <w:r>
              <w:t>Center</w:t>
            </w:r>
            <w:proofErr w:type="spellEnd"/>
            <w:r>
              <w:t xml:space="preserve"> for Women, Family, and Disaster Studies, Universitas '</w:t>
            </w:r>
            <w:proofErr w:type="spellStart"/>
            <w:r>
              <w:t>Aisyiyah</w:t>
            </w:r>
            <w:proofErr w:type="spellEnd"/>
            <w:r>
              <w:t xml:space="preserve"> Yogyakarta, Yogyakarta, Indonesia</w:t>
            </w:r>
          </w:p>
        </w:tc>
        <w:tc>
          <w:tcPr>
            <w:tcW w:w="883" w:type="dxa"/>
          </w:tcPr>
          <w:p w14:paraId="7B773357" w14:textId="77777777" w:rsidR="00FE0256" w:rsidRDefault="00FE0256">
            <w:r>
              <w:t>082133714193</w:t>
            </w:r>
          </w:p>
        </w:tc>
        <w:tc>
          <w:tcPr>
            <w:tcW w:w="935" w:type="dxa"/>
          </w:tcPr>
          <w:p w14:paraId="26F9886B" w14:textId="77777777" w:rsidR="00FE0256" w:rsidRDefault="00FE0256">
            <w:r>
              <w:t>-</w:t>
            </w:r>
          </w:p>
        </w:tc>
        <w:tc>
          <w:tcPr>
            <w:tcW w:w="875" w:type="dxa"/>
          </w:tcPr>
          <w:p w14:paraId="4DF3356E" w14:textId="77777777" w:rsidR="00FE0256" w:rsidRDefault="00FE0256">
            <w:r>
              <w:t>bidannaila15@gmail.com</w:t>
            </w:r>
          </w:p>
        </w:tc>
        <w:tc>
          <w:tcPr>
            <w:tcW w:w="1559" w:type="dxa"/>
          </w:tcPr>
          <w:p w14:paraId="06559E85" w14:textId="77777777" w:rsidR="00FE0256" w:rsidRDefault="00FE0256">
            <w:r>
              <w:t xml:space="preserve">ORCID </w:t>
            </w:r>
            <w:proofErr w:type="spellStart"/>
            <w:r>
              <w:t>iD</w:t>
            </w:r>
            <w:proofErr w:type="spellEnd"/>
            <w:r>
              <w:t>:</w:t>
            </w:r>
          </w:p>
          <w:p w14:paraId="1DAF1AD4" w14:textId="77777777" w:rsidR="00FE0256" w:rsidRDefault="00FE0256">
            <w:r>
              <w:t>0009-0001-4150-7137</w:t>
            </w:r>
          </w:p>
        </w:tc>
        <w:tc>
          <w:tcPr>
            <w:tcW w:w="1559" w:type="dxa"/>
          </w:tcPr>
          <w:p w14:paraId="61A4E791" w14:textId="77777777" w:rsidR="00FE0256" w:rsidRDefault="00FE0256">
            <w:r>
              <w:t>bidannaila15@gmail.com</w:t>
            </w:r>
          </w:p>
        </w:tc>
        <w:tc>
          <w:tcPr>
            <w:tcW w:w="1701" w:type="dxa"/>
          </w:tcPr>
          <w:p w14:paraId="0E549A7E" w14:textId="77777777" w:rsidR="00FE0256" w:rsidRDefault="00FE0256">
            <w:r>
              <w:t>ID GOOGLE SCHOOLAR:</w:t>
            </w:r>
          </w:p>
          <w:p w14:paraId="5EB78E11" w14:textId="77777777" w:rsidR="00FE0256" w:rsidRDefault="00FE0256">
            <w:r>
              <w:t>https://scholar.google.com/citations?hl=id&amp;user=9Yh3KUIAAAAJ</w:t>
            </w:r>
          </w:p>
        </w:tc>
        <w:tc>
          <w:tcPr>
            <w:tcW w:w="4253" w:type="dxa"/>
          </w:tcPr>
          <w:p w14:paraId="57F228DB" w14:textId="4B76D0D6" w:rsidR="00FE0256" w:rsidRDefault="0057547E">
            <w:r>
              <w:rPr>
                <w:noProof/>
              </w:rPr>
              <w:drawing>
                <wp:inline distT="0" distB="0" distL="0" distR="0" wp14:anchorId="53630A49" wp14:editId="1DD81B49">
                  <wp:extent cx="2563495" cy="640715"/>
                  <wp:effectExtent l="0" t="0" r="0" b="6985"/>
                  <wp:docPr id="20292202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3495" cy="64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256" w14:paraId="63D9C778" w14:textId="00164396" w:rsidTr="00C7697D">
        <w:tc>
          <w:tcPr>
            <w:tcW w:w="388" w:type="dxa"/>
          </w:tcPr>
          <w:p w14:paraId="0E8FA22D" w14:textId="77777777" w:rsidR="00FE0256" w:rsidRDefault="00FE0256">
            <w:r>
              <w:t>5</w:t>
            </w:r>
          </w:p>
        </w:tc>
        <w:tc>
          <w:tcPr>
            <w:tcW w:w="1592" w:type="dxa"/>
          </w:tcPr>
          <w:p w14:paraId="374D624E" w14:textId="77777777" w:rsidR="00FE0256" w:rsidRDefault="00FE0256"/>
        </w:tc>
        <w:tc>
          <w:tcPr>
            <w:tcW w:w="1276" w:type="dxa"/>
          </w:tcPr>
          <w:p w14:paraId="2EC10887" w14:textId="77777777" w:rsidR="00FE0256" w:rsidRDefault="00FE0256"/>
        </w:tc>
        <w:tc>
          <w:tcPr>
            <w:tcW w:w="883" w:type="dxa"/>
          </w:tcPr>
          <w:p w14:paraId="3E70F3BE" w14:textId="77777777" w:rsidR="00FE0256" w:rsidRDefault="00FE0256"/>
        </w:tc>
        <w:tc>
          <w:tcPr>
            <w:tcW w:w="935" w:type="dxa"/>
          </w:tcPr>
          <w:p w14:paraId="0E438B8E" w14:textId="77777777" w:rsidR="00FE0256" w:rsidRDefault="00FE0256"/>
        </w:tc>
        <w:tc>
          <w:tcPr>
            <w:tcW w:w="875" w:type="dxa"/>
          </w:tcPr>
          <w:p w14:paraId="504D7DA8" w14:textId="77777777" w:rsidR="00FE0256" w:rsidRDefault="00FE0256"/>
        </w:tc>
        <w:tc>
          <w:tcPr>
            <w:tcW w:w="1559" w:type="dxa"/>
          </w:tcPr>
          <w:p w14:paraId="47DA8347" w14:textId="77777777" w:rsidR="00FE0256" w:rsidRDefault="00FE0256"/>
        </w:tc>
        <w:tc>
          <w:tcPr>
            <w:tcW w:w="1559" w:type="dxa"/>
          </w:tcPr>
          <w:p w14:paraId="24EB0E31" w14:textId="77777777" w:rsidR="00FE0256" w:rsidRDefault="00FE0256"/>
        </w:tc>
        <w:tc>
          <w:tcPr>
            <w:tcW w:w="1701" w:type="dxa"/>
          </w:tcPr>
          <w:p w14:paraId="688C27A5" w14:textId="77777777" w:rsidR="00FE0256" w:rsidRDefault="00FE0256"/>
        </w:tc>
        <w:tc>
          <w:tcPr>
            <w:tcW w:w="4253" w:type="dxa"/>
          </w:tcPr>
          <w:p w14:paraId="712B85CA" w14:textId="77777777" w:rsidR="00FE0256" w:rsidRDefault="00FE0256"/>
        </w:tc>
      </w:tr>
      <w:tr w:rsidR="00FE0256" w14:paraId="065B07C9" w14:textId="2DB88E59" w:rsidTr="00C7697D">
        <w:tc>
          <w:tcPr>
            <w:tcW w:w="388" w:type="dxa"/>
          </w:tcPr>
          <w:p w14:paraId="34C64154" w14:textId="77777777" w:rsidR="00FE0256" w:rsidRDefault="00FE0256"/>
        </w:tc>
        <w:tc>
          <w:tcPr>
            <w:tcW w:w="1592" w:type="dxa"/>
          </w:tcPr>
          <w:p w14:paraId="34C4FB39" w14:textId="77777777" w:rsidR="00FE0256" w:rsidRDefault="00FE0256"/>
        </w:tc>
        <w:tc>
          <w:tcPr>
            <w:tcW w:w="1276" w:type="dxa"/>
          </w:tcPr>
          <w:p w14:paraId="03E68D08" w14:textId="77777777" w:rsidR="00FE0256" w:rsidRDefault="00FE0256"/>
        </w:tc>
        <w:tc>
          <w:tcPr>
            <w:tcW w:w="883" w:type="dxa"/>
          </w:tcPr>
          <w:p w14:paraId="3EBD1EC8" w14:textId="77777777" w:rsidR="00FE0256" w:rsidRDefault="00FE0256"/>
        </w:tc>
        <w:tc>
          <w:tcPr>
            <w:tcW w:w="935" w:type="dxa"/>
          </w:tcPr>
          <w:p w14:paraId="7852C54E" w14:textId="77777777" w:rsidR="00FE0256" w:rsidRDefault="00FE0256"/>
        </w:tc>
        <w:tc>
          <w:tcPr>
            <w:tcW w:w="875" w:type="dxa"/>
          </w:tcPr>
          <w:p w14:paraId="1A683BB2" w14:textId="77777777" w:rsidR="00FE0256" w:rsidRDefault="00FE0256"/>
        </w:tc>
        <w:tc>
          <w:tcPr>
            <w:tcW w:w="1559" w:type="dxa"/>
          </w:tcPr>
          <w:p w14:paraId="2BC6E6F8" w14:textId="77777777" w:rsidR="00FE0256" w:rsidRDefault="00FE0256"/>
        </w:tc>
        <w:tc>
          <w:tcPr>
            <w:tcW w:w="1559" w:type="dxa"/>
          </w:tcPr>
          <w:p w14:paraId="089780A1" w14:textId="77777777" w:rsidR="00FE0256" w:rsidRDefault="00FE0256"/>
        </w:tc>
        <w:tc>
          <w:tcPr>
            <w:tcW w:w="1701" w:type="dxa"/>
          </w:tcPr>
          <w:p w14:paraId="372E4D5F" w14:textId="77777777" w:rsidR="00FE0256" w:rsidRDefault="00FE0256"/>
        </w:tc>
        <w:tc>
          <w:tcPr>
            <w:tcW w:w="4253" w:type="dxa"/>
          </w:tcPr>
          <w:p w14:paraId="1C39A61B" w14:textId="77777777" w:rsidR="00FE0256" w:rsidRDefault="00FE0256"/>
        </w:tc>
      </w:tr>
    </w:tbl>
    <w:p w14:paraId="6D466E6D" w14:textId="106592AB" w:rsidR="002B5250" w:rsidRDefault="002B5250"/>
    <w:p w14:paraId="42074595" w14:textId="77777777" w:rsidR="002B5250" w:rsidRDefault="00000000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2C0533E1" w14:textId="77777777" w:rsidR="002B5250" w:rsidRDefault="00000000">
      <w:r>
        <w:br/>
      </w:r>
    </w:p>
    <w:sectPr w:rsidR="002B5250"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799047-6D32-4662-9847-0E8A7AB13A4D}"/>
    <w:embedBold r:id="rId2" w:fontKey="{CC0A430F-789B-47A2-B3CC-937990C9BDE2}"/>
    <w:embedItalic r:id="rId3" w:fontKey="{9B78D385-C102-4228-91F9-EDC1E34025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57ECA06-72EB-47C5-907E-A21A6D05C5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250"/>
    <w:rsid w:val="002B5250"/>
    <w:rsid w:val="003E568D"/>
    <w:rsid w:val="0057547E"/>
    <w:rsid w:val="00722FE9"/>
    <w:rsid w:val="009209A4"/>
    <w:rsid w:val="00954890"/>
    <w:rsid w:val="00C7697D"/>
    <w:rsid w:val="00EC0841"/>
    <w:rsid w:val="00FE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97C1"/>
  <w15:docId w15:val="{89A39B70-EC86-4FBA-916B-87A2DD8B8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hesi@unisayogya.ac.i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orcid.org/0000-0002-2325-6346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orcid.org/0000-0002-2325-6346" TargetMode="Externa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b6Sl3RL1AdhFya+z/GWzho7ZA==">CgMxLjA4AHIhMTItLVNvRHkwOWhsU2hRQ3E2VnVsWk9kLTB2NzBsUi1y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.</cp:lastModifiedBy>
  <cp:revision>8</cp:revision>
  <dcterms:created xsi:type="dcterms:W3CDTF">2026-09-11T08:14:00Z</dcterms:created>
  <dcterms:modified xsi:type="dcterms:W3CDTF">2026-09-17T03:06:00Z</dcterms:modified>
</cp:coreProperties>
</file>