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E7BB" w14:textId="7F0F8BB5" w:rsidR="00541C27" w:rsidRDefault="00000000">
      <w:pPr>
        <w:spacing w:after="438" w:line="259" w:lineRule="auto"/>
        <w:ind w:left="12" w:right="0" w:firstLine="0"/>
        <w:jc w:val="center"/>
      </w:pPr>
      <w:r>
        <w:rPr>
          <w:b/>
          <w:sz w:val="38"/>
        </w:rPr>
        <w:t>Motiva</w:t>
      </w:r>
      <w:r w:rsidR="00394120">
        <w:rPr>
          <w:b/>
          <w:sz w:val="38"/>
        </w:rPr>
        <w:t>tion Letter</w:t>
      </w:r>
    </w:p>
    <w:p w14:paraId="5CED8674" w14:textId="4FFF88AD" w:rsidR="00394120" w:rsidRDefault="00394120" w:rsidP="00394120">
      <w:pPr>
        <w:ind w:left="-5" w:right="0"/>
      </w:pPr>
      <w:r>
        <w:t xml:space="preserve">Application for UFAZ Master's Program in </w:t>
      </w:r>
      <w:r w:rsidR="00FC756C" w:rsidRPr="00FC756C">
        <w:t>Data Science and Artificial Intelligence</w:t>
      </w:r>
    </w:p>
    <w:p w14:paraId="1F4BFBBD" w14:textId="77777777" w:rsidR="00394120" w:rsidRDefault="00394120" w:rsidP="00394120">
      <w:pPr>
        <w:ind w:left="-5" w:right="0"/>
      </w:pPr>
    </w:p>
    <w:p w14:paraId="74C74168" w14:textId="77777777" w:rsidR="00243D1B" w:rsidRDefault="00243D1B" w:rsidP="00243D1B">
      <w:pPr>
        <w:ind w:left="-5" w:right="0"/>
      </w:pPr>
      <w:r>
        <w:t>"Great things are done by a series of small things brought together." –</w:t>
      </w:r>
    </w:p>
    <w:p w14:paraId="04A29A0A" w14:textId="031D28E8" w:rsidR="00394120" w:rsidRDefault="00243D1B" w:rsidP="00243D1B">
      <w:pPr>
        <w:ind w:left="-5" w:right="0"/>
      </w:pPr>
      <w:r>
        <w:t>Vincent van Gogh.</w:t>
      </w:r>
    </w:p>
    <w:p w14:paraId="5648151E" w14:textId="128BBB93" w:rsidR="00243D1B" w:rsidRDefault="00243D1B" w:rsidP="003C3F19">
      <w:pPr>
        <w:ind w:left="-5" w:right="0"/>
      </w:pPr>
      <w:r>
        <w:t>In the first steps I took in my education and working life, I already began to</w:t>
      </w:r>
      <w:r w:rsidR="003C3F19">
        <w:t xml:space="preserve"> </w:t>
      </w:r>
      <w:r>
        <w:t>understand the</w:t>
      </w:r>
      <w:r w:rsidR="003C3F19">
        <w:t xml:space="preserve"> </w:t>
      </w:r>
      <w:r>
        <w:t>true meaning of this expression. Over time, I realized that</w:t>
      </w:r>
      <w:r w:rsidR="003C3F19">
        <w:t xml:space="preserve"> </w:t>
      </w:r>
      <w:r>
        <w:t>every little action I took for myself, but took for granted, actually led me to</w:t>
      </w:r>
      <w:r w:rsidR="003C3F19">
        <w:t xml:space="preserve"> </w:t>
      </w:r>
      <w:r>
        <w:t>great success.</w:t>
      </w:r>
    </w:p>
    <w:p w14:paraId="04F3B153" w14:textId="77777777" w:rsidR="00243D1B" w:rsidRDefault="00243D1B" w:rsidP="00243D1B">
      <w:pPr>
        <w:ind w:left="-5" w:right="0"/>
      </w:pPr>
    </w:p>
    <w:p w14:paraId="6CFC258E" w14:textId="426E12E2" w:rsidR="00394120" w:rsidRDefault="00394120" w:rsidP="00FC756C">
      <w:pPr>
        <w:ind w:left="-5" w:right="0"/>
      </w:pPr>
      <w:r>
        <w:t xml:space="preserve">I am writing to express my enthusiastic interest in pursuing a Master's degree at UFAZ. With a background in Computer Science from Azerbaijan State Oil and Industry University (ASOIU) and professional experience as a Frontend &amp; Mobile Developer at Azericard, I am keen to further enhance my knowledge and skills in </w:t>
      </w:r>
      <w:r w:rsidR="00FC756C" w:rsidRPr="00FC756C">
        <w:t>Data Science and Artificial Intelligence</w:t>
      </w:r>
      <w:r w:rsidR="00FC756C">
        <w:t>.</w:t>
      </w:r>
    </w:p>
    <w:p w14:paraId="0B30BA04" w14:textId="04C8D595" w:rsidR="00243D1B" w:rsidRDefault="00243D1B" w:rsidP="00243D1B">
      <w:pPr>
        <w:ind w:left="-5" w:right="0"/>
      </w:pPr>
      <w:r>
        <w:t>In addition to my studies, I have participated in several training to gain additional experience and new friendships to develop myself comprehensively.</w:t>
      </w:r>
    </w:p>
    <w:p w14:paraId="2039B412" w14:textId="77777777" w:rsidR="00394120" w:rsidRDefault="00394120" w:rsidP="00394120">
      <w:pPr>
        <w:ind w:left="-5" w:right="0"/>
      </w:pPr>
    </w:p>
    <w:p w14:paraId="60BDD733" w14:textId="77777777" w:rsidR="00394120" w:rsidRDefault="00394120" w:rsidP="00394120">
      <w:pPr>
        <w:ind w:left="-5" w:right="0"/>
      </w:pPr>
      <w:r>
        <w:t>Throughout my academic and professional journey, I have been deeply passionate about leveraging technology to create innovative solutions and enhance user experiences. My experience at Azericard has equipped me with a solid foundation in frontend development, allowing me to work on diverse projects and collaborate with cross-functional teams to deliver high-quality products.</w:t>
      </w:r>
    </w:p>
    <w:p w14:paraId="6DF5B65C" w14:textId="77777777" w:rsidR="00394120" w:rsidRDefault="00394120" w:rsidP="00394120">
      <w:pPr>
        <w:ind w:left="-5" w:right="0"/>
      </w:pPr>
    </w:p>
    <w:p w14:paraId="0661EAC6" w14:textId="42FC39C1" w:rsidR="00394120" w:rsidRDefault="00394120" w:rsidP="00394120">
      <w:pPr>
        <w:ind w:left="-5" w:right="0"/>
      </w:pPr>
      <w:r>
        <w:t xml:space="preserve">However, I believe that to truly excel in this rapidly evolving field, it is essential to continually expand one's knowledge and stay abreast of the latest advancements. Pursuing a Master's degree at UFAZ presents an invaluable opportunity for me to delve deeper into </w:t>
      </w:r>
      <w:r w:rsidR="00FC756C">
        <w:t>data science &amp; Artificial Intelligence</w:t>
      </w:r>
      <w:r>
        <w:t>, gain a comprehensive understanding of cutting-edge technologies, and cultivate the analytical and problem-solving skills necessary to tackle complex challenges in the field.</w:t>
      </w:r>
    </w:p>
    <w:p w14:paraId="75787170" w14:textId="77777777" w:rsidR="00394120" w:rsidRDefault="00394120" w:rsidP="00394120">
      <w:pPr>
        <w:ind w:left="-5" w:right="0"/>
      </w:pPr>
    </w:p>
    <w:p w14:paraId="28A4C8C7" w14:textId="77777777" w:rsidR="00394120" w:rsidRDefault="00394120" w:rsidP="00394120">
      <w:pPr>
        <w:ind w:left="-5" w:right="0"/>
      </w:pPr>
      <w:r>
        <w:t>What particularly attracts me to UFAZ is its reputation for academic excellence, distinguished faculty members, and vibrant learning environment. I am impressed by the interdisciplinary approach to education, which I believe will provide me with a well-rounded perspective and equip me with the versatility to adapt to diverse professional settings.</w:t>
      </w:r>
    </w:p>
    <w:p w14:paraId="54B75422" w14:textId="77777777" w:rsidR="00394120" w:rsidRDefault="00394120" w:rsidP="00394120">
      <w:pPr>
        <w:ind w:left="-5" w:right="0"/>
      </w:pPr>
    </w:p>
    <w:p w14:paraId="18236E07" w14:textId="77777777" w:rsidR="00394120" w:rsidRDefault="00394120" w:rsidP="00394120">
      <w:pPr>
        <w:ind w:left="-5" w:right="0"/>
      </w:pPr>
      <w:r>
        <w:t>Furthermore, I am excited about the opportunity to immerse myself in a multicultural environment, interact with peers from diverse backgrounds, and engage in collaborative research projects that have the potential to make a meaningful impact on society.</w:t>
      </w:r>
    </w:p>
    <w:p w14:paraId="2240B592" w14:textId="77777777" w:rsidR="00394120" w:rsidRDefault="00394120" w:rsidP="00394120">
      <w:pPr>
        <w:ind w:left="-5" w:right="0"/>
      </w:pPr>
    </w:p>
    <w:p w14:paraId="5EDB097C" w14:textId="2C1CB160" w:rsidR="00243D1B" w:rsidRDefault="00394120" w:rsidP="00243D1B">
      <w:pPr>
        <w:ind w:left="-5" w:right="0"/>
      </w:pPr>
      <w:r>
        <w:lastRenderedPageBreak/>
        <w:t>In addition to my academic and professional achievements, I am confident that my strong work ethic, adaptability, and passion for learning make me well-suited for the challenges of graduate studies at UFAZ. I am committed to contributing actively to the academic community, participating in extracurricular activities, and seizing every opportunity for personal and professional growth.</w:t>
      </w:r>
      <w:r w:rsidR="00243D1B">
        <w:t xml:space="preserve"> The master's program I mentioned can help me improve myself to achieve my goals in this field and can be the perfect foundation to take</w:t>
      </w:r>
    </w:p>
    <w:p w14:paraId="27827044" w14:textId="1407BF21" w:rsidR="00394120" w:rsidRDefault="00243D1B" w:rsidP="00243D1B">
      <w:pPr>
        <w:ind w:left="-5" w:right="0"/>
      </w:pPr>
      <w:r>
        <w:t>the next step in my professional career.</w:t>
      </w:r>
    </w:p>
    <w:p w14:paraId="5219AC74" w14:textId="77777777" w:rsidR="00394120" w:rsidRDefault="00394120" w:rsidP="00243D1B">
      <w:pPr>
        <w:ind w:left="0" w:right="0" w:firstLine="0"/>
      </w:pPr>
    </w:p>
    <w:p w14:paraId="3DF9D07B" w14:textId="02D89BC3" w:rsidR="00394120" w:rsidRDefault="00394120" w:rsidP="00243D1B">
      <w:pPr>
        <w:ind w:left="-5" w:right="0"/>
      </w:pPr>
      <w:r>
        <w:t>I am confident that completing a Master's degree at UFAZ will not only broaden my horizons but also empower me to become a leader in</w:t>
      </w:r>
      <w:r w:rsidR="00FC756C">
        <w:t xml:space="preserve"> </w:t>
      </w:r>
      <w:r w:rsidR="00FC756C" w:rsidRPr="00FC756C">
        <w:t>Data Science and Artificial Intelligence</w:t>
      </w:r>
      <w:r>
        <w:t>. I am eager to embark on this transformative journey and would be honored to contribute to the rich tapestry of academic excellence at UFAZ.</w:t>
      </w:r>
      <w:r w:rsidR="00243D1B">
        <w:t xml:space="preserve"> Studying in UFAZ will be an excellent opportunity to dedicate myself, and I hope that I will be able to contribute to the community in the best way I can.</w:t>
      </w:r>
    </w:p>
    <w:p w14:paraId="2BB5F661" w14:textId="77777777" w:rsidR="00243D1B" w:rsidRDefault="00243D1B" w:rsidP="00243D1B">
      <w:pPr>
        <w:ind w:left="-5" w:right="0"/>
      </w:pPr>
    </w:p>
    <w:p w14:paraId="37422D2A" w14:textId="15EB8236" w:rsidR="00243D1B" w:rsidRDefault="00243D1B" w:rsidP="00243D1B">
      <w:pPr>
        <w:ind w:left="-5" w:right="0"/>
      </w:pPr>
      <w:r>
        <w:t>As you can see from my previous achievements, I have always done my best to meet the expectations of people who trust in my potential. As always, all I need is a chance to prove myself again.</w:t>
      </w:r>
    </w:p>
    <w:p w14:paraId="33BFDF91" w14:textId="77777777" w:rsidR="00394120" w:rsidRDefault="00394120" w:rsidP="00394120">
      <w:pPr>
        <w:ind w:left="-5" w:right="0"/>
      </w:pPr>
    </w:p>
    <w:p w14:paraId="62F09231" w14:textId="6AF1162A" w:rsidR="00394120" w:rsidRDefault="00394120" w:rsidP="00394120">
      <w:pPr>
        <w:ind w:left="-5" w:right="0"/>
      </w:pPr>
      <w:r>
        <w:t>Thank you for considering my application. I look forward to the opportunity to further discuss how my background, skills at UFAZ.</w:t>
      </w:r>
    </w:p>
    <w:p w14:paraId="42255DCF" w14:textId="77777777" w:rsidR="00394120" w:rsidRDefault="00394120" w:rsidP="00394120">
      <w:pPr>
        <w:ind w:left="-5" w:right="0"/>
      </w:pPr>
    </w:p>
    <w:p w14:paraId="2E8C9947" w14:textId="49DDF88B" w:rsidR="00394120" w:rsidRDefault="00394120" w:rsidP="00394120">
      <w:pPr>
        <w:ind w:left="-5" w:right="0"/>
      </w:pPr>
      <w:r>
        <w:t>Sincerely,</w:t>
      </w:r>
    </w:p>
    <w:p w14:paraId="62E112C8" w14:textId="77777777" w:rsidR="00394120" w:rsidRDefault="00394120" w:rsidP="00394120">
      <w:pPr>
        <w:ind w:left="-5" w:right="0"/>
      </w:pPr>
    </w:p>
    <w:p w14:paraId="6F9A6243" w14:textId="7104A561" w:rsidR="00394120" w:rsidRDefault="00394120" w:rsidP="00394120">
      <w:pPr>
        <w:ind w:left="-5" w:right="0"/>
      </w:pPr>
      <w:r>
        <w:t xml:space="preserve">Nargiz Nusalova </w:t>
      </w:r>
    </w:p>
    <w:p w14:paraId="5307C98E" w14:textId="2FBDC9A4" w:rsidR="00541C27" w:rsidRDefault="00394120" w:rsidP="00394120">
      <w:pPr>
        <w:ind w:left="-5" w:right="0"/>
      </w:pPr>
      <w:r>
        <w:t>+994103130715</w:t>
      </w:r>
    </w:p>
    <w:p w14:paraId="13BEC1E7" w14:textId="456543F4" w:rsidR="00394120" w:rsidRDefault="00000000" w:rsidP="00394120">
      <w:pPr>
        <w:ind w:left="-5" w:right="0"/>
      </w:pPr>
      <w:hyperlink r:id="rId4" w:history="1">
        <w:r w:rsidR="00394120" w:rsidRPr="00BA1456">
          <w:rPr>
            <w:rStyle w:val="Hyperlink"/>
          </w:rPr>
          <w:t>nusalovanargis@gmail.com</w:t>
        </w:r>
      </w:hyperlink>
    </w:p>
    <w:p w14:paraId="73B789E0" w14:textId="71641B74" w:rsidR="00394120" w:rsidRDefault="00394120" w:rsidP="00394120">
      <w:pPr>
        <w:ind w:left="-5" w:right="0"/>
      </w:pPr>
      <w:r w:rsidRPr="00394120">
        <w:t>https://www.linkedin.com/in/nargiznusalova</w:t>
      </w:r>
    </w:p>
    <w:sectPr w:rsidR="00394120">
      <w:pgSz w:w="11920" w:h="16840"/>
      <w:pgMar w:top="1440" w:right="14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27"/>
    <w:rsid w:val="00243D1B"/>
    <w:rsid w:val="00394120"/>
    <w:rsid w:val="003C3F19"/>
    <w:rsid w:val="00541C27"/>
    <w:rsid w:val="00F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B3E40"/>
  <w15:docId w15:val="{50C983D0-1480-EE46-A04A-B26A472D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302" w:lineRule="auto"/>
      <w:ind w:left="10" w:right="1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salovanarg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Motivasiya məktubu</dc:title>
  <dc:subject/>
  <dc:creator>Nargiz Nusalova</dc:creator>
  <cp:keywords/>
  <cp:lastModifiedBy>Nargiz Nusalova</cp:lastModifiedBy>
  <cp:revision>5</cp:revision>
  <dcterms:created xsi:type="dcterms:W3CDTF">2024-04-15T12:32:00Z</dcterms:created>
  <dcterms:modified xsi:type="dcterms:W3CDTF">2024-04-16T07:43:00Z</dcterms:modified>
</cp:coreProperties>
</file>