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BF" w:rsidRDefault="00C767F6" w:rsidP="00C767F6">
      <w:pPr>
        <w:pStyle w:val="Kop1"/>
      </w:pPr>
      <w:r>
        <w:t>Taak 3</w:t>
      </w:r>
    </w:p>
    <w:p w:rsidR="003D3BCA" w:rsidRDefault="003D3BCA" w:rsidP="003D3BCA">
      <w:pPr>
        <w:pStyle w:val="Kop2"/>
      </w:pPr>
      <w:r>
        <w:t>Geen validatie</w:t>
      </w:r>
    </w:p>
    <w:p w:rsidR="003D3BCA" w:rsidRDefault="003D3BCA" w:rsidP="003D3BCA">
      <w:pPr>
        <w:pStyle w:val="Kop3"/>
      </w:pPr>
      <w:r>
        <w:t>Beschrijving</w:t>
      </w:r>
    </w:p>
    <w:p w:rsidR="00C74505" w:rsidRDefault="00C74505" w:rsidP="003D3BCA">
      <w:r>
        <w:t>Als je de gebruiker toe voegt dan valideert hij niet of de ingevoerde waarde NULL (Niks in de invoer) is.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C74505" w:rsidP="003D3BCA">
      <w:r>
        <w:t>Validatiecheck ingevoerd.</w:t>
      </w:r>
    </w:p>
    <w:p w:rsidR="003D3BCA" w:rsidRDefault="00C74505" w:rsidP="003D3BCA">
      <w:r>
        <w:t xml:space="preserve">Op de invoer van de gebruikersnaam en wachtwoord heb ik </w:t>
      </w:r>
      <w:r w:rsidR="00086891">
        <w:t>twee</w:t>
      </w:r>
      <w:r>
        <w:t xml:space="preserve"> if </w:t>
      </w:r>
      <w:r w:rsidR="00086891">
        <w:t xml:space="preserve">statements die </w:t>
      </w:r>
    </w:p>
    <w:p w:rsidR="00086891" w:rsidRDefault="00086891" w:rsidP="003D3BCA"/>
    <w:p w:rsidR="003D3BCA" w:rsidRDefault="003D3BCA" w:rsidP="003D3BCA">
      <w:pPr>
        <w:pStyle w:val="Kop2"/>
      </w:pPr>
      <w:r w:rsidRPr="003D3BCA">
        <w:t xml:space="preserve">Gebruiker toevoegen </w:t>
      </w:r>
      <w:r>
        <w:t>laat de app crashen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3D3BCA" w:rsidP="003D3BCA">
      <w:r>
        <w:t>Als je op de knop gebruiker toevoegen drukt crashed de applicatie</w:t>
      </w:r>
      <w:r w:rsidR="00C74505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3D3BCA" w:rsidP="003D3BCA"/>
    <w:p w:rsidR="00321F9A" w:rsidRDefault="00321F9A" w:rsidP="003D3BCA"/>
    <w:p w:rsidR="003D3BCA" w:rsidRDefault="001C43AB" w:rsidP="003D3BCA">
      <w:pPr>
        <w:pStyle w:val="Kop2"/>
      </w:pPr>
      <w:r>
        <w:t>Knop</w:t>
      </w:r>
      <w:r w:rsidR="00A9583B">
        <w:t xml:space="preserve"> om een gebruiker toe te voegen </w:t>
      </w:r>
      <w:r w:rsidR="00A9583B" w:rsidRPr="00A9583B">
        <w:t>botst</w:t>
      </w:r>
      <w:r w:rsidR="00A9583B">
        <w:t xml:space="preserve"> met andere items.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A9583B" w:rsidP="003D3BCA">
      <w:r>
        <w:t xml:space="preserve">De knop komt over de tekst of invoer te staan als je de scherm </w:t>
      </w:r>
      <w:r w:rsidR="008B0B2B">
        <w:t>draait</w:t>
      </w:r>
      <w:r>
        <w:t xml:space="preserve"> of een kleine scherm hebt (bijv. split screen mode)</w:t>
      </w:r>
      <w:r w:rsidR="008B0B2B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8B0B2B" w:rsidP="003D3BCA">
      <w:r>
        <w:t>De centerVertical attribute vervangen door de attribute layout_below om het onder de laatste item te zetten</w:t>
      </w:r>
    </w:p>
    <w:p w:rsidR="003D3BCA" w:rsidRPr="003D3BCA" w:rsidRDefault="003D3BCA" w:rsidP="003D3BCA"/>
    <w:p w:rsidR="00321F9A" w:rsidRDefault="00776719" w:rsidP="00321F9A">
      <w:pPr>
        <w:pStyle w:val="Kop2"/>
      </w:pPr>
      <w:r>
        <w:t>Strings niet in de strings.xml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776719" w:rsidP="00321F9A">
      <w:r>
        <w:t>De strings werden hardcoded toegevoegd in plaats via de strings.xml</w:t>
      </w:r>
    </w:p>
    <w:p w:rsidR="00321F9A" w:rsidRPr="003D3BCA" w:rsidRDefault="00321F9A" w:rsidP="00321F9A">
      <w:pPr>
        <w:pStyle w:val="Kop3"/>
      </w:pPr>
      <w:r>
        <w:t>Oplossing</w:t>
      </w:r>
    </w:p>
    <w:p w:rsidR="003D3BCA" w:rsidRDefault="00776719" w:rsidP="003D3BCA">
      <w:r>
        <w:t>De strings in de strings.xml gezet</w:t>
      </w:r>
      <w:bookmarkStart w:id="0" w:name="_GoBack"/>
      <w:bookmarkEnd w:id="0"/>
    </w:p>
    <w:p w:rsidR="00321F9A" w:rsidRDefault="00321F9A" w:rsidP="003D3BCA"/>
    <w:p w:rsidR="00321F9A" w:rsidRDefault="00321F9A" w:rsidP="00321F9A">
      <w:pPr>
        <w:pStyle w:val="Kop2"/>
      </w:pPr>
      <w:r>
        <w:t>Geen validatie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321F9A" w:rsidP="00321F9A"/>
    <w:p w:rsidR="00321F9A" w:rsidRPr="003D3BCA" w:rsidRDefault="00321F9A" w:rsidP="00321F9A">
      <w:pPr>
        <w:pStyle w:val="Kop3"/>
      </w:pPr>
      <w:r>
        <w:t>Oplossing</w:t>
      </w:r>
    </w:p>
    <w:p w:rsidR="00321F9A" w:rsidRDefault="00321F9A" w:rsidP="003D3BCA"/>
    <w:p w:rsidR="003D3BCA" w:rsidRDefault="003D3BCA" w:rsidP="003D3BCA"/>
    <w:p w:rsidR="003D3BCA" w:rsidRPr="003D3BCA" w:rsidRDefault="003D3BCA" w:rsidP="003D3BCA"/>
    <w:p w:rsidR="00C767F6" w:rsidRDefault="00C767F6" w:rsidP="00C767F6"/>
    <w:p w:rsidR="00C767F6" w:rsidRDefault="00C767F6" w:rsidP="00C767F6"/>
    <w:p w:rsidR="00C767F6" w:rsidRPr="00C767F6" w:rsidRDefault="00C767F6" w:rsidP="00C767F6">
      <w:pPr>
        <w:pStyle w:val="Kop1"/>
      </w:pPr>
      <w:r>
        <w:t>Taak 4</w:t>
      </w:r>
    </w:p>
    <w:p w:rsidR="00C767F6" w:rsidRDefault="00C767F6"/>
    <w:p w:rsidR="001C43AB" w:rsidRDefault="001C43AB"/>
    <w:p w:rsidR="001C43AB" w:rsidRDefault="001C43AB"/>
    <w:p w:rsidR="001C43AB" w:rsidRDefault="001C43AB" w:rsidP="001C43AB">
      <w:pPr>
        <w:pStyle w:val="Kop1"/>
      </w:pPr>
      <w:r>
        <w:t>Taak 5</w:t>
      </w:r>
    </w:p>
    <w:p w:rsidR="001C43AB" w:rsidRDefault="001C43AB"/>
    <w:p w:rsidR="001C43AB" w:rsidRDefault="001C43AB"/>
    <w:p w:rsidR="001C43AB" w:rsidRDefault="001C43AB"/>
    <w:p w:rsidR="001C43AB" w:rsidRDefault="001C43AB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sectPr w:rsidR="00C7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F6"/>
    <w:rsid w:val="00086891"/>
    <w:rsid w:val="001C3606"/>
    <w:rsid w:val="001C43AB"/>
    <w:rsid w:val="00321F9A"/>
    <w:rsid w:val="003D3BCA"/>
    <w:rsid w:val="00676B66"/>
    <w:rsid w:val="00685045"/>
    <w:rsid w:val="00776719"/>
    <w:rsid w:val="00815AB1"/>
    <w:rsid w:val="008B0B2B"/>
    <w:rsid w:val="00A9583B"/>
    <w:rsid w:val="00C533BF"/>
    <w:rsid w:val="00C74505"/>
    <w:rsid w:val="00C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0448"/>
  <w15:chartTrackingRefBased/>
  <w15:docId w15:val="{F06BE1D3-787D-4388-9C5F-58D4699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D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3D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D3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Hecke</dc:creator>
  <cp:keywords/>
  <dc:description/>
  <cp:lastModifiedBy>Niels van Hecke</cp:lastModifiedBy>
  <cp:revision>8</cp:revision>
  <dcterms:created xsi:type="dcterms:W3CDTF">2017-10-12T10:04:00Z</dcterms:created>
  <dcterms:modified xsi:type="dcterms:W3CDTF">2017-10-19T19:47:00Z</dcterms:modified>
</cp:coreProperties>
</file>