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19CB67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References</w:t>
      </w:r>
    </w:p>
    <w:p w14:paraId="7C906F4D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"https://gitlab.tma.com.vn/tip2/dksh-dev"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https://gitlab.tma.com.vn/tip2/dksh-dev</w:t>
      </w:r>
      <w:r>
        <w:rPr>
          <w:rFonts w:hint="default"/>
          <w:lang w:val="en-US"/>
        </w:rPr>
        <w:fldChar w:fldCharType="end"/>
      </w:r>
    </w:p>
    <w:p w14:paraId="4C549D1A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"https://medium.com/@youssefchamrah/empowering-applications-with-asynchronous-magic-the-celery-fastapi-docker-and-flower-ac119efc2e04"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https://medium.com/@youssefchamrah/empowering-applications-with-asynchronous-magic-the-celery-fastapi-docker-and-flower-ac119efc2e04</w:t>
      </w:r>
      <w:r>
        <w:rPr>
          <w:rFonts w:hint="default"/>
          <w:lang w:val="en-US"/>
        </w:rPr>
        <w:fldChar w:fldCharType="end"/>
      </w:r>
    </w:p>
    <w:p w14:paraId="443A0D58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Project components</w:t>
      </w:r>
    </w:p>
    <w:p w14:paraId="350705D7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drawing>
          <wp:inline distT="0" distB="0" distL="114300" distR="114300">
            <wp:extent cx="5269865" cy="3216275"/>
            <wp:effectExtent l="0" t="0" r="317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AAFA"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FastAPI service: Receive user’s request</w:t>
      </w:r>
    </w:p>
    <w:p w14:paraId="47554F7F"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Celery backend: Consume tasks from Redis</w:t>
      </w:r>
    </w:p>
    <w:p w14:paraId="5C11F8FD"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Databases:</w:t>
      </w:r>
    </w:p>
    <w:p w14:paraId="1B241720">
      <w:pPr>
        <w:numPr>
          <w:ilvl w:val="1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Redis database: A message broker in Celery to manage task queues.</w:t>
      </w:r>
    </w:p>
    <w:p w14:paraId="2D4636B4">
      <w:pPr>
        <w:numPr>
          <w:ilvl w:val="1"/>
          <w:numId w:val="2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PostgreSQL database: Store task status for Portal consuming.</w:t>
      </w:r>
    </w:p>
    <w:p w14:paraId="61DB961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Setup</w:t>
      </w:r>
    </w:p>
    <w:p w14:paraId="4E081BF6"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Ensure the docker and docker-compose have been installed on the local machine already:</w:t>
      </w:r>
    </w:p>
    <w:p w14:paraId="7B18B07A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/>
          <w:lang w:val="en-US"/>
        </w:rPr>
        <w:t>- Use Ubuntu or Windows Subsystem for Linux for the project</w:t>
      </w:r>
    </w:p>
    <w:p w14:paraId="4F65DE86">
      <w:pPr>
        <w:numPr>
          <w:ilvl w:val="0"/>
          <w:numId w:val="0"/>
        </w:numPr>
        <w:ind w:left="840" w:leftChars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- Follow the guideline to install docker on Ubuntu distribution: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"https://docs.docker.com/desktop/setup/install/linux/ubuntu/"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Ubuntu | Docker Docs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 w14:paraId="3157E13C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/>
          <w:lang w:val="en-US"/>
        </w:rPr>
        <w:t>- Install docker-compose on Linux by command:</w:t>
      </w:r>
    </w:p>
    <w:p w14:paraId="156801B9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 w:ascii="Courier New" w:hAnsi="Courier New" w:cs="Courier New"/>
          <w:lang w:val="en-US"/>
        </w:rPr>
        <w:t>sudo curl -L "https://github.com/docker/compose/releases/download/`curl -fsSLI -o /dev/null -w %{url_effective} https://github.com/docker/compose/releases/latest | sed 's#.*tag/##g' &amp;&amp; echo`/docker-compose-$(uname -s)-$(uname -m)" -o /usr/local/bin/docker-compose &amp;&amp; sudo chmod +x /usr/local/bin/docker-compose</w:t>
      </w:r>
    </w:p>
    <w:p w14:paraId="6D2EF815">
      <w:pPr>
        <w:numPr>
          <w:ilvl w:val="0"/>
          <w:numId w:val="2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Clone code to your local machine and switch to branch named “fastapi-postgresql”</w:t>
      </w:r>
    </w:p>
    <w:p w14:paraId="0A818F0E">
      <w:pPr>
        <w:numPr>
          <w:ilvl w:val="0"/>
          <w:numId w:val="2"/>
        </w:numPr>
        <w:ind w:left="840" w:leftChars="0" w:hanging="420" w:firstLineChars="0"/>
        <w:rPr>
          <w:rFonts w:hint="default" w:ascii="Courier New" w:hAnsi="Courier New" w:cs="Courier New"/>
          <w:lang w:val="en-US"/>
        </w:rPr>
      </w:pPr>
      <w:r>
        <w:rPr>
          <w:rFonts w:hint="default"/>
          <w:lang w:val="en-US"/>
        </w:rPr>
        <w:t>Create a new file named “.env” to store the project information and all necessary credentials locally in the project’s root directory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186245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”.env” file example:</w:t>
      </w:r>
      <w:r>
        <w:rPr>
          <w:rFonts w:hint="default"/>
          <w:lang w:val="en-US"/>
        </w:rPr>
        <w:br w:type="textWrapping"/>
      </w:r>
      <w:r>
        <w:rPr>
          <w:rFonts w:hint="default" w:ascii="Courier New" w:hAnsi="Courier New" w:cs="Courier New"/>
          <w:lang w:val="en-US"/>
        </w:rPr>
        <w:t>COMPOSE_PROJECT_NAME=my_custom_project</w:t>
      </w:r>
    </w:p>
    <w:p w14:paraId="1A5C679E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POSTGRES_DB=celery</w:t>
      </w:r>
    </w:p>
    <w:p w14:paraId="2658A2ED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POSTGRES_USER=admin</w:t>
      </w:r>
    </w:p>
    <w:p w14:paraId="0938C3E6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POSTGRES_PASSWORD=12345678</w:t>
      </w:r>
    </w:p>
    <w:p w14:paraId="6446D473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POSTGRES_HOST=</w:t>
      </w:r>
      <w:r>
        <w:rPr>
          <w:rFonts w:hint="default" w:ascii="Courier New" w:hAnsi="Courier New" w:cs="Courier New"/>
          <w:b/>
          <w:bCs/>
          <w:color w:val="FF0000"/>
          <w:lang w:val="en-US"/>
        </w:rPr>
        <w:t>postgres</w:t>
      </w:r>
    </w:p>
    <w:p w14:paraId="44865D2B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POSTGRES_PORT=5432</w:t>
      </w:r>
    </w:p>
    <w:p w14:paraId="16A05C96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REDIS_PASSWORD=12345678</w:t>
      </w:r>
    </w:p>
    <w:p w14:paraId="64D74023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REDIS_HOST=redis</w:t>
      </w:r>
    </w:p>
    <w:p w14:paraId="6CDA7A41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REDIS_PORT=6380</w:t>
      </w:r>
    </w:p>
    <w:p w14:paraId="62AB96C7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APP_PORT=8000</w:t>
      </w:r>
    </w:p>
    <w:p w14:paraId="419E7ED5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FLOWER_PORT=5555</w:t>
      </w:r>
    </w:p>
    <w:p w14:paraId="3CD8BB45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CELERY_CONCURRENCY=4</w:t>
      </w:r>
    </w:p>
    <w:p w14:paraId="6FD457E8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CELERY_POOL=prefork</w:t>
      </w:r>
    </w:p>
    <w:p w14:paraId="12369D70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CELERY_MAX_TASKS_PER_CHILD=100</w:t>
      </w:r>
    </w:p>
    <w:p w14:paraId="44E37CCD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CELERY_MAX_MEMORY_PER_CHILD=50000</w:t>
      </w:r>
    </w:p>
    <w:p w14:paraId="35A330EA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CELERY_MIN_PROCESSES=2</w:t>
      </w:r>
    </w:p>
    <w:p w14:paraId="4E7F2570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 w:ascii="Courier New" w:hAnsi="Courier New" w:cs="Courier New"/>
          <w:lang w:val="en-US"/>
        </w:rPr>
        <w:t>CELERY_MAX_PROCESSES=10</w:t>
      </w:r>
    </w:p>
    <w:p w14:paraId="64926FCE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Test</w:t>
      </w:r>
    </w:p>
    <w:p w14:paraId="2EA9E29A"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the project’s root directory, run the command:</w:t>
      </w:r>
    </w:p>
    <w:p w14:paraId="0415BA21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docker-compose up -d --build --force-recreate</w:t>
      </w:r>
    </w:p>
    <w:p w14:paraId="0D73686C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To list out all containers running</w:t>
      </w:r>
    </w:p>
    <w:p w14:paraId="65354A34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docker ps -a</w:t>
      </w:r>
    </w:p>
    <w:p w14:paraId="172C8A7E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2405" cy="853440"/>
            <wp:effectExtent l="0" t="0" r="63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93CF">
      <w:pPr>
        <w:numPr>
          <w:ilvl w:val="0"/>
          <w:numId w:val="0"/>
        </w:numPr>
      </w:pPr>
    </w:p>
    <w:p w14:paraId="4B80DE20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How to test sending a request to FastAPI</w:t>
      </w:r>
    </w:p>
    <w:p w14:paraId="1935B333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Go to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"http://localhost:8000/docs"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http://localhost:8000/docs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and click on “Try out” button</w:t>
      </w:r>
    </w:p>
    <w:p w14:paraId="0DA5827C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How to monitor the task status</w:t>
      </w:r>
    </w:p>
    <w:p w14:paraId="095986C6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Go to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"http://localhost:5555"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http://localhost:5555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>. There will get information of all Celery workers and tasks running</w:t>
      </w:r>
    </w:p>
    <w:p w14:paraId="7B21620C">
      <w:pPr>
        <w:numPr>
          <w:ilvl w:val="0"/>
          <w:numId w:val="6"/>
        </w:numPr>
        <w:ind w:left="840" w:leftChars="0" w:hanging="420" w:firstLineChars="0"/>
      </w:pPr>
      <w:r>
        <w:rPr>
          <w:rFonts w:hint="default"/>
          <w:lang w:val="en-US"/>
        </w:rPr>
        <w:t>How to retrieve historical task information stored in the PostgreSQL database</w:t>
      </w:r>
    </w:p>
    <w:p w14:paraId="58A99AD9">
      <w:pPr>
        <w:numPr>
          <w:ilvl w:val="0"/>
          <w:numId w:val="0"/>
        </w:numPr>
        <w:ind w:left="840" w:leftChars="0"/>
      </w:pPr>
      <w:r>
        <w:rPr>
          <w:rFonts w:hint="default"/>
          <w:lang w:val="en-US"/>
        </w:rPr>
        <w:t>- To connect to the PostgreSQL database using DBeaver tool:</w:t>
      </w:r>
    </w:p>
    <w:p w14:paraId="0BCA64FF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865" cy="2977515"/>
            <wp:effectExtent l="0" t="0" r="317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DBB8">
      <w:pPr>
        <w:numPr>
          <w:ilvl w:val="0"/>
          <w:numId w:val="0"/>
        </w:numPr>
        <w:ind w:left="840" w:leftChars="0"/>
      </w:pPr>
    </w:p>
    <w:p w14:paraId="0BDA94F7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/>
          <w:lang w:val="en-US"/>
        </w:rPr>
        <w:t>- And provide database connection information following below then click on “Test Connection” button to validate provided information</w:t>
      </w:r>
    </w:p>
    <w:p w14:paraId="2F429892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Host: localhost/&lt;Ubuntu-IP-address&gt;</w:t>
      </w:r>
    </w:p>
    <w:p w14:paraId="1571427C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Port: 5432</w:t>
      </w:r>
    </w:p>
    <w:p w14:paraId="3EDFE73B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Authentication: Database Native</w:t>
      </w:r>
    </w:p>
    <w:p w14:paraId="5B862CF2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Username: admin</w:t>
      </w:r>
    </w:p>
    <w:p w14:paraId="57912D79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Password: 12345678</w:t>
      </w:r>
    </w:p>
    <w:p w14:paraId="1E08D770"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675" cy="2977515"/>
            <wp:effectExtent l="0" t="0" r="14605" b="952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75EA">
      <w:pPr>
        <w:numPr>
          <w:ilvl w:val="0"/>
          <w:numId w:val="0"/>
        </w:numPr>
        <w:ind w:left="840" w:leftChars="0"/>
      </w:pPr>
    </w:p>
    <w:p w14:paraId="04BF1AA1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rPr>
          <w:rFonts w:hint="default"/>
          <w:lang w:val="en-US"/>
        </w:rPr>
        <w:t>- Retrieve all necessary information of all historical tasks by querying the celery_tasks table</w:t>
      </w:r>
    </w:p>
    <w:p w14:paraId="61E9E0C1"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  <w:r>
        <w:drawing>
          <wp:inline distT="0" distB="0" distL="114300" distR="114300">
            <wp:extent cx="5273675" cy="2654935"/>
            <wp:effectExtent l="0" t="0" r="14605" b="1206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1BC"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Code structure</w:t>
      </w:r>
    </w:p>
    <w:p w14:paraId="2A58047B"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47995" cy="2129790"/>
            <wp:effectExtent l="0" t="0" r="14605" b="381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2003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>celery_tasks</w:t>
      </w:r>
      <w:r>
        <w:rPr>
          <w:rFonts w:hint="default"/>
          <w:lang w:val="en-US"/>
        </w:rPr>
        <w:t>: Contains core logic for asynchronous tasks</w:t>
      </w:r>
    </w:p>
    <w:p w14:paraId="704CE8CF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>connections</w:t>
      </w:r>
      <w:r>
        <w:rPr>
          <w:rFonts w:hint="default"/>
          <w:lang w:val="en-US"/>
        </w:rPr>
        <w:t>: Contains all database connection information and methods</w:t>
      </w:r>
    </w:p>
    <w:p w14:paraId="4052A15C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>functions</w:t>
      </w:r>
      <w:r>
        <w:rPr>
          <w:rFonts w:hint="default"/>
          <w:lang w:val="en-US"/>
        </w:rPr>
        <w:t>: Contains specific functions defined for specific jobs.</w:t>
      </w:r>
    </w:p>
    <w:p w14:paraId="5F3E5704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>models</w:t>
      </w:r>
      <w:r>
        <w:rPr>
          <w:rFonts w:hint="default"/>
          <w:lang w:val="en-US"/>
        </w:rPr>
        <w:t>: Contains all data structures</w:t>
      </w:r>
    </w:p>
    <w:p w14:paraId="7F5429ED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>routers</w:t>
      </w:r>
      <w:r>
        <w:rPr>
          <w:rFonts w:hint="default"/>
          <w:lang w:val="en-US"/>
        </w:rPr>
        <w:t>: Contains all defined FastAPI methods</w:t>
      </w:r>
    </w:p>
    <w:p w14:paraId="76D6E465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</w:t>
      </w:r>
      <w:r>
        <w:rPr>
          <w:rFonts w:hint="default"/>
          <w:b/>
          <w:bCs/>
          <w:lang w:val="en-US"/>
        </w:rPr>
        <w:t>utils</w:t>
      </w:r>
      <w:r>
        <w:rPr>
          <w:rFonts w:hint="default"/>
          <w:lang w:val="en-US"/>
        </w:rPr>
        <w:t>: Contains some extra modules such as helpers module for debugging, etc.</w:t>
      </w:r>
    </w:p>
    <w:p w14:paraId="77C16F9D"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 w14:paraId="54442D0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Debug</w:t>
      </w:r>
    </w:p>
    <w:p w14:paraId="136C42E8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Update .env file to use on local machine</w:t>
      </w:r>
    </w:p>
    <w:p w14:paraId="5E11593D">
      <w:pPr>
        <w:numPr>
          <w:ilvl w:val="0"/>
          <w:numId w:val="0"/>
        </w:numPr>
        <w:ind w:left="840"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”.env” file example:</w:t>
      </w:r>
    </w:p>
    <w:p w14:paraId="2730DF54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COMPOSE_PROJECT_NAME=my_custom_project</w:t>
      </w:r>
    </w:p>
    <w:p w14:paraId="15B468F2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POSTGRES_DB=celery</w:t>
      </w:r>
    </w:p>
    <w:p w14:paraId="49890566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CELERY_SCHEMA=celery</w:t>
      </w:r>
    </w:p>
    <w:p w14:paraId="31BD0873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POSTGRES_USER=admin</w:t>
      </w:r>
    </w:p>
    <w:p w14:paraId="139EEB37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POSTGRES_PASSWORD=12345678</w:t>
      </w:r>
    </w:p>
    <w:p w14:paraId="17921C1C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POSTGRES_HOST=</w:t>
      </w:r>
      <w:r>
        <w:rPr>
          <w:rFonts w:hint="default" w:ascii="Courier New" w:hAnsi="Courier New" w:cs="Courier New"/>
          <w:b/>
          <w:bCs/>
          <w:color w:val="FF0000"/>
          <w:lang w:val="en-US"/>
        </w:rPr>
        <w:t>localhost</w:t>
      </w:r>
    </w:p>
    <w:p w14:paraId="7A1F30EC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POSTGRES_PORT=5432</w:t>
      </w:r>
    </w:p>
    <w:p w14:paraId="32A00A71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REDIS_PASSWORD=12345678</w:t>
      </w:r>
    </w:p>
    <w:p w14:paraId="3E67F885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REDIS_HOST=</w:t>
      </w:r>
      <w:r>
        <w:rPr>
          <w:rFonts w:hint="default" w:ascii="Courier New" w:hAnsi="Courier New" w:cs="Courier New"/>
          <w:b/>
          <w:bCs/>
          <w:color w:val="FF0000"/>
          <w:lang w:val="en-US"/>
        </w:rPr>
        <w:t>localhost</w:t>
      </w:r>
    </w:p>
    <w:p w14:paraId="09F71240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REDIS_PORT=6380</w:t>
      </w:r>
    </w:p>
    <w:p w14:paraId="732DA841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APP_PORT=8000</w:t>
      </w:r>
    </w:p>
    <w:p w14:paraId="17DB9800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FLOWER_PORT=5555</w:t>
      </w:r>
    </w:p>
    <w:p w14:paraId="76D341FB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CELERY_CONCURRENCY=4</w:t>
      </w:r>
    </w:p>
    <w:p w14:paraId="22A39899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CELERY_POOL=prefork</w:t>
      </w:r>
    </w:p>
    <w:p w14:paraId="2B228C68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CELERY_MAX_TASKS_PER_CHILD=100</w:t>
      </w:r>
    </w:p>
    <w:p w14:paraId="4FA0CE70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CELERY_MAX_MEMORY_PER_CHILD=50000</w:t>
      </w:r>
    </w:p>
    <w:p w14:paraId="7EC566B3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CELERY_MIN_PROCESSES=2</w:t>
      </w:r>
    </w:p>
    <w:p w14:paraId="122AB138">
      <w:pPr>
        <w:numPr>
          <w:ilvl w:val="0"/>
          <w:numId w:val="0"/>
        </w:numPr>
        <w:ind w:left="84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CELERY_MAX_PROCESSES=10</w:t>
      </w:r>
    </w:p>
    <w:p w14:paraId="5A21F848"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 environment for testing:</w:t>
      </w:r>
    </w:p>
    <w:p w14:paraId="51CF8AB3">
      <w:pPr>
        <w:numPr>
          <w:ilvl w:val="1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Open Linux Terminal in your Ubuntu and run the command</w:t>
      </w:r>
    </w:p>
    <w:p w14:paraId="5FD6D444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sudo apt install -y virtualenv</w:t>
      </w:r>
    </w:p>
    <w:p w14:paraId="3CFBD9FB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virtualenv -p python3 &lt;name-of-the-env&gt;</w:t>
      </w:r>
    </w:p>
    <w:p w14:paraId="03C00C63"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  <w:r>
        <w:rPr>
          <w:rFonts w:hint="default"/>
          <w:lang w:val="en-US"/>
        </w:rPr>
        <w:t># Or using with python</w:t>
      </w:r>
    </w:p>
    <w:p w14:paraId="3A8FB3F0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python3 -m pip install virtualenv</w:t>
      </w:r>
    </w:p>
    <w:p w14:paraId="3030402A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Python3 -m venv &lt;name-of-the-env&gt;</w:t>
      </w:r>
    </w:p>
    <w:p w14:paraId="2C8795C9">
      <w:pPr>
        <w:numPr>
          <w:ilvl w:val="0"/>
          <w:numId w:val="9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Activate and De-activate the virtual environment</w:t>
      </w:r>
    </w:p>
    <w:p w14:paraId="237ABE1D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Activate the environment</w:t>
      </w:r>
    </w:p>
    <w:p w14:paraId="75D1F1F2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source &lt;name-of-the-env&gt;/bin/activate</w:t>
      </w:r>
    </w:p>
    <w:p w14:paraId="1409C7F4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De-activate the environment</w:t>
      </w:r>
    </w:p>
    <w:p w14:paraId="011EE053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deactivate</w:t>
      </w:r>
    </w:p>
    <w:p w14:paraId="674849F0">
      <w:pPr>
        <w:numPr>
          <w:ilvl w:val="1"/>
          <w:numId w:val="8"/>
        </w:numPr>
        <w:ind w:left="1260" w:leftChars="0" w:hanging="420" w:firstLineChars="0"/>
        <w:rPr>
          <w:rFonts w:hint="default" w:ascii="Courier New" w:hAnsi="Courier New" w:cs="Courier New"/>
          <w:lang w:val="vi-VN"/>
        </w:rPr>
      </w:pPr>
      <w:r>
        <w:rPr>
          <w:rFonts w:hint="default"/>
          <w:lang w:val="en-US"/>
        </w:rPr>
        <w:t>Install the requirement libraries</w:t>
      </w:r>
    </w:p>
    <w:p w14:paraId="207E2CC6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pip install -r ./app/requirements.txt</w:t>
      </w:r>
    </w:p>
    <w:p w14:paraId="24D39D69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Install uvicorn for the API server simulation</w:t>
      </w:r>
    </w:p>
    <w:p w14:paraId="7EB37E39">
      <w:pPr>
        <w:numPr>
          <w:ilvl w:val="0"/>
          <w:numId w:val="0"/>
        </w:numPr>
        <w:ind w:left="1260" w:leftChars="0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>pip install uvicorn[standard] python-dotenv</w:t>
      </w:r>
    </w:p>
    <w:p w14:paraId="55617261">
      <w:pPr>
        <w:numPr>
          <w:ilvl w:val="0"/>
          <w:numId w:val="8"/>
        </w:numPr>
        <w:ind w:left="840" w:leftChars="0" w:hanging="420" w:firstLineChars="0"/>
        <w:rPr>
          <w:rFonts w:hint="default" w:ascii="Courier New" w:hAnsi="Courier New" w:cs="Courier New"/>
          <w:lang w:val="en-US"/>
        </w:rPr>
      </w:pPr>
      <w:r>
        <w:rPr>
          <w:rFonts w:hint="default"/>
          <w:lang w:val="en-US"/>
        </w:rPr>
        <w:t>Debug</w:t>
      </w:r>
    </w:p>
    <w:p w14:paraId="78830605">
      <w:pPr>
        <w:numPr>
          <w:ilvl w:val="1"/>
          <w:numId w:val="8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Start the docker containers for PostgreSQL and Redis databases</w:t>
      </w:r>
    </w:p>
    <w:p w14:paraId="2159F2CF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docker-compose -f docker-compose.dev.yml up -d --build --force-recreate</w:t>
      </w:r>
    </w:p>
    <w:p w14:paraId="7664C6E5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And check all docker containers running</w:t>
      </w:r>
    </w:p>
    <w:p w14:paraId="158E3994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docker ps -a</w:t>
      </w:r>
    </w:p>
    <w:p w14:paraId="73B1E51F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drawing>
          <wp:inline distT="0" distB="0" distL="114300" distR="114300">
            <wp:extent cx="5269865" cy="991870"/>
            <wp:effectExtent l="0" t="0" r="3175" b="139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D976">
      <w:pPr>
        <w:numPr>
          <w:ilvl w:val="0"/>
          <w:numId w:val="10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Start the uvicorn to simulate the API server</w:t>
      </w:r>
    </w:p>
    <w:p w14:paraId="22122B09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Change directory to fastapi_celery folder</w:t>
      </w:r>
    </w:p>
    <w:p w14:paraId="206BF4AF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cd ./app/fastapi_celery</w:t>
      </w:r>
    </w:p>
    <w:p w14:paraId="68E32CCA">
      <w:pPr>
        <w:numPr>
          <w:ilvl w:val="0"/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# Start the simulated API server</w:t>
      </w:r>
    </w:p>
    <w:p w14:paraId="69CE134C"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  <w:r>
        <w:rPr>
          <w:rFonts w:hint="default" w:ascii="Courier New" w:hAnsi="Courier New" w:cs="Courier New"/>
          <w:lang w:val="en-US"/>
        </w:rPr>
        <w:t>uvicorn main:app --reload</w:t>
      </w:r>
    </w:p>
    <w:p w14:paraId="04808F6E"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9865" cy="1076960"/>
            <wp:effectExtent l="0" t="0" r="3175" b="50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D1DDC">
      <w:pPr>
        <w:numPr>
          <w:ilvl w:val="0"/>
          <w:numId w:val="0"/>
        </w:numPr>
        <w:ind w:left="1260" w:leftChars="0"/>
      </w:pPr>
    </w:p>
    <w:p w14:paraId="0C338D29"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  <w:r>
        <w:rPr>
          <w:rFonts w:hint="default"/>
          <w:lang w:val="en-US"/>
        </w:rPr>
        <w:t>From the command line, we can see the log when a request’s sent to the simulated API sever</w:t>
      </w:r>
    </w:p>
    <w:p w14:paraId="43B727A0"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150" cy="1221105"/>
            <wp:effectExtent l="0" t="0" r="8890" b="1333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2CD1">
      <w:pPr>
        <w:numPr>
          <w:ilvl w:val="0"/>
          <w:numId w:val="11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 work with MinIO service to test S3 connection and file processing, we following some steps</w:t>
      </w:r>
    </w:p>
    <w:p w14:paraId="2894096C">
      <w:pPr>
        <w:numPr>
          <w:ilvl w:val="1"/>
          <w:numId w:val="11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Run docker compose to create MinIO container:</w:t>
      </w:r>
    </w:p>
    <w:p w14:paraId="10F1DCF8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 w:ascii="Courier New" w:hAnsi="Courier New" w:cs="Courier New"/>
          <w:lang w:val="en-US"/>
        </w:rPr>
        <w:t>sudo docker-compose -f docker-compose.minio.yml up</w:t>
      </w:r>
    </w:p>
    <w:p w14:paraId="434D09A7">
      <w:pPr>
        <w:numPr>
          <w:ilvl w:val="1"/>
          <w:numId w:val="11"/>
        </w:numPr>
        <w:ind w:left="168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lang w:val="en-US"/>
        </w:rPr>
        <w:t>Then access the MinIO service from your browser following the link</w:t>
      </w:r>
      <w:r>
        <w:rPr>
          <w:rFonts w:hint="default"/>
          <w:lang w:val="en-US"/>
        </w:rPr>
        <w:br w:type="textWrapping"/>
      </w:r>
      <w:r>
        <w:rPr>
          <w:rFonts w:hint="default"/>
          <w:b/>
          <w:bCs/>
          <w:lang w:val="en-US"/>
        </w:rPr>
        <w:t xml:space="preserve">&lt;ubuntu-server-ip&gt;:19001 </w:t>
      </w:r>
      <w:r>
        <w:rPr>
          <w:rFonts w:hint="default"/>
          <w:b w:val="0"/>
          <w:bCs w:val="0"/>
          <w:lang w:val="en-US"/>
        </w:rPr>
        <w:t>or</w:t>
      </w:r>
      <w:r>
        <w:rPr>
          <w:rFonts w:hint="default"/>
          <w:b/>
          <w:bCs/>
          <w:lang w:val="en-US"/>
        </w:rPr>
        <w:t xml:space="preserve"> localhost:19001 </w:t>
      </w:r>
      <w:r>
        <w:rPr>
          <w:rFonts w:hint="default"/>
          <w:b w:val="0"/>
          <w:bCs w:val="0"/>
          <w:lang w:val="en-US"/>
        </w:rPr>
        <w:t>if using Docker Desktop on Windows</w:t>
      </w:r>
    </w:p>
    <w:p w14:paraId="5F74D3BD">
      <w:pPr>
        <w:numPr>
          <w:numId w:val="0"/>
        </w:numPr>
        <w:ind w:left="1260" w:leftChars="0"/>
      </w:pPr>
      <w:r>
        <w:drawing>
          <wp:inline distT="0" distB="0" distL="114300" distR="114300">
            <wp:extent cx="5266690" cy="2057400"/>
            <wp:effectExtent l="0" t="0" r="635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4013">
      <w:pPr>
        <w:numPr>
          <w:numId w:val="0"/>
        </w:numPr>
        <w:ind w:left="1260" w:leftChars="0"/>
        <w:rPr>
          <w:rFonts w:hint="default"/>
          <w:lang w:val="en-US"/>
        </w:rPr>
      </w:pPr>
      <w:r>
        <w:rPr>
          <w:rFonts w:hint="default"/>
          <w:lang w:val="en-US"/>
        </w:rPr>
        <w:t>And create ACCESS_KEY and ACCESS_SECRET_KEY</w:t>
      </w:r>
    </w:p>
    <w:p w14:paraId="23B83BA4">
      <w:pPr>
        <w:numPr>
          <w:numId w:val="0"/>
        </w:numPr>
        <w:ind w:left="1260" w:leftChars="0"/>
      </w:pPr>
      <w:r>
        <w:drawing>
          <wp:inline distT="0" distB="0" distL="114300" distR="114300">
            <wp:extent cx="5266690" cy="2732405"/>
            <wp:effectExtent l="0" t="0" r="6350" b="1079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1FD8">
      <w:pPr>
        <w:numPr>
          <w:numId w:val="0"/>
        </w:numPr>
        <w:ind w:left="1260" w:leftChars="0"/>
        <w:rPr>
          <w:rFonts w:hint="default"/>
          <w:lang w:val="en-US"/>
        </w:rPr>
      </w:pPr>
      <w:r>
        <w:rPr>
          <w:rFonts w:hint="default"/>
          <w:lang w:val="en-US"/>
        </w:rPr>
        <w:t>Then update the .env file</w:t>
      </w:r>
    </w:p>
    <w:p w14:paraId="5391BFA1">
      <w:pPr>
        <w:numPr>
          <w:numId w:val="0"/>
        </w:numPr>
        <w:ind w:left="1260"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”.env” file example:</w:t>
      </w:r>
    </w:p>
    <w:p w14:paraId="6A1F38C6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COMPOSE_PROJECT_NAME=my_custom_project</w:t>
      </w:r>
    </w:p>
    <w:p w14:paraId="22F98098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POSTGRES_DB=celery</w:t>
      </w:r>
      <w:bookmarkStart w:id="0" w:name="_GoBack"/>
      <w:bookmarkEnd w:id="0"/>
    </w:p>
    <w:p w14:paraId="7A91CEED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CELERY_SCHEMA=celery</w:t>
      </w:r>
    </w:p>
    <w:p w14:paraId="62B1B958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POSTGRES_USER=admin</w:t>
      </w:r>
    </w:p>
    <w:p w14:paraId="665B6390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POSTGRES_PASSWORD=12345678</w:t>
      </w:r>
    </w:p>
    <w:p w14:paraId="4D86FD64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POSTGRES_HOST=localhost</w:t>
      </w:r>
    </w:p>
    <w:p w14:paraId="39FEDFB2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POSTGRES_PORT=5432</w:t>
      </w:r>
    </w:p>
    <w:p w14:paraId="0CF9D30B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REDIS_PASSWORD=12345678</w:t>
      </w:r>
    </w:p>
    <w:p w14:paraId="5A158334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REDIS_HOST=localhost</w:t>
      </w:r>
    </w:p>
    <w:p w14:paraId="70C6433B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REDIS_PORT=6379</w:t>
      </w:r>
    </w:p>
    <w:p w14:paraId="51190D61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APP_PORT=8000</w:t>
      </w:r>
    </w:p>
    <w:p w14:paraId="44F7624E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FLOWER_PORT=5555</w:t>
      </w:r>
    </w:p>
    <w:p w14:paraId="6B3AA8AC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CELERY_CONCURRENCY=4</w:t>
      </w:r>
    </w:p>
    <w:p w14:paraId="7CA06245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CELERY_POOL=prefork</w:t>
      </w:r>
    </w:p>
    <w:p w14:paraId="75537306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CELERY_MAX_TASKS_PER_CHILD=100</w:t>
      </w:r>
    </w:p>
    <w:p w14:paraId="7B97663D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CELERY_MAX_MEMORY_PER_CHILD=50000</w:t>
      </w:r>
    </w:p>
    <w:p w14:paraId="04F91831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CELERY_MIN_PROCESSES=2</w:t>
      </w:r>
    </w:p>
    <w:p w14:paraId="28B71A6C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CELERY_MAX_PROCESSES=10</w:t>
      </w:r>
    </w:p>
    <w:p w14:paraId="2F8BFCC6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MINIO_ROOT_USER=minioadmin</w:t>
      </w:r>
    </w:p>
    <w:p w14:paraId="593AC95D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MINIO_ROOT_PASSWORD=minioadmin</w:t>
      </w:r>
    </w:p>
    <w:p w14:paraId="3E1D353C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MINIO_PORT=19000</w:t>
      </w:r>
    </w:p>
    <w:p w14:paraId="5F208159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MINIO_CONSOLE_PORT=19001</w:t>
      </w:r>
    </w:p>
    <w:p w14:paraId="59BA7342">
      <w:pPr>
        <w:numPr>
          <w:numId w:val="0"/>
        </w:numPr>
        <w:ind w:left="1260" w:leftChars="0"/>
        <w:rPr>
          <w:rFonts w:hint="default" w:ascii="Courier New" w:hAnsi="Courier New" w:cs="Courier New"/>
          <w:lang w:val="en-US"/>
        </w:rPr>
      </w:pPr>
      <w:r>
        <w:rPr>
          <w:rFonts w:hint="default" w:ascii="Courier New" w:hAnsi="Courier New" w:cs="Courier New"/>
          <w:lang w:val="en-US"/>
        </w:rPr>
        <w:t>S3_ACCESS_KEY=</w:t>
      </w:r>
      <w:r>
        <w:rPr>
          <w:rFonts w:hint="default" w:ascii="Courier New" w:hAnsi="Courier New" w:cs="Courier New"/>
          <w:b/>
          <w:bCs/>
          <w:color w:val="FF0000"/>
          <w:lang w:val="en-US"/>
        </w:rPr>
        <w:t>&lt;ACCESS_KEY&gt;</w:t>
      </w:r>
    </w:p>
    <w:p w14:paraId="51E26952">
      <w:pPr>
        <w:numPr>
          <w:numId w:val="0"/>
        </w:numPr>
        <w:ind w:left="1260" w:leftChars="0"/>
        <w:rPr>
          <w:rFonts w:hint="default" w:ascii="Courier New" w:hAnsi="Courier New" w:cs="Courier New"/>
          <w:b/>
          <w:bCs/>
          <w:color w:val="FF0000"/>
          <w:lang w:val="en-US"/>
        </w:rPr>
      </w:pPr>
      <w:r>
        <w:rPr>
          <w:rFonts w:hint="default" w:ascii="Courier New" w:hAnsi="Courier New" w:cs="Courier New"/>
          <w:lang w:val="en-US"/>
        </w:rPr>
        <w:t>S3_ACCESS_SECRET=</w:t>
      </w:r>
      <w:r>
        <w:rPr>
          <w:rFonts w:hint="default" w:ascii="Courier New" w:hAnsi="Courier New" w:cs="Courier New"/>
          <w:b/>
          <w:bCs/>
          <w:color w:val="FF0000"/>
          <w:lang w:val="en-US"/>
        </w:rPr>
        <w:t>&lt;SECRET_ACCESS_KEY&gt;</w:t>
      </w:r>
    </w:p>
    <w:p w14:paraId="2BA006EA"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6EF067"/>
    <w:multiLevelType w:val="multilevel"/>
    <w:tmpl w:val="816EF067"/>
    <w:lvl w:ilvl="0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1">
    <w:nsid w:val="84B074D2"/>
    <w:multiLevelType w:val="multilevel"/>
    <w:tmpl w:val="84B074D2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8A603F05"/>
    <w:multiLevelType w:val="multilevel"/>
    <w:tmpl w:val="8A603F05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">
    <w:nsid w:val="A2F94603"/>
    <w:multiLevelType w:val="multilevel"/>
    <w:tmpl w:val="A2F94603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">
    <w:nsid w:val="E8D901C1"/>
    <w:multiLevelType w:val="multilevel"/>
    <w:tmpl w:val="E8D901C1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F8BDAE32"/>
    <w:multiLevelType w:val="multilevel"/>
    <w:tmpl w:val="F8BDAE32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">
    <w:nsid w:val="5F5304D4"/>
    <w:multiLevelType w:val="multilevel"/>
    <w:tmpl w:val="5F5304D4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">
    <w:nsid w:val="5F5AA5C0"/>
    <w:multiLevelType w:val="multilevel"/>
    <w:tmpl w:val="5F5AA5C0"/>
    <w:lvl w:ilvl="0" w:tentative="0">
      <w:start w:val="1"/>
      <w:numFmt w:val="bullet"/>
      <w:lvlText w:val="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8">
    <w:nsid w:val="6A05502B"/>
    <w:multiLevelType w:val="multilevel"/>
    <w:tmpl w:val="6A05502B"/>
    <w:lvl w:ilvl="0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9">
    <w:nsid w:val="711658F7"/>
    <w:multiLevelType w:val="multilevel"/>
    <w:tmpl w:val="711658F7"/>
    <w:lvl w:ilvl="0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10">
    <w:nsid w:val="76663393"/>
    <w:multiLevelType w:val="multilevel"/>
    <w:tmpl w:val="76663393"/>
    <w:lvl w:ilvl="0" w:tentative="0">
      <w:start w:val="1"/>
      <w:numFmt w:val="decimal"/>
      <w:suff w:val="space"/>
      <w:lvlText w:val="%1-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053BD9"/>
    <w:rsid w:val="005D485D"/>
    <w:rsid w:val="013E1A20"/>
    <w:rsid w:val="01F062B9"/>
    <w:rsid w:val="05DB0F41"/>
    <w:rsid w:val="09EE1557"/>
    <w:rsid w:val="0B0264D2"/>
    <w:rsid w:val="0D9E3555"/>
    <w:rsid w:val="111B6540"/>
    <w:rsid w:val="11991C02"/>
    <w:rsid w:val="133A3C2F"/>
    <w:rsid w:val="169F6D4A"/>
    <w:rsid w:val="171C01FF"/>
    <w:rsid w:val="17833BA2"/>
    <w:rsid w:val="1F096E77"/>
    <w:rsid w:val="24550402"/>
    <w:rsid w:val="27E7232E"/>
    <w:rsid w:val="28F504EF"/>
    <w:rsid w:val="2AF81E81"/>
    <w:rsid w:val="2D263EF4"/>
    <w:rsid w:val="2EE43FBD"/>
    <w:rsid w:val="2F9A7B22"/>
    <w:rsid w:val="307A0565"/>
    <w:rsid w:val="34902BCC"/>
    <w:rsid w:val="35BB6E36"/>
    <w:rsid w:val="377C5C90"/>
    <w:rsid w:val="38A63490"/>
    <w:rsid w:val="3AC377EB"/>
    <w:rsid w:val="405A14FD"/>
    <w:rsid w:val="424A47ED"/>
    <w:rsid w:val="43270313"/>
    <w:rsid w:val="4389125B"/>
    <w:rsid w:val="4B254DAD"/>
    <w:rsid w:val="4E961CD0"/>
    <w:rsid w:val="50B05D49"/>
    <w:rsid w:val="52635035"/>
    <w:rsid w:val="53211F51"/>
    <w:rsid w:val="5C735E17"/>
    <w:rsid w:val="601C2B39"/>
    <w:rsid w:val="635446C9"/>
    <w:rsid w:val="642B56B0"/>
    <w:rsid w:val="654C6425"/>
    <w:rsid w:val="662D1609"/>
    <w:rsid w:val="6726293F"/>
    <w:rsid w:val="67F20C09"/>
    <w:rsid w:val="6A2B0508"/>
    <w:rsid w:val="6AF603FD"/>
    <w:rsid w:val="6D9772A1"/>
    <w:rsid w:val="713759CB"/>
    <w:rsid w:val="75053BD9"/>
    <w:rsid w:val="76BC5A54"/>
    <w:rsid w:val="79EB72C5"/>
    <w:rsid w:val="7A0365AA"/>
    <w:rsid w:val="7A7F264A"/>
    <w:rsid w:val="7C8E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2025-03-26T09:55:00Z</dcterms:created>
  <dc:creator>tranh</dc:creator>
  <cp:lastModifiedBy>Hiếu Trần Ngọc</cp:lastModifiedBy>
  <dcterms:modified xsi:type="dcterms:W3CDTF">2025-04-03T12:16:43Z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E5E7962069FE4BC0BABAAAD4792EB625_11</vt:lpwstr>
  </property>
</Properties>
</file>