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All right, all right. Okay. So now let's talk about the prompts and how to use Chat GPT to write a sales copy. In our previous video, sales copy is the machine that sells your product. It's a 24 by 7 salesperson. It's a virtual salesperson, but salesperson commission. Okay, Salesperson, mohindi, magba, bakashon, walang, sicklib and all those things. Right? That's a great thing of having a sales copy. Now if you can imagine, again, let's just pretend a sales copy is a human being. Right? A great salesman obviously needs to know Kung sino yung, beben, tahanya, anuyong, manga, pain, challenges at frustration before he even start talking about the product. Okay, so when writing a sales copy, it's the same thing we have to tell Chat GPT. Hey, Chat GPT. These are the people that I'm gonna serve. These are their challenges. </w:t>
      </w:r>
    </w:p>
    <w:p>
      <w:r>
        <w:rPr>
          <w:b/>
          <w:bCs/>
        </w:rPr>
        <w:br/>
        <w:t xml:space="preserve">01:16</w:t>
      </w:r>
      <w:r>
        <w:br/>
        <w:t xml:space="preserve">Speaker 1</w:t>
      </w:r>
      <w:r>
        <w:br/>
        <w:t xml:space="preserve">These are their demographics, psychographics. These are the pain points. And this is their desires, goals and aspiration. So basically the more information that the machine or chat GPT can get from us, the better the sales copy is. And this is what we're going to talk about today. Again, there should be a reference of these prompts that I'll be using in this demonstration. Okay, but the key here first things first, is before we even write the sales copy, we have to again feed, get some information from chat and feed it back to Chat GPT. Okay, number one, four recipes that we need to come up with a persuasive sales copy automatically. Number one, demographics. Number two, psychographics, pain points, goals and aspirations. Now to explain what is demographics and psychographics on a chat GPT term difference between demographic and psychographic. </w:t>
      </w:r>
    </w:p>
    <w:p>
      <w:r>
        <w:rPr>
          <w:b/>
          <w:bCs/>
        </w:rPr>
        <w:br/>
        <w:t xml:space="preserve">02:25</w:t>
      </w:r>
      <w:r>
        <w:br/>
        <w:t xml:space="preserve">Speaker 1</w:t>
      </w:r>
      <w:r>
        <w:br/>
        <w:t xml:space="preserve">I kind of know it Definition. Okay, Paxina being demographics, it refers to a measurable objective characteristic of a population of a person, age, nila, gender, income, education, occupation, geographic location. So synagogue, objective, opinion. That's who they are. Okay? So these characteristics are used to segment and analyze population for marketing and research purposes. As I keep telling you again and again, when we market and sell product or ebook, that's for everybody. There will, there will always be a segment. A demographics of people now very likely will buy from you. And if you don't know who they are, then how can you target them on your ads, on your email, on your social media. You don't even know who they are. Do I make sense? So that's why, that's what demographics is now. Psychographics, psychographics, demographics, objective Characteristics Psychographics is subjective, okay? </w:t>
      </w:r>
    </w:p>
    <w:p>
      <w:r>
        <w:rPr>
          <w:b/>
          <w:bCs/>
        </w:rPr>
        <w:br/>
        <w:t xml:space="preserve">03:36</w:t>
      </w:r>
      <w:r>
        <w:br/>
        <w:t xml:space="preserve">Speaker 1</w:t>
      </w:r>
      <w:r>
        <w:br/>
        <w:t xml:space="preserve">In other words, these are psychological characteristics of individuals such as attitudes. Okay? Yung values, Yung beliefs, interests, lifestyles and personality traits. That's the psychographics. Okay, so when you create a product, if you remember your first part of our training, I always ask you who you serve. Who are these people that you want to serve? The challenges, frustrations. Now very likely information and we will use chat GPT to help us to really extract even more. Who are these people who are very likely to buy from our product? Okay, so now what are we gonna do? Okay, so again these are the prompts. So in here's another. Well first, the first thing that we're gonna do is your demographics. We want to get as much details. So in here we're gonna ask ChatGPT what are the demographics of blank type your target audience. </w:t>
      </w:r>
    </w:p>
    <w:p>
      <w:r>
        <w:rPr>
          <w:b/>
          <w:bCs/>
        </w:rPr>
        <w:br/>
        <w:t xml:space="preserve">04:41</w:t>
      </w:r>
      <w:r>
        <w:br/>
        <w:t xml:space="preserve">Speaker 1</w:t>
      </w:r>
      <w:r>
        <w:br/>
        <w:t xml:space="preserve">So example, what are the demographics of middle aged men who would like to lose weight and stay fit? Let's just say Yunyung ebook more is for middle aged men who would like to lose weight, stay fit. So type that in. Copy paste more. So for example, again this is like feeding the blank. Okay, this is just an example, okay, that you can use. So here's another example. What are demographics of someone who is sick and tired of their job and want to start a home based online business? Okay, so what are the demographics of a freelancer who are struggling to get clients? So again if challenge single mom with productivity challenge then you may want to what are the demographics of a single mom or single mom who works Corporate employee single mom who is struggling for productivity. </w:t>
      </w:r>
    </w:p>
    <w:p>
      <w:r>
        <w:rPr>
          <w:b/>
          <w:bCs/>
        </w:rPr>
        <w:br/>
        <w:t xml:space="preserve">05:41</w:t>
      </w:r>
      <w:r>
        <w:br/>
        <w:t xml:space="preserve">Speaker 1</w:t>
      </w:r>
      <w:r>
        <w:br/>
        <w:t xml:space="preserve">So copy me on Facebook chat GPT and chat GPT will give you a response. Okay, so yunmunangaguinmo for now is you just literally copy paste and then later on response. So basically There should be 4 replies from ChatGPT for demographics, psychographics, pain points, goals and aspirations, Gaga meeting Natin Lahatyon okay, to Feed ChatGPT when we ask Chat to write a sales copy. So in other words, the first few steps is really for market research, actual writing. Okay, again just go ahead type in here. So pretty much there are only four initial prompts that you're gonna use. Highlight demographic psychographic pain points. Pain points are challenges, frustrations, Directly or indirectly and with the help of ChatGPT that it will reveal more information pain points again through this prompt, through this market research prompt. </w:t>
      </w:r>
    </w:p>
    <w:p>
      <w:r>
        <w:rPr>
          <w:b/>
          <w:bCs/>
        </w:rPr>
        <w:br/>
        <w:t xml:space="preserve">07:04</w:t>
      </w:r>
      <w:r>
        <w:br/>
        <w:t xml:space="preserve">Speaker 1</w:t>
      </w:r>
      <w:r>
        <w:br/>
        <w:t xml:space="preserve">So basically again, initially that's a market research stage and of course lastly, goals and aspirations. Why do they want to lose weight? Why do they want to start a business, right? Basic oh they want to start a business because they want to make more money. Well you know, there is a deeper meaning to that. Okay Maybe they want to prove to the world now they are not just nobody, right? Maybe they want to prove to their spouse, to their, you know, mother in law or father in law, you know what I'm saying? So those kind of stuff. So again examples Pujan okay paralamakarong Karang idea but obviously you don't want to you to don't want use this specifically. Okay these are just an example. It depends on who your target audience is. </w:t>
      </w:r>
    </w:p>
    <w:p>
      <w:r>
        <w:rPr>
          <w:b/>
          <w:bCs/>
        </w:rPr>
        <w:br/>
        <w:t xml:space="preserve">07:59</w:t>
      </w:r>
      <w:r>
        <w:br/>
        <w:t xml:space="preserve">Speaker 1</w:t>
      </w:r>
      <w:r>
        <w:br/>
        <w:t xml:space="preserve">Again obviously you probably have no answer to your target audience first module on product creation because when we did a product creation you should already discover your target audience more for this one. Okay so again demonstrate it all. Basically just copy paste, copy paste and then we'll go to the next video. </w:t>
      </w:r>
    </w:p>
    <w:p>
      <w:pPr>
        <w:spacing w:before="240"/>
        <w:jc w:val="left"/>
      </w:pPr>
      <w:r>
        <w:drawing>
          <wp:inline distT="0" distB="0" distL="0" distR="0">
            <wp:extent cx="676275" cy="133350"/>
            <wp:effectExtent b="0" l="0" r="0" t="0"/>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mjdri1efdappklbf_wc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part_2_-_market_research_prompts_v1 (540p).mp4</w:t>
          </w:r>
        </w:p>
      </w:tc>
      <w:tc>
        <w:tcPr>
          <w:tcW w:type="dxa" w:w="4680"/>
          <w:tcBorders>
            <w:top w:sz="0"/>
            <w:left w:sz="0"/>
            <w:bottom w:sz="0"/>
            <w:right w:sz="0"/>
          </w:tcBorders>
          <w:vAlign w:val="center"/>
        </w:tcPr>
        <w:p>
          <w:pPr>
            <w:jc w:val="right"/>
          </w:pPr>
          <w:r>
            <w:t xml:space="preserve">Meeting created at: 26th Mar, 2026 - 7:45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mjdri1efdappklbf_wca" Type="http://schemas.openxmlformats.org/officeDocument/2006/relationships/hyperlink" Target="https://fireflies.ai/" TargetMode="External"/><Relationship Id="rId7" Type="http://schemas.openxmlformats.org/officeDocument/2006/relationships/image" Target="media/0rx78uri79-ewcg8zvrq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2026-03-26T13:58:49.666Z</dcterms:created>
  <dcterms:modified xsi:type="dcterms:W3CDTF">2026-03-26T13:58:49.666Z</dcterms:modified>
</cp:coreProperties>
</file>

<file path=docProps/custom.xml><?xml version="1.0" encoding="utf-8"?>
<Properties xmlns="http://schemas.openxmlformats.org/officeDocument/2006/custom-properties" xmlns:vt="http://schemas.openxmlformats.org/officeDocument/2006/docPropsVTypes"/>
</file>