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65E08" w14:textId="7A2FEFEC" w:rsidR="00451409" w:rsidRPr="00451409" w:rsidRDefault="00451409" w:rsidP="00451409">
      <w:pPr>
        <w:jc w:val="both"/>
        <w:rPr>
          <w:rFonts w:ascii="Arial" w:hAnsi="Arial" w:cs="Arial"/>
          <w:sz w:val="24"/>
          <w:szCs w:val="24"/>
        </w:rPr>
      </w:pPr>
      <w:r w:rsidRPr="00451409">
        <w:rPr>
          <w:rFonts w:ascii="Arial" w:hAnsi="Arial" w:cs="Arial"/>
          <w:sz w:val="28"/>
          <w:szCs w:val="28"/>
        </w:rPr>
        <w:t>Descrição</w:t>
      </w:r>
    </w:p>
    <w:p w14:paraId="1C141883" w14:textId="666FF1F9" w:rsidR="00451409" w:rsidRPr="00451409" w:rsidRDefault="00451409" w:rsidP="0045140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51409">
        <w:rPr>
          <w:rFonts w:ascii="Arial" w:hAnsi="Arial" w:cs="Arial"/>
          <w:sz w:val="24"/>
          <w:szCs w:val="24"/>
        </w:rPr>
        <w:t>Nosso site possui um design feito do zero, utilizando Express-JS como framework.</w:t>
      </w:r>
    </w:p>
    <w:p w14:paraId="6FA2C574" w14:textId="5706574D" w:rsidR="00451409" w:rsidRPr="00451409" w:rsidRDefault="00451409" w:rsidP="00451409">
      <w:pPr>
        <w:jc w:val="both"/>
        <w:rPr>
          <w:rFonts w:ascii="Arial" w:hAnsi="Arial" w:cs="Arial"/>
          <w:sz w:val="24"/>
          <w:szCs w:val="24"/>
        </w:rPr>
      </w:pPr>
      <w:r w:rsidRPr="00451409">
        <w:rPr>
          <w:rFonts w:ascii="Arial" w:hAnsi="Arial" w:cs="Arial"/>
          <w:sz w:val="28"/>
          <w:szCs w:val="28"/>
        </w:rPr>
        <w:t>Objetivo</w:t>
      </w:r>
    </w:p>
    <w:p w14:paraId="29500CC0" w14:textId="1F12D4DB" w:rsidR="00451409" w:rsidRPr="00451409" w:rsidRDefault="00451409" w:rsidP="0045140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51409">
        <w:rPr>
          <w:rFonts w:ascii="Arial" w:hAnsi="Arial" w:cs="Arial"/>
          <w:sz w:val="24"/>
          <w:szCs w:val="24"/>
        </w:rPr>
        <w:t>Nosso objetivo é fazer um site informativo sobre os temas predefinidos pelo professor, tais como Open Roberta e as matérias como Humanidades e Linguagens, com uma interface leve, limpa e intuitiva.</w:t>
      </w:r>
    </w:p>
    <w:sectPr w:rsidR="00451409" w:rsidRPr="00451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09"/>
    <w:rsid w:val="00081392"/>
    <w:rsid w:val="003C50E0"/>
    <w:rsid w:val="00451409"/>
    <w:rsid w:val="004A12EC"/>
    <w:rsid w:val="009A718F"/>
    <w:rsid w:val="00F1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14136"/>
  <w15:docId w15:val="{1C80D710-CFFD-4AE1-AE15-BD0DC8BF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LOPES RIBEIRO</dc:creator>
  <cp:keywords/>
  <dc:description/>
  <cp:lastModifiedBy>RENATO LOPES RIBEIRO</cp:lastModifiedBy>
  <cp:revision>1</cp:revision>
  <dcterms:created xsi:type="dcterms:W3CDTF">2022-11-09T20:23:00Z</dcterms:created>
  <dcterms:modified xsi:type="dcterms:W3CDTF">2022-11-09T20:44:00Z</dcterms:modified>
</cp:coreProperties>
</file>