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47EE" w14:textId="77777777" w:rsidR="002E313A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4ED43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D4A8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848C5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E09408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3FE0B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B91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82B61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6B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519899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15BD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C76E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559B7B0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8CB8AF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F1440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D8B2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22A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EC1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E9EE4BC" w14:textId="199F047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Попов В.А.</w:t>
      </w:r>
    </w:p>
    <w:p w14:paraId="10B9E96D" w14:textId="191BFC7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F23DF">
        <w:rPr>
          <w:rFonts w:ascii="Times New Roman" w:hAnsi="Times New Roman" w:cs="Times New Roman"/>
          <w:sz w:val="28"/>
          <w:szCs w:val="28"/>
        </w:rPr>
        <w:t>3</w:t>
      </w:r>
    </w:p>
    <w:p w14:paraId="473CA801" w14:textId="6A82B88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26.12.2024</w:t>
      </w:r>
    </w:p>
    <w:p w14:paraId="7D060B0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BE2BFA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4DF198B" w14:textId="26E133D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1607">
        <w:rPr>
          <w:rFonts w:ascii="Times New Roman" w:hAnsi="Times New Roman" w:cs="Times New Roman"/>
          <w:sz w:val="28"/>
          <w:szCs w:val="28"/>
        </w:rPr>
        <w:t>19</w:t>
      </w:r>
      <w:r w:rsidR="00831281">
        <w:rPr>
          <w:rFonts w:ascii="Times New Roman" w:hAnsi="Times New Roman" w:cs="Times New Roman"/>
          <w:sz w:val="28"/>
          <w:szCs w:val="28"/>
        </w:rPr>
        <w:t>.0</w:t>
      </w:r>
      <w:r w:rsidR="00291607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831281">
        <w:rPr>
          <w:rFonts w:ascii="Times New Roman" w:hAnsi="Times New Roman" w:cs="Times New Roman"/>
          <w:sz w:val="28"/>
          <w:szCs w:val="28"/>
        </w:rPr>
        <w:t>.2025</w:t>
      </w:r>
    </w:p>
    <w:p w14:paraId="2DE3EC6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BF0C51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EC6F55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BF554A" w14:textId="67EDEEFB" w:rsidR="006F23DF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F23DF">
        <w:rPr>
          <w:rFonts w:ascii="Times New Roman" w:hAnsi="Times New Roman" w:cs="Times New Roman"/>
          <w:sz w:val="28"/>
          <w:szCs w:val="28"/>
        </w:rPr>
        <w:br w:type="page"/>
      </w:r>
    </w:p>
    <w:p w14:paraId="2DF5F770" w14:textId="5C039D50" w:rsidR="0077386C" w:rsidRPr="00531E12" w:rsidRDefault="006F23DF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D1DC450" w14:textId="77777777" w:rsidR="00961C91" w:rsidRPr="00531E12" w:rsidRDefault="00961C91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30D7E5A9" w14:textId="77777777" w:rsidR="006F23DF" w:rsidRPr="00531E12" w:rsidRDefault="006F23DF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33592" w14:textId="6D6FF1F9" w:rsidR="00961C91" w:rsidRPr="00531E12" w:rsidRDefault="00961C91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8E562D9" w14:textId="68324B27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C932D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54FA63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вида:</w:t>
      </w:r>
    </w:p>
    <w:p w14:paraId="0475D00C" w14:textId="2FC5FDD8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"{0} голова {1}, {2} {3} – лучше", а значения параметров заданы константами:</w:t>
      </w:r>
    </w:p>
    <w:p w14:paraId="36BB1C8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 = 1</w:t>
      </w:r>
    </w:p>
    <w:p w14:paraId="4341208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 = "хорошо"</w:t>
      </w:r>
    </w:p>
    <w:p w14:paraId="348AE16C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III = 'a'</w:t>
      </w:r>
    </w:p>
    <w:p w14:paraId="52C2C94D" w14:textId="4EF6AD0C" w:rsidR="00961C91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IV = 2</w:t>
      </w:r>
    </w:p>
    <w:p w14:paraId="4D20F14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A34AD" w14:textId="5ED130C2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 (Переменные)</w:t>
      </w:r>
    </w:p>
    <w:p w14:paraId="2CD3899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A516C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осмысленную фразу, записанную кириллицей.</w:t>
      </w:r>
    </w:p>
    <w:p w14:paraId="50F6976A" w14:textId="2D5BC0B4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Переменные:</w:t>
      </w:r>
    </w:p>
    <w:p w14:paraId="1F1B9F4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01BAB5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72C9EF29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Gor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E8EDD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F8F18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2577AA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','</w:t>
      </w:r>
    </w:p>
    <w:p w14:paraId="510916A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531E12">
        <w:rPr>
          <w:rFonts w:ascii="Times New Roman" w:hAnsi="Times New Roman" w:cs="Times New Roman"/>
          <w:sz w:val="28"/>
          <w:szCs w:val="28"/>
        </w:rPr>
        <w:t>знание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B6270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'-'</w:t>
      </w:r>
    </w:p>
    <w:p w14:paraId="3B034F9E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09123CB7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: $"{GUP}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Gor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}{Trans}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}".</w:t>
      </w:r>
    </w:p>
    <w:p w14:paraId="1BAFE39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9F629" w14:textId="41976021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0A255D7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568028A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0DA54B6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0D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Фраза: "Бедность – не порок, а большое несчастье."</w:t>
      </w:r>
    </w:p>
    <w:p w14:paraId="48ED11D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37C1E" w14:textId="4D860BF8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514D582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1F3B8E1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C# для обработки текста. Удалить опечатки в словах через метод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().</w:t>
      </w:r>
    </w:p>
    <w:p w14:paraId="4AC5B0A3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</w:t>
      </w:r>
    </w:p>
    <w:p w14:paraId="1D16393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808A386" w14:textId="79013B8F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br w:type="page"/>
      </w:r>
    </w:p>
    <w:p w14:paraId="0B0FADD9" w14:textId="06AC80E0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004FAB70" w14:textId="1157EA40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5FBB0E13" w14:textId="044F7EF3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4904DD" wp14:editId="48EB41FE">
            <wp:extent cx="2676525" cy="5057775"/>
            <wp:effectExtent l="0" t="0" r="9525" b="9525"/>
            <wp:docPr id="90050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91E4E" w14:textId="04B6DDB2" w:rsidR="00F70969" w:rsidRPr="00CF56FE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56FE">
        <w:rPr>
          <w:rFonts w:ascii="Times New Roman" w:hAnsi="Times New Roman" w:cs="Times New Roman"/>
          <w:sz w:val="28"/>
          <w:szCs w:val="28"/>
        </w:rPr>
        <w:t>Рисунок 3.1.1 – Схема алгоритма параметрического вывода</w:t>
      </w:r>
    </w:p>
    <w:p w14:paraId="4878B65A" w14:textId="59F868FE" w:rsidR="000B3351" w:rsidRPr="00CF56FE" w:rsidRDefault="000B3351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6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E60C4B" w14:textId="1D1A1BA5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Интерполяция строк</w:t>
      </w:r>
    </w:p>
    <w:p w14:paraId="4CC72A38" w14:textId="5ECCBB5C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BA7DE1" wp14:editId="4E0CDED0">
            <wp:extent cx="2676525" cy="5724525"/>
            <wp:effectExtent l="0" t="0" r="9525" b="9525"/>
            <wp:docPr id="1239904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3490A" w14:textId="663A7452" w:rsidR="00F70969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</w:p>
    <w:p w14:paraId="0E8E3440" w14:textId="007721D8" w:rsidR="000B3351" w:rsidRPr="000B3351" w:rsidRDefault="000B3351" w:rsidP="000B33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7B9204B" w14:textId="12B873B6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Конкатенация строк</w:t>
      </w:r>
    </w:p>
    <w:p w14:paraId="15B7091E" w14:textId="44364D3F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85E69B9" wp14:editId="443F1C87">
            <wp:extent cx="3305175" cy="4486275"/>
            <wp:effectExtent l="0" t="0" r="9525" b="9525"/>
            <wp:docPr id="1814146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0D23B" w14:textId="77777777" w:rsid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конкатенации строк</w:t>
      </w:r>
    </w:p>
    <w:p w14:paraId="11ED10E6" w14:textId="77777777" w:rsidR="00F70969" w:rsidRDefault="00F70969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FFD86" w14:textId="776DADC8" w:rsidR="00CF56FE" w:rsidRPr="00CF56FE" w:rsidRDefault="00CF56FE" w:rsidP="00CF5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A6B208" w14:textId="2C125F22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Строковые методы</w:t>
      </w:r>
    </w:p>
    <w:p w14:paraId="210A048B" w14:textId="62D0E6E7" w:rsidR="00F70969" w:rsidRPr="00531E12" w:rsidRDefault="00280FEA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A8905B" wp14:editId="74E7F017">
            <wp:extent cx="3680933" cy="8295167"/>
            <wp:effectExtent l="0" t="0" r="0" b="0"/>
            <wp:docPr id="1102105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65" cy="83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0425" w14:textId="5F2C1FEF" w:rsidR="00F70969" w:rsidRP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29369047" w14:textId="77777777" w:rsidR="00CF56FE" w:rsidRPr="00280FEA" w:rsidRDefault="00CF56FE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976FA" w14:textId="69B661F2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313E940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016FE2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"{0} {1} {4}мерь{2}{3} {1} {4}режь"</w:t>
      </w:r>
    </w:p>
    <w:p w14:paraId="3D2162C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44D75E1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sl0 = 7</w:t>
      </w:r>
    </w:p>
    <w:p w14:paraId="15422EA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sl1 = "раз"</w:t>
      </w:r>
    </w:p>
    <w:p w14:paraId="27041495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sl2 = ", "</w:t>
      </w:r>
    </w:p>
    <w:p w14:paraId="62966B2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sl3 = 1</w:t>
      </w:r>
    </w:p>
    <w:p w14:paraId="3F99748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sl4 = "от"</w:t>
      </w:r>
    </w:p>
    <w:p w14:paraId="0FCC43FD" w14:textId="7D187C8A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44D593A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2AA66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A5C681D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612E7B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1E5046C0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08B7037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Gor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00D1CF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Trans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421DDC31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E952C5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','</w:t>
      </w:r>
    </w:p>
    <w:p w14:paraId="0BD254E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"знание"</w:t>
      </w:r>
    </w:p>
    <w:p w14:paraId="1F0FF93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'-'</w:t>
      </w:r>
    </w:p>
    <w:p w14:paraId="42D8578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1000</w:t>
      </w:r>
    </w:p>
    <w:p w14:paraId="0CDBC54E" w14:textId="3DB1F51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Руки по борют 1, знание – 1000</w:t>
      </w:r>
    </w:p>
    <w:p w14:paraId="128F4B8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9CDD4" w14:textId="2F895913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BDCE183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3C45E7F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Строка: "Бедность – не порок, а большое несчастье."</w:t>
      </w:r>
    </w:p>
    <w:p w14:paraId="657B8E31" w14:textId="6F69E402" w:rsidR="00F70969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Бедность – не порок, а большое несчастье.</w:t>
      </w:r>
    </w:p>
    <w:p w14:paraId="2977D6CC" w14:textId="54567691" w:rsid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3AFB6" w14:textId="77777777" w:rsidR="00D551F9" w:rsidRPr="00531E12" w:rsidRDefault="00D551F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CCB4A" w14:textId="52B0B03B" w:rsidR="00531E12" w:rsidRPr="00531E12" w:rsidRDefault="00531E12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Строковые методы:</w:t>
      </w:r>
    </w:p>
    <w:p w14:paraId="3AF08A6F" w14:textId="77777777" w:rsidR="00531E12" w:rsidRP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5B3EB133" w14:textId="38FB9878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"Вершины, пятнистые, седой, поредели, очищают, трясет, припекает, помешать"</w:t>
      </w:r>
    </w:p>
    <w:p w14:paraId="2CBE4031" w14:textId="77777777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CF903" w14:textId="2DD9D31C" w:rsidR="00531E12" w:rsidRDefault="00531E12" w:rsidP="00F815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Листинг (Код программы)</w:t>
      </w:r>
    </w:p>
    <w:p w14:paraId="6899C5E6" w14:textId="77777777" w:rsidR="00531E12" w:rsidRPr="004E1569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6E3CA4F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92971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A2524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292FB83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6BBADB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0315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5309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и инициализация констант</w:t>
      </w:r>
    </w:p>
    <w:p w14:paraId="4AA7DC83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                  </w:t>
      </w:r>
    </w:p>
    <w:p w14:paraId="24C3682E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хорошо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</w:t>
      </w:r>
    </w:p>
    <w:p w14:paraId="77807756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   </w:t>
      </w:r>
    </w:p>
    <w:p w14:paraId="166F1B27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IV = 2;                  </w:t>
      </w:r>
    </w:p>
    <w:p w14:paraId="3F7152DA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44B0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Форматированный вывод сообщения</w:t>
      </w:r>
    </w:p>
    <w:p w14:paraId="634084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голова {1}, {2} {3} – лучше"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, I, II, III, IV);</w:t>
      </w:r>
    </w:p>
    <w:p w14:paraId="3D3353C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2313E6" w14:textId="77777777" w:rsid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7630ED" w14:textId="77777777" w:rsidR="008B2DA3" w:rsidRPr="00F8151A" w:rsidRDefault="008B2DA3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50138" w14:textId="7786CC12" w:rsidR="00531E12" w:rsidRPr="00531E12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051878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DEC29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CC3B8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24D5D0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5F69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02933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4D5AB8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1421FCA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GUP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"Руки"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6B61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"по"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E449E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бо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F3E99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рют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5491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655572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FE877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"знание"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0589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74848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rabotu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1000;</w:t>
      </w:r>
    </w:p>
    <w:p w14:paraId="0C0E2FA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6DB0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Формирование строки с использованием интерполяции</w:t>
      </w:r>
    </w:p>
    <w:p w14:paraId="144C9E3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{GUP}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rabotu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D75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791AD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CEAD97" w14:textId="77777777" w:rsidR="00531E12" w:rsidRPr="00531E12" w:rsidRDefault="00531E12" w:rsidP="00531E1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E67A0" w14:textId="77777777" w:rsidR="00531E12" w:rsidRPr="00AB48BF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275C37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D90CF0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D2496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4557A63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FD6E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F35519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87BB4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6127D62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"Бедность"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50583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 – не порок, а большое несчастье."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54DD9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6D39D" w14:textId="77777777" w:rsidR="00F8151A" w:rsidRPr="007235F8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Конкатенация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4DB0E003" w14:textId="77777777" w:rsidR="00F8151A" w:rsidRPr="007235F8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(str1 + str2);</w:t>
      </w:r>
    </w:p>
    <w:p w14:paraId="158EB2D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700DE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8F7E18" w14:textId="77777777" w:rsidR="00531E12" w:rsidRPr="00531E12" w:rsidRDefault="00531E12" w:rsidP="00531E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3381" w14:textId="77777777" w:rsidR="00531E12" w:rsidRPr="00AA0655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163F90B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9E99E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826D2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0A2939E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05C014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FA6BB8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A73E2A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Исходная строка с ошибками</w:t>
      </w:r>
    </w:p>
    <w:p w14:paraId="1ACB39F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Веръшины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пятынистые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сеедой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порялдели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очищають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трясеёт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приппекает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помешарть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7BD15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B905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Исправление текста с использованием 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Remove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() и вставки исправлений</w:t>
      </w:r>
    </w:p>
    <w:p w14:paraId="6A7D0BE2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ъ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5A3DBDDE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ъ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A9C34B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44B5DF53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454D25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(index, 1);</w:t>
      </w:r>
    </w:p>
    <w:p w14:paraId="4DAD3DB0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ъ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245A17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A0CCF8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40ACE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Исправление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еедой</w:t>
      </w:r>
      <w:proofErr w:type="spellEnd"/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-&gt; "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едой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357F49F8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еед</w:t>
      </w:r>
      <w:proofErr w:type="spellEnd"/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456D5B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55813A16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9E4BE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один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лишний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28D31565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E87ECF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55B11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порялдели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пордели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14:paraId="40780D7C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ря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AA1C1F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1105B572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0E8446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я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7EF52B32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871F18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08DFF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Исправление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очищають</w:t>
      </w:r>
      <w:proofErr w:type="spellEnd"/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-&gt; "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очищают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361444E8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яь</w:t>
      </w:r>
      <w:proofErr w:type="spellEnd"/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446E2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33401455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58DE9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 + 1,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ь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38610FCB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A7A1A7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18BBC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Исправление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трясёёт</w:t>
      </w:r>
      <w:proofErr w:type="spellEnd"/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-&gt; "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трясёт</w:t>
      </w:r>
      <w:r w:rsidRPr="008312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708AA61A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её</w:t>
      </w:r>
      <w:r w:rsidRPr="008312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132890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0407CC32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31504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одну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10E0F9B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D910D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6D6E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приппекает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"припекает"</w:t>
      </w:r>
    </w:p>
    <w:p w14:paraId="474F1F8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пп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786B8F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43C322AB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15CC2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один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4F46637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639264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F3FA5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помешарть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"помешать"</w:t>
      </w:r>
    </w:p>
    <w:p w14:paraId="02D6D62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E2A97B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12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!= -1)</w:t>
      </w:r>
    </w:p>
    <w:p w14:paraId="408C8B35" w14:textId="77777777" w:rsidR="007235F8" w:rsidRPr="00831281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12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C5519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 + 4, 1).Insert(index + 4, 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р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'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а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2ED7637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0EEDC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3905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исправленной строки</w:t>
      </w:r>
    </w:p>
    <w:p w14:paraId="5C85AFF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BCD726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A9691A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5EFDD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71C87F" w14:textId="77777777" w:rsidR="007235F8" w:rsidRPr="00831281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492EA826" w14:textId="77777777" w:rsidR="007235F8" w:rsidRPr="00831281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70679B89" w14:textId="77777777" w:rsidR="007235F8" w:rsidRPr="00280FEA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D79D1E8" w14:textId="14ED8771" w:rsidR="00F8151A" w:rsidRPr="00C10698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2576A2CD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3504D11" w14:textId="3D2EEAF7" w:rsidR="00F8151A" w:rsidRPr="008B2DA3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F8E51D" wp14:editId="267A6C25">
            <wp:extent cx="3914775" cy="619125"/>
            <wp:effectExtent l="0" t="0" r="9525" b="9525"/>
            <wp:docPr id="6006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2B47" w14:textId="5E6C16D7" w:rsidR="00F8151A" w:rsidRPr="007235F8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параметрического вывода</w:t>
      </w:r>
    </w:p>
    <w:p w14:paraId="07818270" w14:textId="77777777" w:rsidR="00F8151A" w:rsidRPr="007235F8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F349B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Интерполяция строк:</w:t>
      </w:r>
    </w:p>
    <w:p w14:paraId="66921B23" w14:textId="34EAAA8F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  <w:lang w:eastAsia="ru-RU"/>
        </w:rPr>
        <w:drawing>
          <wp:inline distT="0" distB="0" distL="0" distR="0" wp14:anchorId="299DFA5B" wp14:editId="2C9A36B3">
            <wp:extent cx="4019550" cy="514350"/>
            <wp:effectExtent l="0" t="0" r="0" b="0"/>
            <wp:docPr id="163061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6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F3C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интерполяции строк</w:t>
      </w:r>
    </w:p>
    <w:p w14:paraId="2F775B64" w14:textId="77777777" w:rsidR="00F8151A" w:rsidRDefault="00F8151A" w:rsidP="00F815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E6D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5E18B172" w14:textId="3BB624DD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  <w:lang w:eastAsia="ru-RU"/>
        </w:rPr>
        <w:drawing>
          <wp:inline distT="0" distB="0" distL="0" distR="0" wp14:anchorId="55B102C2" wp14:editId="02C3A977">
            <wp:extent cx="4038600" cy="504825"/>
            <wp:effectExtent l="0" t="0" r="0" b="9525"/>
            <wp:docPr id="2952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43A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конкатенации строк</w:t>
      </w:r>
    </w:p>
    <w:p w14:paraId="151831E7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F361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000A3180" w14:textId="752B2D21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  <w:lang w:eastAsia="ru-RU"/>
        </w:rPr>
        <w:drawing>
          <wp:inline distT="0" distB="0" distL="0" distR="0" wp14:anchorId="146F4101" wp14:editId="2D493E29">
            <wp:extent cx="5940425" cy="412115"/>
            <wp:effectExtent l="0" t="0" r="3175" b="6985"/>
            <wp:docPr id="214059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3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0A0" w14:textId="77777777" w:rsidR="00F8151A" w:rsidRPr="00F960F5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F960F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строковых методов</w:t>
      </w:r>
    </w:p>
    <w:p w14:paraId="7AC0A864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 Вывод</w:t>
      </w:r>
    </w:p>
    <w:p w14:paraId="4C090368" w14:textId="77777777" w:rsidR="00F8151A" w:rsidRPr="00D23C96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1A536A77" w14:textId="799B2908" w:rsidR="00531E12" w:rsidRPr="00F8151A" w:rsidRDefault="00531E12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15B64" w14:textId="157F88EA" w:rsidR="00F70969" w:rsidRPr="00F70969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4ABF7" w14:textId="215AADA6" w:rsidR="004C5D58" w:rsidRPr="004C5D58" w:rsidRDefault="004C5D58" w:rsidP="004C5D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C5D58" w:rsidRPr="004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45F41F4"/>
    <w:multiLevelType w:val="multilevel"/>
    <w:tmpl w:val="E62E2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2D30996"/>
    <w:multiLevelType w:val="multilevel"/>
    <w:tmpl w:val="46742EF6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B3351"/>
    <w:rsid w:val="00280FEA"/>
    <w:rsid w:val="00291607"/>
    <w:rsid w:val="002D68DD"/>
    <w:rsid w:val="002E313A"/>
    <w:rsid w:val="003F11DF"/>
    <w:rsid w:val="004C5D58"/>
    <w:rsid w:val="005153D8"/>
    <w:rsid w:val="00531E12"/>
    <w:rsid w:val="006F23DF"/>
    <w:rsid w:val="007235F8"/>
    <w:rsid w:val="0077386C"/>
    <w:rsid w:val="00831281"/>
    <w:rsid w:val="008B2DA3"/>
    <w:rsid w:val="008C18E7"/>
    <w:rsid w:val="008D7C7E"/>
    <w:rsid w:val="008E6780"/>
    <w:rsid w:val="009572AC"/>
    <w:rsid w:val="00961C91"/>
    <w:rsid w:val="009B03A5"/>
    <w:rsid w:val="009E3F7E"/>
    <w:rsid w:val="00B8340F"/>
    <w:rsid w:val="00BA3109"/>
    <w:rsid w:val="00C45155"/>
    <w:rsid w:val="00C77F48"/>
    <w:rsid w:val="00CF56FE"/>
    <w:rsid w:val="00D26FD7"/>
    <w:rsid w:val="00D5297C"/>
    <w:rsid w:val="00D551F9"/>
    <w:rsid w:val="00F70969"/>
    <w:rsid w:val="00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FD15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56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13</cp:revision>
  <dcterms:created xsi:type="dcterms:W3CDTF">2024-12-25T23:23:00Z</dcterms:created>
  <dcterms:modified xsi:type="dcterms:W3CDTF">2025-02-24T23:28:00Z</dcterms:modified>
</cp:coreProperties>
</file>