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168650" cy="762000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47" r="-11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6865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2026-02-20T10:51:00Z</dcterms:modified>
  <cp:revision>29</cp:revision>
  <dc:subject/>
  <dc:title/>
</cp:coreProperties>
</file>