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D0BD0" w14:textId="77777777"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67869680"/>
      <w:r w:rsidRPr="00532D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14:paraId="50CAFE2F" w14:textId="77777777"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67869681"/>
      <w:r w:rsidRPr="00532D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14:paraId="16861FD4" w14:textId="77777777"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67869682"/>
      <w:r w:rsidRPr="00532D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14:paraId="327FB7D2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BBC8C8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12842A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64FB20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02D97B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5E4262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25AFCD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D60B3C" w14:textId="77777777"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79ECBE" w14:textId="77777777"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67869683"/>
      <w:r w:rsidRPr="00532D50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14:paraId="0A7BF6BD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0B56F99" w14:textId="77777777"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67869684"/>
      <w:r w:rsidRPr="00532D50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532D50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14:paraId="5B873099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6C604CA0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532D5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ПМ.02 Осуществление интеграции программных модулей</w:t>
      </w:r>
    </w:p>
    <w:p w14:paraId="4568774F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53B5DBCD" w14:textId="77777777" w:rsidR="00D8401D" w:rsidRPr="00532D50" w:rsidRDefault="00D8401D" w:rsidP="00D840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BE39F8" w14:textId="272D6BB8"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Pr="00532D50">
        <w:rPr>
          <w:rFonts w:ascii="Calibri" w:eastAsia="Calibri" w:hAnsi="Calibri" w:cs="Times New Roman"/>
        </w:rPr>
        <w:t xml:space="preserve"> </w:t>
      </w:r>
      <w:r w:rsidR="00930A9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Куветова Даниила Евгеньевич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</w:p>
    <w:p w14:paraId="56C2812F" w14:textId="77777777"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5" w:name="_Toc67869685"/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5"/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14:paraId="7EE2DAB7" w14:textId="77777777" w:rsidR="00D8401D" w:rsidRPr="00532D50" w:rsidRDefault="00D8401D" w:rsidP="00D840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532D5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ИСП.18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.1А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5FED8BE0" w14:textId="77777777" w:rsidR="00D8401D" w:rsidRPr="00532D50" w:rsidRDefault="00D8401D" w:rsidP="00D8401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67869686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6"/>
    </w:p>
    <w:p w14:paraId="371BF1B5" w14:textId="07C4289A" w:rsidR="00D8401D" w:rsidRPr="00532D50" w:rsidRDefault="00D8401D" w:rsidP="00D8401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67869687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="00930A92">
        <w:rPr>
          <w:rFonts w:ascii="Times New Roman" w:eastAsia="Times New Roman" w:hAnsi="Times New Roman" w:cs="Times New Roman"/>
          <w:sz w:val="28"/>
          <w:szCs w:val="24"/>
          <w:lang w:eastAsia="ru-RU"/>
        </w:rPr>
        <w:t>ООО «ЛЕГЕАТ»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7"/>
    </w:p>
    <w:p w14:paraId="461484B8" w14:textId="77777777" w:rsidR="00D8401D" w:rsidRPr="00532D50" w:rsidRDefault="00D8401D" w:rsidP="00D8401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67869688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29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8"/>
    </w:p>
    <w:p w14:paraId="1C346A20" w14:textId="77777777" w:rsidR="00D8401D" w:rsidRPr="00532D50" w:rsidRDefault="00D8401D" w:rsidP="00D8401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D81AF4" w14:textId="77777777" w:rsidR="00D8401D" w:rsidRPr="00532D50" w:rsidRDefault="00D8401D" w:rsidP="00D8401D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9" w:name="_Toc67869689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9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A8EC77F" w14:textId="77777777" w:rsidR="00D8401D" w:rsidRPr="00532D50" w:rsidRDefault="00D8401D" w:rsidP="00D840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14:paraId="52885091" w14:textId="77777777" w:rsidR="00D8401D" w:rsidRPr="00532D50" w:rsidRDefault="00D8401D" w:rsidP="00D8401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14:paraId="5287A736" w14:textId="77777777" w:rsidR="00D8401D" w:rsidRPr="00532D50" w:rsidRDefault="00D8401D" w:rsidP="00D8401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</w:p>
    <w:p w14:paraId="3926A8F8" w14:textId="77777777" w:rsidR="00D8401D" w:rsidRPr="00532D50" w:rsidRDefault="00D8401D" w:rsidP="00D8401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="00E4278F" w:rsidRPr="00E4278F">
        <w:t xml:space="preserve"> </w:t>
      </w:r>
      <w:r w:rsidR="00E4278F" w:rsidRPr="00E4278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Гжегожевский Сергей Владимирович </w:t>
      </w:r>
      <w:r w:rsidR="00E4278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</w:p>
    <w:p w14:paraId="1B2D1095" w14:textId="77777777" w:rsidR="00D8401D" w:rsidRPr="00532D50" w:rsidRDefault="00D8401D" w:rsidP="00D8401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E1D97B" w14:textId="77777777" w:rsidR="00D8401D" w:rsidRPr="00532D50" w:rsidRDefault="00D8401D" w:rsidP="00D8401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</w:t>
      </w:r>
    </w:p>
    <w:p w14:paraId="356103C0" w14:textId="77777777"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D99BD6" w14:textId="77777777"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3C5EB2" w14:textId="6988BFBF"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532D50">
        <w:rPr>
          <w:rFonts w:ascii="Calibri" w:eastAsia="Calibri" w:hAnsi="Calibri" w:cs="Times New Roman"/>
        </w:rPr>
        <w:t xml:space="preserve"> </w:t>
      </w:r>
      <w:r w:rsidR="00930A9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Лысенко Вячеслав Витальевич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532D5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6F09B977" w14:textId="77777777"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CEC29" w14:textId="77777777" w:rsidR="00D8401D" w:rsidRPr="00532D50" w:rsidRDefault="00D8401D" w:rsidP="00D8401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0" w:name="_Toc67869690"/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0"/>
    </w:p>
    <w:p w14:paraId="679CCA51" w14:textId="77777777" w:rsidR="00D8401D" w:rsidRPr="00532D50" w:rsidRDefault="00D8401D" w:rsidP="00D8401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0A7513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39FFBD" w14:textId="77777777"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14EB73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14:paraId="7E9962EE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5D754197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6224E1" w14:textId="791BD6DA" w:rsidR="002C1D30" w:rsidRPr="002C1D30" w:rsidRDefault="002C1D30" w:rsidP="002C1D3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Производственную практику проходил в</w:t>
      </w:r>
      <w:r w:rsidR="00930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ООО «ЛЕГЕАРТ»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Проведён анализ материально-технической базы.  Спроектирована локальная сеть организации в </w:t>
      </w:r>
      <w:r w:rsidRPr="002C1D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1D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Visio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топологии звезда. Материально-техническая база соответствует поставленной задаче. </w:t>
      </w:r>
    </w:p>
    <w:p w14:paraId="2E2DC293" w14:textId="689DA991" w:rsidR="002C1D30" w:rsidRPr="002C1D30" w:rsidRDefault="002C1D30" w:rsidP="002C1D3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</w:t>
      </w:r>
      <w:r w:rsidR="00D8401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постановкой задачи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4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было 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</w:t>
      </w:r>
      <w:r w:rsidR="00D8401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0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 </w:t>
      </w:r>
      <w:r w:rsidR="00D840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930A92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 Недвижимость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» со следующими функциональными характеристиками:</w:t>
      </w:r>
    </w:p>
    <w:p w14:paraId="22283866" w14:textId="5EBD6ACF" w:rsidR="00930A92" w:rsidRDefault="00930A92" w:rsidP="00930A9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Вывод данных</w:t>
      </w:r>
    </w:p>
    <w:p w14:paraId="23B76131" w14:textId="3C8CC267" w:rsidR="00930A92" w:rsidRDefault="00930A92" w:rsidP="00930A9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Фильтрация данных</w:t>
      </w:r>
    </w:p>
    <w:p w14:paraId="7F0AAF3F" w14:textId="0FD39C50" w:rsidR="00930A92" w:rsidRDefault="00930A92" w:rsidP="00930A9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Отправка писем</w:t>
      </w:r>
    </w:p>
    <w:p w14:paraId="442061DC" w14:textId="7002A4D7" w:rsidR="00930A92" w:rsidRPr="00930A92" w:rsidRDefault="00930A92" w:rsidP="00930A9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Вывод на печать</w:t>
      </w:r>
    </w:p>
    <w:p w14:paraId="41AAA26C" w14:textId="315B99CE" w:rsidR="000B115F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техническом задании отражены требования к составу технических средств, информационно-программной совместимости и требования, к надёжности, которые должны быть соблюдены во время разработки, внедрении и эксплуатации приложения. </w:t>
      </w:r>
    </w:p>
    <w:p w14:paraId="4A25DF2D" w14:textId="77777777" w:rsidR="002C1D30" w:rsidRPr="002C1D30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техническим заданием разработан алгоритм работы приложения, спроектированы экранные формы и структура ЛВС в </w:t>
      </w:r>
      <w:r w:rsidRPr="00930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930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Visio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9EFA84D" w14:textId="77777777" w:rsidR="002C1D30" w:rsidRPr="002C1D30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собранной информации в программе </w:t>
      </w:r>
      <w:r w:rsidRPr="00D8401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BPWin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спроектированы следующие диаграммы:</w:t>
      </w:r>
    </w:p>
    <w:p w14:paraId="6A185B7A" w14:textId="77777777" w:rsidR="002C1D30" w:rsidRPr="00D8401D" w:rsidRDefault="002C1D30" w:rsidP="00D8401D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8401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Контекстная диаграмма, технология </w:t>
      </w:r>
      <w:r w:rsidRPr="00D8401D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IDEF(0);</w:t>
      </w:r>
    </w:p>
    <w:p w14:paraId="437A386D" w14:textId="77777777" w:rsidR="002C1D30" w:rsidRPr="00D8401D" w:rsidRDefault="002C1D30" w:rsidP="00D8401D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8401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Детализация технологии </w:t>
      </w:r>
      <w:r w:rsidRPr="00D8401D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IDEF(0);</w:t>
      </w:r>
    </w:p>
    <w:p w14:paraId="42D39706" w14:textId="77777777" w:rsidR="002C1D30" w:rsidRPr="00D8401D" w:rsidRDefault="002C1D30" w:rsidP="00D8401D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8401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Функциональная диаграмма </w:t>
      </w:r>
      <w:r w:rsidRPr="00D8401D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DFD;</w:t>
      </w:r>
    </w:p>
    <w:p w14:paraId="4A558A76" w14:textId="77777777" w:rsidR="002C1D30" w:rsidRPr="00D8401D" w:rsidRDefault="002C1D30" w:rsidP="00D8401D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8401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Логическая диаграмма </w:t>
      </w:r>
      <w:r w:rsidRPr="00D8401D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IDEF(3).</w:t>
      </w:r>
    </w:p>
    <w:p w14:paraId="4EAD9D12" w14:textId="77777777" w:rsidR="002C1D30" w:rsidRPr="002C1D30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приложения использовались следующие средства:</w:t>
      </w:r>
    </w:p>
    <w:p w14:paraId="63DCF44E" w14:textId="501420A4" w:rsidR="002C1D30" w:rsidRPr="00930A92" w:rsidRDefault="00930A92" w:rsidP="00D8401D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 Studio code</w:t>
      </w:r>
    </w:p>
    <w:p w14:paraId="2F352339" w14:textId="1D4C02D7" w:rsidR="00930A92" w:rsidRPr="00930A92" w:rsidRDefault="00930A92" w:rsidP="00D8401D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Nuxt</w:t>
      </w:r>
    </w:p>
    <w:p w14:paraId="0815B4B8" w14:textId="1FC44293" w:rsidR="00930A92" w:rsidRPr="00930A92" w:rsidRDefault="00930A92" w:rsidP="00D8401D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</w:p>
    <w:p w14:paraId="473AB5B4" w14:textId="72231DA3" w:rsidR="00930A92" w:rsidRPr="00930A92" w:rsidRDefault="00930A92" w:rsidP="00D8401D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 Package Manager</w:t>
      </w:r>
    </w:p>
    <w:p w14:paraId="4834E6AF" w14:textId="5C336AE8" w:rsidR="00930A92" w:rsidRPr="00930A92" w:rsidRDefault="00930A92" w:rsidP="00D8401D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Nitro</w:t>
      </w:r>
    </w:p>
    <w:p w14:paraId="3B992EBB" w14:textId="591CD715" w:rsidR="00930A92" w:rsidRPr="00930A92" w:rsidRDefault="00930A92" w:rsidP="00D8401D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Bitrix</w:t>
      </w:r>
    </w:p>
    <w:p w14:paraId="2E95422F" w14:textId="77777777" w:rsidR="00D8401D" w:rsidRDefault="00D8401D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приложения разработана база данных со следующими таблицами:</w:t>
      </w:r>
    </w:p>
    <w:p w14:paraId="2F18C37E" w14:textId="1F403718" w:rsidR="00D8401D" w:rsidRPr="00930A92" w:rsidRDefault="00D8401D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930A92" w:rsidRPr="00930A9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 недвижимости</w:t>
      </w:r>
    </w:p>
    <w:p w14:paraId="64107803" w14:textId="32D8A45C" w:rsidR="00D8401D" w:rsidRPr="00930A92" w:rsidRDefault="00D8401D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930A92" w:rsidRPr="00930A92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Блог</w:t>
      </w:r>
    </w:p>
    <w:p w14:paraId="2B93BBF6" w14:textId="18448969" w:rsidR="00D8401D" w:rsidRDefault="00D8401D" w:rsidP="00930A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930A92" w:rsidRPr="00930A9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Сотрудники</w:t>
      </w:r>
      <w:r w:rsidR="00930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D9E88AF" w14:textId="2B5F9171" w:rsidR="002C1D30" w:rsidRPr="002C1D30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отладки приложения использовались встроенные программные средства языка </w:t>
      </w:r>
      <w:r w:rsidR="00930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="00930A92" w:rsidRPr="00930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0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930A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TypeScript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для тестирования и испытания разработаны тестовые примеры и наборы данных.</w:t>
      </w:r>
    </w:p>
    <w:p w14:paraId="25EE83E2" w14:textId="77777777" w:rsidR="00FE7F4E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техническая документация: руководство пользователя, руководство программиста, текст программы.</w:t>
      </w:r>
      <w:r w:rsidR="00FE7F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A463491" w14:textId="77777777" w:rsidR="002C1D30" w:rsidRPr="002C1D30" w:rsidRDefault="00FE7F4E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защиты приложения создана форма авторизации пользователей. </w:t>
      </w:r>
      <w:r w:rsidR="002C1D30"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иложение</w:t>
      </w:r>
      <w:r w:rsidR="002C1D30"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C1D30"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установленные сроки и удовлетворяет потребностям заказчика.</w:t>
      </w:r>
    </w:p>
    <w:p w14:paraId="025B72C0" w14:textId="77777777" w:rsidR="002C1D30" w:rsidRPr="002C1D30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14:paraId="094DDB96" w14:textId="59FDAFDD" w:rsidR="002C1D30" w:rsidRPr="00927370" w:rsidRDefault="00927370" w:rsidP="002C1D30">
      <w:pPr>
        <w:numPr>
          <w:ilvl w:val="0"/>
          <w:numId w:val="10"/>
        </w:numPr>
        <w:spacing w:after="0" w:line="360" w:lineRule="auto"/>
        <w:ind w:hanging="35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27370">
        <w:rPr>
          <w:rFonts w:ascii="Times New Roman" w:eastAsia="Calibri" w:hAnsi="Times New Roman" w:cs="Times New Roman"/>
          <w:sz w:val="28"/>
        </w:rPr>
        <w:t>Создание проекта по макету Эксперт Недвижимость</w:t>
      </w:r>
      <w:r w:rsidR="002C1D30" w:rsidRPr="00927370">
        <w:rPr>
          <w:rFonts w:ascii="Times New Roman" w:eastAsia="Calibri" w:hAnsi="Times New Roman" w:cs="Times New Roman"/>
          <w:sz w:val="28"/>
        </w:rPr>
        <w:t xml:space="preserve">; </w:t>
      </w:r>
    </w:p>
    <w:p w14:paraId="6D3E17CA" w14:textId="77777777" w:rsidR="00927370" w:rsidRDefault="00927370" w:rsidP="002C1D30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27370">
        <w:rPr>
          <w:rFonts w:ascii="Times New Roman" w:eastAsia="Calibri" w:hAnsi="Times New Roman" w:cs="Times New Roman"/>
          <w:sz w:val="28"/>
        </w:rPr>
        <w:t>Разработка Backend-части сайта Эксперт Недвижимость</w:t>
      </w:r>
    </w:p>
    <w:p w14:paraId="5EF5AD8F" w14:textId="527E1515" w:rsidR="002C1D30" w:rsidRPr="00927370" w:rsidRDefault="00927370" w:rsidP="00927370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27370">
        <w:rPr>
          <w:rFonts w:ascii="Times New Roman" w:eastAsia="Calibri" w:hAnsi="Times New Roman" w:cs="Times New Roman"/>
          <w:sz w:val="28"/>
        </w:rPr>
        <w:t>Создание пользовательского интерфейса программы.</w:t>
      </w:r>
      <w:r w:rsidRPr="00927370">
        <w:rPr>
          <w:rFonts w:ascii="Times New Roman" w:eastAsia="Calibri" w:hAnsi="Times New Roman" w:cs="Times New Roman"/>
          <w:sz w:val="28"/>
        </w:rPr>
        <w:t xml:space="preserve"> </w:t>
      </w:r>
      <w:r w:rsidRPr="00927370">
        <w:rPr>
          <w:rFonts w:ascii="Times New Roman" w:eastAsia="Calibri" w:hAnsi="Times New Roman" w:cs="Times New Roman"/>
          <w:sz w:val="28"/>
        </w:rPr>
        <w:t>Разворачивание сайта на сервере на базе ОС Ubuntu</w:t>
      </w:r>
      <w:r w:rsidR="002C1D30" w:rsidRPr="00927370">
        <w:rPr>
          <w:rFonts w:ascii="Times New Roman" w:eastAsia="Calibri" w:hAnsi="Times New Roman" w:cs="Times New Roman"/>
          <w:sz w:val="28"/>
        </w:rPr>
        <w:t>.</w:t>
      </w:r>
    </w:p>
    <w:p w14:paraId="1210235E" w14:textId="2A9315DC" w:rsidR="00CF7B2A" w:rsidRPr="00CF7B2A" w:rsidRDefault="00930A92" w:rsidP="00CF7B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A9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7BA5CA8" wp14:editId="622A41D1">
            <wp:extent cx="5321300" cy="2576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537" cy="25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869F" w14:textId="77777777" w:rsidR="00CF7B2A" w:rsidRPr="00CF7B2A" w:rsidRDefault="00CF7B2A" w:rsidP="00CF7B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F7B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1</w:t>
      </w:r>
      <w:r w:rsidRPr="00CF7B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«</w:t>
      </w:r>
      <w:r w:rsidR="002C1D30">
        <w:rPr>
          <w:rFonts w:ascii="Times New Roman" w:eastAsia="Times New Roman" w:hAnsi="Times New Roman" w:cs="Times New Roman"/>
          <w:sz w:val="24"/>
          <w:szCs w:val="28"/>
          <w:lang w:eastAsia="ru-RU"/>
        </w:rPr>
        <w:t>Главная форма приложения</w:t>
      </w:r>
      <w:r w:rsidRPr="00CF7B2A">
        <w:rPr>
          <w:rFonts w:ascii="Times New Roman" w:eastAsia="Times New Roman" w:hAnsi="Times New Roman" w:cs="Times New Roman"/>
          <w:sz w:val="24"/>
          <w:szCs w:val="28"/>
          <w:lang w:eastAsia="ru-RU"/>
        </w:rPr>
        <w:t>»</w:t>
      </w:r>
    </w:p>
    <w:p w14:paraId="241E4174" w14:textId="007D820B" w:rsidR="000263E6" w:rsidRPr="000263E6" w:rsidRDefault="00930A92" w:rsidP="000263E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930A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drawing>
          <wp:inline distT="0" distB="0" distL="0" distR="0" wp14:anchorId="69F27FD7" wp14:editId="109F7EF7">
            <wp:extent cx="3568700" cy="2301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6450" cy="23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C1C1" w14:textId="62C7E774" w:rsidR="000263E6" w:rsidRPr="000263E6" w:rsidRDefault="000263E6" w:rsidP="000263E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3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0263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930A9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письма заявки</w:t>
      </w:r>
      <w:r w:rsidRPr="000263E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F32CEF3" w14:textId="5364F1E8" w:rsidR="000263E6" w:rsidRPr="000263E6" w:rsidRDefault="00930A92" w:rsidP="00930A9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930A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drawing>
          <wp:inline distT="0" distB="0" distL="0" distR="0" wp14:anchorId="62A12C05" wp14:editId="29C67A1F">
            <wp:extent cx="5197475" cy="34735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410" cy="3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FED7" w14:textId="2B35D947" w:rsidR="000263E6" w:rsidRDefault="000263E6" w:rsidP="000263E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3E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0263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92737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</w:t>
      </w:r>
      <w:r w:rsidRPr="000263E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AF271A4" w14:textId="77777777" w:rsidR="00A86BA5" w:rsidRPr="005547B9" w:rsidRDefault="00A86BA5" w:rsidP="005547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1FEA461" w14:textId="77777777" w:rsidR="00B0752E" w:rsidRPr="00875F8E" w:rsidRDefault="005B7753" w:rsidP="00B075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B0752E" w:rsidRPr="0075303C">
        <w:rPr>
          <w:rFonts w:ascii="Times New Roman" w:hAnsi="Times New Roman" w:cs="Times New Roman"/>
          <w:sz w:val="28"/>
          <w:szCs w:val="28"/>
        </w:rPr>
        <w:t>ПМ.02 «Осуществление интеграции программных модулей»</w:t>
      </w:r>
      <w:r w:rsidR="00B0752E" w:rsidRPr="004F7125">
        <w:rPr>
          <w:rFonts w:ascii="Times New Roman" w:hAnsi="Times New Roman" w:cs="Times New Roman"/>
          <w:sz w:val="28"/>
          <w:szCs w:val="28"/>
        </w:rPr>
        <w:t xml:space="preserve"> </w:t>
      </w:r>
      <w:r w:rsidR="00B0752E"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14:paraId="60F4E432" w14:textId="77777777"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E32C87" w14:textId="77777777"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301320" w14:textId="77777777"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lastRenderedPageBreak/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5ABBE4" w14:textId="77777777"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7110B" w14:textId="77777777"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85862C" w14:textId="77777777"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792225" w14:textId="77777777"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1FCF51" w14:textId="77777777"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612326" w14:textId="77777777" w:rsidR="00E4278F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138E6903" w14:textId="77777777"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14:paraId="595F4379" w14:textId="77777777"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Выполнять интеграцию модулей в программное обеспечение</w:t>
      </w:r>
    </w:p>
    <w:p w14:paraId="36AC5951" w14:textId="77777777"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Выполнять отладку программного модуля с использованием специализированных программных средств</w:t>
      </w:r>
    </w:p>
    <w:p w14:paraId="0CEB4289" w14:textId="77777777"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 xml:space="preserve">Осуществлять разработку тестовых наборов и тестовых </w:t>
      </w:r>
      <w:r w:rsidRPr="00227072">
        <w:rPr>
          <w:rFonts w:ascii="Times New Roman" w:hAnsi="Times New Roman" w:cs="Times New Roman"/>
          <w:sz w:val="28"/>
          <w:szCs w:val="28"/>
        </w:rPr>
        <w:lastRenderedPageBreak/>
        <w:t>сценариев для программного обеспечения.</w:t>
      </w:r>
    </w:p>
    <w:p w14:paraId="38642789" w14:textId="77777777" w:rsidR="00D8401D" w:rsidRPr="00875F8E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Производить инспектирование компонент программного обеспечения на предмет соответствия стандартам кодирования</w:t>
      </w:r>
    </w:p>
    <w:p w14:paraId="387D2C59" w14:textId="5B309B4D" w:rsidR="00605CDA" w:rsidRPr="00875F8E" w:rsidRDefault="00930A92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1705ED1" wp14:editId="786D03C8">
            <wp:extent cx="4495800" cy="5996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24" cy="60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CDA" w:rsidRPr="00875F8E" w:rsidSect="00294DA3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07037" w14:textId="77777777" w:rsidR="00BB47D6" w:rsidRDefault="00BB47D6" w:rsidP="000E2BF4">
      <w:pPr>
        <w:spacing w:after="0" w:line="240" w:lineRule="auto"/>
      </w:pPr>
      <w:r>
        <w:separator/>
      </w:r>
    </w:p>
  </w:endnote>
  <w:endnote w:type="continuationSeparator" w:id="0">
    <w:p w14:paraId="040CB91F" w14:textId="77777777" w:rsidR="00BB47D6" w:rsidRDefault="00BB47D6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501EA" w14:textId="77777777"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3774D4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BF709" w14:textId="77777777" w:rsidR="00BB47D6" w:rsidRDefault="00BB47D6" w:rsidP="000E2BF4">
      <w:pPr>
        <w:spacing w:after="0" w:line="240" w:lineRule="auto"/>
      </w:pPr>
      <w:r>
        <w:separator/>
      </w:r>
    </w:p>
  </w:footnote>
  <w:footnote w:type="continuationSeparator" w:id="0">
    <w:p w14:paraId="202F184F" w14:textId="77777777" w:rsidR="00BB47D6" w:rsidRDefault="00BB47D6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F76E6"/>
    <w:multiLevelType w:val="hybridMultilevel"/>
    <w:tmpl w:val="5B2AF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AD710F"/>
    <w:multiLevelType w:val="hybridMultilevel"/>
    <w:tmpl w:val="83329CA6"/>
    <w:lvl w:ilvl="0" w:tplc="04190001">
      <w:start w:val="1"/>
      <w:numFmt w:val="bullet"/>
      <w:lvlText w:val=""/>
      <w:lvlJc w:val="left"/>
      <w:pPr>
        <w:ind w:left="1774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AA076B8"/>
    <w:multiLevelType w:val="hybridMultilevel"/>
    <w:tmpl w:val="A3D228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9B7D17"/>
    <w:multiLevelType w:val="hybridMultilevel"/>
    <w:tmpl w:val="4A5AD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6"/>
  </w:num>
  <w:num w:numId="5">
    <w:abstractNumId w:val="5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0"/>
  </w:num>
  <w:num w:numId="11">
    <w:abstractNumId w:val="11"/>
  </w:num>
  <w:num w:numId="12">
    <w:abstractNumId w:val="3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5BE"/>
    <w:rsid w:val="000263E6"/>
    <w:rsid w:val="000336BA"/>
    <w:rsid w:val="00055AEE"/>
    <w:rsid w:val="00056012"/>
    <w:rsid w:val="00076CBF"/>
    <w:rsid w:val="00081E5E"/>
    <w:rsid w:val="000842AD"/>
    <w:rsid w:val="000B115F"/>
    <w:rsid w:val="000C5B09"/>
    <w:rsid w:val="000D6F07"/>
    <w:rsid w:val="000E2BF4"/>
    <w:rsid w:val="0014427F"/>
    <w:rsid w:val="00180422"/>
    <w:rsid w:val="001B617A"/>
    <w:rsid w:val="001F53DB"/>
    <w:rsid w:val="00205390"/>
    <w:rsid w:val="00215036"/>
    <w:rsid w:val="0021597B"/>
    <w:rsid w:val="00217EB0"/>
    <w:rsid w:val="00255379"/>
    <w:rsid w:val="002653E3"/>
    <w:rsid w:val="00272D9D"/>
    <w:rsid w:val="00284CD2"/>
    <w:rsid w:val="00294DA3"/>
    <w:rsid w:val="002B20C2"/>
    <w:rsid w:val="002C1D30"/>
    <w:rsid w:val="002E6B9E"/>
    <w:rsid w:val="002F0236"/>
    <w:rsid w:val="003111BB"/>
    <w:rsid w:val="00322D4B"/>
    <w:rsid w:val="00327CD7"/>
    <w:rsid w:val="003335CC"/>
    <w:rsid w:val="0033750F"/>
    <w:rsid w:val="003542B6"/>
    <w:rsid w:val="00355936"/>
    <w:rsid w:val="003774D4"/>
    <w:rsid w:val="0038247A"/>
    <w:rsid w:val="003824C8"/>
    <w:rsid w:val="003A7B3E"/>
    <w:rsid w:val="003B50C5"/>
    <w:rsid w:val="003D3D17"/>
    <w:rsid w:val="003E148A"/>
    <w:rsid w:val="003E2A7B"/>
    <w:rsid w:val="0043419B"/>
    <w:rsid w:val="00437C83"/>
    <w:rsid w:val="00466B01"/>
    <w:rsid w:val="00487693"/>
    <w:rsid w:val="00487EA1"/>
    <w:rsid w:val="004A5B0F"/>
    <w:rsid w:val="004E68B4"/>
    <w:rsid w:val="005547B9"/>
    <w:rsid w:val="00592213"/>
    <w:rsid w:val="005B7753"/>
    <w:rsid w:val="005C7C4A"/>
    <w:rsid w:val="005D66B2"/>
    <w:rsid w:val="00600DE7"/>
    <w:rsid w:val="00605CDA"/>
    <w:rsid w:val="00695C61"/>
    <w:rsid w:val="006C2917"/>
    <w:rsid w:val="006E02AF"/>
    <w:rsid w:val="006E2A52"/>
    <w:rsid w:val="006E2E3E"/>
    <w:rsid w:val="007339BE"/>
    <w:rsid w:val="00754014"/>
    <w:rsid w:val="00772DC7"/>
    <w:rsid w:val="007D2F8C"/>
    <w:rsid w:val="007F130B"/>
    <w:rsid w:val="00820CD1"/>
    <w:rsid w:val="00835DFC"/>
    <w:rsid w:val="00842CAE"/>
    <w:rsid w:val="00844E6F"/>
    <w:rsid w:val="00854C68"/>
    <w:rsid w:val="00861D9B"/>
    <w:rsid w:val="00875F8E"/>
    <w:rsid w:val="008840AE"/>
    <w:rsid w:val="008C0A1E"/>
    <w:rsid w:val="008D559F"/>
    <w:rsid w:val="008E2E29"/>
    <w:rsid w:val="00916CA3"/>
    <w:rsid w:val="00927370"/>
    <w:rsid w:val="00930A92"/>
    <w:rsid w:val="009607DC"/>
    <w:rsid w:val="00962E22"/>
    <w:rsid w:val="0096595F"/>
    <w:rsid w:val="009A16C8"/>
    <w:rsid w:val="00A13626"/>
    <w:rsid w:val="00A22F9C"/>
    <w:rsid w:val="00A407DA"/>
    <w:rsid w:val="00A735BD"/>
    <w:rsid w:val="00A820C1"/>
    <w:rsid w:val="00A86BA5"/>
    <w:rsid w:val="00AA3C0F"/>
    <w:rsid w:val="00AB657A"/>
    <w:rsid w:val="00AD05BE"/>
    <w:rsid w:val="00AF06E6"/>
    <w:rsid w:val="00B0752E"/>
    <w:rsid w:val="00BA453E"/>
    <w:rsid w:val="00BA5BD4"/>
    <w:rsid w:val="00BB47D6"/>
    <w:rsid w:val="00BC493B"/>
    <w:rsid w:val="00C015D6"/>
    <w:rsid w:val="00C12B5B"/>
    <w:rsid w:val="00C35304"/>
    <w:rsid w:val="00C91E22"/>
    <w:rsid w:val="00CE01AB"/>
    <w:rsid w:val="00CE1C6C"/>
    <w:rsid w:val="00CF7B2A"/>
    <w:rsid w:val="00D42341"/>
    <w:rsid w:val="00D8401D"/>
    <w:rsid w:val="00D91AB2"/>
    <w:rsid w:val="00E043F7"/>
    <w:rsid w:val="00E4278F"/>
    <w:rsid w:val="00E44C13"/>
    <w:rsid w:val="00E67F6F"/>
    <w:rsid w:val="00E71334"/>
    <w:rsid w:val="00ED0402"/>
    <w:rsid w:val="00EE4780"/>
    <w:rsid w:val="00F0458C"/>
    <w:rsid w:val="00F75014"/>
    <w:rsid w:val="00F77020"/>
    <w:rsid w:val="00FB57F3"/>
    <w:rsid w:val="00FD68D0"/>
    <w:rsid w:val="00FD741C"/>
    <w:rsid w:val="00FE28AC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E1CB"/>
  <w15:docId w15:val="{89937D63-55C6-45DD-A606-8F317BB4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930A92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30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56300-C6C4-4E3F-9C44-C17A8ABA9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Куветов Даниил</cp:lastModifiedBy>
  <cp:revision>61</cp:revision>
  <dcterms:created xsi:type="dcterms:W3CDTF">2016-06-24T14:35:00Z</dcterms:created>
  <dcterms:modified xsi:type="dcterms:W3CDTF">2023-03-23T22:30:00Z</dcterms:modified>
</cp:coreProperties>
</file>