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นนร.ชอบธรรม สิงหพันธ์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๑๖๔๖๘๐๓๔๒๘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๑๔๑๙๙๐๒๑๘๓๒๗๖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ชอบธรรม สิงหพันธ์_177751512577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ธ.ค. ๔๖  อายุ ๒๑ ปี  ส่วนสูง ๑๗๔ ซม. น้ำหนัก ๗๐ กก. กลุ่มเลือด บี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๘๕/๑๑ หมู่ ๙ ซ.บ้านหนองเหล็ก ต.หมากแข้ง อ.เมือง จ.อุดรธานี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ราชัญย์ สิงหพันธ์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๒๐ หมู่ ๑๕ ซ.ศรีพินิจ ต.หมากแข้ง อ.เมือง จ.อุดรธานี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ลินดา สายสิงห์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๘๕/๑๑ หมู่ ๙ ซ.บ้านหนองเหล็ก ต.หมากแข้ง อ.เมือง จ.อุดรธานี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ร.ท. เฟื่องธรรม สิงหพันธ์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ทหาร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๘๕/๑๑ หมู่ ๙ ซ.บ้านหนองเหล็ก ต.หมากแข้ง อ.เมือง จ.อุดรธานี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อารดาบูติกเพลส เลขที่ ๘๐/๘๐ ซอยรามอินทรา ๓๙ ถนนรามอินทรา, แขวงท่าแร้ง, เขตบางเขน ๑๐๒๒๐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๑.แบดมินตัน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๒.บีทบอกซ์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ชอบธรรม สิงหพันธ์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ชอบธรรม สิงหพันธ์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๑๒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นนร.ชอบธรรม สิงหพันธ์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ชอบธรรม สิงหพันธ์_177751512577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ราชัญย์ สิงหพันธ์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๒๐ หมู่ ๑๕ ซ.ศรีพินิจ ต.หมากแข้ง อ.เมือง จ.อุดรธานี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ลินดา สายสิงห์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๘๕/๑๑ หมู่ ๙ ซ.บ้านหนองเหล็ก ต.หมากแข้ง อ.เมือง จ.อุดรธานี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อารดาบูติกเพลส เลขที่ ๘๐/๘๐ ซอยรามอินทรา ๓๙ ถนนรามอินทรา, แขวงท่าแร้ง, เขตบางเขน ๑๐๒๒๐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นนร.ชอบธรรม สิงหพันธ์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๑๖๔๖๘๐๓๔๒๘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๑๔๑๙๙๐๒๑๘๓๒๗๖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ธ.ค.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๘๕/๑๑ หมู่ ๙ ซ.บ้านหนองเหล็ก ต.หมากแข้ง อ.เมือง จ.อุดรธานี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๐๘๕-๔๕๖-๖๕๔๓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Frienddy๒๖@hotmail.com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แบดมินตัน   บีทบอกซ์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