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นนร.เอกนรินทร์ ดิสสรา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๑๖๓๕๐๐๑๖๕๗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๑๙๓๙๙๐๐๕๔๙๕๐๓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อกนรินทร์ ดิสสรา_177751647089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๒๐ มี.ค. ๔๗  อายุ ๒๑ ปี  ส่วนสูง ๑๗๕ ซม. น้ำหนัก ๖๐ กก. กลุ่มเลือด บี ตำหนิแผลเป็น ข้อศอกด้านซ้าย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๒๔๔ ถ.จ้ายเจริญ ต.คูหาสวรรค์ อ.เมือง จ.พัทลุง ๙๓๐๐๐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ร.ต.ต.สมิทธ์พงศ์ ดิสสรา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รับข้าราชการตำรวจ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๒๔๔ ถ.จ้ายเจริญ ต.คูหาสวรรค์ อ.เมือง จ.พัทลุง ๙๓๐๐๐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ณัฐวราณี ดิสสรา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๒๔๔ ถ.จ้ายเจริญ ต.คูหาสวรรค์ อ.เมือง จ.พัทลุง ๙๓๐๐๐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นรต.สัณฑทัญ ดิสสรา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๒๔๔ ถ.จ้ายเจริญ ต.คูหาสวรรค์ อ.เมือง จ.พัทลุง ๙๓๐๐๐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 หมู่ ๑ ถ.สุวรรณศร ต.พรหมณี อ.เมืองนครนายก จ.นครนายก ๒๖๐๐๐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๑.วิ่งระยะไกล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เอกนรินทร์ ดิสสรา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เอกนรินทร์ ดิสสรา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นนร.เอกนรินทร์ ดิสสรา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อกนรินทร์ ดิสสรา_177751647089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ร.ต.ต.สมิทธ์พงศ์ ดิสสรา                 อาชีพ รับข้าราชการตำรวจ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๒๔๔ ถ.จ้ายเจริญ ต.คูหาสวรรค์ อ.เมือง จ.พัทลุง ๙๓๐๐๐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ณัฐวราณี ดิสสรา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๒๔๔ ถ.จ้ายเจริญ ต.คูหาสวรรค์ อ.เมือง จ.พัทลุง ๙๓๐๐๐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๙๙ หมู่ ๑ ถ.สุวรรณศร ต.พรหมณี อ.เมืองนครนายก จ.นครนายก ๒๖๐๐๐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นนร.เอกนรินทร์ ดิสสรา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๑๖๓๕๐๐๑๖๕๗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๑๙๓๙๙๐๐๕๔๙๕๐๓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๒๐ มี.ค.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๑๗๕ ซม.   น้ำหนัก ๖๐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ข้อศอกด้านซ้าย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๒๔๔ ถ.จ้ายเจริญ ต.คูหาสวรรค์ อ.เมือง จ.พัทลุง ๙๓๐๐๐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๐๖๑-๖๖๓-๔๖๑๗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pengosong๑๒๓@gmail.com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วิ่งระยะไกล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