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291" w:rsidRDefault="00F76291" w:rsidP="0053445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76291" w:rsidRDefault="00F76291" w:rsidP="0053445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76291" w:rsidRDefault="00F76291" w:rsidP="0053445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76291" w:rsidRDefault="00F76291" w:rsidP="0053445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76291" w:rsidRDefault="00F76291" w:rsidP="0053445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F59BB" w:rsidRDefault="0053445C" w:rsidP="005344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№1</w:t>
      </w: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ММП</w:t>
      </w: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Студента 353м группы </w:t>
      </w: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Баштового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Олега</w:t>
      </w: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Тема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:”</w:t>
      </w:r>
      <w:r>
        <w:rPr>
          <w:rFonts w:ascii="Times New Roman" w:hAnsi="Times New Roman" w:cs="Times New Roman"/>
          <w:sz w:val="32"/>
          <w:szCs w:val="32"/>
        </w:rPr>
        <w:t>Мультимедиа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Проигрыватель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F7629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3445C" w:rsidRDefault="0053445C" w:rsidP="005344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unit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Unit1;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interface</w:t>
      </w:r>
      <w:proofErr w:type="gramEnd"/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uses</w:t>
      </w:r>
      <w:proofErr w:type="gramEnd"/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Windows, Messages,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SysUtils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, Variants, Classes, Graphics, Controls, Forms,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Dialogs, Menus,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OleCtrls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, WMPLib_TLB</w:t>
      </w: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,Unit3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type</w:t>
      </w:r>
      <w:proofErr w:type="gramEnd"/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TForm1 = </w:t>
      </w: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class(</w:t>
      </w:r>
      <w:proofErr w:type="spellStart"/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MediaPlayer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TWindowsMediaPlayer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mm1: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TMainMenu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File1: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Open1: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N1: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Exit1: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dlgOpenMediaPlayer</w:t>
      </w:r>
      <w:proofErr w:type="spellEnd"/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TOpenDialog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Properties1: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StartStop1: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Pause1: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AboutProgram1: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Open1Click(Sender: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Exit1Click(Sender: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StartStop1Click(Sender: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Pause1Click(Sender: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AboutProgram1Click(Sender: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{ Private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{ Public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Form1: TForm1;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implementation</w:t>
      </w:r>
      <w:proofErr w:type="gramEnd"/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{$R *.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dfm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TForm1.Open1Click(Sender: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dlgOpenMediaPlayer.Execute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then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  MediaPlayer.URL:=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dlgOpenMediaPlayer.FileName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Form1.Caption:='Track - '+</w:t>
      </w:r>
      <w:proofErr w:type="spellStart"/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ExtractFileName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>dlgOpenMediaPlayer.FileName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TForm1.Exit1Click(Sender: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Self.Close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TForm1.StartStop1Click(Sender: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lastRenderedPageBreak/>
        <w:t>begin</w:t>
      </w:r>
      <w:proofErr w:type="gramEnd"/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MediaPlayer.PlayState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=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wmppsPlaying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then 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MediaPlayer.Controls.Stop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MediaPlayer.Controls.Play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TForm1.Pause1Click(Sender: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MediaPlayer.PlayState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=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wmppsPlaying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then 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MediaPlayer.Controls.Pause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TForm1.AboutProgram1Click(Sender: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AboutBox.ShowModal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unit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Unit3;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interface</w:t>
      </w:r>
      <w:proofErr w:type="gramEnd"/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uses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Windows,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SysUtils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, Classes, Graphics, Forms, Controls,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StdCtrls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Buttons,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ExtCtrls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type</w:t>
      </w:r>
      <w:proofErr w:type="gramEnd"/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TAboutBox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class(</w:t>
      </w:r>
      <w:proofErr w:type="spellStart"/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Panel1: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TPanel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ProgramIcon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ProductName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Copyright: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OKButton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{ Private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{ Public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AboutBox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TAboutBox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implementation</w:t>
      </w:r>
      <w:proofErr w:type="gramEnd"/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3445C">
        <w:rPr>
          <w:rFonts w:ascii="Times New Roman" w:hAnsi="Times New Roman" w:cs="Times New Roman"/>
          <w:sz w:val="20"/>
          <w:szCs w:val="20"/>
          <w:lang w:val="en-US"/>
        </w:rPr>
        <w:t>{$R *.</w:t>
      </w:r>
      <w:proofErr w:type="spellStart"/>
      <w:r w:rsidRPr="0053445C">
        <w:rPr>
          <w:rFonts w:ascii="Times New Roman" w:hAnsi="Times New Roman" w:cs="Times New Roman"/>
          <w:sz w:val="20"/>
          <w:szCs w:val="20"/>
          <w:lang w:val="en-US"/>
        </w:rPr>
        <w:t>dfm</w:t>
      </w:r>
      <w:proofErr w:type="spellEnd"/>
      <w:r w:rsidRPr="0053445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3445C" w:rsidRPr="0053445C" w:rsidRDefault="0053445C" w:rsidP="005344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3445C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53445C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53445C" w:rsidRPr="0053445C" w:rsidRDefault="0053445C" w:rsidP="005344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445C" w:rsidRPr="0053445C" w:rsidRDefault="0053445C" w:rsidP="00F76291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53445C" w:rsidRPr="00534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E0"/>
    <w:rsid w:val="001249E0"/>
    <w:rsid w:val="003D1602"/>
    <w:rsid w:val="004F59BB"/>
    <w:rsid w:val="0053445C"/>
    <w:rsid w:val="00F7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25126C-24A3-4B63-8B74-E3D80B99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62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62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Nonsens</dc:creator>
  <cp:keywords/>
  <dc:description/>
  <cp:lastModifiedBy>Oleg Bashtovoj</cp:lastModifiedBy>
  <cp:revision>4</cp:revision>
  <cp:lastPrinted>2013-09-08T17:05:00Z</cp:lastPrinted>
  <dcterms:created xsi:type="dcterms:W3CDTF">2013-09-08T17:02:00Z</dcterms:created>
  <dcterms:modified xsi:type="dcterms:W3CDTF">2013-09-08T17:05:00Z</dcterms:modified>
</cp:coreProperties>
</file>