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177A4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342900</wp:posOffset>
                </wp:positionH>
                <wp:positionV relativeFrom="paragraph">
                  <wp:posOffset>3300730</wp:posOffset>
                </wp:positionV>
                <wp:extent cx="6875780" cy="3943350"/>
                <wp:effectExtent l="0" t="0" r="0" b="0"/>
                <wp:wrapNone/>
                <wp:docPr id="1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5780" cy="394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44131A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default" w:eastAsia="微软雅黑"/>
                                <w:color w:val="0F6FC6" w:themeColor="accen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F6FC6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基于 YOLO 算法的三柱双断口水平旋转刀闸状态精确识别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F6FC6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srp独立项目负责人</w:t>
                            </w:r>
                          </w:p>
                          <w:p w14:paraId="0A48E941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ind w:left="284" w:hanging="284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负责工作：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基于 YOLOv8 开展电力设备状态识别任务，参与数据标注、样本整理、模型微调与实验评估。针对刀闸设备在实际巡检场景中的姿态变化、背景干扰和目标尺度变化，对模型训练与评估流程进行优化。</w:t>
                            </w:r>
                          </w:p>
                          <w:p w14:paraId="3F557123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ind w:left="284" w:hanging="284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成果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实现三柱双断口水平旋转刀闸状态的自动识别，模型识别精度达到约 98%，提升了人工巡检场景下设备状态判断的自动化程度与稳定性</w:t>
                            </w:r>
                          </w:p>
                          <w:p w14:paraId="3D82E022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default" w:eastAsia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F6FC6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基于激光雷达的无感智能船舶违章检测平台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F6FC6" w:themeColor="accen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国家级大创项目负责人|优秀结题</w:t>
                            </w:r>
                          </w:p>
                          <w:p w14:paraId="11A3B1F0"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ind w:left="284" w:hanging="284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负责工作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面向水上交通监管与船舶违章检测场景，参与构建基于激光雷达点云的船舶状态感知平台。负责设计并实现针对船舶不同部位的自适应密度采样算法，在保留关键几何结构的同时降低点云规模与后续处理难度。</w:t>
                            </w:r>
                          </w:p>
                          <w:p w14:paraId="7623C6BE"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ind w:left="284" w:hanging="284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成果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基于点云几何特征完成船舶吃水线识别，实现船体关键部位定位与吃水状态估计，误差控制在 2cm 以内。项目获国家级大学生创新创业训练计划优秀结题。</w:t>
                            </w:r>
                          </w:p>
                          <w:p w14:paraId="37A9FFAE"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ind w:left="284" w:hanging="284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团队协作方向：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参与课题组每周技术讨论，分享数据增强策略与调参经验，推动团队整体模型效果提升。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团队成员协作完成模型对比实验，验证所提策略在多种卷积结构上的有效性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1D41A0E5">
                            <w:pPr>
                              <w:pStyle w:val="4"/>
                              <w:numPr>
                                <w:numId w:val="0"/>
                              </w:numPr>
                              <w:spacing w:before="0" w:beforeAutospacing="0" w:after="0" w:afterAutospacing="0" w:line="360" w:lineRule="exact"/>
                              <w:ind w:leftChars="0"/>
                              <w:rPr>
                                <w:rFonts w:hint="default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  <w:t>基于 3DMM 的三维人脸高质量建模项目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  <w:t>项目成员</w:t>
                            </w:r>
                          </w:p>
                          <w:p w14:paraId="54DF2969"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ind w:left="284" w:hanging="284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负责工作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围绕三维人脸重建与高质量建模任务，探索基于 3D Morphable Model 的人脸形状、表情与纹理建模方法。项目涉及三维人脸参数化表示、模型拟合、纹理重建与重建质量优化。</w:t>
                            </w:r>
                          </w:p>
                          <w:p w14:paraId="7D02BA28"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ind w:left="284" w:hanging="284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成果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目前已完成三维人脸建模相关方法调研与基础流程搭建，后续将进一步补充数据来源、模型框架、负责模块、重建效果指标及可视化结果。</w:t>
                            </w:r>
                          </w:p>
                          <w:p w14:paraId="7AB72984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27pt;margin-top:259.9pt;height:310.5pt;width:541.4pt;mso-position-horizontal-relative:margin;z-index:251661312;mso-width-relative:page;mso-height-relative:page;" filled="f" stroked="f" coordsize="21600,21600" o:gfxdata="UEsDBAoAAAAAAIdO4kAAAAAAAAAAAAAAAAAEAAAAZHJzL1BLAwQUAAAACACHTuJAFXC9NdgAAAAL&#10;AQAADwAAAGRycy9kb3ducmV2LnhtbE2PwU7DMBBE70j8g7VI3KgdSEMTsukBxBVEgUq9ufE2iYjX&#10;Uew24e9xT/S42tHMe+V6tr040eg7xwjJQoEgrp3puEH4+ny9W4HwQbPRvWNC+CUP6+r6qtSFcRN/&#10;0GkTGhFL2BcaoQ1hKKT0dUtW+4UbiOPv4EarQzzHRppRT7Hc9vJeqUxa3XFcaPVAzy3VP5ujRfh+&#10;O+y2qXpvXuxymNysJNtcIt7eJOoJRKA5/IfhjB/RoYpMe3dk40WPsEyjSkBI8ywDcQ4kD1mU2SPk&#10;jysFsirlpUP1B1BLAwQUAAAACACHTuJA91yWVcIBAAB3AwAADgAAAGRycy9lMm9Eb2MueG1srVPB&#10;jtMwEL0j8Q+W79TZonZL1HQFVMsFAdLCB7iO3ViyPcZ2m/QH4A84ceHOd/U7GDuhC8tlD1wce+b5&#10;zbw3zvpmsIYcZYgaXEOvZhUl0glotds39NPH22crSmLiruUGnGzoSUZ6s3n6ZN37Ws6hA9PKQJDE&#10;xbr3De1S8jVjUXTS8jgDLx0mFQTLEx7DnrWB98huDZtX1ZL1EFofQMgYMbodk3RiDI8hBKW0kFsQ&#10;BytdGlmDNDyhpNhpH+mmdKuUFOm9UlEmYhqKSlNZsQjud3llmzWv94H7ToupBf6YFh5oslw7LHqh&#10;2vLEySHof6isFgEiqDQTYNkopDiCKq6qB97cddzLogWtjv5ievx/tOLd8UMgusWXQInjFgd+/vb1&#10;/P3n+ccXsphnf3ofa4TdeQSm4RUMGTvFIwaz7EEFm78oiGAe3T1d3JVDIgKDy9X14nqFKYG559Vi&#10;uXpR/Gf3132I6Y0ES/KmoQHHV1zlx7cxYUmE/obkag5utTFlhMb9FUBgjrDc+9hj3qVhN0yN76A9&#10;oZ4eJ9/Q+PnAg6QkJPMaykMZyV4eEihdCufr452JFedR+pneTh74n+eCuv9fNr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FXC9NdgAAAALAQAADwAAAAAAAAABACAAAAAiAAAAZHJzL2Rvd25yZXYu&#10;eG1sUEsBAhQAFAAAAAgAh07iQPdcllXCAQAAdw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644131A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default" w:eastAsia="微软雅黑"/>
                          <w:color w:val="0F6FC6" w:themeColor="accen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24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F6FC6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基于 YOLO 算法的三柱双断口水平旋转刀闸状态精确识别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F6FC6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srp独立项目负责人</w:t>
                      </w:r>
                    </w:p>
                    <w:p w14:paraId="0A48E941">
                      <w:pPr>
                        <w:pStyle w:val="4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ind w:left="284" w:hanging="284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负责工作：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基于 YOLOv8 开展电力设备状态识别任务，参与数据标注、样本整理、模型微调与实验评估。针对刀闸设备在实际巡检场景中的姿态变化、背景干扰和目标尺度变化，对模型训练与评估流程进行优化。</w:t>
                      </w:r>
                    </w:p>
                    <w:p w14:paraId="3F557123">
                      <w:pPr>
                        <w:pStyle w:val="4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ind w:left="284" w:hanging="284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成果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实现三柱双断口水平旋转刀闸状态的自动识别，模型识别精度达到约 98%，提升了人工巡检场景下设备状态判断的自动化程度与稳定性</w:t>
                      </w:r>
                    </w:p>
                    <w:p w14:paraId="3D82E022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default" w:eastAsia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26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F6FC6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基于激光雷达的无感智能船舶违章检测平台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F6FC6" w:themeColor="accen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国家级大创项目负责人|优秀结题</w:t>
                      </w:r>
                    </w:p>
                    <w:p w14:paraId="11A3B1F0">
                      <w:pPr>
                        <w:pStyle w:val="4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ind w:left="284" w:hanging="284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负责工作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面向水上交通监管与船舶违章检测场景，参与构建基于激光雷达点云的船舶状态感知平台。负责设计并实现针对船舶不同部位的自适应密度采样算法，在保留关键几何结构的同时降低点云规模与后续处理难度。</w:t>
                      </w:r>
                    </w:p>
                    <w:p w14:paraId="7623C6BE">
                      <w:pPr>
                        <w:pStyle w:val="4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ind w:left="284" w:hanging="284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成果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基于点云几何特征完成船舶吃水线识别，实现船体关键部位定位与吃水状态估计，误差控制在 2cm 以内。项目获国家级大学生创新创业训练计划优秀结题。</w:t>
                      </w:r>
                    </w:p>
                    <w:p w14:paraId="37A9FFAE">
                      <w:pPr>
                        <w:pStyle w:val="4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ind w:left="284" w:hanging="284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团队协作方向：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参与课题组每周技术讨论，分享数据增强策略与调参经验，推动团队整体模型效果提升。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与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团队成员协作完成模型对比实验，验证所提策略在多种卷积结构上的有效性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1D41A0E5">
                      <w:pPr>
                        <w:pStyle w:val="4"/>
                        <w:numPr>
                          <w:numId w:val="0"/>
                        </w:numPr>
                        <w:spacing w:before="0" w:beforeAutospacing="0" w:after="0" w:afterAutospacing="0" w:line="360" w:lineRule="exact"/>
                        <w:ind w:leftChars="0"/>
                        <w:rPr>
                          <w:rFonts w:hint="default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26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  <w:t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  <w:t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  <w:t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  <w:t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  <w:t>基于 3DMM 的三维人脸高质量建模项目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  <w:t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  <w:t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  <w:t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  <w:t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  <w:t>项目成员</w:t>
                      </w:r>
                    </w:p>
                    <w:p w14:paraId="54DF2969">
                      <w:pPr>
                        <w:pStyle w:val="4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ind w:left="284" w:hanging="284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负责工作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围绕三维人脸重建与高质量建模任务，探索基于 3D Morphable Model 的人脸形状、表情与纹理建模方法。项目涉及三维人脸参数化表示、模型拟合、纹理重建与重建质量优化。</w:t>
                      </w:r>
                    </w:p>
                    <w:p w14:paraId="7D02BA28">
                      <w:pPr>
                        <w:pStyle w:val="4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ind w:left="284" w:hanging="284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成果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目前已完成三维人脸建模相关方法调研与基础流程搭建，后续将进一步补充数据来源、模型框架、负责模块、重建效果指标及可视化结果。</w:t>
                      </w:r>
                    </w:p>
                    <w:p w14:paraId="7AB72984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3006090</wp:posOffset>
                </wp:positionV>
                <wp:extent cx="6695440" cy="323850"/>
                <wp:effectExtent l="0" t="0" r="29210" b="0"/>
                <wp:wrapNone/>
                <wp:docPr id="290003285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323850"/>
                          <a:chOff x="0" y="0"/>
                          <a:chExt cx="6695440" cy="323850"/>
                        </a:xfrm>
                      </wpg:grpSpPr>
                      <wpg:grpSp>
                        <wpg:cNvPr id="813104742" name="组合 27"/>
                        <wpg:cNvGrpSpPr/>
                        <wpg:grpSpPr>
                          <a:xfrm>
                            <a:off x="0" y="48898"/>
                            <a:ext cx="1191952" cy="260350"/>
                            <a:chOff x="0" y="0"/>
                            <a:chExt cx="1191952" cy="260350"/>
                          </a:xfrm>
                        </wpg:grpSpPr>
                        <wps:wsp>
                          <wps:cNvPr id="504873935" name="矩形 16"/>
                          <wps:cNvSpPr/>
                          <wps:spPr>
                            <a:xfrm>
                              <a:off x="0" y="0"/>
                              <a:ext cx="961390" cy="26035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54687795" name="梯形 26"/>
                          <wps:cNvSpPr/>
                          <wps:spPr>
                            <a:xfrm>
                              <a:off x="552507" y="0"/>
                              <a:ext cx="639445" cy="26035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1565636708" name="直接连接符 1565636708"/>
                        <wps:cNvCnPr/>
                        <wps:spPr>
                          <a:xfrm>
                            <a:off x="0" y="308060"/>
                            <a:ext cx="66954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04300994" name="文本框 1325256128"/>
                        <wps:cNvSpPr txBox="1"/>
                        <wps:spPr>
                          <a:xfrm>
                            <a:off x="122246" y="0"/>
                            <a:ext cx="81280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700740">
                              <w:pPr>
                                <w:pStyle w:val="4"/>
                                <w:spacing w:before="0" w:beforeAutospacing="0" w:after="240" w:afterAutospacing="0" w:line="360" w:lineRule="exact"/>
                                <w:rPr>
                                  <w:rFonts w:hint="eastAsia" w:eastAsia="微软雅黑"/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  <w:p w14:paraId="38D30B4D">
                              <w:pPr>
                                <w:rPr>
                                  <w:rFonts w:hint="eastAsia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4" o:spid="_x0000_s1026" o:spt="203" style="position:absolute;left:0pt;margin-left:33.85pt;margin-top:236.7pt;height:25.5pt;width:527.2pt;z-index:251664384;mso-width-relative:page;mso-height-relative:page;" coordsize="6695440,323850" o:gfxdata="UEsDBAoAAAAAAIdO4kAAAAAAAAAAAAAAAAAEAAAAZHJzL1BLAwQUAAAACACHTuJAFzC0btsAAAAL&#10;AQAADwAAAGRycy9kb3ducmV2LnhtbE2PwU7DMAyG70i8Q2QkbixNGO0oTSc0AacJiQ1p4pY1Xlut&#10;caoma7e3JzvB0fan399fLM+2YyMOvnWkQMwSYEiVMy3VCr637w8LYD5oMrpzhAou6GFZ3t4UOjdu&#10;oi8cN6FmMYR8rhU0IfQ5575q0Go/cz1SvB3cYHWI41BzM+gphtuOyyRJudUtxQ+N7nHVYHXcnKyC&#10;j0lPr4/ibVwfD6vLz/bpc7cWqNT9nUhegAU8hz8YrvpRHcrotHcnMp51CtIsi6SC+TyVwK6AkFIA&#10;28fVcyaBlwX/36H8BVBLAwQUAAAACACHTuJAxTyLaloEAACGDQAADgAAAGRycy9lMm9Eb2MueG1s&#10;7VdNbyM1GL4j8R+sudPM90fUdNVtaYVU2EoFcXY8ng/ksQfbadI9I+CEOHEBgVgJJKSVuHBDiF+z&#10;WX4Grz0zSZo2EBZ1uXBJ7LHntd9nHj/P68NHi4ahaypVLfjE8Q5cB1FORF7zcuJ88P7ZW6mDlMY8&#10;x0xwOnFuqHIeHb35xuG8HVNfVILlVCIIwtV43k6cSut2PBopUtEGqwPRUg6DhZAN1tCV5SiXeA7R&#10;GzbyXTcezYXMWykIVQqennaDTh9R7hNQFEVN6Kkgs4Zy3UWVlGENKamqbpVzZHdbFJToJ0WhqEZs&#10;4kCm2v7CItCemt/R0SEelxK3VU36LeB9trCVU4NrDouuQp1ijdFM1ndCNTWRQolCHxDRjLpELCKQ&#10;heduYXMuxay1uZTjedmuQIcPtYX6K4cl711fSlTnE8fPXNcN/DRyEMcNfPiXv37y4svPURAakOZt&#10;OYa557K9ai9l/6DseibvRSEb8w8ZoYWF92YFL11oROBhHGdRGALyBMYCP0ijHn9SwUe68xqp3v7r&#10;F0fDsiOzu9VmVp2HxSv1As8Nk9DfwstPXhmvME2ztKPkgJnnZV4WwRoGMz92g30x2/HiTszgMKs1&#10;w9S/Y9hVhVtqiasMa3qGRW6YJkEWrBn23U8vfnuGvLhDzM5d0UuNFTBtX25lsRdkPbXWMK2yxeNW&#10;Kn1ORYNMY+JIUAZ7YPH1hdLAZ5g6TDFrKsHq/KxmzHZkOT1hEl1joyKPoyCL7Lts1rwr8u5xEsHx&#10;MXlAINXN79qbgRhHc9BcP4GpiGBQzwJUC5pNCydQ8dJBmJUgy0RLuwIXZg8QtdvdKVZVt5zdX0eV&#10;ptYgyKxuJk4Ke1jtgnHzGrUi2Oc4bwdUTWsq8hv4NFKzE9HJI+akEqCOZnmTipkFtDDH/zXwA4ge&#10;xmmSALq9BC2f/WwI4v8zgkSRH7mJg+5RoCALQ4h++zDtZokGY6BPRZ2vqWIwLfN+fzj/yEFFw8Ay&#10;gBsoymJ/4IDl1f+0slawk1Zr4X5dFIviKA7ixIUip3e5r39ZfvHDH79/C78vn/+IvPUMOAGG9yBg&#10;J7z3vOH4DM6zZXiBm7pxb2qDgt9yvYEdg10OktOrEqu5kU083qFKG3LQS0nmgiHsJSUPo2gmgYdQ&#10;pf9AfVI3DFw3y8KBGsuvPlt+83z5/afIC3zQlNjzrTv3pDBOhfTisYDSxhscbIdneb7vh/F9kpRC&#10;UOsGt2qi3ZL0d8Z1hyKxKRkMp1YjENx4g1X3br8mI72YLnrGD8YgunJZteSshu98gZW+xBLEDigH&#10;Nwj9BH4KJsDSRN9yEPjH0/uem/lQVMCog+Ygq2B3H8+wpA5i73AoNzLPlobadsIoASFFcnNkujnC&#10;Z431LA/uKi0Z7GvDyQopmg/honFsVoVQgwSB2XbNE93dAuCiQujxsZ0EJXmL9QW/aon5pB1oxzMt&#10;itqWCAamDptNb7QiBuW5Ffv+KmHq/82+nb++Ph39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4GAABbQ29udGVudF9UeXBlc10ueG1sUEsBAhQA&#10;CgAAAAAAh07iQAAAAAAAAAAAAAAAAAYAAAAAAAAAAAAQAAAAsAUAAF9yZWxzL1BLAQIUABQAAAAI&#10;AIdO4kCKFGY80QAAAJQBAAALAAAAAAAAAAEAIAAAANQFAABfcmVscy8ucmVsc1BLAQIUAAoAAAAA&#10;AIdO4kAAAAAAAAAAAAAAAAAEAAAAAAAAAAAAEAAAAAAAAABkcnMvUEsBAhQAFAAAAAgAh07iQBcw&#10;tG7bAAAACwEAAA8AAAAAAAAAAQAgAAAAIgAAAGRycy9kb3ducmV2LnhtbFBLAQIUABQAAAAIAIdO&#10;4kDFPItqWgQAAIYNAAAOAAAAAAAAAAEAIAAAACoBAABkcnMvZTJvRG9jLnhtbFBLBQYAAAAABgAG&#10;AFkBAAD2BwAAAAA=&#10;">
                <o:lock v:ext="edit" aspectratio="f"/>
                <v:group id="组合 27" o:spid="_x0000_s1026" o:spt="203" style="position:absolute;left:0;top:48898;height:260350;width:1191952;" coordsize="1191952,260350" o:gfxdata="UEsDBAoAAAAAAIdO4kAAAAAAAAAAAAAAAAAEAAAAZHJzL1BLAwQUAAAACACHTuJAB9wJmMQAAADi&#10;AAAADwAAAGRycy9kb3ducmV2LnhtbEWPT2sCMRTE74V+h/AK3moS/7SyNUqRKj2IoBZKb4/Nc3dx&#10;87Js4q5++0Yo9DjMzG+Y+fLqatFRGyrPBvRQgSDOva24MPB1XD/PQISIbLH2TAZuFGC5eHyYY2Z9&#10;z3vqDrEQCcIhQwNljE0mZchLchiGviFO3sm3DmOSbSFti32Cu1qOlHqRDitOCyU2tCopPx8uzsCm&#10;x/59rD+67fm0uv0cp7vvrSZjBk9avYGIdI3/4b/2pzUw02OtJq+TEdwvpTsgF7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AfcCZjEAAAA4gAAAA8AAAAAAAAAAQAgAAAAIgAAAGRycy9kb3du&#10;cmV2LnhtbFBLAQIUABQAAAAIAIdO4kAzLwWeOwAAADkAAAAVAAAAAAAAAAEAIAAAABMBAABkcnMv&#10;Z3JvdXBzaGFwZXhtbC54bWxQSwUGAAAAAAYABgBgAQAA0AMAAAAA&#10;">
                  <o:lock v:ext="edit" aspectratio="f"/>
                  <v:rect id="矩形 16" o:spid="_x0000_s1026" o:spt="1" style="position:absolute;left:0;top:0;height:260350;width:961390;v-text-anchor:middle;" fillcolor="#0B5395 [2404]" filled="t" stroked="f" coordsize="21600,21600" o:gfxdata="UEsDBAoAAAAAAIdO4kAAAAAAAAAAAAAAAAAEAAAAZHJzL1BLAwQUAAAACACHTuJAsge5f8UAAADi&#10;AAAADwAAAGRycy9kb3ducmV2LnhtbEWPzU7DMBCE70h9B2srcaN2WgJtqFsJRBGHXAhI7XEVL0nU&#10;eB1s94+nx0hIHEcz841muT7bXhzJh86xhmyiQBDXznTcaPh439zMQYSIbLB3TBouFGC9Gl0tsTDu&#10;xG90rGIjEoRDgRraGIdCylC3ZDFM3ECcvE/nLcYkfSONx1OC215OlbqTFjtOCy0O9NRSva8OVsP3&#10;l7rkMivdS1X6zePzNhy2u1Lr63GmHkBEOsf/8F/71WjI1e38fraY5fB7Kd0Bufo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IHuX/FAAAA4gAAAA8AAAAAAAAAAQAgAAAAIgAAAGRycy9kb3ducmV2LnhtbFBLAQIUABQAAAAI&#10;AIdO4kAzLwWeOwAAADkAAAAQAAAAAAAAAAEAIAAAABQBAABkcnMvc2hhcGV4bWwueG1sUEsFBgAA&#10;AAAGAAYAWwEAAL4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梯形 26" o:spid="_x0000_s1026" style="position:absolute;left:552507;top:0;height:260350;width:639445;v-text-anchor:middle;" fillcolor="#0B5395 [2404]" filled="t" stroked="f" coordsize="639445,260350" o:gfxdata="UEsDBAoAAAAAAIdO4kAAAAAAAAAAAAAAAAAEAAAAZHJzL1BLAwQUAAAACACHTuJARLWUTsIAAADj&#10;AAAADwAAAGRycy9kb3ducmV2LnhtbEVPzWrCQBC+F/oOywi91U1sY2J09SCU9iAUtYrHMTsmodnZ&#10;kF1jfPtuodDjfP+zWA2mET11rrasIB5HIIgLq2suFXzt354zEM4ja2wsk4I7OVgtHx8WmGt74y31&#10;O1+KEMIuRwWV920upSsqMujGtiUO3MV2Bn04u1LqDm8h3DRyEkVTabDm0FBhS+uKiu/d1SjIDi+n&#10;Y5IWcj/08fXyeXb83myUehrF0RyEp8H/i//cHzrMnyWv0yxNZwn8/hQAkM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S1&#10;lE7CAAAA4wAAAA8AAAAAAAAAAQAgAAAAIgAAAGRycy9kb3ducmV2LnhtbFBLAQIUABQAAAAIAIdO&#10;4kAzLwWeOwAAADkAAAAQAAAAAAAAAAEAIAAAABEBAABkcnMvc2hhcGV4bWwueG1sUEsFBgAAAAAG&#10;AAYAWwEAALsDAAAAAA==&#10;" path="m0,260350l155220,0,484224,0,639445,260350xe">
                    <v:path o:connectlocs="319722,0;77610,130175;319722,260350;561834,13017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line id="_x0000_s1026" o:spid="_x0000_s1026" o:spt="20" style="position:absolute;left:0;top:308060;height:0;width:6695440;" filled="f" stroked="t" coordsize="21600,21600" o:gfxdata="UEsDBAoAAAAAAIdO4kAAAAAAAAAAAAAAAAAEAAAAZHJzL1BLAwQUAAAACACHTuJAWU/CAsQAAADj&#10;AAAADwAAAGRycy9kb3ducmV2LnhtbEWPQUvEMBCF74L/IYzgRdxkKxu1bnYRQVAE0SricWzGtthM&#10;ShPb+u+dg+Bx5r1575vtfgm9mmhMXWQH65UBRVxH33Hj4PXl9vQCVMrIHvvI5OCHEux3hwdbLH2c&#10;+ZmmKjdKQjiV6KDNeSi1TnVLAdMqDsSifcYxYJZxbLQfcZbw0OvCGKsDdiwNLQ5001L9VX0HB/cf&#10;78uTLU4o2OuH6dEWl/NblZ07PlqbK1CZlvxv/ru+84K/sRt7Zs+NQMtPsgC9+w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WU/CAsQAAADjAAAADwAAAAAAAAABACAAAAAiAAAAZHJzL2Rvd25yZXYueG1sUEsBAhQAFAAAAAgA&#10;h07iQDMvBZ47AAAAOQAAABAAAAAAAAAAAQAgAAAAEwEAAGRycy9zaGFwZXhtbC54bWxQSwUGAAAA&#10;AAYABgBbAQAAvQMAAAAA&#10;">
                  <v:fill on="f" focussize="0,0"/>
                  <v:stroke weight="1.5pt" color="#0B5395 [2404]" miterlimit="8" joinstyle="miter"/>
                  <v:imagedata o:title=""/>
                  <o:lock v:ext="edit" aspectratio="f"/>
                </v:line>
                <v:shape id="文本框 1325256128" o:spid="_x0000_s1026" o:spt="202" type="#_x0000_t202" style="position:absolute;left:122246;top:0;height:323850;width:812800;" filled="f" stroked="f" coordsize="21600,21600" o:gfxdata="UEsDBAoAAAAAAIdO4kAAAAAAAAAAAAAAAAAEAAAAZHJzL1BLAwQUAAAACACHTuJApnCkQMIAAADj&#10;AAAADwAAAGRycy9kb3ducmV2LnhtbEVPS2sCMRC+C/0PYQq9aaJVWbdGKQvSInrQeultuhl3l24m&#10;203q69cbQfA433um85OtxYFaXznW0O8pEMS5MxUXGnZfi24Cwgdkg7Vj0nAmD/PZU2eKqXFH3tBh&#10;GwoRQ9inqKEMoUml9HlJFn3PNcSR27vWYohnW0jT4jGG21oOlBpLixXHhhIbykrKf7f/VsMyW6xx&#10;8zOwyaXOPlb79+Zv9z3S+uW5r95ABDqFh/ju/jRxfqKGr0pNJkO4/RQBkLMr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Zw&#10;pEDCAAAA4wAAAA8AAAAAAAAAAQAgAAAAIgAAAGRycy9kb3ducmV2LnhtbFBLAQIUABQAAAAIAIdO&#10;4kAzLwWeOwAAADkAAAAQAAAAAAAAAAEAIAAAABEBAABkcnMvc2hhcGV4bWwueG1sUEsFBgAAAAAG&#10;AAYAWwEAALs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4700740">
                        <w:pPr>
                          <w:pStyle w:val="4"/>
                          <w:spacing w:before="0" w:beforeAutospacing="0" w:after="240" w:afterAutospacing="0" w:line="360" w:lineRule="exact"/>
                          <w:rPr>
                            <w:rFonts w:hint="eastAsia" w:eastAsia="微软雅黑"/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 w:themeColor="background1"/>
                            <w:kern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  <w:p w14:paraId="38D30B4D">
                        <w:pPr>
                          <w:rPr>
                            <w:rFonts w:hint="eastAsia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9192895</wp:posOffset>
                </wp:positionV>
                <wp:extent cx="6695440" cy="323850"/>
                <wp:effectExtent l="0" t="0" r="29210" b="0"/>
                <wp:wrapNone/>
                <wp:docPr id="697121388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323850"/>
                          <a:chOff x="0" y="0"/>
                          <a:chExt cx="6695440" cy="323850"/>
                        </a:xfrm>
                      </wpg:grpSpPr>
                      <wpg:grpSp>
                        <wpg:cNvPr id="987908692" name="组合 30"/>
                        <wpg:cNvGrpSpPr/>
                        <wpg:grpSpPr>
                          <a:xfrm>
                            <a:off x="0" y="44008"/>
                            <a:ext cx="1191953" cy="260350"/>
                            <a:chOff x="0" y="0"/>
                            <a:chExt cx="1191953" cy="260350"/>
                          </a:xfrm>
                        </wpg:grpSpPr>
                        <wps:wsp>
                          <wps:cNvPr id="376493267" name="矩形 16"/>
                          <wps:cNvSpPr/>
                          <wps:spPr>
                            <a:xfrm>
                              <a:off x="0" y="0"/>
                              <a:ext cx="961390" cy="26035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2161371" name="梯形 26"/>
                          <wps:cNvSpPr/>
                          <wps:spPr>
                            <a:xfrm>
                              <a:off x="552508" y="0"/>
                              <a:ext cx="639445" cy="26035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267688382" name="直接连接符 267688382"/>
                        <wps:cNvCnPr/>
                        <wps:spPr>
                          <a:xfrm>
                            <a:off x="0" y="298280"/>
                            <a:ext cx="66954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63121185" name="文本框 833834321"/>
                        <wps:cNvSpPr txBox="1"/>
                        <wps:spPr>
                          <a:xfrm>
                            <a:off x="112466" y="0"/>
                            <a:ext cx="83820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EB4808">
                              <w:pPr>
                                <w:pStyle w:val="4"/>
                                <w:spacing w:before="0" w:beforeAutospacing="0" w:after="240" w:afterAutospacing="0" w:line="36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荣誉奖项</w:t>
                              </w:r>
                            </w:p>
                            <w:p w14:paraId="58373A97">
                              <w:pPr>
                                <w:rPr>
                                  <w:rFonts w:hint="eastAsia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7" o:spid="_x0000_s1026" o:spt="203" style="position:absolute;left:0pt;margin-left:33.3pt;margin-top:723.85pt;height:25.5pt;width:527.2pt;z-index:251665408;mso-width-relative:page;mso-height-relative:page;" coordsize="6695440,323850" o:gfxdata="UEsDBAoAAAAAAIdO4kAAAAAAAAAAAAAAAAAEAAAAZHJzL1BLAwQUAAAACACHTuJARB3actsAAAAN&#10;AQAADwAAAGRycy9kb3ducmV2LnhtbE2PTU+DQBCG7yb+h82YeLPL1goVWRrTqKemia2J8baFKZCy&#10;s4TdQvvvHU56nHeevB/Z6mJbMWDvG0ca1CwCgVS4sqFKw9f+/WEJwgdDpWkdoYYreljltzeZSUs3&#10;0icOu1AJNiGfGg11CF0qpS9qtMbPXIfEv6PrrQl89pUsezOyuW3lPIpiaU1DnFCbDtc1Fqfd2Wr4&#10;GM34+qjehs3puL7+7J+23xuFWt/fqegFRMBL+INhqs/VIedOB3em0otWQxzHTLK+WCQJiIlQc8Xz&#10;DpP2vExA5pn8vyL/BVBLAwQUAAAACACHTuJARechfVIEAACBDQAADgAAAGRycy9lMm9Eb2MueG1s&#10;7VdLb2M1GN0j8R+su6e5j9xX1HTUaWmFVJhKBbF2fH0fyNe+2E6TzhoBK8SKDQjESCAhjcSGHUL8&#10;msnwM/js+0iaNhBmNF2xSfy6n+3j43M+Hz5a1gxdU6kqwaeOd+A6iHIisooXU+ejD8/eSRykNOYZ&#10;ZoLTqXNDlfPo6O23DhfNhPqiFCyjEkEQriaLZuqUWjeT0UiRktZYHYiGcujMhayxhqosRpnEC4he&#10;s5HvutFoIWTWSEGoUtB62nY6XUS5T0CR5xWhp4LMa8p1G1VShjVsSZVVo5wju9o8p0Q/yXNFNWJT&#10;B3aq7S9MAuWZ+R0dHeJJIXFTVqRbAt5nCVt7qnHFYdIh1CnWGM1ldSdUXREplMj1ARH1qN2IRQR2&#10;4blb2JxLMW/sXorJomgG0OGgtlB/5bDkg+tLiaps6kRp7PlekMDxc1zDwb/8/bMXX3+JgtiAtGiK&#10;CYw9l81Vcym7hqKtmX0vc1mbf9gRWlp4bwZ46VIjAo1RlIbjMSBPoC/wgyTs8CclHNKdz0j57j9/&#10;OOqnHZnVDYsZKm8WrzSJUzeJUn8bL7upV8ILwHGTlpI9Zp6XemkYtJj5kRvsi9mOD3diBpdZrRmm&#10;Xo9hVyVuqCWuMqzpGBbE0TgN/CgeEPvhlxd/PENe1DLMjh3opSYKmLYvt9LIC9KOWmuYht3iSSOV&#10;PqeiRqYwdSQog72w+PpCaeAzDO2HmDmVYFV2VjFmK7KYnTCJrrFRkcdhkIb2Wzav3xdZ2xyHrmtP&#10;HgKpdrwNeisQ42gBmuvHMBQRDOqZg2pBsW7gBipeOAizAmSZaGln4MKswYqUWd0pVmU7nQ3bUqWu&#10;NAgyq+qpk8AahlUwbtZOrQh2e1w0PaqmNBPZDRyN1OxEtPKIOSkFqKOZ3mBiRgEtzPV/AH6Evhd5&#10;Qez19Fg9+9XQw/9v9AhDP4RbhO7RnyAdj8Ptq7SbIxpsgT4VVbYmikG0yDqBxNknDsprBoYBzEBh&#10;Gvk9Ayyr/ieVNYKdpFrL9gMRDKQnSpIgWUv2t7+tvvrprz+/h9+Xz38GqvUDrMNZQTrhnd/1V6d3&#10;nS2z89PETzpD69X7luP13OitspebTpFYxY1k4skORdqQgk5GUhfMYC8ZuSVCnTq9vpq9KUV6eOXx&#10;3SiA5MdLQB3a5Gf1zRer756vfvwcJUGQBOPA97ZMCunlYwFZzdC+w648zx9H0X16ZJhojeBWOrRb&#10;j/7Ns+4wJDLZgqHU0APBjS1YYW/Xa5RdL2fLjvC9J4g2U1YNOavAeC6w0pdYgtIB4+DxoJ/AT84E&#10;uJnoSg4C63h6X7sZD/kE9DpoAZoKTvfpHEvqIPYeh0wj9WxWqG1lHMagokhu9sw2e/i8tnYFNgGr&#10;651rw8RyKeqP4Y1xbGaFUL3+gM+2xRPdPgDgjULo8bEdBNl4g/UFv2qIOdIWtOO5FnllswMDU4vN&#10;pi1aBYPM3Cp994owqf9m3Y5fv5yO/g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BEHdpy2wAAAA0B&#10;AAAPAAAAAAAAAAEAIAAAACIAAABkcnMvZG93bnJldi54bWxQSwECFAAUAAAACACHTuJARechfVIE&#10;AACBDQAADgAAAAAAAAABACAAAAAqAQAAZHJzL2Uyb0RvYy54bWxQSwUGAAAAAAYABgBZAQAA7gcA&#10;AAAA&#10;">
                <o:lock v:ext="edit" aspectratio="f"/>
                <v:group id="组合 30" o:spid="_x0000_s1026" o:spt="203" style="position:absolute;left:0;top:44008;height:260350;width:1191953;" coordsize="1191953,260350" o:gfxdata="UEsDBAoAAAAAAIdO4kAAAAAAAAAAAAAAAAAEAAAAZHJzL1BLAwQUAAAACACHTuJA6MpDUcQAAADi&#10;AAAADwAAAGRycy9kb3ducmV2LnhtbEWPQWvCQBSE74X+h+UVetPdWLRJ6ipFqniQQrVQentkn0kw&#10;+zZkt4n+e1cQehxm5htmvjzbRvTU+dqxhmSsQBAXztRcavg+rEcpCB+QDTaOScOFPCwXjw9zzI0b&#10;+Iv6fShFhLDPUUMVQptL6YuKLPqxa4mjd3SdxRBlV0rT4RDhtpETpWbSYs1xocKWVhUVp/2f1bAZ&#10;cHh/ST763em4uvwepp8/u4S0fn5K1BuIQOfwH763t0ZDlr5mKp1lE7hdindALq5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jKQ1HEAAAA4gAAAA8AAAAAAAAAAQAgAAAAIgAAAGRycy9kb3du&#10;cmV2LnhtbFBLAQIUABQAAAAIAIdO4kAzLwWeOwAAADkAAAAVAAAAAAAAAAEAIAAAABMBAABkcnMv&#10;Z3JvdXBzaGFwZXhtbC54bWxQSwUGAAAAAAYABgBgAQAA0AMAAAAA&#10;">
                  <o:lock v:ext="edit" aspectratio="f"/>
                  <v:rect id="矩形 16" o:spid="_x0000_s1026" o:spt="1" style="position:absolute;left:0;top:0;height:260350;width:961390;v-text-anchor:middle;" fillcolor="#0B5395 [2404]" filled="t" stroked="f" coordsize="21600,21600" o:gfxdata="UEsDBAoAAAAAAIdO4kAAAAAAAAAAAAAAAAAEAAAAZHJzL1BLAwQUAAAACACHTuJANPLGv8UAAADi&#10;AAAADwAAAGRycy9kb3ducmV2LnhtbEWPzU7DMBCE70h9B2srcaN2WkhpqFsJRBGHXAhI5biKt0lE&#10;vA62+8fT40pIHEcz841muT7ZXhzIh86xhmyiQBDXznTcaPh439zcgwgR2WDvmDScKcB6NbpaYmHc&#10;kd/oUMVGJAiHAjW0MQ6FlKFuyWKYuIE4eTvnLcYkfSONx2OC215OlcqlxY7TQosDPbVUf1V7q+Hn&#10;W53vZFa6l6r0m8fnbdhvP0utr8eZegAR6RT/w3/tV6NhNs9vF7NpPofLpXQH5Oo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DTyxr/FAAAA4gAAAA8AAAAAAAAAAQAgAAAAIgAAAGRycy9kb3ducmV2LnhtbFBLAQIUABQAAAAI&#10;AIdO4kAzLwWeOwAAADkAAAAQAAAAAAAAAAEAIAAAABQBAABkcnMvc2hhcGV4bWwueG1sUEsFBgAA&#10;AAAGAAYAWwEAAL4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梯形 26" o:spid="_x0000_s1026" style="position:absolute;left:552508;top:0;height:260350;width:639445;v-text-anchor:middle;" fillcolor="#0B5395 [2404]" filled="t" stroked="f" coordsize="639445,260350" o:gfxdata="UEsDBAoAAAAAAIdO4kAAAAAAAAAAAAAAAAAEAAAAZHJzL1BLAwQUAAAACACHTuJAwqp5k8MAAADh&#10;AAAADwAAAGRycy9kb3ducmV2LnhtbEWPT2vCQBTE70K/w/IK3nSzikZSVw+C6EEo/mnp8TX7TEKz&#10;b0N2jem3dwsFj8PM/IZZrntbi45aXznWoMYJCOLcmYoLDZfzdrQA4QOywdoxafglD+vVy2CJmXF3&#10;PlJ3CoWIEPYZaihDaDIpfV6SRT92DXH0rq61GKJsC2lavEe4reUkSebSYsVxocSGNiXlP6eb1bD4&#10;mH59ztJcnvtO3a7v35539UHr4atK3kAE6sMz/N/eGw2ziZqraarg71F8A3L1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C&#10;qnmTwwAAAOEAAAAPAAAAAAAAAAEAIAAAACIAAABkcnMvZG93bnJldi54bWxQSwECFAAUAAAACACH&#10;TuJAMy8FnjsAAAA5AAAAEAAAAAAAAAABACAAAAASAQAAZHJzL3NoYXBleG1sLnhtbFBLBQYAAAAA&#10;BgAGAFsBAAC8AwAAAAA=&#10;" path="m0,260350l155220,0,484224,0,639445,260350xe">
                    <v:path o:connectlocs="319722,0;77610,130175;319722,260350;561834,13017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line id="_x0000_s1026" o:spid="_x0000_s1026" o:spt="20" style="position:absolute;left:0;top:298280;height:0;width:6695440;" filled="f" stroked="t" coordsize="21600,21600" o:gfxdata="UEsDBAoAAAAAAIdO4kAAAAAAAAAAAAAAAAAEAAAAZHJzL1BLAwQUAAAACACHTuJARJPaJ8MAAADi&#10;AAAADwAAAGRycy9kb3ducmV2LnhtbEWPUUvDMBSF3wX/Q7iCL+LSRci6umyIICiCaCdjj3fNtS02&#10;N6WJbf33RhB8PJxzvsPZ7GbXiZGG0Ho2sFxkIIgrb1uuDbzvH65zECEiW+w8k4FvCrDbnp9tsLB+&#10;4jcay1iLBOFQoIEmxr6QMlQNOQwL3xMn78MPDmOSQy3tgFOCu06qLNPSYctpocGe7huqPssvZ+Dp&#10;dJxftboip++exxet1tOhjMZcXiyzWxCR5vgf/ms/WgNKr3Se3+QKfi+lOyC3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E&#10;k9onwwAAAOIAAAAPAAAAAAAAAAEAIAAAACIAAABkcnMvZG93bnJldi54bWxQSwECFAAUAAAACACH&#10;TuJAMy8FnjsAAAA5AAAAEAAAAAAAAAABACAAAAASAQAAZHJzL3NoYXBleG1sLnhtbFBLBQYAAAAA&#10;BgAGAFsBAAC8AwAAAAA=&#10;">
                  <v:fill on="f" focussize="0,0"/>
                  <v:stroke weight="1.5pt" color="#0B5395 [2404]" miterlimit="8" joinstyle="miter"/>
                  <v:imagedata o:title=""/>
                  <o:lock v:ext="edit" aspectratio="f"/>
                </v:line>
                <v:shape id="文本框 833834321" o:spid="_x0000_s1026" o:spt="202" type="#_x0000_t202" style="position:absolute;left:112466;top:0;height:323850;width:838200;" filled="f" stroked="f" coordsize="21600,21600" o:gfxdata="UEsDBAoAAAAAAIdO4kAAAAAAAAAAAAAAAAAEAAAAZHJzL1BLAwQUAAAACACHTuJAEMCeRcUAAADj&#10;AAAADwAAAGRycy9kb3ducmV2LnhtbEWPQWsCMRSE74X+h/AKvdUkW5RlaxRZEEupB62X3l43z93F&#10;zcu6SdX215tCweMwM98w0/nFdeJEQ2g9G9AjBYK48rbl2sDuY/mUgwgR2WLnmQz8UID57P5uioX1&#10;Z97QaRtrkSAcCjTQxNgXUoaqIYdh5Hvi5O394DAmOdTSDnhOcNfJTKmJdNhyWmiwp7Kh6rD9dgbe&#10;yuUaN1+Zy3+7cvW+X/TH3efYmMcHrV5ARLrEW/i//WoNZGryrDOt8zH8fUp/QM6u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DAnkXFAAAA4wAAAA8AAAAAAAAAAQAgAAAAIgAAAGRycy9kb3ducmV2LnhtbFBLAQIUABQAAAAI&#10;AIdO4kAzLwWeOwAAADkAAAAQAAAAAAAAAAEAIAAAABQBAABkcnMvc2hhcGV4bWwueG1sUEsFBgAA&#10;AAAGAAYAWwEAAL4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7EB4808">
                        <w:pPr>
                          <w:pStyle w:val="4"/>
                          <w:spacing w:before="0" w:beforeAutospacing="0" w:after="240" w:afterAutospacing="0" w:line="36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荣誉奖项</w:t>
                        </w:r>
                      </w:p>
                      <w:p w14:paraId="58373A97">
                        <w:pPr>
                          <w:rPr>
                            <w:rFonts w:hint="eastAsia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bookmarkStart w:id="2" w:name="_GoBack"/>
      <w:bookmarkEnd w:id="2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342900</wp:posOffset>
                </wp:positionH>
                <wp:positionV relativeFrom="paragraph">
                  <wp:posOffset>9468485</wp:posOffset>
                </wp:positionV>
                <wp:extent cx="7027545" cy="1078865"/>
                <wp:effectExtent l="0" t="0" r="0" b="0"/>
                <wp:wrapNone/>
                <wp:docPr id="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7545" cy="10788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DCA195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default" w:ascii="微软雅黑" w:hAnsi="微软雅黑" w:eastAsia="微软雅黑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国家级：</w:t>
                            </w:r>
                            <w:r>
                              <w:rPr>
                                <w:rFonts w:hint="eastAsia" w:ascii="Arial" w:hAnsi="Arial" w:eastAsia="微软雅黑" w:cs="Arial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国家奖学金（2023-2024、2024-2025）、国家级大学生创新创业训练大赛优秀结题（2025-2026）</w:t>
                            </w:r>
                          </w:p>
                          <w:p w14:paraId="47BCA542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default" w:ascii="微软雅黑" w:hAnsi="微软雅黑" w:eastAsia="微软雅黑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校级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bookmarkStart w:id="0" w:name="OLE_LINK1"/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校级三好学生（20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2025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  <w:bookmarkEnd w:id="0"/>
                            <w:r>
                              <w:rPr>
                                <w:rFonts w:hint="eastAsia" w:ascii="Arial" w:hAnsi="Arial" w:eastAsia="微软雅黑" w:cs="Arial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校级优秀学生干部（20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24、2025）</w:t>
                            </w:r>
                            <w:r>
                              <w:rPr>
                                <w:rFonts w:hint="eastAsia" w:ascii="Arial" w:hAnsi="Arial" w:eastAsia="微软雅黑" w:cs="Arial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Arial" w:hAnsi="Arial" w:eastAsia="微软雅黑" w:cs="Arial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优秀共青团干部（2024、2025）</w:t>
                            </w:r>
                          </w:p>
                          <w:p w14:paraId="2F83A1B0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default" w:ascii="Arial" w:hAnsi="Arial" w:eastAsia="微软雅黑" w:cs="Arial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企业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Arial" w:hAnsi="Arial" w:eastAsia="微软雅黑" w:cs="Arial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腾讯捐赠奖学金（2024-2025）</w:t>
                            </w:r>
                          </w:p>
                          <w:p w14:paraId="4CBE3C14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27pt;margin-top:745.55pt;height:84.95pt;width:553.35pt;mso-position-horizontal-relative:margin;z-index:251662336;mso-width-relative:page;mso-height-relative:page;" filled="f" stroked="f" coordsize="21600,21600" o:gfxdata="UEsDBAoAAAAAAIdO4kAAAAAAAAAAAAAAAAAEAAAAZHJzL1BLAwQUAAAACACHTuJAVrVsstgAAAAN&#10;AQAADwAAAGRycy9kb3ducmV2LnhtbE2PQU/DMAyF70j8h8hI3FgS6CrWNd0BxBXEBki7ZY3XVjRO&#10;1WRr+fd4J7jZfk/P3ys3s+/FGcfYBTKgFwoEUh1cR42Bj93L3SOImCw52wdCAz8YYVNdX5W2cGGi&#10;dzxvUyM4hGJhDbQpDYWUsW7R27gIAxJrxzB6m3gdG+lGO3G47+W9Urn0tiP+0NoBn1qsv7cnb+Dz&#10;9bj/ytRb8+yXwxRmJcmvpDG3N1qtQSSc058ZLviMDhUzHcKJXBS9gWXGVRLfs5XWIC4O/ZBzmwNP&#10;ea4VyKqU/1tUv1BLAwQUAAAACACHTuJAzIXY8LoBAABfAwAADgAAAGRycy9lMm9Eb2MueG1srVPB&#10;jtMwEL0j8Q+W7zRppbZR1HQFVMsFAdLCB7iO3ViKPcbjNukPwB9w4sKd7+p3ME6yXbR72cNeHHtm&#10;/Oa9N87mprctO6mABlzF57OcM+Uk1MYdKv7t6+2bgjOMwtWiBacqflbIb7avX206X6oFNNDWKjAC&#10;cVh2vuJNjL7MMpSNsgJn4JWjpIZgRaRjOGR1EB2h2zZb5Pkq6yDUPoBUiBTdjUk+IYbnAILWRqod&#10;yKNVLo6oQbUikiRsjEe+HdhqrWT8rDWqyNqKk9I4rNSE9vu0ZtuNKA9B+MbIiYJ4DoVHmqwwjppe&#10;oXYiCnYM5gmUNTIAgo4zCTYbhQyOkIp5/sibu0Z4NWghq9FfTceXg5WfTl8CM3XFF5w5YWngl18/&#10;L7//Xv78YMtF8qfzWFLZnafC2L+Dnl7NfRwpmGT3Otj0JUGM8uTu+equ6iOTFFwV6+W6oJSk3Dxf&#10;F8VqmXCyh+s+YPygwLK0qXig8Q2uitNHjGPpfUnq5uDWtG2KJ44jl7SL/b6fiO+hPhPvjiZccfx+&#10;FEFxFmL7HoYHMaK8PUbQZmiQro93JlTyfaA4vZE02P/PQ9XDf7H9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Fa1bLLYAAAADQEAAA8AAAAAAAAAAQAgAAAAIgAAAGRycy9kb3ducmV2LnhtbFBLAQIU&#10;ABQAAAAIAIdO4kDMhdjwugEAAF8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ADCA195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default" w:ascii="微软雅黑" w:hAnsi="微软雅黑" w:eastAsia="微软雅黑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国家级：</w:t>
                      </w:r>
                      <w:r>
                        <w:rPr>
                          <w:rFonts w:hint="eastAsia" w:ascii="Arial" w:hAnsi="Arial" w:eastAsia="微软雅黑" w:cs="Arial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国家奖学金（2023-2024、2024-2025）、国家级大学生创新创业训练大赛优秀结题（2025-2026）</w:t>
                      </w:r>
                    </w:p>
                    <w:p w14:paraId="47BCA542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default" w:ascii="微软雅黑" w:hAnsi="微软雅黑" w:eastAsia="微软雅黑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校级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  <w:bookmarkStart w:id="0" w:name="OLE_LINK1"/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校级三好学生（20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24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2025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）</w:t>
                      </w:r>
                      <w:bookmarkEnd w:id="0"/>
                      <w:r>
                        <w:rPr>
                          <w:rFonts w:hint="eastAsia" w:ascii="Arial" w:hAnsi="Arial" w:eastAsia="微软雅黑" w:cs="Arial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校级优秀学生干部（20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24、2025）</w:t>
                      </w:r>
                      <w:r>
                        <w:rPr>
                          <w:rFonts w:hint="eastAsia" w:ascii="Arial" w:hAnsi="Arial" w:eastAsia="微软雅黑" w:cs="Arial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Arial" w:hAnsi="Arial" w:eastAsia="微软雅黑" w:cs="Arial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优秀共青团干部（2024、2025）</w:t>
                      </w:r>
                    </w:p>
                    <w:p w14:paraId="2F83A1B0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default" w:ascii="Arial" w:hAnsi="Arial" w:eastAsia="微软雅黑" w:cs="Arial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企业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Arial" w:hAnsi="Arial" w:eastAsia="微软雅黑" w:cs="Arial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腾讯捐赠奖学金（2024-2025）</w:t>
                      </w:r>
                    </w:p>
                    <w:p w14:paraId="4CBE3C14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395605</wp:posOffset>
                </wp:positionH>
                <wp:positionV relativeFrom="paragraph">
                  <wp:posOffset>826135</wp:posOffset>
                </wp:positionV>
                <wp:extent cx="5280660" cy="558800"/>
                <wp:effectExtent l="0" t="0" r="0" b="0"/>
                <wp:wrapNone/>
                <wp:docPr id="43149116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0833" cy="558562"/>
                          <a:chOff x="0" y="0"/>
                          <a:chExt cx="5280833" cy="558562"/>
                        </a:xfrm>
                      </wpg:grpSpPr>
                      <wps:wsp>
                        <wps:cNvPr id="469326508" name="文本框 14"/>
                        <wps:cNvSpPr txBox="1"/>
                        <wps:spPr>
                          <a:xfrm>
                            <a:off x="1696774" y="234712"/>
                            <a:ext cx="1553210" cy="3238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892587C">
                              <w:pPr>
                                <w:pStyle w:val="4"/>
                                <w:spacing w:before="0" w:beforeAutospacing="0" w:after="0" w:afterAutospacing="0" w:line="360" w:lineRule="exact"/>
                                <w:rPr>
                                  <w:rFonts w:hint="default" w:eastAsia="微软雅黑"/>
                                  <w:b/>
                                  <w:bCs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手机：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13367783331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57320429" name="文本框 15"/>
                        <wps:cNvSpPr txBox="1"/>
                        <wps:spPr>
                          <a:xfrm>
                            <a:off x="3388659" y="234712"/>
                            <a:ext cx="1892174" cy="3238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F59924A">
                              <w:pPr>
                                <w:pStyle w:val="4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邮箱：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956490575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@qq.com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53695151" name="文本框 12"/>
                        <wps:cNvSpPr txBox="1"/>
                        <wps:spPr>
                          <a:xfrm>
                            <a:off x="1696774" y="0"/>
                            <a:ext cx="1518285" cy="3238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1771032">
                              <w:pPr>
                                <w:pStyle w:val="4"/>
                                <w:spacing w:before="0" w:beforeAutospacing="0" w:after="0" w:afterAutospacing="0" w:line="360" w:lineRule="exact"/>
                                <w:rPr>
                                  <w:rFonts w:hint="default" w:eastAsia="微软雅黑"/>
                                  <w:b/>
                                  <w:bCs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籍贯：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广西河池市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59999429" name="文本框 12"/>
                        <wps:cNvSpPr txBox="1"/>
                        <wps:spPr>
                          <a:xfrm>
                            <a:off x="0" y="4890"/>
                            <a:ext cx="1490345" cy="3238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77FB86">
                              <w:pPr>
                                <w:pStyle w:val="4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政治面貌：中共党员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21598703" name="文本框 12"/>
                        <wps:cNvSpPr txBox="1"/>
                        <wps:spPr>
                          <a:xfrm>
                            <a:off x="3393549" y="0"/>
                            <a:ext cx="1518285" cy="3238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8A8BE1B">
                              <w:pPr>
                                <w:pStyle w:val="4"/>
                                <w:spacing w:before="0" w:beforeAutospacing="0" w:after="0" w:afterAutospacing="0" w:line="360" w:lineRule="exact"/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民族：汉族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77900176" name="文本框 12"/>
                        <wps:cNvSpPr txBox="1"/>
                        <wps:spPr>
                          <a:xfrm>
                            <a:off x="0" y="234712"/>
                            <a:ext cx="1518285" cy="3238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9A3DB8B">
                              <w:pPr>
                                <w:pStyle w:val="4"/>
                                <w:spacing w:before="0" w:beforeAutospacing="0" w:after="0" w:afterAutospacing="0" w:line="360" w:lineRule="exact"/>
                                <w:rPr>
                                  <w:rFonts w:hint="eastAsia" w:eastAsia="微软雅黑"/>
                                  <w:b/>
                                  <w:bCs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生日：2003.0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3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62626" w:themeColor="text1" w:themeTint="D9"/>
                                  <w:kern w:val="24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8" o:spid="_x0000_s1026" o:spt="203" style="position:absolute;left:0pt;margin-left:31.15pt;margin-top:65.05pt;height:44pt;width:415.8pt;z-index:251666432;mso-width-relative:page;mso-height-relative:page;" coordsize="5280833,558562" o:gfxdata="UEsDBAoAAAAAAIdO4kAAAAAAAAAAAAAAAAAEAAAAZHJzL1BLAwQUAAAACACHTuJADCTQYtoAAAAK&#10;AQAADwAAAGRycy9kb3ducmV2LnhtbE2PwUrDQBCG74LvsIzgze5ugiWN2RQp6qkItoJ4mybTJDQ7&#10;G7LbpH1715MeZ+bjn+8v1hfbi4lG3zk2oBcKBHHl6o4bA5/714cMhA/INfaOycCVPKzL25sC89rN&#10;/EHTLjQihrDP0UAbwpBL6auWLPqFG4jj7ehGiyGOYyPrEecYbnuZKLWUFjuOH1ocaNNSddqdrYG3&#10;GefnVL9M29Nxc/3eP75/bTUZc3+n1ROIQJfwB8OvflSHMjod3JlrL3oDyySNZNynSoOIQLZKVyAO&#10;BhKdaZBlIf9XKH8AUEsDBBQAAAAIAIdO4kAjR+wc4gIAAHEMAAAOAAAAZHJzL2Uyb0RvYy54bWzt&#10;l81u1DAQx+9IvIPlO00cx9kkarYCSntBUKnwAG7W+ZCSONjeZntHwJETJy7ceQOeh/IajJ3dbbXd&#10;orZISEi7h2zi2GPP/zdjT/YPFm2DzoXStewyTPZ8jESXy1ndlRl+++boSYyRNryb8UZ2IsMXQuOD&#10;6eNH+0OfikBWspkJhcBIp9Ohz3BlTJ96ns4r0XK9J3vRwctCqpYbeFSlN1N8AOtt4wW+H3mDVLNe&#10;yVxoDa2H40u8tKjuYlAWRZ2LQ5nPW9GZ0aoSDTfgkq7qXuOpW21RiNy8LgotDGoyDJ4ad4VJ4P7M&#10;Xr3pPk9LxfuqzpdL4HdZwoZPLa87mHRt6pAbjuaqvmGqrXMltSzMXi5bb3TEKQJeEH9Dm2Ml573z&#10;pUyHsl+LDqA2VH+w2fzV+YlC9SzDISVhQkiEUcdb4P7rx/ufnz8hGluNhr5Moeux6k/7E7VsKMcn&#10;6/aiUK39B4fQwql7sVZXLAzKoZEFsR9TilEO7xiLWRSM8ucVMLoxLK9e/Hmgt5rWs6tbL2boIS71&#10;lVj678Q6rXgvHANtFViJFSU0iJgPuTKqdfnl4+XX75ffPiASjoK57lYtZBbPJPhPVu0aGreIRqIk&#10;mkxCjECegIYTspRnpR9hjAYEAtfqRwMaMxe+axl42ittjoVskb3JsILod0HJz19qA9Cg66qLnb+T&#10;R3XT2Har2bgqe2cWZwuHWKdncnYBHgyQIBnW7+ZcCYyUaZ5Ll0+jladzI4vaTWCHj2OWVoGEjZ5/&#10;gISxCQ38MEi2IGEr6YHgfZBQGscRA4u3IYmTgFhkOyTbsiRiNEoYYWQLEhfcNjDuieR6liy376sE&#10;IXEQsx2N7XsW7B8J/LZnyENxwHYEuRHGySaLMPFpuGNR3sIiCAhL4okPx+GNA+ShLChNKAvH3WoT&#10;B9ulhis3t+MIJ5PE98lkXfxcO84fSmPMjO0H+f8Kw1VaUIm6UmJZNdtS9/qzO/ivvhSm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MJNBi2gAAAAoBAAAPAAAAAAAAAAEAIAAAACIAAABkcnMvZG93&#10;bnJldi54bWxQSwECFAAUAAAACACHTuJAI0fsHOICAABxDAAADgAAAAAAAAABACAAAAApAQAAZHJz&#10;L2Uyb0RvYy54bWxQSwUGAAAAAAYABgBZAQAAfQYAAAAA&#10;">
                <o:lock v:ext="edit" aspectratio="f"/>
                <v:shape id="文本框 14" o:spid="_x0000_s1026" o:spt="202" type="#_x0000_t202" style="position:absolute;left:1696774;top:234712;height:323850;width:1553210;" filled="f" stroked="f" coordsize="21600,21600" o:gfxdata="UEsDBAoAAAAAAIdO4kAAAAAAAAAAAAAAAAAEAAAAZHJzL1BLAwQUAAAACACHTuJAvAwiFcAAAADi&#10;AAAADwAAAGRycy9kb3ducmV2LnhtbEVPz2vCMBS+C/sfwhvsZhM7LbMzetgY7OSwOsHbo3m2Zc1L&#10;abK2++/NYeDx4/u92U22FQP1vnGsYZEoEMSlMw1XGk7Hj/kLCB+QDbaOScMfedhtH2YbzI0b+UBD&#10;ESoRQ9jnqKEOocul9GVNFn3iOuLIXV1vMUTYV9L0OMZw28pUqUxabDg21NjRW03lT/FrNXzvr5fz&#10;Un1V73bVjW5Sku1aav30uFCvIAJN4S7+d38aDcts/ZxmKxU3x0vxDsjt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DCIV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892587C">
                        <w:pPr>
                          <w:pStyle w:val="4"/>
                          <w:spacing w:before="0" w:beforeAutospacing="0" w:after="0" w:afterAutospacing="0" w:line="360" w:lineRule="exact"/>
                          <w:rPr>
                            <w:rFonts w:hint="default" w:eastAsia="微软雅黑"/>
                            <w:b/>
                            <w:bCs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2626" w:themeColor="text1" w:themeTint="D9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手机：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2626" w:themeColor="text1" w:themeTint="D9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13367783331</w:t>
                        </w:r>
                      </w:p>
                    </w:txbxContent>
                  </v:textbox>
                </v:shape>
                <v:shape id="文本框 15" o:spid="_x0000_s1026" o:spt="202" type="#_x0000_t202" style="position:absolute;left:3388659;top:234712;height:323850;width:1892174;" filled="f" stroked="f" coordsize="21600,21600" o:gfxdata="UEsDBAoAAAAAAIdO4kAAAAAAAAAAAAAAAAAEAAAAZHJzL1BLAwQUAAAACACHTuJAem8yjsIAAADi&#10;AAAADwAAAGRycy9kb3ducmV2LnhtbEWPQWvCQBSE7wX/w/IEb7prNG2Nrh5ahJ4s2ir09sg+k2D2&#10;bciuJv33bkHocZiZb5jVpre1uFHrK8caphMFgjh3puJCw/fXdvwKwgdkg7Vj0vBLHjbrwdMKM+M6&#10;3tPtEAoRIewz1FCG0GRS+rwki37iGuLonV1rMUTZFtK02EW4rWWi1LO0WHFcKLGht5Lyy+FqNRx3&#10;55/TXH0W7zZtOtcryXYhtR4Np2oJIlAf/sOP9ofRkKYvs0TNkwX8XYp3QK7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pv&#10;Mo7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F59924A">
                        <w:pPr>
                          <w:pStyle w:val="4"/>
                          <w:spacing w:before="0" w:beforeAutospacing="0" w:after="0" w:afterAutospacing="0" w:line="360" w:lineRule="exact"/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2626" w:themeColor="text1" w:themeTint="D9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邮箱：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2626" w:themeColor="text1" w:themeTint="D9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956490575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2626" w:themeColor="text1" w:themeTint="D9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@qq.com</w:t>
                        </w:r>
                      </w:p>
                    </w:txbxContent>
                  </v:textbox>
                </v:shape>
                <v:shape id="文本框 12" o:spid="_x0000_s1026" o:spt="202" type="#_x0000_t202" style="position:absolute;left:1696774;top:0;height:323850;width:1518285;" filled="f" stroked="f" coordsize="21600,21600" o:gfxdata="UEsDBAoAAAAAAIdO4kAAAAAAAAAAAAAAAAAEAAAAZHJzL1BLAwQUAAAACACHTuJAx5IdSMIAAADi&#10;AAAADwAAAGRycy9kb3ducmV2LnhtbEWPQWvCQBSE74X+h+UVvNXdWBNq6upBKXiyVK3g7ZF9JqHZ&#10;tyG7mvjv3ULB4zAz3zDz5WAbcaXO1441JGMFgrhwpuZSw2H/+foOwgdkg41j0nAjD8vF89Mcc+N6&#10;/qbrLpQiQtjnqKEKoc2l9EVFFv3YtcTRO7vOYoiyK6XpsI9w28iJUpm0WHNcqLClVUXF7+5iNfxs&#10;z6fjVH2Va5u2vRuUZDuTWo9eEvUBItAQHuH/9sZoyNK3bJYmaQJ/l+IdkIs7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eS&#10;HUj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1771032">
                        <w:pPr>
                          <w:pStyle w:val="4"/>
                          <w:spacing w:before="0" w:beforeAutospacing="0" w:after="0" w:afterAutospacing="0" w:line="360" w:lineRule="exact"/>
                          <w:rPr>
                            <w:rFonts w:hint="default" w:eastAsia="微软雅黑"/>
                            <w:b/>
                            <w:bCs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2626" w:themeColor="text1" w:themeTint="D9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籍贯：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2626" w:themeColor="text1" w:themeTint="D9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广西河池市</w:t>
                        </w:r>
                      </w:p>
                    </w:txbxContent>
                  </v:textbox>
                </v:shape>
                <v:shape id="文本框 12" o:spid="_x0000_s1026" o:spt="202" type="#_x0000_t202" style="position:absolute;left:0;top:4890;height:323850;width:1490345;" filled="f" stroked="f" coordsize="21600,21600" o:gfxdata="UEsDBAoAAAAAAIdO4kAAAAAAAAAAAAAAAAAEAAAAZHJzL1BLAwQUAAAACACHTuJAd1PwUMIAAADj&#10;AAAADwAAAGRycy9kb3ducmV2LnhtbEVPQWrDMBC8B/oHsYHeYikmDrUTxYeGQE8tTdpCbou1sU2s&#10;lbHU2P19VShkbruzM7OzLSfbiRsNvnWsYZkoEMSVMy3XGj5Oh8UTCB+QDXaOScMPeSh3D7MtFsaN&#10;/E63Y6hFNGFfoIYmhL6Q0lcNWfSJ64kjd3GDxRDHoZZmwDGa206mSq2lxZZjQoM9PTdUXY/fVsPn&#10;6+X8tVJv9d5m/egmJdnmUuvH+VJtQASawv34X/1i4vtZlkes0hz+OsUFyN0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dT&#10;8FD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977FB86">
                        <w:pPr>
                          <w:pStyle w:val="4"/>
                          <w:spacing w:before="0" w:beforeAutospacing="0" w:after="0" w:afterAutospacing="0" w:line="360" w:lineRule="exact"/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2626" w:themeColor="text1" w:themeTint="D9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政治面貌：中共党员</w:t>
                        </w:r>
                      </w:p>
                    </w:txbxContent>
                  </v:textbox>
                </v:shape>
                <v:shape id="文本框 12" o:spid="_x0000_s1026" o:spt="202" type="#_x0000_t202" style="position:absolute;left:3393549;top:0;height:323850;width:1518285;" filled="f" stroked="f" coordsize="21600,21600" o:gfxdata="UEsDBAoAAAAAAIdO4kAAAAAAAAAAAAAAAAAEAAAAZHJzL1BLAwQUAAAACACHTuJA6xsyNsEAAADj&#10;AAAADwAAAGRycy9kb3ducmV2LnhtbEVPzWrCQBC+F3yHZYTedDdRW01dPSiFnlpMq9DbkB2TYHY2&#10;ZLcmvn23IPQ43/+st4NtxJU6XzvWkEwVCOLCmZpLDV+fr5MlCB+QDTaOScONPGw3o4c1Zsb1fKBr&#10;HkoRQ9hnqKEKoc2k9EVFFv3UtcSRO7vOYohnV0rTYR/DbSNTpZ6kxZpjQ4Ut7SoqLvmP1XB8P3+f&#10;5uqj3NtF27tBSbYrqfXjOFEvIAIN4V98d7+ZOD9Nk8Vq+axm8PdTBEB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xsy&#10;Ns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8A8BE1B">
                        <w:pPr>
                          <w:pStyle w:val="4"/>
                          <w:spacing w:before="0" w:beforeAutospacing="0" w:after="0" w:afterAutospacing="0" w:line="360" w:lineRule="exact"/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2626" w:themeColor="text1" w:themeTint="D9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民族：汉族</w:t>
                        </w:r>
                      </w:p>
                    </w:txbxContent>
                  </v:textbox>
                </v:shape>
                <v:shape id="文本框 12" o:spid="_x0000_s1026" o:spt="202" type="#_x0000_t202" style="position:absolute;left:0;top:234712;height:323850;width:1518285;" filled="f" stroked="f" coordsize="21600,21600" o:gfxdata="UEsDBAoAAAAAAIdO4kAAAAAAAAAAAAAAAAAEAAAAZHJzL1BLAwQUAAAACACHTuJA+Op1wcMAAADi&#10;AAAADwAAAGRycy9kb3ducmV2LnhtbEWPT2vCQBTE70K/w/IKveluxBqNWT1UCj21qK3g7ZF9+UOz&#10;b0N2a9Jv3y0IHoeZ+Q2T70bbiiv1vnGsIZkpEMSFMw1XGj5Pr9MVCB+QDbaOScMvedhtHyY5ZsYN&#10;fKDrMVQiQthnqKEOocuk9EVNFv3MdcTRK11vMUTZV9L0OES4beVcqaW02HBcqLGjl5qK7+OP1fD1&#10;Xl7OC/VR7e1zN7hRSbZrqfXTY6I2IAKN4R6+td+MhkWarpVK0iX8X4p3QG7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4&#10;6nXB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9A3DB8B">
                        <w:pPr>
                          <w:pStyle w:val="4"/>
                          <w:spacing w:before="0" w:beforeAutospacing="0" w:after="0" w:afterAutospacing="0" w:line="360" w:lineRule="exact"/>
                          <w:rPr>
                            <w:rFonts w:hint="eastAsia" w:eastAsia="微软雅黑"/>
                            <w:b/>
                            <w:bCs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2626" w:themeColor="text1" w:themeTint="D9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生日：2003.0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2626" w:themeColor="text1" w:themeTint="D9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3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2626" w:themeColor="text1" w:themeTint="D9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62626" w:themeColor="text1" w:themeTint="D9"/>
                            <w:kern w:val="24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1525270</wp:posOffset>
                </wp:positionV>
                <wp:extent cx="6695440" cy="323850"/>
                <wp:effectExtent l="0" t="0" r="29210" b="0"/>
                <wp:wrapNone/>
                <wp:docPr id="958309708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323850"/>
                          <a:chOff x="0" y="0"/>
                          <a:chExt cx="6695440" cy="323850"/>
                        </a:xfrm>
                      </wpg:grpSpPr>
                      <wpg:grpSp>
                        <wpg:cNvPr id="771533944" name="组合 26"/>
                        <wpg:cNvGrpSpPr/>
                        <wpg:grpSpPr>
                          <a:xfrm>
                            <a:off x="0" y="39119"/>
                            <a:ext cx="1189190" cy="260350"/>
                            <a:chOff x="0" y="0"/>
                            <a:chExt cx="1189190" cy="260350"/>
                          </a:xfrm>
                        </wpg:grpSpPr>
                        <wps:wsp>
                          <wps:cNvPr id="1445363884" name="矩形 16"/>
                          <wps:cNvSpPr/>
                          <wps:spPr>
                            <a:xfrm>
                              <a:off x="0" y="0"/>
                              <a:ext cx="961390" cy="26035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582948901" name="梯形 26"/>
                          <wps:cNvSpPr/>
                          <wps:spPr>
                            <a:xfrm>
                              <a:off x="549745" y="0"/>
                              <a:ext cx="639445" cy="26035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1215121848" name="直接连接符 1215121848"/>
                        <wps:cNvCnPr/>
                        <wps:spPr>
                          <a:xfrm>
                            <a:off x="0" y="303170"/>
                            <a:ext cx="66954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26941179" name="文本框 686782789"/>
                        <wps:cNvSpPr txBox="1"/>
                        <wps:spPr>
                          <a:xfrm>
                            <a:off x="117356" y="0"/>
                            <a:ext cx="828761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3562FF">
                              <w:pPr>
                                <w:pStyle w:val="4"/>
                                <w:spacing w:before="0" w:beforeAutospacing="0" w:after="240" w:afterAutospacing="0" w:line="360" w:lineRule="exact"/>
                                <w:rPr>
                                  <w:rFonts w:hint="eastAsia"/>
                                  <w:color w:val="FFFFFF" w:themeColor="background1"/>
                                  <w:sz w:val="22"/>
                                  <w:szCs w:val="2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3" o:spid="_x0000_s1026" o:spt="203" style="position:absolute;left:0pt;margin-left:33.85pt;margin-top:120.1pt;height:25.5pt;width:527.2pt;z-index:251663360;mso-width-relative:page;mso-height-relative:page;" coordsize="6695440,323850" o:gfxdata="UEsDBAoAAAAAAIdO4kAAAAAAAAAAAAAAAAAEAAAAZHJzL1BLAwQUAAAACACHTuJA8KHD+doAAAAL&#10;AQAADwAAAGRycy9kb3ducmV2LnhtbE2PTU/CQBCG7yb+h82YeJP9UAFrt8QQ9URIBBPDbekObUN3&#10;tukuLfx7l5MeZ+bJO8+bL86uZQP2ofGkQU4EMKTS24YqDd/bj4c5sBANWdN6Qg0XDLAobm9yk1k/&#10;0hcOm1ixFEIhMxrqGLuM81DW6EyY+A4p3Q6+dyamsa+47c2Ywl3LlRBT7kxD6UNtOlzWWB43J6fh&#10;czTj26N8H1bHw/Ky2z6vf1YStb6/k+IVWMRz/IPhqp/UoUhOe38iG1irYTqbJVKDehIK2BWQSklg&#10;+7R6kQp4kfP/HYpfUEsDBBQAAAAIAIdO4kD74yUVVwQAAIUNAAAOAAAAZHJzL2Uyb0RvYy54bWzt&#10;V8tuJDUU3SPxD1btSdf70UpnlElIhBSYSAGxdrtcD+SyC9ud7sx6BKwQKzYgECOBhDQSG3YI8TWT&#10;4TO4dj2682hozWiyYlNll13X9vHxOdf7j1YNQ5dUqlrwmePtuQ6inIi85uXM+eTjk/dSBymNeY6Z&#10;4HTmXFHlPDp49539ZTulvqgEy6lEEISr6bKdOZXW7XQyUaSiDVZ7oqUcGgshG6yhKstJLvESojds&#10;4rtuPFkKmbdSEKoUfD3uGp0+otwloCiKmtBjQRYN5bqLKinDGpakqrpVzoGdbVFQop8UhaIasZkD&#10;K9X2CYNAeW6ek4N9PC0lbqua9FPAu0zh1poaXHMYdAx1jDVGC1nfCdXURAolCr1HRDPpFmIRgVV4&#10;7i1sTqVYtHYt5XRZtiPosFG3UH/tsOSjy3OJ6nzmZFEauFniwvZz3MDGv/rj2ctvvkJBYEBatuUU&#10;+p7K9qI9l/2HsquZda8K2Zg3rAitLLxXI7x0pRGBj3GcRWEIyBNoC/wgjXr8SQWbdOc3Ur3/7z9O&#10;hmEnZnbjZMbK28UrSbwoCLIwvIWXH782XkHmeVlHyQEzz0szL+sx82M32BWzLT9uxQwOs1ozTL0Z&#10;wy4q3FJLXGVY0zPMC8MoiIM0XUP2468v/3yOvB4y23nkl5oqoNqu5MpiL7iL07hcPG2l0qdUNMgU&#10;Zo4EabAnFl+eKQ2Ehq5DFzOmEqzOT2rGbEWW8yMm0SU2MvI4CrLI/ssWzYci7z4nketaPkMg1fW3&#10;QW8EYhwtQXT9BLoigkE+C5AtKDYtHEHFSwdhVoIuEy3tCFyYOViVMrM7xqrqhrNhO640tQZFZnUz&#10;c1KYwzgLxs3cqVXBfo3LdkDVlOYiv4K9kZodiU4fMSeVAHk0wxtMTC/ghTn/D0GQKPWzMM1cbzhT&#10;189/MwQZztSOBInCLAkjB90jQebAQotRoPVp2s4SDc5An4o6X1PFYFrmvUbi/DMHFQ0DzwBuoCiL&#10;/YEDllf/08p6wVZarZX7oSjme5Hne2m4trnvfr/++ue///oBnq9e/IKgdehhbc5y7oj3pjccn8F6&#10;bjle4AZe0rvaIOE3bG9gx+CXg+T0qsRqbnQTT7eo0oYc9FKSueAIO0nJDSHqFerNFe1tqdLDq0/s&#10;x1noeUk2is+3X15//+L6py9QnMZJ6iepNWcjhWBqxqeQXj0WkNl4neVvJQdEDaL4PkFK/TSJQe5u&#10;pkTbBem/bOsOQWKTMRhGjS0Q3DiD1fbOYc2K9Gq+6vk+2ILosmXVkpMavOcMK32OJUgdEA4uEPoJ&#10;PAomwNBEX3IQuMfT+76b/pBTQKuDliCqYHafL7CkDmIfcMg2MkgOIKy2lTBKQEaR3GyZb7bwRWMd&#10;C4CD2Q3mteFjhRTNp3DPODSjQqhBgMBqu+KR7i4BcE8h9PDQdoKMvMX6jF+0xGxpB9rhQouitgmC&#10;ganDZtMZrYRBdm6lvr9JmPR/s277r29PB/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8KHD+doA&#10;AAALAQAADwAAAAAAAAABACAAAAAiAAAAZHJzL2Rvd25yZXYueG1sUEsBAhQAFAAAAAgAh07iQPvj&#10;JRVXBAAAhQ0AAA4AAAAAAAAAAQAgAAAAKQEAAGRycy9lMm9Eb2MueG1sUEsFBgAAAAAGAAYAWQEA&#10;APIHAAAAAA==&#10;">
                <o:lock v:ext="edit" aspectratio="f"/>
                <v:group id="组合 26" o:spid="_x0000_s1026" o:spt="203" style="position:absolute;left:0;top:39119;height:260350;width:1189190;" coordsize="1189190,260350" o:gfxdata="UEsDBAoAAAAAAIdO4kAAAAAAAAAAAAAAAAAEAAAAZHJzL1BLAwQUAAAACACHTuJA8aD5mcUAAADi&#10;AAAADwAAAGRycy9kb3ducmV2LnhtbEWPT2vCQBTE74LfYXmF3upmjX/a1FWK2NKDCNVC6e2RfSbB&#10;7NuQXRP99t2C4HGYmd8wi9XF1qKj1leONahRAoI4d6biQsP34f3pGYQPyAZrx6ThSh5Wy+FggZlx&#10;PX9Rtw+FiBD2GWooQ2gyKX1ekkU/cg1x9I6utRiibAtpWuwj3NZynCQzabHiuFBiQ+uS8tP+bDV8&#10;9Ni/pWrTbU/H9fX3MN39bBVp/figklcQgS7hHr61P42G+VxN0/RlMoH/S/EOyOU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xoPmZxQAAAOIAAAAPAAAAAAAAAAEAIAAAACIAAABkcnMvZG93&#10;bnJldi54bWxQSwECFAAUAAAACACHTuJAMy8FnjsAAAA5AAAAFQAAAAAAAAABACAAAAAUAQAAZHJz&#10;L2dyb3Vwc2hhcGV4bWwueG1sUEsFBgAAAAAGAAYAYAEAANEDAAAAAA==&#10;">
                  <o:lock v:ext="edit" aspectratio="f"/>
                  <v:rect id="矩形 16" o:spid="_x0000_s1026" o:spt="1" style="position:absolute;left:0;top:0;height:260350;width:961390;v-text-anchor:middle;" fillcolor="#0B5395 [2404]" filled="t" stroked="f" coordsize="21600,21600" o:gfxdata="UEsDBAoAAAAAAIdO4kAAAAAAAAAAAAAAAAAEAAAAZHJzL1BLAwQUAAAACACHTuJAPjTYbcIAAADj&#10;AAAADwAAAGRycy9kb3ducmV2LnhtbEVPS0vDQBC+C/6HZYTe7G5sWkLstqDY4iEXo1CPQ3ZMgtnZ&#10;uLt9+eu7BcHjfO9Zrk92EAfyoXesIZsqEMSNMz23Gj7eN/cFiBCRDQ6OScOZAqxXtzdLLI078hsd&#10;6tiKFMKhRA1djGMpZWg6shimbiRO3JfzFmM6fSuNx2MKt4N8UGohLfacGjoc6bmj5rveWw2/P+o8&#10;l1nltnXlN08vu7DffVZaT+4y9Qgi0in+i//crybNz/P5bDErihyuPyUA5Oo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40&#10;2G3CAAAA4wAAAA8AAAAAAAAAAQAgAAAAIgAAAGRycy9kb3ducmV2LnhtbFBLAQIUABQAAAAIAIdO&#10;4kAzLwWeOwAAADkAAAAQAAAAAAAAAAEAIAAAABEBAABkcnMvc2hhcGV4bWwueG1sUEsFBgAAAAAG&#10;AAYAWwEAALs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梯形 26" o:spid="_x0000_s1026" style="position:absolute;left:549745;top:0;height:260350;width:639445;v-text-anchor:middle;" fillcolor="#0B5395 [2404]" filled="t" stroked="f" coordsize="639445,260350" o:gfxdata="UEsDBAoAAAAAAIdO4kAAAAAAAAAAAAAAAAAEAAAAZHJzL1BLAwQUAAAACACHTuJAguPV3sIAAADj&#10;AAAADwAAAGRycy9kb3ducmV2LnhtbEVPzWrCQBC+C77DMkJvuhtba0xdPQilPQilWsXjNDsmwexs&#10;yK4xvn23UOhxvv9Zrntbi45aXznWkEwUCOLcmYoLDV/713EKwgdkg7Vj0nAnD+vVcLDEzLgbf1K3&#10;C4WIIewz1FCG0GRS+rwki37iGuLInV1rMcSzLaRp8RbDbS2nSj1LixXHhhIb2pSUX3ZXqyE9PJ6O&#10;s3ku932XXM8f357f6q3WD6NEvYAI1Id/8Z/73cT5s3S6eEoXKoHfnyIAcvU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Lj&#10;1d7CAAAA4wAAAA8AAAAAAAAAAQAgAAAAIgAAAGRycy9kb3ducmV2LnhtbFBLAQIUABQAAAAIAIdO&#10;4kAzLwWeOwAAADkAAAAQAAAAAAAAAAEAIAAAABEBAABkcnMvc2hhcGV4bWwueG1sUEsFBgAAAAAG&#10;AAYAWwEAALsDAAAAAA==&#10;" path="m0,260350l155220,0,484224,0,639445,260350xe">
                    <v:path o:connectlocs="319722,0;77610,130175;319722,260350;561834,13017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line id="_x0000_s1026" o:spid="_x0000_s1026" o:spt="20" style="position:absolute;left:0;top:303170;height:0;width:6695440;" filled="f" stroked="t" coordsize="21600,21600" o:gfxdata="UEsDBAoAAAAAAIdO4kAAAAAAAAAAAAAAAAAEAAAAZHJzL1BLAwQUAAAACACHTuJAIV5uKsMAAADj&#10;AAAADwAAAGRycy9kb3ducmV2LnhtbEVPTUvDQBC9C/0PyxS8iN0kaGhjt0UEQRGkRik9TrNjEszO&#10;huyaxH/vHAQPc5j3NW+2+9l1aqQhtJ4NpKsEFHHlbcu1gY/3x+s1qBCRLXaeycAPBdjvFhdbLKyf&#10;+I3GMtZKQjgUaKCJsS+0DlVDDsPK98TCffrBYZR1qLUdcJJw1+ksSXLtsGW50GBPDw1VX+W3M/B8&#10;Ps2HPLsil9+/jK95tpmOZTTmcpkmd6AizfFf/Od+slI/S29l1jdSWn4SAPTu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h&#10;Xm4qwwAAAOMAAAAPAAAAAAAAAAEAIAAAACIAAABkcnMvZG93bnJldi54bWxQSwECFAAUAAAACACH&#10;TuJAMy8FnjsAAAA5AAAAEAAAAAAAAAABACAAAAASAQAAZHJzL3NoYXBleG1sLnhtbFBLBQYAAAAA&#10;BgAGAFsBAAC8AwAAAAA=&#10;">
                  <v:fill on="f" focussize="0,0"/>
                  <v:stroke weight="1.5pt" color="#0B5395 [2404]" miterlimit="8" joinstyle="miter"/>
                  <v:imagedata o:title=""/>
                  <o:lock v:ext="edit" aspectratio="f"/>
                </v:line>
                <v:shape id="文本框 686782789" o:spid="_x0000_s1026" o:spt="202" type="#_x0000_t202" style="position:absolute;left:117356;top:0;height:323850;width:828761;" filled="f" stroked="f" coordsize="21600,21600" o:gfxdata="UEsDBAoAAAAAAIdO4kAAAAAAAAAAAAAAAAAEAAAAZHJzL1BLAwQUAAAACACHTuJAFa22W8UAAADi&#10;AAAADwAAAGRycy9kb3ducmV2LnhtbEWPT2vCQBTE7wW/w/KE3uomoUZNXUUC0iJ60Hrp7TX7TILZ&#10;t2l2679P3y0IHoeZ+Q0znV9MI07UudqygngQgSAurK65VLD/XL6MQTiPrLGxTAqu5GA+6z1NMdP2&#10;zFs67XwpAoRdhgoq79tMSldUZNANbEscvIPtDPogu1LqDs8BbhqZRFEqDdYcFipsKa+oOO5+jYJV&#10;vtzg9jsx41uTv68Pi/Zn/zVU6rkfR28gPF38I3xvf2gFaZJOXuN4NIH/S+EOyNk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WttlvFAAAA4gAAAA8AAAAAAAAAAQAgAAAAIgAAAGRycy9kb3ducmV2LnhtbFBLAQIUABQAAAAI&#10;AIdO4kAzLwWeOwAAADkAAAAQAAAAAAAAAAEAIAAAABQBAABkcnMvc2hhcGV4bWwueG1sUEsFBgAA&#10;AAAGAAYAWwEAAL4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63562FF">
                        <w:pPr>
                          <w:pStyle w:val="4"/>
                          <w:spacing w:before="0" w:beforeAutospacing="0" w:after="240" w:afterAutospacing="0" w:line="360" w:lineRule="exact"/>
                          <w:rPr>
                            <w:rFonts w:hint="eastAsia"/>
                            <w:color w:val="FFFFFF" w:themeColor="background1"/>
                            <w:sz w:val="22"/>
                            <w:szCs w:val="2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 w:themeColor="background1"/>
                            <w:kern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6146800</wp:posOffset>
            </wp:positionH>
            <wp:positionV relativeFrom="paragraph">
              <wp:posOffset>400050</wp:posOffset>
            </wp:positionV>
            <wp:extent cx="971550" cy="1295400"/>
            <wp:effectExtent l="0" t="0" r="6350" b="0"/>
            <wp:wrapNone/>
            <wp:docPr id="217942844" name="图片 38" descr="F:/相片/我/微信图片_20230915001742.jpg微信图片_20230915001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42844" name="图片 38" descr="F:/相片/我/微信图片_20230915001742.jpg微信图片_2023091500174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3333" b="333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337820</wp:posOffset>
                </wp:positionH>
                <wp:positionV relativeFrom="paragraph">
                  <wp:posOffset>1845310</wp:posOffset>
                </wp:positionV>
                <wp:extent cx="6875780" cy="1244600"/>
                <wp:effectExtent l="0" t="0" r="0" b="0"/>
                <wp:wrapNone/>
                <wp:docPr id="6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5780" cy="1244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BB3C45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华南理工大学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        计算机科学与技术</w:t>
                            </w:r>
                          </w:p>
                          <w:p w14:paraId="62012564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45454"/>
                                <w:kern w:val="24"/>
                                <w:sz w:val="20"/>
                                <w:szCs w:val="20"/>
                              </w:rPr>
                            </w:pPr>
                            <w:bookmarkStart w:id="1" w:name="OLE_LINK2"/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专业排名：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156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（前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%）</w:t>
                            </w:r>
                            <w:bookmarkEnd w:id="1"/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     GPA：3.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94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/4.0                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英语水平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：CET-6（5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31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）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45454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403E501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课程成绩：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数据结构（9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）、算法设计与分析（9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）、计算机组成原理（9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）、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计算机网络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（9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）、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编译原理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（9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 w14:paraId="2EF67B73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专业能力：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掌握C、Python编程，熟悉Linux基础操作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，熟悉 Transformer 架构，了解 YOLO 系列目标检测模型及模型微调、训练评估流程，具备目标检测、图像识别、点云几何分析、三维人脸建模相关项目经验。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26.6pt;margin-top:145.3pt;height:98pt;width:541.4pt;mso-position-horizontal-relative:margin;z-index:251660288;mso-width-relative:page;mso-height-relative:page;" filled="f" stroked="f" coordsize="21600,21600" o:gfxdata="UEsDBAoAAAAAAIdO4kAAAAAAAAAAAAAAAAAEAAAAZHJzL1BLAwQUAAAACACHTuJAY4VnctgAAAAL&#10;AQAADwAAAGRycy9kb3ducmV2LnhtbE2PwU7DMBBE70j8g7VI3KidNIloyKYHEFcQLSBxc+NtEhGv&#10;o9htwt/jnuC42qeZN9V2sYM40+R7xwjJSoEgbpzpuUV43z/f3YPwQbPRg2NC+CEP2/r6qtKlcTO/&#10;0XkXWhFD2JcaoQthLKX0TUdW+5UbiePv6CarQzynVppJzzHcDjJVqpBW9xwbOj3SY0fN9+5kET5e&#10;jl+fmXptn2w+zm5Rku1GIt7eJOoBRKAl/MFw0Y/qUEengzux8WJAyNdpJBHSjSpAXIBkXcR1B4Qs&#10;zzOQdSX/b6h/AVBLAwQUAAAACACHTuJAeyImProBAABfAwAADgAAAGRycy9lMm9Eb2MueG1srVPB&#10;jtMwEL0j8Q+W7zRptdutoqYroFouCJAWPsB17MZS7DEet0l/AP6AExfufFe/g7GT7aLlsgcujj0z&#10;fvPeG2d9O9iOHVVAA67m81nJmXISGuP2Nf/y+e7VijOMwjWiA6dqflLIbzcvX6x7X6kFtNA1KjAC&#10;cVj1vuZtjL4qCpStsgJn4JWjpIZgRaRj2BdNED2h265YlOWy6CE0PoBUiBTdjkk+IYbnAILWRqot&#10;yINVLo6oQXUikiRsjUe+yWy1VjJ+1BpVZF3NSWnMKzWh/S6txWYtqn0QvjVyoiCeQ+GJJiuMo6YX&#10;qK2Igh2C+QfKGhkAQceZBFuMQrIjpGJePvHmvhVeZS1kNfqL6fj/YOWH46fATFPzJWdOWBr4+cf3&#10;88/f51/f2PUi+dN7rKjs3lNhHN7AQK/mIY4UTLIHHWz6kiBGeXL3dHFXDZFJCi5XN9c3K0pJys3L&#10;q+UVHQi/eLzuA8Z3CixLm5oHGl92VRzfYxxLH0pSNwd3putSPHEcuaRdHHbDRHwHzYl49zThmuPX&#10;gwiKsxC7t5AfxIjy+hBBm9wgXR/vTKjke6Y4vZE02L/Puerxv9j8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OFZ3LYAAAACwEAAA8AAAAAAAAAAQAgAAAAIgAAAGRycy9kb3ducmV2LnhtbFBLAQIU&#10;ABQAAAAIAIdO4kB7IiY+ugEAAF8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2BB3C45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华南理工大学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   计算机科学与技术</w:t>
                      </w:r>
                    </w:p>
                    <w:p w14:paraId="62012564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45454"/>
                          <w:kern w:val="24"/>
                          <w:sz w:val="20"/>
                          <w:szCs w:val="20"/>
                        </w:rPr>
                      </w:pPr>
                      <w:bookmarkStart w:id="1" w:name="OLE_LINK2"/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专业排名：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156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（前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%）</w:t>
                      </w:r>
                      <w:bookmarkEnd w:id="1"/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GPA：3.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94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/4.0                  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英语水平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：CET-6（5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31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）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45454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403E501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课程成绩：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数据结构（9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）、算法设计与分析（9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）、计算机组成原理（9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）、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计算机网络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（9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）、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编译原理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（9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 w14:paraId="2EF67B73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专业能力：</w:t>
                      </w:r>
                      <w:r>
                        <w:rPr>
                          <w:rFonts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掌握C、Python编程，熟悉Linux基础操作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，熟悉 Transformer 架构，了解 YOLO 系列目标检测模型及模型微调、训练评估流程，具备目标检测、图像识别、点云几何分析、三维人脸建模相关项目经验。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391160</wp:posOffset>
                </wp:positionH>
                <wp:positionV relativeFrom="paragraph">
                  <wp:posOffset>288925</wp:posOffset>
                </wp:positionV>
                <wp:extent cx="3689985" cy="853440"/>
                <wp:effectExtent l="0" t="0" r="0" b="0"/>
                <wp:wrapNone/>
                <wp:docPr id="2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985" cy="85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A63385">
                            <w:pPr>
                              <w:pStyle w:val="4"/>
                              <w:spacing w:before="0" w:beforeAutospacing="0" w:after="0" w:afterAutospacing="0" w:line="700" w:lineRule="exact"/>
                              <w:rPr>
                                <w:rFonts w:hint="default" w:eastAsia="宋体"/>
                                <w:color w:val="0D0D0D" w:themeColor="text1" w:themeTint="F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廖星然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30.8pt;margin-top:22.75pt;height:67.2pt;width:290.55pt;z-index:251659264;mso-width-relative:page;mso-height-relative:page;" filled="f" stroked="f" coordsize="21600,21600" o:gfxdata="UEsDBAoAAAAAAIdO4kAAAAAAAAAAAAAAAAAEAAAAZHJzL1BLAwQUAAAACACHTuJAV9qUo9cAAAAJ&#10;AQAADwAAAGRycy9kb3ducmV2LnhtbE2Py07DMBBF90j8gzVI7KidqklpGqdCPCQWbChh78bTJCIe&#10;R7HbpH/PsKLL0T2690yxm10vzjiGzpOGZKFAINXedtRoqL7eHh5BhGjImt4TarhggF15e1OY3PqJ&#10;PvG8j43gEgq50dDGOORShrpFZ8LCD0icHf3oTORzbKQdzcTlrpdLpTLpTEe80JoBn1usf/YnpyFG&#10;+5RcqlcX3r/nj5epVXVqKq3v7xK1BRFxjv8w/OmzOpTsdPAnskH0GrIkY1LDKk1BcJ6tlmsQBwbX&#10;mw3IspDXH5S/UEsDBBQAAAAIAIdO4kDgTrBEvgEAAF8DAAAOAAAAZHJzL2Uyb0RvYy54bWytU0tu&#10;2zAQ3RfoHQjua/mTBI5gOWhrpJuiLZD2ADRFWgREDsuhLfkC7Q266qb7nsvn6JBSnCLZZJENRc4M&#10;37z3hlrd9LZlBxXQgKv4bDLlTDkJtXG7in/7evtmyRlG4WrRglMVPyrkN+vXr1adL9UcGmhrFRiB&#10;OCw7X/EmRl8WBcpGWYET8MpRUkOwItIx7Io6iI7QbVvMp9OrooNQ+wBSIVJ0MyT5iBieAwhaG6k2&#10;IPdWuTigBtWKSJKwMR75OrPVWsn4WWtUkbUVJ6Uxr9SE9tu0FuuVKHdB+MbIkYJ4DoVHmqwwjpqe&#10;oTYiCrYP5gmUNTIAgo4TCbYYhGRHSMVs+sibu0Z4lbWQ1ejPpuPLwcpPhy+Bmbri8wVnTlia+OnX&#10;z9Pvv6c/P9hsngzqPJZUd+epMvbvoKdncx9HCibdvQ42fUkRozzZezzbq/rIJAUXV8vr6+UlZ5Jy&#10;y8vFxUX2v3i47QPGDwosS5uKBxpfdlUcPmIkJlR6X5KaObg1bZviieJAJe1iv+1H3luoj0S7owlX&#10;HL/vRVCchdi+h/wgEgr6t/tISLlBuj7cGVHJ99x3fCNpsP+fc9XDf7H+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falKPXAAAACQEAAA8AAAAAAAAAAQAgAAAAIgAAAGRycy9kb3ducmV2LnhtbFBL&#10;AQIUABQAAAAIAIdO4kDgTrBEvgEAAF8DAAAOAAAAAAAAAAEAIAAAACY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1A63385">
                      <w:pPr>
                        <w:pStyle w:val="4"/>
                        <w:spacing w:before="0" w:beforeAutospacing="0" w:after="0" w:afterAutospacing="0" w:line="700" w:lineRule="exact"/>
                        <w:rPr>
                          <w:rFonts w:hint="default" w:eastAsia="宋体"/>
                          <w:color w:val="0D0D0D" w:themeColor="text1" w:themeTint="F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廖星然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</w: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D3E70D12-1577-42A3-87BA-DE5714B28C8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84D70792-83F4-4ECC-BD2A-5997BC05854F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D72B4E"/>
    <w:multiLevelType w:val="multilevel"/>
    <w:tmpl w:val="32D72B4E"/>
    <w:lvl w:ilvl="0" w:tentative="0">
      <w:start w:val="1"/>
      <w:numFmt w:val="bullet"/>
      <w:lvlText w:val=""/>
      <w:lvlJc w:val="left"/>
      <w:pPr>
        <w:ind w:left="440" w:hanging="44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76EB557E"/>
    <w:multiLevelType w:val="multilevel"/>
    <w:tmpl w:val="76EB557E"/>
    <w:lvl w:ilvl="0" w:tentative="0">
      <w:start w:val="1"/>
      <w:numFmt w:val="bullet"/>
      <w:lvlText w:val=""/>
      <w:lvlJc w:val="left"/>
      <w:pPr>
        <w:ind w:left="440" w:hanging="44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03AF6"/>
    <w:rsid w:val="00056651"/>
    <w:rsid w:val="0008500B"/>
    <w:rsid w:val="000C7BC8"/>
    <w:rsid w:val="000E04DC"/>
    <w:rsid w:val="00145468"/>
    <w:rsid w:val="00182CEB"/>
    <w:rsid w:val="001E0F54"/>
    <w:rsid w:val="001F78E4"/>
    <w:rsid w:val="00233524"/>
    <w:rsid w:val="0026225A"/>
    <w:rsid w:val="002F3859"/>
    <w:rsid w:val="00371C60"/>
    <w:rsid w:val="00384EB0"/>
    <w:rsid w:val="003C696F"/>
    <w:rsid w:val="003D00C5"/>
    <w:rsid w:val="003D070C"/>
    <w:rsid w:val="003D6B16"/>
    <w:rsid w:val="003F75EC"/>
    <w:rsid w:val="00420EFA"/>
    <w:rsid w:val="00454B94"/>
    <w:rsid w:val="0046450B"/>
    <w:rsid w:val="00494C40"/>
    <w:rsid w:val="004D4178"/>
    <w:rsid w:val="004E6088"/>
    <w:rsid w:val="004F279A"/>
    <w:rsid w:val="00532DB5"/>
    <w:rsid w:val="00565BA5"/>
    <w:rsid w:val="00566C8A"/>
    <w:rsid w:val="005703D0"/>
    <w:rsid w:val="00594577"/>
    <w:rsid w:val="005A2B82"/>
    <w:rsid w:val="005A5529"/>
    <w:rsid w:val="005D14EB"/>
    <w:rsid w:val="005F4636"/>
    <w:rsid w:val="00625FE5"/>
    <w:rsid w:val="00655B82"/>
    <w:rsid w:val="00660792"/>
    <w:rsid w:val="00685128"/>
    <w:rsid w:val="006D58AF"/>
    <w:rsid w:val="00711B4A"/>
    <w:rsid w:val="00725348"/>
    <w:rsid w:val="00725463"/>
    <w:rsid w:val="00735C23"/>
    <w:rsid w:val="00783AA4"/>
    <w:rsid w:val="007A1C96"/>
    <w:rsid w:val="007D5A2E"/>
    <w:rsid w:val="007E4B18"/>
    <w:rsid w:val="00842E4F"/>
    <w:rsid w:val="008C1183"/>
    <w:rsid w:val="008D7A63"/>
    <w:rsid w:val="008D7B16"/>
    <w:rsid w:val="009604F4"/>
    <w:rsid w:val="00A70248"/>
    <w:rsid w:val="00A704DA"/>
    <w:rsid w:val="00B0303F"/>
    <w:rsid w:val="00BB5BDB"/>
    <w:rsid w:val="00BC1A38"/>
    <w:rsid w:val="00C1462A"/>
    <w:rsid w:val="00C3560D"/>
    <w:rsid w:val="00C40A8E"/>
    <w:rsid w:val="00C41E75"/>
    <w:rsid w:val="00C70246"/>
    <w:rsid w:val="00CA3D31"/>
    <w:rsid w:val="00CB2B40"/>
    <w:rsid w:val="00D04E9D"/>
    <w:rsid w:val="00D21A11"/>
    <w:rsid w:val="00D2320C"/>
    <w:rsid w:val="00D46F8C"/>
    <w:rsid w:val="00D77899"/>
    <w:rsid w:val="00DB42B9"/>
    <w:rsid w:val="00DD7080"/>
    <w:rsid w:val="00DE64AB"/>
    <w:rsid w:val="00E0517E"/>
    <w:rsid w:val="00E15ADC"/>
    <w:rsid w:val="00EC2B3A"/>
    <w:rsid w:val="00ED7AA7"/>
    <w:rsid w:val="00EF0279"/>
    <w:rsid w:val="00F05552"/>
    <w:rsid w:val="00F24826"/>
    <w:rsid w:val="00F56E74"/>
    <w:rsid w:val="00F60414"/>
    <w:rsid w:val="00F852B9"/>
    <w:rsid w:val="00F87B2D"/>
    <w:rsid w:val="00FB263D"/>
    <w:rsid w:val="00FF7AC6"/>
    <w:rsid w:val="05FD6C58"/>
    <w:rsid w:val="0AE73883"/>
    <w:rsid w:val="0D2530EA"/>
    <w:rsid w:val="0DCB3427"/>
    <w:rsid w:val="0E6677E1"/>
    <w:rsid w:val="106C5F56"/>
    <w:rsid w:val="128A6AC3"/>
    <w:rsid w:val="1BD950A3"/>
    <w:rsid w:val="1CBB0030"/>
    <w:rsid w:val="2C2D06E9"/>
    <w:rsid w:val="4BD80818"/>
    <w:rsid w:val="614F1C31"/>
    <w:rsid w:val="69BC7EC2"/>
    <w:rsid w:val="6B7735A0"/>
    <w:rsid w:val="724A7D20"/>
    <w:rsid w:val="77FE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蓝色​​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1</TotalTime>
  <ScaleCrop>false</ScaleCrop>
  <LinksUpToDate>false</LinksUpToDate>
  <CharactersWithSpaces>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2017-08-16T08:24:00Z</dcterms:created>
  <dc:creator>Administrator</dc:creator>
  <cp:lastModifiedBy>XingRan Liao</cp:lastModifiedBy>
  <cp:lastPrinted>2026-02-03T06:35:00Z</cp:lastPrinted>
  <dcterms:modified xsi:type="dcterms:W3CDTF">2026-07-01T07:33:24Z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eyJoZGlkIjoiYjg4NjkyZGFhNjljZThiYzI3OTYzYWQ3MTJjMGYxOWUiLCJ1c2VySWQiOiIxNTI0MDEzMjExIn0=</vt:lpwstr>
  </property>
  <property fmtid="{D5CDD505-2E9C-101B-9397-08002B2CF9AE}" pid="4" name="ICV">
    <vt:lpwstr>9B055F62CE884DBB9F699B877968AA3F_13</vt:lpwstr>
  </property>
</Properties>
</file>