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543BE5">
        <w:br/>
      </w:r>
      <w:r w:rsidRPr="00543BE5">
        <w:br/>
      </w:r>
      <w:r w:rsidRPr="00543BE5">
        <w:br/>
      </w:r>
      <w:r w:rsidRPr="00543BE5">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C3B8EF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D39FC">
        <w:rPr>
          <w:noProof/>
        </w:rPr>
        <w:t>1</w:t>
      </w:r>
      <w:r w:rsidR="004E4904">
        <w:fldChar w:fldCharType="end"/>
      </w:r>
    </w:p>
    <w:p w14:paraId="4F807338" w14:textId="5120156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D39FC">
        <w:rPr>
          <w:noProof/>
        </w:rPr>
        <w:t>15</w:t>
      </w:r>
      <w:r w:rsidR="004E4904">
        <w:fldChar w:fldCharType="end"/>
      </w:r>
    </w:p>
    <w:p w14:paraId="0DD1064F" w14:textId="5990A5C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D39FC">
        <w:rPr>
          <w:noProof/>
        </w:rPr>
        <w:t>19</w:t>
      </w:r>
      <w:r w:rsidR="004E4904">
        <w:fldChar w:fldCharType="end"/>
      </w:r>
    </w:p>
    <w:p w14:paraId="26EBCBCF" w14:textId="6D1F772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D39FC">
        <w:rPr>
          <w:noProof/>
        </w:rPr>
        <w:t>30</w:t>
      </w:r>
      <w:r w:rsidR="004E4904">
        <w:fldChar w:fldCharType="end"/>
      </w:r>
    </w:p>
    <w:p w14:paraId="3EF68623" w14:textId="0395235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D39FC">
        <w:rPr>
          <w:noProof/>
        </w:rPr>
        <w:t>39</w:t>
      </w:r>
      <w:r w:rsidR="004E4904">
        <w:fldChar w:fldCharType="end"/>
      </w:r>
    </w:p>
    <w:p w14:paraId="1284C090" w14:textId="77C1B37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D39FC">
        <w:rPr>
          <w:noProof/>
        </w:rPr>
        <w:t>43</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33F9A4E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D39FC">
        <w:rPr>
          <w:noProof/>
        </w:rPr>
        <w:t>67</w:t>
      </w:r>
      <w:r>
        <w:fldChar w:fldCharType="end"/>
      </w:r>
    </w:p>
    <w:p w14:paraId="5A9C311D" w14:textId="1A5A156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D39FC" w:rsidRPr="004D39FC">
        <w:rPr>
          <w:noProof/>
        </w:rPr>
        <w:t>88</w:t>
      </w:r>
      <w:r w:rsidR="004E4904">
        <w:fldChar w:fldCharType="end"/>
      </w:r>
    </w:p>
    <w:p w14:paraId="011A3D1D" w14:textId="2ED1EF72"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D39FC">
        <w:rPr>
          <w:noProof/>
        </w:rPr>
        <w:t>94</w:t>
      </w:r>
      <w:r w:rsidR="004E4904">
        <w:fldChar w:fldCharType="end"/>
      </w:r>
    </w:p>
    <w:p w14:paraId="66A725F3" w14:textId="74AD0C54"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D39FC">
        <w:rPr>
          <w:noProof/>
        </w:rPr>
        <w:t>95</w:t>
      </w:r>
      <w:r w:rsidR="004E4904">
        <w:fldChar w:fldCharType="end"/>
      </w:r>
    </w:p>
    <w:p w14:paraId="3567BFC2" w14:textId="1204E81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D39FC">
        <w:rPr>
          <w:noProof/>
          <w:lang w:val="en-US"/>
        </w:rPr>
        <w:t>119</w:t>
      </w:r>
      <w:r w:rsidR="004E4904">
        <w:fldChar w:fldCharType="end"/>
      </w:r>
    </w:p>
    <w:p w14:paraId="0BA93F7B" w14:textId="1AF0875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D39FC" w:rsidRPr="004D39FC">
        <w:rPr>
          <w:noProof/>
        </w:rPr>
        <w:t>121</w:t>
      </w:r>
      <w:r w:rsidR="00D04C78">
        <w:rPr>
          <w:lang w:val="en-US"/>
        </w:rPr>
        <w:fldChar w:fldCharType="end"/>
      </w:r>
    </w:p>
    <w:p w14:paraId="68344AAB" w14:textId="1C12CC5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4D39FC">
        <w:rPr>
          <w:noProof/>
        </w:rPr>
        <w:t>127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40556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40556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40556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40556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40556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40556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5211D894" w:rsidR="00EE112F"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324</w:t>
      </w:r>
      <w:r w:rsidRPr="00EE112F">
        <w:t xml:space="preserve"> тыс. </w:t>
      </w:r>
      <w:r w:rsidR="00FB31D0">
        <w:t>избыточных смертей</w:t>
      </w:r>
      <w:r w:rsidRPr="00EE112F">
        <w:t xml:space="preserve">, в </w:t>
      </w:r>
      <w:r w:rsidR="00FB31D0">
        <w:t>6</w:t>
      </w:r>
      <w:r w:rsidRPr="00EE112F">
        <w:t>.</w:t>
      </w:r>
      <w:r w:rsidR="00FB31D0">
        <w:t>4</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600</w:t>
      </w:r>
      <w:r w:rsidRPr="00EE112F">
        <w:t xml:space="preserve"> тыс. чел, почти в 12 раз превзойдя военные потери</w:t>
      </w:r>
      <w:r w:rsidR="00FB31D0">
        <w:t xml:space="preserve">, а с учётом всплеска эмиграции в 1905-1906 гг. потери населения составили </w:t>
      </w:r>
      <w:r w:rsidR="00316BF9">
        <w:t>9</w:t>
      </w:r>
      <w:r w:rsidR="00FB31D0">
        <w:t>40 тыс. чел.</w:t>
      </w:r>
      <w:r w:rsidR="00FB31D0" w:rsidRPr="00FB31D0">
        <w:t>, в 18.</w:t>
      </w:r>
      <w:r w:rsidR="00316BF9">
        <w:t>4</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bookmarkStart w:id="5" w:name="_GoBack"/>
      <w:bookmarkEnd w:id="5"/>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40556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7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2"/>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132173">
        <w:trPr>
          <w:trHeight w:val="300"/>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132173">
        <w:trPr>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132173">
        <w:trPr>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132173">
        <w:trPr>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132173">
        <w:trPr>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132173">
        <w:trPr>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132173">
        <w:trPr>
          <w:trHeight w:hRule="exact" w:val="144"/>
          <w:jc w:val="center"/>
        </w:trPr>
        <w:tc>
          <w:tcPr>
            <w:tcW w:w="0" w:type="auto"/>
            <w:tcBorders>
              <w:left w:val="nil"/>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132173">
        <w:trPr>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132173">
        <w:trPr>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132173">
        <w:trPr>
          <w:trHeight w:hRule="exact" w:val="144"/>
          <w:jc w:val="center"/>
        </w:trPr>
        <w:tc>
          <w:tcPr>
            <w:tcW w:w="0" w:type="auto"/>
            <w:tcBorders>
              <w:left w:val="nil"/>
              <w:right w:val="nil"/>
            </w:tcBorders>
            <w:shd w:val="clear" w:color="auto" w:fill="auto"/>
            <w:noWrap/>
            <w:vAlign w:val="center"/>
            <w:hideMark/>
          </w:tcPr>
          <w:p w14:paraId="15D23F8B"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DDC717E"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4CFAB8E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132173">
        <w:trPr>
          <w:trHeight w:val="300"/>
          <w:jc w:val="center"/>
        </w:trPr>
        <w:tc>
          <w:tcPr>
            <w:tcW w:w="0" w:type="auto"/>
            <w:vMerge w:val="restart"/>
            <w:shd w:val="clear" w:color="auto" w:fill="auto"/>
            <w:noWrap/>
            <w:vAlign w:val="center"/>
            <w:hideMark/>
          </w:tcPr>
          <w:p w14:paraId="09F89663" w14:textId="4AB87CD0"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132173">
        <w:trPr>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86"/>
      </w:r>
      <w:r w:rsidR="00F454FA">
        <w:t xml:space="preserve"> В условиях этой неопределённости, для </w:t>
      </w:r>
      <w:r w:rsidR="00455F82">
        <w:t xml:space="preserve">практического </w:t>
      </w:r>
      <w:r w:rsidR="00F454FA">
        <w:t xml:space="preserve">расчёта динамики </w:t>
      </w:r>
      <w:r w:rsidR="00F454FA">
        <w:lastRenderedPageBreak/>
        <w:t xml:space="preserve">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lastRenderedPageBreak/>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9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lastRenderedPageBreak/>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lastRenderedPageBreak/>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lastRenderedPageBreak/>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1"/>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9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9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405563"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0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6"/>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0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D65DB4">
      <w:pPr>
        <w:pStyle w:val="XNormal-0"/>
        <w:numPr>
          <w:ilvl w:val="0"/>
          <w:numId w:val="51"/>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48F2E0DF"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F06138">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F06138">
            <w:pPr>
              <w:keepNext/>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F06138">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F06138">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F06138">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02C9E630"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Акмолинская обл., 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9D54EB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68EE5D73"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 xml:space="preserve">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w:t>
      </w:r>
      <w:r w:rsidRPr="00EE112F">
        <w:lastRenderedPageBreak/>
        <w:t>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73856260"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2286983D"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23D50D8C"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2"/>
      </w:r>
    </w:p>
    <w:p w14:paraId="3F92E62D" w14:textId="713F71FA"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4E932012"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7F3529">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53248CE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D82800B"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791BB64"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782DFCFC" w:rsidR="00721A33" w:rsidRDefault="00721A33" w:rsidP="00BA12BC">
      <w:pPr>
        <w:pStyle w:val="XNormal-0"/>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5E3F98">
      <w:pPr>
        <w:pStyle w:val="XNormal-0"/>
        <w:numPr>
          <w:ilvl w:val="0"/>
          <w:numId w:val="38"/>
        </w:numPr>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5E3F98">
      <w:pPr>
        <w:pStyle w:val="XNormal-0"/>
        <w:numPr>
          <w:ilvl w:val="0"/>
          <w:numId w:val="38"/>
        </w:numPr>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6"/>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AE80A18" w:rsidR="00572D36" w:rsidRPr="00572D36" w:rsidRDefault="00572D36" w:rsidP="007E5A25">
      <w:pPr>
        <w:pStyle w:val="XNormal"/>
        <w:spacing w:line="240" w:lineRule="auto"/>
      </w:pPr>
      <w:r>
        <w:lastRenderedPageBreak/>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500E20">
        <w:t>40 тыс. чел, в 18.</w:t>
      </w:r>
      <w:r w:rsidR="005B24BF">
        <w:t>4</w:t>
      </w:r>
      <w:r w:rsidR="00500E20">
        <w:t xml:space="preserve"> раз выше военных потерь.</w:t>
      </w:r>
      <w:r w:rsidR="00CC3D82">
        <w:rPr>
          <w:rStyle w:val="FootnoteReference"/>
        </w:rPr>
        <w:footnoteReference w:id="118"/>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19"/>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40556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3EB35622"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w:t>
      </w:r>
      <w:r w:rsidRPr="00EA5525">
        <w:rPr>
          <w:rFonts w:ascii="Times New Roman" w:eastAsia="Times New Roman" w:hAnsi="Times New Roman" w:cs="Times New Roman"/>
          <w:lang w:eastAsia="ru-RU"/>
        </w:rPr>
        <w:lastRenderedPageBreak/>
        <w:t>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1"/>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5D016C58" w:rsidR="00EE112F" w:rsidRPr="00EE112F" w:rsidRDefault="00EE112F" w:rsidP="00EF08E7">
      <w:pPr>
        <w:pStyle w:val="XNormal"/>
        <w:spacing w:line="240" w:lineRule="auto"/>
      </w:pPr>
      <w:r w:rsidRPr="00EE112F">
        <w:lastRenderedPageBreak/>
        <w:t>Средний естественный прирост за 1896-1914 гг. составил 17.0,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43580D00"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11.6</w:t>
      </w:r>
      <w:r w:rsidRPr="00500DD2">
        <w:rPr>
          <w:rFonts w:ascii="Times New Roman" w:eastAsia="Times New Roman" w:hAnsi="Times New Roman" w:cs="Times New Roman"/>
          <w:lang w:eastAsia="ru-RU"/>
        </w:rPr>
        <w:t>% (с 35.7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01625C" w:rsidRPr="0001625C">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(с 52.0 до 49.1),</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7.3</w:t>
      </w:r>
      <w:r w:rsidRPr="00500DD2">
        <w:rPr>
          <w:rFonts w:ascii="Times New Roman" w:eastAsia="Times New Roman" w:hAnsi="Times New Roman" w:cs="Times New Roman"/>
          <w:lang w:eastAsia="ru-RU"/>
        </w:rPr>
        <w:t>% (с 16.4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42335A2E" w14:textId="77777777" w:rsidR="00500DD2" w:rsidRPr="00500DD2" w:rsidRDefault="00EE112F" w:rsidP="00EF08E7">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1FA31247"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0.1</w:t>
      </w:r>
      <w:r w:rsidRPr="00500DD2">
        <w:rPr>
          <w:rFonts w:ascii="Times New Roman" w:eastAsia="Times New Roman" w:hAnsi="Times New Roman" w:cs="Times New Roman"/>
          <w:lang w:eastAsia="ru-RU"/>
        </w:rPr>
        <w:t>% (с 35.0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(с 52.4 до 49.1),</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1.3</w:t>
      </w:r>
      <w:r w:rsidRPr="00500DD2">
        <w:rPr>
          <w:rFonts w:ascii="Times New Roman" w:eastAsia="Times New Roman" w:hAnsi="Times New Roman" w:cs="Times New Roman"/>
          <w:lang w:eastAsia="ru-RU"/>
        </w:rPr>
        <w:t>% (с 17.</w:t>
      </w:r>
      <w:r w:rsidR="0001625C" w:rsidRPr="0001625C">
        <w:rPr>
          <w:rFonts w:ascii="Times New Roman" w:eastAsia="Times New Roman" w:hAnsi="Times New Roman" w:cs="Times New Roman"/>
          <w:lang w:eastAsia="ru-RU"/>
        </w:rPr>
        <w:t>4</w:t>
      </w:r>
      <w:r w:rsidRPr="00500DD2">
        <w:rPr>
          <w:rFonts w:ascii="Times New Roman" w:eastAsia="Times New Roman" w:hAnsi="Times New Roman" w:cs="Times New Roman"/>
          <w:lang w:eastAsia="ru-RU"/>
        </w:rPr>
        <w:t xml:space="preserve">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lastRenderedPageBreak/>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1C206C6B"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40556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B2B427A"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07291595"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6B0AFA">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6B0AFA">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6B0AFA">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6B0AFA">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6B0AFA">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6B0AFA">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6B0AFA">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6B0AFA">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6B0AFA">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6B0AFA">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6B0AFA">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6B0AFA">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6B0AFA">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6B0AFA">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6B0AFA">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6B0AFA">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6B0AFA">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6B0AFA">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6B0AFA">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6B0AFA">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1C9D0993"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12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27"/>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29D8D9E7" w:rsidR="003303B3" w:rsidRDefault="003303B3" w:rsidP="00AE79C0">
      <w:pPr>
        <w:pStyle w:val="XNormal-0"/>
        <w:numPr>
          <w:ilvl w:val="0"/>
          <w:numId w:val="35"/>
        </w:numPr>
      </w:pPr>
      <w:r>
        <w:t>в Малороссии (ок</w:t>
      </w:r>
      <w:r w:rsidR="00B53AEC">
        <w:t>оло</w:t>
      </w:r>
      <w:r>
        <w:t xml:space="preserve"> 1905</w:t>
      </w:r>
      <w:r w:rsidR="000042E6">
        <w:rPr>
          <w:lang w:val="en-US"/>
        </w:rPr>
        <w:t>-</w:t>
      </w:r>
      <w:r>
        <w:t xml:space="preserve">1906) </w:t>
      </w:r>
    </w:p>
    <w:p w14:paraId="7DA329C4" w14:textId="6FED1721" w:rsidR="003303B3" w:rsidRDefault="003303B3" w:rsidP="00AE79C0">
      <w:pPr>
        <w:pStyle w:val="XNormal-0"/>
        <w:numPr>
          <w:ilvl w:val="0"/>
          <w:numId w:val="35"/>
        </w:numPr>
      </w:pPr>
      <w:r>
        <w:t>и Белоруссии (ок</w:t>
      </w:r>
      <w:r w:rsidR="00B53AEC">
        <w:t>оло</w:t>
      </w:r>
      <w:r>
        <w:t xml:space="preserve"> 1907</w:t>
      </w:r>
      <w:r w:rsidR="000042E6">
        <w:rPr>
          <w:lang w:val="en-US"/>
        </w:rPr>
        <w:t>-1908</w:t>
      </w:r>
      <w:r>
        <w:t xml:space="preserve">),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A8460E">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A8460E">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133040" w:rsidRPr="006B3204" w14:paraId="577D4C87" w14:textId="77777777" w:rsidTr="00A8460E">
        <w:trPr>
          <w:trHeight w:val="288"/>
          <w:jc w:val="center"/>
        </w:trPr>
        <w:tc>
          <w:tcPr>
            <w:tcW w:w="0" w:type="auto"/>
            <w:noWrap/>
            <w:vAlign w:val="center"/>
            <w:hideMark/>
          </w:tcPr>
          <w:p w14:paraId="6CFC7DC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1896</w:t>
            </w:r>
          </w:p>
        </w:tc>
        <w:tc>
          <w:tcPr>
            <w:tcW w:w="0" w:type="auto"/>
            <w:noWrap/>
            <w:vAlign w:val="center"/>
            <w:hideMark/>
          </w:tcPr>
          <w:p w14:paraId="2D722757" w14:textId="4E7FEB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F5C0BC0" w14:textId="7C4A992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52.82</w:t>
            </w:r>
          </w:p>
        </w:tc>
        <w:tc>
          <w:tcPr>
            <w:tcW w:w="0" w:type="auto"/>
            <w:noWrap/>
            <w:vAlign w:val="center"/>
            <w:hideMark/>
          </w:tcPr>
          <w:p w14:paraId="593B81BE"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133040" w:rsidRPr="00133040" w:rsidRDefault="00133040" w:rsidP="00133040">
            <w:pPr>
              <w:spacing w:after="0" w:line="240" w:lineRule="auto"/>
              <w:rPr>
                <w:rFonts w:ascii="Times New Roman" w:eastAsia="Times New Roman" w:hAnsi="Times New Roman" w:cs="Times New Roman"/>
                <w:lang w:val="en-US"/>
              </w:rPr>
            </w:pPr>
          </w:p>
        </w:tc>
      </w:tr>
      <w:tr w:rsidR="00133040" w:rsidRPr="006B3204" w14:paraId="28BB08A3" w14:textId="77777777" w:rsidTr="00A8460E">
        <w:trPr>
          <w:trHeight w:val="288"/>
          <w:jc w:val="center"/>
        </w:trPr>
        <w:tc>
          <w:tcPr>
            <w:tcW w:w="0" w:type="auto"/>
            <w:noWrap/>
            <w:vAlign w:val="center"/>
            <w:hideMark/>
          </w:tcPr>
          <w:p w14:paraId="7CEDAE7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1897</w:t>
            </w:r>
          </w:p>
        </w:tc>
        <w:tc>
          <w:tcPr>
            <w:tcW w:w="0" w:type="auto"/>
            <w:noWrap/>
            <w:vAlign w:val="center"/>
            <w:hideMark/>
          </w:tcPr>
          <w:p w14:paraId="454BA3E9" w14:textId="64FBFA6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1DC0BF9" w14:textId="62E363F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52.61</w:t>
            </w:r>
          </w:p>
        </w:tc>
        <w:tc>
          <w:tcPr>
            <w:tcW w:w="0" w:type="auto"/>
            <w:noWrap/>
            <w:vAlign w:val="center"/>
            <w:hideMark/>
          </w:tcPr>
          <w:p w14:paraId="71C3F944" w14:textId="44DEE16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0.0</w:t>
            </w:r>
          </w:p>
        </w:tc>
        <w:tc>
          <w:tcPr>
            <w:tcW w:w="0" w:type="auto"/>
            <w:noWrap/>
            <w:vAlign w:val="center"/>
            <w:hideMark/>
          </w:tcPr>
          <w:p w14:paraId="063E8D2F" w14:textId="2E0E1EE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0.39</w:t>
            </w:r>
          </w:p>
        </w:tc>
      </w:tr>
      <w:tr w:rsidR="00133040" w:rsidRPr="006B3204" w14:paraId="2966609B" w14:textId="77777777" w:rsidTr="00A8460E">
        <w:trPr>
          <w:trHeight w:val="288"/>
          <w:jc w:val="center"/>
        </w:trPr>
        <w:tc>
          <w:tcPr>
            <w:tcW w:w="0" w:type="auto"/>
            <w:noWrap/>
            <w:vAlign w:val="center"/>
            <w:hideMark/>
          </w:tcPr>
          <w:p w14:paraId="2A47106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1898</w:t>
            </w:r>
          </w:p>
        </w:tc>
        <w:tc>
          <w:tcPr>
            <w:tcW w:w="0" w:type="auto"/>
            <w:noWrap/>
            <w:vAlign w:val="center"/>
            <w:hideMark/>
          </w:tcPr>
          <w:p w14:paraId="034D52A8" w14:textId="34A7CF4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4868A796" w14:textId="00AC611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52.40</w:t>
            </w:r>
          </w:p>
        </w:tc>
        <w:tc>
          <w:tcPr>
            <w:tcW w:w="0" w:type="auto"/>
            <w:noWrap/>
            <w:vAlign w:val="center"/>
            <w:hideMark/>
          </w:tcPr>
          <w:p w14:paraId="71F1F3F1" w14:textId="0010F8D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6A285C36" w14:textId="4DF8B01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0.79</w:t>
            </w:r>
          </w:p>
        </w:tc>
      </w:tr>
      <w:tr w:rsidR="00133040" w:rsidRPr="006B3204" w14:paraId="5DF1BF28" w14:textId="77777777" w:rsidTr="00A8460E">
        <w:trPr>
          <w:trHeight w:val="288"/>
          <w:jc w:val="center"/>
        </w:trPr>
        <w:tc>
          <w:tcPr>
            <w:tcW w:w="0" w:type="auto"/>
            <w:noWrap/>
            <w:vAlign w:val="center"/>
            <w:hideMark/>
          </w:tcPr>
          <w:p w14:paraId="5794DDB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1899</w:t>
            </w:r>
          </w:p>
        </w:tc>
        <w:tc>
          <w:tcPr>
            <w:tcW w:w="0" w:type="auto"/>
            <w:noWrap/>
            <w:vAlign w:val="center"/>
            <w:hideMark/>
          </w:tcPr>
          <w:p w14:paraId="050BAE26" w14:textId="1A1704AE"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2C249F67" w14:textId="344D4E1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52.19</w:t>
            </w:r>
          </w:p>
        </w:tc>
        <w:tc>
          <w:tcPr>
            <w:tcW w:w="0" w:type="auto"/>
            <w:noWrap/>
            <w:vAlign w:val="center"/>
            <w:hideMark/>
          </w:tcPr>
          <w:p w14:paraId="140403B8" w14:textId="05EBBA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790F6063" w14:textId="253F110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1.18</w:t>
            </w:r>
          </w:p>
        </w:tc>
      </w:tr>
      <w:tr w:rsidR="00133040" w:rsidRPr="006B3204" w14:paraId="0D2E81C8" w14:textId="77777777" w:rsidTr="00A8460E">
        <w:trPr>
          <w:trHeight w:val="288"/>
          <w:jc w:val="center"/>
        </w:trPr>
        <w:tc>
          <w:tcPr>
            <w:tcW w:w="0" w:type="auto"/>
            <w:noWrap/>
            <w:vAlign w:val="center"/>
            <w:hideMark/>
          </w:tcPr>
          <w:p w14:paraId="1E3F51DA"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1900</w:t>
            </w:r>
          </w:p>
        </w:tc>
        <w:tc>
          <w:tcPr>
            <w:tcW w:w="0" w:type="auto"/>
            <w:noWrap/>
            <w:vAlign w:val="center"/>
            <w:hideMark/>
          </w:tcPr>
          <w:p w14:paraId="7E33D662" w14:textId="1108A35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w:t>
            </w:r>
          </w:p>
        </w:tc>
        <w:tc>
          <w:tcPr>
            <w:tcW w:w="0" w:type="auto"/>
            <w:noWrap/>
            <w:vAlign w:val="center"/>
            <w:hideMark/>
          </w:tcPr>
          <w:p w14:paraId="25B464AA" w14:textId="537A283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51.98</w:t>
            </w:r>
          </w:p>
        </w:tc>
        <w:tc>
          <w:tcPr>
            <w:tcW w:w="0" w:type="auto"/>
            <w:noWrap/>
            <w:vAlign w:val="center"/>
            <w:hideMark/>
          </w:tcPr>
          <w:p w14:paraId="1486995D" w14:textId="2810F0F0"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1.7</w:t>
            </w:r>
          </w:p>
        </w:tc>
        <w:tc>
          <w:tcPr>
            <w:tcW w:w="0" w:type="auto"/>
            <w:noWrap/>
            <w:vAlign w:val="center"/>
            <w:hideMark/>
          </w:tcPr>
          <w:p w14:paraId="0AB642D4" w14:textId="40C2416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1.58</w:t>
            </w:r>
          </w:p>
        </w:tc>
      </w:tr>
      <w:tr w:rsidR="00133040" w:rsidRPr="006B3204" w14:paraId="2A61B610" w14:textId="77777777" w:rsidTr="00A8460E">
        <w:trPr>
          <w:trHeight w:val="288"/>
          <w:jc w:val="center"/>
        </w:trPr>
        <w:tc>
          <w:tcPr>
            <w:tcW w:w="0" w:type="auto"/>
            <w:noWrap/>
            <w:vAlign w:val="center"/>
            <w:hideMark/>
          </w:tcPr>
          <w:p w14:paraId="4C35831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1901</w:t>
            </w:r>
          </w:p>
        </w:tc>
        <w:tc>
          <w:tcPr>
            <w:tcW w:w="0" w:type="auto"/>
            <w:noWrap/>
            <w:vAlign w:val="center"/>
            <w:hideMark/>
          </w:tcPr>
          <w:p w14:paraId="3BF1D980" w14:textId="27437AD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w:t>
            </w:r>
          </w:p>
        </w:tc>
        <w:tc>
          <w:tcPr>
            <w:tcW w:w="0" w:type="auto"/>
            <w:noWrap/>
            <w:vAlign w:val="center"/>
            <w:hideMark/>
          </w:tcPr>
          <w:p w14:paraId="4831D16D" w14:textId="6CD7471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51.78</w:t>
            </w:r>
          </w:p>
        </w:tc>
        <w:tc>
          <w:tcPr>
            <w:tcW w:w="0" w:type="auto"/>
            <w:noWrap/>
            <w:vAlign w:val="center"/>
            <w:hideMark/>
          </w:tcPr>
          <w:p w14:paraId="3A3C18D7" w14:textId="0648AF0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2.5</w:t>
            </w:r>
          </w:p>
        </w:tc>
        <w:tc>
          <w:tcPr>
            <w:tcW w:w="0" w:type="auto"/>
            <w:noWrap/>
            <w:vAlign w:val="center"/>
            <w:hideMark/>
          </w:tcPr>
          <w:p w14:paraId="2E91CC92" w14:textId="064B80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1.97</w:t>
            </w:r>
          </w:p>
        </w:tc>
      </w:tr>
      <w:tr w:rsidR="00133040" w:rsidRPr="006B3204" w14:paraId="0F7159D7" w14:textId="77777777" w:rsidTr="00A8460E">
        <w:trPr>
          <w:trHeight w:val="288"/>
          <w:jc w:val="center"/>
        </w:trPr>
        <w:tc>
          <w:tcPr>
            <w:tcW w:w="0" w:type="auto"/>
            <w:noWrap/>
            <w:vAlign w:val="center"/>
            <w:hideMark/>
          </w:tcPr>
          <w:p w14:paraId="0192400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3777B96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w:t>
            </w:r>
          </w:p>
        </w:tc>
        <w:tc>
          <w:tcPr>
            <w:tcW w:w="0" w:type="auto"/>
            <w:noWrap/>
            <w:vAlign w:val="center"/>
            <w:hideMark/>
          </w:tcPr>
          <w:p w14:paraId="1CD7FD30" w14:textId="147112C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51.57</w:t>
            </w:r>
          </w:p>
        </w:tc>
        <w:tc>
          <w:tcPr>
            <w:tcW w:w="0" w:type="auto"/>
            <w:noWrap/>
            <w:vAlign w:val="center"/>
            <w:hideMark/>
          </w:tcPr>
          <w:p w14:paraId="2518D33C" w14:textId="2228FFA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0.8</w:t>
            </w:r>
          </w:p>
        </w:tc>
        <w:tc>
          <w:tcPr>
            <w:tcW w:w="0" w:type="auto"/>
            <w:noWrap/>
            <w:vAlign w:val="center"/>
            <w:hideMark/>
          </w:tcPr>
          <w:p w14:paraId="446C727F" w14:textId="0A29A64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2.37</w:t>
            </w:r>
          </w:p>
        </w:tc>
      </w:tr>
      <w:tr w:rsidR="00133040" w:rsidRPr="006B3204" w14:paraId="5E7F703C" w14:textId="77777777" w:rsidTr="00A8460E">
        <w:trPr>
          <w:trHeight w:val="288"/>
          <w:jc w:val="center"/>
        </w:trPr>
        <w:tc>
          <w:tcPr>
            <w:tcW w:w="0" w:type="auto"/>
            <w:noWrap/>
            <w:vAlign w:val="center"/>
            <w:hideMark/>
          </w:tcPr>
          <w:p w14:paraId="0A904F9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1903</w:t>
            </w:r>
          </w:p>
        </w:tc>
        <w:tc>
          <w:tcPr>
            <w:tcW w:w="0" w:type="auto"/>
            <w:noWrap/>
            <w:vAlign w:val="center"/>
            <w:hideMark/>
          </w:tcPr>
          <w:p w14:paraId="5D494BEF" w14:textId="26FCB82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52.2</w:t>
            </w:r>
          </w:p>
        </w:tc>
        <w:tc>
          <w:tcPr>
            <w:tcW w:w="0" w:type="auto"/>
            <w:noWrap/>
            <w:vAlign w:val="center"/>
            <w:hideMark/>
          </w:tcPr>
          <w:p w14:paraId="5FF2FCFE" w14:textId="1F4E9B4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51.36</w:t>
            </w:r>
          </w:p>
        </w:tc>
        <w:tc>
          <w:tcPr>
            <w:tcW w:w="0" w:type="auto"/>
            <w:noWrap/>
            <w:vAlign w:val="center"/>
            <w:hideMark/>
          </w:tcPr>
          <w:p w14:paraId="07E08F11" w14:textId="7EA8CF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w:t>
            </w:r>
          </w:p>
        </w:tc>
        <w:tc>
          <w:tcPr>
            <w:tcW w:w="0" w:type="auto"/>
            <w:noWrap/>
            <w:vAlign w:val="center"/>
            <w:hideMark/>
          </w:tcPr>
          <w:p w14:paraId="4CDD3D24" w14:textId="1FEB0EA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2.76</w:t>
            </w:r>
          </w:p>
        </w:tc>
      </w:tr>
      <w:tr w:rsidR="00133040" w:rsidRPr="006B3204" w14:paraId="09C96F58" w14:textId="77777777" w:rsidTr="00A8460E">
        <w:trPr>
          <w:trHeight w:val="288"/>
          <w:jc w:val="center"/>
        </w:trPr>
        <w:tc>
          <w:tcPr>
            <w:tcW w:w="0" w:type="auto"/>
            <w:noWrap/>
            <w:vAlign w:val="center"/>
            <w:hideMark/>
          </w:tcPr>
          <w:p w14:paraId="5A0185B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1904</w:t>
            </w:r>
          </w:p>
        </w:tc>
        <w:tc>
          <w:tcPr>
            <w:tcW w:w="0" w:type="auto"/>
            <w:noWrap/>
            <w:vAlign w:val="center"/>
            <w:hideMark/>
          </w:tcPr>
          <w:p w14:paraId="07728D41" w14:textId="2CDBC8A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52.5</w:t>
            </w:r>
          </w:p>
        </w:tc>
        <w:tc>
          <w:tcPr>
            <w:tcW w:w="0" w:type="auto"/>
            <w:noWrap/>
            <w:vAlign w:val="center"/>
            <w:hideMark/>
          </w:tcPr>
          <w:p w14:paraId="50A1A1B2" w14:textId="3AB6890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51.15</w:t>
            </w:r>
          </w:p>
        </w:tc>
        <w:tc>
          <w:tcPr>
            <w:tcW w:w="0" w:type="auto"/>
            <w:noWrap/>
            <w:vAlign w:val="center"/>
            <w:hideMark/>
          </w:tcPr>
          <w:p w14:paraId="63C51483" w14:textId="1DED7A1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0.9</w:t>
            </w:r>
          </w:p>
        </w:tc>
        <w:tc>
          <w:tcPr>
            <w:tcW w:w="0" w:type="auto"/>
            <w:noWrap/>
            <w:vAlign w:val="center"/>
            <w:hideMark/>
          </w:tcPr>
          <w:p w14:paraId="1AB0C02E" w14:textId="463042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3.15</w:t>
            </w:r>
          </w:p>
        </w:tc>
      </w:tr>
      <w:tr w:rsidR="00133040" w:rsidRPr="006B3204" w14:paraId="5C920CF5" w14:textId="77777777" w:rsidTr="00A8460E">
        <w:trPr>
          <w:trHeight w:val="288"/>
          <w:jc w:val="center"/>
        </w:trPr>
        <w:tc>
          <w:tcPr>
            <w:tcW w:w="0" w:type="auto"/>
            <w:noWrap/>
            <w:vAlign w:val="center"/>
            <w:hideMark/>
          </w:tcPr>
          <w:p w14:paraId="0FC13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1905</w:t>
            </w:r>
          </w:p>
        </w:tc>
        <w:tc>
          <w:tcPr>
            <w:tcW w:w="0" w:type="auto"/>
            <w:noWrap/>
            <w:vAlign w:val="center"/>
            <w:hideMark/>
          </w:tcPr>
          <w:p w14:paraId="01D40AC8" w14:textId="331C0BB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3EAE4331" w14:textId="522CBCA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50.94</w:t>
            </w:r>
          </w:p>
        </w:tc>
        <w:tc>
          <w:tcPr>
            <w:tcW w:w="0" w:type="auto"/>
            <w:noWrap/>
            <w:vAlign w:val="center"/>
            <w:hideMark/>
          </w:tcPr>
          <w:p w14:paraId="3E5492E8" w14:textId="102F3E8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4D94B289" w14:textId="169DF72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3.55</w:t>
            </w:r>
          </w:p>
        </w:tc>
      </w:tr>
      <w:tr w:rsidR="00133040" w:rsidRPr="006B3204" w14:paraId="5F066D42" w14:textId="77777777" w:rsidTr="00A8460E">
        <w:trPr>
          <w:trHeight w:val="288"/>
          <w:jc w:val="center"/>
        </w:trPr>
        <w:tc>
          <w:tcPr>
            <w:tcW w:w="0" w:type="auto"/>
            <w:noWrap/>
            <w:vAlign w:val="center"/>
            <w:hideMark/>
          </w:tcPr>
          <w:p w14:paraId="6A07EF0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1906</w:t>
            </w:r>
          </w:p>
        </w:tc>
        <w:tc>
          <w:tcPr>
            <w:tcW w:w="0" w:type="auto"/>
            <w:noWrap/>
            <w:vAlign w:val="center"/>
            <w:hideMark/>
          </w:tcPr>
          <w:p w14:paraId="4D694864" w14:textId="16008C3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5B0AF94C" w14:textId="0BF989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50.73</w:t>
            </w:r>
          </w:p>
        </w:tc>
        <w:tc>
          <w:tcPr>
            <w:tcW w:w="0" w:type="auto"/>
            <w:noWrap/>
            <w:vAlign w:val="center"/>
            <w:hideMark/>
          </w:tcPr>
          <w:p w14:paraId="4F0AB1B3" w14:textId="4B53387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684FF8BE" w14:textId="10FB198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3.94</w:t>
            </w:r>
          </w:p>
        </w:tc>
      </w:tr>
      <w:tr w:rsidR="00133040" w:rsidRPr="006B3204" w14:paraId="2DB00CC6" w14:textId="77777777" w:rsidTr="00A8460E">
        <w:trPr>
          <w:trHeight w:val="288"/>
          <w:jc w:val="center"/>
        </w:trPr>
        <w:tc>
          <w:tcPr>
            <w:tcW w:w="0" w:type="auto"/>
            <w:noWrap/>
            <w:vAlign w:val="center"/>
            <w:hideMark/>
          </w:tcPr>
          <w:p w14:paraId="149A6DD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1907</w:t>
            </w:r>
          </w:p>
        </w:tc>
        <w:tc>
          <w:tcPr>
            <w:tcW w:w="0" w:type="auto"/>
            <w:noWrap/>
            <w:vAlign w:val="center"/>
            <w:hideMark/>
          </w:tcPr>
          <w:p w14:paraId="0373D9E6" w14:textId="63E9592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0E7B0069" w14:textId="071C017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50.53</w:t>
            </w:r>
          </w:p>
        </w:tc>
        <w:tc>
          <w:tcPr>
            <w:tcW w:w="0" w:type="auto"/>
            <w:noWrap/>
            <w:vAlign w:val="center"/>
            <w:hideMark/>
          </w:tcPr>
          <w:p w14:paraId="1FCB63EF" w14:textId="4EBDC5D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58C58C9B" w14:textId="256CE17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4.34</w:t>
            </w:r>
          </w:p>
        </w:tc>
      </w:tr>
      <w:tr w:rsidR="00133040" w:rsidRPr="006B3204" w14:paraId="49D516F5" w14:textId="77777777" w:rsidTr="00A8460E">
        <w:trPr>
          <w:trHeight w:val="288"/>
          <w:jc w:val="center"/>
        </w:trPr>
        <w:tc>
          <w:tcPr>
            <w:tcW w:w="0" w:type="auto"/>
            <w:noWrap/>
            <w:vAlign w:val="center"/>
            <w:hideMark/>
          </w:tcPr>
          <w:p w14:paraId="55E6C21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1908</w:t>
            </w:r>
          </w:p>
        </w:tc>
        <w:tc>
          <w:tcPr>
            <w:tcW w:w="0" w:type="auto"/>
            <w:noWrap/>
            <w:vAlign w:val="center"/>
            <w:hideMark/>
          </w:tcPr>
          <w:p w14:paraId="10B02AF2" w14:textId="58DC100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49.8</w:t>
            </w:r>
          </w:p>
        </w:tc>
        <w:tc>
          <w:tcPr>
            <w:tcW w:w="0" w:type="auto"/>
            <w:noWrap/>
            <w:vAlign w:val="center"/>
            <w:hideMark/>
          </w:tcPr>
          <w:p w14:paraId="516C49CC" w14:textId="47BD5E8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50.32</w:t>
            </w:r>
          </w:p>
        </w:tc>
        <w:tc>
          <w:tcPr>
            <w:tcW w:w="0" w:type="auto"/>
            <w:noWrap/>
            <w:vAlign w:val="center"/>
            <w:hideMark/>
          </w:tcPr>
          <w:p w14:paraId="425806AE" w14:textId="02E5DD8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6.0</w:t>
            </w:r>
          </w:p>
        </w:tc>
        <w:tc>
          <w:tcPr>
            <w:tcW w:w="0" w:type="auto"/>
            <w:noWrap/>
            <w:vAlign w:val="center"/>
            <w:hideMark/>
          </w:tcPr>
          <w:p w14:paraId="46050672" w14:textId="4A141FE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4.73</w:t>
            </w:r>
          </w:p>
        </w:tc>
      </w:tr>
      <w:tr w:rsidR="00133040" w:rsidRPr="006B3204" w14:paraId="255DA69F" w14:textId="77777777" w:rsidTr="00A8460E">
        <w:trPr>
          <w:trHeight w:val="288"/>
          <w:jc w:val="center"/>
        </w:trPr>
        <w:tc>
          <w:tcPr>
            <w:tcW w:w="0" w:type="auto"/>
            <w:noWrap/>
            <w:vAlign w:val="center"/>
            <w:hideMark/>
          </w:tcPr>
          <w:p w14:paraId="0EDEA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1909</w:t>
            </w:r>
          </w:p>
        </w:tc>
        <w:tc>
          <w:tcPr>
            <w:tcW w:w="0" w:type="auto"/>
            <w:noWrap/>
            <w:vAlign w:val="center"/>
            <w:hideMark/>
          </w:tcPr>
          <w:p w14:paraId="0E25C319" w14:textId="3D97526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w:t>
            </w:r>
          </w:p>
        </w:tc>
        <w:tc>
          <w:tcPr>
            <w:tcW w:w="0" w:type="auto"/>
            <w:noWrap/>
            <w:vAlign w:val="center"/>
            <w:hideMark/>
          </w:tcPr>
          <w:p w14:paraId="59BA44D6" w14:textId="402BEDB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50.11</w:t>
            </w:r>
          </w:p>
        </w:tc>
        <w:tc>
          <w:tcPr>
            <w:tcW w:w="0" w:type="auto"/>
            <w:noWrap/>
            <w:vAlign w:val="center"/>
            <w:hideMark/>
          </w:tcPr>
          <w:p w14:paraId="59EFACC4" w14:textId="3BCA68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w:t>
            </w:r>
          </w:p>
        </w:tc>
        <w:tc>
          <w:tcPr>
            <w:tcW w:w="0" w:type="auto"/>
            <w:noWrap/>
            <w:vAlign w:val="center"/>
            <w:hideMark/>
          </w:tcPr>
          <w:p w14:paraId="5AC3D20A" w14:textId="739DFC5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5.13</w:t>
            </w:r>
          </w:p>
        </w:tc>
      </w:tr>
      <w:tr w:rsidR="00133040" w:rsidRPr="006B3204" w14:paraId="720ED58C" w14:textId="77777777" w:rsidTr="00A8460E">
        <w:trPr>
          <w:trHeight w:val="288"/>
          <w:jc w:val="center"/>
        </w:trPr>
        <w:tc>
          <w:tcPr>
            <w:tcW w:w="0" w:type="auto"/>
            <w:noWrap/>
            <w:vAlign w:val="center"/>
            <w:hideMark/>
          </w:tcPr>
          <w:p w14:paraId="14CDE53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1910</w:t>
            </w:r>
          </w:p>
        </w:tc>
        <w:tc>
          <w:tcPr>
            <w:tcW w:w="0" w:type="auto"/>
            <w:noWrap/>
            <w:vAlign w:val="center"/>
            <w:hideMark/>
          </w:tcPr>
          <w:p w14:paraId="39DE9B49" w14:textId="06F3527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51.0</w:t>
            </w:r>
          </w:p>
        </w:tc>
        <w:tc>
          <w:tcPr>
            <w:tcW w:w="0" w:type="auto"/>
            <w:noWrap/>
            <w:vAlign w:val="center"/>
            <w:hideMark/>
          </w:tcPr>
          <w:p w14:paraId="2BF81D7B" w14:textId="63C5CDB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49.90</w:t>
            </w:r>
          </w:p>
        </w:tc>
        <w:tc>
          <w:tcPr>
            <w:tcW w:w="0" w:type="auto"/>
            <w:noWrap/>
            <w:vAlign w:val="center"/>
            <w:hideMark/>
          </w:tcPr>
          <w:p w14:paraId="688FC8FB" w14:textId="53388FAD"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3.8</w:t>
            </w:r>
          </w:p>
        </w:tc>
        <w:tc>
          <w:tcPr>
            <w:tcW w:w="0" w:type="auto"/>
            <w:noWrap/>
            <w:vAlign w:val="center"/>
            <w:hideMark/>
          </w:tcPr>
          <w:p w14:paraId="6F1E2218" w14:textId="04FDF6B5"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5.52</w:t>
            </w:r>
          </w:p>
        </w:tc>
      </w:tr>
      <w:tr w:rsidR="00133040" w:rsidRPr="006B3204" w14:paraId="6D1232CD" w14:textId="77777777" w:rsidTr="00A8460E">
        <w:trPr>
          <w:trHeight w:val="288"/>
          <w:jc w:val="center"/>
        </w:trPr>
        <w:tc>
          <w:tcPr>
            <w:tcW w:w="0" w:type="auto"/>
            <w:noWrap/>
            <w:vAlign w:val="center"/>
            <w:hideMark/>
          </w:tcPr>
          <w:p w14:paraId="3E234C2D"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1911</w:t>
            </w:r>
          </w:p>
        </w:tc>
        <w:tc>
          <w:tcPr>
            <w:tcW w:w="0" w:type="auto"/>
            <w:noWrap/>
            <w:vAlign w:val="center"/>
            <w:hideMark/>
          </w:tcPr>
          <w:p w14:paraId="6B2E3EF9" w14:textId="236C3E9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6832D47C" w14:textId="09198DF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49.69</w:t>
            </w:r>
          </w:p>
        </w:tc>
        <w:tc>
          <w:tcPr>
            <w:tcW w:w="0" w:type="auto"/>
            <w:noWrap/>
            <w:vAlign w:val="center"/>
            <w:hideMark/>
          </w:tcPr>
          <w:p w14:paraId="010E86F9" w14:textId="5498E4F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255C9D7B" w14:textId="5EA3426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5.91</w:t>
            </w:r>
          </w:p>
        </w:tc>
      </w:tr>
      <w:tr w:rsidR="00133040" w:rsidRPr="006B3204" w14:paraId="2829F908" w14:textId="77777777" w:rsidTr="00A8460E">
        <w:trPr>
          <w:trHeight w:val="288"/>
          <w:jc w:val="center"/>
        </w:trPr>
        <w:tc>
          <w:tcPr>
            <w:tcW w:w="0" w:type="auto"/>
            <w:noWrap/>
            <w:vAlign w:val="center"/>
            <w:hideMark/>
          </w:tcPr>
          <w:p w14:paraId="6E33D3E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1912</w:t>
            </w:r>
          </w:p>
        </w:tc>
        <w:tc>
          <w:tcPr>
            <w:tcW w:w="0" w:type="auto"/>
            <w:noWrap/>
            <w:vAlign w:val="center"/>
            <w:hideMark/>
          </w:tcPr>
          <w:p w14:paraId="55542219" w14:textId="368213CA"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17ACFE50" w14:textId="6272FF8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49.48</w:t>
            </w:r>
          </w:p>
        </w:tc>
        <w:tc>
          <w:tcPr>
            <w:tcW w:w="0" w:type="auto"/>
            <w:noWrap/>
            <w:vAlign w:val="center"/>
            <w:hideMark/>
          </w:tcPr>
          <w:p w14:paraId="62A505BF" w14:textId="6A30CE6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6FDA638D" w14:textId="2820BE1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6.31</w:t>
            </w:r>
          </w:p>
        </w:tc>
      </w:tr>
      <w:tr w:rsidR="00133040" w:rsidRPr="006B3204" w14:paraId="6C0B1AA7" w14:textId="77777777" w:rsidTr="00A8460E">
        <w:trPr>
          <w:trHeight w:val="288"/>
          <w:jc w:val="center"/>
        </w:trPr>
        <w:tc>
          <w:tcPr>
            <w:tcW w:w="0" w:type="auto"/>
            <w:noWrap/>
            <w:vAlign w:val="center"/>
            <w:hideMark/>
          </w:tcPr>
          <w:p w14:paraId="6D43757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1913</w:t>
            </w:r>
          </w:p>
        </w:tc>
        <w:tc>
          <w:tcPr>
            <w:tcW w:w="0" w:type="auto"/>
            <w:noWrap/>
            <w:vAlign w:val="center"/>
            <w:hideMark/>
          </w:tcPr>
          <w:p w14:paraId="4FFDE344" w14:textId="414533B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w:t>
            </w:r>
          </w:p>
        </w:tc>
        <w:tc>
          <w:tcPr>
            <w:tcW w:w="0" w:type="auto"/>
            <w:noWrap/>
            <w:vAlign w:val="center"/>
            <w:hideMark/>
          </w:tcPr>
          <w:p w14:paraId="5A0498EB" w14:textId="03A587E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49.28</w:t>
            </w:r>
          </w:p>
        </w:tc>
        <w:tc>
          <w:tcPr>
            <w:tcW w:w="0" w:type="auto"/>
            <w:noWrap/>
            <w:vAlign w:val="center"/>
            <w:hideMark/>
          </w:tcPr>
          <w:p w14:paraId="7D6B5AD1" w14:textId="49B66BA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8.3</w:t>
            </w:r>
          </w:p>
        </w:tc>
        <w:tc>
          <w:tcPr>
            <w:tcW w:w="0" w:type="auto"/>
            <w:noWrap/>
            <w:vAlign w:val="center"/>
            <w:hideMark/>
          </w:tcPr>
          <w:p w14:paraId="1A87EFE6" w14:textId="2645AA9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6.70</w:t>
            </w:r>
          </w:p>
        </w:tc>
      </w:tr>
      <w:tr w:rsidR="00133040" w:rsidRPr="006B3204" w14:paraId="42BE9FA7" w14:textId="77777777" w:rsidTr="00A8460E">
        <w:trPr>
          <w:trHeight w:val="288"/>
          <w:jc w:val="center"/>
        </w:trPr>
        <w:tc>
          <w:tcPr>
            <w:tcW w:w="0" w:type="auto"/>
            <w:noWrap/>
            <w:vAlign w:val="center"/>
            <w:hideMark/>
          </w:tcPr>
          <w:p w14:paraId="010A592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1914</w:t>
            </w:r>
          </w:p>
        </w:tc>
        <w:tc>
          <w:tcPr>
            <w:tcW w:w="0" w:type="auto"/>
            <w:noWrap/>
            <w:vAlign w:val="center"/>
            <w:hideMark/>
          </w:tcPr>
          <w:p w14:paraId="050BEB64" w14:textId="6497049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48.3</w:t>
            </w:r>
          </w:p>
        </w:tc>
        <w:tc>
          <w:tcPr>
            <w:tcW w:w="0" w:type="auto"/>
            <w:noWrap/>
            <w:vAlign w:val="center"/>
            <w:hideMark/>
          </w:tcPr>
          <w:p w14:paraId="35521F37" w14:textId="5F6B5CD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49.07</w:t>
            </w:r>
          </w:p>
        </w:tc>
        <w:tc>
          <w:tcPr>
            <w:tcW w:w="0" w:type="auto"/>
            <w:noWrap/>
            <w:vAlign w:val="center"/>
            <w:hideMark/>
          </w:tcPr>
          <w:p w14:paraId="2A8455AF" w14:textId="13DB73F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8.9</w:t>
            </w:r>
          </w:p>
        </w:tc>
        <w:tc>
          <w:tcPr>
            <w:tcW w:w="0" w:type="auto"/>
            <w:noWrap/>
            <w:vAlign w:val="center"/>
            <w:hideMark/>
          </w:tcPr>
          <w:p w14:paraId="31D7E6D1" w14:textId="2FD6C28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7.10</w:t>
            </w:r>
          </w:p>
        </w:tc>
      </w:tr>
      <w:tr w:rsidR="00133040" w:rsidRPr="006B3204" w14:paraId="49266AE0" w14:textId="77777777" w:rsidTr="00A8460E">
        <w:trPr>
          <w:trHeight w:val="288"/>
          <w:jc w:val="center"/>
        </w:trPr>
        <w:tc>
          <w:tcPr>
            <w:tcW w:w="0" w:type="auto"/>
            <w:noWrap/>
            <w:vAlign w:val="center"/>
            <w:hideMark/>
          </w:tcPr>
          <w:p w14:paraId="25FFA2F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1915</w:t>
            </w:r>
          </w:p>
        </w:tc>
        <w:tc>
          <w:tcPr>
            <w:tcW w:w="0" w:type="auto"/>
            <w:noWrap/>
            <w:vAlign w:val="center"/>
            <w:hideMark/>
          </w:tcPr>
          <w:p w14:paraId="5B1AF4D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6CA97E3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48.86</w:t>
            </w:r>
          </w:p>
        </w:tc>
        <w:tc>
          <w:tcPr>
            <w:tcW w:w="0" w:type="auto"/>
            <w:noWrap/>
            <w:vAlign w:val="center"/>
            <w:hideMark/>
          </w:tcPr>
          <w:p w14:paraId="182F6EAD"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360F734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7.57</w:t>
            </w:r>
          </w:p>
        </w:tc>
      </w:tr>
      <w:tr w:rsidR="00133040" w:rsidRPr="006B3204" w14:paraId="6CA48CC1" w14:textId="77777777" w:rsidTr="00A8460E">
        <w:trPr>
          <w:trHeight w:val="288"/>
          <w:jc w:val="center"/>
        </w:trPr>
        <w:tc>
          <w:tcPr>
            <w:tcW w:w="0" w:type="auto"/>
            <w:noWrap/>
            <w:vAlign w:val="center"/>
            <w:hideMark/>
          </w:tcPr>
          <w:p w14:paraId="61DEDD5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1916</w:t>
            </w:r>
          </w:p>
        </w:tc>
        <w:tc>
          <w:tcPr>
            <w:tcW w:w="0" w:type="auto"/>
            <w:noWrap/>
            <w:vAlign w:val="center"/>
            <w:hideMark/>
          </w:tcPr>
          <w:p w14:paraId="3DDDC41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376B74E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48.65</w:t>
            </w:r>
          </w:p>
        </w:tc>
        <w:tc>
          <w:tcPr>
            <w:tcW w:w="0" w:type="auto"/>
            <w:noWrap/>
            <w:vAlign w:val="center"/>
            <w:hideMark/>
          </w:tcPr>
          <w:p w14:paraId="45FD6AB0"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31DD4EA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8.05</w:t>
            </w:r>
          </w:p>
        </w:tc>
      </w:tr>
      <w:tr w:rsidR="00133040" w:rsidRPr="006B3204" w14:paraId="2C6FFB81" w14:textId="77777777" w:rsidTr="00A8460E">
        <w:trPr>
          <w:trHeight w:val="288"/>
          <w:jc w:val="center"/>
        </w:trPr>
        <w:tc>
          <w:tcPr>
            <w:tcW w:w="0" w:type="auto"/>
            <w:noWrap/>
            <w:vAlign w:val="center"/>
            <w:hideMark/>
          </w:tcPr>
          <w:p w14:paraId="7FB8C1D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1917</w:t>
            </w:r>
          </w:p>
        </w:tc>
        <w:tc>
          <w:tcPr>
            <w:tcW w:w="0" w:type="auto"/>
            <w:noWrap/>
            <w:vAlign w:val="center"/>
            <w:hideMark/>
          </w:tcPr>
          <w:p w14:paraId="6DF2684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6A425C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48.44</w:t>
            </w:r>
          </w:p>
        </w:tc>
        <w:tc>
          <w:tcPr>
            <w:tcW w:w="0" w:type="auto"/>
            <w:noWrap/>
            <w:vAlign w:val="center"/>
            <w:hideMark/>
          </w:tcPr>
          <w:p w14:paraId="6AB1C594"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40EB352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8.53</w:t>
            </w:r>
          </w:p>
        </w:tc>
      </w:tr>
      <w:tr w:rsidR="00133040" w:rsidRPr="006B3204" w14:paraId="5EDAD3FF" w14:textId="77777777" w:rsidTr="00A8460E">
        <w:trPr>
          <w:trHeight w:val="288"/>
          <w:jc w:val="center"/>
        </w:trPr>
        <w:tc>
          <w:tcPr>
            <w:tcW w:w="0" w:type="auto"/>
            <w:noWrap/>
            <w:vAlign w:val="center"/>
            <w:hideMark/>
          </w:tcPr>
          <w:p w14:paraId="5F10455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1918</w:t>
            </w:r>
          </w:p>
        </w:tc>
        <w:tc>
          <w:tcPr>
            <w:tcW w:w="0" w:type="auto"/>
            <w:noWrap/>
            <w:vAlign w:val="center"/>
            <w:hideMark/>
          </w:tcPr>
          <w:p w14:paraId="0E415E1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4A32F7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48.23</w:t>
            </w:r>
          </w:p>
        </w:tc>
        <w:tc>
          <w:tcPr>
            <w:tcW w:w="0" w:type="auto"/>
            <w:noWrap/>
            <w:vAlign w:val="center"/>
            <w:hideMark/>
          </w:tcPr>
          <w:p w14:paraId="762DDE37"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24ADF0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9.01</w:t>
            </w:r>
          </w:p>
        </w:tc>
      </w:tr>
      <w:tr w:rsidR="00133040" w:rsidRPr="006B3204" w14:paraId="2DF48269" w14:textId="77777777" w:rsidTr="00A8460E">
        <w:trPr>
          <w:trHeight w:val="288"/>
          <w:jc w:val="center"/>
        </w:trPr>
        <w:tc>
          <w:tcPr>
            <w:tcW w:w="0" w:type="auto"/>
            <w:noWrap/>
            <w:vAlign w:val="center"/>
            <w:hideMark/>
          </w:tcPr>
          <w:p w14:paraId="0C03C66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1919</w:t>
            </w:r>
          </w:p>
        </w:tc>
        <w:tc>
          <w:tcPr>
            <w:tcW w:w="0" w:type="auto"/>
            <w:noWrap/>
            <w:vAlign w:val="center"/>
            <w:hideMark/>
          </w:tcPr>
          <w:p w14:paraId="07DE9B4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62B18B6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48.03</w:t>
            </w:r>
          </w:p>
        </w:tc>
        <w:tc>
          <w:tcPr>
            <w:tcW w:w="0" w:type="auto"/>
            <w:noWrap/>
            <w:vAlign w:val="center"/>
            <w:hideMark/>
          </w:tcPr>
          <w:p w14:paraId="7B777955"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4DE421C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9.48</w:t>
            </w:r>
          </w:p>
        </w:tc>
      </w:tr>
      <w:tr w:rsidR="00133040" w:rsidRPr="006B3204" w14:paraId="3B31EBB1" w14:textId="77777777" w:rsidTr="00A8460E">
        <w:trPr>
          <w:trHeight w:val="288"/>
          <w:jc w:val="center"/>
        </w:trPr>
        <w:tc>
          <w:tcPr>
            <w:tcW w:w="0" w:type="auto"/>
            <w:noWrap/>
            <w:vAlign w:val="center"/>
            <w:hideMark/>
          </w:tcPr>
          <w:p w14:paraId="183BCA11"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1920</w:t>
            </w:r>
          </w:p>
        </w:tc>
        <w:tc>
          <w:tcPr>
            <w:tcW w:w="0" w:type="auto"/>
            <w:noWrap/>
            <w:vAlign w:val="center"/>
            <w:hideMark/>
          </w:tcPr>
          <w:p w14:paraId="48C3B26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1EC582F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47.82</w:t>
            </w:r>
          </w:p>
        </w:tc>
        <w:tc>
          <w:tcPr>
            <w:tcW w:w="0" w:type="auto"/>
            <w:noWrap/>
            <w:vAlign w:val="center"/>
            <w:hideMark/>
          </w:tcPr>
          <w:p w14:paraId="41FC6B81"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65D3BA3A"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9.96</w:t>
            </w:r>
          </w:p>
        </w:tc>
      </w:tr>
      <w:tr w:rsidR="00133040" w:rsidRPr="006B3204" w14:paraId="106ADEA8" w14:textId="77777777" w:rsidTr="00A8460E">
        <w:trPr>
          <w:trHeight w:val="288"/>
          <w:jc w:val="center"/>
        </w:trPr>
        <w:tc>
          <w:tcPr>
            <w:tcW w:w="0" w:type="auto"/>
            <w:noWrap/>
            <w:vAlign w:val="center"/>
            <w:hideMark/>
          </w:tcPr>
          <w:p w14:paraId="052BCBA8"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1921</w:t>
            </w:r>
          </w:p>
        </w:tc>
        <w:tc>
          <w:tcPr>
            <w:tcW w:w="0" w:type="auto"/>
            <w:noWrap/>
            <w:vAlign w:val="center"/>
            <w:hideMark/>
          </w:tcPr>
          <w:p w14:paraId="7C30A426"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2CBE43B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47.61</w:t>
            </w:r>
          </w:p>
        </w:tc>
        <w:tc>
          <w:tcPr>
            <w:tcW w:w="0" w:type="auto"/>
            <w:noWrap/>
            <w:vAlign w:val="center"/>
            <w:hideMark/>
          </w:tcPr>
          <w:p w14:paraId="7ED06929" w14:textId="069C20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 </w:t>
            </w:r>
          </w:p>
        </w:tc>
        <w:tc>
          <w:tcPr>
            <w:tcW w:w="0" w:type="auto"/>
            <w:noWrap/>
            <w:vAlign w:val="center"/>
            <w:hideMark/>
          </w:tcPr>
          <w:p w14:paraId="1C5F55CA" w14:textId="02108976"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10.44</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E31BF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 xml:space="preserve">% падения </w:t>
            </w:r>
          </w:p>
        </w:tc>
      </w:tr>
      <w:tr w:rsidR="001A1BCF" w:rsidRPr="00E31BF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тренда</w:t>
            </w:r>
          </w:p>
        </w:tc>
      </w:tr>
      <w:tr w:rsidR="00E31BFF" w:rsidRPr="00E31BFF" w14:paraId="04390C22" w14:textId="77777777" w:rsidTr="006D0830">
        <w:trPr>
          <w:trHeight w:val="288"/>
          <w:jc w:val="center"/>
        </w:trPr>
        <w:tc>
          <w:tcPr>
            <w:tcW w:w="0" w:type="auto"/>
            <w:noWrap/>
            <w:vAlign w:val="center"/>
            <w:hideMark/>
          </w:tcPr>
          <w:p w14:paraId="5D8ECF3D"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1896</w:t>
            </w:r>
          </w:p>
        </w:tc>
        <w:tc>
          <w:tcPr>
            <w:tcW w:w="0" w:type="auto"/>
            <w:noWrap/>
            <w:vAlign w:val="bottom"/>
            <w:hideMark/>
          </w:tcPr>
          <w:p w14:paraId="4AB14DEC" w14:textId="622733BA"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52.1</w:t>
            </w:r>
          </w:p>
        </w:tc>
        <w:tc>
          <w:tcPr>
            <w:tcW w:w="0" w:type="auto"/>
            <w:noWrap/>
            <w:vAlign w:val="bottom"/>
            <w:hideMark/>
          </w:tcPr>
          <w:p w14:paraId="0F072CC1" w14:textId="158EEE01"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51.13</w:t>
            </w:r>
          </w:p>
        </w:tc>
        <w:tc>
          <w:tcPr>
            <w:tcW w:w="0" w:type="auto"/>
            <w:noWrap/>
            <w:vAlign w:val="bottom"/>
            <w:hideMark/>
          </w:tcPr>
          <w:p w14:paraId="214CAFAC" w14:textId="77777777"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E31BFF" w:rsidRPr="00E31BFF" w:rsidRDefault="00E31BFF" w:rsidP="00E31BFF">
            <w:pPr>
              <w:keepNext/>
              <w:spacing w:after="0" w:line="240" w:lineRule="auto"/>
              <w:rPr>
                <w:rFonts w:ascii="Times New Roman" w:eastAsia="Times New Roman" w:hAnsi="Times New Roman" w:cs="Times New Roman"/>
                <w:lang w:val="en-US"/>
              </w:rPr>
            </w:pPr>
          </w:p>
        </w:tc>
      </w:tr>
      <w:tr w:rsidR="00E31BFF" w:rsidRPr="00E31BFF" w14:paraId="40CC6BFD" w14:textId="77777777" w:rsidTr="006D0830">
        <w:trPr>
          <w:trHeight w:val="288"/>
          <w:jc w:val="center"/>
        </w:trPr>
        <w:tc>
          <w:tcPr>
            <w:tcW w:w="0" w:type="auto"/>
            <w:noWrap/>
            <w:vAlign w:val="center"/>
            <w:hideMark/>
          </w:tcPr>
          <w:p w14:paraId="1B9333E5"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1897</w:t>
            </w:r>
          </w:p>
        </w:tc>
        <w:tc>
          <w:tcPr>
            <w:tcW w:w="0" w:type="auto"/>
            <w:noWrap/>
            <w:vAlign w:val="bottom"/>
            <w:hideMark/>
          </w:tcPr>
          <w:p w14:paraId="793A8CDD" w14:textId="5F389788"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51.5</w:t>
            </w:r>
          </w:p>
        </w:tc>
        <w:tc>
          <w:tcPr>
            <w:tcW w:w="0" w:type="auto"/>
            <w:noWrap/>
            <w:vAlign w:val="bottom"/>
            <w:hideMark/>
          </w:tcPr>
          <w:p w14:paraId="563AEEB9" w14:textId="191EFD33"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50.89</w:t>
            </w:r>
          </w:p>
        </w:tc>
        <w:tc>
          <w:tcPr>
            <w:tcW w:w="0" w:type="auto"/>
            <w:noWrap/>
            <w:vAlign w:val="bottom"/>
            <w:hideMark/>
          </w:tcPr>
          <w:p w14:paraId="2DE5138A" w14:textId="41980280"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1.2</w:t>
            </w:r>
          </w:p>
        </w:tc>
        <w:tc>
          <w:tcPr>
            <w:tcW w:w="0" w:type="auto"/>
            <w:noWrap/>
            <w:vAlign w:val="bottom"/>
            <w:hideMark/>
          </w:tcPr>
          <w:p w14:paraId="482B50ED" w14:textId="6BFA5538"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0.48</w:t>
            </w:r>
          </w:p>
        </w:tc>
      </w:tr>
      <w:tr w:rsidR="00E31BFF" w:rsidRPr="00E31BFF" w14:paraId="79FD90DE" w14:textId="77777777" w:rsidTr="006D0830">
        <w:trPr>
          <w:trHeight w:val="288"/>
          <w:jc w:val="center"/>
        </w:trPr>
        <w:tc>
          <w:tcPr>
            <w:tcW w:w="0" w:type="auto"/>
            <w:noWrap/>
            <w:vAlign w:val="center"/>
            <w:hideMark/>
          </w:tcPr>
          <w:p w14:paraId="7D57A538"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1898</w:t>
            </w:r>
          </w:p>
        </w:tc>
        <w:tc>
          <w:tcPr>
            <w:tcW w:w="0" w:type="auto"/>
            <w:noWrap/>
            <w:vAlign w:val="bottom"/>
            <w:hideMark/>
          </w:tcPr>
          <w:p w14:paraId="266A4D28" w14:textId="54BE081A"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571EBC17" w14:textId="3B0D9CE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50.64</w:t>
            </w:r>
          </w:p>
        </w:tc>
        <w:tc>
          <w:tcPr>
            <w:tcW w:w="0" w:type="auto"/>
            <w:noWrap/>
            <w:vAlign w:val="bottom"/>
            <w:hideMark/>
          </w:tcPr>
          <w:p w14:paraId="51229FE9" w14:textId="1F4F7D2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85D9A84" w14:textId="4CA8CF9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0.96</w:t>
            </w:r>
          </w:p>
        </w:tc>
      </w:tr>
      <w:tr w:rsidR="00E31BFF" w:rsidRPr="00E31BFF" w14:paraId="7099F86A" w14:textId="77777777" w:rsidTr="006D0830">
        <w:trPr>
          <w:trHeight w:val="288"/>
          <w:jc w:val="center"/>
        </w:trPr>
        <w:tc>
          <w:tcPr>
            <w:tcW w:w="0" w:type="auto"/>
            <w:noWrap/>
            <w:vAlign w:val="center"/>
            <w:hideMark/>
          </w:tcPr>
          <w:p w14:paraId="0FAB897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1899</w:t>
            </w:r>
          </w:p>
        </w:tc>
        <w:tc>
          <w:tcPr>
            <w:tcW w:w="0" w:type="auto"/>
            <w:noWrap/>
            <w:vAlign w:val="bottom"/>
            <w:hideMark/>
          </w:tcPr>
          <w:p w14:paraId="42C5549A" w14:textId="4C09019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51.2</w:t>
            </w:r>
          </w:p>
        </w:tc>
        <w:tc>
          <w:tcPr>
            <w:tcW w:w="0" w:type="auto"/>
            <w:noWrap/>
            <w:vAlign w:val="bottom"/>
            <w:hideMark/>
          </w:tcPr>
          <w:p w14:paraId="274B5E88" w14:textId="3C585DC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50.40</w:t>
            </w:r>
          </w:p>
        </w:tc>
        <w:tc>
          <w:tcPr>
            <w:tcW w:w="0" w:type="auto"/>
            <w:noWrap/>
            <w:vAlign w:val="bottom"/>
            <w:hideMark/>
          </w:tcPr>
          <w:p w14:paraId="11763EEE" w14:textId="2B208A0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1.7</w:t>
            </w:r>
          </w:p>
        </w:tc>
        <w:tc>
          <w:tcPr>
            <w:tcW w:w="0" w:type="auto"/>
            <w:noWrap/>
            <w:vAlign w:val="bottom"/>
            <w:hideMark/>
          </w:tcPr>
          <w:p w14:paraId="0058FACB" w14:textId="446A5EB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1.43</w:t>
            </w:r>
          </w:p>
        </w:tc>
      </w:tr>
      <w:tr w:rsidR="00E31BFF" w:rsidRPr="00E31BFF" w14:paraId="1DE07C7D" w14:textId="77777777" w:rsidTr="006D0830">
        <w:trPr>
          <w:trHeight w:val="288"/>
          <w:jc w:val="center"/>
        </w:trPr>
        <w:tc>
          <w:tcPr>
            <w:tcW w:w="0" w:type="auto"/>
            <w:noWrap/>
            <w:vAlign w:val="center"/>
            <w:hideMark/>
          </w:tcPr>
          <w:p w14:paraId="5DDBDCF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1900</w:t>
            </w:r>
          </w:p>
        </w:tc>
        <w:tc>
          <w:tcPr>
            <w:tcW w:w="0" w:type="auto"/>
            <w:noWrap/>
            <w:vAlign w:val="bottom"/>
            <w:hideMark/>
          </w:tcPr>
          <w:p w14:paraId="56B8CB84" w14:textId="6ED189B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0A64745A" w14:textId="5079FF4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50.15</w:t>
            </w:r>
          </w:p>
        </w:tc>
        <w:tc>
          <w:tcPr>
            <w:tcW w:w="0" w:type="auto"/>
            <w:noWrap/>
            <w:vAlign w:val="bottom"/>
            <w:hideMark/>
          </w:tcPr>
          <w:p w14:paraId="4AD05BAA" w14:textId="5702153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65960B9" w14:textId="73246EE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1.91</w:t>
            </w:r>
          </w:p>
        </w:tc>
      </w:tr>
      <w:tr w:rsidR="00E31BFF" w:rsidRPr="00E31BFF" w14:paraId="5DAA97E1" w14:textId="77777777" w:rsidTr="006D0830">
        <w:trPr>
          <w:trHeight w:val="288"/>
          <w:jc w:val="center"/>
        </w:trPr>
        <w:tc>
          <w:tcPr>
            <w:tcW w:w="0" w:type="auto"/>
            <w:noWrap/>
            <w:vAlign w:val="center"/>
            <w:hideMark/>
          </w:tcPr>
          <w:p w14:paraId="481494BC"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1901</w:t>
            </w:r>
          </w:p>
        </w:tc>
        <w:tc>
          <w:tcPr>
            <w:tcW w:w="0" w:type="auto"/>
            <w:noWrap/>
            <w:vAlign w:val="bottom"/>
            <w:hideMark/>
          </w:tcPr>
          <w:p w14:paraId="589ADB85" w14:textId="0E2EAB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46.8</w:t>
            </w:r>
          </w:p>
        </w:tc>
        <w:tc>
          <w:tcPr>
            <w:tcW w:w="0" w:type="auto"/>
            <w:noWrap/>
            <w:vAlign w:val="bottom"/>
            <w:hideMark/>
          </w:tcPr>
          <w:p w14:paraId="47E45462" w14:textId="2ECFD8B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49.91</w:t>
            </w:r>
          </w:p>
        </w:tc>
        <w:tc>
          <w:tcPr>
            <w:tcW w:w="0" w:type="auto"/>
            <w:noWrap/>
            <w:vAlign w:val="bottom"/>
            <w:hideMark/>
          </w:tcPr>
          <w:p w14:paraId="1D860FFE" w14:textId="15A3B721"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10.2</w:t>
            </w:r>
          </w:p>
        </w:tc>
        <w:tc>
          <w:tcPr>
            <w:tcW w:w="0" w:type="auto"/>
            <w:noWrap/>
            <w:vAlign w:val="bottom"/>
            <w:hideMark/>
          </w:tcPr>
          <w:p w14:paraId="3B203553" w14:textId="74605EC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2.39</w:t>
            </w:r>
          </w:p>
        </w:tc>
      </w:tr>
      <w:tr w:rsidR="00E31BFF" w:rsidRPr="00E31BFF" w14:paraId="359C65D2" w14:textId="77777777" w:rsidTr="006D0830">
        <w:trPr>
          <w:trHeight w:val="288"/>
          <w:jc w:val="center"/>
        </w:trPr>
        <w:tc>
          <w:tcPr>
            <w:tcW w:w="0" w:type="auto"/>
            <w:noWrap/>
            <w:vAlign w:val="center"/>
            <w:hideMark/>
          </w:tcPr>
          <w:p w14:paraId="74916DB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1902</w:t>
            </w:r>
          </w:p>
        </w:tc>
        <w:tc>
          <w:tcPr>
            <w:tcW w:w="0" w:type="auto"/>
            <w:noWrap/>
            <w:vAlign w:val="bottom"/>
            <w:hideMark/>
          </w:tcPr>
          <w:p w14:paraId="0A2A5980" w14:textId="22C8DC2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15B84584" w14:textId="002088C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49.67</w:t>
            </w:r>
          </w:p>
        </w:tc>
        <w:tc>
          <w:tcPr>
            <w:tcW w:w="0" w:type="auto"/>
            <w:noWrap/>
            <w:vAlign w:val="bottom"/>
            <w:hideMark/>
          </w:tcPr>
          <w:p w14:paraId="594F8D67" w14:textId="54F092B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5BF087F3" w14:textId="15EEDE4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2.87</w:t>
            </w:r>
          </w:p>
        </w:tc>
      </w:tr>
      <w:tr w:rsidR="00E31BFF" w:rsidRPr="00E31BFF" w14:paraId="06CAFADF" w14:textId="77777777" w:rsidTr="006D0830">
        <w:trPr>
          <w:trHeight w:val="288"/>
          <w:jc w:val="center"/>
        </w:trPr>
        <w:tc>
          <w:tcPr>
            <w:tcW w:w="0" w:type="auto"/>
            <w:noWrap/>
            <w:vAlign w:val="center"/>
            <w:hideMark/>
          </w:tcPr>
          <w:p w14:paraId="4BFAFC6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1903</w:t>
            </w:r>
          </w:p>
        </w:tc>
        <w:tc>
          <w:tcPr>
            <w:tcW w:w="0" w:type="auto"/>
            <w:noWrap/>
            <w:vAlign w:val="bottom"/>
            <w:hideMark/>
          </w:tcPr>
          <w:p w14:paraId="76B1264C" w14:textId="4FBD637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051724A1" w14:textId="6C27769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49.42</w:t>
            </w:r>
          </w:p>
        </w:tc>
        <w:tc>
          <w:tcPr>
            <w:tcW w:w="0" w:type="auto"/>
            <w:noWrap/>
            <w:vAlign w:val="bottom"/>
            <w:hideMark/>
          </w:tcPr>
          <w:p w14:paraId="63E4E112" w14:textId="252C1E5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5E9B4C4C" w14:textId="564A28B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3.34</w:t>
            </w:r>
          </w:p>
        </w:tc>
      </w:tr>
      <w:tr w:rsidR="00E31BFF" w:rsidRPr="00E31BFF" w14:paraId="3135795D" w14:textId="77777777" w:rsidTr="006D0830">
        <w:trPr>
          <w:trHeight w:val="288"/>
          <w:jc w:val="center"/>
        </w:trPr>
        <w:tc>
          <w:tcPr>
            <w:tcW w:w="0" w:type="auto"/>
            <w:noWrap/>
            <w:vAlign w:val="center"/>
            <w:hideMark/>
          </w:tcPr>
          <w:p w14:paraId="3406E8C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1904</w:t>
            </w:r>
          </w:p>
        </w:tc>
        <w:tc>
          <w:tcPr>
            <w:tcW w:w="0" w:type="auto"/>
            <w:noWrap/>
            <w:vAlign w:val="bottom"/>
            <w:hideMark/>
          </w:tcPr>
          <w:p w14:paraId="081CAA68" w14:textId="481FAB1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4EC20D48" w14:textId="4A84DA12"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49.18</w:t>
            </w:r>
          </w:p>
        </w:tc>
        <w:tc>
          <w:tcPr>
            <w:tcW w:w="0" w:type="auto"/>
            <w:noWrap/>
            <w:vAlign w:val="bottom"/>
            <w:hideMark/>
          </w:tcPr>
          <w:p w14:paraId="05845129" w14:textId="644EAC8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402A48BE" w14:textId="1953CE57"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3.82</w:t>
            </w:r>
          </w:p>
        </w:tc>
      </w:tr>
      <w:tr w:rsidR="00E31BFF" w:rsidRPr="00E31BFF" w14:paraId="445DE4F1" w14:textId="77777777" w:rsidTr="006D0830">
        <w:trPr>
          <w:trHeight w:val="288"/>
          <w:jc w:val="center"/>
        </w:trPr>
        <w:tc>
          <w:tcPr>
            <w:tcW w:w="0" w:type="auto"/>
            <w:noWrap/>
            <w:vAlign w:val="center"/>
            <w:hideMark/>
          </w:tcPr>
          <w:p w14:paraId="6B7DC48B"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1905</w:t>
            </w:r>
          </w:p>
        </w:tc>
        <w:tc>
          <w:tcPr>
            <w:tcW w:w="0" w:type="auto"/>
            <w:noWrap/>
            <w:vAlign w:val="bottom"/>
            <w:hideMark/>
          </w:tcPr>
          <w:p w14:paraId="52E9E794" w14:textId="7E56FA8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45.9</w:t>
            </w:r>
          </w:p>
        </w:tc>
        <w:tc>
          <w:tcPr>
            <w:tcW w:w="0" w:type="auto"/>
            <w:noWrap/>
            <w:vAlign w:val="bottom"/>
            <w:hideMark/>
          </w:tcPr>
          <w:p w14:paraId="726605EF" w14:textId="7861D6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48.93</w:t>
            </w:r>
          </w:p>
        </w:tc>
        <w:tc>
          <w:tcPr>
            <w:tcW w:w="0" w:type="auto"/>
            <w:noWrap/>
            <w:vAlign w:val="bottom"/>
            <w:hideMark/>
          </w:tcPr>
          <w:p w14:paraId="4EFE949D" w14:textId="3CD5763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11.9</w:t>
            </w:r>
          </w:p>
        </w:tc>
        <w:tc>
          <w:tcPr>
            <w:tcW w:w="0" w:type="auto"/>
            <w:noWrap/>
            <w:vAlign w:val="bottom"/>
            <w:hideMark/>
          </w:tcPr>
          <w:p w14:paraId="17982F5E" w14:textId="716BA1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4.30</w:t>
            </w:r>
          </w:p>
        </w:tc>
      </w:tr>
      <w:tr w:rsidR="00E31BFF" w:rsidRPr="00E31BFF" w14:paraId="195EE518" w14:textId="77777777" w:rsidTr="006D0830">
        <w:trPr>
          <w:trHeight w:val="288"/>
          <w:jc w:val="center"/>
        </w:trPr>
        <w:tc>
          <w:tcPr>
            <w:tcW w:w="0" w:type="auto"/>
            <w:noWrap/>
            <w:vAlign w:val="center"/>
            <w:hideMark/>
          </w:tcPr>
          <w:p w14:paraId="6124C971"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1906</w:t>
            </w:r>
          </w:p>
        </w:tc>
        <w:tc>
          <w:tcPr>
            <w:tcW w:w="0" w:type="auto"/>
            <w:noWrap/>
            <w:vAlign w:val="bottom"/>
            <w:hideMark/>
          </w:tcPr>
          <w:p w14:paraId="5B50D05C" w14:textId="6EB574E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w:t>
            </w:r>
          </w:p>
        </w:tc>
        <w:tc>
          <w:tcPr>
            <w:tcW w:w="0" w:type="auto"/>
            <w:noWrap/>
            <w:vAlign w:val="bottom"/>
            <w:hideMark/>
          </w:tcPr>
          <w:p w14:paraId="4656513B" w14:textId="637C2AA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48.69</w:t>
            </w:r>
          </w:p>
        </w:tc>
        <w:tc>
          <w:tcPr>
            <w:tcW w:w="0" w:type="auto"/>
            <w:noWrap/>
            <w:vAlign w:val="bottom"/>
            <w:hideMark/>
          </w:tcPr>
          <w:p w14:paraId="78772F47" w14:textId="76B5908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10.0</w:t>
            </w:r>
          </w:p>
        </w:tc>
        <w:tc>
          <w:tcPr>
            <w:tcW w:w="0" w:type="auto"/>
            <w:noWrap/>
            <w:vAlign w:val="bottom"/>
            <w:hideMark/>
          </w:tcPr>
          <w:p w14:paraId="0F5DB7BF" w14:textId="00AC892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4.78</w:t>
            </w:r>
          </w:p>
        </w:tc>
      </w:tr>
      <w:tr w:rsidR="00E31BFF" w:rsidRPr="00E31BFF" w14:paraId="484D4294" w14:textId="77777777" w:rsidTr="006D0830">
        <w:trPr>
          <w:trHeight w:val="288"/>
          <w:jc w:val="center"/>
        </w:trPr>
        <w:tc>
          <w:tcPr>
            <w:tcW w:w="0" w:type="auto"/>
            <w:noWrap/>
            <w:vAlign w:val="center"/>
            <w:hideMark/>
          </w:tcPr>
          <w:p w14:paraId="688780D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1907</w:t>
            </w:r>
          </w:p>
        </w:tc>
        <w:tc>
          <w:tcPr>
            <w:tcW w:w="0" w:type="auto"/>
            <w:noWrap/>
            <w:vAlign w:val="bottom"/>
            <w:hideMark/>
          </w:tcPr>
          <w:p w14:paraId="31679280" w14:textId="0D97089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50.2</w:t>
            </w:r>
          </w:p>
        </w:tc>
        <w:tc>
          <w:tcPr>
            <w:tcW w:w="0" w:type="auto"/>
            <w:noWrap/>
            <w:vAlign w:val="bottom"/>
            <w:hideMark/>
          </w:tcPr>
          <w:p w14:paraId="6D6C07C6" w14:textId="3A3D271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48.45</w:t>
            </w:r>
          </w:p>
        </w:tc>
        <w:tc>
          <w:tcPr>
            <w:tcW w:w="0" w:type="auto"/>
            <w:noWrap/>
            <w:vAlign w:val="bottom"/>
            <w:hideMark/>
          </w:tcPr>
          <w:p w14:paraId="64731783" w14:textId="014F10A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3.6</w:t>
            </w:r>
          </w:p>
        </w:tc>
        <w:tc>
          <w:tcPr>
            <w:tcW w:w="0" w:type="auto"/>
            <w:noWrap/>
            <w:vAlign w:val="bottom"/>
            <w:hideMark/>
          </w:tcPr>
          <w:p w14:paraId="2E59DBAD" w14:textId="117E98D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5.25</w:t>
            </w:r>
          </w:p>
        </w:tc>
      </w:tr>
      <w:tr w:rsidR="00E31BFF" w:rsidRPr="00E31BFF" w14:paraId="3BC3FF0C" w14:textId="77777777" w:rsidTr="006D0830">
        <w:trPr>
          <w:trHeight w:val="288"/>
          <w:jc w:val="center"/>
        </w:trPr>
        <w:tc>
          <w:tcPr>
            <w:tcW w:w="0" w:type="auto"/>
            <w:noWrap/>
            <w:vAlign w:val="center"/>
            <w:hideMark/>
          </w:tcPr>
          <w:p w14:paraId="5700139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1908</w:t>
            </w:r>
          </w:p>
        </w:tc>
        <w:tc>
          <w:tcPr>
            <w:tcW w:w="0" w:type="auto"/>
            <w:noWrap/>
            <w:vAlign w:val="bottom"/>
            <w:hideMark/>
          </w:tcPr>
          <w:p w14:paraId="38FC49F1" w14:textId="0100858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47.6</w:t>
            </w:r>
          </w:p>
        </w:tc>
        <w:tc>
          <w:tcPr>
            <w:tcW w:w="0" w:type="auto"/>
            <w:noWrap/>
            <w:vAlign w:val="bottom"/>
            <w:hideMark/>
          </w:tcPr>
          <w:p w14:paraId="41AD8455" w14:textId="4D3ECAA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48.20</w:t>
            </w:r>
          </w:p>
        </w:tc>
        <w:tc>
          <w:tcPr>
            <w:tcW w:w="0" w:type="auto"/>
            <w:noWrap/>
            <w:vAlign w:val="bottom"/>
            <w:hideMark/>
          </w:tcPr>
          <w:p w14:paraId="38BA8C4B" w14:textId="53639CF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w:t>
            </w:r>
          </w:p>
        </w:tc>
        <w:tc>
          <w:tcPr>
            <w:tcW w:w="0" w:type="auto"/>
            <w:noWrap/>
            <w:vAlign w:val="bottom"/>
            <w:hideMark/>
          </w:tcPr>
          <w:p w14:paraId="67A4E3CC" w14:textId="226DA48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5.73</w:t>
            </w:r>
          </w:p>
        </w:tc>
      </w:tr>
      <w:tr w:rsidR="00E31BFF" w:rsidRPr="00E31BFF" w14:paraId="704485C9" w14:textId="77777777" w:rsidTr="006D0830">
        <w:trPr>
          <w:trHeight w:val="288"/>
          <w:jc w:val="center"/>
        </w:trPr>
        <w:tc>
          <w:tcPr>
            <w:tcW w:w="0" w:type="auto"/>
            <w:noWrap/>
            <w:vAlign w:val="center"/>
            <w:hideMark/>
          </w:tcPr>
          <w:p w14:paraId="691C457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1909</w:t>
            </w:r>
          </w:p>
        </w:tc>
        <w:tc>
          <w:tcPr>
            <w:tcW w:w="0" w:type="auto"/>
            <w:noWrap/>
            <w:vAlign w:val="bottom"/>
            <w:hideMark/>
          </w:tcPr>
          <w:p w14:paraId="7CA141A9" w14:textId="419AAC3E"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48.8</w:t>
            </w:r>
          </w:p>
        </w:tc>
        <w:tc>
          <w:tcPr>
            <w:tcW w:w="0" w:type="auto"/>
            <w:noWrap/>
            <w:vAlign w:val="bottom"/>
            <w:hideMark/>
          </w:tcPr>
          <w:p w14:paraId="5160FE62" w14:textId="43805ABB"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47.96</w:t>
            </w:r>
          </w:p>
        </w:tc>
        <w:tc>
          <w:tcPr>
            <w:tcW w:w="0" w:type="auto"/>
            <w:noWrap/>
            <w:vAlign w:val="bottom"/>
            <w:hideMark/>
          </w:tcPr>
          <w:p w14:paraId="110BD789" w14:textId="0B8CB90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6.3</w:t>
            </w:r>
          </w:p>
        </w:tc>
        <w:tc>
          <w:tcPr>
            <w:tcW w:w="0" w:type="auto"/>
            <w:noWrap/>
            <w:vAlign w:val="bottom"/>
            <w:hideMark/>
          </w:tcPr>
          <w:p w14:paraId="0E5865C2" w14:textId="4CAE558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6.21</w:t>
            </w:r>
          </w:p>
        </w:tc>
      </w:tr>
      <w:tr w:rsidR="00E31BFF" w:rsidRPr="00E31BFF" w14:paraId="31F984A8" w14:textId="77777777" w:rsidTr="006D0830">
        <w:trPr>
          <w:trHeight w:val="288"/>
          <w:jc w:val="center"/>
        </w:trPr>
        <w:tc>
          <w:tcPr>
            <w:tcW w:w="0" w:type="auto"/>
            <w:noWrap/>
            <w:vAlign w:val="center"/>
            <w:hideMark/>
          </w:tcPr>
          <w:p w14:paraId="0FCD66B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1910</w:t>
            </w:r>
          </w:p>
        </w:tc>
        <w:tc>
          <w:tcPr>
            <w:tcW w:w="0" w:type="auto"/>
            <w:noWrap/>
            <w:vAlign w:val="bottom"/>
            <w:hideMark/>
          </w:tcPr>
          <w:p w14:paraId="55E9FCCD" w14:textId="74A64FF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48.0</w:t>
            </w:r>
          </w:p>
        </w:tc>
        <w:tc>
          <w:tcPr>
            <w:tcW w:w="0" w:type="auto"/>
            <w:noWrap/>
            <w:vAlign w:val="bottom"/>
            <w:hideMark/>
          </w:tcPr>
          <w:p w14:paraId="0C943684" w14:textId="2C664E5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47.71</w:t>
            </w:r>
          </w:p>
        </w:tc>
        <w:tc>
          <w:tcPr>
            <w:tcW w:w="0" w:type="auto"/>
            <w:noWrap/>
            <w:vAlign w:val="bottom"/>
            <w:hideMark/>
          </w:tcPr>
          <w:p w14:paraId="2CFC2AF7" w14:textId="2980C75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7.9</w:t>
            </w:r>
          </w:p>
        </w:tc>
        <w:tc>
          <w:tcPr>
            <w:tcW w:w="0" w:type="auto"/>
            <w:noWrap/>
            <w:vAlign w:val="bottom"/>
            <w:hideMark/>
          </w:tcPr>
          <w:p w14:paraId="6109045E" w14:textId="12944F1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6.69</w:t>
            </w:r>
          </w:p>
        </w:tc>
      </w:tr>
      <w:tr w:rsidR="00E31BFF" w:rsidRPr="00E31BFF" w14:paraId="5C339F4B" w14:textId="77777777" w:rsidTr="006D0830">
        <w:trPr>
          <w:trHeight w:val="288"/>
          <w:jc w:val="center"/>
        </w:trPr>
        <w:tc>
          <w:tcPr>
            <w:tcW w:w="0" w:type="auto"/>
            <w:noWrap/>
            <w:vAlign w:val="center"/>
            <w:hideMark/>
          </w:tcPr>
          <w:p w14:paraId="4C62FA3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1911</w:t>
            </w:r>
          </w:p>
        </w:tc>
        <w:tc>
          <w:tcPr>
            <w:tcW w:w="0" w:type="auto"/>
            <w:noWrap/>
            <w:vAlign w:val="bottom"/>
            <w:hideMark/>
          </w:tcPr>
          <w:p w14:paraId="0C252FDA" w14:textId="385591E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w:t>
            </w:r>
          </w:p>
        </w:tc>
        <w:tc>
          <w:tcPr>
            <w:tcW w:w="0" w:type="auto"/>
            <w:noWrap/>
            <w:vAlign w:val="bottom"/>
            <w:hideMark/>
          </w:tcPr>
          <w:p w14:paraId="09A96FF4" w14:textId="41421A0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47.47</w:t>
            </w:r>
          </w:p>
        </w:tc>
        <w:tc>
          <w:tcPr>
            <w:tcW w:w="0" w:type="auto"/>
            <w:noWrap/>
            <w:vAlign w:val="bottom"/>
            <w:hideMark/>
          </w:tcPr>
          <w:p w14:paraId="44388821" w14:textId="4EB6E60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7.5</w:t>
            </w:r>
          </w:p>
        </w:tc>
        <w:tc>
          <w:tcPr>
            <w:tcW w:w="0" w:type="auto"/>
            <w:noWrap/>
            <w:vAlign w:val="bottom"/>
            <w:hideMark/>
          </w:tcPr>
          <w:p w14:paraId="47CB456F" w14:textId="6B4DAC7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7.16</w:t>
            </w:r>
          </w:p>
        </w:tc>
      </w:tr>
      <w:tr w:rsidR="00E31BFF" w:rsidRPr="00E31BFF" w14:paraId="37FD96BA" w14:textId="77777777" w:rsidTr="006D0830">
        <w:trPr>
          <w:trHeight w:val="288"/>
          <w:jc w:val="center"/>
        </w:trPr>
        <w:tc>
          <w:tcPr>
            <w:tcW w:w="0" w:type="auto"/>
            <w:noWrap/>
            <w:vAlign w:val="center"/>
            <w:hideMark/>
          </w:tcPr>
          <w:p w14:paraId="4372F6A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1912</w:t>
            </w:r>
          </w:p>
        </w:tc>
        <w:tc>
          <w:tcPr>
            <w:tcW w:w="0" w:type="auto"/>
            <w:noWrap/>
            <w:vAlign w:val="bottom"/>
            <w:hideMark/>
          </w:tcPr>
          <w:p w14:paraId="2C6C7E64" w14:textId="0C45ACA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w:t>
            </w:r>
          </w:p>
        </w:tc>
        <w:tc>
          <w:tcPr>
            <w:tcW w:w="0" w:type="auto"/>
            <w:noWrap/>
            <w:vAlign w:val="bottom"/>
            <w:hideMark/>
          </w:tcPr>
          <w:p w14:paraId="59399E7D" w14:textId="76584F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47.22</w:t>
            </w:r>
          </w:p>
        </w:tc>
        <w:tc>
          <w:tcPr>
            <w:tcW w:w="0" w:type="auto"/>
            <w:noWrap/>
            <w:vAlign w:val="bottom"/>
            <w:hideMark/>
          </w:tcPr>
          <w:p w14:paraId="12820B49" w14:textId="66BE243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w:t>
            </w:r>
          </w:p>
        </w:tc>
        <w:tc>
          <w:tcPr>
            <w:tcW w:w="0" w:type="auto"/>
            <w:noWrap/>
            <w:vAlign w:val="bottom"/>
            <w:hideMark/>
          </w:tcPr>
          <w:p w14:paraId="21F7BC40" w14:textId="0B464E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7.64</w:t>
            </w:r>
          </w:p>
        </w:tc>
      </w:tr>
      <w:tr w:rsidR="00E31BFF" w:rsidRPr="00E31BFF" w14:paraId="34B2C049" w14:textId="77777777" w:rsidTr="006D0830">
        <w:trPr>
          <w:trHeight w:val="288"/>
          <w:jc w:val="center"/>
        </w:trPr>
        <w:tc>
          <w:tcPr>
            <w:tcW w:w="0" w:type="auto"/>
            <w:noWrap/>
            <w:vAlign w:val="center"/>
            <w:hideMark/>
          </w:tcPr>
          <w:p w14:paraId="168C2F3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1913</w:t>
            </w:r>
          </w:p>
        </w:tc>
        <w:tc>
          <w:tcPr>
            <w:tcW w:w="0" w:type="auto"/>
            <w:noWrap/>
            <w:vAlign w:val="bottom"/>
            <w:hideMark/>
          </w:tcPr>
          <w:p w14:paraId="1AFD36EA" w14:textId="1102F32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46.5</w:t>
            </w:r>
          </w:p>
        </w:tc>
        <w:tc>
          <w:tcPr>
            <w:tcW w:w="0" w:type="auto"/>
            <w:noWrap/>
            <w:vAlign w:val="bottom"/>
            <w:hideMark/>
          </w:tcPr>
          <w:p w14:paraId="7F307D3B" w14:textId="29726B8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46.98</w:t>
            </w:r>
          </w:p>
        </w:tc>
        <w:tc>
          <w:tcPr>
            <w:tcW w:w="0" w:type="auto"/>
            <w:noWrap/>
            <w:vAlign w:val="bottom"/>
            <w:hideMark/>
          </w:tcPr>
          <w:p w14:paraId="0241328E" w14:textId="3DF6FA7C"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10.7</w:t>
            </w:r>
          </w:p>
        </w:tc>
        <w:tc>
          <w:tcPr>
            <w:tcW w:w="0" w:type="auto"/>
            <w:noWrap/>
            <w:vAlign w:val="bottom"/>
            <w:hideMark/>
          </w:tcPr>
          <w:p w14:paraId="1A3D1747" w14:textId="20C0D4C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8.12</w:t>
            </w:r>
          </w:p>
        </w:tc>
      </w:tr>
      <w:tr w:rsidR="00E31BFF" w:rsidRPr="00E31BFF" w14:paraId="56C21A25" w14:textId="77777777" w:rsidTr="006D0830">
        <w:trPr>
          <w:trHeight w:val="288"/>
          <w:jc w:val="center"/>
        </w:trPr>
        <w:tc>
          <w:tcPr>
            <w:tcW w:w="0" w:type="auto"/>
            <w:noWrap/>
            <w:vAlign w:val="center"/>
            <w:hideMark/>
          </w:tcPr>
          <w:p w14:paraId="4887718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1914</w:t>
            </w:r>
          </w:p>
        </w:tc>
        <w:tc>
          <w:tcPr>
            <w:tcW w:w="0" w:type="auto"/>
            <w:noWrap/>
            <w:vAlign w:val="bottom"/>
            <w:hideMark/>
          </w:tcPr>
          <w:p w14:paraId="0F1C47E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4AFF314C" w14:textId="641DDAA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46.74</w:t>
            </w:r>
          </w:p>
        </w:tc>
        <w:tc>
          <w:tcPr>
            <w:tcW w:w="0" w:type="auto"/>
            <w:noWrap/>
            <w:vAlign w:val="bottom"/>
            <w:hideMark/>
          </w:tcPr>
          <w:p w14:paraId="3B131C4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1D1697F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8.60</w:t>
            </w:r>
          </w:p>
        </w:tc>
      </w:tr>
      <w:tr w:rsidR="00E31BFF" w:rsidRPr="00E31BFF" w14:paraId="4CC0BCBA" w14:textId="77777777" w:rsidTr="006D0830">
        <w:trPr>
          <w:trHeight w:val="288"/>
          <w:jc w:val="center"/>
        </w:trPr>
        <w:tc>
          <w:tcPr>
            <w:tcW w:w="0" w:type="auto"/>
            <w:noWrap/>
            <w:vAlign w:val="center"/>
            <w:hideMark/>
          </w:tcPr>
          <w:p w14:paraId="6F71D81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1915</w:t>
            </w:r>
          </w:p>
        </w:tc>
        <w:tc>
          <w:tcPr>
            <w:tcW w:w="0" w:type="auto"/>
            <w:noWrap/>
            <w:vAlign w:val="bottom"/>
            <w:hideMark/>
          </w:tcPr>
          <w:p w14:paraId="7D7C556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621A7BA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46.49</w:t>
            </w:r>
          </w:p>
        </w:tc>
        <w:tc>
          <w:tcPr>
            <w:tcW w:w="0" w:type="auto"/>
            <w:noWrap/>
            <w:vAlign w:val="bottom"/>
            <w:hideMark/>
          </w:tcPr>
          <w:p w14:paraId="6839022E"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23C0CA5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9.07</w:t>
            </w:r>
          </w:p>
        </w:tc>
      </w:tr>
      <w:tr w:rsidR="00E31BFF" w:rsidRPr="00E31BFF" w14:paraId="52A8FC6D" w14:textId="77777777" w:rsidTr="006D0830">
        <w:trPr>
          <w:trHeight w:val="288"/>
          <w:jc w:val="center"/>
        </w:trPr>
        <w:tc>
          <w:tcPr>
            <w:tcW w:w="0" w:type="auto"/>
            <w:noWrap/>
            <w:vAlign w:val="center"/>
            <w:hideMark/>
          </w:tcPr>
          <w:p w14:paraId="1914F7A0"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1916</w:t>
            </w:r>
          </w:p>
        </w:tc>
        <w:tc>
          <w:tcPr>
            <w:tcW w:w="0" w:type="auto"/>
            <w:noWrap/>
            <w:vAlign w:val="bottom"/>
            <w:hideMark/>
          </w:tcPr>
          <w:p w14:paraId="546C769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D8390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46.25</w:t>
            </w:r>
          </w:p>
        </w:tc>
        <w:tc>
          <w:tcPr>
            <w:tcW w:w="0" w:type="auto"/>
            <w:noWrap/>
            <w:vAlign w:val="bottom"/>
            <w:hideMark/>
          </w:tcPr>
          <w:p w14:paraId="4281B95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5AFC764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9.55</w:t>
            </w:r>
          </w:p>
        </w:tc>
      </w:tr>
      <w:tr w:rsidR="00E31BFF" w:rsidRPr="00E31BFF" w14:paraId="269CCE0B" w14:textId="77777777" w:rsidTr="006D0830">
        <w:trPr>
          <w:trHeight w:val="288"/>
          <w:jc w:val="center"/>
        </w:trPr>
        <w:tc>
          <w:tcPr>
            <w:tcW w:w="0" w:type="auto"/>
            <w:noWrap/>
            <w:vAlign w:val="center"/>
            <w:hideMark/>
          </w:tcPr>
          <w:p w14:paraId="37E8C31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1917</w:t>
            </w:r>
          </w:p>
        </w:tc>
        <w:tc>
          <w:tcPr>
            <w:tcW w:w="0" w:type="auto"/>
            <w:noWrap/>
            <w:vAlign w:val="bottom"/>
            <w:hideMark/>
          </w:tcPr>
          <w:p w14:paraId="7790BC2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3DEAE3D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46.00</w:t>
            </w:r>
          </w:p>
        </w:tc>
        <w:tc>
          <w:tcPr>
            <w:tcW w:w="0" w:type="auto"/>
            <w:noWrap/>
            <w:vAlign w:val="bottom"/>
            <w:hideMark/>
          </w:tcPr>
          <w:p w14:paraId="4DE0598B"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266D7ED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highlight w:val="yellow"/>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6D0830"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 xml:space="preserve">% падения </w:t>
            </w:r>
          </w:p>
        </w:tc>
      </w:tr>
      <w:tr w:rsidR="00F4661B" w:rsidRPr="006D0830"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тренда</w:t>
            </w:r>
          </w:p>
        </w:tc>
      </w:tr>
      <w:tr w:rsidR="006D0830" w:rsidRPr="006D0830" w14:paraId="06DC9A13" w14:textId="77777777" w:rsidTr="006D0830">
        <w:trPr>
          <w:trHeight w:val="288"/>
          <w:jc w:val="center"/>
        </w:trPr>
        <w:tc>
          <w:tcPr>
            <w:tcW w:w="0" w:type="auto"/>
            <w:noWrap/>
            <w:vAlign w:val="center"/>
            <w:hideMark/>
          </w:tcPr>
          <w:p w14:paraId="49FD82A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1896</w:t>
            </w:r>
          </w:p>
        </w:tc>
        <w:tc>
          <w:tcPr>
            <w:tcW w:w="0" w:type="auto"/>
            <w:noWrap/>
            <w:vAlign w:val="bottom"/>
            <w:hideMark/>
          </w:tcPr>
          <w:p w14:paraId="1D8A1783" w14:textId="2E09D18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48.9</w:t>
            </w:r>
          </w:p>
        </w:tc>
        <w:tc>
          <w:tcPr>
            <w:tcW w:w="0" w:type="auto"/>
            <w:noWrap/>
            <w:vAlign w:val="bottom"/>
            <w:hideMark/>
          </w:tcPr>
          <w:p w14:paraId="55B4C412" w14:textId="14632F6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48.45</w:t>
            </w:r>
          </w:p>
        </w:tc>
        <w:tc>
          <w:tcPr>
            <w:tcW w:w="0" w:type="auto"/>
            <w:noWrap/>
            <w:vAlign w:val="bottom"/>
            <w:hideMark/>
          </w:tcPr>
          <w:p w14:paraId="12D2CB52"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C9BA7EA" w14:textId="77777777" w:rsidTr="006D0830">
        <w:trPr>
          <w:trHeight w:val="288"/>
          <w:jc w:val="center"/>
        </w:trPr>
        <w:tc>
          <w:tcPr>
            <w:tcW w:w="0" w:type="auto"/>
            <w:noWrap/>
            <w:vAlign w:val="center"/>
            <w:hideMark/>
          </w:tcPr>
          <w:p w14:paraId="580F8319"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1897</w:t>
            </w:r>
          </w:p>
        </w:tc>
        <w:tc>
          <w:tcPr>
            <w:tcW w:w="0" w:type="auto"/>
            <w:noWrap/>
            <w:vAlign w:val="bottom"/>
            <w:hideMark/>
          </w:tcPr>
          <w:p w14:paraId="662538C3" w14:textId="5A20C90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w:t>
            </w:r>
          </w:p>
        </w:tc>
        <w:tc>
          <w:tcPr>
            <w:tcW w:w="0" w:type="auto"/>
            <w:noWrap/>
            <w:vAlign w:val="bottom"/>
            <w:hideMark/>
          </w:tcPr>
          <w:p w14:paraId="3CFF7325" w14:textId="706309C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47.94</w:t>
            </w:r>
          </w:p>
        </w:tc>
        <w:tc>
          <w:tcPr>
            <w:tcW w:w="0" w:type="auto"/>
            <w:noWrap/>
            <w:vAlign w:val="bottom"/>
            <w:hideMark/>
          </w:tcPr>
          <w:p w14:paraId="2EF13845" w14:textId="6313F56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w:t>
            </w:r>
          </w:p>
        </w:tc>
        <w:tc>
          <w:tcPr>
            <w:tcW w:w="0" w:type="auto"/>
            <w:noWrap/>
            <w:vAlign w:val="bottom"/>
            <w:hideMark/>
          </w:tcPr>
          <w:p w14:paraId="77088322" w14:textId="1FC4763E"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1.06</w:t>
            </w:r>
          </w:p>
        </w:tc>
      </w:tr>
      <w:tr w:rsidR="006D0830" w:rsidRPr="006D0830" w14:paraId="10980002" w14:textId="77777777" w:rsidTr="006D0830">
        <w:trPr>
          <w:trHeight w:val="288"/>
          <w:jc w:val="center"/>
        </w:trPr>
        <w:tc>
          <w:tcPr>
            <w:tcW w:w="0" w:type="auto"/>
            <w:noWrap/>
            <w:vAlign w:val="center"/>
            <w:hideMark/>
          </w:tcPr>
          <w:p w14:paraId="1A8579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1898</w:t>
            </w:r>
          </w:p>
        </w:tc>
        <w:tc>
          <w:tcPr>
            <w:tcW w:w="0" w:type="auto"/>
            <w:noWrap/>
            <w:vAlign w:val="bottom"/>
            <w:hideMark/>
          </w:tcPr>
          <w:p w14:paraId="0D93E864" w14:textId="57B6E7D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46.2</w:t>
            </w:r>
          </w:p>
        </w:tc>
        <w:tc>
          <w:tcPr>
            <w:tcW w:w="0" w:type="auto"/>
            <w:noWrap/>
            <w:vAlign w:val="bottom"/>
            <w:hideMark/>
          </w:tcPr>
          <w:p w14:paraId="7E470E94" w14:textId="1851BA5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47.42</w:t>
            </w:r>
          </w:p>
        </w:tc>
        <w:tc>
          <w:tcPr>
            <w:tcW w:w="0" w:type="auto"/>
            <w:noWrap/>
            <w:vAlign w:val="bottom"/>
            <w:hideMark/>
          </w:tcPr>
          <w:p w14:paraId="07074432" w14:textId="401EEF8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5.5</w:t>
            </w:r>
          </w:p>
        </w:tc>
        <w:tc>
          <w:tcPr>
            <w:tcW w:w="0" w:type="auto"/>
            <w:noWrap/>
            <w:vAlign w:val="bottom"/>
            <w:hideMark/>
          </w:tcPr>
          <w:p w14:paraId="3CCFF287" w14:textId="3A555FF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2.12</w:t>
            </w:r>
          </w:p>
        </w:tc>
      </w:tr>
      <w:tr w:rsidR="006D0830" w:rsidRPr="006D0830" w14:paraId="0363CEA3" w14:textId="77777777" w:rsidTr="006D0830">
        <w:trPr>
          <w:trHeight w:val="288"/>
          <w:jc w:val="center"/>
        </w:trPr>
        <w:tc>
          <w:tcPr>
            <w:tcW w:w="0" w:type="auto"/>
            <w:noWrap/>
            <w:vAlign w:val="center"/>
            <w:hideMark/>
          </w:tcPr>
          <w:p w14:paraId="324513D6"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1899</w:t>
            </w:r>
          </w:p>
        </w:tc>
        <w:tc>
          <w:tcPr>
            <w:tcW w:w="0" w:type="auto"/>
            <w:noWrap/>
            <w:vAlign w:val="bottom"/>
            <w:hideMark/>
          </w:tcPr>
          <w:p w14:paraId="1F16BAAE" w14:textId="03AB1A70"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47.6</w:t>
            </w:r>
          </w:p>
        </w:tc>
        <w:tc>
          <w:tcPr>
            <w:tcW w:w="0" w:type="auto"/>
            <w:noWrap/>
            <w:vAlign w:val="bottom"/>
            <w:hideMark/>
          </w:tcPr>
          <w:p w14:paraId="4604790E" w14:textId="6F1F2E6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46.91</w:t>
            </w:r>
          </w:p>
        </w:tc>
        <w:tc>
          <w:tcPr>
            <w:tcW w:w="0" w:type="auto"/>
            <w:noWrap/>
            <w:vAlign w:val="bottom"/>
            <w:hideMark/>
          </w:tcPr>
          <w:p w14:paraId="34A4F1BE" w14:textId="39EDCE7A"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2.7</w:t>
            </w:r>
          </w:p>
        </w:tc>
        <w:tc>
          <w:tcPr>
            <w:tcW w:w="0" w:type="auto"/>
            <w:noWrap/>
            <w:vAlign w:val="bottom"/>
            <w:hideMark/>
          </w:tcPr>
          <w:p w14:paraId="36DACFD4" w14:textId="5066AF28"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3.19</w:t>
            </w:r>
          </w:p>
        </w:tc>
      </w:tr>
      <w:tr w:rsidR="006D0830" w:rsidRPr="006D0830" w14:paraId="795F2FFD" w14:textId="77777777" w:rsidTr="006D0830">
        <w:trPr>
          <w:trHeight w:val="288"/>
          <w:jc w:val="center"/>
        </w:trPr>
        <w:tc>
          <w:tcPr>
            <w:tcW w:w="0" w:type="auto"/>
            <w:noWrap/>
            <w:vAlign w:val="center"/>
            <w:hideMark/>
          </w:tcPr>
          <w:p w14:paraId="26FAF5C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1900</w:t>
            </w:r>
          </w:p>
        </w:tc>
        <w:tc>
          <w:tcPr>
            <w:tcW w:w="0" w:type="auto"/>
            <w:noWrap/>
            <w:vAlign w:val="bottom"/>
            <w:hideMark/>
          </w:tcPr>
          <w:p w14:paraId="04B43787" w14:textId="3EF4A98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w:t>
            </w:r>
          </w:p>
        </w:tc>
        <w:tc>
          <w:tcPr>
            <w:tcW w:w="0" w:type="auto"/>
            <w:noWrap/>
            <w:vAlign w:val="bottom"/>
            <w:hideMark/>
          </w:tcPr>
          <w:p w14:paraId="10C2F429" w14:textId="76336F9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46.39</w:t>
            </w:r>
          </w:p>
        </w:tc>
        <w:tc>
          <w:tcPr>
            <w:tcW w:w="0" w:type="auto"/>
            <w:noWrap/>
            <w:vAlign w:val="bottom"/>
            <w:hideMark/>
          </w:tcPr>
          <w:p w14:paraId="221D92A0" w14:textId="3E31E90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w:t>
            </w:r>
          </w:p>
        </w:tc>
        <w:tc>
          <w:tcPr>
            <w:tcW w:w="0" w:type="auto"/>
            <w:noWrap/>
            <w:vAlign w:val="bottom"/>
            <w:hideMark/>
          </w:tcPr>
          <w:p w14:paraId="638ED3C6" w14:textId="1EAA92F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4.25</w:t>
            </w:r>
          </w:p>
        </w:tc>
      </w:tr>
      <w:tr w:rsidR="006D0830" w:rsidRPr="006D0830" w14:paraId="4BF4957F" w14:textId="77777777" w:rsidTr="006D0830">
        <w:trPr>
          <w:trHeight w:val="288"/>
          <w:jc w:val="center"/>
        </w:trPr>
        <w:tc>
          <w:tcPr>
            <w:tcW w:w="0" w:type="auto"/>
            <w:noWrap/>
            <w:vAlign w:val="center"/>
            <w:hideMark/>
          </w:tcPr>
          <w:p w14:paraId="53C0EDA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1901</w:t>
            </w:r>
          </w:p>
        </w:tc>
        <w:tc>
          <w:tcPr>
            <w:tcW w:w="0" w:type="auto"/>
            <w:noWrap/>
            <w:vAlign w:val="bottom"/>
            <w:hideMark/>
          </w:tcPr>
          <w:p w14:paraId="2B6AEDED" w14:textId="755C512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44.0</w:t>
            </w:r>
          </w:p>
        </w:tc>
        <w:tc>
          <w:tcPr>
            <w:tcW w:w="0" w:type="auto"/>
            <w:noWrap/>
            <w:vAlign w:val="bottom"/>
            <w:hideMark/>
          </w:tcPr>
          <w:p w14:paraId="40365C0A" w14:textId="7E7383F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45.88</w:t>
            </w:r>
          </w:p>
        </w:tc>
        <w:tc>
          <w:tcPr>
            <w:tcW w:w="0" w:type="auto"/>
            <w:noWrap/>
            <w:vAlign w:val="bottom"/>
            <w:hideMark/>
          </w:tcPr>
          <w:p w14:paraId="0075B54B" w14:textId="34457CF6"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10.0</w:t>
            </w:r>
          </w:p>
        </w:tc>
        <w:tc>
          <w:tcPr>
            <w:tcW w:w="0" w:type="auto"/>
            <w:noWrap/>
            <w:vAlign w:val="bottom"/>
            <w:hideMark/>
          </w:tcPr>
          <w:p w14:paraId="3EB8A090" w14:textId="36F2EAB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5.31</w:t>
            </w:r>
          </w:p>
        </w:tc>
      </w:tr>
      <w:tr w:rsidR="006D0830" w:rsidRPr="006D0830" w14:paraId="3ABFA418" w14:textId="77777777" w:rsidTr="006D0830">
        <w:trPr>
          <w:trHeight w:val="288"/>
          <w:jc w:val="center"/>
        </w:trPr>
        <w:tc>
          <w:tcPr>
            <w:tcW w:w="0" w:type="auto"/>
            <w:noWrap/>
            <w:vAlign w:val="center"/>
            <w:hideMark/>
          </w:tcPr>
          <w:p w14:paraId="0117FEA2"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1902</w:t>
            </w:r>
          </w:p>
        </w:tc>
        <w:tc>
          <w:tcPr>
            <w:tcW w:w="0" w:type="auto"/>
            <w:noWrap/>
            <w:vAlign w:val="bottom"/>
            <w:hideMark/>
          </w:tcPr>
          <w:p w14:paraId="109049FF" w14:textId="3C3B4F4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46.0</w:t>
            </w:r>
          </w:p>
        </w:tc>
        <w:tc>
          <w:tcPr>
            <w:tcW w:w="0" w:type="auto"/>
            <w:noWrap/>
            <w:vAlign w:val="bottom"/>
            <w:hideMark/>
          </w:tcPr>
          <w:p w14:paraId="0A737782" w14:textId="4F4850D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45.36</w:t>
            </w:r>
          </w:p>
        </w:tc>
        <w:tc>
          <w:tcPr>
            <w:tcW w:w="0" w:type="auto"/>
            <w:noWrap/>
            <w:vAlign w:val="bottom"/>
            <w:hideMark/>
          </w:tcPr>
          <w:p w14:paraId="0ABC7A3A" w14:textId="26D3B94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5.9</w:t>
            </w:r>
          </w:p>
        </w:tc>
        <w:tc>
          <w:tcPr>
            <w:tcW w:w="0" w:type="auto"/>
            <w:noWrap/>
            <w:vAlign w:val="bottom"/>
            <w:hideMark/>
          </w:tcPr>
          <w:p w14:paraId="7BA9C38B" w14:textId="3F8E9F3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6.37</w:t>
            </w:r>
          </w:p>
        </w:tc>
      </w:tr>
      <w:tr w:rsidR="006D0830" w:rsidRPr="006D0830" w14:paraId="53842E93" w14:textId="77777777" w:rsidTr="006D0830">
        <w:trPr>
          <w:trHeight w:val="288"/>
          <w:jc w:val="center"/>
        </w:trPr>
        <w:tc>
          <w:tcPr>
            <w:tcW w:w="0" w:type="auto"/>
            <w:noWrap/>
            <w:vAlign w:val="center"/>
            <w:hideMark/>
          </w:tcPr>
          <w:p w14:paraId="650700D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1903</w:t>
            </w:r>
          </w:p>
        </w:tc>
        <w:tc>
          <w:tcPr>
            <w:tcW w:w="0" w:type="auto"/>
            <w:noWrap/>
            <w:vAlign w:val="bottom"/>
            <w:hideMark/>
          </w:tcPr>
          <w:p w14:paraId="58B8F773" w14:textId="0073D57E"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44.9</w:t>
            </w:r>
          </w:p>
        </w:tc>
        <w:tc>
          <w:tcPr>
            <w:tcW w:w="0" w:type="auto"/>
            <w:noWrap/>
            <w:vAlign w:val="bottom"/>
            <w:hideMark/>
          </w:tcPr>
          <w:p w14:paraId="4AF9D676" w14:textId="6ED572F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44.85</w:t>
            </w:r>
          </w:p>
        </w:tc>
        <w:tc>
          <w:tcPr>
            <w:tcW w:w="0" w:type="auto"/>
            <w:noWrap/>
            <w:vAlign w:val="bottom"/>
            <w:hideMark/>
          </w:tcPr>
          <w:p w14:paraId="6DA544FB" w14:textId="026ABB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8.2</w:t>
            </w:r>
          </w:p>
        </w:tc>
        <w:tc>
          <w:tcPr>
            <w:tcW w:w="0" w:type="auto"/>
            <w:noWrap/>
            <w:vAlign w:val="bottom"/>
            <w:hideMark/>
          </w:tcPr>
          <w:p w14:paraId="78544266" w14:textId="5DC947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7.44</w:t>
            </w:r>
          </w:p>
        </w:tc>
      </w:tr>
      <w:tr w:rsidR="006D0830" w:rsidRPr="006D0830" w14:paraId="69B451F7" w14:textId="77777777" w:rsidTr="006D0830">
        <w:trPr>
          <w:trHeight w:val="288"/>
          <w:jc w:val="center"/>
        </w:trPr>
        <w:tc>
          <w:tcPr>
            <w:tcW w:w="0" w:type="auto"/>
            <w:noWrap/>
            <w:vAlign w:val="center"/>
            <w:hideMark/>
          </w:tcPr>
          <w:p w14:paraId="10FBB06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1904</w:t>
            </w:r>
          </w:p>
        </w:tc>
        <w:tc>
          <w:tcPr>
            <w:tcW w:w="0" w:type="auto"/>
            <w:noWrap/>
            <w:vAlign w:val="bottom"/>
            <w:hideMark/>
          </w:tcPr>
          <w:p w14:paraId="22ABCBBE" w14:textId="766D740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44.2</w:t>
            </w:r>
          </w:p>
        </w:tc>
        <w:tc>
          <w:tcPr>
            <w:tcW w:w="0" w:type="auto"/>
            <w:noWrap/>
            <w:vAlign w:val="bottom"/>
            <w:hideMark/>
          </w:tcPr>
          <w:p w14:paraId="33B40DD1" w14:textId="4E68996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44.34</w:t>
            </w:r>
          </w:p>
        </w:tc>
        <w:tc>
          <w:tcPr>
            <w:tcW w:w="0" w:type="auto"/>
            <w:noWrap/>
            <w:vAlign w:val="bottom"/>
            <w:hideMark/>
          </w:tcPr>
          <w:p w14:paraId="1D82E3F1" w14:textId="61BC5610"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9.6</w:t>
            </w:r>
          </w:p>
        </w:tc>
        <w:tc>
          <w:tcPr>
            <w:tcW w:w="0" w:type="auto"/>
            <w:noWrap/>
            <w:vAlign w:val="bottom"/>
            <w:hideMark/>
          </w:tcPr>
          <w:p w14:paraId="416F664C" w14:textId="25FF9A7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8.50</w:t>
            </w:r>
          </w:p>
        </w:tc>
      </w:tr>
      <w:tr w:rsidR="006D0830" w:rsidRPr="006D0830" w14:paraId="14D16DAE" w14:textId="77777777" w:rsidTr="006D0830">
        <w:trPr>
          <w:trHeight w:val="288"/>
          <w:jc w:val="center"/>
        </w:trPr>
        <w:tc>
          <w:tcPr>
            <w:tcW w:w="0" w:type="auto"/>
            <w:noWrap/>
            <w:vAlign w:val="center"/>
            <w:hideMark/>
          </w:tcPr>
          <w:p w14:paraId="45B9613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1905</w:t>
            </w:r>
          </w:p>
        </w:tc>
        <w:tc>
          <w:tcPr>
            <w:tcW w:w="0" w:type="auto"/>
            <w:noWrap/>
            <w:vAlign w:val="bottom"/>
            <w:hideMark/>
          </w:tcPr>
          <w:p w14:paraId="73D2ADA7" w14:textId="388D7C7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745CCE7C" w14:textId="55946BA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43.82</w:t>
            </w:r>
          </w:p>
        </w:tc>
        <w:tc>
          <w:tcPr>
            <w:tcW w:w="0" w:type="auto"/>
            <w:noWrap/>
            <w:vAlign w:val="bottom"/>
            <w:hideMark/>
          </w:tcPr>
          <w:p w14:paraId="276A5DC4" w14:textId="1201C29D"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15.3</w:t>
            </w:r>
          </w:p>
        </w:tc>
        <w:tc>
          <w:tcPr>
            <w:tcW w:w="0" w:type="auto"/>
            <w:noWrap/>
            <w:vAlign w:val="bottom"/>
            <w:hideMark/>
          </w:tcPr>
          <w:p w14:paraId="369BDF47" w14:textId="042AC6A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9.56</w:t>
            </w:r>
          </w:p>
        </w:tc>
      </w:tr>
      <w:tr w:rsidR="006D0830" w:rsidRPr="006D0830" w14:paraId="372C1D5A" w14:textId="77777777" w:rsidTr="006D0830">
        <w:trPr>
          <w:trHeight w:val="288"/>
          <w:jc w:val="center"/>
        </w:trPr>
        <w:tc>
          <w:tcPr>
            <w:tcW w:w="0" w:type="auto"/>
            <w:noWrap/>
            <w:vAlign w:val="center"/>
            <w:hideMark/>
          </w:tcPr>
          <w:p w14:paraId="4169593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1906</w:t>
            </w:r>
          </w:p>
        </w:tc>
        <w:tc>
          <w:tcPr>
            <w:tcW w:w="0" w:type="auto"/>
            <w:noWrap/>
            <w:vAlign w:val="bottom"/>
            <w:hideMark/>
          </w:tcPr>
          <w:p w14:paraId="01917FBC" w14:textId="625393E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w:t>
            </w:r>
          </w:p>
        </w:tc>
        <w:tc>
          <w:tcPr>
            <w:tcW w:w="0" w:type="auto"/>
            <w:noWrap/>
            <w:vAlign w:val="bottom"/>
            <w:hideMark/>
          </w:tcPr>
          <w:p w14:paraId="45DE0B77" w14:textId="092C39F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43.31</w:t>
            </w:r>
          </w:p>
        </w:tc>
        <w:tc>
          <w:tcPr>
            <w:tcW w:w="0" w:type="auto"/>
            <w:noWrap/>
            <w:vAlign w:val="bottom"/>
            <w:hideMark/>
          </w:tcPr>
          <w:p w14:paraId="726AA899" w14:textId="2995D20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11.5</w:t>
            </w:r>
          </w:p>
        </w:tc>
        <w:tc>
          <w:tcPr>
            <w:tcW w:w="0" w:type="auto"/>
            <w:noWrap/>
            <w:vAlign w:val="bottom"/>
            <w:hideMark/>
          </w:tcPr>
          <w:p w14:paraId="00D2EF1F" w14:textId="732E0C49"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10.62</w:t>
            </w:r>
          </w:p>
        </w:tc>
      </w:tr>
      <w:tr w:rsidR="006D0830" w:rsidRPr="006D0830" w14:paraId="6E6E7793" w14:textId="77777777" w:rsidTr="006D0830">
        <w:trPr>
          <w:trHeight w:val="288"/>
          <w:jc w:val="center"/>
        </w:trPr>
        <w:tc>
          <w:tcPr>
            <w:tcW w:w="0" w:type="auto"/>
            <w:noWrap/>
            <w:vAlign w:val="center"/>
            <w:hideMark/>
          </w:tcPr>
          <w:p w14:paraId="326EDC2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1907</w:t>
            </w:r>
          </w:p>
        </w:tc>
        <w:tc>
          <w:tcPr>
            <w:tcW w:w="0" w:type="auto"/>
            <w:noWrap/>
            <w:vAlign w:val="bottom"/>
            <w:hideMark/>
          </w:tcPr>
          <w:p w14:paraId="62010DB9" w14:textId="52E4AF8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44.6</w:t>
            </w:r>
          </w:p>
        </w:tc>
        <w:tc>
          <w:tcPr>
            <w:tcW w:w="0" w:type="auto"/>
            <w:noWrap/>
            <w:vAlign w:val="bottom"/>
            <w:hideMark/>
          </w:tcPr>
          <w:p w14:paraId="5D786392" w14:textId="72C7B36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42.79</w:t>
            </w:r>
          </w:p>
        </w:tc>
        <w:tc>
          <w:tcPr>
            <w:tcW w:w="0" w:type="auto"/>
            <w:noWrap/>
            <w:vAlign w:val="bottom"/>
            <w:hideMark/>
          </w:tcPr>
          <w:p w14:paraId="6E90D16C" w14:textId="5E455794"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8.8</w:t>
            </w:r>
          </w:p>
        </w:tc>
        <w:tc>
          <w:tcPr>
            <w:tcW w:w="0" w:type="auto"/>
            <w:noWrap/>
            <w:vAlign w:val="bottom"/>
            <w:hideMark/>
          </w:tcPr>
          <w:p w14:paraId="44BEFFF7" w14:textId="4BCCE0D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11.69</w:t>
            </w:r>
          </w:p>
        </w:tc>
      </w:tr>
      <w:tr w:rsidR="006D0830" w:rsidRPr="006D0830" w14:paraId="3C75D2B5" w14:textId="77777777" w:rsidTr="006D0830">
        <w:trPr>
          <w:trHeight w:val="288"/>
          <w:jc w:val="center"/>
        </w:trPr>
        <w:tc>
          <w:tcPr>
            <w:tcW w:w="0" w:type="auto"/>
            <w:noWrap/>
            <w:vAlign w:val="center"/>
            <w:hideMark/>
          </w:tcPr>
          <w:p w14:paraId="1EEE423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1908</w:t>
            </w:r>
          </w:p>
        </w:tc>
        <w:tc>
          <w:tcPr>
            <w:tcW w:w="0" w:type="auto"/>
            <w:noWrap/>
            <w:vAlign w:val="bottom"/>
            <w:hideMark/>
          </w:tcPr>
          <w:p w14:paraId="356FA6C7" w14:textId="5C101B3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w:t>
            </w:r>
          </w:p>
        </w:tc>
        <w:tc>
          <w:tcPr>
            <w:tcW w:w="0" w:type="auto"/>
            <w:noWrap/>
            <w:vAlign w:val="bottom"/>
            <w:hideMark/>
          </w:tcPr>
          <w:p w14:paraId="175DF5DD" w14:textId="08B6BAA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42.28</w:t>
            </w:r>
          </w:p>
        </w:tc>
        <w:tc>
          <w:tcPr>
            <w:tcW w:w="0" w:type="auto"/>
            <w:noWrap/>
            <w:vAlign w:val="bottom"/>
            <w:hideMark/>
          </w:tcPr>
          <w:p w14:paraId="0AADE366" w14:textId="33B96AD3"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13.7</w:t>
            </w:r>
          </w:p>
        </w:tc>
        <w:tc>
          <w:tcPr>
            <w:tcW w:w="0" w:type="auto"/>
            <w:noWrap/>
            <w:vAlign w:val="bottom"/>
            <w:hideMark/>
          </w:tcPr>
          <w:p w14:paraId="4BF977CD" w14:textId="25D454A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12.75</w:t>
            </w:r>
          </w:p>
        </w:tc>
      </w:tr>
      <w:tr w:rsidR="006D0830" w:rsidRPr="006D0830" w14:paraId="528E000D" w14:textId="77777777" w:rsidTr="006D0830">
        <w:trPr>
          <w:trHeight w:val="288"/>
          <w:jc w:val="center"/>
        </w:trPr>
        <w:tc>
          <w:tcPr>
            <w:tcW w:w="0" w:type="auto"/>
            <w:noWrap/>
            <w:vAlign w:val="center"/>
            <w:hideMark/>
          </w:tcPr>
          <w:p w14:paraId="0F213E6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1909</w:t>
            </w:r>
          </w:p>
        </w:tc>
        <w:tc>
          <w:tcPr>
            <w:tcW w:w="0" w:type="auto"/>
            <w:noWrap/>
            <w:vAlign w:val="bottom"/>
            <w:hideMark/>
          </w:tcPr>
          <w:p w14:paraId="096498D1" w14:textId="030AD57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w:t>
            </w:r>
          </w:p>
        </w:tc>
        <w:tc>
          <w:tcPr>
            <w:tcW w:w="0" w:type="auto"/>
            <w:noWrap/>
            <w:vAlign w:val="bottom"/>
            <w:hideMark/>
          </w:tcPr>
          <w:p w14:paraId="73474CC2" w14:textId="6DE3C6C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41.76</w:t>
            </w:r>
          </w:p>
        </w:tc>
        <w:tc>
          <w:tcPr>
            <w:tcW w:w="0" w:type="auto"/>
            <w:noWrap/>
            <w:vAlign w:val="bottom"/>
            <w:hideMark/>
          </w:tcPr>
          <w:p w14:paraId="1158AF95" w14:textId="344215E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15.7</w:t>
            </w:r>
          </w:p>
        </w:tc>
        <w:tc>
          <w:tcPr>
            <w:tcW w:w="0" w:type="auto"/>
            <w:noWrap/>
            <w:vAlign w:val="bottom"/>
            <w:hideMark/>
          </w:tcPr>
          <w:p w14:paraId="12549969" w14:textId="20624F0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13.81</w:t>
            </w:r>
          </w:p>
        </w:tc>
      </w:tr>
      <w:tr w:rsidR="006D0830" w:rsidRPr="006D0830" w14:paraId="661BE259" w14:textId="77777777" w:rsidTr="006D0830">
        <w:trPr>
          <w:trHeight w:val="288"/>
          <w:jc w:val="center"/>
        </w:trPr>
        <w:tc>
          <w:tcPr>
            <w:tcW w:w="0" w:type="auto"/>
            <w:noWrap/>
            <w:vAlign w:val="center"/>
            <w:hideMark/>
          </w:tcPr>
          <w:p w14:paraId="2CA4C15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1910</w:t>
            </w:r>
          </w:p>
        </w:tc>
        <w:tc>
          <w:tcPr>
            <w:tcW w:w="0" w:type="auto"/>
            <w:noWrap/>
            <w:vAlign w:val="bottom"/>
            <w:hideMark/>
          </w:tcPr>
          <w:p w14:paraId="47995562" w14:textId="2BDFBF2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40.9</w:t>
            </w:r>
          </w:p>
        </w:tc>
        <w:tc>
          <w:tcPr>
            <w:tcW w:w="0" w:type="auto"/>
            <w:noWrap/>
            <w:vAlign w:val="bottom"/>
            <w:hideMark/>
          </w:tcPr>
          <w:p w14:paraId="606D6E56" w14:textId="3A8ED48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41.25</w:t>
            </w:r>
          </w:p>
        </w:tc>
        <w:tc>
          <w:tcPr>
            <w:tcW w:w="0" w:type="auto"/>
            <w:noWrap/>
            <w:vAlign w:val="bottom"/>
            <w:hideMark/>
          </w:tcPr>
          <w:p w14:paraId="612EBBFF" w14:textId="50DD51B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16.4</w:t>
            </w:r>
          </w:p>
        </w:tc>
        <w:tc>
          <w:tcPr>
            <w:tcW w:w="0" w:type="auto"/>
            <w:noWrap/>
            <w:vAlign w:val="bottom"/>
            <w:hideMark/>
          </w:tcPr>
          <w:p w14:paraId="58EF0EE9" w14:textId="45A19799"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14.87</w:t>
            </w:r>
          </w:p>
        </w:tc>
      </w:tr>
      <w:tr w:rsidR="006D0830" w:rsidRPr="006D0830" w14:paraId="13FEEE93" w14:textId="77777777" w:rsidTr="006D0830">
        <w:trPr>
          <w:trHeight w:val="288"/>
          <w:jc w:val="center"/>
        </w:trPr>
        <w:tc>
          <w:tcPr>
            <w:tcW w:w="0" w:type="auto"/>
            <w:noWrap/>
            <w:vAlign w:val="center"/>
            <w:hideMark/>
          </w:tcPr>
          <w:p w14:paraId="56C76B2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1911</w:t>
            </w:r>
          </w:p>
        </w:tc>
        <w:tc>
          <w:tcPr>
            <w:tcW w:w="0" w:type="auto"/>
            <w:noWrap/>
            <w:vAlign w:val="bottom"/>
            <w:hideMark/>
          </w:tcPr>
          <w:p w14:paraId="3B6612C1" w14:textId="54C25BA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55EA4550" w14:textId="0E59DEC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40.73</w:t>
            </w:r>
          </w:p>
        </w:tc>
        <w:tc>
          <w:tcPr>
            <w:tcW w:w="0" w:type="auto"/>
            <w:noWrap/>
            <w:vAlign w:val="bottom"/>
            <w:hideMark/>
          </w:tcPr>
          <w:p w14:paraId="1771E7AE" w14:textId="67CD1D3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15.3</w:t>
            </w:r>
          </w:p>
        </w:tc>
        <w:tc>
          <w:tcPr>
            <w:tcW w:w="0" w:type="auto"/>
            <w:noWrap/>
            <w:vAlign w:val="bottom"/>
            <w:hideMark/>
          </w:tcPr>
          <w:p w14:paraId="07D1BAFB" w14:textId="4100240F"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15.94</w:t>
            </w:r>
          </w:p>
        </w:tc>
      </w:tr>
      <w:tr w:rsidR="006D0830" w:rsidRPr="006D0830" w14:paraId="1790D350" w14:textId="77777777" w:rsidTr="006D0830">
        <w:trPr>
          <w:trHeight w:val="288"/>
          <w:jc w:val="center"/>
        </w:trPr>
        <w:tc>
          <w:tcPr>
            <w:tcW w:w="0" w:type="auto"/>
            <w:noWrap/>
            <w:vAlign w:val="center"/>
            <w:hideMark/>
          </w:tcPr>
          <w:p w14:paraId="36134A81"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1912</w:t>
            </w:r>
          </w:p>
        </w:tc>
        <w:tc>
          <w:tcPr>
            <w:tcW w:w="0" w:type="auto"/>
            <w:noWrap/>
            <w:vAlign w:val="bottom"/>
            <w:hideMark/>
          </w:tcPr>
          <w:p w14:paraId="1D1E0D2F" w14:textId="0A9EC16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41.5</w:t>
            </w:r>
          </w:p>
        </w:tc>
        <w:tc>
          <w:tcPr>
            <w:tcW w:w="0" w:type="auto"/>
            <w:noWrap/>
            <w:vAlign w:val="bottom"/>
            <w:hideMark/>
          </w:tcPr>
          <w:p w14:paraId="24EC8125" w14:textId="46916F1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40.22</w:t>
            </w:r>
          </w:p>
        </w:tc>
        <w:tc>
          <w:tcPr>
            <w:tcW w:w="0" w:type="auto"/>
            <w:noWrap/>
            <w:vAlign w:val="bottom"/>
            <w:hideMark/>
          </w:tcPr>
          <w:p w14:paraId="20231D58" w14:textId="2E9DEEA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15.1</w:t>
            </w:r>
          </w:p>
        </w:tc>
        <w:tc>
          <w:tcPr>
            <w:tcW w:w="0" w:type="auto"/>
            <w:noWrap/>
            <w:vAlign w:val="bottom"/>
            <w:hideMark/>
          </w:tcPr>
          <w:p w14:paraId="7E297595" w14:textId="7A57ABA5"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17.00</w:t>
            </w:r>
          </w:p>
        </w:tc>
      </w:tr>
      <w:tr w:rsidR="006D0830" w:rsidRPr="006D0830" w14:paraId="2A8C1345" w14:textId="77777777" w:rsidTr="006D0830">
        <w:trPr>
          <w:trHeight w:val="288"/>
          <w:jc w:val="center"/>
        </w:trPr>
        <w:tc>
          <w:tcPr>
            <w:tcW w:w="0" w:type="auto"/>
            <w:noWrap/>
            <w:vAlign w:val="center"/>
            <w:hideMark/>
          </w:tcPr>
          <w:p w14:paraId="2A07530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1913</w:t>
            </w:r>
          </w:p>
        </w:tc>
        <w:tc>
          <w:tcPr>
            <w:tcW w:w="0" w:type="auto"/>
            <w:noWrap/>
            <w:vAlign w:val="bottom"/>
            <w:hideMark/>
          </w:tcPr>
          <w:p w14:paraId="7609A290" w14:textId="78533A5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38.8</w:t>
            </w:r>
          </w:p>
        </w:tc>
        <w:tc>
          <w:tcPr>
            <w:tcW w:w="0" w:type="auto"/>
            <w:noWrap/>
            <w:vAlign w:val="bottom"/>
            <w:hideMark/>
          </w:tcPr>
          <w:p w14:paraId="6AAE58C9" w14:textId="5FE5505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39.70</w:t>
            </w:r>
          </w:p>
        </w:tc>
        <w:tc>
          <w:tcPr>
            <w:tcW w:w="0" w:type="auto"/>
            <w:noWrap/>
            <w:vAlign w:val="bottom"/>
            <w:hideMark/>
          </w:tcPr>
          <w:p w14:paraId="3D90F534" w14:textId="6FD022A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20.7</w:t>
            </w:r>
          </w:p>
        </w:tc>
        <w:tc>
          <w:tcPr>
            <w:tcW w:w="0" w:type="auto"/>
            <w:noWrap/>
            <w:vAlign w:val="bottom"/>
            <w:hideMark/>
          </w:tcPr>
          <w:p w14:paraId="7D1BB217" w14:textId="014163B3"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18.06</w:t>
            </w:r>
          </w:p>
        </w:tc>
      </w:tr>
      <w:tr w:rsidR="006D0830" w:rsidRPr="006D0830" w14:paraId="1F5A31F7" w14:textId="77777777" w:rsidTr="006D0830">
        <w:trPr>
          <w:trHeight w:val="288"/>
          <w:jc w:val="center"/>
        </w:trPr>
        <w:tc>
          <w:tcPr>
            <w:tcW w:w="0" w:type="auto"/>
            <w:noWrap/>
            <w:vAlign w:val="center"/>
            <w:hideMark/>
          </w:tcPr>
          <w:p w14:paraId="5ACBFBB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1914</w:t>
            </w:r>
          </w:p>
        </w:tc>
        <w:tc>
          <w:tcPr>
            <w:tcW w:w="0" w:type="auto"/>
            <w:noWrap/>
            <w:vAlign w:val="bottom"/>
            <w:hideMark/>
          </w:tcPr>
          <w:p w14:paraId="5E852194"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0BE4183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39.19</w:t>
            </w:r>
          </w:p>
        </w:tc>
        <w:tc>
          <w:tcPr>
            <w:tcW w:w="0" w:type="auto"/>
            <w:noWrap/>
            <w:vAlign w:val="center"/>
            <w:hideMark/>
          </w:tcPr>
          <w:p w14:paraId="4AF926E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2D249097" w14:textId="77777777" w:rsidTr="006D0830">
        <w:trPr>
          <w:trHeight w:val="288"/>
          <w:jc w:val="center"/>
        </w:trPr>
        <w:tc>
          <w:tcPr>
            <w:tcW w:w="0" w:type="auto"/>
            <w:noWrap/>
            <w:vAlign w:val="center"/>
            <w:hideMark/>
          </w:tcPr>
          <w:p w14:paraId="623BA3D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1915</w:t>
            </w:r>
          </w:p>
        </w:tc>
        <w:tc>
          <w:tcPr>
            <w:tcW w:w="0" w:type="auto"/>
            <w:noWrap/>
            <w:vAlign w:val="bottom"/>
            <w:hideMark/>
          </w:tcPr>
          <w:p w14:paraId="2508C05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EF688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38.67</w:t>
            </w:r>
          </w:p>
        </w:tc>
        <w:tc>
          <w:tcPr>
            <w:tcW w:w="0" w:type="auto"/>
            <w:noWrap/>
            <w:vAlign w:val="center"/>
            <w:hideMark/>
          </w:tcPr>
          <w:p w14:paraId="241B6E3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0B577A0C" w14:textId="77777777" w:rsidTr="006D0830">
        <w:trPr>
          <w:trHeight w:val="288"/>
          <w:jc w:val="center"/>
        </w:trPr>
        <w:tc>
          <w:tcPr>
            <w:tcW w:w="0" w:type="auto"/>
            <w:noWrap/>
            <w:vAlign w:val="center"/>
            <w:hideMark/>
          </w:tcPr>
          <w:p w14:paraId="6ECBC29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1916</w:t>
            </w:r>
          </w:p>
        </w:tc>
        <w:tc>
          <w:tcPr>
            <w:tcW w:w="0" w:type="auto"/>
            <w:noWrap/>
            <w:vAlign w:val="bottom"/>
            <w:hideMark/>
          </w:tcPr>
          <w:p w14:paraId="19F56E4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35A49C5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38.16</w:t>
            </w:r>
          </w:p>
        </w:tc>
        <w:tc>
          <w:tcPr>
            <w:tcW w:w="0" w:type="auto"/>
            <w:noWrap/>
            <w:vAlign w:val="center"/>
            <w:hideMark/>
          </w:tcPr>
          <w:p w14:paraId="3B0D2AEB"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34266E6" w14:textId="77777777" w:rsidTr="006D0830">
        <w:trPr>
          <w:trHeight w:val="288"/>
          <w:jc w:val="center"/>
        </w:trPr>
        <w:tc>
          <w:tcPr>
            <w:tcW w:w="0" w:type="auto"/>
            <w:noWrap/>
            <w:vAlign w:val="center"/>
            <w:hideMark/>
          </w:tcPr>
          <w:p w14:paraId="35F1E578"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1917</w:t>
            </w:r>
          </w:p>
        </w:tc>
        <w:tc>
          <w:tcPr>
            <w:tcW w:w="0" w:type="auto"/>
            <w:noWrap/>
            <w:vAlign w:val="bottom"/>
            <w:hideMark/>
          </w:tcPr>
          <w:p w14:paraId="1BFD05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6C4789B9"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37.64</w:t>
            </w:r>
          </w:p>
        </w:tc>
        <w:tc>
          <w:tcPr>
            <w:tcW w:w="0" w:type="auto"/>
            <w:noWrap/>
            <w:vAlign w:val="center"/>
            <w:hideMark/>
          </w:tcPr>
          <w:p w14:paraId="5BF8B526"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6D0830" w:rsidRPr="006D0830" w:rsidRDefault="006D0830" w:rsidP="006D0830">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3D51738">
            <wp:extent cx="6403312" cy="295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571"/>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42E6"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 xml:space="preserve">% падения </w:t>
            </w:r>
          </w:p>
        </w:tc>
      </w:tr>
      <w:tr w:rsidR="0000147C" w:rsidRPr="000042E6"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тренда</w:t>
            </w:r>
          </w:p>
        </w:tc>
      </w:tr>
      <w:tr w:rsidR="000042E6" w:rsidRPr="000042E6" w14:paraId="7ACD410D" w14:textId="77777777" w:rsidTr="002349EE">
        <w:trPr>
          <w:trHeight w:val="288"/>
          <w:jc w:val="center"/>
        </w:trPr>
        <w:tc>
          <w:tcPr>
            <w:tcW w:w="0" w:type="auto"/>
            <w:noWrap/>
            <w:vAlign w:val="center"/>
            <w:hideMark/>
          </w:tcPr>
          <w:p w14:paraId="0806E9F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1896</w:t>
            </w:r>
          </w:p>
        </w:tc>
        <w:tc>
          <w:tcPr>
            <w:tcW w:w="0" w:type="auto"/>
            <w:noWrap/>
            <w:vAlign w:val="bottom"/>
            <w:hideMark/>
          </w:tcPr>
          <w:p w14:paraId="0C4B7A23" w14:textId="73CB1D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46.5</w:t>
            </w:r>
          </w:p>
        </w:tc>
        <w:tc>
          <w:tcPr>
            <w:tcW w:w="0" w:type="auto"/>
            <w:noWrap/>
            <w:vAlign w:val="bottom"/>
            <w:hideMark/>
          </w:tcPr>
          <w:p w14:paraId="4699416B" w14:textId="56328AA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47.81</w:t>
            </w:r>
          </w:p>
        </w:tc>
        <w:tc>
          <w:tcPr>
            <w:tcW w:w="0" w:type="auto"/>
            <w:noWrap/>
            <w:vAlign w:val="bottom"/>
            <w:hideMark/>
          </w:tcPr>
          <w:p w14:paraId="006F82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046FF11" w14:textId="77777777" w:rsidTr="002349EE">
        <w:trPr>
          <w:trHeight w:val="288"/>
          <w:jc w:val="center"/>
        </w:trPr>
        <w:tc>
          <w:tcPr>
            <w:tcW w:w="0" w:type="auto"/>
            <w:noWrap/>
            <w:vAlign w:val="center"/>
            <w:hideMark/>
          </w:tcPr>
          <w:p w14:paraId="2F459C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1897</w:t>
            </w:r>
          </w:p>
        </w:tc>
        <w:tc>
          <w:tcPr>
            <w:tcW w:w="0" w:type="auto"/>
            <w:noWrap/>
            <w:vAlign w:val="bottom"/>
            <w:hideMark/>
          </w:tcPr>
          <w:p w14:paraId="1C92331F" w14:textId="1E39C60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w:t>
            </w:r>
          </w:p>
        </w:tc>
        <w:tc>
          <w:tcPr>
            <w:tcW w:w="0" w:type="auto"/>
            <w:noWrap/>
            <w:vAlign w:val="bottom"/>
            <w:hideMark/>
          </w:tcPr>
          <w:p w14:paraId="2FBFE476" w14:textId="74A688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47.37</w:t>
            </w:r>
          </w:p>
        </w:tc>
        <w:tc>
          <w:tcPr>
            <w:tcW w:w="0" w:type="auto"/>
            <w:noWrap/>
            <w:vAlign w:val="bottom"/>
            <w:hideMark/>
          </w:tcPr>
          <w:p w14:paraId="6FAC3F2F" w14:textId="24ACC24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w:t>
            </w:r>
          </w:p>
        </w:tc>
        <w:tc>
          <w:tcPr>
            <w:tcW w:w="0" w:type="auto"/>
            <w:noWrap/>
            <w:vAlign w:val="bottom"/>
            <w:hideMark/>
          </w:tcPr>
          <w:p w14:paraId="3E00D061" w14:textId="15956A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0.92</w:t>
            </w:r>
          </w:p>
        </w:tc>
      </w:tr>
      <w:tr w:rsidR="000042E6" w:rsidRPr="000042E6" w14:paraId="41E96E1D" w14:textId="77777777" w:rsidTr="002349EE">
        <w:trPr>
          <w:trHeight w:val="288"/>
          <w:jc w:val="center"/>
        </w:trPr>
        <w:tc>
          <w:tcPr>
            <w:tcW w:w="0" w:type="auto"/>
            <w:noWrap/>
            <w:vAlign w:val="center"/>
            <w:hideMark/>
          </w:tcPr>
          <w:p w14:paraId="7EB4033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1898</w:t>
            </w:r>
          </w:p>
        </w:tc>
        <w:tc>
          <w:tcPr>
            <w:tcW w:w="0" w:type="auto"/>
            <w:noWrap/>
            <w:vAlign w:val="bottom"/>
            <w:hideMark/>
          </w:tcPr>
          <w:p w14:paraId="5AED5A15" w14:textId="69AC8DE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45.8</w:t>
            </w:r>
          </w:p>
        </w:tc>
        <w:tc>
          <w:tcPr>
            <w:tcW w:w="0" w:type="auto"/>
            <w:noWrap/>
            <w:vAlign w:val="bottom"/>
            <w:hideMark/>
          </w:tcPr>
          <w:p w14:paraId="5EA5BB82" w14:textId="45B4D62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46.93</w:t>
            </w:r>
          </w:p>
        </w:tc>
        <w:tc>
          <w:tcPr>
            <w:tcW w:w="0" w:type="auto"/>
            <w:noWrap/>
            <w:vAlign w:val="bottom"/>
            <w:hideMark/>
          </w:tcPr>
          <w:p w14:paraId="171748F0" w14:textId="1E8B6D7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w:t>
            </w:r>
          </w:p>
        </w:tc>
        <w:tc>
          <w:tcPr>
            <w:tcW w:w="0" w:type="auto"/>
            <w:noWrap/>
            <w:vAlign w:val="bottom"/>
            <w:hideMark/>
          </w:tcPr>
          <w:p w14:paraId="7355E970" w14:textId="4AEE1B4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1.84</w:t>
            </w:r>
          </w:p>
        </w:tc>
      </w:tr>
      <w:tr w:rsidR="000042E6" w:rsidRPr="000042E6" w14:paraId="0E66C9CA" w14:textId="77777777" w:rsidTr="002349EE">
        <w:trPr>
          <w:trHeight w:val="288"/>
          <w:jc w:val="center"/>
        </w:trPr>
        <w:tc>
          <w:tcPr>
            <w:tcW w:w="0" w:type="auto"/>
            <w:noWrap/>
            <w:vAlign w:val="center"/>
            <w:hideMark/>
          </w:tcPr>
          <w:p w14:paraId="333235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1899</w:t>
            </w:r>
          </w:p>
        </w:tc>
        <w:tc>
          <w:tcPr>
            <w:tcW w:w="0" w:type="auto"/>
            <w:noWrap/>
            <w:vAlign w:val="bottom"/>
            <w:hideMark/>
          </w:tcPr>
          <w:p w14:paraId="2832264E" w14:textId="117F413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46.7</w:t>
            </w:r>
          </w:p>
        </w:tc>
        <w:tc>
          <w:tcPr>
            <w:tcW w:w="0" w:type="auto"/>
            <w:noWrap/>
            <w:vAlign w:val="bottom"/>
            <w:hideMark/>
          </w:tcPr>
          <w:p w14:paraId="26F44572" w14:textId="13A7658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46.49</w:t>
            </w:r>
          </w:p>
        </w:tc>
        <w:tc>
          <w:tcPr>
            <w:tcW w:w="0" w:type="auto"/>
            <w:noWrap/>
            <w:vAlign w:val="bottom"/>
            <w:hideMark/>
          </w:tcPr>
          <w:p w14:paraId="0418E85B" w14:textId="624F34F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-0.4</w:t>
            </w:r>
          </w:p>
        </w:tc>
        <w:tc>
          <w:tcPr>
            <w:tcW w:w="0" w:type="auto"/>
            <w:noWrap/>
            <w:vAlign w:val="bottom"/>
            <w:hideMark/>
          </w:tcPr>
          <w:p w14:paraId="4A96988A" w14:textId="5B790EF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2.76</w:t>
            </w:r>
          </w:p>
        </w:tc>
      </w:tr>
      <w:tr w:rsidR="000042E6" w:rsidRPr="000042E6" w14:paraId="33D72B9D" w14:textId="77777777" w:rsidTr="002349EE">
        <w:trPr>
          <w:trHeight w:val="288"/>
          <w:jc w:val="center"/>
        </w:trPr>
        <w:tc>
          <w:tcPr>
            <w:tcW w:w="0" w:type="auto"/>
            <w:noWrap/>
            <w:vAlign w:val="center"/>
            <w:hideMark/>
          </w:tcPr>
          <w:p w14:paraId="1858143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1900</w:t>
            </w:r>
          </w:p>
        </w:tc>
        <w:tc>
          <w:tcPr>
            <w:tcW w:w="0" w:type="auto"/>
            <w:noWrap/>
            <w:vAlign w:val="bottom"/>
            <w:hideMark/>
          </w:tcPr>
          <w:p w14:paraId="060B4C0F" w14:textId="14E67C0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47.7</w:t>
            </w:r>
          </w:p>
        </w:tc>
        <w:tc>
          <w:tcPr>
            <w:tcW w:w="0" w:type="auto"/>
            <w:noWrap/>
            <w:vAlign w:val="bottom"/>
            <w:hideMark/>
          </w:tcPr>
          <w:p w14:paraId="7A718E06" w14:textId="31324FD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46.05</w:t>
            </w:r>
          </w:p>
        </w:tc>
        <w:tc>
          <w:tcPr>
            <w:tcW w:w="0" w:type="auto"/>
            <w:noWrap/>
            <w:vAlign w:val="bottom"/>
            <w:hideMark/>
          </w:tcPr>
          <w:p w14:paraId="71626D52" w14:textId="2D9756C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6808C76A" w14:textId="598580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3.67</w:t>
            </w:r>
          </w:p>
        </w:tc>
      </w:tr>
      <w:tr w:rsidR="000042E6" w:rsidRPr="000042E6" w14:paraId="62435AD8" w14:textId="77777777" w:rsidTr="002349EE">
        <w:trPr>
          <w:trHeight w:val="288"/>
          <w:jc w:val="center"/>
        </w:trPr>
        <w:tc>
          <w:tcPr>
            <w:tcW w:w="0" w:type="auto"/>
            <w:noWrap/>
            <w:vAlign w:val="center"/>
            <w:hideMark/>
          </w:tcPr>
          <w:p w14:paraId="60B0F46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1901</w:t>
            </w:r>
          </w:p>
        </w:tc>
        <w:tc>
          <w:tcPr>
            <w:tcW w:w="0" w:type="auto"/>
            <w:noWrap/>
            <w:vAlign w:val="bottom"/>
            <w:hideMark/>
          </w:tcPr>
          <w:p w14:paraId="7F9D39D5" w14:textId="6C54A60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45.7</w:t>
            </w:r>
          </w:p>
        </w:tc>
        <w:tc>
          <w:tcPr>
            <w:tcW w:w="0" w:type="auto"/>
            <w:noWrap/>
            <w:vAlign w:val="bottom"/>
            <w:hideMark/>
          </w:tcPr>
          <w:p w14:paraId="4DC08A7A" w14:textId="1892A27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45.62</w:t>
            </w:r>
          </w:p>
        </w:tc>
        <w:tc>
          <w:tcPr>
            <w:tcW w:w="0" w:type="auto"/>
            <w:noWrap/>
            <w:vAlign w:val="bottom"/>
            <w:hideMark/>
          </w:tcPr>
          <w:p w14:paraId="6E8D4BF3" w14:textId="0D9501E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1.7</w:t>
            </w:r>
          </w:p>
        </w:tc>
        <w:tc>
          <w:tcPr>
            <w:tcW w:w="0" w:type="auto"/>
            <w:noWrap/>
            <w:vAlign w:val="bottom"/>
            <w:hideMark/>
          </w:tcPr>
          <w:p w14:paraId="3DA79D1E" w14:textId="16E07D1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4.59</w:t>
            </w:r>
          </w:p>
        </w:tc>
      </w:tr>
      <w:tr w:rsidR="000042E6" w:rsidRPr="000042E6" w14:paraId="2B8D157E" w14:textId="77777777" w:rsidTr="002349EE">
        <w:trPr>
          <w:trHeight w:val="288"/>
          <w:jc w:val="center"/>
        </w:trPr>
        <w:tc>
          <w:tcPr>
            <w:tcW w:w="0" w:type="auto"/>
            <w:noWrap/>
            <w:vAlign w:val="center"/>
            <w:hideMark/>
          </w:tcPr>
          <w:p w14:paraId="4D00ED3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1902</w:t>
            </w:r>
          </w:p>
        </w:tc>
        <w:tc>
          <w:tcPr>
            <w:tcW w:w="0" w:type="auto"/>
            <w:noWrap/>
            <w:vAlign w:val="bottom"/>
            <w:hideMark/>
          </w:tcPr>
          <w:p w14:paraId="3799C554" w14:textId="0CAB86F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48.9</w:t>
            </w:r>
          </w:p>
        </w:tc>
        <w:tc>
          <w:tcPr>
            <w:tcW w:w="0" w:type="auto"/>
            <w:noWrap/>
            <w:vAlign w:val="bottom"/>
            <w:hideMark/>
          </w:tcPr>
          <w:p w14:paraId="2133F9A4" w14:textId="12C5145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45.18</w:t>
            </w:r>
          </w:p>
        </w:tc>
        <w:tc>
          <w:tcPr>
            <w:tcW w:w="0" w:type="auto"/>
            <w:noWrap/>
            <w:vAlign w:val="bottom"/>
            <w:hideMark/>
          </w:tcPr>
          <w:p w14:paraId="61FCBF0D" w14:textId="74EF70E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-5.2</w:t>
            </w:r>
          </w:p>
        </w:tc>
        <w:tc>
          <w:tcPr>
            <w:tcW w:w="0" w:type="auto"/>
            <w:noWrap/>
            <w:vAlign w:val="bottom"/>
            <w:hideMark/>
          </w:tcPr>
          <w:p w14:paraId="383A3196" w14:textId="4C7C61B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5.51</w:t>
            </w:r>
          </w:p>
        </w:tc>
      </w:tr>
      <w:tr w:rsidR="000042E6" w:rsidRPr="000042E6" w14:paraId="2E0AC125" w14:textId="77777777" w:rsidTr="002349EE">
        <w:trPr>
          <w:trHeight w:val="288"/>
          <w:jc w:val="center"/>
        </w:trPr>
        <w:tc>
          <w:tcPr>
            <w:tcW w:w="0" w:type="auto"/>
            <w:noWrap/>
            <w:vAlign w:val="center"/>
            <w:hideMark/>
          </w:tcPr>
          <w:p w14:paraId="5E7E5FFC"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1903</w:t>
            </w:r>
          </w:p>
        </w:tc>
        <w:tc>
          <w:tcPr>
            <w:tcW w:w="0" w:type="auto"/>
            <w:noWrap/>
            <w:vAlign w:val="bottom"/>
            <w:hideMark/>
          </w:tcPr>
          <w:p w14:paraId="31351EE3" w14:textId="63A0EB6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w:t>
            </w:r>
          </w:p>
        </w:tc>
        <w:tc>
          <w:tcPr>
            <w:tcW w:w="0" w:type="auto"/>
            <w:noWrap/>
            <w:vAlign w:val="bottom"/>
            <w:hideMark/>
          </w:tcPr>
          <w:p w14:paraId="5DEECA39" w14:textId="0E1A1E4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44.74</w:t>
            </w:r>
          </w:p>
        </w:tc>
        <w:tc>
          <w:tcPr>
            <w:tcW w:w="0" w:type="auto"/>
            <w:noWrap/>
            <w:vAlign w:val="bottom"/>
            <w:hideMark/>
          </w:tcPr>
          <w:p w14:paraId="2CD0CBCB" w14:textId="64CE594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6.7</w:t>
            </w:r>
          </w:p>
        </w:tc>
        <w:tc>
          <w:tcPr>
            <w:tcW w:w="0" w:type="auto"/>
            <w:noWrap/>
            <w:vAlign w:val="bottom"/>
            <w:hideMark/>
          </w:tcPr>
          <w:p w14:paraId="6126F17A" w14:textId="71FDA89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6.43</w:t>
            </w:r>
          </w:p>
        </w:tc>
      </w:tr>
      <w:tr w:rsidR="000042E6" w:rsidRPr="000042E6" w14:paraId="6C3CE885" w14:textId="77777777" w:rsidTr="002349EE">
        <w:trPr>
          <w:trHeight w:val="288"/>
          <w:jc w:val="center"/>
        </w:trPr>
        <w:tc>
          <w:tcPr>
            <w:tcW w:w="0" w:type="auto"/>
            <w:noWrap/>
            <w:vAlign w:val="center"/>
            <w:hideMark/>
          </w:tcPr>
          <w:p w14:paraId="6DA06A8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1904</w:t>
            </w:r>
          </w:p>
        </w:tc>
        <w:tc>
          <w:tcPr>
            <w:tcW w:w="0" w:type="auto"/>
            <w:noWrap/>
            <w:vAlign w:val="bottom"/>
            <w:hideMark/>
          </w:tcPr>
          <w:p w14:paraId="3E239ED3" w14:textId="15E9AC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45.3</w:t>
            </w:r>
          </w:p>
        </w:tc>
        <w:tc>
          <w:tcPr>
            <w:tcW w:w="0" w:type="auto"/>
            <w:noWrap/>
            <w:vAlign w:val="bottom"/>
            <w:hideMark/>
          </w:tcPr>
          <w:p w14:paraId="7790E023" w14:textId="6B52A0F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44.30</w:t>
            </w:r>
          </w:p>
        </w:tc>
        <w:tc>
          <w:tcPr>
            <w:tcW w:w="0" w:type="auto"/>
            <w:noWrap/>
            <w:vAlign w:val="bottom"/>
            <w:hideMark/>
          </w:tcPr>
          <w:p w14:paraId="0BF3969B" w14:textId="44FEF7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1AE55D67" w14:textId="7A7E0BB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7.35</w:t>
            </w:r>
          </w:p>
        </w:tc>
      </w:tr>
      <w:tr w:rsidR="000042E6" w:rsidRPr="000042E6" w14:paraId="2EB0823B" w14:textId="77777777" w:rsidTr="002349EE">
        <w:trPr>
          <w:trHeight w:val="288"/>
          <w:jc w:val="center"/>
        </w:trPr>
        <w:tc>
          <w:tcPr>
            <w:tcW w:w="0" w:type="auto"/>
            <w:noWrap/>
            <w:vAlign w:val="center"/>
            <w:hideMark/>
          </w:tcPr>
          <w:p w14:paraId="77B127A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1905</w:t>
            </w:r>
          </w:p>
        </w:tc>
        <w:tc>
          <w:tcPr>
            <w:tcW w:w="0" w:type="auto"/>
            <w:noWrap/>
            <w:vAlign w:val="bottom"/>
            <w:hideMark/>
          </w:tcPr>
          <w:p w14:paraId="624C37AB" w14:textId="71A9B23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41.8</w:t>
            </w:r>
          </w:p>
        </w:tc>
        <w:tc>
          <w:tcPr>
            <w:tcW w:w="0" w:type="auto"/>
            <w:noWrap/>
            <w:vAlign w:val="bottom"/>
            <w:hideMark/>
          </w:tcPr>
          <w:p w14:paraId="210085E5" w14:textId="7917411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43.86</w:t>
            </w:r>
          </w:p>
        </w:tc>
        <w:tc>
          <w:tcPr>
            <w:tcW w:w="0" w:type="auto"/>
            <w:noWrap/>
            <w:vAlign w:val="bottom"/>
            <w:hideMark/>
          </w:tcPr>
          <w:p w14:paraId="2C1D75D0" w14:textId="5C4C5BF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10.1</w:t>
            </w:r>
          </w:p>
        </w:tc>
        <w:tc>
          <w:tcPr>
            <w:tcW w:w="0" w:type="auto"/>
            <w:noWrap/>
            <w:vAlign w:val="bottom"/>
            <w:hideMark/>
          </w:tcPr>
          <w:p w14:paraId="013D7B51" w14:textId="4D7BF98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8.27</w:t>
            </w:r>
          </w:p>
        </w:tc>
      </w:tr>
      <w:tr w:rsidR="000042E6" w:rsidRPr="000042E6" w14:paraId="75B0FF46" w14:textId="77777777" w:rsidTr="002349EE">
        <w:trPr>
          <w:trHeight w:val="288"/>
          <w:jc w:val="center"/>
        </w:trPr>
        <w:tc>
          <w:tcPr>
            <w:tcW w:w="0" w:type="auto"/>
            <w:noWrap/>
            <w:vAlign w:val="center"/>
            <w:hideMark/>
          </w:tcPr>
          <w:p w14:paraId="4480E6E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1906</w:t>
            </w:r>
          </w:p>
        </w:tc>
        <w:tc>
          <w:tcPr>
            <w:tcW w:w="0" w:type="auto"/>
            <w:noWrap/>
            <w:vAlign w:val="bottom"/>
            <w:hideMark/>
          </w:tcPr>
          <w:p w14:paraId="2028011B" w14:textId="3A618F1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w:t>
            </w:r>
          </w:p>
        </w:tc>
        <w:tc>
          <w:tcPr>
            <w:tcW w:w="0" w:type="auto"/>
            <w:noWrap/>
            <w:vAlign w:val="bottom"/>
            <w:hideMark/>
          </w:tcPr>
          <w:p w14:paraId="39BF334A" w14:textId="49B040B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43.42</w:t>
            </w:r>
          </w:p>
        </w:tc>
        <w:tc>
          <w:tcPr>
            <w:tcW w:w="0" w:type="auto"/>
            <w:noWrap/>
            <w:vAlign w:val="bottom"/>
            <w:hideMark/>
          </w:tcPr>
          <w:p w14:paraId="771F667C" w14:textId="5B9C7E5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5.8</w:t>
            </w:r>
          </w:p>
        </w:tc>
        <w:tc>
          <w:tcPr>
            <w:tcW w:w="0" w:type="auto"/>
            <w:noWrap/>
            <w:vAlign w:val="bottom"/>
            <w:hideMark/>
          </w:tcPr>
          <w:p w14:paraId="0AABA3A1" w14:textId="33220FA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9.19</w:t>
            </w:r>
          </w:p>
        </w:tc>
      </w:tr>
      <w:tr w:rsidR="000042E6" w:rsidRPr="000042E6" w14:paraId="15F56103" w14:textId="77777777" w:rsidTr="002349EE">
        <w:trPr>
          <w:trHeight w:val="288"/>
          <w:jc w:val="center"/>
        </w:trPr>
        <w:tc>
          <w:tcPr>
            <w:tcW w:w="0" w:type="auto"/>
            <w:noWrap/>
            <w:vAlign w:val="center"/>
            <w:hideMark/>
          </w:tcPr>
          <w:p w14:paraId="223E0B9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1907</w:t>
            </w:r>
          </w:p>
        </w:tc>
        <w:tc>
          <w:tcPr>
            <w:tcW w:w="0" w:type="auto"/>
            <w:noWrap/>
            <w:vAlign w:val="bottom"/>
            <w:hideMark/>
          </w:tcPr>
          <w:p w14:paraId="414EFD04" w14:textId="161839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44.6</w:t>
            </w:r>
          </w:p>
        </w:tc>
        <w:tc>
          <w:tcPr>
            <w:tcW w:w="0" w:type="auto"/>
            <w:noWrap/>
            <w:vAlign w:val="bottom"/>
            <w:hideMark/>
          </w:tcPr>
          <w:p w14:paraId="0E4D4A8A" w14:textId="1008CFF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42.98</w:t>
            </w:r>
          </w:p>
        </w:tc>
        <w:tc>
          <w:tcPr>
            <w:tcW w:w="0" w:type="auto"/>
            <w:noWrap/>
            <w:vAlign w:val="bottom"/>
            <w:hideMark/>
          </w:tcPr>
          <w:p w14:paraId="46313991" w14:textId="6D10E83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w:t>
            </w:r>
          </w:p>
        </w:tc>
        <w:tc>
          <w:tcPr>
            <w:tcW w:w="0" w:type="auto"/>
            <w:noWrap/>
            <w:vAlign w:val="bottom"/>
            <w:hideMark/>
          </w:tcPr>
          <w:p w14:paraId="697A5AAC" w14:textId="7384611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10.11</w:t>
            </w:r>
          </w:p>
        </w:tc>
      </w:tr>
      <w:tr w:rsidR="000042E6" w:rsidRPr="000042E6" w14:paraId="67E61ED7" w14:textId="77777777" w:rsidTr="002349EE">
        <w:trPr>
          <w:trHeight w:val="288"/>
          <w:jc w:val="center"/>
        </w:trPr>
        <w:tc>
          <w:tcPr>
            <w:tcW w:w="0" w:type="auto"/>
            <w:noWrap/>
            <w:vAlign w:val="center"/>
            <w:hideMark/>
          </w:tcPr>
          <w:p w14:paraId="0197727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1908</w:t>
            </w:r>
          </w:p>
        </w:tc>
        <w:tc>
          <w:tcPr>
            <w:tcW w:w="0" w:type="auto"/>
            <w:noWrap/>
            <w:vAlign w:val="bottom"/>
            <w:hideMark/>
          </w:tcPr>
          <w:p w14:paraId="2A0F899D" w14:textId="7792DB0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41.1</w:t>
            </w:r>
          </w:p>
        </w:tc>
        <w:tc>
          <w:tcPr>
            <w:tcW w:w="0" w:type="auto"/>
            <w:noWrap/>
            <w:vAlign w:val="bottom"/>
            <w:hideMark/>
          </w:tcPr>
          <w:p w14:paraId="311F16F7" w14:textId="50C5434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42.54</w:t>
            </w:r>
          </w:p>
        </w:tc>
        <w:tc>
          <w:tcPr>
            <w:tcW w:w="0" w:type="auto"/>
            <w:noWrap/>
            <w:vAlign w:val="bottom"/>
            <w:hideMark/>
          </w:tcPr>
          <w:p w14:paraId="10C0D94A" w14:textId="1AAC58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11.6</w:t>
            </w:r>
          </w:p>
        </w:tc>
        <w:tc>
          <w:tcPr>
            <w:tcW w:w="0" w:type="auto"/>
            <w:noWrap/>
            <w:vAlign w:val="bottom"/>
            <w:hideMark/>
          </w:tcPr>
          <w:p w14:paraId="515C95A8" w14:textId="0DFBBDA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11.02</w:t>
            </w:r>
          </w:p>
        </w:tc>
      </w:tr>
      <w:tr w:rsidR="000042E6" w:rsidRPr="000042E6" w14:paraId="2222E71D" w14:textId="77777777" w:rsidTr="002349EE">
        <w:trPr>
          <w:trHeight w:val="288"/>
          <w:jc w:val="center"/>
        </w:trPr>
        <w:tc>
          <w:tcPr>
            <w:tcW w:w="0" w:type="auto"/>
            <w:noWrap/>
            <w:vAlign w:val="center"/>
            <w:hideMark/>
          </w:tcPr>
          <w:p w14:paraId="023A074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1909</w:t>
            </w:r>
          </w:p>
        </w:tc>
        <w:tc>
          <w:tcPr>
            <w:tcW w:w="0" w:type="auto"/>
            <w:noWrap/>
            <w:vAlign w:val="bottom"/>
            <w:hideMark/>
          </w:tcPr>
          <w:p w14:paraId="07371614" w14:textId="201A80C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41.5</w:t>
            </w:r>
          </w:p>
        </w:tc>
        <w:tc>
          <w:tcPr>
            <w:tcW w:w="0" w:type="auto"/>
            <w:noWrap/>
            <w:vAlign w:val="bottom"/>
            <w:hideMark/>
          </w:tcPr>
          <w:p w14:paraId="6756AF78" w14:textId="3F16DA7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42.10</w:t>
            </w:r>
          </w:p>
        </w:tc>
        <w:tc>
          <w:tcPr>
            <w:tcW w:w="0" w:type="auto"/>
            <w:noWrap/>
            <w:vAlign w:val="bottom"/>
            <w:hideMark/>
          </w:tcPr>
          <w:p w14:paraId="039673E4" w14:textId="08AACE0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10.8</w:t>
            </w:r>
          </w:p>
        </w:tc>
        <w:tc>
          <w:tcPr>
            <w:tcW w:w="0" w:type="auto"/>
            <w:noWrap/>
            <w:vAlign w:val="bottom"/>
            <w:hideMark/>
          </w:tcPr>
          <w:p w14:paraId="3DE8AC33" w14:textId="7FD594C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11.94</w:t>
            </w:r>
          </w:p>
        </w:tc>
      </w:tr>
      <w:tr w:rsidR="000042E6" w:rsidRPr="000042E6" w14:paraId="57AAF3BB" w14:textId="77777777" w:rsidTr="002349EE">
        <w:trPr>
          <w:trHeight w:val="288"/>
          <w:jc w:val="center"/>
        </w:trPr>
        <w:tc>
          <w:tcPr>
            <w:tcW w:w="0" w:type="auto"/>
            <w:noWrap/>
            <w:vAlign w:val="center"/>
            <w:hideMark/>
          </w:tcPr>
          <w:p w14:paraId="3008FB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1910</w:t>
            </w:r>
          </w:p>
        </w:tc>
        <w:tc>
          <w:tcPr>
            <w:tcW w:w="0" w:type="auto"/>
            <w:noWrap/>
            <w:vAlign w:val="bottom"/>
            <w:hideMark/>
          </w:tcPr>
          <w:p w14:paraId="639438C7" w14:textId="03B87AF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48530B53" w14:textId="1C530FB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41.66</w:t>
            </w:r>
          </w:p>
        </w:tc>
        <w:tc>
          <w:tcPr>
            <w:tcW w:w="0" w:type="auto"/>
            <w:noWrap/>
            <w:vAlign w:val="bottom"/>
            <w:hideMark/>
          </w:tcPr>
          <w:p w14:paraId="34E6519C" w14:textId="50619A3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02D59B14" w14:textId="0451228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12.86</w:t>
            </w:r>
          </w:p>
        </w:tc>
      </w:tr>
      <w:tr w:rsidR="000042E6" w:rsidRPr="000042E6" w14:paraId="07607D34" w14:textId="77777777" w:rsidTr="002349EE">
        <w:trPr>
          <w:trHeight w:val="288"/>
          <w:jc w:val="center"/>
        </w:trPr>
        <w:tc>
          <w:tcPr>
            <w:tcW w:w="0" w:type="auto"/>
            <w:noWrap/>
            <w:vAlign w:val="center"/>
            <w:hideMark/>
          </w:tcPr>
          <w:p w14:paraId="54551FE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1911</w:t>
            </w:r>
          </w:p>
        </w:tc>
        <w:tc>
          <w:tcPr>
            <w:tcW w:w="0" w:type="auto"/>
            <w:noWrap/>
            <w:vAlign w:val="bottom"/>
            <w:hideMark/>
          </w:tcPr>
          <w:p w14:paraId="60B4EE80" w14:textId="4E441B1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182E96B2" w14:textId="5E624F3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41.22</w:t>
            </w:r>
          </w:p>
        </w:tc>
        <w:tc>
          <w:tcPr>
            <w:tcW w:w="0" w:type="auto"/>
            <w:noWrap/>
            <w:vAlign w:val="bottom"/>
            <w:hideMark/>
          </w:tcPr>
          <w:p w14:paraId="4E57D73F" w14:textId="737D662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1AE968A7" w14:textId="1520665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13.78</w:t>
            </w:r>
          </w:p>
        </w:tc>
      </w:tr>
      <w:tr w:rsidR="000042E6" w:rsidRPr="000042E6" w14:paraId="2BDD43AB" w14:textId="77777777" w:rsidTr="002349EE">
        <w:trPr>
          <w:trHeight w:val="288"/>
          <w:jc w:val="center"/>
        </w:trPr>
        <w:tc>
          <w:tcPr>
            <w:tcW w:w="0" w:type="auto"/>
            <w:noWrap/>
            <w:vAlign w:val="center"/>
            <w:hideMark/>
          </w:tcPr>
          <w:p w14:paraId="1BAFDFA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1912</w:t>
            </w:r>
          </w:p>
        </w:tc>
        <w:tc>
          <w:tcPr>
            <w:tcW w:w="0" w:type="auto"/>
            <w:noWrap/>
            <w:vAlign w:val="bottom"/>
            <w:hideMark/>
          </w:tcPr>
          <w:p w14:paraId="4523C024" w14:textId="39D2E62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40.8</w:t>
            </w:r>
          </w:p>
        </w:tc>
        <w:tc>
          <w:tcPr>
            <w:tcW w:w="0" w:type="auto"/>
            <w:noWrap/>
            <w:vAlign w:val="bottom"/>
            <w:hideMark/>
          </w:tcPr>
          <w:p w14:paraId="078F00F2" w14:textId="43532EF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40.78</w:t>
            </w:r>
          </w:p>
        </w:tc>
        <w:tc>
          <w:tcPr>
            <w:tcW w:w="0" w:type="auto"/>
            <w:noWrap/>
            <w:vAlign w:val="bottom"/>
            <w:hideMark/>
          </w:tcPr>
          <w:p w14:paraId="1423EB8E" w14:textId="0AF7F55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12.3</w:t>
            </w:r>
          </w:p>
        </w:tc>
        <w:tc>
          <w:tcPr>
            <w:tcW w:w="0" w:type="auto"/>
            <w:noWrap/>
            <w:vAlign w:val="bottom"/>
            <w:hideMark/>
          </w:tcPr>
          <w:p w14:paraId="41105D6F" w14:textId="3FD3BD1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14.70</w:t>
            </w:r>
          </w:p>
        </w:tc>
      </w:tr>
      <w:tr w:rsidR="000042E6" w:rsidRPr="000042E6" w14:paraId="05D3E643" w14:textId="77777777" w:rsidTr="002349EE">
        <w:trPr>
          <w:trHeight w:val="288"/>
          <w:jc w:val="center"/>
        </w:trPr>
        <w:tc>
          <w:tcPr>
            <w:tcW w:w="0" w:type="auto"/>
            <w:noWrap/>
            <w:vAlign w:val="center"/>
            <w:hideMark/>
          </w:tcPr>
          <w:p w14:paraId="6279B0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1913</w:t>
            </w:r>
          </w:p>
        </w:tc>
        <w:tc>
          <w:tcPr>
            <w:tcW w:w="0" w:type="auto"/>
            <w:noWrap/>
            <w:vAlign w:val="bottom"/>
            <w:hideMark/>
          </w:tcPr>
          <w:p w14:paraId="71759709" w14:textId="513A730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40.5</w:t>
            </w:r>
          </w:p>
        </w:tc>
        <w:tc>
          <w:tcPr>
            <w:tcW w:w="0" w:type="auto"/>
            <w:noWrap/>
            <w:vAlign w:val="bottom"/>
            <w:hideMark/>
          </w:tcPr>
          <w:p w14:paraId="4730215D" w14:textId="51F6875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40.34</w:t>
            </w:r>
          </w:p>
        </w:tc>
        <w:tc>
          <w:tcPr>
            <w:tcW w:w="0" w:type="auto"/>
            <w:noWrap/>
            <w:vAlign w:val="bottom"/>
            <w:hideMark/>
          </w:tcPr>
          <w:p w14:paraId="1C7CD89C" w14:textId="5AF15C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12.9</w:t>
            </w:r>
          </w:p>
        </w:tc>
        <w:tc>
          <w:tcPr>
            <w:tcW w:w="0" w:type="auto"/>
            <w:noWrap/>
            <w:vAlign w:val="bottom"/>
            <w:hideMark/>
          </w:tcPr>
          <w:p w14:paraId="7C8E9AC1" w14:textId="720F6E26"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15.62</w:t>
            </w:r>
          </w:p>
        </w:tc>
      </w:tr>
      <w:tr w:rsidR="000042E6" w:rsidRPr="000042E6" w14:paraId="1B7ECB7A" w14:textId="77777777" w:rsidTr="002349EE">
        <w:trPr>
          <w:trHeight w:val="288"/>
          <w:jc w:val="center"/>
        </w:trPr>
        <w:tc>
          <w:tcPr>
            <w:tcW w:w="0" w:type="auto"/>
            <w:noWrap/>
            <w:vAlign w:val="center"/>
            <w:hideMark/>
          </w:tcPr>
          <w:p w14:paraId="2D354D7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1914</w:t>
            </w:r>
          </w:p>
        </w:tc>
        <w:tc>
          <w:tcPr>
            <w:tcW w:w="0" w:type="auto"/>
            <w:noWrap/>
            <w:vAlign w:val="bottom"/>
            <w:hideMark/>
          </w:tcPr>
          <w:p w14:paraId="70E99FC0"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4CF43D9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39.91</w:t>
            </w:r>
          </w:p>
        </w:tc>
        <w:tc>
          <w:tcPr>
            <w:tcW w:w="0" w:type="auto"/>
            <w:noWrap/>
            <w:vAlign w:val="center"/>
            <w:hideMark/>
          </w:tcPr>
          <w:p w14:paraId="6D44E33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EF51EA5" w14:textId="77777777" w:rsidTr="002349EE">
        <w:trPr>
          <w:trHeight w:val="288"/>
          <w:jc w:val="center"/>
        </w:trPr>
        <w:tc>
          <w:tcPr>
            <w:tcW w:w="0" w:type="auto"/>
            <w:noWrap/>
            <w:vAlign w:val="center"/>
            <w:hideMark/>
          </w:tcPr>
          <w:p w14:paraId="6A50D2F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1915</w:t>
            </w:r>
          </w:p>
        </w:tc>
        <w:tc>
          <w:tcPr>
            <w:tcW w:w="0" w:type="auto"/>
            <w:noWrap/>
            <w:vAlign w:val="bottom"/>
            <w:hideMark/>
          </w:tcPr>
          <w:p w14:paraId="39BB6C02"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0370D39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39.47</w:t>
            </w:r>
          </w:p>
        </w:tc>
        <w:tc>
          <w:tcPr>
            <w:tcW w:w="0" w:type="auto"/>
            <w:noWrap/>
            <w:vAlign w:val="center"/>
            <w:hideMark/>
          </w:tcPr>
          <w:p w14:paraId="2B1D731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4BC9051" w14:textId="77777777" w:rsidTr="002349EE">
        <w:trPr>
          <w:trHeight w:val="288"/>
          <w:jc w:val="center"/>
        </w:trPr>
        <w:tc>
          <w:tcPr>
            <w:tcW w:w="0" w:type="auto"/>
            <w:noWrap/>
            <w:vAlign w:val="center"/>
            <w:hideMark/>
          </w:tcPr>
          <w:p w14:paraId="0CA578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1916</w:t>
            </w:r>
          </w:p>
        </w:tc>
        <w:tc>
          <w:tcPr>
            <w:tcW w:w="0" w:type="auto"/>
            <w:noWrap/>
            <w:vAlign w:val="bottom"/>
            <w:hideMark/>
          </w:tcPr>
          <w:p w14:paraId="42FBA24D"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03BD575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39.03</w:t>
            </w:r>
          </w:p>
        </w:tc>
        <w:tc>
          <w:tcPr>
            <w:tcW w:w="0" w:type="auto"/>
            <w:noWrap/>
            <w:vAlign w:val="center"/>
            <w:hideMark/>
          </w:tcPr>
          <w:p w14:paraId="5089A7D8"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C47073D" w14:textId="77777777" w:rsidTr="002349EE">
        <w:trPr>
          <w:trHeight w:val="288"/>
          <w:jc w:val="center"/>
        </w:trPr>
        <w:tc>
          <w:tcPr>
            <w:tcW w:w="0" w:type="auto"/>
            <w:noWrap/>
            <w:vAlign w:val="center"/>
            <w:hideMark/>
          </w:tcPr>
          <w:p w14:paraId="70F9293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1917</w:t>
            </w:r>
          </w:p>
        </w:tc>
        <w:tc>
          <w:tcPr>
            <w:tcW w:w="0" w:type="auto"/>
            <w:noWrap/>
            <w:vAlign w:val="bottom"/>
            <w:hideMark/>
          </w:tcPr>
          <w:p w14:paraId="21AF5995"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16B2CE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38.59</w:t>
            </w:r>
          </w:p>
        </w:tc>
        <w:tc>
          <w:tcPr>
            <w:tcW w:w="0" w:type="auto"/>
            <w:noWrap/>
            <w:vAlign w:val="center"/>
            <w:hideMark/>
          </w:tcPr>
          <w:p w14:paraId="7C150C4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42E6" w:rsidRPr="000042E6" w:rsidRDefault="000042E6" w:rsidP="000042E6">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72671CF">
            <wp:extent cx="6274941" cy="277702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41" cy="2777022"/>
                    </a:xfrm>
                    <a:prstGeom prst="rect">
                      <a:avLst/>
                    </a:prstGeom>
                  </pic:spPr>
                </pic:pic>
              </a:graphicData>
            </a:graphic>
          </wp:inline>
        </w:drawing>
      </w:r>
    </w:p>
    <w:p w14:paraId="66ADE594" w14:textId="384D5334" w:rsidR="00BC591B" w:rsidRDefault="00BC591B" w:rsidP="00827023">
      <w:pPr>
        <w:pStyle w:val="XNormal-0"/>
        <w:ind w:firstLine="432"/>
        <w:jc w:val="center"/>
      </w:pPr>
    </w:p>
    <w:p w14:paraId="097DD613" w14:textId="4DBA129C" w:rsidR="00BC591B" w:rsidRDefault="00BC591B" w:rsidP="00BC591B">
      <w:pPr>
        <w:pStyle w:val="XNormal-0"/>
        <w:ind w:firstLine="432"/>
      </w:pPr>
      <w:r>
        <w:lastRenderedPageBreak/>
        <w:t>Ход рождаемости для всех четырёх районов на одном графике:</w:t>
      </w:r>
    </w:p>
    <w:p w14:paraId="0165E608" w14:textId="3D3671AF" w:rsidR="00BC591B" w:rsidRDefault="00BC591B" w:rsidP="00BC591B">
      <w:pPr>
        <w:pStyle w:val="XNormal-0"/>
        <w:ind w:firstLine="432"/>
      </w:pPr>
    </w:p>
    <w:p w14:paraId="6CB429EE" w14:textId="22EC9694" w:rsidR="00BC591B" w:rsidRDefault="00BC591B" w:rsidP="00BC591B">
      <w:pPr>
        <w:pStyle w:val="XNormal-0"/>
        <w:ind w:firstLine="432"/>
        <w:jc w:val="center"/>
      </w:pPr>
      <w:r>
        <w:rPr>
          <w:noProof/>
        </w:rPr>
        <w:drawing>
          <wp:inline distT="0" distB="0" distL="0" distR="0" wp14:anchorId="6959806F" wp14:editId="21277E7E">
            <wp:extent cx="5583504" cy="77886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6">
                      <a:extLst>
                        <a:ext uri="{28A0092B-C50C-407E-A947-70E740481C1C}">
                          <a14:useLocalDpi xmlns:a14="http://schemas.microsoft.com/office/drawing/2010/main" val="0"/>
                        </a:ext>
                      </a:extLst>
                    </a:blip>
                    <a:stretch>
                      <a:fillRect/>
                    </a:stretch>
                  </pic:blipFill>
                  <pic:spPr>
                    <a:xfrm>
                      <a:off x="0" y="0"/>
                      <a:ext cx="5592409" cy="7801059"/>
                    </a:xfrm>
                    <a:prstGeom prst="rect">
                      <a:avLst/>
                    </a:prstGeom>
                  </pic:spPr>
                </pic:pic>
              </a:graphicData>
            </a:graphic>
          </wp:inline>
        </w:drawing>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2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2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0"/>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3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3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3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3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3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0"/>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1"/>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2"/>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3"/>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45"/>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4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4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4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49"/>
      </w:r>
      <w:r w:rsidRPr="003659A4">
        <w:t xml:space="preserve"> </w:t>
      </w:r>
    </w:p>
    <w:p w14:paraId="68AA7BE1" w14:textId="77777777"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50"/>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51"/>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2"/>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5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54"/>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55"/>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5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57"/>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58"/>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59"/>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1F75C8C4" w:rsidR="008D2AA9" w:rsidRPr="008D2AA9" w:rsidRDefault="008D2AA9" w:rsidP="00121E3B">
      <w:pPr>
        <w:pStyle w:val="XNormal"/>
      </w:pPr>
      <w:r w:rsidRPr="008F1687">
        <w:t xml:space="preserve">### </w:t>
      </w:r>
      <w:r>
        <w:t>за 1876-1895</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5"/>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EA7464" w14:textId="77777777" w:rsidR="00405563" w:rsidRDefault="00405563" w:rsidP="009659E2">
      <w:pPr>
        <w:spacing w:after="0" w:line="240" w:lineRule="auto"/>
      </w:pPr>
      <w:r>
        <w:separator/>
      </w:r>
    </w:p>
  </w:endnote>
  <w:endnote w:type="continuationSeparator" w:id="0">
    <w:p w14:paraId="0C31A65E" w14:textId="77777777" w:rsidR="00405563" w:rsidRDefault="00405563"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1644CB" w:rsidRDefault="001644CB">
    <w:pPr>
      <w:pStyle w:val="Footer"/>
      <w:jc w:val="center"/>
    </w:pPr>
  </w:p>
  <w:p w14:paraId="330693B7" w14:textId="77777777" w:rsidR="001644CB" w:rsidRDefault="001644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1644CB" w:rsidRDefault="001644C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1644CB" w:rsidRDefault="001644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1644CB" w:rsidRDefault="001644C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1644CB" w:rsidRDefault="001644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85DFC8" w14:textId="77777777" w:rsidR="00405563" w:rsidRDefault="00405563" w:rsidP="009659E2">
      <w:pPr>
        <w:spacing w:after="0" w:line="240" w:lineRule="auto"/>
      </w:pPr>
      <w:r>
        <w:separator/>
      </w:r>
    </w:p>
  </w:footnote>
  <w:footnote w:type="continuationSeparator" w:id="0">
    <w:p w14:paraId="7F94549D" w14:textId="77777777" w:rsidR="00405563" w:rsidRDefault="00405563" w:rsidP="009659E2">
      <w:pPr>
        <w:spacing w:after="0" w:line="240" w:lineRule="auto"/>
      </w:pPr>
      <w:r>
        <w:continuationSeparator/>
      </w:r>
    </w:p>
  </w:footnote>
  <w:footnote w:id="1">
    <w:p w14:paraId="35021388" w14:textId="77777777" w:rsidR="001644CB" w:rsidRPr="007D0F6D" w:rsidRDefault="001644CB"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1644CB" w:rsidRPr="00723870" w:rsidRDefault="001644CB">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1644CB" w:rsidRDefault="001644CB">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1644CB" w:rsidRPr="005809A7" w:rsidRDefault="001644CB">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1644CB" w:rsidRPr="001F1B55" w:rsidRDefault="001644CB">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1644CB" w:rsidRDefault="001644CB">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1644CB" w:rsidRPr="005D69EB" w:rsidRDefault="001644CB">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1644CB" w:rsidRPr="007D47C2" w:rsidRDefault="001644CB">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1644CB" w:rsidRPr="00A64334" w:rsidRDefault="001644CB">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1644CB" w:rsidRPr="00141FFE" w:rsidRDefault="001644CB">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1644CB" w:rsidRPr="00893B19" w:rsidRDefault="001644CB">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1644CB" w:rsidRPr="008E630A" w:rsidRDefault="001644CB">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1644CB" w:rsidRPr="00DB5588" w:rsidRDefault="001644CB">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1644CB" w:rsidRPr="00EC5126" w:rsidRDefault="001644CB">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1644CB" w:rsidRPr="00827023" w:rsidRDefault="001644CB">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1644CB" w:rsidRPr="00827023" w:rsidRDefault="001644CB">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1644CB" w:rsidRPr="005D60F7" w:rsidRDefault="001644CB">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1644CB" w:rsidRPr="00E92785" w:rsidRDefault="001644CB">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1644CB" w:rsidRPr="00DB5588" w:rsidRDefault="001644CB">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1644CB" w:rsidRPr="00DB5588" w:rsidRDefault="001644CB">
      <w:pPr>
        <w:pStyle w:val="FootnoteText"/>
      </w:pPr>
      <w:r>
        <w:rPr>
          <w:rStyle w:val="FootnoteReference"/>
        </w:rPr>
        <w:footnoteRef/>
      </w:r>
      <w:r>
        <w:t xml:space="preserve"> </w:t>
      </w:r>
      <w:r w:rsidRPr="000C3431">
        <w:t>NBER:130</w:t>
      </w:r>
      <w:r w:rsidRPr="00DB5588">
        <w:t>.</w:t>
      </w:r>
    </w:p>
  </w:footnote>
  <w:footnote w:id="21">
    <w:p w14:paraId="13CC2559" w14:textId="77777777" w:rsidR="001644CB" w:rsidRPr="00783072" w:rsidRDefault="001644CB">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1644CB" w:rsidRPr="00DB5588" w:rsidRDefault="001644CB">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1644CB" w:rsidRPr="00373E6B" w:rsidRDefault="001644CB"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1644CB" w:rsidRPr="00DF004D" w:rsidRDefault="001644CB">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1644CB" w:rsidRPr="00DE2904" w:rsidRDefault="001644CB">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1644CB" w:rsidRPr="00903B87" w:rsidRDefault="001644CB">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1644CB" w:rsidRPr="00EF3DDB" w:rsidRDefault="001644CB">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1644CB" w:rsidRDefault="001644CB">
      <w:pPr>
        <w:pStyle w:val="FootnoteText"/>
      </w:pPr>
      <w:r>
        <w:rPr>
          <w:rStyle w:val="FootnoteReference"/>
        </w:rPr>
        <w:footnoteRef/>
      </w:r>
      <w:r>
        <w:t xml:space="preserve"> </w:t>
      </w:r>
      <w:r w:rsidRPr="00A070B8">
        <w:t>Осинский, стр. 14</w:t>
      </w:r>
      <w:r>
        <w:t>.</w:t>
      </w:r>
    </w:p>
  </w:footnote>
  <w:footnote w:id="29">
    <w:p w14:paraId="67F22FE7" w14:textId="77777777" w:rsidR="001644CB" w:rsidRDefault="001644CB">
      <w:pPr>
        <w:pStyle w:val="FootnoteText"/>
      </w:pPr>
      <w:r>
        <w:rPr>
          <w:rStyle w:val="FootnoteReference"/>
        </w:rPr>
        <w:footnoteRef/>
      </w:r>
      <w:r>
        <w:t xml:space="preserve"> </w:t>
      </w:r>
      <w:r w:rsidRPr="00AC7630">
        <w:t>Осинский, стр. 16-17</w:t>
      </w:r>
      <w:r>
        <w:t>.</w:t>
      </w:r>
    </w:p>
  </w:footnote>
  <w:footnote w:id="30">
    <w:p w14:paraId="51248F1A" w14:textId="77777777" w:rsidR="001644CB" w:rsidRDefault="001644CB">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1644CB" w:rsidRDefault="001644CB">
      <w:pPr>
        <w:pStyle w:val="FootnoteText"/>
      </w:pPr>
      <w:r>
        <w:rPr>
          <w:rStyle w:val="FootnoteReference"/>
        </w:rPr>
        <w:footnoteRef/>
      </w:r>
      <w:r>
        <w:t xml:space="preserve"> </w:t>
      </w:r>
      <w:r w:rsidRPr="006104A4">
        <w:t>Осинский, стр. 76-77</w:t>
      </w:r>
      <w:r>
        <w:t>.</w:t>
      </w:r>
    </w:p>
  </w:footnote>
  <w:footnote w:id="32">
    <w:p w14:paraId="52A8B6DA" w14:textId="77777777" w:rsidR="001644CB" w:rsidRDefault="001644CB">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1644CB" w:rsidRPr="00C67779" w:rsidRDefault="001644CB">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1644CB" w:rsidRDefault="001644CB">
      <w:pPr>
        <w:pStyle w:val="FootnoteText"/>
      </w:pPr>
      <w:r>
        <w:rPr>
          <w:rStyle w:val="FootnoteReference"/>
        </w:rPr>
        <w:footnoteRef/>
      </w:r>
      <w:r>
        <w:t xml:space="preserve"> </w:t>
      </w:r>
      <w:r w:rsidRPr="00D802C0">
        <w:t>Осинский, стр. 23</w:t>
      </w:r>
      <w:r>
        <w:t>.</w:t>
      </w:r>
    </w:p>
  </w:footnote>
  <w:footnote w:id="35">
    <w:p w14:paraId="4E90837A" w14:textId="77777777" w:rsidR="001644CB" w:rsidRDefault="001644CB">
      <w:pPr>
        <w:pStyle w:val="FootnoteText"/>
      </w:pPr>
      <w:r>
        <w:rPr>
          <w:rStyle w:val="FootnoteReference"/>
        </w:rPr>
        <w:footnoteRef/>
      </w:r>
      <w:r>
        <w:t xml:space="preserve"> </w:t>
      </w:r>
      <w:r w:rsidRPr="00F957ED">
        <w:t>Осинский, стр. 38, 43-44</w:t>
      </w:r>
      <w:r>
        <w:t>.</w:t>
      </w:r>
    </w:p>
  </w:footnote>
  <w:footnote w:id="36">
    <w:p w14:paraId="1910BAA9" w14:textId="77777777" w:rsidR="001644CB" w:rsidRDefault="001644CB">
      <w:pPr>
        <w:pStyle w:val="FootnoteText"/>
      </w:pPr>
      <w:r>
        <w:rPr>
          <w:rStyle w:val="FootnoteReference"/>
        </w:rPr>
        <w:footnoteRef/>
      </w:r>
      <w:r>
        <w:t xml:space="preserve"> </w:t>
      </w:r>
      <w:r w:rsidRPr="00176BE8">
        <w:t>Осинский, стр. 74-75</w:t>
      </w:r>
      <w:r>
        <w:t>.</w:t>
      </w:r>
    </w:p>
  </w:footnote>
  <w:footnote w:id="37">
    <w:p w14:paraId="31D5A8FB" w14:textId="77777777" w:rsidR="001644CB" w:rsidRDefault="001644CB">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1644CB" w:rsidRDefault="001644CB">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1644CB" w:rsidRPr="001070E9" w:rsidRDefault="001644CB">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0">
    <w:p w14:paraId="67ABCB8C" w14:textId="77777777" w:rsidR="001644CB" w:rsidRPr="001070E9" w:rsidRDefault="001644CB">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1">
    <w:p w14:paraId="44ACB617" w14:textId="77777777" w:rsidR="001644CB" w:rsidRPr="001070E9" w:rsidRDefault="001644CB">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2">
    <w:p w14:paraId="30D27057" w14:textId="77777777" w:rsidR="001644CB" w:rsidRPr="001070E9" w:rsidRDefault="001644CB">
      <w:pPr>
        <w:pStyle w:val="FootnoteText"/>
      </w:pPr>
      <w:r>
        <w:rPr>
          <w:rStyle w:val="FootnoteReference"/>
        </w:rPr>
        <w:footnoteRef/>
      </w:r>
      <w:r w:rsidRPr="001070E9">
        <w:t xml:space="preserve"> Кабузан, стр. 203.</w:t>
      </w:r>
    </w:p>
  </w:footnote>
  <w:footnote w:id="43">
    <w:p w14:paraId="142C873C" w14:textId="0C328A96" w:rsidR="001644CB" w:rsidRPr="001070E9" w:rsidRDefault="001644CB">
      <w:pPr>
        <w:pStyle w:val="FootnoteText"/>
      </w:pPr>
      <w:r>
        <w:rPr>
          <w:rStyle w:val="FootnoteReference"/>
        </w:rPr>
        <w:footnoteRef/>
      </w:r>
      <w:r w:rsidRPr="001070E9">
        <w:t xml:space="preserve"> </w:t>
      </w:r>
      <w:r w:rsidR="00BD5085" w:rsidRPr="001070E9">
        <w:t>“</w:t>
      </w:r>
      <w:r w:rsidR="00BD5085" w:rsidRPr="00BD5085">
        <w:rPr>
          <w:lang w:val="fr-FR"/>
        </w:rPr>
        <w:t>R</w:t>
      </w:r>
      <w:r w:rsidR="00BD5085" w:rsidRPr="001070E9">
        <w:t>é</w:t>
      </w:r>
      <w:r w:rsidR="00BD5085" w:rsidRPr="00BD5085">
        <w:rPr>
          <w:lang w:val="fr-FR"/>
        </w:rPr>
        <w:t>ponse</w:t>
      </w:r>
      <w:r w:rsidR="00BD5085" w:rsidRPr="001070E9">
        <w:t xml:space="preserve"> </w:t>
      </w:r>
      <w:r w:rsidR="00BD5085" w:rsidRPr="00BD5085">
        <w:rPr>
          <w:lang w:val="fr-FR"/>
        </w:rPr>
        <w:t>au</w:t>
      </w:r>
      <w:r w:rsidR="00BD5085" w:rsidRPr="001070E9">
        <w:t xml:space="preserve"> </w:t>
      </w:r>
      <w:r w:rsidR="00BD5085" w:rsidRPr="00BD5085">
        <w:rPr>
          <w:lang w:val="fr-FR"/>
        </w:rPr>
        <w:t>M</w:t>
      </w:r>
      <w:r w:rsidR="00BD5085" w:rsidRPr="001070E9">
        <w:t>é</w:t>
      </w:r>
      <w:r w:rsidR="00BD5085" w:rsidRPr="00BD5085">
        <w:rPr>
          <w:lang w:val="fr-FR"/>
        </w:rPr>
        <w:t>moire</w:t>
      </w:r>
      <w:r w:rsidR="00BD5085" w:rsidRPr="001070E9">
        <w:t xml:space="preserve"> </w:t>
      </w:r>
      <w:r w:rsidR="00BD5085" w:rsidRPr="00BD5085">
        <w:rPr>
          <w:lang w:val="fr-FR"/>
        </w:rPr>
        <w:t>de</w:t>
      </w:r>
      <w:r w:rsidR="00BD5085" w:rsidRPr="001070E9">
        <w:t xml:space="preserve"> </w:t>
      </w:r>
      <w:r w:rsidR="00BD5085" w:rsidRPr="00BD5085">
        <w:rPr>
          <w:lang w:val="fr-FR"/>
        </w:rPr>
        <w:t>la</w:t>
      </w:r>
      <w:r w:rsidR="00BD5085" w:rsidRPr="001070E9">
        <w:t xml:space="preserve"> </w:t>
      </w:r>
      <w:r w:rsidR="00BD5085" w:rsidRPr="00BD5085">
        <w:rPr>
          <w:lang w:val="fr-FR"/>
        </w:rPr>
        <w:t>Subli</w:t>
      </w:r>
      <w:r w:rsidR="00BD5085">
        <w:rPr>
          <w:lang w:val="fr-FR"/>
        </w:rPr>
        <w:t>m</w:t>
      </w:r>
      <w:r w:rsidR="00BD5085" w:rsidRPr="00BD5085">
        <w:rPr>
          <w:lang w:val="fr-FR"/>
        </w:rPr>
        <w:t>e</w:t>
      </w:r>
      <w:r w:rsidR="00BD5085" w:rsidRPr="001070E9">
        <w:t>-</w:t>
      </w:r>
      <w:r w:rsidR="00BD5085" w:rsidRPr="00BD5085">
        <w:rPr>
          <w:lang w:val="fr-FR"/>
        </w:rPr>
        <w:t>Porte</w:t>
      </w:r>
      <w:r w:rsidR="00BD5085" w:rsidRPr="001070E9">
        <w:t xml:space="preserve"> </w:t>
      </w:r>
      <w:r w:rsidR="00BD5085" w:rsidRPr="00BD5085">
        <w:rPr>
          <w:lang w:val="fr-FR"/>
        </w:rPr>
        <w:t>en</w:t>
      </w:r>
      <w:r w:rsidR="00BD5085" w:rsidRPr="001070E9">
        <w:t xml:space="preserve"> </w:t>
      </w:r>
      <w:r w:rsidR="00BD5085" w:rsidRPr="00BD5085">
        <w:rPr>
          <w:lang w:val="fr-FR"/>
        </w:rPr>
        <w:t>date</w:t>
      </w:r>
      <w:r w:rsidR="00BD5085" w:rsidRPr="001070E9">
        <w:t xml:space="preserve"> </w:t>
      </w:r>
      <w:r w:rsidR="00BD5085" w:rsidRPr="00BD5085">
        <w:rPr>
          <w:lang w:val="fr-FR"/>
        </w:rPr>
        <w:t>du</w:t>
      </w:r>
      <w:r w:rsidR="00BD5085" w:rsidRPr="001070E9">
        <w:t xml:space="preserve"> 12 </w:t>
      </w:r>
      <w:r w:rsidR="00BD5085" w:rsidRPr="00BD5085">
        <w:rPr>
          <w:lang w:val="fr-FR"/>
        </w:rPr>
        <w:t>f</w:t>
      </w:r>
      <w:r w:rsidR="00BD5085" w:rsidRPr="001070E9">
        <w:t>é</w:t>
      </w:r>
      <w:r w:rsidR="00BD5085" w:rsidRPr="00BD5085">
        <w:rPr>
          <w:lang w:val="fr-FR"/>
        </w:rPr>
        <w:t>vrier</w:t>
      </w:r>
      <w:r w:rsidR="00BD5085" w:rsidRPr="001070E9">
        <w:t xml:space="preserve"> 1919”, </w:t>
      </w:r>
      <w:r w:rsidR="00BD5085" w:rsidRPr="00BD5085">
        <w:rPr>
          <w:lang w:val="en-US"/>
        </w:rPr>
        <w:t>Constantinople</w:t>
      </w:r>
      <w:r w:rsidR="00BD5085" w:rsidRPr="001070E9">
        <w:t>, 1919, стр. 40-46</w:t>
      </w:r>
      <w:r w:rsidR="001B3873" w:rsidRPr="001070E9">
        <w:t xml:space="preserve"> (</w:t>
      </w:r>
      <w:r w:rsidR="001B3873" w:rsidRPr="005321AC">
        <w:t>меморандум</w:t>
      </w:r>
      <w:r w:rsidR="001B3873" w:rsidRPr="001070E9">
        <w:t xml:space="preserve"> </w:t>
      </w:r>
      <w:r w:rsidR="001B3873" w:rsidRPr="005321AC">
        <w:t>делегации</w:t>
      </w:r>
      <w:r w:rsidR="00834FAE" w:rsidRPr="001070E9">
        <w:t xml:space="preserve"> </w:t>
      </w:r>
      <w:r w:rsidR="00834FAE" w:rsidRPr="005321AC">
        <w:t>Армянской</w:t>
      </w:r>
      <w:r w:rsidR="00834FAE" w:rsidRPr="001070E9">
        <w:t xml:space="preserve"> </w:t>
      </w:r>
      <w:r w:rsidR="00834FAE">
        <w:t>патриархии</w:t>
      </w:r>
      <w:r w:rsidR="00834FAE" w:rsidRPr="001070E9">
        <w:t xml:space="preserve"> </w:t>
      </w:r>
      <w:r w:rsidR="00834FAE">
        <w:t>в</w:t>
      </w:r>
      <w:r w:rsidR="00834FAE" w:rsidRPr="001070E9">
        <w:t xml:space="preserve"> </w:t>
      </w:r>
      <w:r w:rsidR="00834FAE">
        <w:t>Константинополе</w:t>
      </w:r>
      <w:r w:rsidR="001B3873" w:rsidRPr="001070E9">
        <w:t>)</w:t>
      </w:r>
      <w:r w:rsidR="00BD5085"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2</w:t>
      </w:r>
      <w:r w:rsidR="00B70A0F" w:rsidRPr="001070E9">
        <w:t xml:space="preserve">, </w:t>
      </w:r>
      <w:r w:rsidR="00B70A0F">
        <w:t>стр</w:t>
      </w:r>
      <w:r w:rsidR="00B70A0F" w:rsidRPr="001070E9">
        <w:t>. 222, 224, 234</w:t>
      </w:r>
      <w:r w:rsidRPr="001070E9">
        <w:t>.</w:t>
      </w:r>
    </w:p>
  </w:footnote>
  <w:footnote w:id="44">
    <w:p w14:paraId="0B4CC32B" w14:textId="77777777" w:rsidR="001644CB" w:rsidRPr="00B20DF7" w:rsidRDefault="001644CB">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1644CB" w:rsidRPr="00652CAB" w:rsidRDefault="001644CB">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1644CB" w:rsidRPr="00AE2534" w:rsidRDefault="001644CB">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1644CB" w:rsidRPr="00AE2534" w:rsidRDefault="001644CB">
      <w:pPr>
        <w:pStyle w:val="FootnoteText"/>
      </w:pPr>
      <w:r>
        <w:rPr>
          <w:rStyle w:val="FootnoteReference"/>
        </w:rPr>
        <w:footnoteRef/>
      </w:r>
      <w:r>
        <w:t xml:space="preserve"> </w:t>
      </w:r>
      <w:r w:rsidRPr="00AE2534">
        <w:t>Кабузан, стр. 204</w:t>
      </w:r>
    </w:p>
  </w:footnote>
  <w:footnote w:id="48">
    <w:p w14:paraId="574793CB" w14:textId="77777777" w:rsidR="001644CB" w:rsidRPr="00DB5588" w:rsidRDefault="001644CB">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1644CB" w:rsidRPr="00C97A0A" w:rsidRDefault="001644CB">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1644CB" w:rsidRPr="00DB5588" w:rsidRDefault="001644CB">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1644CB" w:rsidRPr="00DB5588" w:rsidRDefault="001644CB">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1644CB" w:rsidRPr="00DB5588" w:rsidRDefault="001644CB">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1644CB" w:rsidRDefault="001644CB">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1644CB" w:rsidRDefault="001644CB">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1644CB" w:rsidRPr="00D85228" w:rsidRDefault="001644CB">
      <w:pPr>
        <w:pStyle w:val="FootnoteText"/>
      </w:pPr>
      <w:r>
        <w:rPr>
          <w:rStyle w:val="FootnoteReference"/>
        </w:rPr>
        <w:footnoteRef/>
      </w:r>
      <w:r>
        <w:t xml:space="preserve"> См. далее стр. </w:t>
      </w:r>
      <w:r w:rsidR="00405563">
        <w:fldChar w:fldCharType="begin"/>
      </w:r>
      <w:r w:rsidR="00405563">
        <w:instrText xml:space="preserve"> PAGEREF revolution_losses_1905 </w:instrText>
      </w:r>
      <w:r w:rsidR="00405563">
        <w:fldChar w:fldCharType="separate"/>
      </w:r>
      <w:r>
        <w:rPr>
          <w:noProof/>
        </w:rPr>
        <w:t>85</w:t>
      </w:r>
      <w:r w:rsidR="00405563">
        <w:rPr>
          <w:noProof/>
        </w:rPr>
        <w:fldChar w:fldCharType="end"/>
      </w:r>
      <w:r>
        <w:t>.</w:t>
      </w:r>
    </w:p>
  </w:footnote>
  <w:footnote w:id="56">
    <w:p w14:paraId="3F40A166" w14:textId="6F883B7A" w:rsidR="001644CB" w:rsidRDefault="001644CB">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7">
    <w:p w14:paraId="3E003C4E" w14:textId="77777777" w:rsidR="001644CB" w:rsidRDefault="001644CB">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1644CB" w:rsidRDefault="001644CB">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1644CB" w:rsidRPr="00505073" w:rsidRDefault="001644CB">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1644CB" w:rsidRPr="00BD1ACD" w:rsidRDefault="001644CB">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1644CB" w:rsidRDefault="001644CB">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1644CB" w:rsidRDefault="001644CB">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1644CB" w:rsidRDefault="001644CB">
      <w:pPr>
        <w:pStyle w:val="FootnoteText"/>
      </w:pPr>
      <w:r>
        <w:rPr>
          <w:rStyle w:val="FootnoteReference"/>
        </w:rPr>
        <w:footnoteRef/>
      </w:r>
      <w:r>
        <w:t xml:space="preserve"> С</w:t>
      </w:r>
      <w:r w:rsidRPr="0046069A">
        <w:t>тр. 60</w:t>
      </w:r>
      <w:r>
        <w:t>.</w:t>
      </w:r>
    </w:p>
  </w:footnote>
  <w:footnote w:id="64">
    <w:p w14:paraId="31152573" w14:textId="77777777" w:rsidR="001644CB" w:rsidRDefault="001644CB">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1644CB" w:rsidRDefault="001644CB">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1644CB" w:rsidRDefault="001644CB">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1644CB" w:rsidRPr="00E92E85" w:rsidRDefault="001644CB"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8">
    <w:p w14:paraId="3868A422" w14:textId="6F59C5F8" w:rsidR="001644CB" w:rsidRDefault="001644CB">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1644CB" w:rsidRPr="001F2A5E" w:rsidRDefault="001644CB">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1644CB" w:rsidRDefault="001644CB">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1644CB" w:rsidRDefault="001644CB">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2">
    <w:p w14:paraId="6758E1BF" w14:textId="4A33D65A" w:rsidR="001644CB" w:rsidRDefault="001644CB">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1644CB" w:rsidRDefault="001644CB">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1644CB" w:rsidRDefault="001644CB">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1644CB" w:rsidRDefault="001644CB">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1644CB" w:rsidRDefault="001644CB">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1644CB" w:rsidRDefault="001644CB">
      <w:pPr>
        <w:pStyle w:val="FootnoteText"/>
      </w:pPr>
      <w:r>
        <w:rPr>
          <w:rStyle w:val="FootnoteReference"/>
        </w:rPr>
        <w:footnoteRef/>
      </w:r>
      <w:r>
        <w:t xml:space="preserve"> </w:t>
      </w:r>
      <w:r w:rsidRPr="00DC1B09">
        <w:t xml:space="preserve">См. тж. Новосельский, </w:t>
      </w:r>
      <w:r w:rsidR="00206FCD">
        <w:t>“</w:t>
      </w:r>
      <w:r w:rsidRPr="00DC1B09">
        <w:t>Обзор главнейших данных по демографии...</w:t>
      </w:r>
      <w:r w:rsidR="00206FCD" w:rsidRPr="00206FCD">
        <w:t xml:space="preserve"> </w:t>
      </w:r>
      <w:r w:rsidR="00206FCD">
        <w:t>”</w:t>
      </w:r>
      <w:r w:rsidRPr="00DC1B09">
        <w:t>, стр. 34-35.</w:t>
      </w:r>
    </w:p>
  </w:footnote>
  <w:footnote w:id="78">
    <w:p w14:paraId="049D3056" w14:textId="77777777" w:rsidR="001644CB" w:rsidRDefault="001644CB">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0A053FE7" w14:textId="77777777" w:rsidR="00BB42E4" w:rsidRDefault="00BB42E4"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0">
    <w:p w14:paraId="7A0FA3F6" w14:textId="6116E8D4" w:rsidR="00BB42E4" w:rsidRDefault="00BB42E4">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rsidR="008C1C3D">
        <w:t>.</w:t>
      </w:r>
      <w:r w:rsidRPr="00BB42E4">
        <w:t>), Самарской (7.8 тыс. чел) и Саратовской (800 чел.) губерниях, а также в Оренбургской (5 тыс.), Пермской (3.5 тыс</w:t>
      </w:r>
      <w:r w:rsidR="008C1C3D">
        <w:t>.</w:t>
      </w:r>
      <w:r w:rsidRPr="00BB42E4">
        <w:t>) и Архангельской (6 тыс. чел.) губерниях.</w:t>
      </w:r>
    </w:p>
  </w:footnote>
  <w:footnote w:id="81">
    <w:p w14:paraId="425F208F" w14:textId="43DA1C75" w:rsidR="00B21914" w:rsidRDefault="00B21914">
      <w:pPr>
        <w:pStyle w:val="FootnoteText"/>
      </w:pPr>
      <w:r>
        <w:rPr>
          <w:rStyle w:val="FootnoteReference"/>
        </w:rPr>
        <w:footnoteRef/>
      </w:r>
      <w:r>
        <w:t xml:space="preserve"> </w:t>
      </w:r>
      <w:r w:rsidR="00577CDD">
        <w:t>“</w:t>
      </w:r>
      <w:r w:rsidR="001B6EC6" w:rsidRPr="001B6EC6">
        <w:t xml:space="preserve">Первая всеобщая перепись населения </w:t>
      </w:r>
      <w:r w:rsidR="00577CDD" w:rsidRPr="001B6EC6">
        <w:t>Российской</w:t>
      </w:r>
      <w:r w:rsidR="001B6EC6" w:rsidRPr="001B6EC6">
        <w:t xml:space="preserve"> </w:t>
      </w:r>
      <w:r w:rsidR="00577CDD" w:rsidRPr="001B6EC6">
        <w:t>Империи</w:t>
      </w:r>
      <w:r w:rsidR="001B6EC6" w:rsidRPr="001B6EC6">
        <w:t xml:space="preserve"> 1897 г.</w:t>
      </w:r>
      <w:r w:rsidR="00577CDD" w:rsidRPr="00577CDD">
        <w:t xml:space="preserve"> </w:t>
      </w:r>
      <w:r w:rsidR="00577CDD">
        <w:t>”</w:t>
      </w:r>
      <w:r w:rsidR="001B6EC6" w:rsidRPr="001B6EC6">
        <w:t xml:space="preserve"> (под ред. Н.А. Тройницкого), вып. 6, </w:t>
      </w:r>
      <w:r w:rsidR="00577CDD">
        <w:t>“</w:t>
      </w:r>
      <w:r w:rsidR="001B6EC6" w:rsidRPr="001B6EC6">
        <w:t>Наличное население обоего пола по уездам и городам, с указанием преобладающих вероисповѣданий и сословий</w:t>
      </w:r>
      <w:r w:rsidR="00577CDD">
        <w:t>”</w:t>
      </w:r>
      <w:r w:rsidR="001B6EC6" w:rsidRPr="001B6EC6">
        <w:t xml:space="preserve">, 1905, стр. 2; </w:t>
      </w:r>
      <w:r w:rsidRPr="00B21914">
        <w:t xml:space="preserve">Л.В. Оконова, </w:t>
      </w:r>
      <w:r w:rsidR="00206FCD">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rsidR="00206FCD">
        <w:t>”</w:t>
      </w:r>
      <w:r w:rsidRPr="00B21914">
        <w:t xml:space="preserve"> // Вестник калмыцкого университета, 2023 г. №4(60), стр. 53, 56; https://www.demoscope.ru/weekly/ssp/rus_gub_97.php?reg=2.</w:t>
      </w:r>
    </w:p>
  </w:footnote>
  <w:footnote w:id="82">
    <w:p w14:paraId="2381BF6F" w14:textId="20C41A37" w:rsidR="001644CB" w:rsidRPr="00FC1788" w:rsidRDefault="001644CB">
      <w:pPr>
        <w:pStyle w:val="FootnoteText"/>
      </w:pPr>
      <w:r>
        <w:rPr>
          <w:rStyle w:val="FootnoteReference"/>
        </w:rPr>
        <w:footnoteRef/>
      </w:r>
      <w:r>
        <w:t xml:space="preserve"> </w:t>
      </w:r>
      <w:r w:rsidR="00F23C23" w:rsidRPr="00DC1B09">
        <w:t xml:space="preserve">Новосельский, </w:t>
      </w:r>
      <w:r w:rsidR="00206FCD">
        <w:t>“</w:t>
      </w:r>
      <w:r w:rsidR="00F23C23" w:rsidRPr="00DC1B09">
        <w:t>Обзор главнейших данных по демографии...</w:t>
      </w:r>
      <w:r w:rsidR="00206FCD">
        <w:t>”</w:t>
      </w:r>
      <w:r w:rsidR="00F23C23" w:rsidRPr="00DC1B09">
        <w:t>, стр.</w:t>
      </w:r>
      <w:r w:rsidR="00F23C23">
        <w:t xml:space="preserve"> 33</w:t>
      </w:r>
      <w:r w:rsidR="00F23C23" w:rsidRPr="00F23C23">
        <w:t>, 36</w:t>
      </w:r>
      <w:r w:rsidR="003B4EA7" w:rsidRPr="00FC1788">
        <w:t>.</w:t>
      </w:r>
      <w:r w:rsidR="00206FCD">
        <w:t xml:space="preserve"> “</w:t>
      </w:r>
      <w:r w:rsidR="00206FCD" w:rsidRPr="00206FCD">
        <w:t>За 44 года (1867</w:t>
      </w:r>
      <w:r w:rsidR="005F667C" w:rsidRPr="006161C4">
        <w:t>-</w:t>
      </w:r>
      <w:r w:rsidR="00206FCD" w:rsidRPr="00206FCD">
        <w:t>1910) полностью отсутствовали какие-либо сведения о родившихся и умерших в Калмыцкой степи Астраханской губернии</w:t>
      </w:r>
      <w:r w:rsidR="00206FCD">
        <w:t>”</w:t>
      </w:r>
      <w:r w:rsidR="006161C4" w:rsidRPr="006161C4">
        <w:t xml:space="preserve"> </w:t>
      </w:r>
      <w:r w:rsidR="003C3331" w:rsidRPr="00283FD8">
        <w:t>(</w:t>
      </w:r>
      <w:r w:rsidR="006161C4" w:rsidRPr="006161C4">
        <w:t xml:space="preserve">Новосельский, </w:t>
      </w:r>
      <w:r w:rsidR="00283FD8">
        <w:t>“</w:t>
      </w:r>
      <w:r w:rsidR="006161C4" w:rsidRPr="006161C4">
        <w:t>Предмет и содержание отечественной санитарной статистики в досоветский период её развития</w:t>
      </w:r>
      <w:r w:rsidR="00283FD8">
        <w:t>”</w:t>
      </w:r>
      <w:r w:rsidR="00283FD8" w:rsidRPr="00283FD8">
        <w:t xml:space="preserve"> </w:t>
      </w:r>
      <w:r w:rsidR="00283FD8" w:rsidRPr="00204A99">
        <w:t>–</w:t>
      </w:r>
      <w:r w:rsidR="00283FD8" w:rsidRPr="00283FD8">
        <w:t xml:space="preserve"> </w:t>
      </w:r>
      <w:r w:rsidR="006161C4" w:rsidRPr="006161C4">
        <w:t>https://www.demoscope.ru/weekly/2012/0499/arxiv02.php).</w:t>
      </w:r>
      <w:r w:rsidR="00E25293">
        <w:t xml:space="preserve"> </w:t>
      </w:r>
      <w:r w:rsidR="00E25293" w:rsidRPr="00E25293">
        <w:t>Нелишне напомнить, что Новосельский в 1900</w:t>
      </w:r>
      <w:r w:rsidR="005F234E">
        <w:t>-</w:t>
      </w:r>
      <w:r w:rsidR="00E25293" w:rsidRPr="00E25293">
        <w:t>1914 годах возглавлял санитарно-статистическую часть УГВИ.</w:t>
      </w:r>
      <w:r w:rsidR="00E25293">
        <w:t xml:space="preserve"> </w:t>
      </w:r>
    </w:p>
  </w:footnote>
  <w:footnote w:id="83">
    <w:p w14:paraId="64BDA201" w14:textId="36C50FA6" w:rsidR="00182C32" w:rsidRPr="00182C32" w:rsidRDefault="00182C32">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84">
    <w:p w14:paraId="7AE79C9C" w14:textId="6FC3F011" w:rsidR="00CF7B23" w:rsidRDefault="00CF7B23">
      <w:pPr>
        <w:pStyle w:val="FootnoteText"/>
      </w:pPr>
      <w:r>
        <w:rPr>
          <w:rStyle w:val="FootnoteReference"/>
        </w:rPr>
        <w:footnoteRef/>
      </w:r>
      <w:r>
        <w:t xml:space="preserve"> </w:t>
      </w:r>
      <w:r w:rsidRPr="00CF7B23">
        <w:t xml:space="preserve">И. Лиджиева , </w:t>
      </w:r>
      <w:r w:rsidR="00D0609F" w:rsidRPr="00D0609F">
        <w:t>“</w:t>
      </w:r>
      <w:r w:rsidRPr="00CF7B23">
        <w:t xml:space="preserve">Здравоохранение в деятельности органов местного самоуправления калмыков в XIX </w:t>
      </w:r>
      <w:r w:rsidR="00D0609F">
        <w:t>–</w:t>
      </w:r>
      <w:r w:rsidRPr="00CF7B23">
        <w:t xml:space="preserve"> начале XX вв.</w:t>
      </w:r>
      <w:r w:rsidR="00D0609F" w:rsidRPr="00D0609F">
        <w:t>”</w:t>
      </w:r>
      <w:r w:rsidRPr="00CF7B23">
        <w:t xml:space="preserve"> // Былые годы, 2017, т. 43 №3, стр. 885-893.</w:t>
      </w:r>
    </w:p>
  </w:footnote>
  <w:footnote w:id="85">
    <w:p w14:paraId="4BE6B330" w14:textId="4FFF6EFD" w:rsidR="006063F5" w:rsidRDefault="006063F5">
      <w:pPr>
        <w:pStyle w:val="FootnoteText"/>
      </w:pPr>
      <w:r>
        <w:rPr>
          <w:rStyle w:val="FootnoteReference"/>
        </w:rPr>
        <w:footnoteRef/>
      </w:r>
      <w:r>
        <w:t xml:space="preserve"> </w:t>
      </w:r>
      <w:r w:rsidRPr="006063F5">
        <w:t xml:space="preserve">И.В. Лиджиева, Ю.С. Шургучиева, </w:t>
      </w:r>
      <w:r w:rsidR="00D0609F" w:rsidRPr="00D0609F">
        <w:t>“</w:t>
      </w:r>
      <w:r w:rsidRPr="006063F5">
        <w:t>К проблеме о корреляции численности населения и климатических условий в кочевых обществах Юга России</w:t>
      </w:r>
      <w:r w:rsidR="00D0609F" w:rsidRPr="00D0609F">
        <w:t>”</w:t>
      </w:r>
      <w:r w:rsidRPr="006063F5">
        <w:t xml:space="preserve"> // Известия Коми научного центра Уральского отделения Российской академии наук № 2 (68), 2024, Серия </w:t>
      </w:r>
      <w:r w:rsidR="00D0609F" w:rsidRPr="00D0609F">
        <w:t>“</w:t>
      </w:r>
      <w:r w:rsidRPr="006063F5">
        <w:t>Историческая демография</w:t>
      </w:r>
      <w:r w:rsidR="00D0609F" w:rsidRPr="00D0609F">
        <w:t>”</w:t>
      </w:r>
      <w:r w:rsidRPr="006063F5">
        <w:t>, стр. 25-29.</w:t>
      </w:r>
    </w:p>
  </w:footnote>
  <w:footnote w:id="86">
    <w:p w14:paraId="35C53601" w14:textId="6B932E01" w:rsidR="00EF4407" w:rsidRDefault="00EF4407">
      <w:pPr>
        <w:pStyle w:val="FootnoteText"/>
      </w:pPr>
      <w:r>
        <w:rPr>
          <w:rStyle w:val="FootnoteReference"/>
        </w:rPr>
        <w:footnoteRef/>
      </w:r>
      <w:r>
        <w:t xml:space="preserve"> </w:t>
      </w:r>
      <w:r w:rsidRPr="00EF4407">
        <w:t xml:space="preserve">Л.В. Оконова, </w:t>
      </w:r>
      <w:r w:rsidR="00D0609F" w:rsidRPr="00D0609F">
        <w:t>“</w:t>
      </w:r>
      <w:r w:rsidRPr="00EF4407">
        <w:t>Материалы по демографическому учету калмыков волжских кочевий последней трети XVIII-XIX вв. как исторические источники</w:t>
      </w:r>
      <w:r w:rsidR="00D0609F" w:rsidRPr="00D0609F">
        <w:t>”</w:t>
      </w:r>
      <w:r w:rsidRPr="00EF4407">
        <w:t xml:space="preserve"> (диссертация</w:t>
      </w:r>
      <w:r w:rsidR="00DA353A">
        <w:t xml:space="preserve">), </w:t>
      </w:r>
      <w:r w:rsidRPr="00EF4407">
        <w:t>2008</w:t>
      </w:r>
      <w:r w:rsidR="008F0D54">
        <w:t>.</w:t>
      </w:r>
    </w:p>
  </w:footnote>
  <w:footnote w:id="87">
    <w:p w14:paraId="4551CA74" w14:textId="2ED5BCDB" w:rsidR="002520E1" w:rsidRDefault="002520E1">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rsidR="000659C0">
        <w:t>, стр. 7</w:t>
      </w:r>
      <w:r w:rsidR="00E57881">
        <w:t>4</w:t>
      </w:r>
      <w:r w:rsidRPr="002520E1">
        <w:t>.</w:t>
      </w:r>
    </w:p>
  </w:footnote>
  <w:footnote w:id="88">
    <w:p w14:paraId="1D5413FC" w14:textId="77777777" w:rsidR="001644CB" w:rsidRDefault="001644CB">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9">
    <w:p w14:paraId="3D8F5BA0" w14:textId="77777777" w:rsidR="001644CB" w:rsidRDefault="001644CB">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0">
    <w:p w14:paraId="3FBAE1FE" w14:textId="77777777" w:rsidR="001644CB" w:rsidRDefault="001644CB">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1">
    <w:p w14:paraId="7F7C9114" w14:textId="77777777" w:rsidR="001644CB" w:rsidRDefault="001644CB">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2">
    <w:p w14:paraId="68D6BB3A" w14:textId="77777777" w:rsidR="001644CB" w:rsidRDefault="001644CB">
      <w:pPr>
        <w:pStyle w:val="FootnoteText"/>
      </w:pPr>
      <w:r>
        <w:rPr>
          <w:rStyle w:val="FootnoteReference"/>
        </w:rPr>
        <w:footnoteRef/>
      </w:r>
      <w:r>
        <w:t xml:space="preserve"> </w:t>
      </w:r>
      <w:r w:rsidRPr="00D12630">
        <w:t>Дивногорцев 1928, стр. 99-100</w:t>
      </w:r>
      <w:r>
        <w:t>.</w:t>
      </w:r>
    </w:p>
  </w:footnote>
  <w:footnote w:id="93">
    <w:p w14:paraId="10D98FCB" w14:textId="77777777" w:rsidR="001644CB" w:rsidRDefault="001644CB">
      <w:pPr>
        <w:pStyle w:val="FootnoteText"/>
      </w:pPr>
      <w:r>
        <w:rPr>
          <w:rStyle w:val="FootnoteReference"/>
        </w:rPr>
        <w:footnoteRef/>
      </w:r>
      <w:r>
        <w:t xml:space="preserve"> Т</w:t>
      </w:r>
      <w:r w:rsidRPr="00530F89">
        <w:t>ам же, стр. 101</w:t>
      </w:r>
      <w:r>
        <w:t>.</w:t>
      </w:r>
    </w:p>
  </w:footnote>
  <w:footnote w:id="94">
    <w:p w14:paraId="056E0B8F" w14:textId="77777777" w:rsidR="001644CB" w:rsidRDefault="001644CB">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5">
    <w:p w14:paraId="69BE11E3" w14:textId="77777777" w:rsidR="001644CB" w:rsidRDefault="001644CB">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6">
    <w:p w14:paraId="3BC1205C" w14:textId="77777777" w:rsidR="001644CB" w:rsidRPr="00A13517" w:rsidRDefault="001644CB">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7">
    <w:p w14:paraId="7B033CAA" w14:textId="77777777" w:rsidR="001644CB" w:rsidRPr="004A5EC1" w:rsidRDefault="001644CB">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8">
    <w:p w14:paraId="463B3E64" w14:textId="77777777" w:rsidR="001644CB" w:rsidRDefault="001644CB">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9">
    <w:p w14:paraId="69D56D40" w14:textId="77777777" w:rsidR="001644CB" w:rsidRDefault="001644CB">
      <w:pPr>
        <w:pStyle w:val="FootnoteText"/>
      </w:pPr>
      <w:r>
        <w:rPr>
          <w:rStyle w:val="FootnoteReference"/>
        </w:rPr>
        <w:footnoteRef/>
      </w:r>
      <w:r>
        <w:t xml:space="preserve"> </w:t>
      </w:r>
      <w:r w:rsidRPr="004D54ED">
        <w:t>Тверитинов, стр. 31</w:t>
      </w:r>
      <w:r>
        <w:t>.</w:t>
      </w:r>
    </w:p>
  </w:footnote>
  <w:footnote w:id="100">
    <w:p w14:paraId="4A72F7D8" w14:textId="5335AD84" w:rsidR="001644CB" w:rsidRDefault="001644CB">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1">
    <w:p w14:paraId="47D48414" w14:textId="77777777" w:rsidR="001644CB" w:rsidRDefault="001644CB"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2">
    <w:p w14:paraId="418DC17E" w14:textId="46B9BECD" w:rsidR="001644CB" w:rsidRDefault="001644CB">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3">
    <w:p w14:paraId="035AC200" w14:textId="02B6C581" w:rsidR="001644CB" w:rsidRPr="00AF5D9A" w:rsidRDefault="001644CB">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4">
    <w:p w14:paraId="38FEC83A" w14:textId="30E09A5D" w:rsidR="001644CB" w:rsidRPr="00B16202" w:rsidRDefault="001644CB"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05">
    <w:p w14:paraId="7631568B" w14:textId="2BF2A6B4" w:rsidR="00D311AF" w:rsidRPr="00D311AF" w:rsidRDefault="00D311AF">
      <w:pPr>
        <w:pStyle w:val="FootnoteText"/>
      </w:pPr>
      <w:r>
        <w:rPr>
          <w:rStyle w:val="FootnoteReference"/>
        </w:rPr>
        <w:footnoteRef/>
      </w:r>
      <w:r>
        <w:t xml:space="preserve"> Позднее мы отказались от распределени</w:t>
      </w:r>
      <w:r w:rsidR="002D5320">
        <w:t>я военных</w:t>
      </w:r>
      <w:r>
        <w:t xml:space="preserve"> потерь</w:t>
      </w:r>
      <w:r w:rsidR="002D5320">
        <w:t xml:space="preserve"> с учётом пропорций населения территорий и распределяем </w:t>
      </w:r>
      <w:r w:rsidR="00795B3B">
        <w:t xml:space="preserve">военных </w:t>
      </w:r>
      <w:r w:rsidR="003620FD">
        <w:t xml:space="preserve">потери </w:t>
      </w:r>
      <w:r w:rsidR="002D5320">
        <w:t>только по территориальным пропорциям в именных списках павших.</w:t>
      </w:r>
      <w:r>
        <w:t xml:space="preserve"> </w:t>
      </w:r>
    </w:p>
  </w:footnote>
  <w:footnote w:id="106">
    <w:p w14:paraId="40239CC5" w14:textId="7D927A9C" w:rsidR="001644CB" w:rsidRDefault="001644CB"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7">
    <w:p w14:paraId="20C6B913" w14:textId="16293177" w:rsidR="001644CB" w:rsidRPr="00AF5D9A" w:rsidRDefault="001644CB"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8">
    <w:p w14:paraId="6738B1A4" w14:textId="1EFFED49" w:rsidR="001644CB" w:rsidRDefault="001644CB">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9">
    <w:p w14:paraId="64DA42AA" w14:textId="7A863E47" w:rsidR="001644CB" w:rsidRPr="00B82578" w:rsidRDefault="001644CB">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0">
    <w:p w14:paraId="5C096086" w14:textId="56FA13BB" w:rsidR="001644CB" w:rsidRDefault="001644CB">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1">
    <w:p w14:paraId="6AC5BBDA" w14:textId="5D390B08" w:rsidR="001644CB" w:rsidRPr="007D029C" w:rsidRDefault="001644CB">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2">
    <w:p w14:paraId="1C20504C" w14:textId="77777777" w:rsidR="001644CB" w:rsidRPr="00C86E68" w:rsidRDefault="001644CB"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3">
    <w:p w14:paraId="56F93B09" w14:textId="478BE4C3" w:rsidR="001644CB" w:rsidRPr="00CC1B7F" w:rsidRDefault="001644CB">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14">
    <w:p w14:paraId="4D047B93" w14:textId="006B483A" w:rsidR="001644CB" w:rsidRDefault="001644CB">
      <w:pPr>
        <w:pStyle w:val="FootnoteText"/>
      </w:pPr>
      <w:r>
        <w:rPr>
          <w:rStyle w:val="FootnoteReference"/>
        </w:rPr>
        <w:footnoteRef/>
      </w:r>
      <w:r>
        <w:t xml:space="preserve"> </w:t>
      </w:r>
      <w:r w:rsidRPr="007C4DFD">
        <w:t>Расчётная программа: rtss.pre1917.calc.CSK_VS_UGVI.</w:t>
      </w:r>
    </w:p>
  </w:footnote>
  <w:footnote w:id="115">
    <w:p w14:paraId="2CDF2556" w14:textId="1B1D8854" w:rsidR="001644CB" w:rsidRPr="00381C88" w:rsidRDefault="001644CB">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16">
    <w:p w14:paraId="1EB54270" w14:textId="77777777" w:rsidR="001644CB" w:rsidRPr="00FA3475" w:rsidRDefault="001644CB" w:rsidP="00721A33">
      <w:pPr>
        <w:pStyle w:val="FootnoteText"/>
      </w:pPr>
      <w:r>
        <w:rPr>
          <w:rStyle w:val="FootnoteReference"/>
        </w:rPr>
        <w:footnoteRef/>
      </w:r>
      <w:r w:rsidRPr="00FA3475">
        <w:t xml:space="preserve"> </w:t>
      </w:r>
      <w:r>
        <w:t>Не включая холерный 1909 год.</w:t>
      </w:r>
    </w:p>
  </w:footnote>
  <w:footnote w:id="117">
    <w:p w14:paraId="2AC27976" w14:textId="77777777" w:rsidR="001644CB" w:rsidRPr="00FB1147" w:rsidRDefault="001644CB"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8">
    <w:p w14:paraId="7E2DDE5F" w14:textId="70233F23" w:rsidR="001644CB" w:rsidRDefault="001644CB"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19">
    <w:p w14:paraId="3856CED6" w14:textId="32B28137" w:rsidR="001644CB" w:rsidRDefault="001644CB">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0">
    <w:p w14:paraId="3BCD11CF" w14:textId="77777777" w:rsidR="001644CB" w:rsidRDefault="001644CB">
      <w:pPr>
        <w:pStyle w:val="FootnoteText"/>
      </w:pPr>
      <w:r>
        <w:rPr>
          <w:rStyle w:val="FootnoteReference"/>
        </w:rPr>
        <w:footnoteRef/>
      </w:r>
      <w:r>
        <w:t xml:space="preserve"> Цифровая </w:t>
      </w:r>
      <w:r w:rsidRPr="00212638">
        <w:t>подборка: https://archive.org/details/finland-population-1896-1916</w:t>
      </w:r>
    </w:p>
  </w:footnote>
  <w:footnote w:id="121">
    <w:p w14:paraId="4530F8B5" w14:textId="77777777" w:rsidR="001644CB" w:rsidRDefault="001644CB">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2">
    <w:p w14:paraId="02C20EAD" w14:textId="77777777" w:rsidR="001644CB" w:rsidRDefault="001644CB">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3">
    <w:p w14:paraId="79C9A207" w14:textId="5D78D6E2" w:rsidR="001644CB" w:rsidRPr="00F3569E" w:rsidRDefault="001644CB">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4">
    <w:p w14:paraId="5229FB10" w14:textId="2FCE46C4" w:rsidR="001644CB" w:rsidRPr="00F3569E" w:rsidRDefault="001644CB"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5">
    <w:p w14:paraId="3FF6BC8C" w14:textId="0BFA0841" w:rsidR="001644CB" w:rsidRPr="00F13FBA" w:rsidRDefault="001644CB">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6">
    <w:p w14:paraId="71C4BADB" w14:textId="1DA1D82D" w:rsidR="001644CB" w:rsidRPr="00A2698F" w:rsidRDefault="001644CB">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27">
    <w:p w14:paraId="190E8BF5" w14:textId="3FB9769F" w:rsidR="001644CB" w:rsidRPr="000414A5" w:rsidRDefault="001644CB">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28">
    <w:p w14:paraId="35CA7CB3" w14:textId="77777777" w:rsidR="001644CB" w:rsidRDefault="001644CB">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29">
    <w:p w14:paraId="341EA9CF" w14:textId="77777777" w:rsidR="001644CB" w:rsidRDefault="001644CB">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30">
    <w:p w14:paraId="17652851" w14:textId="77777777" w:rsidR="001644CB" w:rsidRDefault="001644CB">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31">
    <w:p w14:paraId="1EC87528" w14:textId="77777777" w:rsidR="001644CB" w:rsidRPr="00C870AF" w:rsidRDefault="001644CB">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2">
    <w:p w14:paraId="0B434F2F" w14:textId="77777777" w:rsidR="001644CB" w:rsidRPr="00F64E1D" w:rsidRDefault="001644CB">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3">
    <w:p w14:paraId="304174C6" w14:textId="77777777" w:rsidR="001644CB" w:rsidRDefault="001644CB">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4">
    <w:p w14:paraId="5A299A55" w14:textId="77777777" w:rsidR="001644CB" w:rsidRPr="00F64E1D" w:rsidRDefault="001644CB">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35">
    <w:p w14:paraId="091296E2" w14:textId="77777777" w:rsidR="001644CB" w:rsidRDefault="001644C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36">
    <w:p w14:paraId="29331413" w14:textId="77777777" w:rsidR="001644CB" w:rsidRDefault="001644CB">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37">
    <w:p w14:paraId="2795EAAE" w14:textId="77777777" w:rsidR="001644CB" w:rsidRDefault="001644CB">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38">
    <w:p w14:paraId="3D58DD84" w14:textId="77777777" w:rsidR="001644CB" w:rsidRDefault="001644CB">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39">
    <w:p w14:paraId="1536F5A9" w14:textId="77777777" w:rsidR="001644CB" w:rsidRDefault="001644CB">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40">
    <w:p w14:paraId="787B0CAA" w14:textId="77777777" w:rsidR="001644CB" w:rsidRDefault="001644CB">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1">
    <w:p w14:paraId="23A1BF69" w14:textId="77777777" w:rsidR="001644CB" w:rsidRDefault="001644CB">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42">
    <w:p w14:paraId="0F38D71F" w14:textId="77777777" w:rsidR="001644CB" w:rsidRDefault="001644CB"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43">
    <w:p w14:paraId="12A167AD" w14:textId="77777777" w:rsidR="001644CB" w:rsidRDefault="001644CB">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4">
    <w:p w14:paraId="55132027" w14:textId="77777777" w:rsidR="001644CB" w:rsidRPr="009937FC" w:rsidRDefault="001644CB">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45">
    <w:p w14:paraId="59C55CDF" w14:textId="77777777" w:rsidR="001644CB" w:rsidRPr="00DB5588" w:rsidRDefault="001644CB">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46">
    <w:p w14:paraId="0388B5A6" w14:textId="77777777" w:rsidR="001644CB" w:rsidRPr="00DB5588" w:rsidRDefault="001644CB">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47">
    <w:p w14:paraId="2EAD6497" w14:textId="77777777" w:rsidR="001644CB" w:rsidRPr="001070E9" w:rsidRDefault="001644CB">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48">
    <w:p w14:paraId="4CF8D30A" w14:textId="77777777" w:rsidR="001644CB" w:rsidRPr="00894FA4" w:rsidRDefault="001644CB">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49">
    <w:p w14:paraId="00C50CD7" w14:textId="77777777" w:rsidR="001644CB" w:rsidRPr="00AD68A1" w:rsidRDefault="001644CB">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50">
    <w:p w14:paraId="228A3E4B" w14:textId="77777777" w:rsidR="001644CB" w:rsidRDefault="001644CB">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1">
    <w:p w14:paraId="2C8480D7" w14:textId="12D11954" w:rsidR="001644CB" w:rsidRDefault="001644CB">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52">
    <w:p w14:paraId="724F82EB" w14:textId="77777777" w:rsidR="001644CB" w:rsidRDefault="001644CB">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3">
    <w:p w14:paraId="0805C318" w14:textId="38A2BA49" w:rsidR="001644CB" w:rsidRPr="001A74D1" w:rsidRDefault="001644CB">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54">
    <w:p w14:paraId="7A5A11D8" w14:textId="3D00E666" w:rsidR="001644CB" w:rsidRPr="000B0F4E" w:rsidRDefault="001644CB">
      <w:pPr>
        <w:pStyle w:val="FootnoteText"/>
      </w:pPr>
      <w:r>
        <w:rPr>
          <w:rStyle w:val="FootnoteReference"/>
        </w:rPr>
        <w:footnoteRef/>
      </w:r>
      <w:r w:rsidRPr="000B0F4E">
        <w:t xml:space="preserve"> </w:t>
      </w:r>
      <w:r>
        <w:t>АДХ-РСФСР, стр. 118-119.</w:t>
      </w:r>
    </w:p>
  </w:footnote>
  <w:footnote w:id="155">
    <w:p w14:paraId="44D66E0B" w14:textId="66C809E0" w:rsidR="001644CB" w:rsidRPr="001D624B" w:rsidRDefault="001644CB"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56">
    <w:p w14:paraId="6F5E6C83" w14:textId="77777777" w:rsidR="001644CB" w:rsidRPr="001070E9" w:rsidRDefault="001644CB">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57">
    <w:p w14:paraId="2B8B67FE" w14:textId="77777777" w:rsidR="001644CB" w:rsidRDefault="001644CB"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58">
    <w:p w14:paraId="1475DED8" w14:textId="4B8B2829" w:rsidR="001644CB" w:rsidRPr="00C11C0E" w:rsidRDefault="001644CB">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59">
    <w:p w14:paraId="08F2C4B0" w14:textId="77777777" w:rsidR="001644CB" w:rsidRPr="00DB5588" w:rsidRDefault="001644CB">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42E6"/>
    <w:rsid w:val="00005DEF"/>
    <w:rsid w:val="00005EB8"/>
    <w:rsid w:val="00007AE9"/>
    <w:rsid w:val="00010B12"/>
    <w:rsid w:val="000138C5"/>
    <w:rsid w:val="00013AC9"/>
    <w:rsid w:val="0001423D"/>
    <w:rsid w:val="000147F5"/>
    <w:rsid w:val="000155A4"/>
    <w:rsid w:val="0001625C"/>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33BC"/>
    <w:rsid w:val="000566EB"/>
    <w:rsid w:val="00056A75"/>
    <w:rsid w:val="00056A85"/>
    <w:rsid w:val="00060F8C"/>
    <w:rsid w:val="000626B5"/>
    <w:rsid w:val="00062DD9"/>
    <w:rsid w:val="00063FFA"/>
    <w:rsid w:val="00064A94"/>
    <w:rsid w:val="000659C0"/>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405"/>
    <w:rsid w:val="000D785E"/>
    <w:rsid w:val="000E2B81"/>
    <w:rsid w:val="000E50EA"/>
    <w:rsid w:val="000E6665"/>
    <w:rsid w:val="000F22F0"/>
    <w:rsid w:val="000F2D8E"/>
    <w:rsid w:val="000F4C09"/>
    <w:rsid w:val="000F616C"/>
    <w:rsid w:val="0010025F"/>
    <w:rsid w:val="0010171A"/>
    <w:rsid w:val="00101BEF"/>
    <w:rsid w:val="0010581C"/>
    <w:rsid w:val="00105834"/>
    <w:rsid w:val="001063B1"/>
    <w:rsid w:val="001070E9"/>
    <w:rsid w:val="00111BD2"/>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47D0"/>
    <w:rsid w:val="00134FF2"/>
    <w:rsid w:val="00141FFE"/>
    <w:rsid w:val="00142341"/>
    <w:rsid w:val="00142CF1"/>
    <w:rsid w:val="00143F3B"/>
    <w:rsid w:val="00146EC9"/>
    <w:rsid w:val="00151E71"/>
    <w:rsid w:val="00154449"/>
    <w:rsid w:val="00156A87"/>
    <w:rsid w:val="00157B49"/>
    <w:rsid w:val="00157DD2"/>
    <w:rsid w:val="001603ED"/>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648E"/>
    <w:rsid w:val="00186EAF"/>
    <w:rsid w:val="00191852"/>
    <w:rsid w:val="001930BE"/>
    <w:rsid w:val="00193324"/>
    <w:rsid w:val="00194192"/>
    <w:rsid w:val="00194C7B"/>
    <w:rsid w:val="00194C9B"/>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0D0A"/>
    <w:rsid w:val="001B2369"/>
    <w:rsid w:val="001B2683"/>
    <w:rsid w:val="001B3873"/>
    <w:rsid w:val="001B39EC"/>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49EB"/>
    <w:rsid w:val="00224B8D"/>
    <w:rsid w:val="00226012"/>
    <w:rsid w:val="00227062"/>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95197"/>
    <w:rsid w:val="002974DA"/>
    <w:rsid w:val="002979B4"/>
    <w:rsid w:val="002A1CF5"/>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468B"/>
    <w:rsid w:val="002C4AE6"/>
    <w:rsid w:val="002C51A5"/>
    <w:rsid w:val="002C6C32"/>
    <w:rsid w:val="002C7E40"/>
    <w:rsid w:val="002D1FCD"/>
    <w:rsid w:val="002D218A"/>
    <w:rsid w:val="002D2CC6"/>
    <w:rsid w:val="002D31CF"/>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2179"/>
    <w:rsid w:val="00312C11"/>
    <w:rsid w:val="00313507"/>
    <w:rsid w:val="0031401C"/>
    <w:rsid w:val="00315ECA"/>
    <w:rsid w:val="00316264"/>
    <w:rsid w:val="00316BF9"/>
    <w:rsid w:val="00321371"/>
    <w:rsid w:val="003218C6"/>
    <w:rsid w:val="00322755"/>
    <w:rsid w:val="00325231"/>
    <w:rsid w:val="003257FB"/>
    <w:rsid w:val="003273DC"/>
    <w:rsid w:val="003302D8"/>
    <w:rsid w:val="003303B3"/>
    <w:rsid w:val="003318E2"/>
    <w:rsid w:val="00331D1F"/>
    <w:rsid w:val="00332188"/>
    <w:rsid w:val="0033298D"/>
    <w:rsid w:val="00333163"/>
    <w:rsid w:val="0033398F"/>
    <w:rsid w:val="00334599"/>
    <w:rsid w:val="003346A1"/>
    <w:rsid w:val="00334C5A"/>
    <w:rsid w:val="0034287F"/>
    <w:rsid w:val="0034360B"/>
    <w:rsid w:val="00344038"/>
    <w:rsid w:val="003443BA"/>
    <w:rsid w:val="003456AB"/>
    <w:rsid w:val="00347802"/>
    <w:rsid w:val="003500D7"/>
    <w:rsid w:val="003519FC"/>
    <w:rsid w:val="00352ED9"/>
    <w:rsid w:val="00355623"/>
    <w:rsid w:val="00355974"/>
    <w:rsid w:val="00355C18"/>
    <w:rsid w:val="00360052"/>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1C74"/>
    <w:rsid w:val="003A4257"/>
    <w:rsid w:val="003A736D"/>
    <w:rsid w:val="003B04AB"/>
    <w:rsid w:val="003B10DA"/>
    <w:rsid w:val="003B4E48"/>
    <w:rsid w:val="003B4EA7"/>
    <w:rsid w:val="003B5D6A"/>
    <w:rsid w:val="003B5E04"/>
    <w:rsid w:val="003B6033"/>
    <w:rsid w:val="003B65A2"/>
    <w:rsid w:val="003B7345"/>
    <w:rsid w:val="003C2504"/>
    <w:rsid w:val="003C3331"/>
    <w:rsid w:val="003C6F6D"/>
    <w:rsid w:val="003C7422"/>
    <w:rsid w:val="003D20C7"/>
    <w:rsid w:val="003D3FC5"/>
    <w:rsid w:val="003D4151"/>
    <w:rsid w:val="003D592F"/>
    <w:rsid w:val="003D70C0"/>
    <w:rsid w:val="003D7188"/>
    <w:rsid w:val="003E1E4A"/>
    <w:rsid w:val="003E25B6"/>
    <w:rsid w:val="003E3793"/>
    <w:rsid w:val="003E4199"/>
    <w:rsid w:val="003E773A"/>
    <w:rsid w:val="003F09B8"/>
    <w:rsid w:val="003F0AED"/>
    <w:rsid w:val="003F123E"/>
    <w:rsid w:val="003F5408"/>
    <w:rsid w:val="003F60B8"/>
    <w:rsid w:val="003F681E"/>
    <w:rsid w:val="003F6BD1"/>
    <w:rsid w:val="003F7514"/>
    <w:rsid w:val="003F76B4"/>
    <w:rsid w:val="0040088D"/>
    <w:rsid w:val="0040167D"/>
    <w:rsid w:val="00402B63"/>
    <w:rsid w:val="00405563"/>
    <w:rsid w:val="00405CB4"/>
    <w:rsid w:val="00406BDF"/>
    <w:rsid w:val="0040793C"/>
    <w:rsid w:val="00410287"/>
    <w:rsid w:val="004228C9"/>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41B8"/>
    <w:rsid w:val="0044654A"/>
    <w:rsid w:val="004479D8"/>
    <w:rsid w:val="00450F5E"/>
    <w:rsid w:val="004516C7"/>
    <w:rsid w:val="00451714"/>
    <w:rsid w:val="004551C2"/>
    <w:rsid w:val="00455F82"/>
    <w:rsid w:val="0045657E"/>
    <w:rsid w:val="004571F8"/>
    <w:rsid w:val="00457CAD"/>
    <w:rsid w:val="0046069A"/>
    <w:rsid w:val="004623EF"/>
    <w:rsid w:val="00462774"/>
    <w:rsid w:val="00463B8B"/>
    <w:rsid w:val="00463D72"/>
    <w:rsid w:val="0046420D"/>
    <w:rsid w:val="00465200"/>
    <w:rsid w:val="004656D0"/>
    <w:rsid w:val="004675D2"/>
    <w:rsid w:val="00467A1D"/>
    <w:rsid w:val="0047300C"/>
    <w:rsid w:val="004751D8"/>
    <w:rsid w:val="00476C01"/>
    <w:rsid w:val="00477705"/>
    <w:rsid w:val="0048278C"/>
    <w:rsid w:val="004844C6"/>
    <w:rsid w:val="00491EF2"/>
    <w:rsid w:val="0049611C"/>
    <w:rsid w:val="00496186"/>
    <w:rsid w:val="004A0CA2"/>
    <w:rsid w:val="004A244B"/>
    <w:rsid w:val="004A2536"/>
    <w:rsid w:val="004A5D91"/>
    <w:rsid w:val="004A5EC1"/>
    <w:rsid w:val="004A6C9D"/>
    <w:rsid w:val="004B2772"/>
    <w:rsid w:val="004B4D6A"/>
    <w:rsid w:val="004B57C7"/>
    <w:rsid w:val="004B5C87"/>
    <w:rsid w:val="004C1339"/>
    <w:rsid w:val="004D0274"/>
    <w:rsid w:val="004D08D5"/>
    <w:rsid w:val="004D1AF0"/>
    <w:rsid w:val="004D39FC"/>
    <w:rsid w:val="004D48BB"/>
    <w:rsid w:val="004D4AA8"/>
    <w:rsid w:val="004D4C6A"/>
    <w:rsid w:val="004D54ED"/>
    <w:rsid w:val="004D63F1"/>
    <w:rsid w:val="004D6437"/>
    <w:rsid w:val="004D73F3"/>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979"/>
    <w:rsid w:val="00515DA4"/>
    <w:rsid w:val="00517DB7"/>
    <w:rsid w:val="005214E3"/>
    <w:rsid w:val="00522061"/>
    <w:rsid w:val="00524D86"/>
    <w:rsid w:val="00525AD7"/>
    <w:rsid w:val="00530F89"/>
    <w:rsid w:val="0053184D"/>
    <w:rsid w:val="005319DA"/>
    <w:rsid w:val="005321AC"/>
    <w:rsid w:val="00532807"/>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CDC"/>
    <w:rsid w:val="00560D6C"/>
    <w:rsid w:val="00561003"/>
    <w:rsid w:val="00561A17"/>
    <w:rsid w:val="005625D0"/>
    <w:rsid w:val="00563AD7"/>
    <w:rsid w:val="00563AED"/>
    <w:rsid w:val="00567F9E"/>
    <w:rsid w:val="00570ECE"/>
    <w:rsid w:val="0057126C"/>
    <w:rsid w:val="00571E1B"/>
    <w:rsid w:val="00572D36"/>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5469"/>
    <w:rsid w:val="00595DAE"/>
    <w:rsid w:val="00595EDB"/>
    <w:rsid w:val="00595F08"/>
    <w:rsid w:val="00596D3C"/>
    <w:rsid w:val="005A4BB2"/>
    <w:rsid w:val="005A6DC7"/>
    <w:rsid w:val="005A729F"/>
    <w:rsid w:val="005B0358"/>
    <w:rsid w:val="005B0B6E"/>
    <w:rsid w:val="005B0FC0"/>
    <w:rsid w:val="005B1AEC"/>
    <w:rsid w:val="005B210C"/>
    <w:rsid w:val="005B24BF"/>
    <w:rsid w:val="005B4FF3"/>
    <w:rsid w:val="005C0D7A"/>
    <w:rsid w:val="005C28DE"/>
    <w:rsid w:val="005C2AA2"/>
    <w:rsid w:val="005C308A"/>
    <w:rsid w:val="005C4199"/>
    <w:rsid w:val="005C5031"/>
    <w:rsid w:val="005C5844"/>
    <w:rsid w:val="005D1412"/>
    <w:rsid w:val="005D1D7E"/>
    <w:rsid w:val="005D374B"/>
    <w:rsid w:val="005D42F1"/>
    <w:rsid w:val="005D47F7"/>
    <w:rsid w:val="005D52C3"/>
    <w:rsid w:val="005D60F7"/>
    <w:rsid w:val="005D629A"/>
    <w:rsid w:val="005D69EB"/>
    <w:rsid w:val="005D6A1E"/>
    <w:rsid w:val="005E0F86"/>
    <w:rsid w:val="005E3F98"/>
    <w:rsid w:val="005E608B"/>
    <w:rsid w:val="005E6771"/>
    <w:rsid w:val="005E7762"/>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341F"/>
    <w:rsid w:val="006158C8"/>
    <w:rsid w:val="006161C4"/>
    <w:rsid w:val="0061624B"/>
    <w:rsid w:val="0061781E"/>
    <w:rsid w:val="00620644"/>
    <w:rsid w:val="00620A79"/>
    <w:rsid w:val="00621A68"/>
    <w:rsid w:val="0062242F"/>
    <w:rsid w:val="006224BB"/>
    <w:rsid w:val="0062430E"/>
    <w:rsid w:val="00625FC2"/>
    <w:rsid w:val="00626D09"/>
    <w:rsid w:val="00626E99"/>
    <w:rsid w:val="00630DB0"/>
    <w:rsid w:val="00634CDB"/>
    <w:rsid w:val="00634EF0"/>
    <w:rsid w:val="00635803"/>
    <w:rsid w:val="00640499"/>
    <w:rsid w:val="0064060E"/>
    <w:rsid w:val="006432A7"/>
    <w:rsid w:val="00645FEE"/>
    <w:rsid w:val="00647B05"/>
    <w:rsid w:val="00652757"/>
    <w:rsid w:val="00652CAB"/>
    <w:rsid w:val="00654306"/>
    <w:rsid w:val="00657C8D"/>
    <w:rsid w:val="00663294"/>
    <w:rsid w:val="0066404A"/>
    <w:rsid w:val="006657AF"/>
    <w:rsid w:val="00666E63"/>
    <w:rsid w:val="006723FA"/>
    <w:rsid w:val="00674A1E"/>
    <w:rsid w:val="00675806"/>
    <w:rsid w:val="00675A35"/>
    <w:rsid w:val="00676CAE"/>
    <w:rsid w:val="00680E4B"/>
    <w:rsid w:val="006813B9"/>
    <w:rsid w:val="00682E2A"/>
    <w:rsid w:val="00683365"/>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3C8"/>
    <w:rsid w:val="006B1885"/>
    <w:rsid w:val="006B2E30"/>
    <w:rsid w:val="006B3204"/>
    <w:rsid w:val="006B3339"/>
    <w:rsid w:val="006B3443"/>
    <w:rsid w:val="006B537D"/>
    <w:rsid w:val="006C0971"/>
    <w:rsid w:val="006C3720"/>
    <w:rsid w:val="006C3DAF"/>
    <w:rsid w:val="006C4B4F"/>
    <w:rsid w:val="006C4E06"/>
    <w:rsid w:val="006C5FEF"/>
    <w:rsid w:val="006C7A7E"/>
    <w:rsid w:val="006D05C3"/>
    <w:rsid w:val="006D0830"/>
    <w:rsid w:val="006D0D6F"/>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484E"/>
    <w:rsid w:val="00745991"/>
    <w:rsid w:val="00745B50"/>
    <w:rsid w:val="00750264"/>
    <w:rsid w:val="00753580"/>
    <w:rsid w:val="0075523B"/>
    <w:rsid w:val="007578B9"/>
    <w:rsid w:val="00757B1C"/>
    <w:rsid w:val="0076017C"/>
    <w:rsid w:val="0076055E"/>
    <w:rsid w:val="007605D5"/>
    <w:rsid w:val="00760907"/>
    <w:rsid w:val="007618DB"/>
    <w:rsid w:val="007634CA"/>
    <w:rsid w:val="00764329"/>
    <w:rsid w:val="007669BA"/>
    <w:rsid w:val="00767ECC"/>
    <w:rsid w:val="00770C8F"/>
    <w:rsid w:val="0077124B"/>
    <w:rsid w:val="00771362"/>
    <w:rsid w:val="0077173F"/>
    <w:rsid w:val="00772D17"/>
    <w:rsid w:val="00775561"/>
    <w:rsid w:val="007805E6"/>
    <w:rsid w:val="00780FAB"/>
    <w:rsid w:val="00781BC3"/>
    <w:rsid w:val="00783072"/>
    <w:rsid w:val="007849F3"/>
    <w:rsid w:val="00784D04"/>
    <w:rsid w:val="00784EC6"/>
    <w:rsid w:val="007878B7"/>
    <w:rsid w:val="00791554"/>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4DC6"/>
    <w:rsid w:val="007C4DFD"/>
    <w:rsid w:val="007C5531"/>
    <w:rsid w:val="007C7C18"/>
    <w:rsid w:val="007D029C"/>
    <w:rsid w:val="007D0F6D"/>
    <w:rsid w:val="007D1B10"/>
    <w:rsid w:val="007D2097"/>
    <w:rsid w:val="007D25CA"/>
    <w:rsid w:val="007D41B5"/>
    <w:rsid w:val="007D47C2"/>
    <w:rsid w:val="007D4ACD"/>
    <w:rsid w:val="007D6EA2"/>
    <w:rsid w:val="007D7089"/>
    <w:rsid w:val="007E2653"/>
    <w:rsid w:val="007E2A5E"/>
    <w:rsid w:val="007E4367"/>
    <w:rsid w:val="007E4C60"/>
    <w:rsid w:val="007E5249"/>
    <w:rsid w:val="007E5A25"/>
    <w:rsid w:val="007E7762"/>
    <w:rsid w:val="007F018B"/>
    <w:rsid w:val="007F32EA"/>
    <w:rsid w:val="007F3529"/>
    <w:rsid w:val="007F41E3"/>
    <w:rsid w:val="007F4213"/>
    <w:rsid w:val="007F5FF2"/>
    <w:rsid w:val="007F7ED0"/>
    <w:rsid w:val="00801A3C"/>
    <w:rsid w:val="00801E1E"/>
    <w:rsid w:val="008024B2"/>
    <w:rsid w:val="00802557"/>
    <w:rsid w:val="00805271"/>
    <w:rsid w:val="008055DD"/>
    <w:rsid w:val="0080750B"/>
    <w:rsid w:val="008113A7"/>
    <w:rsid w:val="008120F8"/>
    <w:rsid w:val="00813B6D"/>
    <w:rsid w:val="0081539D"/>
    <w:rsid w:val="00815E3A"/>
    <w:rsid w:val="00821F59"/>
    <w:rsid w:val="008255FB"/>
    <w:rsid w:val="00825F8E"/>
    <w:rsid w:val="00827023"/>
    <w:rsid w:val="00831EFF"/>
    <w:rsid w:val="00833522"/>
    <w:rsid w:val="00834A07"/>
    <w:rsid w:val="00834F32"/>
    <w:rsid w:val="00834FAE"/>
    <w:rsid w:val="008355F9"/>
    <w:rsid w:val="00841232"/>
    <w:rsid w:val="00843D9D"/>
    <w:rsid w:val="00843F49"/>
    <w:rsid w:val="008455A1"/>
    <w:rsid w:val="00845A20"/>
    <w:rsid w:val="0084706C"/>
    <w:rsid w:val="008520AC"/>
    <w:rsid w:val="008533A1"/>
    <w:rsid w:val="008538BC"/>
    <w:rsid w:val="00854B97"/>
    <w:rsid w:val="00855BED"/>
    <w:rsid w:val="00857C1D"/>
    <w:rsid w:val="008622C6"/>
    <w:rsid w:val="00863C93"/>
    <w:rsid w:val="00864F58"/>
    <w:rsid w:val="0086529C"/>
    <w:rsid w:val="0086723E"/>
    <w:rsid w:val="008718D6"/>
    <w:rsid w:val="00871DB0"/>
    <w:rsid w:val="0087249A"/>
    <w:rsid w:val="00873108"/>
    <w:rsid w:val="00874D1E"/>
    <w:rsid w:val="0087718A"/>
    <w:rsid w:val="00883153"/>
    <w:rsid w:val="00886A1E"/>
    <w:rsid w:val="008925FF"/>
    <w:rsid w:val="00892D99"/>
    <w:rsid w:val="00893B19"/>
    <w:rsid w:val="00894BB3"/>
    <w:rsid w:val="00894FA4"/>
    <w:rsid w:val="00895940"/>
    <w:rsid w:val="00896E4C"/>
    <w:rsid w:val="008976D8"/>
    <w:rsid w:val="008A34A8"/>
    <w:rsid w:val="008A366B"/>
    <w:rsid w:val="008A4AB7"/>
    <w:rsid w:val="008B0F2F"/>
    <w:rsid w:val="008B3DA9"/>
    <w:rsid w:val="008B739D"/>
    <w:rsid w:val="008B7668"/>
    <w:rsid w:val="008C1C3D"/>
    <w:rsid w:val="008C31D2"/>
    <w:rsid w:val="008C4741"/>
    <w:rsid w:val="008C74D6"/>
    <w:rsid w:val="008D0032"/>
    <w:rsid w:val="008D23D1"/>
    <w:rsid w:val="008D2AA9"/>
    <w:rsid w:val="008D2F1D"/>
    <w:rsid w:val="008D3730"/>
    <w:rsid w:val="008D50EB"/>
    <w:rsid w:val="008D5432"/>
    <w:rsid w:val="008D563C"/>
    <w:rsid w:val="008D5B00"/>
    <w:rsid w:val="008D6686"/>
    <w:rsid w:val="008E1955"/>
    <w:rsid w:val="008E61E9"/>
    <w:rsid w:val="008E630A"/>
    <w:rsid w:val="008E66F3"/>
    <w:rsid w:val="008E69D4"/>
    <w:rsid w:val="008E78C3"/>
    <w:rsid w:val="008F0D54"/>
    <w:rsid w:val="008F1687"/>
    <w:rsid w:val="008F21E1"/>
    <w:rsid w:val="008F2B37"/>
    <w:rsid w:val="008F30AC"/>
    <w:rsid w:val="008F48A2"/>
    <w:rsid w:val="008F507B"/>
    <w:rsid w:val="008F5B60"/>
    <w:rsid w:val="008F63F7"/>
    <w:rsid w:val="00901816"/>
    <w:rsid w:val="00903B87"/>
    <w:rsid w:val="00904E71"/>
    <w:rsid w:val="009059F5"/>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7946"/>
    <w:rsid w:val="009622CA"/>
    <w:rsid w:val="00963C25"/>
    <w:rsid w:val="009646F7"/>
    <w:rsid w:val="009659E2"/>
    <w:rsid w:val="009700FE"/>
    <w:rsid w:val="00970967"/>
    <w:rsid w:val="00975885"/>
    <w:rsid w:val="009772FB"/>
    <w:rsid w:val="00977931"/>
    <w:rsid w:val="00980B57"/>
    <w:rsid w:val="00982130"/>
    <w:rsid w:val="00983B3D"/>
    <w:rsid w:val="00984D47"/>
    <w:rsid w:val="009854EA"/>
    <w:rsid w:val="009869E8"/>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C04"/>
    <w:rsid w:val="009B1B38"/>
    <w:rsid w:val="009B32B4"/>
    <w:rsid w:val="009B32CA"/>
    <w:rsid w:val="009B6CC9"/>
    <w:rsid w:val="009C2731"/>
    <w:rsid w:val="009C438D"/>
    <w:rsid w:val="009D0DB4"/>
    <w:rsid w:val="009D3AE9"/>
    <w:rsid w:val="009D7554"/>
    <w:rsid w:val="009E0997"/>
    <w:rsid w:val="009E66FF"/>
    <w:rsid w:val="009E6D15"/>
    <w:rsid w:val="009E6F9E"/>
    <w:rsid w:val="009F0E04"/>
    <w:rsid w:val="009F1C0E"/>
    <w:rsid w:val="009F2933"/>
    <w:rsid w:val="009F3637"/>
    <w:rsid w:val="009F5892"/>
    <w:rsid w:val="009F6834"/>
    <w:rsid w:val="009F7F3C"/>
    <w:rsid w:val="00A01A2F"/>
    <w:rsid w:val="00A052D4"/>
    <w:rsid w:val="00A054FB"/>
    <w:rsid w:val="00A070B8"/>
    <w:rsid w:val="00A07B7C"/>
    <w:rsid w:val="00A12C3E"/>
    <w:rsid w:val="00A13118"/>
    <w:rsid w:val="00A13517"/>
    <w:rsid w:val="00A164B8"/>
    <w:rsid w:val="00A178CE"/>
    <w:rsid w:val="00A20F11"/>
    <w:rsid w:val="00A2698F"/>
    <w:rsid w:val="00A30914"/>
    <w:rsid w:val="00A30F8B"/>
    <w:rsid w:val="00A32F34"/>
    <w:rsid w:val="00A3341B"/>
    <w:rsid w:val="00A33A58"/>
    <w:rsid w:val="00A35A24"/>
    <w:rsid w:val="00A40C40"/>
    <w:rsid w:val="00A41FCE"/>
    <w:rsid w:val="00A4246D"/>
    <w:rsid w:val="00A42509"/>
    <w:rsid w:val="00A42F2E"/>
    <w:rsid w:val="00A46163"/>
    <w:rsid w:val="00A4725F"/>
    <w:rsid w:val="00A47D29"/>
    <w:rsid w:val="00A501C6"/>
    <w:rsid w:val="00A50494"/>
    <w:rsid w:val="00A50983"/>
    <w:rsid w:val="00A534C2"/>
    <w:rsid w:val="00A575FB"/>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28A4"/>
    <w:rsid w:val="00A84170"/>
    <w:rsid w:val="00A8460E"/>
    <w:rsid w:val="00A87CF3"/>
    <w:rsid w:val="00A90351"/>
    <w:rsid w:val="00A903CA"/>
    <w:rsid w:val="00A90E5C"/>
    <w:rsid w:val="00A92B44"/>
    <w:rsid w:val="00A939CD"/>
    <w:rsid w:val="00A93ECB"/>
    <w:rsid w:val="00A9666B"/>
    <w:rsid w:val="00AA14BF"/>
    <w:rsid w:val="00AA1983"/>
    <w:rsid w:val="00AA4A0A"/>
    <w:rsid w:val="00AA4E00"/>
    <w:rsid w:val="00AA4E23"/>
    <w:rsid w:val="00AA645F"/>
    <w:rsid w:val="00AA6FB0"/>
    <w:rsid w:val="00AA7253"/>
    <w:rsid w:val="00AA7C84"/>
    <w:rsid w:val="00AB0114"/>
    <w:rsid w:val="00AB057A"/>
    <w:rsid w:val="00AB0629"/>
    <w:rsid w:val="00AB6480"/>
    <w:rsid w:val="00AC1798"/>
    <w:rsid w:val="00AC1D39"/>
    <w:rsid w:val="00AC2445"/>
    <w:rsid w:val="00AC39A1"/>
    <w:rsid w:val="00AC5585"/>
    <w:rsid w:val="00AC66C1"/>
    <w:rsid w:val="00AC7630"/>
    <w:rsid w:val="00AD3492"/>
    <w:rsid w:val="00AD531C"/>
    <w:rsid w:val="00AD68A1"/>
    <w:rsid w:val="00AD6E36"/>
    <w:rsid w:val="00AD7463"/>
    <w:rsid w:val="00AD7AC2"/>
    <w:rsid w:val="00AE1A30"/>
    <w:rsid w:val="00AE224A"/>
    <w:rsid w:val="00AE2534"/>
    <w:rsid w:val="00AE727C"/>
    <w:rsid w:val="00AE79C0"/>
    <w:rsid w:val="00AE7DD3"/>
    <w:rsid w:val="00AF02DE"/>
    <w:rsid w:val="00AF0E43"/>
    <w:rsid w:val="00AF12AF"/>
    <w:rsid w:val="00AF211E"/>
    <w:rsid w:val="00AF2C9F"/>
    <w:rsid w:val="00AF3831"/>
    <w:rsid w:val="00AF5D9A"/>
    <w:rsid w:val="00AF638F"/>
    <w:rsid w:val="00AF6770"/>
    <w:rsid w:val="00AF7463"/>
    <w:rsid w:val="00B002AA"/>
    <w:rsid w:val="00B01FC5"/>
    <w:rsid w:val="00B022E6"/>
    <w:rsid w:val="00B02C58"/>
    <w:rsid w:val="00B03363"/>
    <w:rsid w:val="00B0460F"/>
    <w:rsid w:val="00B051ED"/>
    <w:rsid w:val="00B063B3"/>
    <w:rsid w:val="00B063B8"/>
    <w:rsid w:val="00B07A1E"/>
    <w:rsid w:val="00B11568"/>
    <w:rsid w:val="00B11B37"/>
    <w:rsid w:val="00B136DB"/>
    <w:rsid w:val="00B16202"/>
    <w:rsid w:val="00B17C3F"/>
    <w:rsid w:val="00B20DF7"/>
    <w:rsid w:val="00B21914"/>
    <w:rsid w:val="00B22B2D"/>
    <w:rsid w:val="00B230F7"/>
    <w:rsid w:val="00B244B5"/>
    <w:rsid w:val="00B275CE"/>
    <w:rsid w:val="00B3150A"/>
    <w:rsid w:val="00B34CD7"/>
    <w:rsid w:val="00B377EE"/>
    <w:rsid w:val="00B378EB"/>
    <w:rsid w:val="00B4111E"/>
    <w:rsid w:val="00B45FC7"/>
    <w:rsid w:val="00B46F9D"/>
    <w:rsid w:val="00B50944"/>
    <w:rsid w:val="00B52089"/>
    <w:rsid w:val="00B52B1C"/>
    <w:rsid w:val="00B53AEC"/>
    <w:rsid w:val="00B545CE"/>
    <w:rsid w:val="00B557ED"/>
    <w:rsid w:val="00B56C73"/>
    <w:rsid w:val="00B579FE"/>
    <w:rsid w:val="00B61140"/>
    <w:rsid w:val="00B61CB3"/>
    <w:rsid w:val="00B61ED5"/>
    <w:rsid w:val="00B62005"/>
    <w:rsid w:val="00B6226C"/>
    <w:rsid w:val="00B623FA"/>
    <w:rsid w:val="00B64A0A"/>
    <w:rsid w:val="00B65E52"/>
    <w:rsid w:val="00B65E60"/>
    <w:rsid w:val="00B66DD3"/>
    <w:rsid w:val="00B67BD4"/>
    <w:rsid w:val="00B70284"/>
    <w:rsid w:val="00B70A0F"/>
    <w:rsid w:val="00B710B2"/>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53F3"/>
    <w:rsid w:val="00B96F7B"/>
    <w:rsid w:val="00BA12BC"/>
    <w:rsid w:val="00BA1C74"/>
    <w:rsid w:val="00BA51EA"/>
    <w:rsid w:val="00BA587B"/>
    <w:rsid w:val="00BA7A9A"/>
    <w:rsid w:val="00BB42E4"/>
    <w:rsid w:val="00BB53A2"/>
    <w:rsid w:val="00BB7E41"/>
    <w:rsid w:val="00BB7E9F"/>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278"/>
    <w:rsid w:val="00BF02C2"/>
    <w:rsid w:val="00BF103A"/>
    <w:rsid w:val="00BF1436"/>
    <w:rsid w:val="00BF2769"/>
    <w:rsid w:val="00BF4839"/>
    <w:rsid w:val="00C01F36"/>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21F1"/>
    <w:rsid w:val="00C2225D"/>
    <w:rsid w:val="00C24840"/>
    <w:rsid w:val="00C24D5C"/>
    <w:rsid w:val="00C24DA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57EC"/>
    <w:rsid w:val="00C56124"/>
    <w:rsid w:val="00C56635"/>
    <w:rsid w:val="00C5778E"/>
    <w:rsid w:val="00C609D1"/>
    <w:rsid w:val="00C6195C"/>
    <w:rsid w:val="00C62529"/>
    <w:rsid w:val="00C62628"/>
    <w:rsid w:val="00C67779"/>
    <w:rsid w:val="00C71EA1"/>
    <w:rsid w:val="00C72933"/>
    <w:rsid w:val="00C72BF3"/>
    <w:rsid w:val="00C73522"/>
    <w:rsid w:val="00C73EEA"/>
    <w:rsid w:val="00C75538"/>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65F1"/>
    <w:rsid w:val="00CB7AC9"/>
    <w:rsid w:val="00CC1B7F"/>
    <w:rsid w:val="00CC3543"/>
    <w:rsid w:val="00CC3D82"/>
    <w:rsid w:val="00CC6142"/>
    <w:rsid w:val="00CC69A6"/>
    <w:rsid w:val="00CC6B1C"/>
    <w:rsid w:val="00CC6F33"/>
    <w:rsid w:val="00CC7AEB"/>
    <w:rsid w:val="00CD0824"/>
    <w:rsid w:val="00CD1F54"/>
    <w:rsid w:val="00CD23C2"/>
    <w:rsid w:val="00CD31C3"/>
    <w:rsid w:val="00CD41A9"/>
    <w:rsid w:val="00CD5DE9"/>
    <w:rsid w:val="00CD7342"/>
    <w:rsid w:val="00CD7A45"/>
    <w:rsid w:val="00CD7BED"/>
    <w:rsid w:val="00CE6653"/>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2153F"/>
    <w:rsid w:val="00D219CA"/>
    <w:rsid w:val="00D24CF4"/>
    <w:rsid w:val="00D311AF"/>
    <w:rsid w:val="00D31C1E"/>
    <w:rsid w:val="00D31F65"/>
    <w:rsid w:val="00D32D82"/>
    <w:rsid w:val="00D32FEE"/>
    <w:rsid w:val="00D34DD8"/>
    <w:rsid w:val="00D34E39"/>
    <w:rsid w:val="00D364C2"/>
    <w:rsid w:val="00D369BC"/>
    <w:rsid w:val="00D41586"/>
    <w:rsid w:val="00D43899"/>
    <w:rsid w:val="00D43FB2"/>
    <w:rsid w:val="00D444D5"/>
    <w:rsid w:val="00D4791A"/>
    <w:rsid w:val="00D47AB9"/>
    <w:rsid w:val="00D47EE0"/>
    <w:rsid w:val="00D50C5C"/>
    <w:rsid w:val="00D5200D"/>
    <w:rsid w:val="00D53B15"/>
    <w:rsid w:val="00D5485B"/>
    <w:rsid w:val="00D54E5B"/>
    <w:rsid w:val="00D55958"/>
    <w:rsid w:val="00D56830"/>
    <w:rsid w:val="00D56DD2"/>
    <w:rsid w:val="00D5749B"/>
    <w:rsid w:val="00D639A2"/>
    <w:rsid w:val="00D70A8C"/>
    <w:rsid w:val="00D70AAB"/>
    <w:rsid w:val="00D70D0B"/>
    <w:rsid w:val="00D70FC9"/>
    <w:rsid w:val="00D71486"/>
    <w:rsid w:val="00D7294A"/>
    <w:rsid w:val="00D74697"/>
    <w:rsid w:val="00D74CC8"/>
    <w:rsid w:val="00D7514B"/>
    <w:rsid w:val="00D763EA"/>
    <w:rsid w:val="00D76501"/>
    <w:rsid w:val="00D802C0"/>
    <w:rsid w:val="00D81511"/>
    <w:rsid w:val="00D81772"/>
    <w:rsid w:val="00D8251F"/>
    <w:rsid w:val="00D83C84"/>
    <w:rsid w:val="00D85228"/>
    <w:rsid w:val="00D87F83"/>
    <w:rsid w:val="00D92E6E"/>
    <w:rsid w:val="00D95586"/>
    <w:rsid w:val="00D96D89"/>
    <w:rsid w:val="00DA014D"/>
    <w:rsid w:val="00DA07D4"/>
    <w:rsid w:val="00DA12EE"/>
    <w:rsid w:val="00DA27C8"/>
    <w:rsid w:val="00DA353A"/>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60C2"/>
    <w:rsid w:val="00E27512"/>
    <w:rsid w:val="00E27A8E"/>
    <w:rsid w:val="00E31BFF"/>
    <w:rsid w:val="00E31FE2"/>
    <w:rsid w:val="00E33F0F"/>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59D4"/>
    <w:rsid w:val="00E57881"/>
    <w:rsid w:val="00E627E7"/>
    <w:rsid w:val="00E62EA6"/>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44F6"/>
    <w:rsid w:val="00EC49A0"/>
    <w:rsid w:val="00EC5126"/>
    <w:rsid w:val="00EC6D57"/>
    <w:rsid w:val="00EC77B9"/>
    <w:rsid w:val="00EC7F25"/>
    <w:rsid w:val="00ED1469"/>
    <w:rsid w:val="00ED37CB"/>
    <w:rsid w:val="00ED400C"/>
    <w:rsid w:val="00ED483F"/>
    <w:rsid w:val="00ED4ED1"/>
    <w:rsid w:val="00ED52D8"/>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E72"/>
    <w:rsid w:val="00F00671"/>
    <w:rsid w:val="00F03A3D"/>
    <w:rsid w:val="00F046A1"/>
    <w:rsid w:val="00F06138"/>
    <w:rsid w:val="00F07266"/>
    <w:rsid w:val="00F11682"/>
    <w:rsid w:val="00F117D4"/>
    <w:rsid w:val="00F13FBA"/>
    <w:rsid w:val="00F14263"/>
    <w:rsid w:val="00F15720"/>
    <w:rsid w:val="00F16E3C"/>
    <w:rsid w:val="00F172AF"/>
    <w:rsid w:val="00F23C23"/>
    <w:rsid w:val="00F23C4D"/>
    <w:rsid w:val="00F241C0"/>
    <w:rsid w:val="00F267F0"/>
    <w:rsid w:val="00F26FE1"/>
    <w:rsid w:val="00F2761C"/>
    <w:rsid w:val="00F3011A"/>
    <w:rsid w:val="00F3040F"/>
    <w:rsid w:val="00F31B2C"/>
    <w:rsid w:val="00F33AF9"/>
    <w:rsid w:val="00F3407A"/>
    <w:rsid w:val="00F34164"/>
    <w:rsid w:val="00F3569E"/>
    <w:rsid w:val="00F362B5"/>
    <w:rsid w:val="00F36547"/>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EF2"/>
    <w:rsid w:val="00F64C20"/>
    <w:rsid w:val="00F64E1D"/>
    <w:rsid w:val="00F70524"/>
    <w:rsid w:val="00F7266F"/>
    <w:rsid w:val="00F74743"/>
    <w:rsid w:val="00F7535E"/>
    <w:rsid w:val="00F77540"/>
    <w:rsid w:val="00F8067B"/>
    <w:rsid w:val="00F82BCA"/>
    <w:rsid w:val="00F90212"/>
    <w:rsid w:val="00F90913"/>
    <w:rsid w:val="00F90DEA"/>
    <w:rsid w:val="00F93065"/>
    <w:rsid w:val="00F9491E"/>
    <w:rsid w:val="00F94C3B"/>
    <w:rsid w:val="00F95522"/>
    <w:rsid w:val="00F957ED"/>
    <w:rsid w:val="00F971AA"/>
    <w:rsid w:val="00FA0CD1"/>
    <w:rsid w:val="00FA3475"/>
    <w:rsid w:val="00FA3B0B"/>
    <w:rsid w:val="00FA4713"/>
    <w:rsid w:val="00FA59AE"/>
    <w:rsid w:val="00FA62BC"/>
    <w:rsid w:val="00FB0F30"/>
    <w:rsid w:val="00FB1147"/>
    <w:rsid w:val="00FB2C86"/>
    <w:rsid w:val="00FB31D0"/>
    <w:rsid w:val="00FB36B3"/>
    <w:rsid w:val="00FB3D76"/>
    <w:rsid w:val="00FB4CC7"/>
    <w:rsid w:val="00FB511E"/>
    <w:rsid w:val="00FB6B56"/>
    <w:rsid w:val="00FB7489"/>
    <w:rsid w:val="00FB774A"/>
    <w:rsid w:val="00FC1788"/>
    <w:rsid w:val="00FC35B0"/>
    <w:rsid w:val="00FC6957"/>
    <w:rsid w:val="00FD4186"/>
    <w:rsid w:val="00FD7818"/>
    <w:rsid w:val="00FE050E"/>
    <w:rsid w:val="00FE196C"/>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F:\WINAPPS\SLOVO\UKR\github\RTSS\population-projection\images\ussr-lifetable-1938-1939\census-1937-vs-1939.gif" TargetMode="Externa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3.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file:///F:\WINAPPS\SLOVO\UKR\github\RTSS\population-projection\images\ussr-lifetable-1938-1939\divergence-from-1939-census.gif" TargetMode="Externa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2.gi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CC2ED9-3B91-4FC6-8EA0-CFCFA1921B7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3775</TotalTime>
  <Pages>158</Pages>
  <Words>53332</Words>
  <Characters>303998</Characters>
  <Application>Microsoft Office Word</Application>
  <DocSecurity>0</DocSecurity>
  <Lines>2533</Lines>
  <Paragraphs>713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1558</cp:revision>
  <cp:lastPrinted>2026-04-20T18:33:00Z</cp:lastPrinted>
  <dcterms:created xsi:type="dcterms:W3CDTF">2026-03-18T16:13:00Z</dcterms:created>
  <dcterms:modified xsi:type="dcterms:W3CDTF">2026-05-10T05:52:00Z</dcterms:modified>
</cp:coreProperties>
</file>