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E83B9" w14:textId="69E8E1AE" w:rsidR="00687F88" w:rsidRDefault="001C46F5">
      <w:r>
        <w:rPr>
          <w:rFonts w:hint="eastAsia"/>
        </w:rPr>
        <w:t>这里边是中文</w:t>
      </w:r>
      <w:r w:rsidR="00C958D5">
        <w:rPr>
          <w:rFonts w:hint="eastAsia"/>
        </w:rPr>
        <w:t>还有图片</w:t>
      </w:r>
      <w:bookmarkStart w:id="0" w:name="_GoBack"/>
      <w:bookmarkEnd w:id="0"/>
    </w:p>
    <w:p w14:paraId="5DC02A60" w14:textId="7D7EB797" w:rsidR="00C958D5" w:rsidRDefault="00C958D5">
      <w:pPr>
        <w:rPr>
          <w:rFonts w:hint="eastAsia"/>
        </w:rPr>
      </w:pPr>
      <w:r>
        <w:rPr>
          <w:noProof/>
        </w:rPr>
        <w:drawing>
          <wp:inline distT="0" distB="0" distL="0" distR="0" wp14:anchorId="01561265" wp14:editId="5E0C6DF4">
            <wp:extent cx="4714875" cy="3076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45"/>
    <w:rsid w:val="001C46F5"/>
    <w:rsid w:val="002F5C45"/>
    <w:rsid w:val="00687F88"/>
    <w:rsid w:val="00C9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847A"/>
  <w15:chartTrackingRefBased/>
  <w15:docId w15:val="{12E809BB-408C-47CA-9869-7EC26A77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2020-01-09T10:27:00Z</dcterms:created>
  <dcterms:modified xsi:type="dcterms:W3CDTF">2020-01-09T10:30:00Z</dcterms:modified>
</cp:coreProperties>
</file>