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F3641" w14:textId="72C246C6" w:rsidR="003B77C5" w:rsidRDefault="00B541AB">
      <w:r>
        <w:t>Git</w:t>
      </w:r>
      <w:r>
        <w:rPr>
          <w:rFonts w:hint="eastAsia"/>
        </w:rPr>
        <w:t>の練習を始めます。</w:t>
      </w:r>
    </w:p>
    <w:p w14:paraId="5BABA96F" w14:textId="1D30E52C" w:rsidR="004C0541" w:rsidRPr="004C0541" w:rsidRDefault="004C0541">
      <w:pPr>
        <w:rPr>
          <w:rFonts w:hint="eastAsia"/>
        </w:rPr>
      </w:pPr>
      <w:r>
        <w:rPr>
          <w:rFonts w:hint="eastAsia"/>
        </w:rPr>
        <w:t>基本的なワークフローを学びます。</w:t>
      </w:r>
    </w:p>
    <w:sectPr w:rsidR="004C0541" w:rsidRPr="004C0541" w:rsidSect="00497216">
      <w:pgSz w:w="11906" w:h="16838"/>
      <w:pgMar w:top="1985" w:right="1701" w:bottom="1701" w:left="1701" w:header="851" w:footer="992" w:gutter="0"/>
      <w:cols w:space="425"/>
      <w:docGrid w:type="linesAndChars" w:linePitch="4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AB"/>
    <w:rsid w:val="003A45D8"/>
    <w:rsid w:val="003B77C5"/>
    <w:rsid w:val="00497216"/>
    <w:rsid w:val="004C0541"/>
    <w:rsid w:val="005D24F1"/>
    <w:rsid w:val="006C2049"/>
    <w:rsid w:val="00742C9F"/>
    <w:rsid w:val="009E0E51"/>
    <w:rsid w:val="00B541AB"/>
    <w:rsid w:val="00F85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6C4F74"/>
  <w15:chartTrackingRefBased/>
  <w15:docId w15:val="{FF9E14E2-AC0B-4634-9F5A-29FF75E52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恵 柴田</dc:creator>
  <cp:keywords/>
  <dc:description/>
  <cp:lastModifiedBy>恵 柴田</cp:lastModifiedBy>
  <cp:revision>2</cp:revision>
  <dcterms:created xsi:type="dcterms:W3CDTF">2023-10-27T14:38:00Z</dcterms:created>
  <dcterms:modified xsi:type="dcterms:W3CDTF">2023-11-01T06:52:00Z</dcterms:modified>
</cp:coreProperties>
</file>