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D5F52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63419F54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C27757"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D5F52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56E149FD" w:rsidR="00A73D5E" w:rsidRPr="00C27757" w:rsidRDefault="00C27757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14:paraId="0D321D39" w14:textId="29F02630" w:rsidR="00A73D5E" w:rsidRDefault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3D5F52" w14:paraId="3E71C120" w14:textId="77777777" w:rsidTr="003D5F52">
        <w:tc>
          <w:tcPr>
            <w:tcW w:w="1893" w:type="pct"/>
            <w:gridSpan w:val="2"/>
          </w:tcPr>
          <w:p w14:paraId="18D23B76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248F5FD6" w:rsidR="003D5F52" w:rsidRDefault="00C27757" w:rsidP="003D5F52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Автоматизированные системы обработки информации и управление</w:t>
            </w:r>
          </w:p>
        </w:tc>
      </w:tr>
      <w:tr w:rsidR="003D5F52" w14:paraId="6E5EF7C6" w14:textId="77777777" w:rsidTr="003D5F52">
        <w:trPr>
          <w:trHeight w:val="690"/>
        </w:trPr>
        <w:tc>
          <w:tcPr>
            <w:tcW w:w="1893" w:type="pct"/>
            <w:gridSpan w:val="2"/>
          </w:tcPr>
          <w:p w14:paraId="2D0AB3A1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3D5F52" w14:paraId="087B854A" w14:textId="77777777" w:rsidTr="003D5F52">
        <w:tc>
          <w:tcPr>
            <w:tcW w:w="1893" w:type="pct"/>
            <w:gridSpan w:val="2"/>
          </w:tcPr>
          <w:p w14:paraId="4C545FC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3D5F52" w14:paraId="6E10FF16" w14:textId="77777777" w:rsidTr="003D5F52">
        <w:tc>
          <w:tcPr>
            <w:tcW w:w="1893" w:type="pct"/>
            <w:gridSpan w:val="2"/>
          </w:tcPr>
          <w:p w14:paraId="05B50D93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3D5F52" w14:paraId="1A3EEFFF" w14:textId="77777777" w:rsidTr="003D5F52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3D5F52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3D5F52" w:rsidRDefault="003D5F52" w:rsidP="003D5F52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3D5F52" w:rsidRDefault="003D5F52" w:rsidP="003D5F52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3D5F52" w:rsidRDefault="003D5F52" w:rsidP="003D5F52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3D5F52" w:rsidRPr="002B44E1" w:rsidRDefault="003D5F52" w:rsidP="003D5F52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44</w:t>
            </w: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470A42F0" w:rsidR="00A73D5E" w:rsidRDefault="00000000">
      <w:pPr>
        <w:pStyle w:val="aff5"/>
        <w:ind w:right="-2"/>
      </w:pPr>
      <w:r>
        <w:t xml:space="preserve">Отчёт по лабораторной работе № </w:t>
      </w:r>
      <w:r w:rsidR="00A40286">
        <w:t>2</w:t>
      </w:r>
    </w:p>
    <w:p w14:paraId="2B125777" w14:textId="38B3D946" w:rsidR="00A73D5E" w:rsidRDefault="00000000">
      <w:pPr>
        <w:pStyle w:val="aff5"/>
        <w:ind w:right="-2"/>
      </w:pPr>
      <w:r>
        <w:t xml:space="preserve">Вариант № </w:t>
      </w:r>
      <w:r w:rsidR="00A40286">
        <w:t>20</w:t>
      </w:r>
    </w:p>
    <w:p w14:paraId="7455B5DD" w14:textId="77777777" w:rsidR="00A73D5E" w:rsidRDefault="00A73D5E">
      <w:pPr>
        <w:pStyle w:val="af5"/>
        <w:ind w:firstLine="0"/>
        <w:rPr>
          <w:b/>
          <w:bCs/>
          <w:lang w:val="en-US"/>
        </w:rPr>
      </w:pPr>
    </w:p>
    <w:p w14:paraId="275772CB" w14:textId="77777777" w:rsidR="004754BF" w:rsidRDefault="004754BF">
      <w:pPr>
        <w:pStyle w:val="af5"/>
        <w:ind w:firstLine="0"/>
        <w:rPr>
          <w:b/>
          <w:bCs/>
          <w:lang w:val="en-US"/>
        </w:rPr>
      </w:pPr>
    </w:p>
    <w:p w14:paraId="61C47A86" w14:textId="77777777" w:rsidR="004754BF" w:rsidRDefault="004754BF">
      <w:pPr>
        <w:pStyle w:val="af5"/>
        <w:ind w:firstLine="0"/>
        <w:rPr>
          <w:b/>
          <w:bCs/>
          <w:lang w:val="en-US"/>
        </w:rPr>
      </w:pPr>
    </w:p>
    <w:p w14:paraId="32730C76" w14:textId="77777777" w:rsidR="004754BF" w:rsidRPr="004754BF" w:rsidRDefault="004754BF">
      <w:pPr>
        <w:pStyle w:val="af5"/>
        <w:ind w:firstLine="0"/>
        <w:rPr>
          <w:b/>
          <w:bCs/>
          <w:lang w:val="en-US"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2"/>
        <w:gridCol w:w="3082"/>
        <w:gridCol w:w="313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534FF71" w:rsidR="00A73D5E" w:rsidRDefault="00C27757">
            <w:pPr>
              <w:pStyle w:val="af5"/>
              <w:ind w:firstLine="0"/>
            </w:pPr>
            <w:r>
              <w:t>Агаджанян С.А.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59C9CCC2" w14:textId="77777777" w:rsidR="00237B4B" w:rsidRDefault="00237B4B" w:rsidP="00A27CC1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1170552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43A3F6" w14:textId="3836D452" w:rsidR="00543F32" w:rsidRDefault="00543F32" w:rsidP="00543F32">
          <w:pPr>
            <w:pStyle w:val="aff6"/>
            <w:jc w:val="center"/>
            <w:rPr>
              <w:b/>
              <w:bCs/>
              <w:color w:val="auto"/>
            </w:rPr>
          </w:pPr>
          <w:r w:rsidRPr="00543F32">
            <w:rPr>
              <w:b/>
              <w:bCs/>
              <w:color w:val="auto"/>
            </w:rPr>
            <w:t>Содержание</w:t>
          </w:r>
        </w:p>
        <w:p w14:paraId="2B0829B1" w14:textId="77777777" w:rsidR="00543F32" w:rsidRPr="00543F32" w:rsidRDefault="00543F32" w:rsidP="00543F32">
          <w:pPr>
            <w:rPr>
              <w:lang w:eastAsia="ru-RU"/>
            </w:rPr>
          </w:pPr>
        </w:p>
        <w:p w14:paraId="27059E94" w14:textId="0F76A394" w:rsidR="00A1366E" w:rsidRPr="00A1366E" w:rsidRDefault="00543F3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A1366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1366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1366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587929" w:history="1">
            <w:r w:rsidR="00A1366E"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_Toc213587929 \h </w:instrText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1366E"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A15D1F" w14:textId="7A714208" w:rsidR="00A1366E" w:rsidRPr="00A1366E" w:rsidRDefault="00A136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587930" w:history="1">
            <w:r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 заданий по вариантам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_Toc213587930 \h </w:instrTex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E416E" w14:textId="06789F45" w:rsidR="00A1366E" w:rsidRPr="00A1366E" w:rsidRDefault="00A136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587931" w:history="1">
            <w:r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Блок-схема алгоритма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_Toc213587931 \h </w:instrTex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10AA0" w14:textId="2008CB33" w:rsidR="00A1366E" w:rsidRPr="00A1366E" w:rsidRDefault="00A136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587932" w:history="1">
            <w:r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Расчёт лучшей и худшей сложностей алгоритма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_Toc213587932 \h </w:instrTex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18B05" w14:textId="1027B476" w:rsidR="00A1366E" w:rsidRPr="00A1366E" w:rsidRDefault="00A136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587933" w:history="1">
            <w:r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программы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_Toc213587933 \h </w:instrTex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F1210" w14:textId="43BA0464" w:rsidR="00A1366E" w:rsidRPr="00A1366E" w:rsidRDefault="00A1366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3587934" w:history="1">
            <w:r w:rsidRPr="00A1366E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_Toc213587934 \h </w:instrTex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1366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5C6F3" w14:textId="7AC4C215" w:rsidR="00543F32" w:rsidRDefault="00543F32">
          <w:r w:rsidRPr="00A1366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E33B917" w14:textId="77777777" w:rsidR="00543F32" w:rsidRDefault="00543F32" w:rsidP="00A27CC1"/>
    <w:p w14:paraId="591185FB" w14:textId="77777777" w:rsidR="00543F32" w:rsidRDefault="00543F32" w:rsidP="00A27CC1"/>
    <w:p w14:paraId="14B16C54" w14:textId="77777777" w:rsidR="00543F32" w:rsidRDefault="00543F32" w:rsidP="00A27CC1"/>
    <w:p w14:paraId="02EC2257" w14:textId="77777777" w:rsidR="00543F32" w:rsidRDefault="00543F32" w:rsidP="00A27CC1"/>
    <w:p w14:paraId="42AAE14E" w14:textId="77777777" w:rsidR="00543F32" w:rsidRDefault="00543F32" w:rsidP="00A27CC1"/>
    <w:p w14:paraId="770937C9" w14:textId="77777777" w:rsidR="00543F32" w:rsidRDefault="00543F32" w:rsidP="00A27CC1"/>
    <w:p w14:paraId="292E9CB3" w14:textId="77777777" w:rsidR="00543F32" w:rsidRDefault="00543F32" w:rsidP="00A27CC1"/>
    <w:p w14:paraId="7D2C421B" w14:textId="77777777" w:rsidR="00543F32" w:rsidRDefault="00543F32" w:rsidP="00A27CC1"/>
    <w:p w14:paraId="273358DC" w14:textId="77777777" w:rsidR="00543F32" w:rsidRDefault="00543F32" w:rsidP="00A27CC1"/>
    <w:p w14:paraId="1DAFFFF0" w14:textId="77777777" w:rsidR="00543F32" w:rsidRDefault="00543F32" w:rsidP="00A27CC1"/>
    <w:p w14:paraId="38259A87" w14:textId="77777777" w:rsidR="00543F32" w:rsidRDefault="00543F32" w:rsidP="00A27CC1"/>
    <w:p w14:paraId="1E71119F" w14:textId="77777777" w:rsidR="00543F32" w:rsidRDefault="00543F32" w:rsidP="00A27CC1"/>
    <w:p w14:paraId="72176112" w14:textId="77777777" w:rsidR="00543F32" w:rsidRDefault="00543F32" w:rsidP="00A27CC1"/>
    <w:p w14:paraId="7A4C9D40" w14:textId="77777777" w:rsidR="00543F32" w:rsidRDefault="00543F32" w:rsidP="00A27CC1"/>
    <w:p w14:paraId="044F052B" w14:textId="77777777" w:rsidR="00543F32" w:rsidRDefault="00543F32" w:rsidP="00A27CC1"/>
    <w:p w14:paraId="3A2B26AE" w14:textId="77777777" w:rsidR="00543F32" w:rsidRDefault="00543F32" w:rsidP="00A27CC1"/>
    <w:p w14:paraId="1F839C94" w14:textId="77777777" w:rsidR="00543F32" w:rsidRDefault="00543F32" w:rsidP="00A27CC1"/>
    <w:p w14:paraId="7432CC74" w14:textId="77777777" w:rsidR="00543F32" w:rsidRDefault="00543F32" w:rsidP="00A27CC1"/>
    <w:p w14:paraId="690B1DAE" w14:textId="77777777" w:rsidR="00543F32" w:rsidRDefault="00543F32" w:rsidP="00A27CC1"/>
    <w:p w14:paraId="6F9F4E81" w14:textId="77777777" w:rsidR="00543F32" w:rsidRPr="00543F32" w:rsidRDefault="00543F32" w:rsidP="00A27CC1"/>
    <w:p w14:paraId="7982ED30" w14:textId="77777777" w:rsidR="00A40286" w:rsidRDefault="00237B4B" w:rsidP="00A40286">
      <w:pPr>
        <w:pStyle w:val="120"/>
        <w:rPr>
          <w:b/>
          <w:bCs/>
          <w:lang w:val="ru-RU"/>
        </w:rPr>
      </w:pPr>
      <w:bookmarkStart w:id="0" w:name="_Toc213587929"/>
      <w:r w:rsidRPr="00543F32">
        <w:rPr>
          <w:b/>
          <w:bCs/>
          <w:lang w:val="ru-RU"/>
        </w:rPr>
        <w:lastRenderedPageBreak/>
        <w:t>Цель работы</w:t>
      </w:r>
      <w:bookmarkEnd w:id="0"/>
    </w:p>
    <w:p w14:paraId="45BD9000" w14:textId="218FB038" w:rsidR="00A40286" w:rsidRPr="00A40286" w:rsidRDefault="00A40286" w:rsidP="00A1366E">
      <w:pPr>
        <w:pStyle w:val="af5"/>
        <w:ind w:firstLine="0"/>
        <w:rPr>
          <w:b/>
          <w:bCs/>
          <w:sz w:val="36"/>
        </w:rPr>
      </w:pPr>
      <w:r>
        <w:t>Р</w:t>
      </w:r>
      <w:r w:rsidRPr="00A40286">
        <w:t>азработать консольное приложения для сортировки целых чисел согласно</w:t>
      </w:r>
      <w:r>
        <w:t xml:space="preserve"> </w:t>
      </w:r>
      <w:r w:rsidRPr="00A40286">
        <w:t>варианту и оценка сложности полученного алгоритма.</w:t>
      </w:r>
    </w:p>
    <w:p w14:paraId="70ABD8FB" w14:textId="0323AB86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1" w:name="_Toc213587930"/>
      <w:r w:rsidRPr="00543F32">
        <w:rPr>
          <w:b/>
          <w:bCs/>
          <w:lang w:val="ru-RU"/>
        </w:rPr>
        <w:t>Описание заданий по вариантам</w:t>
      </w:r>
      <w:bookmarkEnd w:id="1"/>
    </w:p>
    <w:p w14:paraId="226859E2" w14:textId="2B4E0617" w:rsidR="00A40286" w:rsidRPr="00A40286" w:rsidRDefault="00A40286" w:rsidP="00A1366E">
      <w:pPr>
        <w:pStyle w:val="af5"/>
      </w:pPr>
      <w:r w:rsidRPr="00A40286">
        <w:t>1</w:t>
      </w:r>
      <w:r>
        <w:t xml:space="preserve">. </w:t>
      </w:r>
      <w:r w:rsidRPr="00A40286">
        <w:t xml:space="preserve">Описать алгоритм сортировки </w:t>
      </w:r>
      <w:r>
        <w:t>выбором</w:t>
      </w:r>
      <w:r w:rsidRPr="00A40286">
        <w:t xml:space="preserve"> в виде блок-схемы.</w:t>
      </w:r>
    </w:p>
    <w:p w14:paraId="5B0278BE" w14:textId="7068BCCA" w:rsidR="00A40286" w:rsidRPr="00A40286" w:rsidRDefault="00A40286" w:rsidP="00A1366E">
      <w:pPr>
        <w:pStyle w:val="af5"/>
      </w:pPr>
      <w:r w:rsidRPr="00A40286">
        <w:t>2</w:t>
      </w:r>
      <w:r>
        <w:t xml:space="preserve">. </w:t>
      </w:r>
      <w:r w:rsidRPr="00A40286">
        <w:t>Рассчитать лучшую и худшую временную сложность реализованного алгоритма</w:t>
      </w:r>
    </w:p>
    <w:p w14:paraId="08E8B492" w14:textId="55EA6E9D" w:rsidR="00A40286" w:rsidRPr="00A40286" w:rsidRDefault="00A40286" w:rsidP="00A1366E">
      <w:pPr>
        <w:pStyle w:val="af5"/>
      </w:pPr>
      <w:r w:rsidRPr="00A40286">
        <w:t>3</w:t>
      </w:r>
      <w:r>
        <w:t xml:space="preserve">. </w:t>
      </w:r>
      <w:r w:rsidRPr="00A40286">
        <w:t>В репозитории из первой работы создать отдельную ветку под проект консольного</w:t>
      </w:r>
      <w:r>
        <w:t xml:space="preserve"> </w:t>
      </w:r>
      <w:r w:rsidRPr="00A40286">
        <w:t>приложения.</w:t>
      </w:r>
    </w:p>
    <w:p w14:paraId="69794122" w14:textId="3CD2DF3A" w:rsidR="00A40286" w:rsidRPr="00A40286" w:rsidRDefault="00A40286" w:rsidP="00A1366E">
      <w:pPr>
        <w:pStyle w:val="af5"/>
      </w:pPr>
      <w:r w:rsidRPr="00A40286">
        <w:t>4</w:t>
      </w:r>
      <w:r>
        <w:t xml:space="preserve">. </w:t>
      </w:r>
      <w:r w:rsidRPr="00A40286">
        <w:t>Запрограммировать описанный алгоритм сортировки в виде отдельного модуля (не</w:t>
      </w:r>
      <w:r>
        <w:t xml:space="preserve"> </w:t>
      </w:r>
      <w:r w:rsidRPr="00A40286">
        <w:t>используя штатные функции сортировки).</w:t>
      </w:r>
    </w:p>
    <w:p w14:paraId="39C6559B" w14:textId="125F720E" w:rsidR="00A40286" w:rsidRPr="00A40286" w:rsidRDefault="00A40286" w:rsidP="00A1366E">
      <w:pPr>
        <w:pStyle w:val="af5"/>
      </w:pPr>
      <w:r w:rsidRPr="00A40286">
        <w:t>5</w:t>
      </w:r>
      <w:r>
        <w:t xml:space="preserve">. </w:t>
      </w:r>
      <w:r w:rsidRPr="00A40286">
        <w:t>Протестировать запрограммированный алгоритм. Необходимо реализовать unit-тесты для модуля сортировки. Тесты должны запускаться отдельно от основного</w:t>
      </w:r>
      <w:r>
        <w:t xml:space="preserve"> </w:t>
      </w:r>
      <w:r w:rsidRPr="00A40286">
        <w:t>приложения.</w:t>
      </w:r>
    </w:p>
    <w:p w14:paraId="594ECA52" w14:textId="58D51804" w:rsidR="00A40286" w:rsidRDefault="00A40286" w:rsidP="00A1366E">
      <w:pPr>
        <w:pStyle w:val="af5"/>
      </w:pPr>
      <w:r w:rsidRPr="00A40286">
        <w:t>6</w:t>
      </w:r>
      <w:r>
        <w:t xml:space="preserve">. </w:t>
      </w:r>
      <w:r w:rsidRPr="00A40286">
        <w:t>Написать отчёт по работе.</w:t>
      </w:r>
    </w:p>
    <w:p w14:paraId="200CD2DF" w14:textId="77777777" w:rsidR="00A40286" w:rsidRDefault="00A40286" w:rsidP="00A1366E"/>
    <w:p w14:paraId="0A764655" w14:textId="77777777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Основные требования к функционалу консольного приложения:</w:t>
      </w:r>
    </w:p>
    <w:p w14:paraId="01D71A25" w14:textId="77777777" w:rsidR="00A40286" w:rsidRDefault="00A40286" w:rsidP="00A1366E">
      <w:pPr>
        <w:pStyle w:val="af5"/>
      </w:pPr>
      <w:r w:rsidRPr="00A40286">
        <w:rPr>
          <w:noProof/>
        </w:rPr>
        <w:t>1</w:t>
      </w:r>
      <w:r>
        <w:t xml:space="preserve">. </w:t>
      </w:r>
      <w:r w:rsidRPr="00A40286">
        <w:rPr>
          <w:noProof/>
        </w:rPr>
        <w:t>Ввод массива пользователем. Пользователь должен выбрать один из вариантов:</w:t>
      </w:r>
    </w:p>
    <w:p w14:paraId="75F7B302" w14:textId="4E787DC2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a.</w:t>
      </w:r>
      <w:r>
        <w:t xml:space="preserve"> </w:t>
      </w:r>
      <w:r w:rsidRPr="00A40286">
        <w:rPr>
          <w:noProof/>
        </w:rPr>
        <w:t>Ввод массива с клавиатуры;</w:t>
      </w:r>
    </w:p>
    <w:p w14:paraId="70E4A62D" w14:textId="05CBDB46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b.</w:t>
      </w:r>
      <w:r>
        <w:t xml:space="preserve"> </w:t>
      </w:r>
      <w:r w:rsidRPr="00A40286">
        <w:rPr>
          <w:noProof/>
        </w:rPr>
        <w:t>Генерация массива случайных целых чисел;</w:t>
      </w:r>
    </w:p>
    <w:p w14:paraId="2C28E873" w14:textId="582365D0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c.</w:t>
      </w:r>
      <w:r>
        <w:t xml:space="preserve"> </w:t>
      </w:r>
      <w:r w:rsidRPr="00A40286">
        <w:rPr>
          <w:noProof/>
        </w:rPr>
        <w:t>Загрузка массива из файла.</w:t>
      </w:r>
    </w:p>
    <w:p w14:paraId="62DB707A" w14:textId="08EA0B81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2</w:t>
      </w:r>
      <w:r>
        <w:t xml:space="preserve">. </w:t>
      </w:r>
      <w:r w:rsidRPr="00A40286">
        <w:rPr>
          <w:noProof/>
        </w:rPr>
        <w:t>Отсортировать массив.</w:t>
      </w:r>
    </w:p>
    <w:p w14:paraId="1201AB5D" w14:textId="777D13E2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3</w:t>
      </w:r>
      <w:r>
        <w:t xml:space="preserve">. </w:t>
      </w:r>
      <w:r w:rsidRPr="00A40286">
        <w:rPr>
          <w:noProof/>
        </w:rPr>
        <w:t>Вывод</w:t>
      </w:r>
      <w:r>
        <w:t xml:space="preserve"> </w:t>
      </w:r>
      <w:r w:rsidRPr="00A40286">
        <w:rPr>
          <w:noProof/>
        </w:rPr>
        <w:t>изначального и</w:t>
      </w:r>
      <w:r>
        <w:t xml:space="preserve"> </w:t>
      </w:r>
      <w:r w:rsidRPr="00A40286">
        <w:rPr>
          <w:noProof/>
        </w:rPr>
        <w:t>отсортированного массива на экран. Предложить</w:t>
      </w:r>
    </w:p>
    <w:p w14:paraId="27885A5F" w14:textId="6594FD65" w:rsidR="00A40286" w:rsidRPr="00A40286" w:rsidRDefault="00A40286" w:rsidP="00A1366E">
      <w:pPr>
        <w:pStyle w:val="af5"/>
        <w:rPr>
          <w:noProof/>
        </w:rPr>
      </w:pPr>
      <w:r w:rsidRPr="00A40286">
        <w:rPr>
          <w:noProof/>
        </w:rPr>
        <w:t>пользователю выгрузить изначальный и отсортированный массивы в файл.</w:t>
      </w:r>
    </w:p>
    <w:p w14:paraId="36530B0A" w14:textId="7B740735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2" w:name="_Toc213587931"/>
      <w:r w:rsidRPr="00543F32">
        <w:rPr>
          <w:b/>
          <w:bCs/>
          <w:lang w:val="ru-RU"/>
        </w:rPr>
        <w:lastRenderedPageBreak/>
        <w:t>Блок-схема алгоритма</w:t>
      </w:r>
      <w:bookmarkEnd w:id="2"/>
    </w:p>
    <w:p w14:paraId="49B0FA04" w14:textId="3537FEAA" w:rsidR="005E4095" w:rsidRPr="004D0FD5" w:rsidRDefault="00FD0EDE" w:rsidP="004D0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0ED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318045" wp14:editId="1036789E">
            <wp:extent cx="5713388" cy="8336478"/>
            <wp:effectExtent l="0" t="0" r="1905" b="7620"/>
            <wp:docPr id="183272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4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036" cy="834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BC81" w14:textId="5DF9567A" w:rsidR="00BB3771" w:rsidRPr="004D0FD5" w:rsidRDefault="005E4095" w:rsidP="004D0F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06630B">
        <w:rPr>
          <w:rFonts w:ascii="Times New Roman" w:hAnsi="Times New Roman" w:cs="Times New Roman"/>
          <w:sz w:val="28"/>
          <w:szCs w:val="28"/>
        </w:rPr>
        <w:t>Блок-схема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0FD5">
        <w:rPr>
          <w:rFonts w:ascii="Times New Roman" w:hAnsi="Times New Roman" w:cs="Times New Roman"/>
          <w:sz w:val="28"/>
          <w:szCs w:val="28"/>
        </w:rPr>
        <w:t>алгоритма сортировки выбором</w:t>
      </w:r>
    </w:p>
    <w:p w14:paraId="70C559D2" w14:textId="4B704FAA" w:rsidR="00237B4B" w:rsidRPr="00AC58CD" w:rsidRDefault="00AC58CD" w:rsidP="0083463D">
      <w:pPr>
        <w:pStyle w:val="120"/>
        <w:rPr>
          <w:b/>
          <w:bCs/>
          <w:lang w:val="ru-RU"/>
        </w:rPr>
      </w:pPr>
      <w:bookmarkStart w:id="3" w:name="_Toc213587932"/>
      <w:r>
        <w:rPr>
          <w:b/>
          <w:bCs/>
          <w:lang w:val="ru-RU"/>
        </w:rPr>
        <w:lastRenderedPageBreak/>
        <w:t>Расчёт</w:t>
      </w:r>
      <w:r w:rsidR="00A1366E" w:rsidRPr="00A1366E">
        <w:rPr>
          <w:b/>
          <w:bCs/>
          <w:lang w:val="ru-RU"/>
        </w:rPr>
        <w:t xml:space="preserve"> </w:t>
      </w:r>
      <w:r w:rsidR="00A1366E">
        <w:rPr>
          <w:b/>
          <w:bCs/>
          <w:lang w:val="ru-RU"/>
        </w:rPr>
        <w:t>лучшей и</w:t>
      </w:r>
      <w:r>
        <w:rPr>
          <w:b/>
          <w:bCs/>
          <w:lang w:val="ru-RU"/>
        </w:rPr>
        <w:t xml:space="preserve"> худшей сложност</w:t>
      </w:r>
      <w:r w:rsidR="00A1366E">
        <w:rPr>
          <w:b/>
          <w:bCs/>
          <w:lang w:val="ru-RU"/>
        </w:rPr>
        <w:t>ей</w:t>
      </w:r>
      <w:r>
        <w:rPr>
          <w:b/>
          <w:bCs/>
          <w:lang w:val="ru-RU"/>
        </w:rPr>
        <w:t xml:space="preserve"> алгоритма</w:t>
      </w:r>
      <w:bookmarkEnd w:id="3"/>
      <w:r>
        <w:rPr>
          <w:b/>
          <w:bCs/>
          <w:lang w:val="ru-RU"/>
        </w:rPr>
        <w:t xml:space="preserve"> </w:t>
      </w:r>
    </w:p>
    <w:p w14:paraId="70F643F2" w14:textId="0B36D411" w:rsidR="003E21E8" w:rsidRPr="0023764D" w:rsidRDefault="00AC58CD" w:rsidP="00AC58C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3764D">
        <w:rPr>
          <w:rFonts w:ascii="Times New Roman" w:hAnsi="Times New Roman" w:cs="Times New Roman"/>
          <w:b/>
          <w:bCs/>
          <w:sz w:val="28"/>
          <w:szCs w:val="28"/>
        </w:rPr>
        <w:t>Основная идея</w:t>
      </w:r>
      <w:r w:rsidRPr="0023764D">
        <w:rPr>
          <w:rFonts w:ascii="Times New Roman" w:hAnsi="Times New Roman" w:cs="Times New Roman"/>
          <w:sz w:val="28"/>
          <w:szCs w:val="28"/>
        </w:rPr>
        <w:t>: Находим самый маленький элемент и ставим его на первое место, потом следующий самый маленький - на второе место, и так далее.</w:t>
      </w:r>
    </w:p>
    <w:p w14:paraId="6D99C689" w14:textId="0D7FFA89" w:rsidR="004F3C59" w:rsidRPr="004F3C59" w:rsidRDefault="004F3C59" w:rsidP="004F3C59">
      <w:pPr>
        <w:pStyle w:val="aff5"/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Считаем количество сравнений</w:t>
      </w:r>
    </w:p>
    <w:p w14:paraId="3F62785F" w14:textId="77777777" w:rsidR="004F3C59" w:rsidRPr="004F3C59" w:rsidRDefault="004F3C59" w:rsidP="004F3C59">
      <w:pPr>
        <w:pStyle w:val="aff5"/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Внешний цикл выполняется (n-1) раз:</w:t>
      </w:r>
    </w:p>
    <w:p w14:paraId="3FB09F11" w14:textId="77777777" w:rsidR="004F3C59" w:rsidRPr="004F3C59" w:rsidRDefault="004F3C59" w:rsidP="004F3C59">
      <w:pPr>
        <w:pStyle w:val="aff5"/>
        <w:numPr>
          <w:ilvl w:val="0"/>
          <w:numId w:val="3"/>
        </w:numPr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i = 0, 1, 2, ..., n-2</w:t>
      </w:r>
    </w:p>
    <w:p w14:paraId="75D31EBF" w14:textId="77777777" w:rsidR="004F3C59" w:rsidRPr="004F3C59" w:rsidRDefault="004F3C59" w:rsidP="004F3C59">
      <w:pPr>
        <w:pStyle w:val="aff5"/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Внутренний цикл для каждого i выполняется:</w:t>
      </w:r>
    </w:p>
    <w:p w14:paraId="3F4F81D8" w14:textId="77777777" w:rsidR="004F3C59" w:rsidRPr="004F3C59" w:rsidRDefault="004F3C59" w:rsidP="004F3C59">
      <w:pPr>
        <w:pStyle w:val="aff5"/>
        <w:numPr>
          <w:ilvl w:val="0"/>
          <w:numId w:val="4"/>
        </w:numPr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Когда i=0: j от 1 до n-1 → n-1 сравнений</w:t>
      </w:r>
    </w:p>
    <w:p w14:paraId="68350A11" w14:textId="77777777" w:rsidR="004F3C59" w:rsidRPr="004F3C59" w:rsidRDefault="004F3C59" w:rsidP="004F3C59">
      <w:pPr>
        <w:pStyle w:val="aff5"/>
        <w:numPr>
          <w:ilvl w:val="0"/>
          <w:numId w:val="4"/>
        </w:numPr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Когда i=1: j от 2 до n-1 → n-2 сравнений</w:t>
      </w:r>
    </w:p>
    <w:p w14:paraId="2BEC8F4E" w14:textId="09D7BA2A" w:rsidR="004F3C59" w:rsidRPr="004F3C59" w:rsidRDefault="004F3C59" w:rsidP="004F3C59">
      <w:pPr>
        <w:pStyle w:val="aff5"/>
        <w:numPr>
          <w:ilvl w:val="0"/>
          <w:numId w:val="4"/>
        </w:numPr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>Когда i=2: j от 3 до n-1 → n-3 сравнений</w:t>
      </w:r>
    </w:p>
    <w:p w14:paraId="2D425FBB" w14:textId="45B766CD" w:rsidR="004F3C59" w:rsidRPr="004F3C59" w:rsidRDefault="004F3C59" w:rsidP="004F3C59">
      <w:pPr>
        <w:pStyle w:val="aff5"/>
        <w:numPr>
          <w:ilvl w:val="0"/>
          <w:numId w:val="4"/>
        </w:numPr>
        <w:jc w:val="left"/>
        <w:rPr>
          <w:rFonts w:cs="Times New Roman"/>
          <w:b w:val="0"/>
          <w:sz w:val="28"/>
          <w:szCs w:val="28"/>
        </w:rPr>
      </w:pPr>
      <w:r w:rsidRPr="004F3C59">
        <w:rPr>
          <w:rFonts w:cs="Times New Roman"/>
          <w:b w:val="0"/>
          <w:sz w:val="28"/>
          <w:szCs w:val="28"/>
        </w:rPr>
        <w:t xml:space="preserve">Когда i=n-2: j от </w:t>
      </w:r>
      <w:proofErr w:type="spellStart"/>
      <w:r w:rsidR="00FD0EDE">
        <w:rPr>
          <w:rFonts w:cs="Times New Roman"/>
          <w:b w:val="0"/>
          <w:sz w:val="28"/>
          <w:szCs w:val="28"/>
          <w:lang w:val="en-US"/>
        </w:rPr>
        <w:t>i</w:t>
      </w:r>
      <w:proofErr w:type="spellEnd"/>
      <w:r w:rsidR="00FD0EDE" w:rsidRPr="00FD0EDE">
        <w:rPr>
          <w:rFonts w:cs="Times New Roman"/>
          <w:b w:val="0"/>
          <w:sz w:val="28"/>
          <w:szCs w:val="28"/>
        </w:rPr>
        <w:t>+</w:t>
      </w:r>
      <w:r w:rsidRPr="004F3C59">
        <w:rPr>
          <w:rFonts w:cs="Times New Roman"/>
          <w:b w:val="0"/>
          <w:sz w:val="28"/>
          <w:szCs w:val="28"/>
        </w:rPr>
        <w:t>1 до n-1 → 1 сравнение</w:t>
      </w:r>
    </w:p>
    <w:p w14:paraId="5D236AFF" w14:textId="5F5F3C37" w:rsidR="00543F32" w:rsidRPr="0023764D" w:rsidRDefault="004F3C59" w:rsidP="00543F32">
      <w:pPr>
        <w:pStyle w:val="aff5"/>
        <w:jc w:val="left"/>
        <w:rPr>
          <w:rFonts w:cs="Times New Roman"/>
          <w:b w:val="0"/>
          <w:sz w:val="28"/>
          <w:szCs w:val="28"/>
        </w:rPr>
      </w:pPr>
      <w:r w:rsidRPr="0023764D">
        <w:rPr>
          <w:rFonts w:cs="Times New Roman"/>
          <w:b w:val="0"/>
          <w:sz w:val="28"/>
          <w:szCs w:val="28"/>
        </w:rPr>
        <w:t>Всего сравнений = (n-1) + (n-2) + (n-3) + ... + 1</w:t>
      </w:r>
    </w:p>
    <w:p w14:paraId="7CA061D0" w14:textId="4FDC7BA3" w:rsidR="004F3C59" w:rsidRPr="0023764D" w:rsidRDefault="004F3C59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Формула суммы: 1 + 2 + 3 + ... + (n-1) = n(n-1)/2</w:t>
      </w:r>
    </w:p>
    <w:p w14:paraId="739B7D0B" w14:textId="77777777" w:rsidR="004F3C59" w:rsidRPr="004F3C59" w:rsidRDefault="004F3C59" w:rsidP="004F3C59">
      <w:pPr>
        <w:pStyle w:val="af5"/>
        <w:ind w:firstLine="0"/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Пример для n=5:</w:t>
      </w:r>
    </w:p>
    <w:p w14:paraId="2F1915CB" w14:textId="77777777" w:rsidR="004F3C59" w:rsidRPr="004F3C59" w:rsidRDefault="004F3C59" w:rsidP="004F3C59">
      <w:pPr>
        <w:pStyle w:val="af5"/>
        <w:numPr>
          <w:ilvl w:val="0"/>
          <w:numId w:val="5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i=0: 4 сравнения</w:t>
      </w:r>
    </w:p>
    <w:p w14:paraId="7065DDE4" w14:textId="77777777" w:rsidR="004F3C59" w:rsidRPr="004F3C59" w:rsidRDefault="004F3C59" w:rsidP="004F3C59">
      <w:pPr>
        <w:pStyle w:val="af5"/>
        <w:numPr>
          <w:ilvl w:val="0"/>
          <w:numId w:val="5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i=1: 3 сравнения</w:t>
      </w:r>
    </w:p>
    <w:p w14:paraId="0EFE692B" w14:textId="77777777" w:rsidR="004F3C59" w:rsidRPr="004F3C59" w:rsidRDefault="004F3C59" w:rsidP="004F3C59">
      <w:pPr>
        <w:pStyle w:val="af5"/>
        <w:numPr>
          <w:ilvl w:val="0"/>
          <w:numId w:val="5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i=2: 2 сравнения</w:t>
      </w:r>
    </w:p>
    <w:p w14:paraId="51155B7B" w14:textId="77777777" w:rsidR="004F3C59" w:rsidRPr="004F3C59" w:rsidRDefault="004F3C59" w:rsidP="004F3C59">
      <w:pPr>
        <w:pStyle w:val="af5"/>
        <w:numPr>
          <w:ilvl w:val="0"/>
          <w:numId w:val="5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i=3: 1 сравнение</w:t>
      </w:r>
    </w:p>
    <w:p w14:paraId="265F9664" w14:textId="3C194BA1" w:rsidR="004F3C59" w:rsidRPr="004F3C59" w:rsidRDefault="004F3C59" w:rsidP="004F3C59">
      <w:pPr>
        <w:pStyle w:val="af5"/>
        <w:ind w:firstLine="0"/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Всего: 4+3+2+1 = 10 сравнений</w:t>
      </w:r>
    </w:p>
    <w:p w14:paraId="4407B266" w14:textId="77777777" w:rsidR="004F3C59" w:rsidRPr="0023764D" w:rsidRDefault="004F3C59" w:rsidP="004F3C59">
      <w:pPr>
        <w:pStyle w:val="af5"/>
        <w:ind w:firstLine="0"/>
        <w:rPr>
          <w:rFonts w:cs="Times New Roman"/>
          <w:szCs w:val="28"/>
        </w:rPr>
      </w:pPr>
    </w:p>
    <w:p w14:paraId="13F51E85" w14:textId="31772D0A" w:rsidR="004F3C59" w:rsidRPr="0023764D" w:rsidRDefault="004F3C59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Л</w:t>
      </w:r>
      <w:r w:rsidRPr="004F3C59">
        <w:rPr>
          <w:rFonts w:cs="Times New Roman"/>
          <w:szCs w:val="28"/>
        </w:rPr>
        <w:t>учший случай - массив уже отсортирован</w:t>
      </w:r>
    </w:p>
    <w:p w14:paraId="39B947C6" w14:textId="77777777" w:rsidR="004F3C59" w:rsidRPr="004F3C59" w:rsidRDefault="004F3C59" w:rsidP="004F3C59">
      <w:pPr>
        <w:pStyle w:val="af5"/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[1, 2, 3, 4, 5]</w:t>
      </w:r>
    </w:p>
    <w:p w14:paraId="573C3FD9" w14:textId="77777777" w:rsidR="004F3C59" w:rsidRPr="004F3C59" w:rsidRDefault="004F3C59" w:rsidP="004F3C59">
      <w:pPr>
        <w:pStyle w:val="af5"/>
        <w:numPr>
          <w:ilvl w:val="0"/>
          <w:numId w:val="6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Сравнения: все равно n(n-1)/2 = 10 сравнений</w:t>
      </w:r>
    </w:p>
    <w:p w14:paraId="3D6A5B72" w14:textId="77777777" w:rsidR="004F3C59" w:rsidRPr="004F3C59" w:rsidRDefault="004F3C59" w:rsidP="004F3C59">
      <w:pPr>
        <w:pStyle w:val="af5"/>
        <w:numPr>
          <w:ilvl w:val="0"/>
          <w:numId w:val="6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Обмены: 0 обменов (все элементы уже на своих местах)</w:t>
      </w:r>
    </w:p>
    <w:p w14:paraId="344308AB" w14:textId="233EAB21" w:rsidR="004F3C59" w:rsidRPr="0023764D" w:rsidRDefault="004F3C59" w:rsidP="004F3C59">
      <w:pPr>
        <w:pStyle w:val="af5"/>
        <w:numPr>
          <w:ilvl w:val="0"/>
          <w:numId w:val="6"/>
        </w:numPr>
        <w:rPr>
          <w:rFonts w:cs="Times New Roman"/>
          <w:szCs w:val="28"/>
        </w:rPr>
      </w:pPr>
      <w:r w:rsidRPr="004F3C59">
        <w:rPr>
          <w:rFonts w:cs="Times New Roman"/>
          <w:szCs w:val="28"/>
        </w:rPr>
        <w:t>Но</w:t>
      </w:r>
      <w:r w:rsidRPr="0023764D">
        <w:rPr>
          <w:rFonts w:cs="Times New Roman"/>
          <w:szCs w:val="28"/>
        </w:rPr>
        <w:t xml:space="preserve"> с</w:t>
      </w:r>
      <w:r w:rsidRPr="004F3C59">
        <w:rPr>
          <w:rFonts w:cs="Times New Roman"/>
          <w:szCs w:val="28"/>
        </w:rPr>
        <w:t>равнения все равно выполняются</w:t>
      </w:r>
    </w:p>
    <w:p w14:paraId="1CBACD38" w14:textId="77777777" w:rsidR="004F3C59" w:rsidRPr="004F3C59" w:rsidRDefault="004F3C59" w:rsidP="004F3C59">
      <w:pPr>
        <w:pStyle w:val="af5"/>
        <w:rPr>
          <w:rFonts w:cs="Times New Roman"/>
          <w:szCs w:val="28"/>
        </w:rPr>
      </w:pPr>
    </w:p>
    <w:p w14:paraId="388A4ED3" w14:textId="60897C40" w:rsidR="004F3C59" w:rsidRPr="0023764D" w:rsidRDefault="004F3C59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Л</w:t>
      </w:r>
      <w:r w:rsidRPr="004F3C59">
        <w:rPr>
          <w:rFonts w:cs="Times New Roman"/>
          <w:szCs w:val="28"/>
        </w:rPr>
        <w:t xml:space="preserve">учший случай - массив </w:t>
      </w:r>
      <w:r w:rsidRPr="0023764D">
        <w:rPr>
          <w:rFonts w:cs="Times New Roman"/>
          <w:szCs w:val="28"/>
        </w:rPr>
        <w:t>в обратном порядке</w:t>
      </w:r>
    </w:p>
    <w:p w14:paraId="4F9EEEA9" w14:textId="31DC2482" w:rsidR="0023764D" w:rsidRPr="0023764D" w:rsidRDefault="0023764D" w:rsidP="0023764D">
      <w:pPr>
        <w:pStyle w:val="af5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[3, 1, 4, 2, 5]</w:t>
      </w:r>
    </w:p>
    <w:p w14:paraId="098A9B4B" w14:textId="77777777" w:rsidR="0023764D" w:rsidRPr="0023764D" w:rsidRDefault="0023764D" w:rsidP="0023764D">
      <w:pPr>
        <w:pStyle w:val="af5"/>
        <w:numPr>
          <w:ilvl w:val="0"/>
          <w:numId w:val="7"/>
        </w:numPr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Сравнения: n(n-1)/2 = 10 сравнений</w:t>
      </w:r>
    </w:p>
    <w:p w14:paraId="2574518F" w14:textId="77777777" w:rsidR="0023764D" w:rsidRPr="0023764D" w:rsidRDefault="0023764D" w:rsidP="0023764D">
      <w:pPr>
        <w:pStyle w:val="af5"/>
        <w:numPr>
          <w:ilvl w:val="0"/>
          <w:numId w:val="7"/>
        </w:numPr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Обмены: примерно (n-1)/2 = 2 обмена</w:t>
      </w:r>
    </w:p>
    <w:p w14:paraId="7A698F19" w14:textId="13D52967" w:rsidR="0023764D" w:rsidRPr="0023764D" w:rsidRDefault="0023764D" w:rsidP="0023764D">
      <w:pPr>
        <w:pStyle w:val="af5"/>
        <w:numPr>
          <w:ilvl w:val="0"/>
          <w:numId w:val="7"/>
        </w:numPr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Но сравнения все те же</w:t>
      </w:r>
    </w:p>
    <w:p w14:paraId="16C832EB" w14:textId="77777777" w:rsidR="0023764D" w:rsidRPr="0023764D" w:rsidRDefault="0023764D" w:rsidP="0023764D">
      <w:pPr>
        <w:pStyle w:val="af5"/>
        <w:rPr>
          <w:rFonts w:cs="Times New Roman"/>
          <w:szCs w:val="28"/>
        </w:rPr>
      </w:pPr>
    </w:p>
    <w:p w14:paraId="18D77E92" w14:textId="77777777" w:rsidR="0023764D" w:rsidRPr="0023764D" w:rsidRDefault="0023764D" w:rsidP="0023764D">
      <w:pPr>
        <w:pStyle w:val="af5"/>
        <w:rPr>
          <w:rFonts w:cs="Times New Roman"/>
          <w:szCs w:val="28"/>
        </w:rPr>
      </w:pPr>
    </w:p>
    <w:p w14:paraId="3863D7A3" w14:textId="77777777" w:rsidR="0023764D" w:rsidRPr="0023764D" w:rsidRDefault="0023764D" w:rsidP="0023764D">
      <w:pPr>
        <w:pStyle w:val="af5"/>
        <w:rPr>
          <w:rFonts w:cs="Times New Roman"/>
          <w:szCs w:val="28"/>
        </w:rPr>
      </w:pPr>
    </w:p>
    <w:p w14:paraId="510E68EC" w14:textId="17357877" w:rsidR="004F3C59" w:rsidRPr="0023764D" w:rsidRDefault="0023764D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lastRenderedPageBreak/>
        <w:t>Формула количества сравнений</w:t>
      </w:r>
    </w:p>
    <w:p w14:paraId="7BBE3E64" w14:textId="67FF670B" w:rsidR="004F3C59" w:rsidRPr="0023764D" w:rsidRDefault="0023764D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C(n) = (n-1) + (n-2) + ... + 1 = n(n-1)/2</w:t>
      </w:r>
    </w:p>
    <w:p w14:paraId="3AB71213" w14:textId="1191A417" w:rsidR="0023764D" w:rsidRPr="0023764D" w:rsidRDefault="0023764D" w:rsidP="004F3C59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Раскрываем формулу</w:t>
      </w:r>
    </w:p>
    <w:p w14:paraId="7BABCE23" w14:textId="2AD58855" w:rsidR="0023764D" w:rsidRPr="0023764D" w:rsidRDefault="0023764D" w:rsidP="0023764D">
      <w:pPr>
        <w:pStyle w:val="af5"/>
        <w:ind w:firstLine="0"/>
        <w:rPr>
          <w:rFonts w:cs="Times New Roman"/>
          <w:szCs w:val="28"/>
        </w:rPr>
      </w:pPr>
      <w:r w:rsidRPr="0023764D">
        <w:rPr>
          <w:rFonts w:cs="Times New Roman"/>
          <w:szCs w:val="28"/>
        </w:rPr>
        <w:t>n(n-1)/2 =</w:t>
      </w:r>
      <w:r w:rsidRPr="0023764D">
        <w:rPr>
          <w:rFonts w:eastAsia="Times New Roman" w:cs="Times New Roman"/>
          <w:color w:val="F9FAFB"/>
          <w:szCs w:val="28"/>
          <w:lang w:eastAsia="ru-RU"/>
        </w:rPr>
        <w:t xml:space="preserve"> </w:t>
      </w:r>
      <w:r w:rsidRPr="0023764D">
        <w:rPr>
          <w:rFonts w:cs="Times New Roman"/>
          <w:szCs w:val="28"/>
        </w:rPr>
        <w:t>O(n²)</w:t>
      </w:r>
    </w:p>
    <w:p w14:paraId="34DD68FE" w14:textId="77777777" w:rsidR="004F3C59" w:rsidRPr="0023764D" w:rsidRDefault="004F3C59" w:rsidP="004F3C59">
      <w:pPr>
        <w:pStyle w:val="af5"/>
        <w:ind w:firstLine="0"/>
        <w:rPr>
          <w:rFonts w:cs="Times New Roman"/>
          <w:szCs w:val="28"/>
        </w:rPr>
      </w:pPr>
    </w:p>
    <w:p w14:paraId="21F05EF0" w14:textId="12DC7F66" w:rsidR="004F3C59" w:rsidRPr="004F3C59" w:rsidRDefault="004F3C59" w:rsidP="004F3C59">
      <w:pPr>
        <w:pStyle w:val="af5"/>
        <w:ind w:firstLine="0"/>
        <w:rPr>
          <w:rFonts w:cs="Times New Roman"/>
          <w:color w:val="808080" w:themeColor="background1" w:themeShade="80"/>
          <w:szCs w:val="28"/>
        </w:rPr>
      </w:pPr>
      <w:r w:rsidRPr="004F3C59">
        <w:rPr>
          <w:rFonts w:cs="Times New Roman"/>
          <w:color w:val="808080" w:themeColor="background1" w:themeShade="80"/>
          <w:szCs w:val="28"/>
        </w:rPr>
        <w:t xml:space="preserve">Случаи </w:t>
      </w:r>
      <m:oMath>
        <m:r>
          <w:rPr>
            <w:rFonts w:ascii="Cambria Math" w:hAnsi="Cambria Math" w:cs="Times New Roman"/>
            <w:color w:val="808080" w:themeColor="background1" w:themeShade="80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color w:val="808080" w:themeColor="background1" w:themeShade="80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808080" w:themeColor="background1" w:themeShade="80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color w:val="808080" w:themeColor="background1" w:themeShade="80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808080" w:themeColor="background1" w:themeShade="80"/>
            <w:szCs w:val="28"/>
          </w:rPr>
          <m:t>)</m:t>
        </m:r>
      </m:oMath>
    </w:p>
    <w:p w14:paraId="1F095EA1" w14:textId="1D76EFB0" w:rsidR="004F3C59" w:rsidRDefault="004F3C59" w:rsidP="004F3C59">
      <w:pPr>
        <w:pStyle w:val="af5"/>
        <w:ind w:firstLine="0"/>
        <w:rPr>
          <w:rFonts w:cs="Times New Roman"/>
          <w:color w:val="808080" w:themeColor="background1" w:themeShade="80"/>
          <w:szCs w:val="28"/>
        </w:rPr>
      </w:pPr>
      <w:r w:rsidRPr="0023764D">
        <w:rPr>
          <w:rFonts w:cs="Times New Roman"/>
          <w:color w:val="808080" w:themeColor="background1" w:themeShade="80"/>
          <w:szCs w:val="28"/>
        </w:rPr>
        <w:t>(квадратичная временная сложность) возникают, когда алгоритм имеет вложенные циклы, где каждая операция выполняется для всех пар элементов входных данных, например, при поиске всех пар в массиве. Это часто встречается в таких алгоритмах, как сортировка пузырьком или простым выбором, где для сравнения и перестановки элементов требуется несколько проходов, каждый из которых зависит от размера данных. </w:t>
      </w:r>
    </w:p>
    <w:p w14:paraId="1F07965C" w14:textId="7285B5F6" w:rsidR="0023764D" w:rsidRDefault="0023764D" w:rsidP="0023764D">
      <w:pPr>
        <w:pStyle w:val="120"/>
        <w:rPr>
          <w:b/>
          <w:bCs/>
          <w:lang w:val="ru-RU"/>
        </w:rPr>
      </w:pPr>
      <w:bookmarkStart w:id="4" w:name="_Toc213587933"/>
      <w:r>
        <w:rPr>
          <w:b/>
          <w:bCs/>
          <w:lang w:val="ru-RU"/>
        </w:rPr>
        <w:t>Тестирование программы</w:t>
      </w:r>
      <w:bookmarkEnd w:id="4"/>
      <w:r>
        <w:rPr>
          <w:b/>
          <w:bCs/>
          <w:lang w:val="ru-RU"/>
        </w:rPr>
        <w:t xml:space="preserve"> </w:t>
      </w:r>
    </w:p>
    <w:p w14:paraId="0D2EEC60" w14:textId="7C7766A1" w:rsidR="0023764D" w:rsidRPr="00543F32" w:rsidRDefault="0023764D" w:rsidP="00A1366E">
      <w:pPr>
        <w:pStyle w:val="af5"/>
        <w:ind w:firstLine="0"/>
      </w:pPr>
      <w:r w:rsidRPr="0023764D">
        <w:rPr>
          <w:noProof/>
        </w:rPr>
        <w:drawing>
          <wp:inline distT="0" distB="0" distL="0" distR="0" wp14:anchorId="0BA916DE" wp14:editId="2C2DE5FE">
            <wp:extent cx="5940425" cy="4785360"/>
            <wp:effectExtent l="0" t="0" r="3175" b="0"/>
            <wp:docPr id="466528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28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B055" w14:textId="141A0CF3" w:rsidR="0023764D" w:rsidRPr="00A1366E" w:rsidRDefault="0023764D" w:rsidP="00A136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Запуск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23764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тестов</w:t>
      </w:r>
    </w:p>
    <w:p w14:paraId="4F577C83" w14:textId="32CC98C5" w:rsidR="00237B4B" w:rsidRPr="00543F32" w:rsidRDefault="00237B4B" w:rsidP="0083463D">
      <w:pPr>
        <w:pStyle w:val="120"/>
        <w:rPr>
          <w:b/>
          <w:bCs/>
          <w:lang w:val="ru-RU"/>
        </w:rPr>
      </w:pPr>
      <w:bookmarkStart w:id="5" w:name="_Toc213587934"/>
      <w:r w:rsidRPr="00543F32">
        <w:rPr>
          <w:b/>
          <w:bCs/>
          <w:lang w:val="ru-RU"/>
        </w:rPr>
        <w:lastRenderedPageBreak/>
        <w:t>Выводы</w:t>
      </w:r>
      <w:bookmarkEnd w:id="5"/>
    </w:p>
    <w:p w14:paraId="2F99B676" w14:textId="6FE73646" w:rsidR="00A27CC1" w:rsidRDefault="001145CA" w:rsidP="00A27CC1">
      <w:pPr>
        <w:rPr>
          <w:rFonts w:ascii="Times New Roman" w:hAnsi="Times New Roman" w:cs="Times New Roman"/>
          <w:sz w:val="28"/>
          <w:szCs w:val="28"/>
        </w:rPr>
      </w:pPr>
      <w:r w:rsidRPr="001145CA">
        <w:rPr>
          <w:rFonts w:ascii="Times New Roman" w:hAnsi="Times New Roman" w:cs="Times New Roman"/>
          <w:sz w:val="28"/>
          <w:szCs w:val="28"/>
        </w:rPr>
        <w:t xml:space="preserve">В ходе работы были получены навыки </w:t>
      </w:r>
      <w:r w:rsidR="00A1366E">
        <w:rPr>
          <w:rFonts w:ascii="Times New Roman" w:hAnsi="Times New Roman" w:cs="Times New Roman"/>
          <w:sz w:val="28"/>
          <w:szCs w:val="28"/>
        </w:rPr>
        <w:t xml:space="preserve">реализации консольного приложения с сортировкой выбором с использованием языка </w:t>
      </w:r>
      <w:r w:rsidR="00A1366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1145CA">
        <w:rPr>
          <w:rFonts w:ascii="Times New Roman" w:hAnsi="Times New Roman" w:cs="Times New Roman"/>
          <w:sz w:val="28"/>
          <w:szCs w:val="28"/>
        </w:rPr>
        <w:t>.</w:t>
      </w:r>
    </w:p>
    <w:p w14:paraId="3BB259ED" w14:textId="77777777" w:rsidR="00A1366E" w:rsidRPr="00A27CC1" w:rsidRDefault="00A1366E" w:rsidP="00A27CC1">
      <w:pPr>
        <w:rPr>
          <w:rFonts w:ascii="Times New Roman" w:hAnsi="Times New Roman" w:cs="Times New Roman"/>
          <w:sz w:val="28"/>
          <w:szCs w:val="28"/>
        </w:rPr>
      </w:pPr>
    </w:p>
    <w:sectPr w:rsidR="00A1366E" w:rsidRPr="00A27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D331" w14:textId="77777777" w:rsidR="00142527" w:rsidRDefault="00142527">
      <w:pPr>
        <w:spacing w:line="240" w:lineRule="auto"/>
      </w:pPr>
      <w:r>
        <w:separator/>
      </w:r>
    </w:p>
  </w:endnote>
  <w:endnote w:type="continuationSeparator" w:id="0">
    <w:p w14:paraId="6BB898E8" w14:textId="77777777" w:rsidR="00142527" w:rsidRDefault="001425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E5D25" w14:textId="77777777" w:rsidR="00142527" w:rsidRDefault="00142527">
      <w:pPr>
        <w:spacing w:after="0"/>
      </w:pPr>
      <w:r>
        <w:separator/>
      </w:r>
    </w:p>
  </w:footnote>
  <w:footnote w:type="continuationSeparator" w:id="0">
    <w:p w14:paraId="5879D5A8" w14:textId="77777777" w:rsidR="00142527" w:rsidRDefault="001425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4D8"/>
    <w:multiLevelType w:val="hybridMultilevel"/>
    <w:tmpl w:val="F2AE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43314"/>
    <w:multiLevelType w:val="multilevel"/>
    <w:tmpl w:val="62C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D05B4"/>
    <w:multiLevelType w:val="multilevel"/>
    <w:tmpl w:val="CFD2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E5B30"/>
    <w:multiLevelType w:val="multilevel"/>
    <w:tmpl w:val="2832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06514"/>
    <w:multiLevelType w:val="multilevel"/>
    <w:tmpl w:val="F9F2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26491"/>
    <w:multiLevelType w:val="multilevel"/>
    <w:tmpl w:val="B362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A69E8"/>
    <w:multiLevelType w:val="hybridMultilevel"/>
    <w:tmpl w:val="8034B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031449">
    <w:abstractNumId w:val="0"/>
  </w:num>
  <w:num w:numId="2" w16cid:durableId="2107920313">
    <w:abstractNumId w:val="6"/>
  </w:num>
  <w:num w:numId="3" w16cid:durableId="945229568">
    <w:abstractNumId w:val="5"/>
  </w:num>
  <w:num w:numId="4" w16cid:durableId="1068456292">
    <w:abstractNumId w:val="3"/>
  </w:num>
  <w:num w:numId="5" w16cid:durableId="1550990818">
    <w:abstractNumId w:val="2"/>
  </w:num>
  <w:num w:numId="6" w16cid:durableId="1108936952">
    <w:abstractNumId w:val="4"/>
  </w:num>
  <w:num w:numId="7" w16cid:durableId="91976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0768C"/>
    <w:rsid w:val="0005561F"/>
    <w:rsid w:val="0006630B"/>
    <w:rsid w:val="00073569"/>
    <w:rsid w:val="000A5E82"/>
    <w:rsid w:val="000F79BF"/>
    <w:rsid w:val="001145CA"/>
    <w:rsid w:val="00122D6A"/>
    <w:rsid w:val="00142527"/>
    <w:rsid w:val="001E4C6D"/>
    <w:rsid w:val="0023764D"/>
    <w:rsid w:val="00237B4B"/>
    <w:rsid w:val="00270A9F"/>
    <w:rsid w:val="00293FBA"/>
    <w:rsid w:val="002B44E1"/>
    <w:rsid w:val="00353156"/>
    <w:rsid w:val="003D5F52"/>
    <w:rsid w:val="003E21E8"/>
    <w:rsid w:val="003E4C0C"/>
    <w:rsid w:val="004754BF"/>
    <w:rsid w:val="00492988"/>
    <w:rsid w:val="004D0FD5"/>
    <w:rsid w:val="004E0EF3"/>
    <w:rsid w:val="004F3C59"/>
    <w:rsid w:val="00543F32"/>
    <w:rsid w:val="005B439F"/>
    <w:rsid w:val="005E4095"/>
    <w:rsid w:val="00643F1F"/>
    <w:rsid w:val="00693B3E"/>
    <w:rsid w:val="006A35D5"/>
    <w:rsid w:val="006E1143"/>
    <w:rsid w:val="006E1E70"/>
    <w:rsid w:val="007317EE"/>
    <w:rsid w:val="00736933"/>
    <w:rsid w:val="007446D9"/>
    <w:rsid w:val="00765632"/>
    <w:rsid w:val="007A5E89"/>
    <w:rsid w:val="007D2945"/>
    <w:rsid w:val="00816835"/>
    <w:rsid w:val="0083463D"/>
    <w:rsid w:val="00837D6C"/>
    <w:rsid w:val="00852462"/>
    <w:rsid w:val="008B015A"/>
    <w:rsid w:val="00911BCB"/>
    <w:rsid w:val="00920B62"/>
    <w:rsid w:val="00A02D5B"/>
    <w:rsid w:val="00A1366E"/>
    <w:rsid w:val="00A27CC1"/>
    <w:rsid w:val="00A40286"/>
    <w:rsid w:val="00A73D5E"/>
    <w:rsid w:val="00AA13A4"/>
    <w:rsid w:val="00AC58CD"/>
    <w:rsid w:val="00AD25D6"/>
    <w:rsid w:val="00AF0B3C"/>
    <w:rsid w:val="00AF33C2"/>
    <w:rsid w:val="00B12DCA"/>
    <w:rsid w:val="00B313C7"/>
    <w:rsid w:val="00B339F5"/>
    <w:rsid w:val="00B85973"/>
    <w:rsid w:val="00B93EBB"/>
    <w:rsid w:val="00BA5E1B"/>
    <w:rsid w:val="00BB3771"/>
    <w:rsid w:val="00C15EF1"/>
    <w:rsid w:val="00C27757"/>
    <w:rsid w:val="00C76142"/>
    <w:rsid w:val="00C80FE9"/>
    <w:rsid w:val="00C8429C"/>
    <w:rsid w:val="00C956A1"/>
    <w:rsid w:val="00D111AD"/>
    <w:rsid w:val="00D2343D"/>
    <w:rsid w:val="00D70C36"/>
    <w:rsid w:val="00D8115D"/>
    <w:rsid w:val="00DF6522"/>
    <w:rsid w:val="00E02CBE"/>
    <w:rsid w:val="00E30489"/>
    <w:rsid w:val="00E93B48"/>
    <w:rsid w:val="00F70952"/>
    <w:rsid w:val="00FA65D6"/>
    <w:rsid w:val="00FD0EDE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ff6">
    <w:name w:val="TOC Heading"/>
    <w:basedOn w:val="1"/>
    <w:next w:val="a"/>
    <w:uiPriority w:val="39"/>
    <w:unhideWhenUsed/>
    <w:qFormat/>
    <w:rsid w:val="00543F3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customStyle="1" w:styleId="120">
    <w:name w:val="Заголовок120"/>
    <w:basedOn w:val="1"/>
    <w:link w:val="1200"/>
    <w:qFormat/>
    <w:rsid w:val="00543F32"/>
    <w:rPr>
      <w:rFonts w:ascii="Times New Roman" w:hAnsi="Times New Roman" w:cs="Times New Roman"/>
      <w:noProof/>
      <w:sz w:val="36"/>
      <w:szCs w:val="28"/>
      <w:lang w:val="en-US"/>
    </w:rPr>
  </w:style>
  <w:style w:type="character" w:customStyle="1" w:styleId="1200">
    <w:name w:val="Заголовок120 Знак"/>
    <w:basedOn w:val="10"/>
    <w:link w:val="120"/>
    <w:rsid w:val="00543F32"/>
    <w:rPr>
      <w:rFonts w:ascii="Times New Roman" w:eastAsia="Arial" w:hAnsi="Times New Roman" w:cs="Times New Roman"/>
      <w:noProof/>
      <w:sz w:val="36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C6DA23-1FFB-4F23-BD73-D6EEE0745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7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София</cp:lastModifiedBy>
  <cp:revision>19</cp:revision>
  <dcterms:created xsi:type="dcterms:W3CDTF">2025-09-14T18:22:00Z</dcterms:created>
  <dcterms:modified xsi:type="dcterms:W3CDTF">2025-11-14T06:17:00Z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