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DA72" w14:textId="20D2B685" w:rsidR="007C47B9" w:rsidRDefault="007C47B9" w:rsidP="007C47B9">
      <w:pPr>
        <w:jc w:val="center"/>
        <w:rPr>
          <w:b/>
          <w:bCs/>
          <w:sz w:val="28"/>
          <w:szCs w:val="28"/>
          <w:lang w:val="es-MX"/>
        </w:rPr>
      </w:pPr>
      <w:r w:rsidRPr="007C47B9">
        <w:rPr>
          <w:b/>
          <w:bCs/>
          <w:sz w:val="28"/>
          <w:szCs w:val="28"/>
          <w:lang w:val="es-MX"/>
        </w:rPr>
        <w:t xml:space="preserve">VISTAS DEL AVANCE DE LA </w:t>
      </w:r>
      <w:r>
        <w:rPr>
          <w:b/>
          <w:bCs/>
          <w:sz w:val="28"/>
          <w:szCs w:val="28"/>
          <w:lang w:val="es-MX"/>
        </w:rPr>
        <w:t>APLICACIÓN</w:t>
      </w:r>
    </w:p>
    <w:p w14:paraId="39418037" w14:textId="77777777" w:rsidR="007C47B9" w:rsidRPr="007C47B9" w:rsidRDefault="007C47B9" w:rsidP="007C47B9">
      <w:pPr>
        <w:jc w:val="center"/>
        <w:rPr>
          <w:b/>
          <w:bCs/>
          <w:sz w:val="28"/>
          <w:szCs w:val="28"/>
          <w:lang w:val="es-MX"/>
        </w:rPr>
      </w:pPr>
    </w:p>
    <w:p w14:paraId="2290FFA1" w14:textId="261A5976" w:rsidR="009D5F3E" w:rsidRDefault="004802C1">
      <w:r>
        <w:rPr>
          <w:noProof/>
        </w:rPr>
        <w:drawing>
          <wp:inline distT="0" distB="0" distL="0" distR="0" wp14:anchorId="42E67613" wp14:editId="5DF549BA">
            <wp:extent cx="5934075" cy="3028950"/>
            <wp:effectExtent l="0" t="0" r="9525" b="0"/>
            <wp:docPr id="1050744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B645" w14:textId="77777777" w:rsidR="00106802" w:rsidRDefault="00106802">
      <w:pPr>
        <w:rPr>
          <w:lang w:val="es-MX"/>
        </w:rPr>
      </w:pPr>
    </w:p>
    <w:p w14:paraId="3201A927" w14:textId="3E268D88" w:rsidR="00106802" w:rsidRDefault="004802C1">
      <w:pPr>
        <w:rPr>
          <w:lang w:val="es-MX"/>
        </w:rPr>
      </w:pPr>
      <w:r>
        <w:rPr>
          <w:lang w:val="es-MX"/>
        </w:rPr>
        <w:t>Se logro imprimir los usuarios disponibles en de la base de datos</w:t>
      </w:r>
    </w:p>
    <w:p w14:paraId="4A1767C1" w14:textId="77777777" w:rsidR="00106802" w:rsidRDefault="00106802">
      <w:pPr>
        <w:rPr>
          <w:lang w:val="es-MX"/>
        </w:rPr>
      </w:pPr>
    </w:p>
    <w:p w14:paraId="78857821" w14:textId="5F568972" w:rsidR="00106802" w:rsidRDefault="004802C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96F9DC" wp14:editId="1B80F4BA">
            <wp:extent cx="3914102" cy="2990850"/>
            <wp:effectExtent l="0" t="0" r="0" b="0"/>
            <wp:docPr id="4777203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54" cy="299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E99C" w14:textId="2B9FDA2C" w:rsidR="00106802" w:rsidRDefault="004802C1">
      <w:pPr>
        <w:rPr>
          <w:lang w:val="es-MX"/>
        </w:rPr>
      </w:pPr>
      <w:r>
        <w:rPr>
          <w:lang w:val="es-MX"/>
        </w:rPr>
        <w:t xml:space="preserve">Se logro ver la información completa del usuario en otra ventana. </w:t>
      </w:r>
    </w:p>
    <w:p w14:paraId="5754F548" w14:textId="7763F7F5" w:rsidR="004802C1" w:rsidRDefault="004802C1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9812F46" wp14:editId="368DC24E">
            <wp:extent cx="5819775" cy="3343275"/>
            <wp:effectExtent l="0" t="0" r="9525" b="9525"/>
            <wp:docPr id="13302179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A11B" w14:textId="29C8F697" w:rsidR="004802C1" w:rsidRDefault="004802C1">
      <w:pPr>
        <w:rPr>
          <w:lang w:val="es-MX"/>
        </w:rPr>
      </w:pPr>
      <w:r>
        <w:rPr>
          <w:lang w:val="es-MX"/>
        </w:rPr>
        <w:t xml:space="preserve">Se logro eliminar usuario en la base de datos desde la ventana </w:t>
      </w:r>
    </w:p>
    <w:p w14:paraId="6DAE42F3" w14:textId="77777777" w:rsidR="004802C1" w:rsidRDefault="004802C1">
      <w:pPr>
        <w:rPr>
          <w:lang w:val="es-MX"/>
        </w:rPr>
      </w:pPr>
    </w:p>
    <w:p w14:paraId="54A2711F" w14:textId="2A10B398" w:rsidR="004802C1" w:rsidRDefault="004802C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68BB769" wp14:editId="68444233">
            <wp:extent cx="4524375" cy="3467100"/>
            <wp:effectExtent l="0" t="0" r="9525" b="0"/>
            <wp:docPr id="8021536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907E" w14:textId="29FA0FF9" w:rsidR="004802C1" w:rsidRDefault="004802C1">
      <w:pPr>
        <w:rPr>
          <w:lang w:val="es-MX"/>
        </w:rPr>
      </w:pPr>
      <w:r>
        <w:rPr>
          <w:lang w:val="es-MX"/>
        </w:rPr>
        <w:t xml:space="preserve">Se logro visualizar un contacto de emergencia del usuario </w:t>
      </w:r>
    </w:p>
    <w:p w14:paraId="305E10A6" w14:textId="77777777" w:rsidR="004802C1" w:rsidRDefault="004802C1">
      <w:pPr>
        <w:rPr>
          <w:lang w:val="es-MX"/>
        </w:rPr>
      </w:pPr>
    </w:p>
    <w:p w14:paraId="68B2314A" w14:textId="22FCDB5F" w:rsidR="004802C1" w:rsidRDefault="004802C1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9549D8F" wp14:editId="7BA278AF">
            <wp:extent cx="5715000" cy="3810000"/>
            <wp:effectExtent l="0" t="0" r="0" b="0"/>
            <wp:docPr id="7593965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FEFE" w14:textId="75F9A86A" w:rsidR="004802C1" w:rsidRDefault="004802C1">
      <w:pPr>
        <w:rPr>
          <w:lang w:val="es-MX"/>
        </w:rPr>
      </w:pPr>
      <w:r>
        <w:rPr>
          <w:lang w:val="es-MX"/>
        </w:rPr>
        <w:t xml:space="preserve">Se logro poder modificar los datos del contacto de emergencia </w:t>
      </w:r>
    </w:p>
    <w:p w14:paraId="06EBE921" w14:textId="77777777" w:rsidR="004802C1" w:rsidRDefault="004802C1">
      <w:pPr>
        <w:rPr>
          <w:lang w:val="es-MX"/>
        </w:rPr>
      </w:pPr>
    </w:p>
    <w:p w14:paraId="7F61731E" w14:textId="49B2AD02" w:rsidR="004802C1" w:rsidRDefault="004802C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C6F7757" wp14:editId="297ED375">
            <wp:extent cx="3162105" cy="3098863"/>
            <wp:effectExtent l="0" t="0" r="635" b="6350"/>
            <wp:docPr id="10900542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1" cy="310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8095" w14:textId="77BD6BBB" w:rsidR="004802C1" w:rsidRPr="00106802" w:rsidRDefault="004802C1">
      <w:pPr>
        <w:rPr>
          <w:lang w:val="es-MX"/>
        </w:rPr>
      </w:pPr>
      <w:r>
        <w:rPr>
          <w:lang w:val="es-MX"/>
        </w:rPr>
        <w:t>Se logro modificar los datos del usuario</w:t>
      </w:r>
    </w:p>
    <w:sectPr w:rsidR="004802C1" w:rsidRPr="0010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2"/>
    <w:rsid w:val="00106802"/>
    <w:rsid w:val="004802C1"/>
    <w:rsid w:val="007C47B9"/>
    <w:rsid w:val="009D5F3E"/>
    <w:rsid w:val="00DD0CD1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17FC"/>
  <w15:chartTrackingRefBased/>
  <w15:docId w15:val="{12924B6B-A07F-48F0-92FD-FADD8AF2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kikis Cristian</dc:creator>
  <cp:keywords/>
  <dc:description/>
  <cp:lastModifiedBy>Fernando Octavio Arroyo Velasco</cp:lastModifiedBy>
  <cp:revision>2</cp:revision>
  <dcterms:created xsi:type="dcterms:W3CDTF">2023-11-09T18:57:00Z</dcterms:created>
  <dcterms:modified xsi:type="dcterms:W3CDTF">2023-11-09T18:57:00Z</dcterms:modified>
</cp:coreProperties>
</file>