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Hardik Srivastava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199303069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Question 1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WAP to print multiple of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Assignment1{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System.out.print(n * 2);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Question 2 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WAP to print the multiple of 1,2,3,5,6,7,8 in a series.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num[] = {1, 2, 3, 5, 6, 7, 8};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 i = 0; i &lt; num.length; i++)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System.out.print(n * num[i] + "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Question 3 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Write a function that takes an integer hours and converts it to seconds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hours = scanner.nextInt();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System.out.print(hours * 60 * 60);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