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2"/>
        <w:tblW w:w="5694" w:type="pct"/>
        <w:tblInd w:w="-739" w:type="dxa"/>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990"/>
        <w:gridCol w:w="2365"/>
        <w:gridCol w:w="2757"/>
        <w:gridCol w:w="1793"/>
        <w:gridCol w:w="767"/>
        <w:gridCol w:w="124"/>
        <w:gridCol w:w="1409"/>
        <w:gridCol w:w="1026"/>
        <w:gridCol w:w="2512"/>
      </w:tblGrid>
      <w:tr w:rsidR="00232DC4" w:rsidRPr="00FB6AD0" w14:paraId="5C4F9C34" w14:textId="77777777" w:rsidTr="0064700B">
        <w:trPr>
          <w:trHeight w:val="314"/>
        </w:trPr>
        <w:tc>
          <w:tcPr>
            <w:tcW w:w="675" w:type="pct"/>
            <w:shd w:val="clear" w:color="auto" w:fill="C5E0B3"/>
            <w:vAlign w:val="center"/>
          </w:tcPr>
          <w:p w14:paraId="679E44C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ÁREA</w:t>
            </w:r>
          </w:p>
        </w:tc>
        <w:tc>
          <w:tcPr>
            <w:tcW w:w="802" w:type="pct"/>
            <w:vAlign w:val="center"/>
          </w:tcPr>
          <w:p w14:paraId="3DC139F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Ciencias Sociales, Historia, Geografía, Constitución Política y Democracia</w:t>
            </w:r>
          </w:p>
        </w:tc>
        <w:tc>
          <w:tcPr>
            <w:tcW w:w="935" w:type="pct"/>
            <w:shd w:val="clear" w:color="auto" w:fill="C5E0B3"/>
            <w:vAlign w:val="center"/>
          </w:tcPr>
          <w:p w14:paraId="38DAABD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ASIGNATURA Sociales/ Cátedra de la Paz</w:t>
            </w:r>
          </w:p>
        </w:tc>
        <w:tc>
          <w:tcPr>
            <w:tcW w:w="608" w:type="pct"/>
            <w:vAlign w:val="center"/>
          </w:tcPr>
          <w:p w14:paraId="37FF973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Ciencias Sociales/ Cátedra de la Paz</w:t>
            </w:r>
          </w:p>
        </w:tc>
        <w:tc>
          <w:tcPr>
            <w:tcW w:w="302" w:type="pct"/>
            <w:gridSpan w:val="2"/>
            <w:shd w:val="clear" w:color="auto" w:fill="C5E0B3"/>
            <w:vAlign w:val="center"/>
          </w:tcPr>
          <w:p w14:paraId="6359350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G</w:t>
            </w:r>
            <w:r w:rsidRPr="00FB6AD0">
              <w:rPr>
                <w:rFonts w:ascii="Arial Narrow" w:eastAsia="Calibri" w:hAnsi="Arial Narrow" w:cs="Arial"/>
                <w:shd w:val="clear" w:color="auto" w:fill="C5E0B3"/>
              </w:rPr>
              <w:t>RADO</w:t>
            </w:r>
          </w:p>
        </w:tc>
        <w:tc>
          <w:tcPr>
            <w:tcW w:w="478" w:type="pct"/>
            <w:vAlign w:val="center"/>
          </w:tcPr>
          <w:p w14:paraId="705541A2"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 xml:space="preserve">6 </w:t>
            </w:r>
            <w:proofErr w:type="gramStart"/>
            <w:r>
              <w:rPr>
                <w:rFonts w:ascii="Arial Narrow" w:eastAsia="Calibri" w:hAnsi="Arial Narrow" w:cs="Arial"/>
              </w:rPr>
              <w:t>A</w:t>
            </w:r>
            <w:proofErr w:type="gramEnd"/>
            <w:r>
              <w:rPr>
                <w:rFonts w:ascii="Arial Narrow" w:eastAsia="Calibri" w:hAnsi="Arial Narrow" w:cs="Arial"/>
              </w:rPr>
              <w:t>-B</w:t>
            </w:r>
          </w:p>
        </w:tc>
        <w:tc>
          <w:tcPr>
            <w:tcW w:w="348" w:type="pct"/>
            <w:shd w:val="clear" w:color="auto" w:fill="C5E0B3"/>
            <w:vAlign w:val="center"/>
          </w:tcPr>
          <w:p w14:paraId="11C3E51B"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AÑO</w:t>
            </w:r>
          </w:p>
        </w:tc>
        <w:tc>
          <w:tcPr>
            <w:tcW w:w="854" w:type="pct"/>
            <w:shd w:val="clear" w:color="auto" w:fill="auto"/>
            <w:vAlign w:val="center"/>
          </w:tcPr>
          <w:p w14:paraId="2338FD06" w14:textId="77777777" w:rsidR="00232DC4" w:rsidRPr="00FB6AD0" w:rsidRDefault="00232DC4" w:rsidP="0064700B">
            <w:pPr>
              <w:jc w:val="center"/>
              <w:rPr>
                <w:rFonts w:ascii="Arial Narrow" w:eastAsia="Calibri" w:hAnsi="Arial Narrow" w:cs="Arial"/>
              </w:rPr>
            </w:pPr>
            <w:r>
              <w:rPr>
                <w:rFonts w:ascii="Arial Narrow" w:eastAsia="Calibri" w:hAnsi="Arial Narrow" w:cs="Arial"/>
              </w:rPr>
              <w:t>2021</w:t>
            </w:r>
          </w:p>
        </w:tc>
      </w:tr>
      <w:tr w:rsidR="00232DC4" w:rsidRPr="00FB6AD0" w14:paraId="79DF3D69" w14:textId="77777777" w:rsidTr="0064700B">
        <w:trPr>
          <w:trHeight w:val="249"/>
        </w:trPr>
        <w:tc>
          <w:tcPr>
            <w:tcW w:w="675" w:type="pct"/>
            <w:shd w:val="clear" w:color="auto" w:fill="C5E0B3"/>
            <w:vAlign w:val="center"/>
          </w:tcPr>
          <w:p w14:paraId="75286C9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DOCENTE</w:t>
            </w:r>
          </w:p>
        </w:tc>
        <w:tc>
          <w:tcPr>
            <w:tcW w:w="2605" w:type="pct"/>
            <w:gridSpan w:val="4"/>
            <w:vAlign w:val="center"/>
          </w:tcPr>
          <w:p w14:paraId="2ADB377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Aura Graciela González Arjona</w:t>
            </w:r>
          </w:p>
        </w:tc>
        <w:tc>
          <w:tcPr>
            <w:tcW w:w="866" w:type="pct"/>
            <w:gridSpan w:val="3"/>
            <w:shd w:val="clear" w:color="auto" w:fill="C5E0B3"/>
            <w:vAlign w:val="center"/>
          </w:tcPr>
          <w:p w14:paraId="36ECDE2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INTENSIDAD DE HORAS</w:t>
            </w:r>
          </w:p>
        </w:tc>
        <w:tc>
          <w:tcPr>
            <w:tcW w:w="854" w:type="pct"/>
            <w:shd w:val="clear" w:color="auto" w:fill="auto"/>
            <w:vAlign w:val="center"/>
          </w:tcPr>
          <w:p w14:paraId="3814326C"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4</w:t>
            </w:r>
          </w:p>
        </w:tc>
      </w:tr>
    </w:tbl>
    <w:p w14:paraId="0443DFBB" w14:textId="77777777" w:rsidR="00232DC4" w:rsidRPr="00FB6AD0" w:rsidRDefault="00232DC4" w:rsidP="00232DC4">
      <w:pPr>
        <w:spacing w:after="0" w:line="240" w:lineRule="auto"/>
        <w:rPr>
          <w:rFonts w:ascii="Arial Narrow" w:eastAsia="Calibri" w:hAnsi="Arial Narrow" w:cs="Arial"/>
        </w:rPr>
      </w:pPr>
      <w:r w:rsidRPr="00FB6AD0">
        <w:rPr>
          <w:rFonts w:ascii="Arial Narrow" w:eastAsia="Calibri" w:hAnsi="Arial Narrow" w:cs="Arial"/>
        </w:rPr>
        <w:t xml:space="preserve">  </w:t>
      </w:r>
    </w:p>
    <w:tbl>
      <w:tblPr>
        <w:tblStyle w:val="Tablaconcuadrcula2"/>
        <w:tblW w:w="14743" w:type="dxa"/>
        <w:tblInd w:w="-714" w:type="dxa"/>
        <w:tblLayout w:type="fixed"/>
        <w:tblLook w:val="04A0" w:firstRow="1" w:lastRow="0" w:firstColumn="1" w:lastColumn="0" w:noHBand="0" w:noVBand="1"/>
      </w:tblPr>
      <w:tblGrid>
        <w:gridCol w:w="14743"/>
      </w:tblGrid>
      <w:tr w:rsidR="00232DC4" w:rsidRPr="00FB6AD0" w14:paraId="5B3C4EF4" w14:textId="77777777" w:rsidTr="0064700B">
        <w:trPr>
          <w:trHeight w:val="396"/>
        </w:trPr>
        <w:tc>
          <w:tcPr>
            <w:tcW w:w="14743" w:type="dxa"/>
            <w:shd w:val="clear" w:color="auto" w:fill="C5E0B3"/>
            <w:vAlign w:val="center"/>
          </w:tcPr>
          <w:p w14:paraId="3AEAC2B4"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OBJETIVOS</w:t>
            </w:r>
          </w:p>
        </w:tc>
      </w:tr>
      <w:tr w:rsidR="00232DC4" w:rsidRPr="00FB6AD0" w14:paraId="1730CBA0" w14:textId="77777777" w:rsidTr="0064700B">
        <w:trPr>
          <w:trHeight w:val="396"/>
        </w:trPr>
        <w:tc>
          <w:tcPr>
            <w:tcW w:w="14743" w:type="dxa"/>
            <w:vAlign w:val="center"/>
          </w:tcPr>
          <w:p w14:paraId="33ADBF2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 Permear los contenidos de las Ciencias Sociales con el propósito divino de restaurar la imagen de Dios en el hombre.</w:t>
            </w:r>
          </w:p>
          <w:p w14:paraId="2B8A42A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Identificar cada ser humano como único, miembro de diversas organizaciones sociales y políticas necesarias para el bienestar y el desarrollo personal y comunitario; reconociendo que las normas son acuerdos básicos que buscan la convivencia pacífica en la diversidad.</w:t>
            </w:r>
          </w:p>
          <w:p w14:paraId="722D0A6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3. Reconocer la presencia de diversos legados culturales de distintas épocas y regiones, para el desarrollo de la humanidad, producidos, cambiados y repartidos según los rasgos físicos de su entorno. </w:t>
            </w:r>
          </w:p>
          <w:p w14:paraId="44F5725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4. Valorar la presencia de diversos legados culturales de distintas épocas y regiones, para el desarrollo de la humanidad, producidos, cambiados y repartidos según los rasgos físicos de su entorno. </w:t>
            </w:r>
          </w:p>
        </w:tc>
      </w:tr>
    </w:tbl>
    <w:p w14:paraId="4600864D" w14:textId="77777777" w:rsidR="00232DC4" w:rsidRPr="00FB6AD0" w:rsidRDefault="00232DC4" w:rsidP="00232DC4">
      <w:pPr>
        <w:spacing w:after="0" w:line="240" w:lineRule="auto"/>
        <w:rPr>
          <w:rFonts w:ascii="Arial Narrow" w:eastAsia="Calibri" w:hAnsi="Arial Narrow" w:cs="Arial"/>
        </w:rPr>
      </w:pPr>
      <w:r w:rsidRPr="00FB6AD0">
        <w:rPr>
          <w:rFonts w:ascii="Arial Narrow" w:eastAsia="Calibri" w:hAnsi="Arial Narrow" w:cs="Arial"/>
        </w:rPr>
        <w:t xml:space="preserve"> </w:t>
      </w:r>
    </w:p>
    <w:tbl>
      <w:tblPr>
        <w:tblStyle w:val="Tablaconcuadrcula2"/>
        <w:tblW w:w="14743" w:type="dxa"/>
        <w:tblInd w:w="-7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395"/>
        <w:gridCol w:w="10348"/>
      </w:tblGrid>
      <w:tr w:rsidR="00232DC4" w:rsidRPr="00FB6AD0" w14:paraId="2F352028" w14:textId="77777777" w:rsidTr="0064700B">
        <w:trPr>
          <w:trHeight w:val="251"/>
        </w:trPr>
        <w:tc>
          <w:tcPr>
            <w:tcW w:w="4395" w:type="dxa"/>
            <w:tcBorders>
              <w:bottom w:val="single" w:sz="12" w:space="0" w:color="auto"/>
            </w:tcBorders>
            <w:shd w:val="clear" w:color="auto" w:fill="C5E0B3"/>
          </w:tcPr>
          <w:p w14:paraId="1D2D1543"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COMPONENTES</w:t>
            </w:r>
          </w:p>
        </w:tc>
        <w:tc>
          <w:tcPr>
            <w:tcW w:w="10348" w:type="dxa"/>
            <w:tcBorders>
              <w:bottom w:val="single" w:sz="12" w:space="0" w:color="auto"/>
            </w:tcBorders>
            <w:shd w:val="clear" w:color="auto" w:fill="C5E0B3"/>
          </w:tcPr>
          <w:p w14:paraId="65956449"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ESTANDARES</w:t>
            </w:r>
          </w:p>
        </w:tc>
      </w:tr>
      <w:tr w:rsidR="00232DC4" w:rsidRPr="00FB6AD0" w14:paraId="427D4CAA" w14:textId="77777777" w:rsidTr="0064700B">
        <w:trPr>
          <w:trHeight w:val="251"/>
        </w:trPr>
        <w:tc>
          <w:tcPr>
            <w:tcW w:w="4395" w:type="dxa"/>
            <w:tcBorders>
              <w:bottom w:val="single" w:sz="2" w:space="0" w:color="auto"/>
              <w:right w:val="single" w:sz="2" w:space="0" w:color="auto"/>
            </w:tcBorders>
            <w:vAlign w:val="center"/>
          </w:tcPr>
          <w:p w14:paraId="241F7DFE"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HISTORIA Y CULTURA</w:t>
            </w:r>
          </w:p>
          <w:p w14:paraId="67313C7B" w14:textId="77777777" w:rsidR="00232DC4" w:rsidRPr="00FB6AD0" w:rsidRDefault="00232DC4" w:rsidP="0064700B">
            <w:pPr>
              <w:ind w:left="720"/>
              <w:contextualSpacing/>
              <w:rPr>
                <w:rFonts w:ascii="Arial Narrow" w:eastAsia="Calibri" w:hAnsi="Arial Narrow" w:cs="Arial"/>
              </w:rPr>
            </w:pPr>
          </w:p>
        </w:tc>
        <w:tc>
          <w:tcPr>
            <w:tcW w:w="10348" w:type="dxa"/>
            <w:tcBorders>
              <w:left w:val="single" w:sz="2" w:space="0" w:color="auto"/>
              <w:bottom w:val="single" w:sz="2" w:space="0" w:color="auto"/>
            </w:tcBorders>
            <w:vAlign w:val="center"/>
          </w:tcPr>
          <w:p w14:paraId="66EA384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Reconozco y valoro la presencia de diversos legados culturales de distintas épocas y regiones, para el desarrollo de la humanidad.</w:t>
            </w:r>
          </w:p>
        </w:tc>
      </w:tr>
      <w:tr w:rsidR="00232DC4" w:rsidRPr="00FB6AD0" w14:paraId="6AC2076E" w14:textId="77777777" w:rsidTr="0064700B">
        <w:trPr>
          <w:trHeight w:val="251"/>
        </w:trPr>
        <w:tc>
          <w:tcPr>
            <w:tcW w:w="4395" w:type="dxa"/>
            <w:tcBorders>
              <w:top w:val="single" w:sz="2" w:space="0" w:color="auto"/>
              <w:bottom w:val="single" w:sz="2" w:space="0" w:color="auto"/>
              <w:right w:val="single" w:sz="2" w:space="0" w:color="auto"/>
            </w:tcBorders>
            <w:vAlign w:val="center"/>
          </w:tcPr>
          <w:p w14:paraId="5BF2E5EE"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ESPACIAL - AMBIENTAL</w:t>
            </w:r>
          </w:p>
          <w:p w14:paraId="106BC2F1" w14:textId="77777777" w:rsidR="00232DC4" w:rsidRPr="00FB6AD0" w:rsidRDefault="00232DC4" w:rsidP="0064700B">
            <w:pPr>
              <w:ind w:left="720"/>
              <w:contextualSpacing/>
              <w:rPr>
                <w:rFonts w:ascii="Arial Narrow" w:eastAsia="Calibri" w:hAnsi="Arial Narrow" w:cs="Arial"/>
              </w:rPr>
            </w:pPr>
          </w:p>
        </w:tc>
        <w:tc>
          <w:tcPr>
            <w:tcW w:w="10348" w:type="dxa"/>
            <w:tcBorders>
              <w:top w:val="single" w:sz="2" w:space="0" w:color="auto"/>
              <w:left w:val="single" w:sz="2" w:space="0" w:color="auto"/>
              <w:bottom w:val="single" w:sz="2" w:space="0" w:color="auto"/>
            </w:tcBorders>
            <w:vAlign w:val="center"/>
          </w:tcPr>
          <w:p w14:paraId="1122451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Analizo cómo diferentes culturas producen, cambian y distribuyen recursos, bienes y servicios de acuerdo con los rasgos físicos de su entorno.</w:t>
            </w:r>
          </w:p>
        </w:tc>
      </w:tr>
      <w:tr w:rsidR="00232DC4" w:rsidRPr="00FB6AD0" w14:paraId="5767E8E0" w14:textId="77777777" w:rsidTr="0064700B">
        <w:trPr>
          <w:trHeight w:val="251"/>
        </w:trPr>
        <w:tc>
          <w:tcPr>
            <w:tcW w:w="4395" w:type="dxa"/>
            <w:tcBorders>
              <w:top w:val="single" w:sz="2" w:space="0" w:color="auto"/>
              <w:bottom w:val="single" w:sz="2" w:space="0" w:color="auto"/>
              <w:right w:val="single" w:sz="2" w:space="0" w:color="auto"/>
            </w:tcBorders>
            <w:vAlign w:val="center"/>
          </w:tcPr>
          <w:p w14:paraId="30A3F302"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ÉTICO - POLÍTICO</w:t>
            </w:r>
          </w:p>
          <w:p w14:paraId="1CAE6AB9" w14:textId="77777777" w:rsidR="00232DC4" w:rsidRPr="00FB6AD0" w:rsidRDefault="00232DC4" w:rsidP="0064700B">
            <w:pPr>
              <w:ind w:left="720"/>
              <w:contextualSpacing/>
              <w:rPr>
                <w:rFonts w:ascii="Arial Narrow" w:eastAsia="Calibri" w:hAnsi="Arial Narrow" w:cs="Arial"/>
              </w:rPr>
            </w:pPr>
          </w:p>
        </w:tc>
        <w:tc>
          <w:tcPr>
            <w:tcW w:w="10348" w:type="dxa"/>
            <w:tcBorders>
              <w:top w:val="single" w:sz="2" w:space="0" w:color="auto"/>
              <w:left w:val="single" w:sz="2" w:space="0" w:color="auto"/>
              <w:bottom w:val="single" w:sz="2" w:space="0" w:color="auto"/>
            </w:tcBorders>
            <w:vAlign w:val="center"/>
          </w:tcPr>
          <w:p w14:paraId="6A40EA4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Reconozco algunos de los sistemas políticos que se formaron en distintas épocas y culturas, y las principales ideas que buscan legitimarlos.</w:t>
            </w:r>
          </w:p>
        </w:tc>
      </w:tr>
      <w:tr w:rsidR="00232DC4" w:rsidRPr="00FB6AD0" w14:paraId="0DADF1CD" w14:textId="77777777" w:rsidTr="0064700B">
        <w:trPr>
          <w:trHeight w:val="251"/>
        </w:trPr>
        <w:tc>
          <w:tcPr>
            <w:tcW w:w="4395" w:type="dxa"/>
            <w:tcBorders>
              <w:top w:val="single" w:sz="4" w:space="0" w:color="auto"/>
              <w:bottom w:val="single" w:sz="2" w:space="0" w:color="auto"/>
              <w:right w:val="single" w:sz="2" w:space="0" w:color="auto"/>
            </w:tcBorders>
            <w:shd w:val="clear" w:color="auto" w:fill="C5E0B3"/>
            <w:vAlign w:val="center"/>
          </w:tcPr>
          <w:p w14:paraId="485DBFB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PREGUNTA PROBLEMATIZADORA</w:t>
            </w:r>
          </w:p>
        </w:tc>
        <w:tc>
          <w:tcPr>
            <w:tcW w:w="10348" w:type="dxa"/>
            <w:tcBorders>
              <w:top w:val="single" w:sz="4" w:space="0" w:color="auto"/>
              <w:left w:val="single" w:sz="2" w:space="0" w:color="auto"/>
              <w:bottom w:val="single" w:sz="2" w:space="0" w:color="auto"/>
            </w:tcBorders>
            <w:vAlign w:val="center"/>
          </w:tcPr>
          <w:p w14:paraId="4F91210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¿Cómo aborda la historia la evolución de las primeras comunidades en el mundo?</w:t>
            </w:r>
          </w:p>
        </w:tc>
      </w:tr>
      <w:tr w:rsidR="00232DC4" w:rsidRPr="00FB6AD0" w14:paraId="2CCEE84D" w14:textId="77777777" w:rsidTr="0064700B">
        <w:trPr>
          <w:trHeight w:val="251"/>
        </w:trPr>
        <w:tc>
          <w:tcPr>
            <w:tcW w:w="4395" w:type="dxa"/>
            <w:tcBorders>
              <w:top w:val="single" w:sz="2" w:space="0" w:color="auto"/>
              <w:left w:val="single" w:sz="12" w:space="0" w:color="auto"/>
              <w:bottom w:val="single" w:sz="2" w:space="0" w:color="auto"/>
              <w:right w:val="single" w:sz="2" w:space="0" w:color="auto"/>
            </w:tcBorders>
            <w:shd w:val="clear" w:color="auto" w:fill="C5E0B3"/>
            <w:vAlign w:val="center"/>
          </w:tcPr>
          <w:p w14:paraId="6522058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TRANSVERSALIDAD</w:t>
            </w:r>
          </w:p>
        </w:tc>
        <w:tc>
          <w:tcPr>
            <w:tcW w:w="10348" w:type="dxa"/>
            <w:tcBorders>
              <w:top w:val="single" w:sz="2" w:space="0" w:color="auto"/>
              <w:left w:val="single" w:sz="2" w:space="0" w:color="auto"/>
              <w:bottom w:val="single" w:sz="2" w:space="0" w:color="auto"/>
              <w:right w:val="single" w:sz="12" w:space="0" w:color="auto"/>
            </w:tcBorders>
            <w:vAlign w:val="center"/>
          </w:tcPr>
          <w:p w14:paraId="653B3E38"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CÁTEDRA DE LA PAZ, SOCIALES, FILOSOFÍA, CIENCIAS POLÍTICAS Y ECONÓMICAS, E INFORMÁTICA</w:t>
            </w:r>
          </w:p>
        </w:tc>
      </w:tr>
      <w:tr w:rsidR="00232DC4" w:rsidRPr="00FB6AD0" w14:paraId="6646E1EC" w14:textId="77777777" w:rsidTr="0064700B">
        <w:trPr>
          <w:trHeight w:val="251"/>
        </w:trPr>
        <w:tc>
          <w:tcPr>
            <w:tcW w:w="4395" w:type="dxa"/>
            <w:tcBorders>
              <w:top w:val="single" w:sz="2" w:space="0" w:color="auto"/>
              <w:left w:val="single" w:sz="12" w:space="0" w:color="auto"/>
              <w:bottom w:val="single" w:sz="12" w:space="0" w:color="auto"/>
              <w:right w:val="single" w:sz="2" w:space="0" w:color="auto"/>
            </w:tcBorders>
            <w:shd w:val="clear" w:color="auto" w:fill="C5E0B3"/>
            <w:vAlign w:val="center"/>
          </w:tcPr>
          <w:p w14:paraId="18B2926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PROYECTO PEDAGOGICO TRANSVERSAL</w:t>
            </w:r>
          </w:p>
        </w:tc>
        <w:tc>
          <w:tcPr>
            <w:tcW w:w="10348" w:type="dxa"/>
            <w:tcBorders>
              <w:top w:val="single" w:sz="2" w:space="0" w:color="auto"/>
              <w:left w:val="single" w:sz="2" w:space="0" w:color="auto"/>
              <w:bottom w:val="single" w:sz="12" w:space="0" w:color="auto"/>
              <w:right w:val="single" w:sz="12" w:space="0" w:color="auto"/>
            </w:tcBorders>
            <w:vAlign w:val="center"/>
          </w:tcPr>
          <w:p w14:paraId="15A7A814"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ESTUDIO DE LA CONSTITUCIÓN Y LA DEMOCRACIA</w:t>
            </w:r>
          </w:p>
          <w:p w14:paraId="5BE7CA40"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ESTUDIO, COMPRENSIÓN Y PRÁCTICA DE LA CONSTITUCIÓN Y LA INSTRUCCIÓN CÍVICA</w:t>
            </w:r>
          </w:p>
        </w:tc>
      </w:tr>
    </w:tbl>
    <w:p w14:paraId="4856116C" w14:textId="77777777" w:rsidR="00232DC4" w:rsidRPr="00FB6AD0" w:rsidRDefault="00232DC4" w:rsidP="00232DC4">
      <w:pPr>
        <w:spacing w:after="0" w:line="240" w:lineRule="auto"/>
        <w:rPr>
          <w:rFonts w:ascii="Arial Narrow" w:eastAsia="Calibri" w:hAnsi="Arial Narrow" w:cs="Arial"/>
        </w:rPr>
      </w:pPr>
    </w:p>
    <w:tbl>
      <w:tblPr>
        <w:tblStyle w:val="Tablaconcuadrcula2"/>
        <w:tblW w:w="14743" w:type="dxa"/>
        <w:tblInd w:w="-714" w:type="dxa"/>
        <w:tblLayout w:type="fixed"/>
        <w:tblLook w:val="04A0" w:firstRow="1" w:lastRow="0" w:firstColumn="1" w:lastColumn="0" w:noHBand="0" w:noVBand="1"/>
      </w:tblPr>
      <w:tblGrid>
        <w:gridCol w:w="1560"/>
        <w:gridCol w:w="3386"/>
        <w:gridCol w:w="2267"/>
        <w:gridCol w:w="1119"/>
        <w:gridCol w:w="3386"/>
        <w:gridCol w:w="3025"/>
      </w:tblGrid>
      <w:tr w:rsidR="00232DC4" w:rsidRPr="00FB6AD0" w14:paraId="47745B32" w14:textId="77777777" w:rsidTr="0064700B">
        <w:trPr>
          <w:trHeight w:val="188"/>
        </w:trPr>
        <w:tc>
          <w:tcPr>
            <w:tcW w:w="14743" w:type="dxa"/>
            <w:gridSpan w:val="6"/>
            <w:shd w:val="clear" w:color="auto" w:fill="C5E0B3"/>
          </w:tcPr>
          <w:p w14:paraId="28E72B49"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SABER SER, SABER CONOCER, SABER HACER</w:t>
            </w:r>
          </w:p>
        </w:tc>
      </w:tr>
      <w:tr w:rsidR="00232DC4" w:rsidRPr="00FB6AD0" w14:paraId="6A463509" w14:textId="77777777" w:rsidTr="0064700B">
        <w:trPr>
          <w:trHeight w:val="564"/>
        </w:trPr>
        <w:tc>
          <w:tcPr>
            <w:tcW w:w="1560" w:type="dxa"/>
            <w:shd w:val="clear" w:color="auto" w:fill="C5E0B3"/>
            <w:vAlign w:val="center"/>
          </w:tcPr>
          <w:p w14:paraId="55DB7889"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Periodo</w:t>
            </w:r>
          </w:p>
        </w:tc>
        <w:tc>
          <w:tcPr>
            <w:tcW w:w="3386" w:type="dxa"/>
            <w:shd w:val="clear" w:color="auto" w:fill="C5E0B3"/>
            <w:vAlign w:val="center"/>
          </w:tcPr>
          <w:p w14:paraId="5FAC04C5"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DESEMPEÑOS</w:t>
            </w:r>
          </w:p>
        </w:tc>
        <w:tc>
          <w:tcPr>
            <w:tcW w:w="3386" w:type="dxa"/>
            <w:gridSpan w:val="2"/>
            <w:shd w:val="clear" w:color="auto" w:fill="C5E0B3"/>
            <w:vAlign w:val="center"/>
          </w:tcPr>
          <w:p w14:paraId="653FF412"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COMPETENCIAS</w:t>
            </w:r>
          </w:p>
        </w:tc>
        <w:tc>
          <w:tcPr>
            <w:tcW w:w="3386" w:type="dxa"/>
            <w:shd w:val="clear" w:color="auto" w:fill="C5E0B3"/>
            <w:vAlign w:val="center"/>
          </w:tcPr>
          <w:p w14:paraId="61835611"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EJES TEMÁTICOS</w:t>
            </w:r>
          </w:p>
        </w:tc>
        <w:tc>
          <w:tcPr>
            <w:tcW w:w="3025" w:type="dxa"/>
            <w:shd w:val="clear" w:color="auto" w:fill="C5E0B3"/>
            <w:vAlign w:val="center"/>
          </w:tcPr>
          <w:p w14:paraId="0689A9DD"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INDICADORES DE DESEMPEÑOS</w:t>
            </w:r>
          </w:p>
        </w:tc>
      </w:tr>
      <w:tr w:rsidR="00232DC4" w:rsidRPr="00FB6AD0" w14:paraId="6E93DD2A" w14:textId="77777777" w:rsidTr="0064700B">
        <w:trPr>
          <w:trHeight w:val="1826"/>
        </w:trPr>
        <w:tc>
          <w:tcPr>
            <w:tcW w:w="1560" w:type="dxa"/>
            <w:vAlign w:val="center"/>
          </w:tcPr>
          <w:p w14:paraId="226D8B7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2º</w:t>
            </w:r>
          </w:p>
        </w:tc>
        <w:tc>
          <w:tcPr>
            <w:tcW w:w="3386" w:type="dxa"/>
            <w:vAlign w:val="center"/>
          </w:tcPr>
          <w:p w14:paraId="5F8CFF7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1.1. Describo rasgos de la organización social, política y económica en algunas culturas y épocas (la democracia en los griegos, los sistemas de producción de la Civilización Inca, el feudalismo en el Medioevo, el surgimiento del Estado en el Renacimiento). 5</w:t>
            </w:r>
          </w:p>
          <w:p w14:paraId="3F3270B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1.2. Comparo distintas culturas con la sociedad colombiana actual y propongo explicaciones para las semejanzas y diferencias que hallo. 6</w:t>
            </w:r>
          </w:p>
          <w:p w14:paraId="0D1C1F6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2.1. Establezco relaciones entre la ubicación geoespacial y los rasgos climáticos del entorno de distintas culturas. 2</w:t>
            </w:r>
          </w:p>
          <w:p w14:paraId="0AEDD8B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3.1. Identifico las ideas que legitimaban el sistema político y el sistema jurídico en algunas de las culturas estudiadas. 6</w:t>
            </w:r>
          </w:p>
          <w:p w14:paraId="619E8DB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3.2. Reconozco y describo distintas formas que ha asumido la democracia durante la historia. 8</w:t>
            </w:r>
          </w:p>
          <w:p w14:paraId="1AB04F2C" w14:textId="77777777" w:rsidR="00232DC4" w:rsidRPr="00FB6AD0" w:rsidRDefault="00232DC4" w:rsidP="0064700B">
            <w:pPr>
              <w:rPr>
                <w:rFonts w:ascii="Arial Narrow" w:eastAsia="Calibri" w:hAnsi="Arial Narrow" w:cs="Arial"/>
              </w:rPr>
            </w:pPr>
          </w:p>
          <w:p w14:paraId="78DA17B5" w14:textId="77777777" w:rsidR="00232DC4" w:rsidRPr="00FB6AD0" w:rsidRDefault="00232DC4" w:rsidP="0064700B">
            <w:pPr>
              <w:rPr>
                <w:rFonts w:ascii="Arial Narrow" w:eastAsia="Calibri" w:hAnsi="Arial Narrow" w:cs="Arial"/>
              </w:rPr>
            </w:pPr>
          </w:p>
          <w:p w14:paraId="61CC7AF4" w14:textId="77777777" w:rsidR="00232DC4" w:rsidRPr="00FB6AD0" w:rsidRDefault="00232DC4" w:rsidP="0064700B">
            <w:pPr>
              <w:rPr>
                <w:rFonts w:ascii="Arial Narrow" w:eastAsia="Calibri" w:hAnsi="Arial Narrow" w:cs="Arial"/>
              </w:rPr>
            </w:pPr>
          </w:p>
          <w:p w14:paraId="7C95DABF" w14:textId="77777777" w:rsidR="00232DC4" w:rsidRPr="00FB6AD0" w:rsidRDefault="00232DC4" w:rsidP="0064700B">
            <w:pPr>
              <w:rPr>
                <w:rFonts w:ascii="Arial Narrow" w:eastAsia="Calibri" w:hAnsi="Arial Narrow" w:cs="Arial"/>
              </w:rPr>
            </w:pPr>
          </w:p>
          <w:p w14:paraId="1BF5D81C" w14:textId="77777777" w:rsidR="00232DC4" w:rsidRPr="00FB6AD0" w:rsidRDefault="00232DC4" w:rsidP="0064700B">
            <w:pPr>
              <w:rPr>
                <w:rFonts w:ascii="Arial Narrow" w:eastAsia="Calibri" w:hAnsi="Arial Narrow" w:cs="Arial"/>
              </w:rPr>
            </w:pPr>
          </w:p>
          <w:p w14:paraId="4170746D" w14:textId="77777777" w:rsidR="00232DC4" w:rsidRPr="00FB6AD0" w:rsidRDefault="00232DC4" w:rsidP="0064700B">
            <w:pPr>
              <w:rPr>
                <w:rFonts w:ascii="Arial Narrow" w:eastAsia="Calibri" w:hAnsi="Arial Narrow" w:cs="Arial"/>
              </w:rPr>
            </w:pPr>
          </w:p>
          <w:p w14:paraId="122F53AA" w14:textId="77777777" w:rsidR="00232DC4" w:rsidRPr="00FB6AD0" w:rsidRDefault="00232DC4" w:rsidP="0064700B">
            <w:pPr>
              <w:rPr>
                <w:rFonts w:ascii="Arial Narrow" w:eastAsia="Calibri" w:hAnsi="Arial Narrow" w:cs="Arial"/>
              </w:rPr>
            </w:pPr>
          </w:p>
          <w:p w14:paraId="3CA960F9" w14:textId="77777777" w:rsidR="00232DC4" w:rsidRPr="00FB6AD0" w:rsidRDefault="00232DC4" w:rsidP="0064700B">
            <w:pPr>
              <w:rPr>
                <w:rFonts w:ascii="Arial Narrow" w:eastAsia="Calibri" w:hAnsi="Arial Narrow" w:cs="Arial"/>
              </w:rPr>
            </w:pPr>
          </w:p>
          <w:p w14:paraId="48F9FD7C" w14:textId="77777777" w:rsidR="00232DC4" w:rsidRPr="00FB6AD0" w:rsidRDefault="00232DC4" w:rsidP="0064700B">
            <w:pPr>
              <w:rPr>
                <w:rFonts w:ascii="Arial Narrow" w:eastAsia="Calibri" w:hAnsi="Arial Narrow" w:cs="Arial"/>
              </w:rPr>
            </w:pPr>
          </w:p>
          <w:p w14:paraId="397E4D66" w14:textId="77777777" w:rsidR="00232DC4" w:rsidRPr="00FB6AD0" w:rsidRDefault="00232DC4" w:rsidP="0064700B">
            <w:pPr>
              <w:rPr>
                <w:rFonts w:ascii="Arial Narrow" w:eastAsia="Calibri" w:hAnsi="Arial Narrow" w:cs="Arial"/>
              </w:rPr>
            </w:pPr>
          </w:p>
          <w:p w14:paraId="3D6C033E" w14:textId="77777777" w:rsidR="00232DC4" w:rsidRPr="00FB6AD0" w:rsidRDefault="00232DC4" w:rsidP="0064700B">
            <w:pPr>
              <w:rPr>
                <w:rFonts w:ascii="Arial Narrow" w:eastAsia="Calibri" w:hAnsi="Arial Narrow" w:cs="Arial"/>
              </w:rPr>
            </w:pPr>
          </w:p>
          <w:p w14:paraId="73C53C69" w14:textId="77777777" w:rsidR="00232DC4" w:rsidRPr="00FB6AD0" w:rsidRDefault="00232DC4" w:rsidP="0064700B">
            <w:pPr>
              <w:rPr>
                <w:rFonts w:ascii="Arial Narrow" w:eastAsia="Calibri" w:hAnsi="Arial Narrow" w:cs="Arial"/>
              </w:rPr>
            </w:pPr>
          </w:p>
          <w:p w14:paraId="70AB6EA5" w14:textId="77777777" w:rsidR="00232DC4" w:rsidRPr="00FB6AD0" w:rsidRDefault="00232DC4" w:rsidP="0064700B">
            <w:pPr>
              <w:rPr>
                <w:rFonts w:ascii="Arial Narrow" w:eastAsia="Calibri" w:hAnsi="Arial Narrow" w:cs="Arial"/>
              </w:rPr>
            </w:pPr>
          </w:p>
          <w:p w14:paraId="7BC09C5C" w14:textId="77777777" w:rsidR="00232DC4" w:rsidRPr="00FB6AD0" w:rsidRDefault="00232DC4" w:rsidP="0064700B">
            <w:pPr>
              <w:rPr>
                <w:rFonts w:ascii="Arial Narrow" w:eastAsia="Calibri" w:hAnsi="Arial Narrow" w:cs="Arial"/>
              </w:rPr>
            </w:pPr>
          </w:p>
          <w:p w14:paraId="273B6F55" w14:textId="77777777" w:rsidR="00232DC4" w:rsidRPr="00FB6AD0" w:rsidRDefault="00232DC4" w:rsidP="0064700B">
            <w:pPr>
              <w:rPr>
                <w:rFonts w:ascii="Arial Narrow" w:eastAsia="Calibri" w:hAnsi="Arial Narrow" w:cs="Arial"/>
              </w:rPr>
            </w:pPr>
          </w:p>
          <w:p w14:paraId="2E2AD7BD" w14:textId="77777777" w:rsidR="00232DC4" w:rsidRPr="00FB6AD0" w:rsidRDefault="00232DC4" w:rsidP="0064700B">
            <w:pPr>
              <w:rPr>
                <w:rFonts w:ascii="Arial Narrow" w:eastAsia="Calibri" w:hAnsi="Arial Narrow" w:cs="Arial"/>
              </w:rPr>
            </w:pPr>
          </w:p>
          <w:p w14:paraId="3CA3288E" w14:textId="77777777" w:rsidR="00232DC4" w:rsidRPr="00FB6AD0" w:rsidRDefault="00232DC4" w:rsidP="0064700B">
            <w:pPr>
              <w:rPr>
                <w:rFonts w:ascii="Arial Narrow" w:eastAsia="Calibri" w:hAnsi="Arial Narrow" w:cs="Arial"/>
              </w:rPr>
            </w:pPr>
          </w:p>
        </w:tc>
        <w:tc>
          <w:tcPr>
            <w:tcW w:w="3386" w:type="dxa"/>
            <w:gridSpan w:val="2"/>
            <w:vAlign w:val="center"/>
          </w:tcPr>
          <w:p w14:paraId="5A57A09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Pensamiento social</w:t>
            </w:r>
          </w:p>
          <w:p w14:paraId="6EB85B8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Interpretación y análisis de perspectivas</w:t>
            </w:r>
          </w:p>
          <w:p w14:paraId="319C3D5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Pensamiento reflexivo y sistémico</w:t>
            </w:r>
          </w:p>
          <w:p w14:paraId="51EABAE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Cognitivas, emocionales y comunicativas.</w:t>
            </w:r>
          </w:p>
          <w:p w14:paraId="3510160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Argumentación</w:t>
            </w:r>
          </w:p>
          <w:p w14:paraId="45296DD8" w14:textId="77777777" w:rsidR="00232DC4" w:rsidRPr="00FB6AD0" w:rsidRDefault="00232DC4" w:rsidP="0064700B">
            <w:pPr>
              <w:rPr>
                <w:rFonts w:ascii="Arial Narrow" w:eastAsia="Calibri" w:hAnsi="Arial Narrow" w:cs="Arial"/>
              </w:rPr>
            </w:pPr>
          </w:p>
          <w:p w14:paraId="6167E1DD" w14:textId="77777777" w:rsidR="00232DC4" w:rsidRPr="00FB6AD0" w:rsidRDefault="00232DC4" w:rsidP="0064700B">
            <w:pPr>
              <w:rPr>
                <w:rFonts w:ascii="Arial Narrow" w:eastAsia="Calibri" w:hAnsi="Arial Narrow" w:cs="Arial"/>
              </w:rPr>
            </w:pPr>
          </w:p>
          <w:p w14:paraId="6950D8CA" w14:textId="77777777" w:rsidR="00232DC4" w:rsidRPr="00FB6AD0" w:rsidRDefault="00232DC4" w:rsidP="0064700B">
            <w:pPr>
              <w:rPr>
                <w:rFonts w:ascii="Arial Narrow" w:eastAsia="Calibri" w:hAnsi="Arial Narrow" w:cs="Arial"/>
              </w:rPr>
            </w:pPr>
          </w:p>
          <w:p w14:paraId="5D99A0BC" w14:textId="77777777" w:rsidR="00232DC4" w:rsidRPr="00FB6AD0" w:rsidRDefault="00232DC4" w:rsidP="0064700B">
            <w:pPr>
              <w:rPr>
                <w:rFonts w:ascii="Arial Narrow" w:eastAsia="Calibri" w:hAnsi="Arial Narrow" w:cs="Arial"/>
              </w:rPr>
            </w:pPr>
          </w:p>
          <w:p w14:paraId="69B846F4" w14:textId="77777777" w:rsidR="00232DC4" w:rsidRPr="00FB6AD0" w:rsidRDefault="00232DC4" w:rsidP="0064700B">
            <w:pPr>
              <w:rPr>
                <w:rFonts w:ascii="Arial Narrow" w:eastAsia="Calibri" w:hAnsi="Arial Narrow" w:cs="Arial"/>
              </w:rPr>
            </w:pPr>
          </w:p>
          <w:p w14:paraId="5D86E5BE" w14:textId="77777777" w:rsidR="00232DC4" w:rsidRPr="00FB6AD0" w:rsidRDefault="00232DC4" w:rsidP="0064700B">
            <w:pPr>
              <w:rPr>
                <w:rFonts w:ascii="Arial Narrow" w:eastAsia="Calibri" w:hAnsi="Arial Narrow" w:cs="Arial"/>
              </w:rPr>
            </w:pPr>
          </w:p>
          <w:p w14:paraId="1B288178" w14:textId="77777777" w:rsidR="00232DC4" w:rsidRPr="00FB6AD0" w:rsidRDefault="00232DC4" w:rsidP="0064700B">
            <w:pPr>
              <w:rPr>
                <w:rFonts w:ascii="Arial Narrow" w:eastAsia="Calibri" w:hAnsi="Arial Narrow" w:cs="Arial"/>
              </w:rPr>
            </w:pPr>
          </w:p>
          <w:p w14:paraId="7BFB8B18" w14:textId="77777777" w:rsidR="00232DC4" w:rsidRPr="00FB6AD0" w:rsidRDefault="00232DC4" w:rsidP="0064700B">
            <w:pPr>
              <w:rPr>
                <w:rFonts w:ascii="Arial Narrow" w:eastAsia="Calibri" w:hAnsi="Arial Narrow" w:cs="Arial"/>
              </w:rPr>
            </w:pPr>
          </w:p>
          <w:p w14:paraId="7C1401E4" w14:textId="77777777" w:rsidR="00232DC4" w:rsidRPr="00FB6AD0" w:rsidRDefault="00232DC4" w:rsidP="0064700B">
            <w:pPr>
              <w:rPr>
                <w:rFonts w:ascii="Arial Narrow" w:eastAsia="Calibri" w:hAnsi="Arial Narrow" w:cs="Arial"/>
              </w:rPr>
            </w:pPr>
          </w:p>
          <w:p w14:paraId="26997081" w14:textId="77777777" w:rsidR="00232DC4" w:rsidRPr="00FB6AD0" w:rsidRDefault="00232DC4" w:rsidP="0064700B">
            <w:pPr>
              <w:rPr>
                <w:rFonts w:ascii="Arial Narrow" w:eastAsia="Calibri" w:hAnsi="Arial Narrow" w:cs="Arial"/>
              </w:rPr>
            </w:pPr>
          </w:p>
          <w:p w14:paraId="677DD542" w14:textId="77777777" w:rsidR="00232DC4" w:rsidRPr="00FB6AD0" w:rsidRDefault="00232DC4" w:rsidP="0064700B">
            <w:pPr>
              <w:rPr>
                <w:rFonts w:ascii="Arial Narrow" w:eastAsia="Calibri" w:hAnsi="Arial Narrow" w:cs="Arial"/>
              </w:rPr>
            </w:pPr>
          </w:p>
          <w:p w14:paraId="616B415B" w14:textId="77777777" w:rsidR="00232DC4" w:rsidRPr="00FB6AD0" w:rsidRDefault="00232DC4" w:rsidP="0064700B">
            <w:pPr>
              <w:rPr>
                <w:rFonts w:ascii="Arial Narrow" w:eastAsia="Calibri" w:hAnsi="Arial Narrow" w:cs="Arial"/>
              </w:rPr>
            </w:pPr>
          </w:p>
          <w:p w14:paraId="6AB72DFA" w14:textId="77777777" w:rsidR="00232DC4" w:rsidRPr="00FB6AD0" w:rsidRDefault="00232DC4" w:rsidP="0064700B">
            <w:pPr>
              <w:rPr>
                <w:rFonts w:ascii="Arial Narrow" w:eastAsia="Calibri" w:hAnsi="Arial Narrow" w:cs="Arial"/>
              </w:rPr>
            </w:pPr>
          </w:p>
          <w:p w14:paraId="106BBB92" w14:textId="77777777" w:rsidR="00232DC4" w:rsidRPr="00FB6AD0" w:rsidRDefault="00232DC4" w:rsidP="0064700B">
            <w:pPr>
              <w:rPr>
                <w:rFonts w:ascii="Arial Narrow" w:eastAsia="Calibri" w:hAnsi="Arial Narrow" w:cs="Arial"/>
              </w:rPr>
            </w:pPr>
          </w:p>
          <w:p w14:paraId="10078B29" w14:textId="77777777" w:rsidR="00232DC4" w:rsidRPr="00FB6AD0" w:rsidRDefault="00232DC4" w:rsidP="0064700B">
            <w:pPr>
              <w:rPr>
                <w:rFonts w:ascii="Arial Narrow" w:eastAsia="Calibri" w:hAnsi="Arial Narrow" w:cs="Arial"/>
              </w:rPr>
            </w:pPr>
          </w:p>
          <w:p w14:paraId="0C726370" w14:textId="77777777" w:rsidR="00232DC4" w:rsidRPr="00FB6AD0" w:rsidRDefault="00232DC4" w:rsidP="0064700B">
            <w:pPr>
              <w:rPr>
                <w:rFonts w:ascii="Arial Narrow" w:eastAsia="Calibri" w:hAnsi="Arial Narrow" w:cs="Arial"/>
              </w:rPr>
            </w:pPr>
          </w:p>
          <w:p w14:paraId="1B5D745D" w14:textId="77777777" w:rsidR="00232DC4" w:rsidRPr="00FB6AD0" w:rsidRDefault="00232DC4" w:rsidP="0064700B">
            <w:pPr>
              <w:rPr>
                <w:rFonts w:ascii="Arial Narrow" w:eastAsia="Calibri" w:hAnsi="Arial Narrow" w:cs="Arial"/>
              </w:rPr>
            </w:pPr>
          </w:p>
          <w:p w14:paraId="6B45E1DC" w14:textId="77777777" w:rsidR="00232DC4" w:rsidRPr="00FB6AD0" w:rsidRDefault="00232DC4" w:rsidP="0064700B">
            <w:pPr>
              <w:rPr>
                <w:rFonts w:ascii="Arial Narrow" w:eastAsia="Calibri" w:hAnsi="Arial Narrow" w:cs="Arial"/>
              </w:rPr>
            </w:pPr>
          </w:p>
          <w:p w14:paraId="72F69919" w14:textId="77777777" w:rsidR="00232DC4" w:rsidRPr="00FB6AD0" w:rsidRDefault="00232DC4" w:rsidP="0064700B">
            <w:pPr>
              <w:rPr>
                <w:rFonts w:ascii="Arial Narrow" w:eastAsia="Calibri" w:hAnsi="Arial Narrow" w:cs="Arial"/>
              </w:rPr>
            </w:pPr>
          </w:p>
          <w:p w14:paraId="795C4EBD" w14:textId="77777777" w:rsidR="00232DC4" w:rsidRPr="00FB6AD0" w:rsidRDefault="00232DC4" w:rsidP="0064700B">
            <w:pPr>
              <w:rPr>
                <w:rFonts w:ascii="Arial Narrow" w:eastAsia="Calibri" w:hAnsi="Arial Narrow" w:cs="Arial"/>
              </w:rPr>
            </w:pPr>
          </w:p>
          <w:p w14:paraId="65458FD6" w14:textId="77777777" w:rsidR="00232DC4" w:rsidRPr="00FB6AD0" w:rsidRDefault="00232DC4" w:rsidP="0064700B">
            <w:pPr>
              <w:rPr>
                <w:rFonts w:ascii="Arial Narrow" w:eastAsia="Calibri" w:hAnsi="Arial Narrow" w:cs="Arial"/>
              </w:rPr>
            </w:pPr>
          </w:p>
          <w:p w14:paraId="38ABE33A" w14:textId="77777777" w:rsidR="00232DC4" w:rsidRPr="00FB6AD0" w:rsidRDefault="00232DC4" w:rsidP="0064700B">
            <w:pPr>
              <w:rPr>
                <w:rFonts w:ascii="Arial Narrow" w:eastAsia="Calibri" w:hAnsi="Arial Narrow" w:cs="Arial"/>
              </w:rPr>
            </w:pPr>
          </w:p>
          <w:p w14:paraId="353903C9" w14:textId="77777777" w:rsidR="00232DC4" w:rsidRPr="00FB6AD0" w:rsidRDefault="00232DC4" w:rsidP="0064700B">
            <w:pPr>
              <w:rPr>
                <w:rFonts w:ascii="Arial Narrow" w:eastAsia="Calibri" w:hAnsi="Arial Narrow" w:cs="Arial"/>
              </w:rPr>
            </w:pPr>
          </w:p>
          <w:p w14:paraId="6752F615" w14:textId="77777777" w:rsidR="00232DC4" w:rsidRPr="00FB6AD0" w:rsidRDefault="00232DC4" w:rsidP="0064700B">
            <w:pPr>
              <w:rPr>
                <w:rFonts w:ascii="Arial Narrow" w:eastAsia="Calibri" w:hAnsi="Arial Narrow" w:cs="Arial"/>
              </w:rPr>
            </w:pPr>
          </w:p>
          <w:p w14:paraId="74B76914" w14:textId="77777777" w:rsidR="00232DC4" w:rsidRPr="00FB6AD0" w:rsidRDefault="00232DC4" w:rsidP="0064700B">
            <w:pPr>
              <w:rPr>
                <w:rFonts w:ascii="Arial Narrow" w:eastAsia="Calibri" w:hAnsi="Arial Narrow" w:cs="Arial"/>
              </w:rPr>
            </w:pPr>
          </w:p>
          <w:p w14:paraId="3B472238" w14:textId="77777777" w:rsidR="00232DC4" w:rsidRPr="00FB6AD0" w:rsidRDefault="00232DC4" w:rsidP="0064700B">
            <w:pPr>
              <w:rPr>
                <w:rFonts w:ascii="Arial Narrow" w:eastAsia="Calibri" w:hAnsi="Arial Narrow" w:cs="Arial"/>
              </w:rPr>
            </w:pPr>
          </w:p>
          <w:p w14:paraId="32F8A539" w14:textId="77777777" w:rsidR="00232DC4" w:rsidRPr="00FB6AD0" w:rsidRDefault="00232DC4" w:rsidP="0064700B">
            <w:pPr>
              <w:rPr>
                <w:rFonts w:ascii="Arial Narrow" w:eastAsia="Calibri" w:hAnsi="Arial Narrow" w:cs="Arial"/>
              </w:rPr>
            </w:pPr>
          </w:p>
          <w:p w14:paraId="07E73E3F" w14:textId="77777777" w:rsidR="00232DC4" w:rsidRPr="00FB6AD0" w:rsidRDefault="00232DC4" w:rsidP="0064700B">
            <w:pPr>
              <w:rPr>
                <w:rFonts w:ascii="Arial Narrow" w:eastAsia="Calibri" w:hAnsi="Arial Narrow" w:cs="Arial"/>
              </w:rPr>
            </w:pPr>
          </w:p>
          <w:p w14:paraId="4D4BB5C0" w14:textId="77777777" w:rsidR="00232DC4" w:rsidRPr="00FB6AD0" w:rsidRDefault="00232DC4" w:rsidP="0064700B">
            <w:pPr>
              <w:rPr>
                <w:rFonts w:ascii="Arial Narrow" w:eastAsia="Calibri" w:hAnsi="Arial Narrow" w:cs="Arial"/>
              </w:rPr>
            </w:pPr>
          </w:p>
          <w:p w14:paraId="6C886FCC" w14:textId="77777777" w:rsidR="00232DC4" w:rsidRPr="00FB6AD0" w:rsidRDefault="00232DC4" w:rsidP="0064700B">
            <w:pPr>
              <w:rPr>
                <w:rFonts w:ascii="Arial Narrow" w:eastAsia="Calibri" w:hAnsi="Arial Narrow" w:cs="Arial"/>
              </w:rPr>
            </w:pPr>
          </w:p>
          <w:p w14:paraId="4935D846" w14:textId="77777777" w:rsidR="00232DC4" w:rsidRPr="00FB6AD0" w:rsidRDefault="00232DC4" w:rsidP="0064700B">
            <w:pPr>
              <w:rPr>
                <w:rFonts w:ascii="Arial Narrow" w:eastAsia="Calibri" w:hAnsi="Arial Narrow" w:cs="Arial"/>
              </w:rPr>
            </w:pPr>
          </w:p>
          <w:p w14:paraId="31B6D650" w14:textId="77777777" w:rsidR="00232DC4" w:rsidRPr="00FB6AD0" w:rsidRDefault="00232DC4" w:rsidP="0064700B">
            <w:pPr>
              <w:rPr>
                <w:rFonts w:ascii="Arial Narrow" w:eastAsia="Calibri" w:hAnsi="Arial Narrow" w:cs="Arial"/>
              </w:rPr>
            </w:pPr>
          </w:p>
        </w:tc>
        <w:tc>
          <w:tcPr>
            <w:tcW w:w="3386" w:type="dxa"/>
            <w:vAlign w:val="center"/>
          </w:tcPr>
          <w:p w14:paraId="4E488F9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A. América y su extenso territorio.</w:t>
            </w:r>
          </w:p>
          <w:p w14:paraId="50B91CC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B. Mesoamérica.</w:t>
            </w:r>
          </w:p>
          <w:p w14:paraId="6891A30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 El espacio geográfico de las culturas precolombinas de Colombia. La Civilización Maya.</w:t>
            </w:r>
          </w:p>
          <w:p w14:paraId="36275DB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D. Orden socio-económico de los Mayas.</w:t>
            </w:r>
          </w:p>
          <w:p w14:paraId="1F43151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E. Orden político-administrativo de los Mayas. Civilización Azteca. </w:t>
            </w:r>
          </w:p>
          <w:p w14:paraId="6B8CE48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F. Orden socio-económico de los Aztecas.</w:t>
            </w:r>
          </w:p>
          <w:p w14:paraId="1726F7D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G. Orden político-administrativo de los Aztecas.</w:t>
            </w:r>
          </w:p>
          <w:p w14:paraId="4CFEB7F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La Civilización Inca.</w:t>
            </w:r>
          </w:p>
          <w:p w14:paraId="62E455C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H. Orden socio-económico de los Incas. </w:t>
            </w:r>
          </w:p>
          <w:p w14:paraId="6CBC4F7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I. El espacio geográfico de los Incas. </w:t>
            </w:r>
          </w:p>
          <w:p w14:paraId="0F42938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J. Orden político-administrativo de los Incas. </w:t>
            </w:r>
          </w:p>
          <w:p w14:paraId="08236EF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Familias lingüísticas de Colombia.</w:t>
            </w:r>
          </w:p>
          <w:p w14:paraId="52643B3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K. Orden socio-económico de los Muiscas. </w:t>
            </w:r>
          </w:p>
          <w:p w14:paraId="6A4180A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L. Orden político-administrativo de los Muiscas.  </w:t>
            </w:r>
          </w:p>
          <w:p w14:paraId="6DF088C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M. Orden socio-económico de los </w:t>
            </w:r>
            <w:proofErr w:type="spellStart"/>
            <w:r w:rsidRPr="00FB6AD0">
              <w:rPr>
                <w:rFonts w:ascii="Arial Narrow" w:eastAsia="Calibri" w:hAnsi="Arial Narrow" w:cs="Arial"/>
              </w:rPr>
              <w:t>Tayronas</w:t>
            </w:r>
            <w:proofErr w:type="spellEnd"/>
            <w:r w:rsidRPr="00FB6AD0">
              <w:rPr>
                <w:rFonts w:ascii="Arial Narrow" w:eastAsia="Calibri" w:hAnsi="Arial Narrow" w:cs="Arial"/>
              </w:rPr>
              <w:t>.</w:t>
            </w:r>
          </w:p>
          <w:p w14:paraId="3FBC813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N. Orden político-administrativo de los </w:t>
            </w:r>
            <w:proofErr w:type="spellStart"/>
            <w:r w:rsidRPr="00FB6AD0">
              <w:rPr>
                <w:rFonts w:ascii="Arial Narrow" w:eastAsia="Calibri" w:hAnsi="Arial Narrow" w:cs="Arial"/>
              </w:rPr>
              <w:t>Tayronas</w:t>
            </w:r>
            <w:proofErr w:type="spellEnd"/>
            <w:r w:rsidRPr="00FB6AD0">
              <w:rPr>
                <w:rFonts w:ascii="Arial Narrow" w:eastAsia="Calibri" w:hAnsi="Arial Narrow" w:cs="Arial"/>
              </w:rPr>
              <w:t xml:space="preserve">.  </w:t>
            </w:r>
          </w:p>
          <w:p w14:paraId="3DB671C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O. Problemas actuales de los indígenas colombianos. </w:t>
            </w:r>
          </w:p>
          <w:p w14:paraId="1B38963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 La repartición de las tierras.</w:t>
            </w:r>
          </w:p>
          <w:p w14:paraId="64E8C16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Q. El uso del suelo.</w:t>
            </w:r>
          </w:p>
          <w:p w14:paraId="504FA5EA" w14:textId="77777777" w:rsidR="00232DC4" w:rsidRPr="00FB6AD0" w:rsidRDefault="00232DC4" w:rsidP="0064700B">
            <w:pPr>
              <w:rPr>
                <w:rFonts w:ascii="Arial Narrow" w:eastAsia="Calibri" w:hAnsi="Arial Narrow" w:cs="Arial"/>
              </w:rPr>
            </w:pPr>
          </w:p>
          <w:p w14:paraId="1A9CEFA1" w14:textId="77777777" w:rsidR="00232DC4" w:rsidRPr="00FB6AD0" w:rsidRDefault="00232DC4" w:rsidP="0064700B">
            <w:pPr>
              <w:rPr>
                <w:rFonts w:ascii="Arial Narrow" w:eastAsia="Calibri" w:hAnsi="Arial Narrow" w:cs="Arial"/>
              </w:rPr>
            </w:pPr>
          </w:p>
          <w:p w14:paraId="11A1C35D" w14:textId="77777777" w:rsidR="00232DC4" w:rsidRPr="00FB6AD0" w:rsidRDefault="00232DC4" w:rsidP="0064700B">
            <w:pPr>
              <w:rPr>
                <w:rFonts w:ascii="Arial Narrow" w:eastAsia="Calibri" w:hAnsi="Arial Narrow" w:cs="Arial"/>
              </w:rPr>
            </w:pPr>
          </w:p>
          <w:p w14:paraId="05D09264" w14:textId="77777777" w:rsidR="00232DC4" w:rsidRPr="00FB6AD0" w:rsidRDefault="00232DC4" w:rsidP="0064700B">
            <w:pPr>
              <w:rPr>
                <w:rFonts w:ascii="Arial Narrow" w:eastAsia="Calibri" w:hAnsi="Arial Narrow" w:cs="Arial"/>
              </w:rPr>
            </w:pPr>
          </w:p>
        </w:tc>
        <w:tc>
          <w:tcPr>
            <w:tcW w:w="3025" w:type="dxa"/>
            <w:vAlign w:val="center"/>
          </w:tcPr>
          <w:p w14:paraId="2D8CC45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Reconozco y valoro la presencia de diversos legados culturales de distintas épocas y regiones, para el desarrollo de la humanidad.</w:t>
            </w:r>
          </w:p>
          <w:p w14:paraId="0C56334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Analizo cómo diferentes culturas producen, cambian y distribuyen recursos, bienes y servicios de acuerdo con los rasgos físicos de su entorno.</w:t>
            </w:r>
          </w:p>
          <w:p w14:paraId="61F9D83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Reconozco algunos de los sistemas políticos que se formaron en distintas épocas y culturas, y las principales ideas que buscan legitimarlos.</w:t>
            </w:r>
          </w:p>
          <w:p w14:paraId="48E7F937" w14:textId="77777777" w:rsidR="00232DC4" w:rsidRPr="00FB6AD0" w:rsidRDefault="00232DC4" w:rsidP="0064700B">
            <w:pPr>
              <w:jc w:val="both"/>
              <w:rPr>
                <w:rFonts w:ascii="Arial Narrow" w:eastAsia="Calibri" w:hAnsi="Arial Narrow" w:cs="Arial"/>
                <w:lang w:val="es-MX"/>
              </w:rPr>
            </w:pPr>
            <w:r w:rsidRPr="00FB6AD0">
              <w:rPr>
                <w:rFonts w:ascii="Arial Narrow" w:eastAsia="Calibri" w:hAnsi="Arial Narrow" w:cs="Arial"/>
                <w:lang w:val="es-MX"/>
              </w:rPr>
              <w:t xml:space="preserve">Saber conocer </w:t>
            </w:r>
          </w:p>
          <w:p w14:paraId="065080E9"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 xml:space="preserve">Establece diferencias básicas entre las etapas del proceso de evolución humana y los periodos históricos en los que estos se desarrollaron, en función de la construcción del pensamiento histórico y cultural. </w:t>
            </w:r>
          </w:p>
          <w:p w14:paraId="596E1A86" w14:textId="77777777" w:rsidR="00232DC4" w:rsidRPr="00FB6AD0" w:rsidRDefault="00232DC4" w:rsidP="0064700B">
            <w:pPr>
              <w:jc w:val="both"/>
              <w:rPr>
                <w:rFonts w:ascii="Arial Narrow" w:eastAsia="Calibri" w:hAnsi="Arial Narrow" w:cs="Arial"/>
                <w:lang w:val="es-MX"/>
              </w:rPr>
            </w:pPr>
            <w:r w:rsidRPr="00FB6AD0">
              <w:rPr>
                <w:rFonts w:ascii="Arial Narrow" w:eastAsia="Calibri" w:hAnsi="Arial Narrow" w:cs="Arial"/>
                <w:lang w:val="es-MX"/>
              </w:rPr>
              <w:t>Saber hacer</w:t>
            </w:r>
          </w:p>
          <w:p w14:paraId="6FFC6323"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 xml:space="preserve">Recoge y registra de modo ordenado información de diversas fuentes, las clasifica, ordena y citándola en forma adecuada, como parte de ordenación de un pensamiento científico-social. </w:t>
            </w:r>
          </w:p>
          <w:p w14:paraId="40743B76" w14:textId="77777777" w:rsidR="00232DC4" w:rsidRPr="00FB6AD0" w:rsidRDefault="00232DC4" w:rsidP="0064700B">
            <w:pPr>
              <w:jc w:val="both"/>
              <w:rPr>
                <w:rFonts w:ascii="Arial Narrow" w:eastAsia="Calibri" w:hAnsi="Arial Narrow" w:cs="Arial"/>
                <w:lang w:val="es-MX"/>
              </w:rPr>
            </w:pPr>
            <w:r w:rsidRPr="00FB6AD0">
              <w:rPr>
                <w:rFonts w:ascii="Arial Narrow" w:eastAsia="Calibri" w:hAnsi="Arial Narrow" w:cs="Arial"/>
                <w:lang w:val="es-MX"/>
              </w:rPr>
              <w:t xml:space="preserve">Saber ser </w:t>
            </w:r>
          </w:p>
          <w:p w14:paraId="461A008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Reflexiona sobre los cambios pasados, presentes y futuros en las formas de vida de los seres </w:t>
            </w:r>
            <w:r w:rsidRPr="00FB6AD0">
              <w:rPr>
                <w:rFonts w:ascii="Arial Narrow" w:eastAsia="Calibri" w:hAnsi="Arial Narrow" w:cs="Arial"/>
              </w:rPr>
              <w:lastRenderedPageBreak/>
              <w:t>humanos, como opción de p</w:t>
            </w:r>
            <w:r>
              <w:rPr>
                <w:rFonts w:ascii="Arial Narrow" w:eastAsia="Calibri" w:hAnsi="Arial Narrow" w:cs="Arial"/>
              </w:rPr>
              <w:t>ensar en el mundo que queremos.</w:t>
            </w:r>
          </w:p>
        </w:tc>
      </w:tr>
      <w:tr w:rsidR="00232DC4" w:rsidRPr="00FB6AD0" w14:paraId="47986D19" w14:textId="77777777" w:rsidTr="0064700B">
        <w:trPr>
          <w:trHeight w:val="5343"/>
        </w:trPr>
        <w:tc>
          <w:tcPr>
            <w:tcW w:w="1560" w:type="dxa"/>
            <w:vAlign w:val="center"/>
          </w:tcPr>
          <w:p w14:paraId="39987A16"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CPP</w:t>
            </w:r>
          </w:p>
        </w:tc>
        <w:tc>
          <w:tcPr>
            <w:tcW w:w="3386" w:type="dxa"/>
            <w:vAlign w:val="center"/>
          </w:tcPr>
          <w:p w14:paraId="2990722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1.1. Respeto y cuido los seres vivos y los objetos de mi entorno (C. </w:t>
            </w:r>
            <w:proofErr w:type="spellStart"/>
            <w:r w:rsidRPr="00FB6AD0">
              <w:rPr>
                <w:rFonts w:ascii="Arial Narrow" w:eastAsia="Calibri" w:hAnsi="Arial Narrow" w:cs="Arial"/>
              </w:rPr>
              <w:t>Nat</w:t>
            </w:r>
            <w:proofErr w:type="spellEnd"/>
            <w:r w:rsidRPr="00FB6AD0">
              <w:rPr>
                <w:rFonts w:ascii="Arial Narrow" w:eastAsia="Calibri" w:hAnsi="Arial Narrow" w:cs="Arial"/>
              </w:rPr>
              <w:t xml:space="preserve">.). </w:t>
            </w:r>
          </w:p>
          <w:p w14:paraId="257781E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1.2. Reflexiono sobre el uso del poder y la autoridad en mi entorno, y expreso en forma pacífica mi desacuerdo cuando pienso que hay injusticias. </w:t>
            </w:r>
          </w:p>
          <w:p w14:paraId="74BE746B"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2.1 Asumo una posición crítica ante el daño del medioambiente y participo en su protección (C. Sociales). </w:t>
            </w:r>
          </w:p>
          <w:p w14:paraId="49852B5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2.2 Conozco de D. U. de los DD. HH. y su relación con los derechos básicos enunciados en la C. P. </w:t>
            </w:r>
          </w:p>
          <w:p w14:paraId="14DCE68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2.3. Conozco los medios de la C. P. que protegen los derechos básicos (como la tutela), y comprendo la forma de aplicación. </w:t>
            </w:r>
          </w:p>
          <w:p w14:paraId="7985744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2.4. Diseño y aplico estrategias para el manejo de basuras en mi colegio (C. </w:t>
            </w:r>
            <w:proofErr w:type="spellStart"/>
            <w:r w:rsidRPr="00FB6AD0">
              <w:rPr>
                <w:rFonts w:ascii="Arial Narrow" w:eastAsia="Calibri" w:hAnsi="Arial Narrow" w:cs="Arial"/>
              </w:rPr>
              <w:t>Nat</w:t>
            </w:r>
            <w:proofErr w:type="spellEnd"/>
            <w:r w:rsidRPr="00FB6AD0">
              <w:rPr>
                <w:rFonts w:ascii="Arial Narrow" w:eastAsia="Calibri" w:hAnsi="Arial Narrow" w:cs="Arial"/>
              </w:rPr>
              <w:t xml:space="preserve">.). </w:t>
            </w:r>
          </w:p>
          <w:p w14:paraId="0FCBC05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3.1 Reconozco que los derechos se basan en la igualdad de los seres humanos, aunque cada uno sea, se exprese y viva de modo distinto.  </w:t>
            </w:r>
          </w:p>
          <w:p w14:paraId="169D66C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3.2. Comprendo que, según la DUDH, y la C. P., las personas tenemos derechos a no ser discriminadas. </w:t>
            </w:r>
          </w:p>
        </w:tc>
        <w:tc>
          <w:tcPr>
            <w:tcW w:w="3386" w:type="dxa"/>
            <w:gridSpan w:val="2"/>
            <w:vAlign w:val="center"/>
          </w:tcPr>
          <w:p w14:paraId="2F7D809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Saber conocer: Conoce de D. U. de los DD. HH. y su relación con los derechos básicos enunciados en la C. P.</w:t>
            </w:r>
          </w:p>
          <w:p w14:paraId="7CBC057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Saber hacer: Diseño y aplico estrategias para el manejo de basuras en mi colegio.</w:t>
            </w:r>
          </w:p>
          <w:p w14:paraId="542983E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Saber ser: Respeto y cuido los seres vivos y los objetos del entorno.</w:t>
            </w:r>
          </w:p>
          <w:p w14:paraId="57B7578B" w14:textId="77777777" w:rsidR="00232DC4" w:rsidRPr="00FB6AD0" w:rsidRDefault="00232DC4" w:rsidP="0064700B">
            <w:pPr>
              <w:rPr>
                <w:rFonts w:ascii="Arial Narrow" w:eastAsia="Calibri" w:hAnsi="Arial Narrow" w:cs="Arial"/>
              </w:rPr>
            </w:pPr>
          </w:p>
          <w:p w14:paraId="2FA642AB" w14:textId="77777777" w:rsidR="00232DC4" w:rsidRPr="00FB6AD0" w:rsidRDefault="00232DC4" w:rsidP="0064700B">
            <w:pPr>
              <w:rPr>
                <w:rFonts w:ascii="Arial Narrow" w:eastAsia="Calibri" w:hAnsi="Arial Narrow" w:cs="Arial"/>
              </w:rPr>
            </w:pPr>
          </w:p>
          <w:p w14:paraId="1858656D" w14:textId="77777777" w:rsidR="00232DC4" w:rsidRPr="00FB6AD0" w:rsidRDefault="00232DC4" w:rsidP="0064700B">
            <w:pPr>
              <w:rPr>
                <w:rFonts w:ascii="Arial Narrow" w:eastAsia="Calibri" w:hAnsi="Arial Narrow" w:cs="Arial"/>
              </w:rPr>
            </w:pPr>
          </w:p>
          <w:p w14:paraId="1237CF22" w14:textId="77777777" w:rsidR="00232DC4" w:rsidRPr="00FB6AD0" w:rsidRDefault="00232DC4" w:rsidP="0064700B">
            <w:pPr>
              <w:rPr>
                <w:rFonts w:ascii="Arial Narrow" w:eastAsia="Calibri" w:hAnsi="Arial Narrow" w:cs="Arial"/>
              </w:rPr>
            </w:pPr>
          </w:p>
          <w:p w14:paraId="0211F83D" w14:textId="77777777" w:rsidR="00232DC4" w:rsidRPr="00FB6AD0" w:rsidRDefault="00232DC4" w:rsidP="0064700B">
            <w:pPr>
              <w:rPr>
                <w:rFonts w:ascii="Arial Narrow" w:eastAsia="Calibri" w:hAnsi="Arial Narrow" w:cs="Arial"/>
              </w:rPr>
            </w:pPr>
          </w:p>
          <w:p w14:paraId="066CE812" w14:textId="77777777" w:rsidR="00232DC4" w:rsidRPr="00FB6AD0" w:rsidRDefault="00232DC4" w:rsidP="0064700B">
            <w:pPr>
              <w:rPr>
                <w:rFonts w:ascii="Arial Narrow" w:eastAsia="Calibri" w:hAnsi="Arial Narrow" w:cs="Arial"/>
              </w:rPr>
            </w:pPr>
          </w:p>
          <w:p w14:paraId="1B0FBEF4" w14:textId="77777777" w:rsidR="00232DC4" w:rsidRPr="00FB6AD0" w:rsidRDefault="00232DC4" w:rsidP="0064700B">
            <w:pPr>
              <w:rPr>
                <w:rFonts w:ascii="Arial Narrow" w:eastAsia="Calibri" w:hAnsi="Arial Narrow" w:cs="Arial"/>
              </w:rPr>
            </w:pPr>
          </w:p>
          <w:p w14:paraId="461D5AE4" w14:textId="77777777" w:rsidR="00232DC4" w:rsidRPr="00FB6AD0" w:rsidRDefault="00232DC4" w:rsidP="0064700B">
            <w:pPr>
              <w:rPr>
                <w:rFonts w:ascii="Arial Narrow" w:eastAsia="Calibri" w:hAnsi="Arial Narrow" w:cs="Arial"/>
              </w:rPr>
            </w:pPr>
          </w:p>
          <w:p w14:paraId="6F34B9A0" w14:textId="77777777" w:rsidR="00232DC4" w:rsidRPr="00FB6AD0" w:rsidRDefault="00232DC4" w:rsidP="0064700B">
            <w:pPr>
              <w:rPr>
                <w:rFonts w:ascii="Arial Narrow" w:eastAsia="Calibri" w:hAnsi="Arial Narrow" w:cs="Arial"/>
              </w:rPr>
            </w:pPr>
          </w:p>
          <w:p w14:paraId="54C21AB9" w14:textId="77777777" w:rsidR="00232DC4" w:rsidRPr="00FB6AD0" w:rsidRDefault="00232DC4" w:rsidP="0064700B">
            <w:pPr>
              <w:rPr>
                <w:rFonts w:ascii="Arial Narrow" w:eastAsia="Calibri" w:hAnsi="Arial Narrow" w:cs="Arial"/>
              </w:rPr>
            </w:pPr>
          </w:p>
          <w:p w14:paraId="3587FEC1" w14:textId="77777777" w:rsidR="00232DC4" w:rsidRPr="00FB6AD0" w:rsidRDefault="00232DC4" w:rsidP="0064700B">
            <w:pPr>
              <w:rPr>
                <w:rFonts w:ascii="Arial Narrow" w:eastAsia="Calibri" w:hAnsi="Arial Narrow" w:cs="Arial"/>
              </w:rPr>
            </w:pPr>
          </w:p>
          <w:p w14:paraId="3D44F9E5" w14:textId="77777777" w:rsidR="00232DC4" w:rsidRPr="00FB6AD0" w:rsidRDefault="00232DC4" w:rsidP="0064700B">
            <w:pPr>
              <w:rPr>
                <w:rFonts w:ascii="Arial Narrow" w:eastAsia="Calibri" w:hAnsi="Arial Narrow" w:cs="Arial"/>
              </w:rPr>
            </w:pPr>
          </w:p>
          <w:p w14:paraId="1A33A07C" w14:textId="77777777" w:rsidR="00232DC4" w:rsidRPr="00FB6AD0" w:rsidRDefault="00232DC4" w:rsidP="0064700B">
            <w:pPr>
              <w:rPr>
                <w:rFonts w:ascii="Arial Narrow" w:eastAsia="Calibri" w:hAnsi="Arial Narrow" w:cs="Arial"/>
              </w:rPr>
            </w:pPr>
          </w:p>
          <w:p w14:paraId="49A063CD" w14:textId="77777777" w:rsidR="00232DC4" w:rsidRPr="00FB6AD0" w:rsidRDefault="00232DC4" w:rsidP="0064700B">
            <w:pPr>
              <w:rPr>
                <w:rFonts w:ascii="Arial Narrow" w:eastAsia="Calibri" w:hAnsi="Arial Narrow" w:cs="Arial"/>
              </w:rPr>
            </w:pPr>
          </w:p>
          <w:p w14:paraId="29219680" w14:textId="77777777" w:rsidR="00232DC4" w:rsidRPr="00FB6AD0" w:rsidRDefault="00232DC4" w:rsidP="0064700B">
            <w:pPr>
              <w:rPr>
                <w:rFonts w:ascii="Arial Narrow" w:eastAsia="Calibri" w:hAnsi="Arial Narrow" w:cs="Arial"/>
              </w:rPr>
            </w:pPr>
          </w:p>
          <w:p w14:paraId="08977CFA" w14:textId="77777777" w:rsidR="00232DC4" w:rsidRPr="00FB6AD0" w:rsidRDefault="00232DC4" w:rsidP="0064700B">
            <w:pPr>
              <w:rPr>
                <w:rFonts w:ascii="Arial Narrow" w:eastAsia="Calibri" w:hAnsi="Arial Narrow" w:cs="Arial"/>
              </w:rPr>
            </w:pPr>
          </w:p>
          <w:p w14:paraId="36A23972" w14:textId="77777777" w:rsidR="00232DC4" w:rsidRPr="00FB6AD0" w:rsidRDefault="00232DC4" w:rsidP="0064700B">
            <w:pPr>
              <w:rPr>
                <w:rFonts w:ascii="Arial Narrow" w:eastAsia="Calibri" w:hAnsi="Arial Narrow" w:cs="Arial"/>
              </w:rPr>
            </w:pPr>
          </w:p>
          <w:p w14:paraId="08828DDA" w14:textId="77777777" w:rsidR="00232DC4" w:rsidRPr="00FB6AD0" w:rsidRDefault="00232DC4" w:rsidP="0064700B">
            <w:pPr>
              <w:rPr>
                <w:rFonts w:ascii="Arial Narrow" w:eastAsia="Calibri" w:hAnsi="Arial Narrow" w:cs="Arial"/>
              </w:rPr>
            </w:pPr>
          </w:p>
        </w:tc>
        <w:tc>
          <w:tcPr>
            <w:tcW w:w="3386" w:type="dxa"/>
            <w:vAlign w:val="center"/>
          </w:tcPr>
          <w:p w14:paraId="1388A9F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A. Comprendo el valor de participar en forma activa en el uso sostenible de los recursos naturales.  </w:t>
            </w:r>
          </w:p>
          <w:p w14:paraId="7CECD39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B. Comprendo los deberes del Estado respecto a la preservación de los recursos naturales y conozco los acuerdos nacionales e internacionales que norman el tema en Colombia.</w:t>
            </w:r>
          </w:p>
          <w:p w14:paraId="247E8C3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 Expreso en forma asertiva situaciones en las que se ponen en riesgo los recursos naturales de Colombia.</w:t>
            </w:r>
          </w:p>
          <w:p w14:paraId="25D7038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D. Conozco la DUDH. </w:t>
            </w:r>
          </w:p>
          <w:p w14:paraId="44AE7C06"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E. Conozco los medios de la C. P. que protegen mis derechos básicos.</w:t>
            </w:r>
          </w:p>
          <w:p w14:paraId="74D8DE4C" w14:textId="77777777" w:rsidR="00232DC4" w:rsidRPr="00FB6AD0" w:rsidRDefault="00232DC4" w:rsidP="0064700B">
            <w:pPr>
              <w:rPr>
                <w:rFonts w:ascii="Arial Narrow" w:eastAsia="Calibri" w:hAnsi="Arial Narrow" w:cs="Arial"/>
              </w:rPr>
            </w:pPr>
          </w:p>
          <w:p w14:paraId="3ED50DEF" w14:textId="77777777" w:rsidR="00232DC4" w:rsidRPr="00FB6AD0" w:rsidRDefault="00232DC4" w:rsidP="0064700B">
            <w:pPr>
              <w:rPr>
                <w:rFonts w:ascii="Arial Narrow" w:eastAsia="Calibri" w:hAnsi="Arial Narrow" w:cs="Arial"/>
              </w:rPr>
            </w:pPr>
          </w:p>
          <w:p w14:paraId="0E845B46" w14:textId="77777777" w:rsidR="00232DC4" w:rsidRPr="00FB6AD0" w:rsidRDefault="00232DC4" w:rsidP="0064700B">
            <w:pPr>
              <w:rPr>
                <w:rFonts w:ascii="Arial Narrow" w:eastAsia="Calibri" w:hAnsi="Arial Narrow" w:cs="Arial"/>
              </w:rPr>
            </w:pPr>
          </w:p>
          <w:p w14:paraId="06AE50EB" w14:textId="77777777" w:rsidR="00232DC4" w:rsidRPr="00FB6AD0" w:rsidRDefault="00232DC4" w:rsidP="0064700B">
            <w:pPr>
              <w:rPr>
                <w:rFonts w:ascii="Arial Narrow" w:eastAsia="Calibri" w:hAnsi="Arial Narrow" w:cs="Arial"/>
              </w:rPr>
            </w:pPr>
          </w:p>
          <w:p w14:paraId="6862FB98" w14:textId="77777777" w:rsidR="00232DC4" w:rsidRPr="00FB6AD0" w:rsidRDefault="00232DC4" w:rsidP="0064700B">
            <w:pPr>
              <w:rPr>
                <w:rFonts w:ascii="Arial Narrow" w:eastAsia="Calibri" w:hAnsi="Arial Narrow" w:cs="Arial"/>
              </w:rPr>
            </w:pPr>
          </w:p>
          <w:p w14:paraId="385AE736" w14:textId="77777777" w:rsidR="00232DC4" w:rsidRPr="00FB6AD0" w:rsidRDefault="00232DC4" w:rsidP="0064700B">
            <w:pPr>
              <w:rPr>
                <w:rFonts w:ascii="Arial Narrow" w:eastAsia="Calibri" w:hAnsi="Arial Narrow" w:cs="Arial"/>
              </w:rPr>
            </w:pPr>
          </w:p>
          <w:p w14:paraId="1264D92A" w14:textId="77777777" w:rsidR="00232DC4" w:rsidRPr="00FB6AD0" w:rsidRDefault="00232DC4" w:rsidP="0064700B">
            <w:pPr>
              <w:rPr>
                <w:rFonts w:ascii="Arial Narrow" w:eastAsia="Calibri" w:hAnsi="Arial Narrow" w:cs="Arial"/>
              </w:rPr>
            </w:pPr>
          </w:p>
          <w:p w14:paraId="41EBCBDE" w14:textId="77777777" w:rsidR="00232DC4" w:rsidRPr="00FB6AD0" w:rsidRDefault="00232DC4" w:rsidP="0064700B">
            <w:pPr>
              <w:rPr>
                <w:rFonts w:ascii="Arial Narrow" w:eastAsia="Calibri" w:hAnsi="Arial Narrow" w:cs="Arial"/>
              </w:rPr>
            </w:pPr>
          </w:p>
          <w:p w14:paraId="0DF8D28D" w14:textId="77777777" w:rsidR="00232DC4" w:rsidRPr="00FB6AD0" w:rsidRDefault="00232DC4" w:rsidP="0064700B">
            <w:pPr>
              <w:rPr>
                <w:rFonts w:ascii="Arial Narrow" w:eastAsia="Calibri" w:hAnsi="Arial Narrow" w:cs="Arial"/>
              </w:rPr>
            </w:pPr>
          </w:p>
          <w:p w14:paraId="1DB228F7" w14:textId="77777777" w:rsidR="00232DC4" w:rsidRPr="00FB6AD0" w:rsidRDefault="00232DC4" w:rsidP="0064700B">
            <w:pPr>
              <w:rPr>
                <w:rFonts w:ascii="Arial Narrow" w:eastAsia="Calibri" w:hAnsi="Arial Narrow" w:cs="Arial"/>
              </w:rPr>
            </w:pPr>
          </w:p>
          <w:p w14:paraId="56DA58FB" w14:textId="77777777" w:rsidR="00232DC4" w:rsidRPr="00FB6AD0" w:rsidRDefault="00232DC4" w:rsidP="0064700B">
            <w:pPr>
              <w:rPr>
                <w:rFonts w:ascii="Arial Narrow" w:eastAsia="Calibri" w:hAnsi="Arial Narrow" w:cs="Arial"/>
              </w:rPr>
            </w:pPr>
          </w:p>
        </w:tc>
        <w:tc>
          <w:tcPr>
            <w:tcW w:w="3025" w:type="dxa"/>
            <w:vAlign w:val="center"/>
          </w:tcPr>
          <w:p w14:paraId="1194797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Respeto y cuido los seres vivos y los objetos de mi entorno.</w:t>
            </w:r>
          </w:p>
          <w:p w14:paraId="080398E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Reflexiono sobre el uso del poder y la autoridad en mi entorno, y expreso en forma pacífica mi desacuerdo cuando pienso que hay injusticias.</w:t>
            </w:r>
          </w:p>
          <w:p w14:paraId="0D0CA56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 Asumo una posición crítica ante el daño del medioambiente y participo en su protección.</w:t>
            </w:r>
          </w:p>
          <w:p w14:paraId="3931A2E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Conozco de D. U. de los DD. HH. y su relación con los derechos básicos enunciados en la C. P</w:t>
            </w:r>
          </w:p>
          <w:p w14:paraId="40434CE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Conozco los medios de la C. P. que protegen los derechos básicos (como la tutela), y comprendo la forma de aplicación.</w:t>
            </w:r>
          </w:p>
          <w:p w14:paraId="70E9798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Diseño y aplico estrategias para el manejo de basuras en mi colegio.</w:t>
            </w:r>
          </w:p>
          <w:p w14:paraId="47E9154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Reconozco que los derechos se basan en la igualdad de los seres humanos, aunque cada uno sea, se exprese y viva de modo distinto.  </w:t>
            </w:r>
          </w:p>
          <w:p w14:paraId="53E3073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Comprendo que, según la DUDH, y la C. P., las personas tenemos derechos a no ser discriminadas.</w:t>
            </w:r>
          </w:p>
        </w:tc>
      </w:tr>
      <w:tr w:rsidR="00232DC4" w:rsidRPr="00FB6AD0" w14:paraId="7658DA26" w14:textId="77777777" w:rsidTr="0064700B">
        <w:trPr>
          <w:trHeight w:val="188"/>
        </w:trPr>
        <w:tc>
          <w:tcPr>
            <w:tcW w:w="14743" w:type="dxa"/>
            <w:gridSpan w:val="6"/>
            <w:shd w:val="clear" w:color="auto" w:fill="C5E0B3"/>
          </w:tcPr>
          <w:p w14:paraId="3D9E20B0"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lastRenderedPageBreak/>
              <w:t>SABER SER SABER CONVIVIR</w:t>
            </w:r>
          </w:p>
        </w:tc>
      </w:tr>
      <w:tr w:rsidR="00232DC4" w:rsidRPr="00FB6AD0" w14:paraId="7392655E" w14:textId="77777777" w:rsidTr="0064700B">
        <w:tc>
          <w:tcPr>
            <w:tcW w:w="7213" w:type="dxa"/>
            <w:gridSpan w:val="3"/>
            <w:shd w:val="clear" w:color="auto" w:fill="C5E0B3"/>
            <w:vAlign w:val="center"/>
          </w:tcPr>
          <w:p w14:paraId="49B5D851"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COMPETENCIAS LABORALES</w:t>
            </w:r>
          </w:p>
        </w:tc>
        <w:tc>
          <w:tcPr>
            <w:tcW w:w="7530" w:type="dxa"/>
            <w:gridSpan w:val="3"/>
            <w:shd w:val="clear" w:color="auto" w:fill="C5E0B3"/>
            <w:vAlign w:val="center"/>
          </w:tcPr>
          <w:p w14:paraId="603886A6"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COMPETENCIAS CIUDADANAS</w:t>
            </w:r>
          </w:p>
        </w:tc>
      </w:tr>
      <w:tr w:rsidR="00232DC4" w:rsidRPr="00FB6AD0" w14:paraId="5703F3CE" w14:textId="77777777" w:rsidTr="0064700B">
        <w:tc>
          <w:tcPr>
            <w:tcW w:w="7213" w:type="dxa"/>
            <w:gridSpan w:val="3"/>
            <w:shd w:val="clear" w:color="auto" w:fill="C5E0B3"/>
            <w:vAlign w:val="center"/>
          </w:tcPr>
          <w:p w14:paraId="5247C9E6"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Identifico la información requerida para desarrollar una tarea o actividad.</w:t>
            </w:r>
          </w:p>
          <w:p w14:paraId="2719550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Identifico las necesidades en mi entorno cercano y las comparo con las que tenían los habitantes de las zonas donde se desarrollaron las civilizaciones que se estudian. </w:t>
            </w:r>
          </w:p>
          <w:p w14:paraId="11E074B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Comparo distintas culturas con la sociedad colombiana actual y propongo explicaciones para las semejanzas y diferencias que hallo.</w:t>
            </w:r>
          </w:p>
          <w:p w14:paraId="6AE98124" w14:textId="77777777" w:rsidR="00232DC4" w:rsidRPr="00FB6AD0" w:rsidRDefault="00232DC4" w:rsidP="0064700B">
            <w:pPr>
              <w:rPr>
                <w:rFonts w:ascii="Arial Narrow" w:eastAsia="Calibri" w:hAnsi="Arial Narrow" w:cs="Arial"/>
              </w:rPr>
            </w:pPr>
          </w:p>
          <w:p w14:paraId="1B0C2FED" w14:textId="77777777" w:rsidR="00232DC4" w:rsidRPr="00FB6AD0" w:rsidRDefault="00232DC4" w:rsidP="0064700B">
            <w:pPr>
              <w:rPr>
                <w:rFonts w:ascii="Arial Narrow" w:eastAsia="Calibri" w:hAnsi="Arial Narrow" w:cs="Arial"/>
              </w:rPr>
            </w:pPr>
          </w:p>
          <w:p w14:paraId="3D9755AA" w14:textId="77777777" w:rsidR="00232DC4" w:rsidRPr="00FB6AD0" w:rsidRDefault="00232DC4" w:rsidP="0064700B">
            <w:pPr>
              <w:rPr>
                <w:rFonts w:ascii="Arial Narrow" w:eastAsia="Calibri" w:hAnsi="Arial Narrow" w:cs="Arial"/>
              </w:rPr>
            </w:pPr>
          </w:p>
          <w:p w14:paraId="71BE27EE" w14:textId="77777777" w:rsidR="00232DC4" w:rsidRPr="00FB6AD0" w:rsidRDefault="00232DC4" w:rsidP="0064700B">
            <w:pPr>
              <w:rPr>
                <w:rFonts w:ascii="Arial Narrow" w:eastAsia="Calibri" w:hAnsi="Arial Narrow" w:cs="Arial"/>
              </w:rPr>
            </w:pPr>
          </w:p>
          <w:p w14:paraId="270ED91D" w14:textId="77777777" w:rsidR="00232DC4" w:rsidRPr="00FB6AD0" w:rsidRDefault="00232DC4" w:rsidP="0064700B">
            <w:pPr>
              <w:rPr>
                <w:rFonts w:ascii="Arial Narrow" w:eastAsia="Calibri" w:hAnsi="Arial Narrow" w:cs="Arial"/>
              </w:rPr>
            </w:pPr>
          </w:p>
          <w:p w14:paraId="7FABE68D" w14:textId="77777777" w:rsidR="00232DC4" w:rsidRPr="00FB6AD0" w:rsidRDefault="00232DC4" w:rsidP="0064700B">
            <w:pPr>
              <w:rPr>
                <w:rFonts w:ascii="Arial Narrow" w:eastAsia="Calibri" w:hAnsi="Arial Narrow" w:cs="Arial"/>
              </w:rPr>
            </w:pPr>
          </w:p>
        </w:tc>
        <w:tc>
          <w:tcPr>
            <w:tcW w:w="7530" w:type="dxa"/>
            <w:gridSpan w:val="3"/>
            <w:shd w:val="clear" w:color="auto" w:fill="C5E0B3"/>
            <w:vAlign w:val="center"/>
          </w:tcPr>
          <w:p w14:paraId="00B8B832"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Comprendo que mis acciones pueden afectar a la gente cercana y que las acciones de la gente cercana pueden afectarme a mí.</w:t>
            </w:r>
          </w:p>
          <w:p w14:paraId="497F0B23"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Identifico las diferencias y semejanzas de género, aspectos físicos, grupo étnico, origen social, costumbres, gustos, ideas y tantas otras que hay entre las demás personas y yo.</w:t>
            </w:r>
          </w:p>
          <w:p w14:paraId="29DB27AB"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Valoro las semejanzas y diferencias de gente cercana. (¿Qué tal si me detengo a escuchar sus historias de vida?</w:t>
            </w:r>
          </w:p>
          <w:p w14:paraId="578D83EA" w14:textId="77777777" w:rsidR="00232DC4" w:rsidRPr="00FB6AD0" w:rsidRDefault="00232DC4" w:rsidP="0064700B">
            <w:pPr>
              <w:rPr>
                <w:rFonts w:ascii="Arial Narrow" w:eastAsia="Times New Roman" w:hAnsi="Arial Narrow" w:cs="Arial"/>
              </w:rPr>
            </w:pPr>
          </w:p>
          <w:p w14:paraId="6B0A9C12" w14:textId="77777777" w:rsidR="00232DC4" w:rsidRPr="00FB6AD0" w:rsidRDefault="00232DC4" w:rsidP="0064700B">
            <w:pPr>
              <w:rPr>
                <w:rFonts w:ascii="Arial Narrow" w:eastAsia="Times New Roman" w:hAnsi="Arial Narrow" w:cs="Arial"/>
              </w:rPr>
            </w:pPr>
          </w:p>
          <w:p w14:paraId="1112463E" w14:textId="77777777" w:rsidR="00232DC4" w:rsidRPr="00FB6AD0" w:rsidRDefault="00232DC4" w:rsidP="0064700B">
            <w:pPr>
              <w:rPr>
                <w:rFonts w:ascii="Arial Narrow" w:eastAsia="Times New Roman" w:hAnsi="Arial Narrow" w:cs="Arial"/>
              </w:rPr>
            </w:pPr>
          </w:p>
          <w:p w14:paraId="051D7AFD" w14:textId="77777777" w:rsidR="00232DC4" w:rsidRPr="00FB6AD0" w:rsidRDefault="00232DC4" w:rsidP="0064700B">
            <w:pPr>
              <w:rPr>
                <w:rFonts w:ascii="Arial Narrow" w:eastAsia="Times New Roman" w:hAnsi="Arial Narrow" w:cs="Arial"/>
              </w:rPr>
            </w:pPr>
          </w:p>
        </w:tc>
      </w:tr>
      <w:tr w:rsidR="00232DC4" w:rsidRPr="00FB6AD0" w14:paraId="03BF0028"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C5E0B3"/>
          </w:tcPr>
          <w:p w14:paraId="4DAD1302" w14:textId="77777777" w:rsidR="00232DC4" w:rsidRPr="00FB6AD0" w:rsidRDefault="00232DC4" w:rsidP="0064700B">
            <w:pPr>
              <w:rPr>
                <w:rFonts w:ascii="Arial Narrow" w:eastAsia="Calibri" w:hAnsi="Arial Narrow" w:cs="Arial"/>
                <w:b/>
              </w:rPr>
            </w:pPr>
            <w:r w:rsidRPr="00FB6AD0">
              <w:rPr>
                <w:rFonts w:ascii="Arial Narrow" w:eastAsia="Calibri" w:hAnsi="Arial Narrow" w:cs="Arial"/>
                <w:b/>
              </w:rPr>
              <w:t>DERECHOS BÁSICOS DE APRENDIZAJE (DBA)</w:t>
            </w:r>
          </w:p>
        </w:tc>
      </w:tr>
      <w:tr w:rsidR="00232DC4" w:rsidRPr="00FB6AD0" w14:paraId="4D53CFD5"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5175BC7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 Comprende que existen diversas explicaciones y teorías sobre el origen del universo en nuestra búsqueda por entender que hacemos parte de un mundo más amplio.</w:t>
            </w:r>
          </w:p>
          <w:p w14:paraId="2CCD364B"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Comprende que la Tierra es un planeta en constante transformación cuyos cambios influyen en las formas del relieve terrestre y en la vida de las comunidades que la habitan.</w:t>
            </w:r>
          </w:p>
          <w:p w14:paraId="57A8B32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3. Analiza los aspectos centrales del proceso de hominización y del desarrollo tecnológico dados durante la prehistoria, para explicar las transformaciones del entorno.</w:t>
            </w:r>
          </w:p>
          <w:p w14:paraId="7DED2206"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4. Analiza cómo en las sociedades antiguas surgieron las primeras ciudades y el papel de la agricultura y el comercio para la expansión de estas.</w:t>
            </w:r>
          </w:p>
          <w:p w14:paraId="0D3F37F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tc>
      </w:tr>
      <w:tr w:rsidR="00232DC4" w:rsidRPr="00FB6AD0" w14:paraId="7C3AAC14"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2358FFF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5. Analiza los legados que las sociedades americanas prehispánicas dejaron en diversos campos.</w:t>
            </w:r>
          </w:p>
          <w:p w14:paraId="285F60B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6E0D639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Comprende que la Tierra es un planeta en constante transformación cuyos cambios influyen en las formas del relieve terrestre y en la vida de las comunidades que la habitan.</w:t>
            </w:r>
          </w:p>
          <w:p w14:paraId="12B2199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558C237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8. Comprende que en una sociedad democrática no es aceptable ninguna forma de discriminación por origen étnico, creencias religiosas, género, discapacidad y/o apariencia física.</w:t>
            </w:r>
          </w:p>
        </w:tc>
      </w:tr>
      <w:tr w:rsidR="00232DC4" w:rsidRPr="00FB6AD0" w14:paraId="347799BB"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71E87F8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4. Analiza cómo en las sociedades antiguas surgieron las primeras ciudades y el papel de la agricultura y el comercio para la expansión de estas.</w:t>
            </w:r>
          </w:p>
          <w:p w14:paraId="7F70B55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21EA4C2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8. Reconozco y describo distintas formas que ha asumido la democracia durante la historia.</w:t>
            </w:r>
          </w:p>
        </w:tc>
      </w:tr>
      <w:tr w:rsidR="00232DC4" w:rsidRPr="00FB6AD0" w14:paraId="6844A305"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6B516B8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Comprende que la Tierra es un planeta en constante transformación cuyos cambios influyen en las formas del relieve terrestre y en la vida de las comunidades que la habitan.</w:t>
            </w:r>
          </w:p>
          <w:p w14:paraId="2D98118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4. Analiza cómo en las sociedades antiguas surgieron las primeras ciudades y el papel de la agricultura y el comercio para la expansión de estas.</w:t>
            </w:r>
          </w:p>
          <w:p w14:paraId="3DE489D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03898A6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7. Comparo algunos sistemas políticos estudiados, y estos con el sistema político colombiano.</w:t>
            </w:r>
          </w:p>
          <w:p w14:paraId="4E8F3DD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8. Comprende que en una sociedad democrática no es aceptable ninguna forma de discriminación por origen étnico, creencias religiosas, género, discapacidad y/o apariencia física.</w:t>
            </w:r>
          </w:p>
        </w:tc>
      </w:tr>
    </w:tbl>
    <w:p w14:paraId="2C2ED3F4" w14:textId="77777777" w:rsidR="00232DC4" w:rsidRDefault="00232DC4" w:rsidP="00232DC4">
      <w:pPr>
        <w:rPr>
          <w:rFonts w:ascii="Arial Narrow" w:hAnsi="Arial Narrow" w:cs="Arial"/>
        </w:rPr>
      </w:pPr>
    </w:p>
    <w:tbl>
      <w:tblPr>
        <w:tblStyle w:val="Tablaconcuadrcula11"/>
        <w:tblpPr w:leftFromText="141" w:rightFromText="141" w:vertAnchor="text" w:horzAnchor="margin" w:tblpX="-592" w:tblpY="-79"/>
        <w:tblOverlap w:val="never"/>
        <w:tblW w:w="1460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2274"/>
        <w:gridCol w:w="9355"/>
        <w:gridCol w:w="1433"/>
        <w:gridCol w:w="1544"/>
      </w:tblGrid>
      <w:tr w:rsidR="00232DC4" w:rsidRPr="00FB6AD0" w14:paraId="76D217E8" w14:textId="77777777" w:rsidTr="0064700B">
        <w:trPr>
          <w:trHeight w:val="510"/>
        </w:trPr>
        <w:tc>
          <w:tcPr>
            <w:tcW w:w="2274" w:type="dxa"/>
            <w:shd w:val="clear" w:color="auto" w:fill="DEEAF6"/>
            <w:vAlign w:val="center"/>
          </w:tcPr>
          <w:p w14:paraId="1B860904"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lastRenderedPageBreak/>
              <w:t>ÁREA</w:t>
            </w:r>
          </w:p>
        </w:tc>
        <w:tc>
          <w:tcPr>
            <w:tcW w:w="9355" w:type="dxa"/>
            <w:shd w:val="clear" w:color="auto" w:fill="DEEAF6"/>
            <w:vAlign w:val="center"/>
          </w:tcPr>
          <w:p w14:paraId="00149BF9" w14:textId="77777777" w:rsidR="00232DC4" w:rsidRPr="00FB6AD0" w:rsidRDefault="00232DC4" w:rsidP="0064700B">
            <w:pPr>
              <w:rPr>
                <w:rFonts w:ascii="Arial Narrow" w:eastAsia="Arial Unicode MS" w:hAnsi="Arial Narrow" w:cs="Arial"/>
                <w:b/>
              </w:rPr>
            </w:pPr>
            <w:r w:rsidRPr="00FB6AD0">
              <w:rPr>
                <w:rFonts w:ascii="Arial Narrow" w:eastAsia="Calibri" w:hAnsi="Arial Narrow" w:cs="Arial"/>
                <w:b/>
              </w:rPr>
              <w:t>CIENCIAS SOCIALES, HISTORIA, GEOGRAFÍA, CONSTITUCIÓN POLÍTICA Y DEMOCRACIA</w:t>
            </w:r>
          </w:p>
        </w:tc>
        <w:tc>
          <w:tcPr>
            <w:tcW w:w="1433" w:type="dxa"/>
            <w:shd w:val="clear" w:color="auto" w:fill="DEEAF6"/>
            <w:vAlign w:val="center"/>
          </w:tcPr>
          <w:p w14:paraId="31B057CE"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GRADO</w:t>
            </w:r>
          </w:p>
        </w:tc>
        <w:tc>
          <w:tcPr>
            <w:tcW w:w="1544" w:type="dxa"/>
            <w:shd w:val="clear" w:color="auto" w:fill="DEEAF6"/>
            <w:vAlign w:val="center"/>
          </w:tcPr>
          <w:p w14:paraId="55254417"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SEXT</w:t>
            </w:r>
            <w:r>
              <w:rPr>
                <w:rFonts w:ascii="Arial Narrow" w:eastAsia="Arial Unicode MS" w:hAnsi="Arial Narrow" w:cs="Arial"/>
                <w:b/>
              </w:rPr>
              <w:t>O</w:t>
            </w:r>
          </w:p>
          <w:p w14:paraId="11B20E0F" w14:textId="77777777" w:rsidR="00232DC4" w:rsidRPr="00FB6AD0" w:rsidRDefault="00232DC4" w:rsidP="0064700B">
            <w:pPr>
              <w:jc w:val="center"/>
              <w:rPr>
                <w:rFonts w:ascii="Arial Narrow" w:eastAsia="Arial Unicode MS" w:hAnsi="Arial Narrow" w:cs="Arial"/>
                <w:b/>
              </w:rPr>
            </w:pPr>
          </w:p>
        </w:tc>
      </w:tr>
      <w:tr w:rsidR="00232DC4" w:rsidRPr="00FB6AD0" w14:paraId="5F3593FF" w14:textId="77777777" w:rsidTr="0064700B">
        <w:trPr>
          <w:trHeight w:val="510"/>
        </w:trPr>
        <w:tc>
          <w:tcPr>
            <w:tcW w:w="2274" w:type="dxa"/>
            <w:shd w:val="clear" w:color="auto" w:fill="FFFFFF"/>
            <w:vAlign w:val="center"/>
          </w:tcPr>
          <w:p w14:paraId="74EC23E7"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DOCENTE</w:t>
            </w:r>
          </w:p>
        </w:tc>
        <w:tc>
          <w:tcPr>
            <w:tcW w:w="9355" w:type="dxa"/>
            <w:shd w:val="clear" w:color="auto" w:fill="FFFFFF"/>
            <w:vAlign w:val="center"/>
          </w:tcPr>
          <w:p w14:paraId="222A423E" w14:textId="77777777" w:rsidR="00232DC4" w:rsidRPr="00FB6AD0" w:rsidRDefault="00232DC4" w:rsidP="0064700B">
            <w:pPr>
              <w:rPr>
                <w:rFonts w:ascii="Arial Narrow" w:eastAsia="Arial Unicode MS" w:hAnsi="Arial Narrow" w:cs="Arial"/>
              </w:rPr>
            </w:pPr>
            <w:r w:rsidRPr="00FB6AD0">
              <w:rPr>
                <w:rFonts w:ascii="Arial Narrow" w:eastAsia="Arial Unicode MS" w:hAnsi="Arial Narrow" w:cs="Arial"/>
              </w:rPr>
              <w:t>AURA GRACIELA GONZÁLEZ ARJONA</w:t>
            </w:r>
          </w:p>
        </w:tc>
        <w:tc>
          <w:tcPr>
            <w:tcW w:w="1433" w:type="dxa"/>
            <w:shd w:val="clear" w:color="auto" w:fill="FFFFFF"/>
            <w:vAlign w:val="center"/>
          </w:tcPr>
          <w:p w14:paraId="4A3BF899" w14:textId="77777777" w:rsidR="00232DC4" w:rsidRPr="00FB6AD0" w:rsidRDefault="00232DC4" w:rsidP="0064700B">
            <w:pPr>
              <w:jc w:val="center"/>
              <w:rPr>
                <w:rFonts w:ascii="Arial Narrow" w:eastAsia="Arial Unicode MS" w:hAnsi="Arial Narrow" w:cs="Arial"/>
              </w:rPr>
            </w:pPr>
            <w:r w:rsidRPr="00FB6AD0">
              <w:rPr>
                <w:rFonts w:ascii="Arial Narrow" w:eastAsia="Arial Unicode MS" w:hAnsi="Arial Narrow" w:cs="Arial"/>
              </w:rPr>
              <w:t>AÑO</w:t>
            </w:r>
          </w:p>
        </w:tc>
        <w:tc>
          <w:tcPr>
            <w:tcW w:w="1544" w:type="dxa"/>
            <w:shd w:val="clear" w:color="auto" w:fill="FFFFFF"/>
            <w:vAlign w:val="center"/>
          </w:tcPr>
          <w:p w14:paraId="79BCE8A2" w14:textId="77777777" w:rsidR="00232DC4" w:rsidRPr="00FB6AD0" w:rsidRDefault="00232DC4" w:rsidP="0064700B">
            <w:pPr>
              <w:jc w:val="center"/>
              <w:rPr>
                <w:rFonts w:ascii="Arial Narrow" w:eastAsia="Arial Unicode MS" w:hAnsi="Arial Narrow" w:cs="Arial"/>
              </w:rPr>
            </w:pPr>
            <w:r>
              <w:rPr>
                <w:rFonts w:ascii="Arial Narrow" w:eastAsia="Arial Unicode MS" w:hAnsi="Arial Narrow" w:cs="Arial"/>
              </w:rPr>
              <w:t>2021</w:t>
            </w:r>
          </w:p>
        </w:tc>
      </w:tr>
      <w:tr w:rsidR="00232DC4" w:rsidRPr="00FB6AD0" w14:paraId="62790E25" w14:textId="77777777" w:rsidTr="0064700B">
        <w:trPr>
          <w:trHeight w:val="510"/>
        </w:trPr>
        <w:tc>
          <w:tcPr>
            <w:tcW w:w="2274" w:type="dxa"/>
            <w:shd w:val="clear" w:color="auto" w:fill="FFFFFF"/>
            <w:vAlign w:val="center"/>
          </w:tcPr>
          <w:p w14:paraId="257B954D"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OBJETIVOS</w:t>
            </w:r>
          </w:p>
        </w:tc>
        <w:tc>
          <w:tcPr>
            <w:tcW w:w="12332" w:type="dxa"/>
            <w:gridSpan w:val="3"/>
            <w:shd w:val="clear" w:color="auto" w:fill="FFFFFF"/>
            <w:vAlign w:val="center"/>
          </w:tcPr>
          <w:p w14:paraId="111B6186" w14:textId="77777777" w:rsidR="00232DC4" w:rsidRPr="00FB6AD0" w:rsidRDefault="00232DC4" w:rsidP="0064700B">
            <w:pPr>
              <w:autoSpaceDE w:val="0"/>
              <w:autoSpaceDN w:val="0"/>
              <w:adjustRightInd w:val="0"/>
              <w:contextualSpacing/>
              <w:jc w:val="both"/>
              <w:rPr>
                <w:rFonts w:ascii="Arial Narrow" w:eastAsia="Arial Unicode MS" w:hAnsi="Arial Narrow" w:cs="Arial"/>
                <w:b/>
              </w:rPr>
            </w:pPr>
            <w:r w:rsidRPr="00FB6AD0">
              <w:rPr>
                <w:rFonts w:ascii="Arial Narrow" w:eastAsia="Calibri" w:hAnsi="Arial Narrow" w:cs="Arial"/>
              </w:rPr>
              <w:t xml:space="preserve">Identificar cada ser humano como único, miembro de diversas organizaciones sociales y políticas necesarias para el bienestar y el desarrollo personal y comunitario; reconociendo que las normas son acuerdos básicos que buscan la convivencia pacífica en la diversidad. </w:t>
            </w:r>
          </w:p>
        </w:tc>
      </w:tr>
    </w:tbl>
    <w:tbl>
      <w:tblPr>
        <w:tblStyle w:val="Tablaconcuadrcula112"/>
        <w:tblpPr w:leftFromText="141" w:rightFromText="141" w:vertAnchor="text" w:horzAnchor="margin" w:tblpX="-592" w:tblpY="-79"/>
        <w:tblOverlap w:val="never"/>
        <w:tblW w:w="1460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6526"/>
        <w:gridCol w:w="2977"/>
        <w:gridCol w:w="2126"/>
        <w:gridCol w:w="2977"/>
      </w:tblGrid>
      <w:tr w:rsidR="00232DC4" w:rsidRPr="00EB49EF" w14:paraId="5181C429" w14:textId="77777777" w:rsidTr="0064700B">
        <w:trPr>
          <w:trHeight w:val="510"/>
        </w:trPr>
        <w:tc>
          <w:tcPr>
            <w:tcW w:w="14606" w:type="dxa"/>
            <w:gridSpan w:val="4"/>
            <w:shd w:val="clear" w:color="auto" w:fill="DEEAF6"/>
            <w:vAlign w:val="center"/>
          </w:tcPr>
          <w:p w14:paraId="592091AF"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SEGUNDO PERIODO</w:t>
            </w:r>
          </w:p>
        </w:tc>
      </w:tr>
      <w:tr w:rsidR="00232DC4" w:rsidRPr="00EB49EF" w14:paraId="60146A5A" w14:textId="77777777" w:rsidTr="0064700B">
        <w:trPr>
          <w:trHeight w:val="510"/>
        </w:trPr>
        <w:tc>
          <w:tcPr>
            <w:tcW w:w="6526" w:type="dxa"/>
            <w:shd w:val="clear" w:color="auto" w:fill="EFF5FB"/>
            <w:vAlign w:val="center"/>
          </w:tcPr>
          <w:p w14:paraId="7A4F2DB6"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COMPONENTES Y ESTANDAR</w:t>
            </w:r>
          </w:p>
        </w:tc>
        <w:tc>
          <w:tcPr>
            <w:tcW w:w="2977" w:type="dxa"/>
            <w:shd w:val="clear" w:color="auto" w:fill="EFF5FB"/>
            <w:vAlign w:val="center"/>
          </w:tcPr>
          <w:p w14:paraId="4A9990A2"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EJES TEMÁTICOS</w:t>
            </w:r>
          </w:p>
        </w:tc>
        <w:tc>
          <w:tcPr>
            <w:tcW w:w="2126" w:type="dxa"/>
            <w:shd w:val="clear" w:color="auto" w:fill="EFF5FB"/>
            <w:vAlign w:val="center"/>
          </w:tcPr>
          <w:p w14:paraId="004E77E3"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DBA</w:t>
            </w:r>
          </w:p>
        </w:tc>
        <w:tc>
          <w:tcPr>
            <w:tcW w:w="2977" w:type="dxa"/>
            <w:shd w:val="clear" w:color="auto" w:fill="EFF5FB"/>
            <w:vAlign w:val="center"/>
          </w:tcPr>
          <w:p w14:paraId="5D59FB8E"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COMPETENCIAS</w:t>
            </w:r>
          </w:p>
        </w:tc>
      </w:tr>
    </w:tbl>
    <w:tbl>
      <w:tblPr>
        <w:tblStyle w:val="Tablaconcuadrcula113"/>
        <w:tblpPr w:leftFromText="141" w:rightFromText="141" w:vertAnchor="text" w:horzAnchor="margin" w:tblpX="-587" w:tblpY="-79"/>
        <w:tblOverlap w:val="never"/>
        <w:tblW w:w="14601"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6521"/>
        <w:gridCol w:w="2977"/>
        <w:gridCol w:w="2126"/>
        <w:gridCol w:w="2977"/>
      </w:tblGrid>
      <w:tr w:rsidR="00232DC4" w:rsidRPr="00EB49EF" w14:paraId="3E5C00E2" w14:textId="77777777" w:rsidTr="0064700B">
        <w:trPr>
          <w:trHeight w:val="1935"/>
        </w:trPr>
        <w:tc>
          <w:tcPr>
            <w:tcW w:w="6521" w:type="dxa"/>
          </w:tcPr>
          <w:p w14:paraId="0A40D8EA"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lastRenderedPageBreak/>
              <w:t>HISTORIA Y CULTURA</w:t>
            </w:r>
          </w:p>
          <w:p w14:paraId="74CE30CB" w14:textId="77777777" w:rsidR="00232DC4" w:rsidRPr="00EB49EF" w:rsidRDefault="00232DC4" w:rsidP="0064700B">
            <w:pPr>
              <w:jc w:val="center"/>
              <w:rPr>
                <w:rFonts w:ascii="Arial Narrow" w:hAnsi="Arial Narrow" w:cs="Arial"/>
                <w:b/>
                <w:lang w:val="es-MX"/>
              </w:rPr>
            </w:pPr>
          </w:p>
          <w:p w14:paraId="2532C6E5"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ESTÁNDAR:</w:t>
            </w:r>
          </w:p>
          <w:p w14:paraId="28050F71" w14:textId="77777777" w:rsidR="00232DC4" w:rsidRPr="00EB49EF" w:rsidRDefault="00232DC4" w:rsidP="0064700B">
            <w:pPr>
              <w:jc w:val="center"/>
              <w:rPr>
                <w:rFonts w:ascii="Arial Narrow" w:hAnsi="Arial Narrow" w:cs="Arial"/>
                <w:b/>
                <w:lang w:val="es-MX"/>
              </w:rPr>
            </w:pPr>
          </w:p>
          <w:p w14:paraId="652E2A21" w14:textId="77777777" w:rsidR="00232DC4" w:rsidRPr="00EB49EF" w:rsidRDefault="00232DC4" w:rsidP="0064700B">
            <w:pPr>
              <w:jc w:val="both"/>
              <w:rPr>
                <w:rFonts w:ascii="Arial Narrow" w:eastAsia="Calibri" w:hAnsi="Arial Narrow" w:cs="Arial"/>
                <w:lang w:val="es-MX"/>
              </w:rPr>
            </w:pPr>
            <w:r w:rsidRPr="00EB49EF">
              <w:rPr>
                <w:rFonts w:ascii="Arial Narrow" w:hAnsi="Arial Narrow" w:cs="Arial"/>
              </w:rPr>
              <w:t>Reconozco y valoro la presencia de diversos legados culturales de distintas épocas y regiones, para el desarrollo de la humanidad.</w:t>
            </w:r>
          </w:p>
        </w:tc>
        <w:tc>
          <w:tcPr>
            <w:tcW w:w="2977" w:type="dxa"/>
          </w:tcPr>
          <w:p w14:paraId="37132A2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América:</w:t>
            </w:r>
          </w:p>
          <w:p w14:paraId="7544DECD"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Antiguas civilizaciones</w:t>
            </w:r>
          </w:p>
          <w:p w14:paraId="6E2446FF"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Grandes civilizaciones de América:</w:t>
            </w:r>
          </w:p>
          <w:p w14:paraId="00C48D7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Maya</w:t>
            </w:r>
          </w:p>
          <w:p w14:paraId="0F73C635"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Mesoamérica</w:t>
            </w:r>
          </w:p>
          <w:p w14:paraId="678786AA"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Azteca</w:t>
            </w:r>
          </w:p>
          <w:p w14:paraId="554621ED"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Inca</w:t>
            </w:r>
          </w:p>
          <w:p w14:paraId="7E90747C"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Familias lingüísticas de Colombia:</w:t>
            </w:r>
          </w:p>
          <w:p w14:paraId="06D1AEC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Muiscas </w:t>
            </w:r>
          </w:p>
          <w:p w14:paraId="352A301A" w14:textId="77777777" w:rsidR="00232DC4" w:rsidRPr="00EB49EF" w:rsidRDefault="00232DC4" w:rsidP="0064700B">
            <w:pPr>
              <w:contextualSpacing/>
              <w:rPr>
                <w:rFonts w:ascii="Arial Narrow" w:eastAsia="Calibri" w:hAnsi="Arial Narrow" w:cs="Arial"/>
              </w:rPr>
            </w:pPr>
            <w:proofErr w:type="spellStart"/>
            <w:r w:rsidRPr="00EB49EF">
              <w:rPr>
                <w:rFonts w:ascii="Arial Narrow" w:eastAsia="Calibri" w:hAnsi="Arial Narrow" w:cs="Arial"/>
              </w:rPr>
              <w:t>Tayronas</w:t>
            </w:r>
            <w:proofErr w:type="spellEnd"/>
          </w:p>
          <w:p w14:paraId="2E84374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Territorio de América:</w:t>
            </w:r>
          </w:p>
          <w:p w14:paraId="214A675B"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Norteamérica</w:t>
            </w:r>
          </w:p>
          <w:p w14:paraId="3E6BD47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Centroamérica</w:t>
            </w:r>
          </w:p>
          <w:p w14:paraId="49C3B5B9"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Sudamérica</w:t>
            </w:r>
          </w:p>
        </w:tc>
        <w:tc>
          <w:tcPr>
            <w:tcW w:w="2126" w:type="dxa"/>
          </w:tcPr>
          <w:p w14:paraId="741F4CC6" w14:textId="77777777" w:rsidR="00232DC4" w:rsidRPr="00EB49EF" w:rsidRDefault="00232DC4" w:rsidP="0064700B">
            <w:pPr>
              <w:spacing w:after="200"/>
              <w:rPr>
                <w:rFonts w:ascii="Arial Narrow" w:eastAsia="Arial Unicode MS" w:hAnsi="Arial Narrow" w:cs="Arial"/>
              </w:rPr>
            </w:pPr>
            <w:r w:rsidRPr="00EB49EF">
              <w:rPr>
                <w:rFonts w:ascii="Arial Narrow" w:eastAsia="Arial Unicode MS" w:hAnsi="Arial Narrow" w:cs="Arial"/>
              </w:rPr>
              <w:t>5. Analiza los legados que las sociedades americanas prehispánicas dejaron en diversos campos.</w:t>
            </w:r>
          </w:p>
          <w:p w14:paraId="6FD14E93" w14:textId="77777777" w:rsidR="00232DC4" w:rsidRPr="00EB49EF" w:rsidRDefault="00232DC4" w:rsidP="0064700B">
            <w:pPr>
              <w:spacing w:after="200"/>
              <w:jc w:val="both"/>
              <w:rPr>
                <w:rFonts w:ascii="Arial Narrow" w:eastAsia="Arial Unicode MS" w:hAnsi="Arial Narrow" w:cs="Arial"/>
                <w:lang w:val="es-MX"/>
              </w:rPr>
            </w:pPr>
          </w:p>
        </w:tc>
        <w:tc>
          <w:tcPr>
            <w:tcW w:w="2977" w:type="dxa"/>
            <w:vMerge w:val="restart"/>
          </w:tcPr>
          <w:p w14:paraId="4BC046FA" w14:textId="77777777" w:rsidR="00232DC4" w:rsidRPr="00EB49EF" w:rsidRDefault="00232DC4" w:rsidP="0064700B">
            <w:pPr>
              <w:jc w:val="both"/>
              <w:rPr>
                <w:rFonts w:ascii="Arial Narrow" w:hAnsi="Arial Narrow" w:cs="Arial"/>
                <w:lang w:val="es-MX"/>
              </w:rPr>
            </w:pPr>
            <w:r w:rsidRPr="00EB49EF">
              <w:rPr>
                <w:rFonts w:ascii="Arial Narrow" w:hAnsi="Arial Narrow" w:cs="Arial"/>
                <w:lang w:val="es-MX"/>
              </w:rPr>
              <w:t xml:space="preserve">Saber conocer </w:t>
            </w:r>
          </w:p>
          <w:p w14:paraId="2A6FBC1D"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Establece diferencias básicas entre las etapas del proceso de evolución humana y los periodos históricos en los que estos se desarrollaron, en función de la construcción del pensamiento histórico y cultural. </w:t>
            </w:r>
          </w:p>
          <w:p w14:paraId="1B906F77" w14:textId="77777777" w:rsidR="00232DC4" w:rsidRPr="00EB49EF" w:rsidRDefault="00232DC4" w:rsidP="0064700B">
            <w:pPr>
              <w:jc w:val="both"/>
              <w:rPr>
                <w:rFonts w:ascii="Arial Narrow" w:hAnsi="Arial Narrow" w:cs="Arial"/>
                <w:lang w:val="es-MX"/>
              </w:rPr>
            </w:pPr>
          </w:p>
          <w:p w14:paraId="0F10F449" w14:textId="77777777" w:rsidR="00232DC4" w:rsidRPr="00EB49EF" w:rsidRDefault="00232DC4" w:rsidP="0064700B">
            <w:pPr>
              <w:jc w:val="both"/>
              <w:rPr>
                <w:rFonts w:ascii="Arial Narrow" w:hAnsi="Arial Narrow" w:cs="Arial"/>
                <w:lang w:val="es-MX"/>
              </w:rPr>
            </w:pPr>
            <w:r w:rsidRPr="00EB49EF">
              <w:rPr>
                <w:rFonts w:ascii="Arial Narrow" w:hAnsi="Arial Narrow" w:cs="Arial"/>
                <w:lang w:val="es-MX"/>
              </w:rPr>
              <w:t>Saber hacer</w:t>
            </w:r>
          </w:p>
          <w:p w14:paraId="18785602"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Recoge y registra de modo ordenado información de diversas fuentes, las clasifica, ordena y citándola en forma adecuada, como parte de ordenación de un pensamiento científico-social. </w:t>
            </w:r>
          </w:p>
          <w:p w14:paraId="5B885B20" w14:textId="77777777" w:rsidR="00232DC4" w:rsidRPr="00EB49EF" w:rsidRDefault="00232DC4" w:rsidP="0064700B">
            <w:pPr>
              <w:jc w:val="both"/>
              <w:rPr>
                <w:rFonts w:ascii="Arial Narrow" w:hAnsi="Arial Narrow" w:cs="Arial"/>
                <w:lang w:val="es-MX"/>
              </w:rPr>
            </w:pPr>
          </w:p>
          <w:p w14:paraId="191CB0A5" w14:textId="77777777" w:rsidR="00232DC4" w:rsidRPr="00EB49EF" w:rsidRDefault="00232DC4" w:rsidP="0064700B">
            <w:pPr>
              <w:jc w:val="both"/>
              <w:rPr>
                <w:rFonts w:ascii="Arial Narrow" w:hAnsi="Arial Narrow" w:cs="Arial"/>
                <w:lang w:val="es-MX"/>
              </w:rPr>
            </w:pPr>
            <w:r w:rsidRPr="00EB49EF">
              <w:rPr>
                <w:rFonts w:ascii="Arial Narrow" w:hAnsi="Arial Narrow" w:cs="Arial"/>
                <w:lang w:val="es-MX"/>
              </w:rPr>
              <w:t xml:space="preserve">Saber ser </w:t>
            </w:r>
          </w:p>
          <w:p w14:paraId="7CB1717F" w14:textId="77777777" w:rsidR="00232DC4" w:rsidRPr="00EB49EF" w:rsidRDefault="00232DC4" w:rsidP="0064700B">
            <w:pPr>
              <w:autoSpaceDE w:val="0"/>
              <w:autoSpaceDN w:val="0"/>
              <w:adjustRightInd w:val="0"/>
              <w:rPr>
                <w:rFonts w:ascii="Arial Narrow" w:eastAsia="Calibri" w:hAnsi="Arial Narrow" w:cs="Arial"/>
              </w:rPr>
            </w:pPr>
            <w:r w:rsidRPr="00EB49EF">
              <w:rPr>
                <w:rFonts w:ascii="Arial Narrow" w:eastAsia="Calibri" w:hAnsi="Arial Narrow" w:cs="Arial"/>
              </w:rPr>
              <w:t xml:space="preserve">Reflexiona sobre los cambios pasados, presentes y futuros en las formas de vida de los seres humanos, como opción de pensar en el mundo que queremos. </w:t>
            </w:r>
          </w:p>
        </w:tc>
      </w:tr>
      <w:tr w:rsidR="00232DC4" w:rsidRPr="00EB49EF" w14:paraId="5F772E16" w14:textId="77777777" w:rsidTr="0064700B">
        <w:trPr>
          <w:trHeight w:val="1935"/>
        </w:trPr>
        <w:tc>
          <w:tcPr>
            <w:tcW w:w="6521" w:type="dxa"/>
          </w:tcPr>
          <w:p w14:paraId="6A9ABFBB"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ESPACIAL - AMBIENTAL</w:t>
            </w:r>
          </w:p>
          <w:p w14:paraId="4DBA5CC6" w14:textId="77777777" w:rsidR="00232DC4" w:rsidRPr="00EB49EF" w:rsidRDefault="00232DC4" w:rsidP="0064700B">
            <w:pPr>
              <w:jc w:val="center"/>
              <w:rPr>
                <w:rFonts w:ascii="Arial Narrow" w:hAnsi="Arial Narrow" w:cs="Arial"/>
                <w:b/>
                <w:lang w:val="es-MX"/>
              </w:rPr>
            </w:pPr>
          </w:p>
          <w:p w14:paraId="0185EABB"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ESTÁNDAR:</w:t>
            </w:r>
          </w:p>
          <w:p w14:paraId="098AB066" w14:textId="77777777" w:rsidR="00232DC4" w:rsidRPr="00EB49EF" w:rsidRDefault="00232DC4" w:rsidP="0064700B">
            <w:pPr>
              <w:jc w:val="center"/>
              <w:rPr>
                <w:rFonts w:ascii="Arial Narrow" w:hAnsi="Arial Narrow" w:cs="Arial"/>
                <w:b/>
                <w:lang w:val="es-MX"/>
              </w:rPr>
            </w:pPr>
          </w:p>
          <w:p w14:paraId="289DEFD5" w14:textId="77777777" w:rsidR="00232DC4" w:rsidRPr="00EB49EF" w:rsidRDefault="00232DC4" w:rsidP="0064700B">
            <w:pPr>
              <w:jc w:val="both"/>
              <w:rPr>
                <w:rFonts w:ascii="Arial Narrow" w:hAnsi="Arial Narrow" w:cs="Arial"/>
                <w:lang w:val="es-MX"/>
              </w:rPr>
            </w:pPr>
            <w:r w:rsidRPr="00EB49EF">
              <w:rPr>
                <w:rFonts w:ascii="Arial Narrow" w:hAnsi="Arial Narrow" w:cs="Arial"/>
              </w:rPr>
              <w:t>Analizo cómo diferentes culturas producen, cambian y distribuyen recursos, bienes y servicios de acuerdo con los rasgos físicos de su entorno.</w:t>
            </w:r>
          </w:p>
        </w:tc>
        <w:tc>
          <w:tcPr>
            <w:tcW w:w="2977" w:type="dxa"/>
            <w:vAlign w:val="center"/>
          </w:tcPr>
          <w:p w14:paraId="4E0674E4"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Ubicación y relaciones con el medioambiente de: </w:t>
            </w:r>
          </w:p>
          <w:p w14:paraId="68BF1AF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América:</w:t>
            </w:r>
          </w:p>
          <w:p w14:paraId="067B6170"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Antiguas civilizaciones</w:t>
            </w:r>
          </w:p>
          <w:p w14:paraId="4655AD06"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Grandes civilizaciones de América:</w:t>
            </w:r>
          </w:p>
          <w:p w14:paraId="5FDBA6E1"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Maya</w:t>
            </w:r>
          </w:p>
          <w:p w14:paraId="089DEE91"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Mesoamérica</w:t>
            </w:r>
          </w:p>
          <w:p w14:paraId="2DD5E89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Azteca</w:t>
            </w:r>
          </w:p>
          <w:p w14:paraId="0248163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Inca</w:t>
            </w:r>
          </w:p>
          <w:p w14:paraId="2288E20C"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Familias lingüísticas de Colombia:</w:t>
            </w:r>
          </w:p>
          <w:p w14:paraId="7854A45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Muiscas </w:t>
            </w:r>
          </w:p>
          <w:p w14:paraId="6230FD4F" w14:textId="77777777" w:rsidR="00232DC4" w:rsidRPr="00EB49EF" w:rsidRDefault="00232DC4" w:rsidP="0064700B">
            <w:pPr>
              <w:contextualSpacing/>
              <w:rPr>
                <w:rFonts w:ascii="Arial Narrow" w:eastAsia="Calibri" w:hAnsi="Arial Narrow" w:cs="Arial"/>
              </w:rPr>
            </w:pPr>
            <w:proofErr w:type="spellStart"/>
            <w:r w:rsidRPr="00EB49EF">
              <w:rPr>
                <w:rFonts w:ascii="Arial Narrow" w:eastAsia="Calibri" w:hAnsi="Arial Narrow" w:cs="Arial"/>
              </w:rPr>
              <w:t>Tayronas</w:t>
            </w:r>
            <w:proofErr w:type="spellEnd"/>
          </w:p>
          <w:p w14:paraId="0C72B4F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Territorio de América:</w:t>
            </w:r>
          </w:p>
          <w:p w14:paraId="27952579"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Norteamérica</w:t>
            </w:r>
          </w:p>
          <w:p w14:paraId="1FCB6036"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Centroamérica</w:t>
            </w:r>
          </w:p>
          <w:p w14:paraId="5836B582"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Sudamérica</w:t>
            </w:r>
          </w:p>
        </w:tc>
        <w:tc>
          <w:tcPr>
            <w:tcW w:w="2126" w:type="dxa"/>
          </w:tcPr>
          <w:p w14:paraId="45DE176A"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2. Establezco relaciones entre la ubicación geo-espacial y los rasgos climáticos del entorno de diversas culturas. </w:t>
            </w:r>
          </w:p>
          <w:p w14:paraId="74351984" w14:textId="77777777" w:rsidR="00232DC4" w:rsidRPr="00EB49EF" w:rsidRDefault="00232DC4" w:rsidP="0064700B">
            <w:pPr>
              <w:spacing w:after="200"/>
              <w:rPr>
                <w:rFonts w:ascii="Arial Narrow" w:eastAsia="Calibri" w:hAnsi="Arial Narrow" w:cs="Arial"/>
              </w:rPr>
            </w:pPr>
          </w:p>
          <w:p w14:paraId="3420DF41" w14:textId="77777777" w:rsidR="00232DC4" w:rsidRPr="00EB49EF" w:rsidRDefault="00232DC4" w:rsidP="0064700B">
            <w:pPr>
              <w:spacing w:after="200"/>
              <w:jc w:val="both"/>
              <w:rPr>
                <w:rFonts w:ascii="Arial Narrow" w:hAnsi="Arial Narrow" w:cs="Arial"/>
                <w:lang w:val="es-MX"/>
              </w:rPr>
            </w:pPr>
          </w:p>
        </w:tc>
        <w:tc>
          <w:tcPr>
            <w:tcW w:w="2977" w:type="dxa"/>
            <w:vMerge/>
          </w:tcPr>
          <w:p w14:paraId="6C2195A8" w14:textId="77777777" w:rsidR="00232DC4" w:rsidRPr="00EB49EF" w:rsidRDefault="00232DC4" w:rsidP="0064700B">
            <w:pPr>
              <w:rPr>
                <w:rFonts w:ascii="Arial Narrow" w:hAnsi="Arial Narrow" w:cs="Arial"/>
                <w:b/>
                <w:lang w:val="es-MX"/>
              </w:rPr>
            </w:pPr>
          </w:p>
        </w:tc>
      </w:tr>
      <w:tr w:rsidR="00232DC4" w:rsidRPr="00EB49EF" w14:paraId="0C601232" w14:textId="77777777" w:rsidTr="0064700B">
        <w:trPr>
          <w:trHeight w:val="1935"/>
        </w:trPr>
        <w:tc>
          <w:tcPr>
            <w:tcW w:w="6521" w:type="dxa"/>
          </w:tcPr>
          <w:p w14:paraId="7A2FFD19"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lastRenderedPageBreak/>
              <w:t>ÉTICO - POLÍTICO</w:t>
            </w:r>
          </w:p>
          <w:p w14:paraId="1E0D92A2" w14:textId="77777777" w:rsidR="00232DC4" w:rsidRPr="00EB49EF" w:rsidRDefault="00232DC4" w:rsidP="0064700B">
            <w:pPr>
              <w:jc w:val="center"/>
              <w:rPr>
                <w:rFonts w:ascii="Arial Narrow" w:hAnsi="Arial Narrow" w:cs="Arial"/>
                <w:b/>
                <w:lang w:val="es-MX"/>
              </w:rPr>
            </w:pPr>
          </w:p>
          <w:p w14:paraId="09BF0FB8"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ESTÁNDAR:</w:t>
            </w:r>
          </w:p>
          <w:p w14:paraId="01CAC889" w14:textId="77777777" w:rsidR="00232DC4" w:rsidRPr="00EB49EF" w:rsidRDefault="00232DC4" w:rsidP="0064700B">
            <w:pPr>
              <w:jc w:val="center"/>
              <w:rPr>
                <w:rFonts w:ascii="Arial Narrow" w:hAnsi="Arial Narrow" w:cs="Arial"/>
                <w:b/>
                <w:lang w:val="es-MX"/>
              </w:rPr>
            </w:pPr>
          </w:p>
          <w:p w14:paraId="5B7BD635" w14:textId="77777777" w:rsidR="00232DC4" w:rsidRPr="00EB49EF" w:rsidRDefault="00232DC4" w:rsidP="0064700B">
            <w:pPr>
              <w:jc w:val="both"/>
              <w:rPr>
                <w:rFonts w:ascii="Arial Narrow" w:hAnsi="Arial Narrow" w:cs="Arial"/>
                <w:lang w:val="es-MX"/>
              </w:rPr>
            </w:pPr>
            <w:r w:rsidRPr="00EB49EF">
              <w:rPr>
                <w:rFonts w:ascii="Arial Narrow" w:hAnsi="Arial Narrow" w:cs="Arial"/>
              </w:rPr>
              <w:t>Reconozco algunos de los sistemas políticos que se formaron en distintas épocas y culturas, y las principales ideas que buscan legitimarlos.</w:t>
            </w:r>
          </w:p>
        </w:tc>
        <w:tc>
          <w:tcPr>
            <w:tcW w:w="2977" w:type="dxa"/>
          </w:tcPr>
          <w:p w14:paraId="38D59010"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Condiciones políticas y valores éticos de estas comunidades:</w:t>
            </w:r>
          </w:p>
          <w:p w14:paraId="74049A5D"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América:</w:t>
            </w:r>
          </w:p>
          <w:p w14:paraId="6FA2D8D8"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Antiguas civilizaciones</w:t>
            </w:r>
          </w:p>
          <w:p w14:paraId="5565C86F"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Grandes civilizaciones de América:</w:t>
            </w:r>
          </w:p>
          <w:p w14:paraId="3CC72EC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Maya</w:t>
            </w:r>
          </w:p>
          <w:p w14:paraId="405B5E91"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Mesoamérica</w:t>
            </w:r>
          </w:p>
          <w:p w14:paraId="0C47B054"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Azteca</w:t>
            </w:r>
          </w:p>
          <w:p w14:paraId="35443D3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Inca</w:t>
            </w:r>
          </w:p>
          <w:p w14:paraId="15ED316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Familias lingüísticas de Colombia:</w:t>
            </w:r>
          </w:p>
          <w:p w14:paraId="478C649A"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Muiscas </w:t>
            </w:r>
          </w:p>
          <w:p w14:paraId="6FFC4647" w14:textId="77777777" w:rsidR="00232DC4" w:rsidRPr="00EB49EF" w:rsidRDefault="00232DC4" w:rsidP="0064700B">
            <w:pPr>
              <w:contextualSpacing/>
              <w:rPr>
                <w:rFonts w:ascii="Arial Narrow" w:eastAsia="Calibri" w:hAnsi="Arial Narrow" w:cs="Arial"/>
              </w:rPr>
            </w:pPr>
            <w:proofErr w:type="spellStart"/>
            <w:r w:rsidRPr="00EB49EF">
              <w:rPr>
                <w:rFonts w:ascii="Arial Narrow" w:eastAsia="Calibri" w:hAnsi="Arial Narrow" w:cs="Arial"/>
              </w:rPr>
              <w:t>Tayronas</w:t>
            </w:r>
            <w:proofErr w:type="spellEnd"/>
          </w:p>
          <w:p w14:paraId="3C2105EF"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Territorio de América:</w:t>
            </w:r>
          </w:p>
          <w:p w14:paraId="59ED6A4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Norteamérica</w:t>
            </w:r>
          </w:p>
          <w:p w14:paraId="04131870"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Centroamérica</w:t>
            </w:r>
          </w:p>
          <w:p w14:paraId="6B9D30B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Sudamérica</w:t>
            </w:r>
          </w:p>
        </w:tc>
        <w:tc>
          <w:tcPr>
            <w:tcW w:w="2126" w:type="dxa"/>
          </w:tcPr>
          <w:p w14:paraId="0862C6E2"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8. Reconozco y describo diversas formas que ha asumido la democracia a través de la historia. </w:t>
            </w:r>
          </w:p>
          <w:p w14:paraId="50747CE1" w14:textId="77777777" w:rsidR="00232DC4" w:rsidRPr="00EB49EF" w:rsidRDefault="00232DC4" w:rsidP="0064700B">
            <w:pPr>
              <w:spacing w:after="200"/>
              <w:jc w:val="both"/>
              <w:rPr>
                <w:rFonts w:ascii="Arial Narrow" w:eastAsia="Calibri" w:hAnsi="Arial Narrow" w:cs="Arial"/>
              </w:rPr>
            </w:pPr>
          </w:p>
          <w:p w14:paraId="1FE7A718" w14:textId="77777777" w:rsidR="00232DC4" w:rsidRPr="00EB49EF" w:rsidRDefault="00232DC4" w:rsidP="0064700B">
            <w:pPr>
              <w:spacing w:after="200"/>
              <w:jc w:val="both"/>
              <w:rPr>
                <w:rFonts w:ascii="Arial Narrow" w:hAnsi="Arial Narrow" w:cs="Arial"/>
                <w:lang w:val="es-MX"/>
              </w:rPr>
            </w:pPr>
          </w:p>
        </w:tc>
        <w:tc>
          <w:tcPr>
            <w:tcW w:w="2977" w:type="dxa"/>
            <w:vMerge/>
          </w:tcPr>
          <w:p w14:paraId="15021804" w14:textId="77777777" w:rsidR="00232DC4" w:rsidRPr="00EB49EF" w:rsidRDefault="00232DC4" w:rsidP="0064700B">
            <w:pPr>
              <w:rPr>
                <w:rFonts w:ascii="Arial Narrow" w:hAnsi="Arial Narrow" w:cs="Arial"/>
                <w:b/>
                <w:lang w:val="es-MX"/>
              </w:rPr>
            </w:pPr>
          </w:p>
        </w:tc>
      </w:tr>
    </w:tbl>
    <w:p w14:paraId="5CA6B93E" w14:textId="77777777" w:rsidR="00232DC4" w:rsidRDefault="00232DC4" w:rsidP="00232DC4">
      <w:pPr>
        <w:spacing w:after="0" w:line="240" w:lineRule="auto"/>
        <w:ind w:right="225"/>
      </w:pPr>
    </w:p>
    <w:tbl>
      <w:tblPr>
        <w:tblStyle w:val="Tablaconcuadrcula16"/>
        <w:tblW w:w="14601" w:type="dxa"/>
        <w:tblInd w:w="-575" w:type="dxa"/>
        <w:tblBorders>
          <w:top w:val="double" w:sz="2" w:space="0" w:color="1F4E79"/>
          <w:left w:val="double" w:sz="2" w:space="0" w:color="1F4E79"/>
          <w:bottom w:val="double" w:sz="2" w:space="0" w:color="1F4E79"/>
          <w:right w:val="double" w:sz="2" w:space="0" w:color="1F4E79"/>
          <w:insideH w:val="double" w:sz="2" w:space="0" w:color="1F4E79"/>
          <w:insideV w:val="double" w:sz="2" w:space="0" w:color="1F4E79"/>
        </w:tblBorders>
        <w:tblLook w:val="04A0" w:firstRow="1" w:lastRow="0" w:firstColumn="1" w:lastColumn="0" w:noHBand="0" w:noVBand="1"/>
      </w:tblPr>
      <w:tblGrid>
        <w:gridCol w:w="2598"/>
        <w:gridCol w:w="474"/>
        <w:gridCol w:w="1305"/>
        <w:gridCol w:w="539"/>
        <w:gridCol w:w="1332"/>
        <w:gridCol w:w="261"/>
        <w:gridCol w:w="579"/>
        <w:gridCol w:w="2317"/>
        <w:gridCol w:w="62"/>
        <w:gridCol w:w="319"/>
        <w:gridCol w:w="1439"/>
        <w:gridCol w:w="701"/>
        <w:gridCol w:w="1249"/>
        <w:gridCol w:w="36"/>
        <w:gridCol w:w="1390"/>
      </w:tblGrid>
      <w:tr w:rsidR="0064700B" w:rsidRPr="00FF4C1C" w14:paraId="5253136C" w14:textId="77777777" w:rsidTr="0064700B">
        <w:tc>
          <w:tcPr>
            <w:tcW w:w="3072" w:type="dxa"/>
            <w:gridSpan w:val="2"/>
            <w:tcBorders>
              <w:top w:val="double" w:sz="2" w:space="0" w:color="1F4E79"/>
              <w:left w:val="double" w:sz="2" w:space="0" w:color="1F4E79"/>
              <w:bottom w:val="double" w:sz="2" w:space="0" w:color="1F4E79"/>
              <w:right w:val="double" w:sz="2" w:space="0" w:color="1F4E79"/>
            </w:tcBorders>
            <w:shd w:val="clear" w:color="auto" w:fill="E9FDF5"/>
            <w:vAlign w:val="center"/>
            <w:hideMark/>
          </w:tcPr>
          <w:p w14:paraId="7714B87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DOCENTE</w:t>
            </w:r>
          </w:p>
        </w:tc>
        <w:tc>
          <w:tcPr>
            <w:tcW w:w="1844" w:type="dxa"/>
            <w:gridSpan w:val="2"/>
            <w:tcBorders>
              <w:top w:val="double" w:sz="2" w:space="0" w:color="1F4E79"/>
              <w:left w:val="double" w:sz="2" w:space="0" w:color="1F4E79"/>
              <w:bottom w:val="double" w:sz="2" w:space="0" w:color="1F4E79"/>
              <w:right w:val="double" w:sz="2" w:space="0" w:color="1F4E79"/>
            </w:tcBorders>
            <w:vAlign w:val="center"/>
          </w:tcPr>
          <w:p w14:paraId="70F4923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Aura González</w:t>
            </w:r>
          </w:p>
        </w:tc>
        <w:tc>
          <w:tcPr>
            <w:tcW w:w="2172" w:type="dxa"/>
            <w:gridSpan w:val="3"/>
            <w:tcBorders>
              <w:top w:val="double" w:sz="2" w:space="0" w:color="1F4E79"/>
              <w:left w:val="double" w:sz="2" w:space="0" w:color="1F4E79"/>
              <w:bottom w:val="double" w:sz="2" w:space="0" w:color="1F4E79"/>
              <w:right w:val="double" w:sz="2" w:space="0" w:color="1F4E79"/>
            </w:tcBorders>
            <w:shd w:val="clear" w:color="auto" w:fill="E4FCF3"/>
            <w:vAlign w:val="center"/>
            <w:hideMark/>
          </w:tcPr>
          <w:p w14:paraId="7199B5EC"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ÁREA/ASIGNATURA</w:t>
            </w:r>
          </w:p>
        </w:tc>
        <w:tc>
          <w:tcPr>
            <w:tcW w:w="2698" w:type="dxa"/>
            <w:gridSpan w:val="3"/>
            <w:tcBorders>
              <w:top w:val="double" w:sz="2" w:space="0" w:color="1F4E79"/>
              <w:left w:val="double" w:sz="2" w:space="0" w:color="1F4E79"/>
              <w:bottom w:val="double" w:sz="2" w:space="0" w:color="1F4E79"/>
              <w:right w:val="double" w:sz="2" w:space="0" w:color="1F4E79"/>
            </w:tcBorders>
            <w:vAlign w:val="center"/>
          </w:tcPr>
          <w:p w14:paraId="30E50144"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rPr>
              <w:t>Ciencias sociales, historia, geografía, Constitución Política y democracia</w:t>
            </w:r>
          </w:p>
        </w:tc>
        <w:tc>
          <w:tcPr>
            <w:tcW w:w="1439" w:type="dxa"/>
            <w:tcBorders>
              <w:top w:val="double" w:sz="2" w:space="0" w:color="1F4E79"/>
              <w:left w:val="double" w:sz="2" w:space="0" w:color="1F4E79"/>
              <w:bottom w:val="double" w:sz="2" w:space="0" w:color="1F4E79"/>
              <w:right w:val="double" w:sz="2" w:space="0" w:color="1F4E79"/>
            </w:tcBorders>
            <w:shd w:val="clear" w:color="auto" w:fill="E9FDF5"/>
            <w:vAlign w:val="center"/>
            <w:hideMark/>
          </w:tcPr>
          <w:p w14:paraId="5C6E6225"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INTENSIDAD HORAS              </w:t>
            </w:r>
          </w:p>
        </w:tc>
        <w:tc>
          <w:tcPr>
            <w:tcW w:w="701" w:type="dxa"/>
            <w:tcBorders>
              <w:top w:val="double" w:sz="2" w:space="0" w:color="1F4E79"/>
              <w:left w:val="double" w:sz="2" w:space="0" w:color="1F4E79"/>
              <w:bottom w:val="double" w:sz="2" w:space="0" w:color="1F4E79"/>
              <w:right w:val="double" w:sz="2" w:space="0" w:color="1F4E79"/>
            </w:tcBorders>
            <w:vAlign w:val="center"/>
          </w:tcPr>
          <w:p w14:paraId="11B81A7C" w14:textId="77777777" w:rsidR="0064700B" w:rsidRPr="00FF4C1C" w:rsidRDefault="0064700B" w:rsidP="0064700B">
            <w:pPr>
              <w:jc w:val="center"/>
              <w:rPr>
                <w:rFonts w:ascii="Arial Narrow" w:eastAsia="Calibri" w:hAnsi="Arial Narrow" w:cs="Arial"/>
              </w:rPr>
            </w:pPr>
            <w:r w:rsidRPr="00FF4C1C">
              <w:rPr>
                <w:rFonts w:ascii="Arial Narrow" w:eastAsia="Calibri" w:hAnsi="Arial Narrow" w:cs="Arial"/>
              </w:rPr>
              <w:t>3</w:t>
            </w:r>
          </w:p>
        </w:tc>
        <w:tc>
          <w:tcPr>
            <w:tcW w:w="1249" w:type="dxa"/>
            <w:tcBorders>
              <w:top w:val="double" w:sz="2" w:space="0" w:color="1F4E79"/>
              <w:left w:val="double" w:sz="2" w:space="0" w:color="1F4E79"/>
              <w:bottom w:val="double" w:sz="2" w:space="0" w:color="1F4E79"/>
              <w:right w:val="double" w:sz="2" w:space="0" w:color="1F4E79"/>
            </w:tcBorders>
            <w:shd w:val="clear" w:color="auto" w:fill="E9FDF5"/>
            <w:vAlign w:val="center"/>
            <w:hideMark/>
          </w:tcPr>
          <w:p w14:paraId="5EDCAFE2"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AÑO</w:t>
            </w:r>
          </w:p>
        </w:tc>
        <w:tc>
          <w:tcPr>
            <w:tcW w:w="1426" w:type="dxa"/>
            <w:gridSpan w:val="2"/>
            <w:tcBorders>
              <w:top w:val="double" w:sz="2" w:space="0" w:color="1F4E79"/>
              <w:left w:val="double" w:sz="2" w:space="0" w:color="1F4E79"/>
              <w:bottom w:val="double" w:sz="2" w:space="0" w:color="1F4E79"/>
              <w:right w:val="double" w:sz="2" w:space="0" w:color="1F4E79"/>
            </w:tcBorders>
          </w:tcPr>
          <w:p w14:paraId="53544AB7" w14:textId="77777777" w:rsidR="0064700B" w:rsidRPr="00FF4C1C" w:rsidRDefault="0064700B" w:rsidP="0064700B">
            <w:pPr>
              <w:rPr>
                <w:rFonts w:ascii="Arial Narrow" w:eastAsia="Calibri" w:hAnsi="Arial Narrow" w:cs="Arial"/>
              </w:rPr>
            </w:pPr>
          </w:p>
          <w:p w14:paraId="63C3319C" w14:textId="77777777" w:rsidR="0064700B" w:rsidRPr="00FF4C1C" w:rsidRDefault="0064700B" w:rsidP="0064700B">
            <w:pPr>
              <w:jc w:val="center"/>
              <w:rPr>
                <w:rFonts w:ascii="Arial Narrow" w:eastAsia="Calibri" w:hAnsi="Arial Narrow" w:cs="Arial"/>
              </w:rPr>
            </w:pPr>
            <w:r>
              <w:rPr>
                <w:rFonts w:ascii="Arial Narrow" w:eastAsia="Calibri" w:hAnsi="Arial Narrow" w:cs="Arial"/>
              </w:rPr>
              <w:t>2021</w:t>
            </w:r>
          </w:p>
        </w:tc>
      </w:tr>
      <w:tr w:rsidR="0064700B" w:rsidRPr="00FF4C1C" w14:paraId="1899EF21" w14:textId="77777777" w:rsidTr="0064700B">
        <w:tc>
          <w:tcPr>
            <w:tcW w:w="3072"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14:paraId="581D09B3"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DBA</w:t>
            </w:r>
          </w:p>
        </w:tc>
        <w:tc>
          <w:tcPr>
            <w:tcW w:w="6714" w:type="dxa"/>
            <w:gridSpan w:val="8"/>
            <w:tcBorders>
              <w:top w:val="double" w:sz="2" w:space="0" w:color="1F4E79"/>
              <w:left w:val="double" w:sz="2" w:space="0" w:color="1F4E79"/>
              <w:bottom w:val="double" w:sz="2" w:space="0" w:color="1F4E79"/>
              <w:right w:val="double" w:sz="2" w:space="0" w:color="1F4E79"/>
            </w:tcBorders>
          </w:tcPr>
          <w:p w14:paraId="6D09EE5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2, 5, 6 y 8. </w:t>
            </w:r>
          </w:p>
        </w:tc>
        <w:tc>
          <w:tcPr>
            <w:tcW w:w="1439" w:type="dxa"/>
            <w:tcBorders>
              <w:top w:val="double" w:sz="2" w:space="0" w:color="1F4E79"/>
              <w:left w:val="double" w:sz="2" w:space="0" w:color="1F4E79"/>
              <w:bottom w:val="double" w:sz="2" w:space="0" w:color="1F4E79"/>
              <w:right w:val="double" w:sz="2" w:space="0" w:color="1F4E79"/>
            </w:tcBorders>
            <w:shd w:val="clear" w:color="auto" w:fill="D9E2F3"/>
          </w:tcPr>
          <w:p w14:paraId="31098966"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GRADO</w:t>
            </w:r>
          </w:p>
        </w:tc>
        <w:tc>
          <w:tcPr>
            <w:tcW w:w="701" w:type="dxa"/>
            <w:tcBorders>
              <w:top w:val="double" w:sz="2" w:space="0" w:color="1F4E79"/>
              <w:left w:val="double" w:sz="2" w:space="0" w:color="1F4E79"/>
              <w:bottom w:val="double" w:sz="2" w:space="0" w:color="1F4E79"/>
              <w:right w:val="double" w:sz="2" w:space="0" w:color="1F4E79"/>
            </w:tcBorders>
          </w:tcPr>
          <w:p w14:paraId="55E8E964" w14:textId="77777777" w:rsidR="0064700B" w:rsidRPr="00FF4C1C" w:rsidRDefault="0064700B" w:rsidP="0064700B">
            <w:pPr>
              <w:jc w:val="center"/>
              <w:rPr>
                <w:rFonts w:ascii="Arial Narrow" w:eastAsia="Calibri" w:hAnsi="Arial Narrow" w:cs="Arial"/>
              </w:rPr>
            </w:pPr>
            <w:r w:rsidRPr="00FF4C1C">
              <w:rPr>
                <w:rFonts w:ascii="Arial Narrow" w:eastAsia="Calibri" w:hAnsi="Arial Narrow" w:cs="Arial"/>
              </w:rPr>
              <w:t xml:space="preserve">6 </w:t>
            </w:r>
          </w:p>
        </w:tc>
        <w:tc>
          <w:tcPr>
            <w:tcW w:w="1249" w:type="dxa"/>
            <w:tcBorders>
              <w:top w:val="double" w:sz="2" w:space="0" w:color="1F4E79"/>
              <w:left w:val="double" w:sz="2" w:space="0" w:color="1F4E79"/>
              <w:bottom w:val="double" w:sz="2" w:space="0" w:color="1F4E79"/>
              <w:right w:val="double" w:sz="2" w:space="0" w:color="1F4E79"/>
            </w:tcBorders>
            <w:shd w:val="clear" w:color="auto" w:fill="E9FDF5"/>
            <w:hideMark/>
          </w:tcPr>
          <w:p w14:paraId="634E8B46"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PERIODO</w:t>
            </w:r>
          </w:p>
        </w:tc>
        <w:tc>
          <w:tcPr>
            <w:tcW w:w="1426" w:type="dxa"/>
            <w:gridSpan w:val="2"/>
            <w:tcBorders>
              <w:top w:val="double" w:sz="2" w:space="0" w:color="1F4E79"/>
              <w:left w:val="double" w:sz="2" w:space="0" w:color="1F4E79"/>
              <w:bottom w:val="double" w:sz="2" w:space="0" w:color="1F4E79"/>
              <w:right w:val="double" w:sz="2" w:space="0" w:color="1F4E79"/>
            </w:tcBorders>
          </w:tcPr>
          <w:p w14:paraId="5741F67D" w14:textId="77777777" w:rsidR="0064700B" w:rsidRPr="00FF4C1C" w:rsidRDefault="0064700B" w:rsidP="0064700B">
            <w:pPr>
              <w:jc w:val="center"/>
              <w:rPr>
                <w:rFonts w:ascii="Arial Narrow" w:eastAsia="Calibri" w:hAnsi="Arial Narrow" w:cs="Arial"/>
              </w:rPr>
            </w:pPr>
            <w:r w:rsidRPr="00FF4C1C">
              <w:rPr>
                <w:rFonts w:ascii="Arial Narrow" w:eastAsia="Calibri" w:hAnsi="Arial Narrow" w:cs="Arial"/>
              </w:rPr>
              <w:t>2</w:t>
            </w:r>
          </w:p>
        </w:tc>
      </w:tr>
      <w:tr w:rsidR="0064700B" w:rsidRPr="00FF4C1C" w14:paraId="3A0CC767" w14:textId="77777777" w:rsidTr="0064700B">
        <w:tc>
          <w:tcPr>
            <w:tcW w:w="3072"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14:paraId="64779708"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COMPONENTE</w:t>
            </w:r>
          </w:p>
        </w:tc>
        <w:tc>
          <w:tcPr>
            <w:tcW w:w="11529" w:type="dxa"/>
            <w:gridSpan w:val="13"/>
            <w:tcBorders>
              <w:top w:val="double" w:sz="2" w:space="0" w:color="1F4E79"/>
              <w:left w:val="double" w:sz="2" w:space="0" w:color="1F4E79"/>
              <w:bottom w:val="double" w:sz="2" w:space="0" w:color="1F4E79"/>
              <w:right w:val="double" w:sz="2" w:space="0" w:color="1F4E79"/>
            </w:tcBorders>
          </w:tcPr>
          <w:p w14:paraId="5AEA0A2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1. Historia y cultura.</w:t>
            </w:r>
          </w:p>
          <w:p w14:paraId="5F93C0B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425460A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3. Económico y político.</w:t>
            </w:r>
          </w:p>
        </w:tc>
      </w:tr>
      <w:tr w:rsidR="0064700B" w:rsidRPr="00FF4C1C" w14:paraId="57A5B0BF" w14:textId="77777777" w:rsidTr="0064700B">
        <w:tc>
          <w:tcPr>
            <w:tcW w:w="14601" w:type="dxa"/>
            <w:gridSpan w:val="15"/>
            <w:tcBorders>
              <w:top w:val="double" w:sz="2" w:space="0" w:color="1F4E79"/>
              <w:left w:val="double" w:sz="2" w:space="0" w:color="1F4E79"/>
              <w:bottom w:val="double" w:sz="2" w:space="0" w:color="1F4E79"/>
              <w:right w:val="double" w:sz="2" w:space="0" w:color="1F4E79"/>
            </w:tcBorders>
            <w:shd w:val="clear" w:color="auto" w:fill="E4FCF3"/>
          </w:tcPr>
          <w:p w14:paraId="174A8101"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PREGUNTAS ORIENTADORAS</w:t>
            </w:r>
          </w:p>
          <w:p w14:paraId="2043BAE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Historia y cultura: ¿Cómo aborda la historia la evolución de las primeras comunidades y su relación con el mundo?</w:t>
            </w:r>
          </w:p>
          <w:p w14:paraId="616560C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Espacio, territorio, ambiente y población: ¿Cómo distintas culturas producen, cambian y distribuyen recursos, bienes y servicios, según los rasgos físicos de su entorno?</w:t>
            </w:r>
          </w:p>
          <w:p w14:paraId="093F2CC8"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rPr>
              <w:t>Económico y político: ¿Qué formas ha tenido la democracia durante la historia?</w:t>
            </w:r>
          </w:p>
        </w:tc>
      </w:tr>
      <w:tr w:rsidR="0064700B" w:rsidRPr="00FF4C1C" w14:paraId="56A36C8E" w14:textId="77777777" w:rsidTr="0064700B">
        <w:trPr>
          <w:trHeight w:val="537"/>
        </w:trPr>
        <w:tc>
          <w:tcPr>
            <w:tcW w:w="2598"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0A7A8328"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CONTENIDO</w:t>
            </w:r>
          </w:p>
        </w:tc>
        <w:tc>
          <w:tcPr>
            <w:tcW w:w="3911"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tcPr>
          <w:p w14:paraId="19063B00"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SECUENCIA DIDÁCTICA</w:t>
            </w:r>
          </w:p>
        </w:tc>
        <w:tc>
          <w:tcPr>
            <w:tcW w:w="2958"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tcPr>
          <w:p w14:paraId="1F121B96"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ACTIVIDADES</w:t>
            </w:r>
          </w:p>
          <w:p w14:paraId="14B8FFE5"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(Docente/Estudiante)</w:t>
            </w:r>
          </w:p>
        </w:tc>
        <w:tc>
          <w:tcPr>
            <w:tcW w:w="3744"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183DA2BA"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EVALUACIÓN</w:t>
            </w:r>
          </w:p>
        </w:tc>
        <w:tc>
          <w:tcPr>
            <w:tcW w:w="1390"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0F986555"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T.E.</w:t>
            </w:r>
          </w:p>
          <w:p w14:paraId="6474245A"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CLASES</w:t>
            </w:r>
          </w:p>
        </w:tc>
      </w:tr>
      <w:tr w:rsidR="0064700B" w:rsidRPr="00FF4C1C" w14:paraId="2F6B15BA" w14:textId="77777777" w:rsidTr="0064700B">
        <w:trPr>
          <w:trHeight w:val="1124"/>
        </w:trPr>
        <w:tc>
          <w:tcPr>
            <w:tcW w:w="2598" w:type="dxa"/>
            <w:vMerge w:val="restart"/>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568877F3" w14:textId="77777777" w:rsidR="0064700B" w:rsidRPr="00FF4C1C" w:rsidRDefault="0064700B" w:rsidP="0064700B">
            <w:pPr>
              <w:spacing w:line="259" w:lineRule="auto"/>
              <w:rPr>
                <w:rFonts w:ascii="Arial Narrow" w:eastAsia="Calibri" w:hAnsi="Arial Narrow" w:cs="Arial"/>
              </w:rPr>
            </w:pPr>
            <w:r w:rsidRPr="00FF4C1C">
              <w:rPr>
                <w:rFonts w:ascii="Arial Narrow" w:eastAsia="Calibri" w:hAnsi="Arial Narrow" w:cs="Arial"/>
              </w:rPr>
              <w:lastRenderedPageBreak/>
              <w:t>1. Historia y cultura.</w:t>
            </w:r>
          </w:p>
          <w:p w14:paraId="4C6E827D" w14:textId="77777777" w:rsidR="0064700B" w:rsidRPr="00FF4C1C" w:rsidRDefault="0064700B" w:rsidP="0064700B">
            <w:pPr>
              <w:spacing w:line="259" w:lineRule="auto"/>
              <w:rPr>
                <w:rFonts w:ascii="Arial Narrow" w:eastAsia="Calibri" w:hAnsi="Arial Narrow" w:cs="Times New Roman"/>
              </w:rPr>
            </w:pPr>
            <w:r w:rsidRPr="00FF4C1C">
              <w:rPr>
                <w:rFonts w:ascii="Arial Narrow" w:eastAsia="Calibri" w:hAnsi="Arial Narrow" w:cs="Times New Roman"/>
              </w:rPr>
              <w:t>A. América y su extenso territorio.</w:t>
            </w:r>
          </w:p>
          <w:p w14:paraId="4690CDC0"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B. Mesoamérica.</w:t>
            </w:r>
          </w:p>
          <w:p w14:paraId="3C321E8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 El espacio geográfico de las culturas precolombinas de Colombia. La Civilización Maya.</w:t>
            </w:r>
          </w:p>
          <w:p w14:paraId="69C9404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D. Orden socio-económico de los Mayas.</w:t>
            </w:r>
          </w:p>
          <w:p w14:paraId="68B503CB"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 xml:space="preserve">E. Orden político-administrativo de los Mayas. Civilización Azteca. </w:t>
            </w:r>
          </w:p>
          <w:p w14:paraId="035F6E92" w14:textId="77777777" w:rsidR="0064700B" w:rsidRPr="00FF4C1C" w:rsidRDefault="0064700B" w:rsidP="0064700B">
            <w:pPr>
              <w:rPr>
                <w:rFonts w:ascii="Arial Narrow" w:eastAsia="Calibri" w:hAnsi="Arial Narrow" w:cs="Times New Roman"/>
              </w:rPr>
            </w:pPr>
          </w:p>
          <w:p w14:paraId="7F21991F" w14:textId="77777777" w:rsidR="0064700B" w:rsidRPr="00FF4C1C" w:rsidRDefault="0064700B" w:rsidP="0064700B">
            <w:pPr>
              <w:rPr>
                <w:rFonts w:ascii="Arial Narrow" w:eastAsia="Calibri" w:hAnsi="Arial Narrow" w:cs="Times New Roman"/>
              </w:rPr>
            </w:pPr>
          </w:p>
          <w:p w14:paraId="46FC4268" w14:textId="77777777" w:rsidR="0064700B" w:rsidRPr="00FF4C1C" w:rsidRDefault="0064700B" w:rsidP="0064700B">
            <w:pPr>
              <w:spacing w:after="160" w:line="259" w:lineRule="auto"/>
              <w:rPr>
                <w:rFonts w:ascii="Arial Narrow" w:eastAsia="Calibri" w:hAnsi="Arial Narrow" w:cs="Times New Roman"/>
              </w:rPr>
            </w:pPr>
            <w:r w:rsidRPr="00FF4C1C">
              <w:rPr>
                <w:rFonts w:ascii="Arial Narrow" w:eastAsia="Calibri" w:hAnsi="Arial Narrow" w:cs="Times New Roman"/>
              </w:rPr>
              <w:t>F. Orden socio-económico de los Aztecas.</w:t>
            </w:r>
          </w:p>
          <w:p w14:paraId="568C6B45" w14:textId="77777777" w:rsidR="0064700B" w:rsidRPr="00FF4C1C" w:rsidRDefault="0064700B" w:rsidP="0064700B">
            <w:pPr>
              <w:rPr>
                <w:rFonts w:ascii="Arial Narrow" w:eastAsia="Calibri" w:hAnsi="Arial Narrow" w:cs="Arial"/>
              </w:rPr>
            </w:pPr>
          </w:p>
          <w:p w14:paraId="63FC0796"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56BBF74F" w14:textId="77777777" w:rsidR="0064700B" w:rsidRDefault="0064700B" w:rsidP="0064700B">
            <w:pPr>
              <w:rPr>
                <w:rFonts w:ascii="Arial Narrow" w:eastAsia="Calibri" w:hAnsi="Arial Narrow" w:cs="Arial"/>
              </w:rPr>
            </w:pPr>
            <w:r>
              <w:rPr>
                <w:rFonts w:ascii="Arial Narrow" w:eastAsia="Calibri" w:hAnsi="Arial Narrow" w:cs="Arial"/>
              </w:rPr>
              <w:t>INICIO</w:t>
            </w:r>
          </w:p>
          <w:p w14:paraId="040B682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Para ambientar y explorar el conocimiento que los estudiantes traen, mostraremos un vídeo corto para socializar con los estudiantes, escuchar preguntas y desarrollar una lluvia de ideas.</w:t>
            </w:r>
          </w:p>
          <w:p w14:paraId="44A804A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Los alumnos de inclusión intervendrán, para ambientar y explorar el conocimiento que los estudiantes traen, y mostraremos un vídeo corto para socializar con los estudiantes, escuchar preguntas y desarrollar una lluvia de ideas.</w:t>
            </w:r>
          </w:p>
          <w:p w14:paraId="7CC64124" w14:textId="77777777" w:rsidR="0064700B" w:rsidRPr="00FF4C1C" w:rsidRDefault="0064700B" w:rsidP="0064700B">
            <w:pPr>
              <w:rPr>
                <w:rFonts w:ascii="Arial Narrow" w:eastAsia="Calibri" w:hAnsi="Arial Narrow" w:cs="Arial"/>
                <w:b/>
              </w:rPr>
            </w:pPr>
          </w:p>
          <w:p w14:paraId="5CBE0C2B" w14:textId="77777777" w:rsidR="0064700B" w:rsidRPr="00FF4C1C" w:rsidRDefault="0064700B" w:rsidP="0064700B">
            <w:pPr>
              <w:rPr>
                <w:rFonts w:ascii="Arial Narrow" w:eastAsia="Calibri" w:hAnsi="Arial Narrow" w:cs="Arial"/>
                <w:b/>
              </w:rPr>
            </w:pPr>
          </w:p>
          <w:p w14:paraId="01E5C4D6" w14:textId="77777777" w:rsidR="0064700B" w:rsidRPr="00FF4C1C" w:rsidRDefault="0064700B" w:rsidP="0064700B">
            <w:pPr>
              <w:rPr>
                <w:rFonts w:ascii="Arial Narrow" w:eastAsia="Calibri" w:hAnsi="Arial Narrow" w:cs="Arial"/>
                <w:b/>
              </w:rPr>
            </w:pPr>
          </w:p>
          <w:p w14:paraId="66BCF8D7" w14:textId="77777777" w:rsidR="0064700B" w:rsidRPr="00FF4C1C" w:rsidRDefault="0064700B" w:rsidP="0064700B">
            <w:pPr>
              <w:rPr>
                <w:rFonts w:ascii="Arial Narrow" w:eastAsia="Calibri" w:hAnsi="Arial Narrow" w:cs="Arial"/>
                <w:b/>
              </w:rPr>
            </w:pPr>
          </w:p>
          <w:p w14:paraId="7AA34BA9" w14:textId="77777777" w:rsidR="0064700B" w:rsidRPr="00FF4C1C" w:rsidRDefault="0064700B" w:rsidP="0064700B">
            <w:pPr>
              <w:rPr>
                <w:rFonts w:ascii="Arial Narrow" w:eastAsia="Calibri" w:hAnsi="Arial Narrow" w:cs="Arial"/>
              </w:rPr>
            </w:pPr>
          </w:p>
          <w:p w14:paraId="659A9764" w14:textId="77777777" w:rsidR="0064700B" w:rsidRPr="00FF4C1C" w:rsidRDefault="0064700B" w:rsidP="0064700B">
            <w:pPr>
              <w:rPr>
                <w:rFonts w:ascii="Arial Narrow" w:eastAsia="Calibri" w:hAnsi="Arial Narrow" w:cs="Arial"/>
              </w:rPr>
            </w:pPr>
          </w:p>
          <w:p w14:paraId="76AEC10D" w14:textId="77777777" w:rsidR="0064700B" w:rsidRPr="00FF4C1C" w:rsidRDefault="0064700B" w:rsidP="0064700B">
            <w:pPr>
              <w:rPr>
                <w:rFonts w:ascii="Arial Narrow" w:eastAsia="Calibri" w:hAnsi="Arial Narrow" w:cs="Arial"/>
              </w:rPr>
            </w:pPr>
          </w:p>
          <w:p w14:paraId="2930F4E1" w14:textId="77777777" w:rsidR="0064700B" w:rsidRPr="00FF4C1C" w:rsidRDefault="0064700B" w:rsidP="0064700B">
            <w:pPr>
              <w:rPr>
                <w:rFonts w:ascii="Arial Narrow" w:eastAsia="Calibri" w:hAnsi="Arial Narrow" w:cs="Arial"/>
              </w:rPr>
            </w:pPr>
          </w:p>
          <w:p w14:paraId="562F179B" w14:textId="77777777" w:rsidR="0064700B" w:rsidRPr="00FF4C1C" w:rsidRDefault="0064700B" w:rsidP="0064700B">
            <w:pPr>
              <w:rPr>
                <w:rFonts w:ascii="Arial Narrow" w:eastAsia="Calibri" w:hAnsi="Arial Narrow" w:cs="Arial"/>
              </w:rPr>
            </w:pPr>
          </w:p>
          <w:p w14:paraId="67A9742A" w14:textId="77777777" w:rsidR="0064700B" w:rsidRPr="00FF4C1C" w:rsidRDefault="0064700B" w:rsidP="0064700B">
            <w:pPr>
              <w:rPr>
                <w:rFonts w:ascii="Arial Narrow" w:eastAsia="Calibri" w:hAnsi="Arial Narrow" w:cs="Arial"/>
              </w:rPr>
            </w:pPr>
          </w:p>
          <w:p w14:paraId="6ADA6DCF" w14:textId="77777777" w:rsidR="0064700B" w:rsidRPr="00FF4C1C" w:rsidRDefault="0064700B" w:rsidP="0064700B">
            <w:pPr>
              <w:rPr>
                <w:rFonts w:ascii="Arial Narrow" w:eastAsia="Calibri" w:hAnsi="Arial Narrow" w:cs="Arial"/>
              </w:rPr>
            </w:pPr>
          </w:p>
          <w:p w14:paraId="58B39662" w14:textId="77777777" w:rsidR="0064700B" w:rsidRPr="00FF4C1C" w:rsidRDefault="0064700B" w:rsidP="0064700B">
            <w:pPr>
              <w:rPr>
                <w:rFonts w:ascii="Arial Narrow" w:eastAsia="Calibri" w:hAnsi="Arial Narrow" w:cs="Arial"/>
              </w:rPr>
            </w:pPr>
          </w:p>
          <w:p w14:paraId="7C9D14ED" w14:textId="77777777" w:rsidR="0064700B" w:rsidRPr="00FF4C1C" w:rsidRDefault="0064700B" w:rsidP="0064700B">
            <w:pPr>
              <w:rPr>
                <w:rFonts w:ascii="Arial Narrow" w:eastAsia="Calibri" w:hAnsi="Arial Narrow" w:cs="Arial"/>
              </w:rPr>
            </w:pPr>
          </w:p>
          <w:p w14:paraId="3138B472" w14:textId="77777777" w:rsidR="0064700B" w:rsidRPr="00FF4C1C" w:rsidRDefault="0064700B" w:rsidP="0064700B">
            <w:pPr>
              <w:rPr>
                <w:rFonts w:ascii="Arial Narrow" w:eastAsia="Calibri" w:hAnsi="Arial Narrow" w:cs="Arial"/>
              </w:rPr>
            </w:pPr>
          </w:p>
          <w:p w14:paraId="676F4610" w14:textId="77777777" w:rsidR="0064700B" w:rsidRPr="00FF4C1C" w:rsidRDefault="0064700B" w:rsidP="0064700B">
            <w:pPr>
              <w:rPr>
                <w:rFonts w:ascii="Arial Narrow" w:eastAsia="Calibri" w:hAnsi="Arial Narrow" w:cs="Arial"/>
              </w:rPr>
            </w:pPr>
          </w:p>
          <w:p w14:paraId="32DFCD0C" w14:textId="77777777" w:rsidR="0064700B" w:rsidRPr="00FF4C1C" w:rsidRDefault="0064700B" w:rsidP="0064700B">
            <w:pPr>
              <w:rPr>
                <w:rFonts w:ascii="Arial Narrow" w:eastAsia="Calibri" w:hAnsi="Arial Narrow" w:cs="Arial"/>
              </w:rPr>
            </w:pPr>
          </w:p>
          <w:p w14:paraId="4ECA1B27" w14:textId="77777777" w:rsidR="0064700B" w:rsidRPr="00FF4C1C" w:rsidRDefault="0064700B" w:rsidP="0064700B">
            <w:pPr>
              <w:rPr>
                <w:rFonts w:ascii="Arial Narrow" w:eastAsia="Calibri" w:hAnsi="Arial Narrow" w:cs="Arial"/>
              </w:rPr>
            </w:pPr>
          </w:p>
          <w:p w14:paraId="3A80802F" w14:textId="77777777" w:rsidR="0064700B" w:rsidRPr="00FF4C1C" w:rsidRDefault="0064700B" w:rsidP="0064700B">
            <w:pPr>
              <w:rPr>
                <w:rFonts w:ascii="Arial Narrow" w:eastAsia="Calibri" w:hAnsi="Arial Narrow" w:cs="Arial"/>
              </w:rPr>
            </w:pPr>
          </w:p>
          <w:p w14:paraId="6EC25CD2" w14:textId="77777777" w:rsidR="0064700B" w:rsidRPr="00FF4C1C" w:rsidRDefault="0064700B" w:rsidP="0064700B">
            <w:pPr>
              <w:rPr>
                <w:rFonts w:ascii="Arial Narrow" w:eastAsia="Calibri" w:hAnsi="Arial Narrow" w:cs="Arial"/>
              </w:rPr>
            </w:pPr>
          </w:p>
          <w:p w14:paraId="316FC4A6" w14:textId="77777777" w:rsidR="0064700B" w:rsidRPr="00FF4C1C" w:rsidRDefault="0064700B" w:rsidP="0064700B">
            <w:pPr>
              <w:rPr>
                <w:rFonts w:ascii="Arial Narrow" w:eastAsia="Calibri" w:hAnsi="Arial Narrow" w:cs="Arial"/>
              </w:rPr>
            </w:pPr>
          </w:p>
          <w:p w14:paraId="27D7DE8F" w14:textId="77777777" w:rsidR="0064700B" w:rsidRPr="00FF4C1C" w:rsidRDefault="0064700B" w:rsidP="0064700B">
            <w:pPr>
              <w:rPr>
                <w:rFonts w:ascii="Arial Narrow" w:eastAsia="Calibri" w:hAnsi="Arial Narrow" w:cs="Arial"/>
              </w:rPr>
            </w:pPr>
          </w:p>
          <w:p w14:paraId="1F81EE04" w14:textId="77777777" w:rsidR="0064700B" w:rsidRPr="00FF4C1C" w:rsidRDefault="0064700B" w:rsidP="0064700B">
            <w:pPr>
              <w:rPr>
                <w:rFonts w:ascii="Arial Narrow" w:eastAsia="Calibri" w:hAnsi="Arial Narrow" w:cs="Arial"/>
              </w:rPr>
            </w:pPr>
          </w:p>
          <w:p w14:paraId="5694CFAA" w14:textId="77777777" w:rsidR="0064700B" w:rsidRPr="00FF4C1C" w:rsidRDefault="0064700B" w:rsidP="0064700B">
            <w:pPr>
              <w:rPr>
                <w:rFonts w:ascii="Arial Narrow" w:eastAsia="Calibri" w:hAnsi="Arial Narrow" w:cs="Arial"/>
              </w:rPr>
            </w:pPr>
          </w:p>
          <w:p w14:paraId="25EFA026"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74DFA12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En un mapa de América, se ubican las civilizaciones de cada país, con el fin de que los alumnos pudieran conocer la ubicación de los lugares, la economía, las formas de vida, las costumbres, las cosechas, los usos, el folclore, las tradiciones, etc. </w:t>
            </w:r>
          </w:p>
          <w:p w14:paraId="42363CB8" w14:textId="77777777" w:rsidR="0064700B" w:rsidRPr="00FF4C1C" w:rsidRDefault="0064700B" w:rsidP="0064700B">
            <w:pPr>
              <w:rPr>
                <w:rFonts w:ascii="Arial Narrow" w:eastAsia="Calibri" w:hAnsi="Arial Narrow" w:cs="Arial"/>
              </w:rPr>
            </w:pPr>
          </w:p>
          <w:p w14:paraId="35C439E2"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 xml:space="preserve">América y su extenso territorio. Taller con cuadros conceptuales, y datos, para analizar las ventajas y desventajas de los que se han desarrollado y de los que están más atrasados. Las condiciones en este momento. </w:t>
            </w:r>
          </w:p>
          <w:p w14:paraId="43ED612D" w14:textId="77777777" w:rsidR="0064700B" w:rsidRPr="00FF4C1C" w:rsidRDefault="0064700B" w:rsidP="0064700B">
            <w:pPr>
              <w:rPr>
                <w:rFonts w:ascii="Arial Narrow" w:eastAsia="Calibri" w:hAnsi="Arial Narrow" w:cs="Times New Roman"/>
              </w:rPr>
            </w:pPr>
          </w:p>
          <w:p w14:paraId="04B5DF88" w14:textId="77777777" w:rsidR="0064700B" w:rsidRPr="00FF4C1C" w:rsidRDefault="0064700B" w:rsidP="0064700B">
            <w:pPr>
              <w:rPr>
                <w:rFonts w:ascii="Arial Narrow" w:eastAsia="Calibri" w:hAnsi="Arial Narrow" w:cs="Times New Roman"/>
              </w:rPr>
            </w:pPr>
          </w:p>
          <w:p w14:paraId="504D1243"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 xml:space="preserve">Mesoamérica. Se observa un video. </w:t>
            </w:r>
          </w:p>
          <w:p w14:paraId="37C27479" w14:textId="77777777" w:rsidR="0064700B" w:rsidRPr="00FF4C1C" w:rsidRDefault="0064700B" w:rsidP="0064700B">
            <w:pPr>
              <w:rPr>
                <w:rFonts w:ascii="Arial Narrow" w:eastAsia="Calibri" w:hAnsi="Arial Narrow" w:cs="Arial"/>
                <w:b/>
              </w:rPr>
            </w:pPr>
          </w:p>
          <w:p w14:paraId="39FB2185" w14:textId="77777777" w:rsidR="0064700B" w:rsidRPr="00FF4C1C" w:rsidRDefault="0064700B" w:rsidP="0064700B">
            <w:pPr>
              <w:rPr>
                <w:rFonts w:ascii="Arial Narrow" w:eastAsia="Calibri" w:hAnsi="Arial Narrow" w:cs="Arial"/>
                <w:b/>
              </w:rPr>
            </w:pPr>
          </w:p>
          <w:p w14:paraId="7241C3CE"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en un mapa de América, ubican las civilizaciones de cada país, con el fin de que pudieran conocer la ubicación de los lugares, la economía, las formas de vida, las costumbres, las cosechas, los usos, el folclore, las tradiciones, etc. </w:t>
            </w:r>
            <w:r w:rsidRPr="00FF4C1C">
              <w:rPr>
                <w:rFonts w:ascii="Arial Narrow" w:eastAsia="Calibri" w:hAnsi="Arial Narrow" w:cs="Times New Roman"/>
                <w:b/>
              </w:rPr>
              <w:t xml:space="preserve">América y su extenso territorio. Taller con </w:t>
            </w:r>
            <w:r w:rsidRPr="00FF4C1C">
              <w:rPr>
                <w:rFonts w:ascii="Arial Narrow" w:eastAsia="Calibri" w:hAnsi="Arial Narrow" w:cs="Times New Roman"/>
                <w:b/>
              </w:rPr>
              <w:lastRenderedPageBreak/>
              <w:t xml:space="preserve">cuadros conceptuales, y datos, para analizar las ventajas y desventajas de los que se han desarrollado y de los que están más atrasados. Las condiciones en este momento. </w:t>
            </w:r>
          </w:p>
          <w:p w14:paraId="6001A388" w14:textId="77777777" w:rsidR="0064700B" w:rsidRPr="00FF4C1C" w:rsidRDefault="0064700B" w:rsidP="0064700B">
            <w:pPr>
              <w:rPr>
                <w:rFonts w:ascii="Arial Narrow" w:eastAsia="Calibri" w:hAnsi="Arial Narrow" w:cs="Arial"/>
                <w:b/>
              </w:rPr>
            </w:pPr>
            <w:r w:rsidRPr="00FF4C1C">
              <w:rPr>
                <w:rFonts w:ascii="Arial Narrow" w:eastAsia="Calibri" w:hAnsi="Arial Narrow" w:cs="Times New Roman"/>
                <w:b/>
              </w:rPr>
              <w:t>Mesoamérica. Se observa un video</w:t>
            </w:r>
            <w:r w:rsidRPr="00FF4C1C">
              <w:rPr>
                <w:rFonts w:ascii="Arial Narrow" w:eastAsia="Calibri" w:hAnsi="Arial Narrow" w:cs="Arial"/>
                <w:b/>
              </w:rPr>
              <w:t>. El espacio geográfico de las culturas precolombinas de Colombia. Se hizo un diorama con material reciclable, para que los alumnos aprendieran la importancia de los espacios.</w:t>
            </w:r>
          </w:p>
          <w:p w14:paraId="39EB6F40" w14:textId="77777777" w:rsidR="0064700B" w:rsidRPr="00FF4C1C" w:rsidRDefault="0064700B" w:rsidP="0064700B">
            <w:pPr>
              <w:rPr>
                <w:rFonts w:ascii="Arial Narrow" w:eastAsia="Calibri" w:hAnsi="Arial Narrow" w:cs="Arial"/>
              </w:rPr>
            </w:pPr>
          </w:p>
          <w:p w14:paraId="1817B1B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La Civilización Maya. Se aprende la forma de vestir, se estudiaron sus costumbres; se pasan videos acerca de los restos de esta cultura. Hacen dibujos de sus formas de vivienda. </w:t>
            </w:r>
          </w:p>
          <w:p w14:paraId="600A37B6" w14:textId="77777777" w:rsidR="0064700B" w:rsidRPr="00FF4C1C" w:rsidRDefault="0064700B" w:rsidP="0064700B">
            <w:pPr>
              <w:rPr>
                <w:rFonts w:ascii="Arial Narrow" w:eastAsia="Calibri" w:hAnsi="Arial Narrow" w:cs="Arial"/>
              </w:rPr>
            </w:pPr>
          </w:p>
          <w:p w14:paraId="030826B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Orden socio-económico de los Mayas. Se ven los clanes, el manejo del poder, el rol de la mujer, los niños, los ancianos, los sacrificios que hacían, las diversiones, los sectores económicos, los cultos, etc. </w:t>
            </w:r>
          </w:p>
          <w:p w14:paraId="6AC2465F" w14:textId="77777777" w:rsidR="0064700B" w:rsidRPr="00FF4C1C" w:rsidRDefault="0064700B" w:rsidP="0064700B">
            <w:pPr>
              <w:spacing w:line="259" w:lineRule="auto"/>
              <w:rPr>
                <w:rFonts w:ascii="Arial Narrow" w:eastAsia="Calibri" w:hAnsi="Arial Narrow" w:cs="Times New Roman"/>
              </w:rPr>
            </w:pPr>
          </w:p>
          <w:p w14:paraId="3A128913" w14:textId="77777777" w:rsidR="0064700B" w:rsidRPr="00FF4C1C" w:rsidRDefault="0064700B" w:rsidP="0064700B">
            <w:pPr>
              <w:spacing w:line="259" w:lineRule="auto"/>
              <w:rPr>
                <w:rFonts w:ascii="Arial Narrow" w:eastAsia="Calibri" w:hAnsi="Arial Narrow" w:cs="Times New Roman"/>
              </w:rPr>
            </w:pPr>
            <w:r w:rsidRPr="00FF4C1C">
              <w:rPr>
                <w:rFonts w:ascii="Arial Narrow" w:eastAsia="Calibri" w:hAnsi="Arial Narrow" w:cs="Times New Roman"/>
              </w:rPr>
              <w:t>Orden político-administrativo de los Mayas. Se estudiaron las estructuras de este pueblo, las pirámides sociales, y según su valor, la función de cada grupo.</w:t>
            </w:r>
          </w:p>
          <w:p w14:paraId="74217138" w14:textId="77777777" w:rsidR="0064700B" w:rsidRPr="00FF4C1C" w:rsidRDefault="0064700B" w:rsidP="0064700B">
            <w:pPr>
              <w:spacing w:line="259" w:lineRule="auto"/>
              <w:rPr>
                <w:rFonts w:ascii="Arial Narrow" w:eastAsia="Calibri" w:hAnsi="Arial Narrow" w:cs="Times New Roman"/>
              </w:rPr>
            </w:pPr>
          </w:p>
          <w:p w14:paraId="420170F2"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rPr>
              <w:t xml:space="preserve">Civilización Azteca. </w:t>
            </w:r>
            <w:r w:rsidRPr="00FF4C1C">
              <w:rPr>
                <w:rFonts w:ascii="Arial Narrow" w:eastAsia="Calibri" w:hAnsi="Arial Narrow" w:cs="Arial"/>
              </w:rPr>
              <w:t xml:space="preserve">Se aprende la forma de vestir, se estudian sus costumbres; se vieron videos acerca de los restos de esta cultura. Hicieron dibujos de sus formas de vivienda. </w:t>
            </w:r>
          </w:p>
          <w:p w14:paraId="4C56DAA4"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participan. </w:t>
            </w:r>
          </w:p>
          <w:p w14:paraId="3B0EA08B" w14:textId="77777777" w:rsidR="0064700B" w:rsidRPr="00FF4C1C" w:rsidRDefault="0064700B" w:rsidP="0064700B">
            <w:pPr>
              <w:rPr>
                <w:rFonts w:ascii="Arial Narrow" w:eastAsia="Calibri" w:hAnsi="Arial Narrow" w:cs="Times New Roman"/>
              </w:rPr>
            </w:pPr>
          </w:p>
          <w:p w14:paraId="3B31BB9B"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rPr>
              <w:t xml:space="preserve">Orden socio-económico de los Aztecas. </w:t>
            </w:r>
            <w:r w:rsidRPr="00FF4C1C">
              <w:rPr>
                <w:rFonts w:ascii="Arial Narrow" w:eastAsia="Calibri" w:hAnsi="Arial Narrow" w:cs="Arial"/>
              </w:rPr>
              <w:t xml:space="preserve">Se vieron los clanes, el manejo del poder, el rol de la mujer, los niños, los ancianos, los sacrificios que hacían, las diversiones, los sectores económicos, los cultos, etc. </w:t>
            </w:r>
          </w:p>
          <w:p w14:paraId="7DF6EB3E"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participan. </w:t>
            </w:r>
          </w:p>
          <w:p w14:paraId="04ABA3BC" w14:textId="77777777" w:rsidR="0064700B" w:rsidRPr="00FF4C1C" w:rsidRDefault="0064700B" w:rsidP="0064700B">
            <w:pPr>
              <w:spacing w:after="160" w:line="259" w:lineRule="auto"/>
              <w:rPr>
                <w:rFonts w:ascii="Arial Narrow" w:eastAsia="Calibri" w:hAnsi="Arial Narrow" w:cs="Times New Roman"/>
              </w:rPr>
            </w:pPr>
          </w:p>
          <w:p w14:paraId="47B520AA" w14:textId="77777777" w:rsidR="0064700B" w:rsidRPr="00FF4C1C" w:rsidRDefault="0064700B" w:rsidP="0064700B">
            <w:pPr>
              <w:spacing w:after="160" w:line="259" w:lineRule="auto"/>
              <w:rPr>
                <w:rFonts w:ascii="Arial Narrow" w:eastAsia="Calibri" w:hAnsi="Arial Narrow" w:cs="Times New Roman"/>
              </w:rPr>
            </w:pPr>
          </w:p>
          <w:p w14:paraId="0AB2EA89" w14:textId="77777777" w:rsidR="0064700B" w:rsidRPr="00FF4C1C" w:rsidRDefault="0064700B" w:rsidP="0064700B">
            <w:pPr>
              <w:spacing w:after="160" w:line="259" w:lineRule="auto"/>
              <w:rPr>
                <w:rFonts w:ascii="Arial Narrow" w:eastAsia="Calibri" w:hAnsi="Arial Narrow" w:cs="Times New Roman"/>
              </w:rPr>
            </w:pPr>
          </w:p>
          <w:p w14:paraId="0CDC35E8" w14:textId="77777777" w:rsidR="0064700B" w:rsidRPr="00FF4C1C" w:rsidRDefault="0064700B" w:rsidP="0064700B">
            <w:pPr>
              <w:rPr>
                <w:rFonts w:ascii="Arial Narrow" w:eastAsia="Calibri" w:hAnsi="Arial Narrow" w:cs="Arial"/>
              </w:rPr>
            </w:pPr>
          </w:p>
          <w:p w14:paraId="770CB83B" w14:textId="77777777" w:rsidR="0064700B" w:rsidRPr="00FF4C1C" w:rsidRDefault="0064700B" w:rsidP="0064700B">
            <w:pPr>
              <w:rPr>
                <w:rFonts w:ascii="Arial Narrow" w:eastAsia="Calibri" w:hAnsi="Arial Narrow" w:cs="Arial"/>
              </w:rPr>
            </w:pPr>
          </w:p>
          <w:p w14:paraId="3E049D0E" w14:textId="77777777" w:rsidR="0064700B" w:rsidRPr="00FF4C1C" w:rsidRDefault="0064700B" w:rsidP="0064700B">
            <w:pPr>
              <w:rPr>
                <w:rFonts w:ascii="Arial Narrow" w:eastAsia="Calibri" w:hAnsi="Arial Narrow" w:cs="Arial"/>
              </w:rPr>
            </w:pPr>
          </w:p>
          <w:p w14:paraId="5209F209" w14:textId="77777777" w:rsidR="0064700B" w:rsidRPr="00FF4C1C" w:rsidRDefault="0064700B" w:rsidP="0064700B">
            <w:pPr>
              <w:rPr>
                <w:rFonts w:ascii="Arial Narrow" w:eastAsia="Calibri" w:hAnsi="Arial Narrow" w:cs="Arial"/>
              </w:rPr>
            </w:pPr>
          </w:p>
          <w:p w14:paraId="629715D7" w14:textId="77777777" w:rsidR="0064700B" w:rsidRPr="00FF4C1C" w:rsidRDefault="0064700B" w:rsidP="0064700B">
            <w:pPr>
              <w:rPr>
                <w:rFonts w:ascii="Arial Narrow" w:eastAsia="Calibri" w:hAnsi="Arial Narrow" w:cs="Arial"/>
              </w:rPr>
            </w:pPr>
          </w:p>
          <w:p w14:paraId="592DB963" w14:textId="77777777" w:rsidR="0064700B" w:rsidRPr="00FF4C1C" w:rsidRDefault="0064700B" w:rsidP="0064700B">
            <w:pPr>
              <w:rPr>
                <w:rFonts w:ascii="Arial Narrow" w:eastAsia="Calibri" w:hAnsi="Arial Narrow" w:cs="Arial"/>
              </w:rPr>
            </w:pPr>
          </w:p>
          <w:p w14:paraId="4A2DF477" w14:textId="77777777" w:rsidR="0064700B" w:rsidRPr="00FF4C1C" w:rsidRDefault="0064700B" w:rsidP="0064700B">
            <w:pPr>
              <w:rPr>
                <w:rFonts w:ascii="Arial Narrow" w:eastAsia="Calibri" w:hAnsi="Arial Narrow" w:cs="Arial"/>
              </w:rPr>
            </w:pPr>
          </w:p>
          <w:p w14:paraId="6008497A" w14:textId="77777777" w:rsidR="0064700B" w:rsidRPr="00FF4C1C" w:rsidRDefault="0064700B" w:rsidP="0064700B">
            <w:pPr>
              <w:rPr>
                <w:rFonts w:ascii="Arial Narrow" w:eastAsia="Calibri" w:hAnsi="Arial Narrow" w:cs="Arial"/>
              </w:rPr>
            </w:pPr>
          </w:p>
          <w:p w14:paraId="38F7BBC4" w14:textId="77777777" w:rsidR="0064700B" w:rsidRPr="00FF4C1C" w:rsidRDefault="0064700B" w:rsidP="0064700B">
            <w:pPr>
              <w:rPr>
                <w:rFonts w:ascii="Arial Narrow" w:eastAsia="Calibri" w:hAnsi="Arial Narrow" w:cs="Arial"/>
              </w:rPr>
            </w:pPr>
          </w:p>
          <w:p w14:paraId="12EB1E01" w14:textId="77777777" w:rsidR="0064700B" w:rsidRPr="00FF4C1C" w:rsidRDefault="0064700B" w:rsidP="0064700B">
            <w:pPr>
              <w:rPr>
                <w:rFonts w:ascii="Arial Narrow" w:eastAsia="Calibri" w:hAnsi="Arial Narrow" w:cs="Arial"/>
              </w:rPr>
            </w:pPr>
          </w:p>
          <w:p w14:paraId="60EAD0FF" w14:textId="77777777" w:rsidR="0064700B" w:rsidRPr="00FF4C1C" w:rsidRDefault="0064700B" w:rsidP="0064700B">
            <w:pPr>
              <w:rPr>
                <w:rFonts w:ascii="Arial Narrow" w:eastAsia="Calibri" w:hAnsi="Arial Narrow" w:cs="Arial"/>
              </w:rPr>
            </w:pPr>
          </w:p>
          <w:p w14:paraId="2B60AF2A"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372CA0A5"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461BB13C" w14:textId="08D2139F" w:rsidR="0064700B" w:rsidRPr="00FF4C1C" w:rsidRDefault="0064700B" w:rsidP="0064700B">
            <w:pPr>
              <w:rPr>
                <w:rFonts w:ascii="Arial Narrow" w:eastAsia="Calibri" w:hAnsi="Arial Narrow" w:cs="Arial"/>
              </w:rPr>
            </w:pPr>
            <w:r>
              <w:rPr>
                <w:rFonts w:ascii="Arial Narrow" w:eastAsia="Calibri" w:hAnsi="Arial Narrow" w:cs="Arial"/>
              </w:rPr>
              <w:t>5 – 9 de abril</w:t>
            </w:r>
          </w:p>
        </w:tc>
      </w:tr>
      <w:tr w:rsidR="0064700B" w:rsidRPr="00FF4C1C" w14:paraId="37BDA66A" w14:textId="77777777" w:rsidTr="0064700B">
        <w:trPr>
          <w:trHeight w:val="1783"/>
        </w:trPr>
        <w:tc>
          <w:tcPr>
            <w:tcW w:w="2598" w:type="dxa"/>
            <w:vMerge/>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3A2D4CA0"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76E1579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EJECUCIÓN </w:t>
            </w:r>
          </w:p>
          <w:p w14:paraId="3DEAF26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Presentación de un video sobre las civilizaciones de los Andes.</w:t>
            </w:r>
          </w:p>
          <w:p w14:paraId="7963626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Actividad de aula: Invité a los alumnos para que consulten en la web sobre las civilizaciones prehispánicas, observaran retratos y fotos de las civilizaciones de la época.</w:t>
            </w:r>
          </w:p>
          <w:p w14:paraId="74C37165"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participarán.  </w:t>
            </w:r>
          </w:p>
          <w:p w14:paraId="08E21752" w14:textId="77777777" w:rsidR="0064700B" w:rsidRPr="00FF4C1C" w:rsidRDefault="0064700B" w:rsidP="0064700B">
            <w:pPr>
              <w:spacing w:after="160" w:line="259" w:lineRule="auto"/>
              <w:rPr>
                <w:rFonts w:ascii="Arial Narrow" w:eastAsia="Calibri" w:hAnsi="Arial Narrow" w:cs="Times New Roman"/>
              </w:rPr>
            </w:pPr>
          </w:p>
          <w:p w14:paraId="64A5605B" w14:textId="77777777" w:rsidR="0064700B" w:rsidRPr="00FF4C1C" w:rsidRDefault="0064700B" w:rsidP="0064700B">
            <w:pPr>
              <w:rPr>
                <w:rFonts w:ascii="Arial Narrow" w:eastAsia="Calibri" w:hAnsi="Arial Narrow" w:cs="Arial"/>
              </w:rPr>
            </w:pPr>
          </w:p>
          <w:p w14:paraId="376E6C69" w14:textId="77777777" w:rsidR="0064700B" w:rsidRPr="00FF4C1C" w:rsidRDefault="0064700B" w:rsidP="0064700B">
            <w:pPr>
              <w:rPr>
                <w:rFonts w:ascii="Arial Narrow" w:eastAsia="Calibri" w:hAnsi="Arial Narrow" w:cs="Arial"/>
              </w:rPr>
            </w:pPr>
          </w:p>
          <w:p w14:paraId="2241BA75" w14:textId="77777777" w:rsidR="0064700B" w:rsidRPr="00FF4C1C" w:rsidRDefault="0064700B" w:rsidP="0064700B">
            <w:pPr>
              <w:rPr>
                <w:rFonts w:ascii="Arial Narrow" w:eastAsia="Calibri" w:hAnsi="Arial Narrow" w:cs="Arial"/>
              </w:rPr>
            </w:pPr>
          </w:p>
          <w:p w14:paraId="4E9AEAD4" w14:textId="77777777" w:rsidR="0064700B" w:rsidRPr="00FF4C1C" w:rsidRDefault="0064700B" w:rsidP="0064700B">
            <w:pPr>
              <w:rPr>
                <w:rFonts w:ascii="Arial Narrow" w:eastAsia="Calibri" w:hAnsi="Arial Narrow" w:cs="Arial"/>
              </w:rPr>
            </w:pPr>
          </w:p>
          <w:p w14:paraId="282F9611" w14:textId="77777777" w:rsidR="0064700B" w:rsidRPr="00FF4C1C" w:rsidRDefault="0064700B" w:rsidP="0064700B">
            <w:pPr>
              <w:rPr>
                <w:rFonts w:ascii="Arial Narrow" w:eastAsia="Calibri" w:hAnsi="Arial Narrow" w:cs="Arial"/>
              </w:rPr>
            </w:pPr>
          </w:p>
          <w:p w14:paraId="449CD5DA" w14:textId="77777777" w:rsidR="0064700B" w:rsidRPr="00FF4C1C" w:rsidRDefault="0064700B" w:rsidP="0064700B">
            <w:pPr>
              <w:rPr>
                <w:rFonts w:ascii="Arial Narrow" w:eastAsia="Calibri" w:hAnsi="Arial Narrow" w:cs="Arial"/>
              </w:rPr>
            </w:pPr>
          </w:p>
          <w:p w14:paraId="4FC4F791" w14:textId="77777777" w:rsidR="0064700B" w:rsidRPr="00FF4C1C" w:rsidRDefault="0064700B" w:rsidP="0064700B">
            <w:pPr>
              <w:rPr>
                <w:rFonts w:ascii="Arial Narrow" w:eastAsia="Calibri" w:hAnsi="Arial Narrow" w:cs="Arial"/>
              </w:rPr>
            </w:pPr>
          </w:p>
          <w:p w14:paraId="525A5AAE" w14:textId="77777777" w:rsidR="0064700B" w:rsidRPr="00FF4C1C" w:rsidRDefault="0064700B" w:rsidP="0064700B">
            <w:pPr>
              <w:rPr>
                <w:rFonts w:ascii="Arial Narrow" w:eastAsia="Calibri" w:hAnsi="Arial Narrow" w:cs="Arial"/>
              </w:rPr>
            </w:pPr>
          </w:p>
          <w:p w14:paraId="6F55995A" w14:textId="77777777" w:rsidR="0064700B" w:rsidRPr="00FF4C1C" w:rsidRDefault="0064700B" w:rsidP="0064700B">
            <w:pPr>
              <w:rPr>
                <w:rFonts w:ascii="Arial Narrow" w:eastAsia="Calibri" w:hAnsi="Arial Narrow" w:cs="Arial"/>
              </w:rPr>
            </w:pPr>
          </w:p>
          <w:p w14:paraId="41E91139" w14:textId="77777777" w:rsidR="0064700B" w:rsidRPr="00FF4C1C" w:rsidRDefault="0064700B" w:rsidP="0064700B">
            <w:pPr>
              <w:rPr>
                <w:rFonts w:ascii="Arial Narrow" w:eastAsia="Calibri" w:hAnsi="Arial Narrow" w:cs="Arial"/>
              </w:rPr>
            </w:pPr>
          </w:p>
          <w:p w14:paraId="2546978B" w14:textId="77777777" w:rsidR="0064700B" w:rsidRPr="00FF4C1C" w:rsidRDefault="0064700B" w:rsidP="0064700B">
            <w:pPr>
              <w:rPr>
                <w:rFonts w:ascii="Arial Narrow" w:eastAsia="Calibri" w:hAnsi="Arial Narrow" w:cs="Arial"/>
              </w:rPr>
            </w:pPr>
          </w:p>
          <w:p w14:paraId="20306F30" w14:textId="77777777" w:rsidR="0064700B" w:rsidRPr="00FF4C1C" w:rsidRDefault="0064700B" w:rsidP="0064700B">
            <w:pPr>
              <w:rPr>
                <w:rFonts w:ascii="Arial Narrow" w:eastAsia="Calibri" w:hAnsi="Arial Narrow" w:cs="Arial"/>
              </w:rPr>
            </w:pPr>
          </w:p>
          <w:p w14:paraId="7D26470C" w14:textId="77777777" w:rsidR="0064700B" w:rsidRPr="00FF4C1C" w:rsidRDefault="0064700B" w:rsidP="0064700B">
            <w:pPr>
              <w:rPr>
                <w:rFonts w:ascii="Arial Narrow" w:eastAsia="Calibri" w:hAnsi="Arial Narrow" w:cs="Arial"/>
              </w:rPr>
            </w:pPr>
          </w:p>
          <w:p w14:paraId="4080838E" w14:textId="77777777" w:rsidR="0064700B" w:rsidRPr="00FF4C1C" w:rsidRDefault="0064700B" w:rsidP="0064700B">
            <w:pPr>
              <w:rPr>
                <w:rFonts w:ascii="Arial Narrow" w:eastAsia="Calibri" w:hAnsi="Arial Narrow" w:cs="Arial"/>
              </w:rPr>
            </w:pPr>
          </w:p>
          <w:p w14:paraId="1D43C384" w14:textId="77777777" w:rsidR="0064700B" w:rsidRPr="00FF4C1C" w:rsidRDefault="0064700B" w:rsidP="0064700B">
            <w:pPr>
              <w:rPr>
                <w:rFonts w:ascii="Arial Narrow" w:eastAsia="Calibri" w:hAnsi="Arial Narrow" w:cs="Arial"/>
              </w:rPr>
            </w:pPr>
          </w:p>
          <w:p w14:paraId="4BB06C21" w14:textId="77777777" w:rsidR="0064700B" w:rsidRPr="00FF4C1C" w:rsidRDefault="0064700B" w:rsidP="0064700B">
            <w:pPr>
              <w:rPr>
                <w:rFonts w:ascii="Arial Narrow" w:eastAsia="Calibri" w:hAnsi="Arial Narrow" w:cs="Arial"/>
              </w:rPr>
            </w:pPr>
          </w:p>
          <w:p w14:paraId="4A310B46" w14:textId="77777777" w:rsidR="0064700B" w:rsidRPr="00FF4C1C" w:rsidRDefault="0064700B" w:rsidP="0064700B">
            <w:pPr>
              <w:rPr>
                <w:rFonts w:ascii="Arial Narrow" w:eastAsia="Calibri" w:hAnsi="Arial Narrow" w:cs="Arial"/>
              </w:rPr>
            </w:pPr>
          </w:p>
          <w:p w14:paraId="568A5BBD" w14:textId="77777777" w:rsidR="0064700B" w:rsidRPr="00FF4C1C" w:rsidRDefault="0064700B" w:rsidP="0064700B">
            <w:pPr>
              <w:rPr>
                <w:rFonts w:ascii="Arial Narrow" w:eastAsia="Calibri" w:hAnsi="Arial Narrow" w:cs="Arial"/>
              </w:rPr>
            </w:pPr>
          </w:p>
          <w:p w14:paraId="14EE3D4D" w14:textId="77777777" w:rsidR="0064700B" w:rsidRPr="00FF4C1C" w:rsidRDefault="0064700B" w:rsidP="0064700B">
            <w:pPr>
              <w:rPr>
                <w:rFonts w:ascii="Arial Narrow" w:eastAsia="Calibri" w:hAnsi="Arial Narrow" w:cs="Arial"/>
              </w:rPr>
            </w:pPr>
          </w:p>
          <w:p w14:paraId="12B26C12" w14:textId="77777777" w:rsidR="0064700B" w:rsidRPr="00FF4C1C" w:rsidRDefault="0064700B" w:rsidP="0064700B">
            <w:pPr>
              <w:rPr>
                <w:rFonts w:ascii="Arial Narrow" w:eastAsia="Calibri" w:hAnsi="Arial Narrow" w:cs="Arial"/>
              </w:rPr>
            </w:pPr>
          </w:p>
          <w:p w14:paraId="61E8B1BF" w14:textId="77777777" w:rsidR="0064700B" w:rsidRPr="00FF4C1C" w:rsidRDefault="0064700B" w:rsidP="0064700B">
            <w:pPr>
              <w:rPr>
                <w:rFonts w:ascii="Arial Narrow" w:eastAsia="Calibri" w:hAnsi="Arial Narrow" w:cs="Arial"/>
              </w:rPr>
            </w:pPr>
          </w:p>
          <w:p w14:paraId="36F7E9F8" w14:textId="77777777" w:rsidR="0064700B" w:rsidRPr="00FF4C1C" w:rsidRDefault="0064700B" w:rsidP="0064700B">
            <w:pPr>
              <w:rPr>
                <w:rFonts w:ascii="Arial Narrow" w:eastAsia="Calibri" w:hAnsi="Arial Narrow" w:cs="Arial"/>
              </w:rPr>
            </w:pPr>
          </w:p>
          <w:p w14:paraId="5FD7930D" w14:textId="77777777" w:rsidR="0064700B" w:rsidRPr="00FF4C1C" w:rsidRDefault="0064700B" w:rsidP="0064700B">
            <w:pPr>
              <w:rPr>
                <w:rFonts w:ascii="Arial Narrow" w:eastAsia="Calibri" w:hAnsi="Arial Narrow" w:cs="Arial"/>
              </w:rPr>
            </w:pPr>
          </w:p>
          <w:p w14:paraId="6C315042" w14:textId="77777777" w:rsidR="0064700B" w:rsidRPr="00FF4C1C" w:rsidRDefault="0064700B" w:rsidP="0064700B">
            <w:pPr>
              <w:rPr>
                <w:rFonts w:ascii="Arial Narrow" w:eastAsia="Calibri" w:hAnsi="Arial Narrow" w:cs="Arial"/>
              </w:rPr>
            </w:pPr>
          </w:p>
          <w:p w14:paraId="3AE0DB74" w14:textId="77777777" w:rsidR="0064700B" w:rsidRPr="00FF4C1C" w:rsidRDefault="0064700B" w:rsidP="0064700B">
            <w:pPr>
              <w:rPr>
                <w:rFonts w:ascii="Arial Narrow" w:eastAsia="Calibri" w:hAnsi="Arial Narrow" w:cs="Arial"/>
              </w:rPr>
            </w:pPr>
          </w:p>
          <w:p w14:paraId="5F4FC522" w14:textId="77777777" w:rsidR="0064700B" w:rsidRPr="00FF4C1C" w:rsidRDefault="0064700B" w:rsidP="0064700B">
            <w:pPr>
              <w:rPr>
                <w:rFonts w:ascii="Arial Narrow" w:eastAsia="Calibri" w:hAnsi="Arial Narrow" w:cs="Arial"/>
              </w:rPr>
            </w:pPr>
          </w:p>
          <w:p w14:paraId="124A9AF2" w14:textId="77777777" w:rsidR="0064700B" w:rsidRPr="00FF4C1C" w:rsidRDefault="0064700B" w:rsidP="0064700B">
            <w:pPr>
              <w:rPr>
                <w:rFonts w:ascii="Arial Narrow" w:eastAsia="Calibri" w:hAnsi="Arial Narrow" w:cs="Arial"/>
              </w:rPr>
            </w:pPr>
          </w:p>
          <w:p w14:paraId="5326F77A" w14:textId="77777777" w:rsidR="0064700B" w:rsidRPr="00FF4C1C" w:rsidRDefault="0064700B" w:rsidP="0064700B">
            <w:pPr>
              <w:rPr>
                <w:rFonts w:ascii="Arial Narrow" w:eastAsia="Calibri" w:hAnsi="Arial Narrow" w:cs="Arial"/>
              </w:rPr>
            </w:pPr>
          </w:p>
          <w:p w14:paraId="18F0DAB0"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6B0263D5"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lastRenderedPageBreak/>
              <w:t>Presentación de un video sobre las civilizaciones de los Andes.</w:t>
            </w:r>
          </w:p>
          <w:p w14:paraId="55BCD0AC" w14:textId="324B803A"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Actividad de aula: Invit</w:t>
            </w:r>
            <w:r w:rsidR="002E03DD" w:rsidRPr="002E03DD">
              <w:rPr>
                <w:rFonts w:ascii="Arial Narrow" w:eastAsia="Calibri" w:hAnsi="Arial Narrow" w:cs="Arial"/>
                <w:color w:val="FF0000"/>
              </w:rPr>
              <w:t>o</w:t>
            </w:r>
            <w:r w:rsidRPr="002E03DD">
              <w:rPr>
                <w:rFonts w:ascii="Arial Narrow" w:eastAsia="Calibri" w:hAnsi="Arial Narrow" w:cs="Arial"/>
                <w:color w:val="FF0000"/>
              </w:rPr>
              <w:t xml:space="preserve"> a los alumnos para que consulten en la web sobre las civilizaciones prehispánicas, observaran</w:t>
            </w:r>
          </w:p>
          <w:p w14:paraId="479E3EB6"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retratos y fotos de las civilizaciones de la época.</w:t>
            </w:r>
          </w:p>
          <w:p w14:paraId="1CD898FF"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Times New Roman"/>
                <w:b/>
                <w:color w:val="FF0000"/>
              </w:rPr>
              <w:t xml:space="preserve">Los alumnos de inclusión participan. </w:t>
            </w:r>
          </w:p>
          <w:p w14:paraId="3C72300D" w14:textId="77777777" w:rsidR="0064700B" w:rsidRPr="00FF4C1C" w:rsidRDefault="0064700B" w:rsidP="0064700B">
            <w:pPr>
              <w:rPr>
                <w:rFonts w:ascii="Arial Narrow" w:eastAsia="Calibri" w:hAnsi="Arial Narrow" w:cs="Arial"/>
              </w:rPr>
            </w:pPr>
          </w:p>
          <w:p w14:paraId="03AA2C2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Finalmente, pedimos a cada alumno un informe individual que contenga la integración en un texto escrito.  Y se termina con una línea de tiempo en donde los alumnos debían identificar cada civilización.</w:t>
            </w:r>
          </w:p>
          <w:p w14:paraId="326CAE4F"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participan. </w:t>
            </w:r>
          </w:p>
          <w:p w14:paraId="0E67D3E2" w14:textId="77777777" w:rsidR="0064700B" w:rsidRPr="00FF4C1C" w:rsidRDefault="0064700B" w:rsidP="0064700B">
            <w:pPr>
              <w:rPr>
                <w:rFonts w:ascii="Arial Narrow" w:eastAsia="Calibri" w:hAnsi="Arial Narrow" w:cs="Arial"/>
              </w:rPr>
            </w:pPr>
          </w:p>
          <w:p w14:paraId="40384E02" w14:textId="77777777" w:rsidR="0064700B" w:rsidRPr="00FF4C1C" w:rsidRDefault="0064700B" w:rsidP="0064700B">
            <w:pPr>
              <w:rPr>
                <w:rFonts w:ascii="Arial Narrow" w:eastAsia="Calibri" w:hAnsi="Arial Narrow" w:cs="Arial"/>
                <w:b/>
              </w:rPr>
            </w:pPr>
          </w:p>
          <w:p w14:paraId="4B157273" w14:textId="77777777" w:rsidR="0064700B" w:rsidRPr="00FF4C1C" w:rsidRDefault="0064700B" w:rsidP="0064700B">
            <w:pPr>
              <w:rPr>
                <w:rFonts w:ascii="Arial Narrow" w:eastAsia="Calibri" w:hAnsi="Arial Narrow" w:cs="Arial"/>
              </w:rPr>
            </w:pPr>
          </w:p>
          <w:p w14:paraId="10D489CF" w14:textId="77777777" w:rsidR="0064700B" w:rsidRPr="00FF4C1C" w:rsidRDefault="0064700B" w:rsidP="0064700B">
            <w:pPr>
              <w:rPr>
                <w:rFonts w:ascii="Arial Narrow" w:eastAsia="Calibri" w:hAnsi="Arial Narrow" w:cs="Arial"/>
              </w:rPr>
            </w:pPr>
          </w:p>
          <w:p w14:paraId="44B7907B" w14:textId="77777777" w:rsidR="0064700B" w:rsidRPr="00FF4C1C" w:rsidRDefault="0064700B" w:rsidP="0064700B">
            <w:pPr>
              <w:rPr>
                <w:rFonts w:ascii="Arial Narrow" w:eastAsia="Calibri" w:hAnsi="Arial Narrow" w:cs="Arial"/>
              </w:rPr>
            </w:pPr>
          </w:p>
          <w:p w14:paraId="512EA70F" w14:textId="77777777" w:rsidR="0064700B" w:rsidRPr="00FF4C1C" w:rsidRDefault="0064700B" w:rsidP="0064700B">
            <w:pPr>
              <w:rPr>
                <w:rFonts w:ascii="Arial Narrow" w:eastAsia="Calibri" w:hAnsi="Arial Narrow" w:cs="Arial"/>
              </w:rPr>
            </w:pPr>
          </w:p>
          <w:p w14:paraId="05CBC544" w14:textId="77777777" w:rsidR="0064700B" w:rsidRPr="00FF4C1C" w:rsidRDefault="0064700B" w:rsidP="0064700B">
            <w:pPr>
              <w:rPr>
                <w:rFonts w:ascii="Arial Narrow" w:eastAsia="Calibri" w:hAnsi="Arial Narrow" w:cs="Arial"/>
              </w:rPr>
            </w:pPr>
          </w:p>
          <w:p w14:paraId="755B7ADF" w14:textId="77777777" w:rsidR="0064700B" w:rsidRPr="00FF4C1C" w:rsidRDefault="0064700B" w:rsidP="0064700B">
            <w:pPr>
              <w:rPr>
                <w:rFonts w:ascii="Arial Narrow" w:eastAsia="Calibri" w:hAnsi="Arial Narrow" w:cs="Arial"/>
              </w:rPr>
            </w:pPr>
          </w:p>
          <w:p w14:paraId="5185AD8E" w14:textId="77777777" w:rsidR="0064700B" w:rsidRPr="00FF4C1C" w:rsidRDefault="0064700B" w:rsidP="0064700B">
            <w:pPr>
              <w:rPr>
                <w:rFonts w:ascii="Arial Narrow" w:eastAsia="Calibri" w:hAnsi="Arial Narrow" w:cs="Arial"/>
              </w:rPr>
            </w:pPr>
          </w:p>
          <w:p w14:paraId="105FF3D6" w14:textId="77777777" w:rsidR="0064700B" w:rsidRPr="00FF4C1C" w:rsidRDefault="0064700B" w:rsidP="0064700B">
            <w:pPr>
              <w:rPr>
                <w:rFonts w:ascii="Arial Narrow" w:eastAsia="Calibri" w:hAnsi="Arial Narrow" w:cs="Arial"/>
              </w:rPr>
            </w:pPr>
          </w:p>
          <w:p w14:paraId="4C1A04A6" w14:textId="77777777" w:rsidR="0064700B" w:rsidRPr="00FF4C1C" w:rsidRDefault="0064700B" w:rsidP="0064700B">
            <w:pPr>
              <w:rPr>
                <w:rFonts w:ascii="Arial Narrow" w:eastAsia="Calibri" w:hAnsi="Arial Narrow" w:cs="Arial"/>
              </w:rPr>
            </w:pPr>
          </w:p>
          <w:p w14:paraId="1D313F14"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054DB5E4" w14:textId="77777777" w:rsidR="0064700B" w:rsidRPr="00FF4C1C" w:rsidRDefault="0064700B" w:rsidP="0064700B">
            <w:pPr>
              <w:rPr>
                <w:rFonts w:ascii="Arial Narrow" w:eastAsia="Calibri" w:hAnsi="Arial Narrow" w:cs="Arial"/>
              </w:rPr>
            </w:pPr>
          </w:p>
          <w:p w14:paraId="11479438" w14:textId="77777777" w:rsidR="0064700B" w:rsidRPr="00FF4C1C" w:rsidRDefault="0064700B" w:rsidP="0064700B">
            <w:pPr>
              <w:rPr>
                <w:rFonts w:ascii="Arial Narrow" w:eastAsia="Calibri" w:hAnsi="Arial Narrow" w:cs="Arial"/>
              </w:rPr>
            </w:pPr>
          </w:p>
          <w:p w14:paraId="020DD827" w14:textId="77777777" w:rsidR="0064700B" w:rsidRPr="00FF4C1C" w:rsidRDefault="0064700B" w:rsidP="0064700B">
            <w:pPr>
              <w:rPr>
                <w:rFonts w:ascii="Arial Narrow" w:eastAsia="Calibri" w:hAnsi="Arial Narrow" w:cs="Arial"/>
              </w:rPr>
            </w:pPr>
          </w:p>
          <w:p w14:paraId="6829FF4C" w14:textId="77777777" w:rsidR="0064700B" w:rsidRPr="00FF4C1C" w:rsidRDefault="0064700B" w:rsidP="0064700B">
            <w:pPr>
              <w:rPr>
                <w:rFonts w:ascii="Arial Narrow" w:eastAsia="Calibri" w:hAnsi="Arial Narrow" w:cs="Arial"/>
              </w:rPr>
            </w:pPr>
          </w:p>
          <w:p w14:paraId="2E33EA1E" w14:textId="77777777" w:rsidR="0064700B" w:rsidRPr="00FF4C1C" w:rsidRDefault="0064700B" w:rsidP="0064700B">
            <w:pPr>
              <w:rPr>
                <w:rFonts w:ascii="Arial Narrow" w:eastAsia="Calibri" w:hAnsi="Arial Narrow" w:cs="Arial"/>
              </w:rPr>
            </w:pPr>
          </w:p>
          <w:p w14:paraId="18A953C6" w14:textId="77777777" w:rsidR="0064700B" w:rsidRPr="00FF4C1C" w:rsidRDefault="0064700B" w:rsidP="0064700B">
            <w:pPr>
              <w:rPr>
                <w:rFonts w:ascii="Arial Narrow" w:eastAsia="Calibri" w:hAnsi="Arial Narrow" w:cs="Arial"/>
              </w:rPr>
            </w:pPr>
          </w:p>
          <w:p w14:paraId="32FF825C" w14:textId="77777777" w:rsidR="0064700B" w:rsidRPr="00FF4C1C" w:rsidRDefault="0064700B" w:rsidP="0064700B">
            <w:pPr>
              <w:rPr>
                <w:rFonts w:ascii="Arial Narrow" w:eastAsia="Calibri" w:hAnsi="Arial Narrow" w:cs="Arial"/>
              </w:rPr>
            </w:pPr>
          </w:p>
          <w:p w14:paraId="0F38DC71" w14:textId="77777777" w:rsidR="0064700B" w:rsidRPr="00FF4C1C" w:rsidRDefault="0064700B" w:rsidP="0064700B">
            <w:pPr>
              <w:rPr>
                <w:rFonts w:ascii="Arial Narrow" w:eastAsia="Calibri" w:hAnsi="Arial Narrow" w:cs="Arial"/>
              </w:rPr>
            </w:pPr>
          </w:p>
          <w:p w14:paraId="136D8670" w14:textId="77777777" w:rsidR="0064700B" w:rsidRPr="00FF4C1C" w:rsidRDefault="0064700B" w:rsidP="0064700B">
            <w:pPr>
              <w:rPr>
                <w:rFonts w:ascii="Arial Narrow" w:eastAsia="Calibri" w:hAnsi="Arial Narrow" w:cs="Arial"/>
              </w:rPr>
            </w:pPr>
          </w:p>
          <w:p w14:paraId="6BCB30AE"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6D1773AD" w14:textId="07BF017D" w:rsidR="0064700B" w:rsidRPr="00FF4C1C" w:rsidRDefault="0064700B" w:rsidP="0064700B">
            <w:pPr>
              <w:rPr>
                <w:rFonts w:ascii="Arial Narrow" w:eastAsia="Calibri" w:hAnsi="Arial Narrow" w:cs="Arial"/>
              </w:rPr>
            </w:pPr>
            <w:r>
              <w:rPr>
                <w:rFonts w:ascii="Arial Narrow" w:eastAsia="Calibri" w:hAnsi="Arial Narrow" w:cs="Arial"/>
              </w:rPr>
              <w:t>12 – 16 de abril</w:t>
            </w:r>
          </w:p>
        </w:tc>
      </w:tr>
      <w:tr w:rsidR="0064700B" w:rsidRPr="00FF4C1C" w14:paraId="79CC75C4" w14:textId="77777777" w:rsidTr="0064700B">
        <w:trPr>
          <w:trHeight w:val="537"/>
        </w:trPr>
        <w:tc>
          <w:tcPr>
            <w:tcW w:w="2598" w:type="dxa"/>
            <w:vMerge/>
            <w:tcBorders>
              <w:top w:val="single" w:sz="4" w:space="0" w:color="1F4E79"/>
              <w:left w:val="single" w:sz="4" w:space="0" w:color="1F4E79"/>
              <w:bottom w:val="single" w:sz="4" w:space="0" w:color="1F4E79"/>
              <w:right w:val="single" w:sz="4" w:space="0" w:color="1F4E79"/>
            </w:tcBorders>
            <w:shd w:val="clear" w:color="auto" w:fill="E9FDF5"/>
            <w:vAlign w:val="center"/>
          </w:tcPr>
          <w:p w14:paraId="01A60003"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585B1BD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FINALIZACIÓN</w:t>
            </w:r>
          </w:p>
          <w:p w14:paraId="3A484CD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Se les pedirá a los alumnos que realicen una representación gráfica de los aspectos geográficos para conocer la ubicación de la civilización en América.</w:t>
            </w:r>
          </w:p>
          <w:p w14:paraId="02B8C6D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Análisis de la CEPAL.</w:t>
            </w:r>
          </w:p>
          <w:p w14:paraId="05B043A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Importancia de los pueblos indígenas en A. L.: taller en clase. </w:t>
            </w:r>
          </w:p>
          <w:p w14:paraId="56201D9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Tablas de datos. </w:t>
            </w:r>
          </w:p>
          <w:p w14:paraId="291BCBA4" w14:textId="77777777" w:rsidR="0064700B" w:rsidRPr="00FF4C1C" w:rsidRDefault="0064700B" w:rsidP="0064700B">
            <w:pPr>
              <w:rPr>
                <w:rFonts w:ascii="Arial Narrow" w:eastAsia="Calibri" w:hAnsi="Arial Narrow" w:cs="Arial"/>
                <w:b/>
              </w:rPr>
            </w:pPr>
          </w:p>
          <w:p w14:paraId="2A601A1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Se les pedirá a los alumnos de inclusión que realicen una representación gráfica de los aspectos geográficos para conocer la ubicación de la civilización en América.</w:t>
            </w:r>
          </w:p>
          <w:p w14:paraId="43D4963A"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Análisis de la CEPAL.</w:t>
            </w:r>
          </w:p>
          <w:p w14:paraId="4D9414AC"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Importancia de los pueblos indígenas en A. L.: taller en clase. </w:t>
            </w:r>
          </w:p>
          <w:p w14:paraId="44E9F003"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Tablas de datos. </w:t>
            </w:r>
          </w:p>
          <w:p w14:paraId="5DA981A6" w14:textId="77777777" w:rsidR="0064700B" w:rsidRPr="00FF4C1C" w:rsidRDefault="0064700B" w:rsidP="0064700B">
            <w:pPr>
              <w:rPr>
                <w:rFonts w:ascii="Arial Narrow" w:eastAsia="Calibri" w:hAnsi="Arial Narrow" w:cs="Arial"/>
                <w:b/>
              </w:rPr>
            </w:pPr>
          </w:p>
          <w:p w14:paraId="4ADF9FFC" w14:textId="77777777" w:rsidR="0064700B" w:rsidRPr="00FF4C1C" w:rsidRDefault="0064700B" w:rsidP="0064700B">
            <w:pPr>
              <w:rPr>
                <w:rFonts w:ascii="Arial Narrow" w:eastAsia="Calibri" w:hAnsi="Arial Narrow" w:cs="Arial"/>
                <w:b/>
              </w:rPr>
            </w:pPr>
          </w:p>
          <w:p w14:paraId="000968DB" w14:textId="77777777" w:rsidR="0064700B" w:rsidRPr="00FF4C1C" w:rsidRDefault="0064700B" w:rsidP="0064700B">
            <w:pPr>
              <w:rPr>
                <w:rFonts w:ascii="Arial Narrow" w:eastAsia="Calibri" w:hAnsi="Arial Narrow" w:cs="Arial"/>
              </w:rPr>
            </w:pPr>
          </w:p>
          <w:p w14:paraId="04085907" w14:textId="77777777" w:rsidR="0064700B" w:rsidRPr="00FF4C1C" w:rsidRDefault="0064700B" w:rsidP="0064700B">
            <w:pPr>
              <w:rPr>
                <w:rFonts w:ascii="Arial Narrow" w:eastAsia="Calibri" w:hAnsi="Arial Narrow" w:cs="Arial"/>
              </w:rPr>
            </w:pPr>
          </w:p>
          <w:p w14:paraId="4F4C0F40" w14:textId="77777777" w:rsidR="0064700B" w:rsidRPr="00FF4C1C" w:rsidRDefault="0064700B" w:rsidP="0064700B">
            <w:pPr>
              <w:rPr>
                <w:rFonts w:ascii="Arial Narrow" w:eastAsia="Calibri" w:hAnsi="Arial Narrow" w:cs="Arial"/>
              </w:rPr>
            </w:pPr>
          </w:p>
          <w:p w14:paraId="33F1EA1A" w14:textId="77777777" w:rsidR="0064700B" w:rsidRPr="00FF4C1C" w:rsidRDefault="0064700B" w:rsidP="0064700B">
            <w:pPr>
              <w:rPr>
                <w:rFonts w:ascii="Arial Narrow" w:eastAsia="Calibri" w:hAnsi="Arial Narrow" w:cs="Arial"/>
              </w:rPr>
            </w:pPr>
          </w:p>
          <w:p w14:paraId="62AEC5A1" w14:textId="77777777" w:rsidR="0064700B" w:rsidRPr="00FF4C1C" w:rsidRDefault="0064700B" w:rsidP="0064700B">
            <w:pPr>
              <w:rPr>
                <w:rFonts w:ascii="Arial Narrow" w:eastAsia="Calibri" w:hAnsi="Arial Narrow" w:cs="Arial"/>
              </w:rPr>
            </w:pPr>
          </w:p>
          <w:p w14:paraId="65E097B0" w14:textId="77777777" w:rsidR="0064700B" w:rsidRPr="00FF4C1C" w:rsidRDefault="0064700B" w:rsidP="0064700B">
            <w:pPr>
              <w:rPr>
                <w:rFonts w:ascii="Arial Narrow" w:eastAsia="Calibri" w:hAnsi="Arial Narrow" w:cs="Arial"/>
              </w:rPr>
            </w:pPr>
          </w:p>
          <w:p w14:paraId="742831D9" w14:textId="77777777" w:rsidR="0064700B" w:rsidRPr="00FF4C1C" w:rsidRDefault="0064700B" w:rsidP="0064700B">
            <w:pPr>
              <w:rPr>
                <w:rFonts w:ascii="Arial Narrow" w:eastAsia="Calibri" w:hAnsi="Arial Narrow" w:cs="Arial"/>
              </w:rPr>
            </w:pPr>
          </w:p>
          <w:p w14:paraId="450D35C9" w14:textId="77777777" w:rsidR="0064700B" w:rsidRPr="00FF4C1C" w:rsidRDefault="0064700B" w:rsidP="0064700B">
            <w:pPr>
              <w:rPr>
                <w:rFonts w:ascii="Arial Narrow" w:eastAsia="Calibri" w:hAnsi="Arial Narrow" w:cs="Arial"/>
              </w:rPr>
            </w:pPr>
          </w:p>
          <w:p w14:paraId="26D545D9" w14:textId="77777777" w:rsidR="0064700B" w:rsidRPr="00FF4C1C" w:rsidRDefault="0064700B" w:rsidP="0064700B">
            <w:pPr>
              <w:rPr>
                <w:rFonts w:ascii="Arial Narrow" w:eastAsia="Calibri" w:hAnsi="Arial Narrow" w:cs="Arial"/>
              </w:rPr>
            </w:pPr>
          </w:p>
          <w:p w14:paraId="5EE569E6" w14:textId="77777777" w:rsidR="0064700B" w:rsidRPr="00FF4C1C" w:rsidRDefault="0064700B" w:rsidP="0064700B">
            <w:pPr>
              <w:rPr>
                <w:rFonts w:ascii="Arial Narrow" w:eastAsia="Calibri" w:hAnsi="Arial Narrow" w:cs="Arial"/>
              </w:rPr>
            </w:pPr>
          </w:p>
          <w:p w14:paraId="221C951E" w14:textId="77777777" w:rsidR="0064700B" w:rsidRPr="00FF4C1C" w:rsidRDefault="0064700B" w:rsidP="0064700B">
            <w:pPr>
              <w:rPr>
                <w:rFonts w:ascii="Arial Narrow" w:eastAsia="Calibri" w:hAnsi="Arial Narrow" w:cs="Arial"/>
              </w:rPr>
            </w:pPr>
          </w:p>
          <w:p w14:paraId="3D915D57" w14:textId="77777777" w:rsidR="0064700B" w:rsidRPr="00FF4C1C" w:rsidRDefault="0064700B" w:rsidP="0064700B">
            <w:pPr>
              <w:rPr>
                <w:rFonts w:ascii="Arial Narrow" w:eastAsia="Calibri" w:hAnsi="Arial Narrow" w:cs="Arial"/>
              </w:rPr>
            </w:pPr>
          </w:p>
          <w:p w14:paraId="0CB6AA5A" w14:textId="77777777" w:rsidR="0064700B" w:rsidRPr="00FF4C1C" w:rsidRDefault="0064700B" w:rsidP="0064700B">
            <w:pPr>
              <w:rPr>
                <w:rFonts w:ascii="Arial Narrow" w:eastAsia="Calibri" w:hAnsi="Arial Narrow" w:cs="Arial"/>
              </w:rPr>
            </w:pPr>
          </w:p>
          <w:p w14:paraId="56B1E6B5" w14:textId="77777777" w:rsidR="0064700B" w:rsidRPr="00FF4C1C" w:rsidRDefault="0064700B" w:rsidP="0064700B">
            <w:pPr>
              <w:rPr>
                <w:rFonts w:ascii="Arial Narrow" w:eastAsia="Calibri" w:hAnsi="Arial Narrow" w:cs="Arial"/>
              </w:rPr>
            </w:pPr>
          </w:p>
          <w:p w14:paraId="01EC8772" w14:textId="77777777" w:rsidR="0064700B" w:rsidRPr="00FF4C1C" w:rsidRDefault="0064700B" w:rsidP="0064700B">
            <w:pPr>
              <w:rPr>
                <w:rFonts w:ascii="Arial Narrow" w:eastAsia="Calibri" w:hAnsi="Arial Narrow" w:cs="Arial"/>
              </w:rPr>
            </w:pPr>
          </w:p>
          <w:p w14:paraId="6A14E426" w14:textId="77777777" w:rsidR="0064700B" w:rsidRPr="00FF4C1C" w:rsidRDefault="0064700B" w:rsidP="0064700B">
            <w:pPr>
              <w:rPr>
                <w:rFonts w:ascii="Arial Narrow" w:eastAsia="Calibri" w:hAnsi="Arial Narrow" w:cs="Arial"/>
              </w:rPr>
            </w:pPr>
          </w:p>
          <w:p w14:paraId="3E816770" w14:textId="77777777" w:rsidR="0064700B" w:rsidRPr="00FF4C1C" w:rsidRDefault="0064700B" w:rsidP="0064700B">
            <w:pPr>
              <w:rPr>
                <w:rFonts w:ascii="Arial Narrow" w:eastAsia="Calibri" w:hAnsi="Arial Narrow" w:cs="Arial"/>
              </w:rPr>
            </w:pPr>
          </w:p>
          <w:p w14:paraId="056A182C" w14:textId="77777777" w:rsidR="0064700B" w:rsidRPr="00FF4C1C" w:rsidRDefault="0064700B" w:rsidP="0064700B">
            <w:pPr>
              <w:rPr>
                <w:rFonts w:ascii="Arial Narrow" w:eastAsia="Calibri" w:hAnsi="Arial Narrow" w:cs="Arial"/>
              </w:rPr>
            </w:pPr>
          </w:p>
          <w:p w14:paraId="522DF35A" w14:textId="77777777" w:rsidR="0064700B" w:rsidRPr="00FF4C1C" w:rsidRDefault="0064700B" w:rsidP="0064700B">
            <w:pPr>
              <w:rPr>
                <w:rFonts w:ascii="Arial Narrow" w:eastAsia="Calibri" w:hAnsi="Arial Narrow" w:cs="Arial"/>
              </w:rPr>
            </w:pPr>
          </w:p>
          <w:p w14:paraId="47DD9358"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1A6A740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Se les pide a los alumnos que realicen una representación gráfica de los aspectos geográficos para conocer la ubicación de la civilización en América.</w:t>
            </w:r>
          </w:p>
          <w:p w14:paraId="00F2215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Análisis de la CEPAL.</w:t>
            </w:r>
          </w:p>
          <w:p w14:paraId="63F4BBB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Importancia de los pueblos indígenas en A. L.: taller en clase. </w:t>
            </w:r>
          </w:p>
          <w:p w14:paraId="3ED1A05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Tablas de datos. </w:t>
            </w:r>
          </w:p>
          <w:p w14:paraId="0B01E907"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Se les pidió a los alumnos de inclusión que realicen una representación gráfica de los aspectos geográficos para conocer la ubicación de la civilización en América.</w:t>
            </w:r>
          </w:p>
          <w:p w14:paraId="635571D4"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Análisis de la CEPAL.</w:t>
            </w:r>
          </w:p>
          <w:p w14:paraId="5FFCCC5F"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Importancia de los pueblos indígenas en A. L.: taller en clase. </w:t>
            </w:r>
          </w:p>
          <w:p w14:paraId="00394A1B"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Tablas de datos. </w:t>
            </w:r>
          </w:p>
          <w:p w14:paraId="30DCAF5F" w14:textId="77777777" w:rsidR="0064700B" w:rsidRPr="00FF4C1C" w:rsidRDefault="0064700B" w:rsidP="0064700B">
            <w:pPr>
              <w:rPr>
                <w:rFonts w:ascii="Arial Narrow" w:eastAsia="Calibri" w:hAnsi="Arial Narrow" w:cs="Arial"/>
              </w:rPr>
            </w:pPr>
          </w:p>
          <w:p w14:paraId="1D40A6E2" w14:textId="77777777" w:rsidR="0064700B" w:rsidRPr="00FF4C1C" w:rsidRDefault="0064700B" w:rsidP="0064700B">
            <w:pPr>
              <w:rPr>
                <w:rFonts w:ascii="Arial Narrow" w:eastAsia="Calibri" w:hAnsi="Arial Narrow" w:cs="Arial"/>
              </w:rPr>
            </w:pPr>
          </w:p>
          <w:p w14:paraId="544EE605" w14:textId="77777777" w:rsidR="0064700B" w:rsidRPr="00FF4C1C" w:rsidRDefault="0064700B" w:rsidP="0064700B">
            <w:pPr>
              <w:rPr>
                <w:rFonts w:ascii="Arial Narrow" w:eastAsia="Calibri" w:hAnsi="Arial Narrow" w:cs="Arial"/>
              </w:rPr>
            </w:pPr>
          </w:p>
          <w:p w14:paraId="71DB3750" w14:textId="77777777" w:rsidR="0064700B" w:rsidRPr="00FF4C1C" w:rsidRDefault="0064700B" w:rsidP="0064700B">
            <w:pPr>
              <w:rPr>
                <w:rFonts w:ascii="Arial Narrow" w:eastAsia="Calibri" w:hAnsi="Arial Narrow" w:cs="Arial"/>
              </w:rPr>
            </w:pPr>
          </w:p>
          <w:p w14:paraId="01E5EEAE" w14:textId="77777777" w:rsidR="0064700B" w:rsidRPr="00FF4C1C" w:rsidRDefault="0064700B" w:rsidP="0064700B">
            <w:pPr>
              <w:rPr>
                <w:rFonts w:ascii="Arial Narrow" w:eastAsia="Calibri" w:hAnsi="Arial Narrow" w:cs="Arial"/>
              </w:rPr>
            </w:pPr>
          </w:p>
          <w:p w14:paraId="6D022B00" w14:textId="77777777" w:rsidR="0064700B" w:rsidRPr="00FF4C1C" w:rsidRDefault="0064700B" w:rsidP="0064700B">
            <w:pPr>
              <w:rPr>
                <w:rFonts w:ascii="Arial Narrow" w:eastAsia="Calibri" w:hAnsi="Arial Narrow" w:cs="Arial"/>
              </w:rPr>
            </w:pPr>
          </w:p>
          <w:p w14:paraId="07389C23" w14:textId="77777777" w:rsidR="0064700B" w:rsidRPr="00FF4C1C" w:rsidRDefault="0064700B" w:rsidP="0064700B">
            <w:pPr>
              <w:rPr>
                <w:rFonts w:ascii="Arial Narrow" w:eastAsia="Calibri" w:hAnsi="Arial Narrow" w:cs="Arial"/>
              </w:rPr>
            </w:pPr>
          </w:p>
          <w:p w14:paraId="21CA9BF2" w14:textId="77777777" w:rsidR="0064700B" w:rsidRPr="00FF4C1C" w:rsidRDefault="0064700B" w:rsidP="0064700B">
            <w:pPr>
              <w:rPr>
                <w:rFonts w:ascii="Arial Narrow" w:eastAsia="Calibri" w:hAnsi="Arial Narrow" w:cs="Arial"/>
              </w:rPr>
            </w:pPr>
          </w:p>
          <w:p w14:paraId="74CD5359" w14:textId="77777777" w:rsidR="0064700B" w:rsidRPr="00FF4C1C" w:rsidRDefault="0064700B" w:rsidP="0064700B">
            <w:pPr>
              <w:rPr>
                <w:rFonts w:ascii="Arial Narrow" w:eastAsia="Calibri" w:hAnsi="Arial Narrow" w:cs="Arial"/>
              </w:rPr>
            </w:pPr>
          </w:p>
          <w:p w14:paraId="040385A1" w14:textId="77777777" w:rsidR="0064700B" w:rsidRPr="00FF4C1C" w:rsidRDefault="0064700B" w:rsidP="0064700B">
            <w:pPr>
              <w:rPr>
                <w:rFonts w:ascii="Arial Narrow" w:eastAsia="Calibri" w:hAnsi="Arial Narrow" w:cs="Arial"/>
              </w:rPr>
            </w:pPr>
          </w:p>
          <w:p w14:paraId="162A348D" w14:textId="77777777" w:rsidR="0064700B" w:rsidRPr="00FF4C1C" w:rsidRDefault="0064700B" w:rsidP="0064700B">
            <w:pPr>
              <w:rPr>
                <w:rFonts w:ascii="Arial Narrow" w:eastAsia="Calibri" w:hAnsi="Arial Narrow" w:cs="Arial"/>
              </w:rPr>
            </w:pPr>
          </w:p>
          <w:p w14:paraId="6C2ECE80" w14:textId="77777777" w:rsidR="0064700B" w:rsidRPr="00FF4C1C" w:rsidRDefault="0064700B" w:rsidP="0064700B">
            <w:pPr>
              <w:rPr>
                <w:rFonts w:ascii="Arial Narrow" w:eastAsia="Calibri" w:hAnsi="Arial Narrow" w:cs="Arial"/>
              </w:rPr>
            </w:pPr>
          </w:p>
          <w:p w14:paraId="5AB4F710" w14:textId="77777777" w:rsidR="0064700B" w:rsidRPr="00FF4C1C" w:rsidRDefault="0064700B" w:rsidP="0064700B">
            <w:pPr>
              <w:rPr>
                <w:rFonts w:ascii="Arial Narrow" w:eastAsia="Calibri" w:hAnsi="Arial Narrow" w:cs="Arial"/>
              </w:rPr>
            </w:pPr>
          </w:p>
          <w:p w14:paraId="6B7716AC"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2ADB9F9" w14:textId="77777777" w:rsidR="0064700B" w:rsidRPr="00FF4C1C" w:rsidRDefault="0064700B" w:rsidP="0064700B">
            <w:pPr>
              <w:rPr>
                <w:rFonts w:ascii="Arial Narrow" w:eastAsia="Calibri" w:hAnsi="Arial Narrow" w:cs="Arial"/>
              </w:rPr>
            </w:pPr>
          </w:p>
          <w:p w14:paraId="6DC4581A" w14:textId="77777777" w:rsidR="0064700B" w:rsidRPr="00FF4C1C" w:rsidRDefault="0064700B" w:rsidP="0064700B">
            <w:pPr>
              <w:rPr>
                <w:rFonts w:ascii="Arial Narrow" w:eastAsia="Calibri" w:hAnsi="Arial Narrow" w:cs="Arial"/>
              </w:rPr>
            </w:pPr>
          </w:p>
          <w:p w14:paraId="2074C4B3" w14:textId="77777777" w:rsidR="0064700B" w:rsidRPr="00FF4C1C" w:rsidRDefault="0064700B" w:rsidP="0064700B">
            <w:pPr>
              <w:rPr>
                <w:rFonts w:ascii="Arial Narrow" w:eastAsia="Calibri" w:hAnsi="Arial Narrow" w:cs="Arial"/>
              </w:rPr>
            </w:pPr>
          </w:p>
          <w:p w14:paraId="3AAAC631" w14:textId="77777777" w:rsidR="0064700B" w:rsidRPr="00FF4C1C" w:rsidRDefault="0064700B" w:rsidP="0064700B">
            <w:pPr>
              <w:rPr>
                <w:rFonts w:ascii="Arial Narrow" w:eastAsia="Calibri" w:hAnsi="Arial Narrow" w:cs="Arial"/>
              </w:rPr>
            </w:pPr>
          </w:p>
          <w:p w14:paraId="4482245C" w14:textId="77777777" w:rsidR="0064700B" w:rsidRPr="00FF4C1C" w:rsidRDefault="0064700B" w:rsidP="0064700B">
            <w:pPr>
              <w:rPr>
                <w:rFonts w:ascii="Arial Narrow" w:eastAsia="Calibri" w:hAnsi="Arial Narrow" w:cs="Arial"/>
              </w:rPr>
            </w:pPr>
          </w:p>
          <w:p w14:paraId="4FB9C01A" w14:textId="77777777" w:rsidR="0064700B" w:rsidRPr="00FF4C1C" w:rsidRDefault="0064700B" w:rsidP="0064700B">
            <w:pPr>
              <w:rPr>
                <w:rFonts w:ascii="Arial Narrow" w:eastAsia="Calibri" w:hAnsi="Arial Narrow" w:cs="Arial"/>
              </w:rPr>
            </w:pPr>
          </w:p>
          <w:p w14:paraId="240B87C1" w14:textId="77777777" w:rsidR="0064700B" w:rsidRPr="00FF4C1C" w:rsidRDefault="0064700B" w:rsidP="0064700B">
            <w:pPr>
              <w:rPr>
                <w:rFonts w:ascii="Arial Narrow" w:eastAsia="Calibri" w:hAnsi="Arial Narrow" w:cs="Arial"/>
              </w:rPr>
            </w:pPr>
          </w:p>
          <w:p w14:paraId="6963B693" w14:textId="77777777" w:rsidR="0064700B" w:rsidRPr="00FF4C1C" w:rsidRDefault="0064700B" w:rsidP="0064700B">
            <w:pPr>
              <w:rPr>
                <w:rFonts w:ascii="Arial Narrow" w:eastAsia="Calibri" w:hAnsi="Arial Narrow" w:cs="Arial"/>
              </w:rPr>
            </w:pPr>
          </w:p>
          <w:p w14:paraId="31601FD6" w14:textId="77777777" w:rsidR="0064700B" w:rsidRPr="00FF4C1C" w:rsidRDefault="0064700B" w:rsidP="0064700B">
            <w:pPr>
              <w:rPr>
                <w:rFonts w:ascii="Arial Narrow" w:eastAsia="Calibri" w:hAnsi="Arial Narrow" w:cs="Arial"/>
              </w:rPr>
            </w:pPr>
          </w:p>
          <w:p w14:paraId="4FB226F0" w14:textId="77777777" w:rsidR="0064700B" w:rsidRPr="00FF4C1C" w:rsidRDefault="0064700B" w:rsidP="0064700B">
            <w:pPr>
              <w:rPr>
                <w:rFonts w:ascii="Arial Narrow" w:eastAsia="Calibri" w:hAnsi="Arial Narrow" w:cs="Arial"/>
              </w:rPr>
            </w:pPr>
          </w:p>
          <w:p w14:paraId="008CA8FF" w14:textId="77777777" w:rsidR="0064700B" w:rsidRPr="00FF4C1C" w:rsidRDefault="0064700B" w:rsidP="0064700B">
            <w:pPr>
              <w:rPr>
                <w:rFonts w:ascii="Arial Narrow" w:eastAsia="Calibri" w:hAnsi="Arial Narrow" w:cs="Arial"/>
              </w:rPr>
            </w:pPr>
          </w:p>
          <w:p w14:paraId="2F3BF004" w14:textId="77777777" w:rsidR="0064700B" w:rsidRPr="00FF4C1C" w:rsidRDefault="0064700B" w:rsidP="0064700B">
            <w:pPr>
              <w:rPr>
                <w:rFonts w:ascii="Arial Narrow" w:eastAsia="Calibri" w:hAnsi="Arial Narrow" w:cs="Arial"/>
              </w:rPr>
            </w:pPr>
          </w:p>
          <w:p w14:paraId="297397D5" w14:textId="77777777" w:rsidR="0064700B" w:rsidRPr="00FF4C1C" w:rsidRDefault="0064700B" w:rsidP="0064700B">
            <w:pPr>
              <w:rPr>
                <w:rFonts w:ascii="Arial Narrow" w:eastAsia="Calibri" w:hAnsi="Arial Narrow" w:cs="Arial"/>
              </w:rPr>
            </w:pPr>
          </w:p>
          <w:p w14:paraId="52948535" w14:textId="77777777" w:rsidR="0064700B" w:rsidRPr="00FF4C1C" w:rsidRDefault="0064700B" w:rsidP="0064700B">
            <w:pPr>
              <w:rPr>
                <w:rFonts w:ascii="Arial Narrow" w:eastAsia="Calibri" w:hAnsi="Arial Narrow" w:cs="Arial"/>
              </w:rPr>
            </w:pPr>
          </w:p>
          <w:p w14:paraId="26C714A4" w14:textId="77777777" w:rsidR="0064700B" w:rsidRPr="00FF4C1C" w:rsidRDefault="0064700B" w:rsidP="0064700B">
            <w:pPr>
              <w:rPr>
                <w:rFonts w:ascii="Arial Narrow" w:eastAsia="Calibri" w:hAnsi="Arial Narrow" w:cs="Arial"/>
              </w:rPr>
            </w:pPr>
          </w:p>
          <w:p w14:paraId="3E6F9339" w14:textId="77777777" w:rsidR="0064700B" w:rsidRPr="00FF4C1C" w:rsidRDefault="0064700B" w:rsidP="0064700B">
            <w:pPr>
              <w:rPr>
                <w:rFonts w:ascii="Arial Narrow" w:eastAsia="Calibri" w:hAnsi="Arial Narrow" w:cs="Arial"/>
              </w:rPr>
            </w:pPr>
          </w:p>
          <w:p w14:paraId="596FBBA9" w14:textId="77777777" w:rsidR="0064700B" w:rsidRPr="00FF4C1C" w:rsidRDefault="0064700B" w:rsidP="0064700B">
            <w:pPr>
              <w:rPr>
                <w:rFonts w:ascii="Arial Narrow" w:eastAsia="Calibri" w:hAnsi="Arial Narrow" w:cs="Arial"/>
              </w:rPr>
            </w:pPr>
          </w:p>
          <w:p w14:paraId="2E7F26F3" w14:textId="77777777" w:rsidR="0064700B" w:rsidRPr="00FF4C1C" w:rsidRDefault="0064700B" w:rsidP="0064700B">
            <w:pPr>
              <w:rPr>
                <w:rFonts w:ascii="Arial Narrow" w:eastAsia="Calibri" w:hAnsi="Arial Narrow" w:cs="Arial"/>
              </w:rPr>
            </w:pPr>
          </w:p>
          <w:p w14:paraId="5F0608F9"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05932A5A" w14:textId="55FA530A" w:rsidR="0064700B" w:rsidRPr="00FF4C1C" w:rsidRDefault="0064700B" w:rsidP="0064700B">
            <w:pPr>
              <w:rPr>
                <w:rFonts w:ascii="Arial Narrow" w:eastAsia="Calibri" w:hAnsi="Arial Narrow" w:cs="Arial"/>
              </w:rPr>
            </w:pPr>
            <w:r>
              <w:rPr>
                <w:rFonts w:ascii="Arial Narrow" w:eastAsia="Calibri" w:hAnsi="Arial Narrow" w:cs="Arial"/>
              </w:rPr>
              <w:t xml:space="preserve">19 – 23 de abril </w:t>
            </w:r>
          </w:p>
        </w:tc>
      </w:tr>
      <w:tr w:rsidR="0064700B" w:rsidRPr="00FF4C1C" w14:paraId="4C0AB699" w14:textId="77777777" w:rsidTr="0064700B">
        <w:trPr>
          <w:trHeight w:val="537"/>
        </w:trPr>
        <w:tc>
          <w:tcPr>
            <w:tcW w:w="2598" w:type="dxa"/>
            <w:vMerge w:val="restart"/>
            <w:tcBorders>
              <w:top w:val="single" w:sz="4" w:space="0" w:color="1F4E79"/>
              <w:left w:val="single" w:sz="4" w:space="0" w:color="1F4E79"/>
              <w:right w:val="single" w:sz="4" w:space="0" w:color="1F4E79"/>
            </w:tcBorders>
            <w:shd w:val="clear" w:color="auto" w:fill="E9FDF5"/>
            <w:vAlign w:val="center"/>
          </w:tcPr>
          <w:p w14:paraId="33CECD7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1FAC885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G. Orden político-administrativo de los Aztecas. La Civilización Inca.</w:t>
            </w:r>
          </w:p>
          <w:p w14:paraId="38F69FE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H. Orden socio-económico de los Incas.</w:t>
            </w:r>
          </w:p>
          <w:p w14:paraId="68626E1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 El espacio geográfico de los Incas. </w:t>
            </w:r>
          </w:p>
          <w:p w14:paraId="232723A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J. Orden político-administrativo de los Incas. </w:t>
            </w:r>
          </w:p>
          <w:p w14:paraId="2F8FA4B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Familias lingüísticas de Colombia.</w:t>
            </w:r>
          </w:p>
          <w:p w14:paraId="34AE112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K. Orden socio-económico de los Muiscas. </w:t>
            </w:r>
          </w:p>
          <w:p w14:paraId="14D448B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 Orden político-administrativo de los Muiscas.  </w:t>
            </w:r>
          </w:p>
          <w:p w14:paraId="2EF5E4D4" w14:textId="77777777" w:rsidR="0064700B" w:rsidRPr="00FF4C1C" w:rsidRDefault="0064700B" w:rsidP="0064700B">
            <w:pPr>
              <w:rPr>
                <w:rFonts w:ascii="Arial Narrow" w:eastAsia="Calibri" w:hAnsi="Arial Narrow" w:cs="Arial"/>
              </w:rPr>
            </w:pPr>
          </w:p>
          <w:p w14:paraId="2A585EC7" w14:textId="77777777" w:rsidR="0064700B" w:rsidRPr="00FF4C1C" w:rsidRDefault="0064700B" w:rsidP="0064700B">
            <w:pPr>
              <w:rPr>
                <w:rFonts w:ascii="Arial Narrow" w:eastAsia="Calibri" w:hAnsi="Arial Narrow" w:cs="Arial"/>
              </w:rPr>
            </w:pPr>
          </w:p>
          <w:p w14:paraId="1B38AFE4" w14:textId="77777777" w:rsidR="0064700B" w:rsidRPr="00FF4C1C" w:rsidRDefault="0064700B" w:rsidP="0064700B">
            <w:pPr>
              <w:rPr>
                <w:rFonts w:ascii="Arial Narrow" w:eastAsia="Calibri" w:hAnsi="Arial Narrow" w:cs="Arial"/>
              </w:rPr>
            </w:pPr>
          </w:p>
          <w:p w14:paraId="68C08F20" w14:textId="77777777" w:rsidR="0064700B" w:rsidRPr="00FF4C1C" w:rsidRDefault="0064700B" w:rsidP="0064700B">
            <w:pPr>
              <w:rPr>
                <w:rFonts w:ascii="Arial Narrow" w:eastAsia="Calibri" w:hAnsi="Arial Narrow" w:cs="Arial"/>
              </w:rPr>
            </w:pPr>
          </w:p>
          <w:p w14:paraId="3E3F9B89" w14:textId="77777777" w:rsidR="0064700B" w:rsidRPr="00FF4C1C" w:rsidRDefault="0064700B" w:rsidP="0064700B">
            <w:pPr>
              <w:rPr>
                <w:rFonts w:ascii="Arial Narrow" w:eastAsia="Calibri" w:hAnsi="Arial Narrow" w:cs="Arial"/>
              </w:rPr>
            </w:pPr>
          </w:p>
          <w:p w14:paraId="293EB99A" w14:textId="77777777" w:rsidR="0064700B" w:rsidRPr="00FF4C1C" w:rsidRDefault="0064700B" w:rsidP="0064700B">
            <w:pPr>
              <w:rPr>
                <w:rFonts w:ascii="Arial Narrow" w:eastAsia="Calibri" w:hAnsi="Arial Narrow" w:cs="Arial"/>
              </w:rPr>
            </w:pPr>
          </w:p>
          <w:p w14:paraId="666312D3" w14:textId="77777777" w:rsidR="0064700B" w:rsidRPr="00FF4C1C" w:rsidRDefault="0064700B" w:rsidP="0064700B">
            <w:pPr>
              <w:rPr>
                <w:rFonts w:ascii="Arial Narrow" w:eastAsia="Calibri" w:hAnsi="Arial Narrow" w:cs="Arial"/>
              </w:rPr>
            </w:pPr>
          </w:p>
          <w:p w14:paraId="01D6063E" w14:textId="77777777" w:rsidR="0064700B" w:rsidRPr="00FF4C1C" w:rsidRDefault="0064700B" w:rsidP="0064700B">
            <w:pPr>
              <w:rPr>
                <w:rFonts w:ascii="Arial Narrow" w:eastAsia="Calibri" w:hAnsi="Arial Narrow" w:cs="Arial"/>
              </w:rPr>
            </w:pPr>
          </w:p>
          <w:p w14:paraId="0ABA26FC" w14:textId="77777777" w:rsidR="0064700B" w:rsidRPr="00FF4C1C" w:rsidRDefault="0064700B" w:rsidP="0064700B">
            <w:pPr>
              <w:rPr>
                <w:rFonts w:ascii="Arial Narrow" w:eastAsia="Calibri" w:hAnsi="Arial Narrow" w:cs="Arial"/>
              </w:rPr>
            </w:pPr>
          </w:p>
          <w:p w14:paraId="22763657" w14:textId="77777777" w:rsidR="0064700B" w:rsidRPr="00FF4C1C" w:rsidRDefault="0064700B" w:rsidP="0064700B">
            <w:pPr>
              <w:rPr>
                <w:rFonts w:ascii="Arial Narrow" w:eastAsia="Calibri" w:hAnsi="Arial Narrow" w:cs="Arial"/>
              </w:rPr>
            </w:pPr>
          </w:p>
          <w:p w14:paraId="2C0F7932" w14:textId="77777777" w:rsidR="0064700B" w:rsidRPr="00FF4C1C" w:rsidRDefault="0064700B" w:rsidP="0064700B">
            <w:pPr>
              <w:rPr>
                <w:rFonts w:ascii="Arial Narrow" w:eastAsia="Calibri" w:hAnsi="Arial Narrow" w:cs="Arial"/>
              </w:rPr>
            </w:pPr>
          </w:p>
          <w:p w14:paraId="68A93656" w14:textId="77777777" w:rsidR="0064700B" w:rsidRPr="00FF4C1C" w:rsidRDefault="0064700B" w:rsidP="0064700B">
            <w:pPr>
              <w:rPr>
                <w:rFonts w:ascii="Arial Narrow" w:eastAsia="Calibri" w:hAnsi="Arial Narrow" w:cs="Arial"/>
              </w:rPr>
            </w:pPr>
          </w:p>
          <w:p w14:paraId="3E966828"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2B269FB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INICIO (Exploración y Estructuración)</w:t>
            </w:r>
          </w:p>
          <w:p w14:paraId="03C94F5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Motivación, exploración, introducción al tema. </w:t>
            </w:r>
          </w:p>
          <w:p w14:paraId="5CF5E17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5FD6C3A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G. Orden político-administrativo de los Aztecas. La Civilización Inca.</w:t>
            </w:r>
          </w:p>
          <w:p w14:paraId="4D1BE2E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H. Orden socio-económico de los Incas.</w:t>
            </w:r>
          </w:p>
          <w:p w14:paraId="41DDD6C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 El espacio geográfico de los Incas. </w:t>
            </w:r>
          </w:p>
          <w:p w14:paraId="7686202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J. Orden político-administrativo de los Incas. </w:t>
            </w:r>
          </w:p>
          <w:p w14:paraId="128B91E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Familias lingüísticas de Colombia.</w:t>
            </w:r>
          </w:p>
          <w:p w14:paraId="0F68B41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K. Orden socio-económico de los Muiscas. </w:t>
            </w:r>
          </w:p>
          <w:p w14:paraId="3ED0BAA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 Orden político-administrativo de los Muiscas.  </w:t>
            </w:r>
          </w:p>
          <w:p w14:paraId="689587A2" w14:textId="77777777" w:rsidR="0064700B" w:rsidRPr="00FF4C1C" w:rsidRDefault="0064700B" w:rsidP="0064700B">
            <w:pPr>
              <w:rPr>
                <w:rFonts w:ascii="Arial Narrow" w:eastAsia="Calibri" w:hAnsi="Arial Narrow" w:cs="Arial"/>
              </w:rPr>
            </w:pPr>
          </w:p>
          <w:p w14:paraId="4B81526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mismos temas para </w:t>
            </w:r>
            <w:r w:rsidRPr="00FF4C1C">
              <w:rPr>
                <w:rFonts w:ascii="Arial Narrow" w:eastAsia="Calibri" w:hAnsi="Arial Narrow" w:cs="Arial"/>
                <w:b/>
              </w:rPr>
              <w:t>los alumnos de inclusión:</w:t>
            </w:r>
          </w:p>
          <w:p w14:paraId="3B44141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3DC4615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G. Orden político-administrativo de los Aztecas. La Civilización Inca.</w:t>
            </w:r>
          </w:p>
          <w:p w14:paraId="31D656E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H. Orden socio-económico de los Incas.</w:t>
            </w:r>
          </w:p>
          <w:p w14:paraId="06D022F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 El espacio geográfico de los Incas. </w:t>
            </w:r>
          </w:p>
          <w:p w14:paraId="79DA827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J. Orden político-administrativo de los Incas. </w:t>
            </w:r>
          </w:p>
          <w:p w14:paraId="4ECD2C6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Familias lingüísticas de Colombia.</w:t>
            </w:r>
          </w:p>
          <w:p w14:paraId="302C9B5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K. Orden socio-económico de los Muiscas. </w:t>
            </w:r>
          </w:p>
          <w:p w14:paraId="3A4F6BF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 Orden político-administrativo de los Muiscas.  </w:t>
            </w:r>
          </w:p>
          <w:p w14:paraId="13ED87AC" w14:textId="77777777" w:rsidR="0064700B" w:rsidRPr="00FF4C1C" w:rsidRDefault="0064700B" w:rsidP="0064700B">
            <w:pPr>
              <w:rPr>
                <w:rFonts w:ascii="Arial Narrow" w:eastAsia="Calibri" w:hAnsi="Arial Narrow" w:cs="Arial"/>
              </w:rPr>
            </w:pPr>
          </w:p>
          <w:p w14:paraId="1A7A9A05" w14:textId="77777777" w:rsidR="0064700B" w:rsidRPr="00FF4C1C" w:rsidRDefault="0064700B" w:rsidP="0064700B">
            <w:pPr>
              <w:rPr>
                <w:rFonts w:ascii="Arial Narrow" w:eastAsia="Calibri" w:hAnsi="Arial Narrow" w:cs="Arial"/>
              </w:rPr>
            </w:pPr>
          </w:p>
          <w:p w14:paraId="6C735EB2" w14:textId="77777777" w:rsidR="0064700B" w:rsidRPr="00FF4C1C" w:rsidRDefault="0064700B" w:rsidP="0064700B">
            <w:pPr>
              <w:rPr>
                <w:rFonts w:ascii="Arial Narrow" w:eastAsia="Calibri" w:hAnsi="Arial Narrow" w:cs="Arial"/>
              </w:rPr>
            </w:pPr>
          </w:p>
          <w:p w14:paraId="2104CB4D" w14:textId="77777777" w:rsidR="0064700B" w:rsidRPr="00FF4C1C" w:rsidRDefault="0064700B" w:rsidP="0064700B">
            <w:pPr>
              <w:rPr>
                <w:rFonts w:ascii="Arial Narrow" w:eastAsia="Calibri" w:hAnsi="Arial Narrow" w:cs="Arial"/>
              </w:rPr>
            </w:pPr>
          </w:p>
          <w:p w14:paraId="4FF80D88" w14:textId="77777777" w:rsidR="0064700B" w:rsidRPr="00FF4C1C" w:rsidRDefault="0064700B" w:rsidP="0064700B">
            <w:pPr>
              <w:rPr>
                <w:rFonts w:ascii="Arial Narrow" w:eastAsia="Calibri" w:hAnsi="Arial Narrow" w:cs="Arial"/>
              </w:rPr>
            </w:pPr>
          </w:p>
          <w:p w14:paraId="7A2BFBF6" w14:textId="77777777" w:rsidR="0064700B" w:rsidRPr="00FF4C1C" w:rsidRDefault="0064700B" w:rsidP="0064700B">
            <w:pPr>
              <w:rPr>
                <w:rFonts w:ascii="Arial Narrow" w:eastAsia="Calibri" w:hAnsi="Arial Narrow" w:cs="Arial"/>
              </w:rPr>
            </w:pPr>
          </w:p>
          <w:p w14:paraId="046DF93E" w14:textId="77777777" w:rsidR="0064700B" w:rsidRPr="00FF4C1C" w:rsidRDefault="0064700B" w:rsidP="0064700B">
            <w:pPr>
              <w:rPr>
                <w:rFonts w:ascii="Arial Narrow" w:eastAsia="Calibri" w:hAnsi="Arial Narrow" w:cs="Arial"/>
              </w:rPr>
            </w:pPr>
          </w:p>
          <w:p w14:paraId="09FF7028" w14:textId="77777777" w:rsidR="0064700B" w:rsidRPr="00FF4C1C" w:rsidRDefault="0064700B" w:rsidP="0064700B">
            <w:pPr>
              <w:rPr>
                <w:rFonts w:ascii="Arial Narrow" w:eastAsia="Calibri" w:hAnsi="Arial Narrow" w:cs="Arial"/>
              </w:rPr>
            </w:pPr>
          </w:p>
          <w:p w14:paraId="277E5D97" w14:textId="77777777" w:rsidR="0064700B" w:rsidRPr="00FF4C1C" w:rsidRDefault="0064700B" w:rsidP="0064700B">
            <w:pPr>
              <w:rPr>
                <w:rFonts w:ascii="Arial Narrow" w:eastAsia="Calibri" w:hAnsi="Arial Narrow" w:cs="Arial"/>
              </w:rPr>
            </w:pPr>
          </w:p>
          <w:p w14:paraId="35D92008" w14:textId="77777777" w:rsidR="0064700B" w:rsidRPr="00FF4C1C" w:rsidRDefault="0064700B" w:rsidP="0064700B">
            <w:pPr>
              <w:rPr>
                <w:rFonts w:ascii="Arial Narrow" w:eastAsia="Calibri" w:hAnsi="Arial Narrow" w:cs="Arial"/>
              </w:rPr>
            </w:pPr>
          </w:p>
          <w:p w14:paraId="65AE92E5" w14:textId="77777777" w:rsidR="0064700B" w:rsidRPr="00FF4C1C" w:rsidRDefault="0064700B" w:rsidP="0064700B">
            <w:pPr>
              <w:rPr>
                <w:rFonts w:ascii="Arial Narrow" w:eastAsia="Calibri" w:hAnsi="Arial Narrow" w:cs="Arial"/>
              </w:rPr>
            </w:pPr>
          </w:p>
          <w:p w14:paraId="754639AC" w14:textId="77777777" w:rsidR="0064700B" w:rsidRPr="00FF4C1C" w:rsidRDefault="0064700B" w:rsidP="0064700B">
            <w:pPr>
              <w:rPr>
                <w:rFonts w:ascii="Arial Narrow" w:eastAsia="Calibri" w:hAnsi="Arial Narrow" w:cs="Arial"/>
              </w:rPr>
            </w:pPr>
          </w:p>
          <w:p w14:paraId="221F7D90" w14:textId="77777777" w:rsidR="0064700B" w:rsidRPr="00FF4C1C" w:rsidRDefault="0064700B" w:rsidP="0064700B">
            <w:pPr>
              <w:rPr>
                <w:rFonts w:ascii="Arial Narrow" w:eastAsia="Calibri" w:hAnsi="Arial Narrow" w:cs="Arial"/>
              </w:rPr>
            </w:pPr>
          </w:p>
          <w:p w14:paraId="2D20BD61" w14:textId="77777777" w:rsidR="0064700B" w:rsidRPr="00FF4C1C" w:rsidRDefault="0064700B" w:rsidP="0064700B">
            <w:pPr>
              <w:rPr>
                <w:rFonts w:ascii="Arial Narrow" w:eastAsia="Calibri" w:hAnsi="Arial Narrow" w:cs="Arial"/>
              </w:rPr>
            </w:pPr>
          </w:p>
          <w:p w14:paraId="5C0DF154" w14:textId="77777777" w:rsidR="0064700B" w:rsidRPr="00FF4C1C" w:rsidRDefault="0064700B" w:rsidP="0064700B">
            <w:pPr>
              <w:rPr>
                <w:rFonts w:ascii="Arial Narrow" w:eastAsia="Calibri" w:hAnsi="Arial Narrow" w:cs="Arial"/>
              </w:rPr>
            </w:pPr>
          </w:p>
          <w:p w14:paraId="1DEFFB1C" w14:textId="77777777" w:rsidR="0064700B" w:rsidRPr="00FF4C1C" w:rsidRDefault="0064700B" w:rsidP="0064700B">
            <w:pPr>
              <w:rPr>
                <w:rFonts w:ascii="Arial Narrow" w:eastAsia="Calibri" w:hAnsi="Arial Narrow" w:cs="Arial"/>
              </w:rPr>
            </w:pPr>
          </w:p>
          <w:p w14:paraId="1A81219D" w14:textId="77777777" w:rsidR="0064700B" w:rsidRPr="00FF4C1C" w:rsidRDefault="0064700B" w:rsidP="0064700B">
            <w:pPr>
              <w:rPr>
                <w:rFonts w:ascii="Arial Narrow" w:eastAsia="Calibri" w:hAnsi="Arial Narrow" w:cs="Arial"/>
              </w:rPr>
            </w:pPr>
          </w:p>
          <w:p w14:paraId="66F33F9A" w14:textId="77777777" w:rsidR="0064700B" w:rsidRPr="00FF4C1C" w:rsidRDefault="0064700B" w:rsidP="0064700B">
            <w:pPr>
              <w:rPr>
                <w:rFonts w:ascii="Arial Narrow" w:eastAsia="Calibri" w:hAnsi="Arial Narrow" w:cs="Arial"/>
              </w:rPr>
            </w:pPr>
          </w:p>
          <w:p w14:paraId="1CDBE04C" w14:textId="77777777" w:rsidR="0064700B" w:rsidRPr="00FF4C1C" w:rsidRDefault="0064700B" w:rsidP="0064700B">
            <w:pPr>
              <w:rPr>
                <w:rFonts w:ascii="Arial Narrow" w:eastAsia="Calibri" w:hAnsi="Arial Narrow" w:cs="Arial"/>
              </w:rPr>
            </w:pPr>
          </w:p>
          <w:p w14:paraId="3A3885EC" w14:textId="77777777" w:rsidR="0064700B" w:rsidRPr="00FF4C1C" w:rsidRDefault="0064700B" w:rsidP="0064700B">
            <w:pPr>
              <w:rPr>
                <w:rFonts w:ascii="Arial Narrow" w:eastAsia="Calibri" w:hAnsi="Arial Narrow" w:cs="Arial"/>
              </w:rPr>
            </w:pPr>
          </w:p>
          <w:p w14:paraId="25767F0F" w14:textId="77777777" w:rsidR="0064700B" w:rsidRPr="00FF4C1C" w:rsidRDefault="0064700B" w:rsidP="0064700B">
            <w:pPr>
              <w:rPr>
                <w:rFonts w:ascii="Arial Narrow" w:eastAsia="Calibri" w:hAnsi="Arial Narrow" w:cs="Arial"/>
              </w:rPr>
            </w:pPr>
          </w:p>
          <w:p w14:paraId="4DF5317F" w14:textId="77777777" w:rsidR="0064700B" w:rsidRPr="00FF4C1C" w:rsidRDefault="0064700B" w:rsidP="0064700B">
            <w:pPr>
              <w:rPr>
                <w:rFonts w:ascii="Arial Narrow" w:eastAsia="Calibri" w:hAnsi="Arial Narrow" w:cs="Arial"/>
              </w:rPr>
            </w:pPr>
          </w:p>
          <w:p w14:paraId="5278C72D" w14:textId="77777777" w:rsidR="0064700B" w:rsidRPr="00FF4C1C" w:rsidRDefault="0064700B" w:rsidP="0064700B">
            <w:pPr>
              <w:rPr>
                <w:rFonts w:ascii="Arial Narrow" w:eastAsia="Calibri" w:hAnsi="Arial Narrow" w:cs="Arial"/>
              </w:rPr>
            </w:pPr>
          </w:p>
          <w:p w14:paraId="7E7DF4B7"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41221BD9"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lastRenderedPageBreak/>
              <w:t xml:space="preserve">Se consulta sobre los aztecas e incas para conocer por medio de un video las culturas e incluir mapas e imágenes. </w:t>
            </w:r>
          </w:p>
          <w:p w14:paraId="549327FA"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También se realiza un taller en clase sobre aztecas e incas, y los problemas que afrontan.</w:t>
            </w:r>
          </w:p>
          <w:p w14:paraId="2C717AFD" w14:textId="77777777" w:rsidR="0064700B" w:rsidRPr="002E03DD" w:rsidRDefault="0064700B" w:rsidP="0064700B">
            <w:pPr>
              <w:rPr>
                <w:rFonts w:ascii="Arial Narrow" w:eastAsia="Calibri" w:hAnsi="Arial Narrow" w:cs="Arial"/>
                <w:color w:val="FF0000"/>
              </w:rPr>
            </w:pPr>
          </w:p>
          <w:p w14:paraId="1887F53C" w14:textId="77777777" w:rsidR="0064700B" w:rsidRPr="00FF4C1C" w:rsidRDefault="0064700B" w:rsidP="0064700B">
            <w:pPr>
              <w:rPr>
                <w:rFonts w:ascii="Arial Narrow" w:eastAsia="Calibri" w:hAnsi="Arial Narrow" w:cs="Arial"/>
                <w:b/>
              </w:rPr>
            </w:pPr>
          </w:p>
          <w:p w14:paraId="32D7B08D" w14:textId="77777777" w:rsidR="0064700B" w:rsidRPr="00FF4C1C" w:rsidRDefault="0064700B" w:rsidP="0064700B">
            <w:pPr>
              <w:rPr>
                <w:rFonts w:ascii="Arial Narrow" w:eastAsia="Calibri" w:hAnsi="Arial Narrow" w:cs="Arial"/>
                <w:b/>
              </w:rPr>
            </w:pPr>
          </w:p>
          <w:p w14:paraId="179CDC14" w14:textId="77777777" w:rsidR="0064700B" w:rsidRPr="00FF4C1C" w:rsidRDefault="0064700B" w:rsidP="0064700B">
            <w:pPr>
              <w:rPr>
                <w:rFonts w:ascii="Arial Narrow" w:eastAsia="Calibri" w:hAnsi="Arial Narrow" w:cs="Arial"/>
                <w:b/>
              </w:rPr>
            </w:pPr>
          </w:p>
          <w:p w14:paraId="77B3B059" w14:textId="77777777" w:rsidR="0064700B" w:rsidRPr="00FF4C1C" w:rsidRDefault="0064700B" w:rsidP="0064700B">
            <w:pPr>
              <w:rPr>
                <w:rFonts w:ascii="Arial Narrow" w:eastAsia="Calibri" w:hAnsi="Arial Narrow" w:cs="Arial"/>
                <w:b/>
              </w:rPr>
            </w:pPr>
          </w:p>
          <w:p w14:paraId="4381324E" w14:textId="77777777" w:rsidR="0064700B" w:rsidRPr="00FF4C1C" w:rsidRDefault="0064700B" w:rsidP="0064700B">
            <w:pPr>
              <w:rPr>
                <w:rFonts w:ascii="Arial Narrow" w:eastAsia="Calibri" w:hAnsi="Arial Narrow" w:cs="Arial"/>
                <w:b/>
              </w:rPr>
            </w:pPr>
          </w:p>
          <w:p w14:paraId="4E73AA6F"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Se consulta sobre los aztecas e incas para conocer por medio de un video las culturas e incluir mapas e imágenes. </w:t>
            </w:r>
          </w:p>
          <w:p w14:paraId="465E44D5" w14:textId="77777777" w:rsidR="0064700B" w:rsidRPr="00FF4C1C" w:rsidRDefault="0064700B" w:rsidP="0064700B">
            <w:pPr>
              <w:rPr>
                <w:rFonts w:ascii="Arial Narrow" w:eastAsia="Calibri" w:hAnsi="Arial Narrow" w:cs="Arial"/>
              </w:rPr>
            </w:pPr>
            <w:r w:rsidRPr="00FF4C1C">
              <w:rPr>
                <w:rFonts w:ascii="Arial Narrow" w:eastAsia="Calibri" w:hAnsi="Arial Narrow" w:cs="Arial"/>
                <w:b/>
              </w:rPr>
              <w:lastRenderedPageBreak/>
              <w:t>También se realiza un taller en clase sobre aztecas e incas, y los problemas que afrontan. Igual para los alumnos de inclusión.</w:t>
            </w:r>
          </w:p>
          <w:p w14:paraId="2983776C" w14:textId="77777777" w:rsidR="0064700B" w:rsidRPr="00FF4C1C" w:rsidRDefault="0064700B" w:rsidP="0064700B">
            <w:pPr>
              <w:rPr>
                <w:rFonts w:ascii="Arial Narrow" w:eastAsia="Calibri" w:hAnsi="Arial Narrow" w:cs="Arial"/>
                <w:b/>
              </w:rPr>
            </w:pPr>
          </w:p>
          <w:p w14:paraId="33892E1F" w14:textId="77777777" w:rsidR="0064700B" w:rsidRPr="00FF4C1C" w:rsidRDefault="0064700B" w:rsidP="0064700B">
            <w:pPr>
              <w:rPr>
                <w:rFonts w:ascii="Arial Narrow" w:eastAsia="Calibri" w:hAnsi="Arial Narrow" w:cs="Arial"/>
              </w:rPr>
            </w:pPr>
          </w:p>
          <w:p w14:paraId="30BB2478" w14:textId="77777777" w:rsidR="0064700B" w:rsidRPr="00FF4C1C" w:rsidRDefault="0064700B" w:rsidP="0064700B">
            <w:pPr>
              <w:rPr>
                <w:rFonts w:ascii="Arial Narrow" w:eastAsia="Calibri" w:hAnsi="Arial Narrow" w:cs="Arial"/>
              </w:rPr>
            </w:pPr>
          </w:p>
          <w:p w14:paraId="1672D4D5" w14:textId="77777777" w:rsidR="0064700B" w:rsidRPr="00FF4C1C" w:rsidRDefault="0064700B" w:rsidP="0064700B">
            <w:pPr>
              <w:rPr>
                <w:rFonts w:ascii="Arial Narrow" w:eastAsia="Calibri" w:hAnsi="Arial Narrow" w:cs="Arial"/>
              </w:rPr>
            </w:pPr>
          </w:p>
          <w:p w14:paraId="4E5B9C8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Civilización Inca.</w:t>
            </w:r>
          </w:p>
          <w:p w14:paraId="2B92081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aprendió la forma de vestir, se estudiaron sus costumbres; se vieron videos acerca de los restos de esta cultura. Hicieron dibujos de sus formas de vivienda. </w:t>
            </w:r>
          </w:p>
          <w:p w14:paraId="1C4D5B03" w14:textId="77777777" w:rsidR="0064700B" w:rsidRPr="00FF4C1C" w:rsidRDefault="0064700B" w:rsidP="0064700B">
            <w:pPr>
              <w:rPr>
                <w:rFonts w:ascii="Arial Narrow" w:eastAsia="Calibri" w:hAnsi="Arial Narrow" w:cs="Arial"/>
              </w:rPr>
            </w:pPr>
          </w:p>
          <w:p w14:paraId="5EA930D8" w14:textId="77777777" w:rsidR="0064700B" w:rsidRPr="00FF4C1C" w:rsidRDefault="0064700B" w:rsidP="0064700B">
            <w:pPr>
              <w:rPr>
                <w:rFonts w:ascii="Arial Narrow" w:eastAsia="Calibri" w:hAnsi="Arial Narrow" w:cs="Arial"/>
              </w:rPr>
            </w:pPr>
          </w:p>
          <w:p w14:paraId="1BC3B57F" w14:textId="77777777" w:rsidR="0064700B" w:rsidRPr="00FF4C1C" w:rsidRDefault="0064700B" w:rsidP="0064700B">
            <w:pPr>
              <w:rPr>
                <w:rFonts w:ascii="Arial Narrow" w:eastAsia="Calibri" w:hAnsi="Arial Narrow" w:cs="Arial"/>
              </w:rPr>
            </w:pPr>
          </w:p>
          <w:p w14:paraId="3E16999C" w14:textId="77777777" w:rsidR="0064700B" w:rsidRPr="00FF4C1C" w:rsidRDefault="0064700B" w:rsidP="0064700B">
            <w:pPr>
              <w:rPr>
                <w:rFonts w:ascii="Arial Narrow" w:eastAsia="Calibri" w:hAnsi="Arial Narrow" w:cs="Arial"/>
              </w:rPr>
            </w:pPr>
          </w:p>
          <w:p w14:paraId="040FD2A9" w14:textId="77777777" w:rsidR="0064700B" w:rsidRPr="00FF4C1C" w:rsidRDefault="0064700B" w:rsidP="0064700B">
            <w:pPr>
              <w:rPr>
                <w:rFonts w:ascii="Arial Narrow" w:eastAsia="Calibri" w:hAnsi="Arial Narrow" w:cs="Arial"/>
              </w:rPr>
            </w:pPr>
          </w:p>
          <w:p w14:paraId="6E1160D4"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Orden socio-económico de los Incas.</w:t>
            </w:r>
          </w:p>
          <w:p w14:paraId="2BBC912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ven los clanes, el manejo del poder, el rol de la mujer, los niños, los ancianos, los sacrificios que hacían, las diversiones, los sectores económicos, los cultos, etc. </w:t>
            </w:r>
          </w:p>
          <w:p w14:paraId="7C18C9BF" w14:textId="77777777" w:rsidR="0064700B" w:rsidRPr="00FF4C1C" w:rsidRDefault="0064700B" w:rsidP="0064700B">
            <w:pPr>
              <w:rPr>
                <w:rFonts w:ascii="Arial Narrow" w:eastAsia="Calibri" w:hAnsi="Arial Narrow" w:cs="Arial"/>
              </w:rPr>
            </w:pPr>
          </w:p>
          <w:p w14:paraId="5E00A304" w14:textId="77777777" w:rsidR="0064700B" w:rsidRPr="00FF4C1C" w:rsidRDefault="0064700B" w:rsidP="0064700B">
            <w:pPr>
              <w:rPr>
                <w:rFonts w:ascii="Arial Narrow" w:eastAsia="Calibri" w:hAnsi="Arial Narrow" w:cs="Arial"/>
              </w:rPr>
            </w:pPr>
          </w:p>
          <w:p w14:paraId="597AA96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Orden socio-económico de los Muiscas. </w:t>
            </w:r>
          </w:p>
          <w:p w14:paraId="51C1527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Orden político-administrativo de los Muiscas.  </w:t>
            </w:r>
          </w:p>
          <w:p w14:paraId="0085AA14" w14:textId="77777777" w:rsidR="0064700B" w:rsidRPr="00FF4C1C" w:rsidRDefault="0064700B" w:rsidP="0064700B">
            <w:pPr>
              <w:rPr>
                <w:rFonts w:ascii="Arial Narrow" w:eastAsia="Calibri" w:hAnsi="Arial Narrow" w:cs="Arial"/>
              </w:rPr>
            </w:pPr>
          </w:p>
          <w:p w14:paraId="22DA64A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ven los clanes, el manejo del poder, el rol de la mujer, los niños, los ancianos, los sacrificios que hacían, las diversiones, los sectores económicos, los cultos, etc. </w:t>
            </w:r>
          </w:p>
          <w:p w14:paraId="2F536A81" w14:textId="77777777" w:rsidR="0064700B" w:rsidRPr="00FF4C1C" w:rsidRDefault="0064700B" w:rsidP="0064700B">
            <w:pPr>
              <w:rPr>
                <w:rFonts w:ascii="Arial Narrow" w:eastAsia="Calibri" w:hAnsi="Arial Narrow" w:cs="Arial"/>
              </w:rPr>
            </w:pPr>
          </w:p>
          <w:p w14:paraId="2E299910" w14:textId="77777777" w:rsidR="0064700B" w:rsidRPr="00FF4C1C" w:rsidRDefault="0064700B" w:rsidP="0064700B">
            <w:pPr>
              <w:rPr>
                <w:rFonts w:ascii="Arial Narrow" w:eastAsia="Calibri" w:hAnsi="Arial Narrow" w:cs="Arial"/>
              </w:rPr>
            </w:pPr>
            <w:r w:rsidRPr="00FF4C1C">
              <w:rPr>
                <w:rFonts w:ascii="Arial Narrow" w:eastAsia="Calibri" w:hAnsi="Arial Narrow" w:cs="Arial"/>
                <w:b/>
              </w:rPr>
              <w:t xml:space="preserve">Los alumnos de inclusión tienen los mismos temas. </w:t>
            </w:r>
          </w:p>
          <w:p w14:paraId="0CE1D3DE" w14:textId="77777777" w:rsidR="0064700B" w:rsidRPr="00FF4C1C" w:rsidRDefault="0064700B" w:rsidP="0064700B">
            <w:pPr>
              <w:rPr>
                <w:rFonts w:ascii="Arial Narrow" w:eastAsia="Calibri" w:hAnsi="Arial Narrow" w:cs="Arial"/>
              </w:rPr>
            </w:pPr>
          </w:p>
          <w:p w14:paraId="4E89ADB2"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12D97725"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BBC90C5" w14:textId="49031A34" w:rsidR="0064700B" w:rsidRPr="00FF4C1C" w:rsidRDefault="00C41DDF" w:rsidP="0064700B">
            <w:pPr>
              <w:rPr>
                <w:rFonts w:ascii="Arial Narrow" w:eastAsia="Calibri" w:hAnsi="Arial Narrow" w:cs="Arial"/>
              </w:rPr>
            </w:pPr>
            <w:r>
              <w:rPr>
                <w:rFonts w:ascii="Arial Narrow" w:eastAsia="Calibri" w:hAnsi="Arial Narrow" w:cs="Arial"/>
              </w:rPr>
              <w:t xml:space="preserve">26 – 30 de abril </w:t>
            </w:r>
          </w:p>
        </w:tc>
      </w:tr>
      <w:tr w:rsidR="0064700B" w:rsidRPr="00FF4C1C" w14:paraId="58E127F5" w14:textId="77777777" w:rsidTr="0064700B">
        <w:trPr>
          <w:trHeight w:val="2713"/>
        </w:trPr>
        <w:tc>
          <w:tcPr>
            <w:tcW w:w="2598" w:type="dxa"/>
            <w:vMerge/>
            <w:tcBorders>
              <w:left w:val="single" w:sz="4" w:space="0" w:color="1F4E79"/>
              <w:right w:val="single" w:sz="4" w:space="0" w:color="1F4E79"/>
            </w:tcBorders>
            <w:shd w:val="clear" w:color="auto" w:fill="E9FDF5"/>
            <w:vAlign w:val="center"/>
          </w:tcPr>
          <w:p w14:paraId="520BEE09"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2EB7C30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EJECUCIÓN</w:t>
            </w:r>
          </w:p>
          <w:p w14:paraId="5AC1FC1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Estructuración del tema, explicación del tema y conceptualización del tema.</w:t>
            </w:r>
          </w:p>
          <w:p w14:paraId="5EF11E0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alumnos desarrollarán una actividad de indagación acerca de las entidades colombianas de protección de las comunidades indígenas del país y de otros de América. </w:t>
            </w:r>
          </w:p>
          <w:p w14:paraId="6319CF4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Lectura acerca de la minería de los pueblos indígenas, y se muestran imágenes de la minería ilegal y las distintas situaciones que deben enfrentar las comunidades indígenas.</w:t>
            </w:r>
          </w:p>
          <w:p w14:paraId="7032B83A"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tienen este tema. </w:t>
            </w:r>
          </w:p>
          <w:p w14:paraId="64D2818E" w14:textId="77777777" w:rsidR="0064700B" w:rsidRPr="00FF4C1C" w:rsidRDefault="0064700B" w:rsidP="0064700B">
            <w:pPr>
              <w:rPr>
                <w:rFonts w:ascii="Arial Narrow" w:eastAsia="Calibri" w:hAnsi="Arial Narrow" w:cs="Arial"/>
                <w:b/>
              </w:rPr>
            </w:pPr>
          </w:p>
          <w:p w14:paraId="7AC1016B" w14:textId="77777777" w:rsidR="0064700B" w:rsidRPr="00FF4C1C" w:rsidRDefault="0064700B" w:rsidP="0064700B">
            <w:pPr>
              <w:rPr>
                <w:rFonts w:ascii="Arial Narrow" w:eastAsia="Calibri" w:hAnsi="Arial Narrow" w:cs="Arial"/>
              </w:rPr>
            </w:pPr>
          </w:p>
          <w:p w14:paraId="59606818" w14:textId="77777777" w:rsidR="0064700B" w:rsidRPr="00FF4C1C" w:rsidRDefault="0064700B" w:rsidP="0064700B">
            <w:pPr>
              <w:rPr>
                <w:rFonts w:ascii="Arial Narrow" w:eastAsia="Calibri" w:hAnsi="Arial Narrow" w:cs="Arial"/>
              </w:rPr>
            </w:pPr>
          </w:p>
          <w:p w14:paraId="6286553B" w14:textId="77777777" w:rsidR="0064700B" w:rsidRPr="00FF4C1C" w:rsidRDefault="0064700B" w:rsidP="0064700B">
            <w:pPr>
              <w:rPr>
                <w:rFonts w:ascii="Arial Narrow" w:eastAsia="Calibri" w:hAnsi="Arial Narrow" w:cs="Arial"/>
              </w:rPr>
            </w:pPr>
          </w:p>
          <w:p w14:paraId="5680A394" w14:textId="77777777" w:rsidR="0064700B" w:rsidRPr="00FF4C1C" w:rsidRDefault="0064700B" w:rsidP="0064700B">
            <w:pPr>
              <w:rPr>
                <w:rFonts w:ascii="Arial Narrow" w:eastAsia="Calibri" w:hAnsi="Arial Narrow" w:cs="Arial"/>
              </w:rPr>
            </w:pPr>
          </w:p>
          <w:p w14:paraId="20105B3B" w14:textId="77777777" w:rsidR="0064700B" w:rsidRPr="00FF4C1C" w:rsidRDefault="0064700B" w:rsidP="0064700B">
            <w:pPr>
              <w:rPr>
                <w:rFonts w:ascii="Arial Narrow" w:eastAsia="Calibri" w:hAnsi="Arial Narrow" w:cs="Arial"/>
              </w:rPr>
            </w:pPr>
          </w:p>
          <w:p w14:paraId="2E88A094" w14:textId="77777777" w:rsidR="0064700B" w:rsidRPr="00FF4C1C" w:rsidRDefault="0064700B" w:rsidP="0064700B">
            <w:pPr>
              <w:rPr>
                <w:rFonts w:ascii="Arial Narrow" w:eastAsia="Calibri" w:hAnsi="Arial Narrow" w:cs="Arial"/>
              </w:rPr>
            </w:pPr>
          </w:p>
          <w:p w14:paraId="4A8525CE" w14:textId="77777777" w:rsidR="0064700B" w:rsidRPr="00FF4C1C" w:rsidRDefault="0064700B" w:rsidP="0064700B">
            <w:pPr>
              <w:rPr>
                <w:rFonts w:ascii="Arial Narrow" w:eastAsia="Calibri" w:hAnsi="Arial Narrow" w:cs="Arial"/>
              </w:rPr>
            </w:pPr>
          </w:p>
          <w:p w14:paraId="71083A15" w14:textId="77777777" w:rsidR="0064700B" w:rsidRPr="00FF4C1C" w:rsidRDefault="0064700B" w:rsidP="0064700B">
            <w:pPr>
              <w:rPr>
                <w:rFonts w:ascii="Arial Narrow" w:eastAsia="Calibri" w:hAnsi="Arial Narrow" w:cs="Arial"/>
              </w:rPr>
            </w:pPr>
          </w:p>
          <w:p w14:paraId="63A92732" w14:textId="77777777" w:rsidR="0064700B" w:rsidRPr="00FF4C1C" w:rsidRDefault="0064700B" w:rsidP="0064700B">
            <w:pPr>
              <w:rPr>
                <w:rFonts w:ascii="Arial Narrow" w:eastAsia="Calibri" w:hAnsi="Arial Narrow" w:cs="Arial"/>
              </w:rPr>
            </w:pPr>
          </w:p>
          <w:p w14:paraId="6B5194D5" w14:textId="77777777" w:rsidR="0064700B" w:rsidRPr="00FF4C1C" w:rsidRDefault="0064700B" w:rsidP="0064700B">
            <w:pPr>
              <w:rPr>
                <w:rFonts w:ascii="Arial Narrow" w:eastAsia="Calibri" w:hAnsi="Arial Narrow" w:cs="Arial"/>
              </w:rPr>
            </w:pPr>
          </w:p>
          <w:p w14:paraId="33C7B042" w14:textId="77777777" w:rsidR="0064700B" w:rsidRPr="00FF4C1C" w:rsidRDefault="0064700B" w:rsidP="0064700B">
            <w:pPr>
              <w:rPr>
                <w:rFonts w:ascii="Arial Narrow" w:eastAsia="Calibri" w:hAnsi="Arial Narrow" w:cs="Arial"/>
              </w:rPr>
            </w:pPr>
          </w:p>
          <w:p w14:paraId="0EC197A4" w14:textId="77777777" w:rsidR="0064700B" w:rsidRPr="00FF4C1C" w:rsidRDefault="0064700B" w:rsidP="0064700B">
            <w:pPr>
              <w:rPr>
                <w:rFonts w:ascii="Arial Narrow" w:eastAsia="Calibri" w:hAnsi="Arial Narrow" w:cs="Arial"/>
              </w:rPr>
            </w:pPr>
          </w:p>
          <w:p w14:paraId="33E322E1" w14:textId="77777777" w:rsidR="0064700B" w:rsidRPr="00FF4C1C" w:rsidRDefault="0064700B" w:rsidP="0064700B">
            <w:pPr>
              <w:rPr>
                <w:rFonts w:ascii="Arial Narrow" w:eastAsia="Calibri" w:hAnsi="Arial Narrow" w:cs="Arial"/>
              </w:rPr>
            </w:pPr>
          </w:p>
          <w:p w14:paraId="2BBDE356" w14:textId="77777777" w:rsidR="0064700B" w:rsidRPr="00FF4C1C" w:rsidRDefault="0064700B" w:rsidP="0064700B">
            <w:pPr>
              <w:rPr>
                <w:rFonts w:ascii="Arial Narrow" w:eastAsia="Calibri" w:hAnsi="Arial Narrow" w:cs="Arial"/>
              </w:rPr>
            </w:pPr>
          </w:p>
          <w:p w14:paraId="2EC72CAA" w14:textId="77777777" w:rsidR="0064700B" w:rsidRPr="00FF4C1C" w:rsidRDefault="0064700B" w:rsidP="0064700B">
            <w:pPr>
              <w:rPr>
                <w:rFonts w:ascii="Arial Narrow" w:eastAsia="Calibri" w:hAnsi="Arial Narrow" w:cs="Arial"/>
              </w:rPr>
            </w:pPr>
          </w:p>
          <w:p w14:paraId="2A09481B" w14:textId="77777777" w:rsidR="0064700B" w:rsidRPr="00FF4C1C" w:rsidRDefault="0064700B" w:rsidP="0064700B">
            <w:pPr>
              <w:rPr>
                <w:rFonts w:ascii="Arial Narrow" w:eastAsia="Calibri" w:hAnsi="Arial Narrow" w:cs="Arial"/>
              </w:rPr>
            </w:pPr>
          </w:p>
          <w:p w14:paraId="411FFF30" w14:textId="77777777" w:rsidR="0064700B" w:rsidRPr="00FF4C1C" w:rsidRDefault="0064700B" w:rsidP="0064700B">
            <w:pPr>
              <w:rPr>
                <w:rFonts w:ascii="Arial Narrow" w:eastAsia="Calibri" w:hAnsi="Arial Narrow" w:cs="Arial"/>
              </w:rPr>
            </w:pPr>
          </w:p>
          <w:p w14:paraId="038DA3F1" w14:textId="77777777" w:rsidR="0064700B" w:rsidRPr="00FF4C1C" w:rsidRDefault="0064700B" w:rsidP="0064700B">
            <w:pPr>
              <w:rPr>
                <w:rFonts w:ascii="Arial Narrow" w:eastAsia="Calibri" w:hAnsi="Arial Narrow" w:cs="Arial"/>
              </w:rPr>
            </w:pPr>
          </w:p>
          <w:p w14:paraId="6BD6FD4F" w14:textId="77777777" w:rsidR="0064700B" w:rsidRPr="00FF4C1C" w:rsidRDefault="0064700B" w:rsidP="0064700B">
            <w:pPr>
              <w:rPr>
                <w:rFonts w:ascii="Arial Narrow" w:eastAsia="Calibri" w:hAnsi="Arial Narrow" w:cs="Arial"/>
              </w:rPr>
            </w:pPr>
          </w:p>
          <w:p w14:paraId="31C0B8B6" w14:textId="77777777" w:rsidR="0064700B" w:rsidRPr="00FF4C1C" w:rsidRDefault="0064700B" w:rsidP="0064700B">
            <w:pPr>
              <w:rPr>
                <w:rFonts w:ascii="Arial Narrow" w:eastAsia="Calibri" w:hAnsi="Arial Narrow" w:cs="Arial"/>
              </w:rPr>
            </w:pPr>
          </w:p>
          <w:p w14:paraId="497ADF14" w14:textId="77777777" w:rsidR="0064700B" w:rsidRPr="00FF4C1C" w:rsidRDefault="0064700B" w:rsidP="0064700B">
            <w:pPr>
              <w:rPr>
                <w:rFonts w:ascii="Arial Narrow" w:eastAsia="Calibri" w:hAnsi="Arial Narrow" w:cs="Arial"/>
              </w:rPr>
            </w:pPr>
          </w:p>
          <w:p w14:paraId="09CCEE9E" w14:textId="77777777" w:rsidR="0064700B" w:rsidRPr="00FF4C1C" w:rsidRDefault="0064700B" w:rsidP="0064700B">
            <w:pPr>
              <w:rPr>
                <w:rFonts w:ascii="Arial Narrow" w:eastAsia="Calibri" w:hAnsi="Arial Narrow" w:cs="Arial"/>
              </w:rPr>
            </w:pPr>
          </w:p>
          <w:p w14:paraId="15EAC98A" w14:textId="77777777" w:rsidR="0064700B" w:rsidRPr="00FF4C1C" w:rsidRDefault="0064700B" w:rsidP="0064700B">
            <w:pPr>
              <w:rPr>
                <w:rFonts w:ascii="Arial Narrow" w:eastAsia="Calibri" w:hAnsi="Arial Narrow" w:cs="Arial"/>
              </w:rPr>
            </w:pPr>
          </w:p>
          <w:p w14:paraId="6B427811" w14:textId="77777777" w:rsidR="0064700B" w:rsidRPr="00FF4C1C" w:rsidRDefault="0064700B" w:rsidP="0064700B">
            <w:pPr>
              <w:rPr>
                <w:rFonts w:ascii="Arial Narrow" w:eastAsia="Calibri" w:hAnsi="Arial Narrow" w:cs="Arial"/>
              </w:rPr>
            </w:pPr>
          </w:p>
          <w:p w14:paraId="70050235" w14:textId="77777777" w:rsidR="0064700B" w:rsidRPr="00FF4C1C" w:rsidRDefault="0064700B" w:rsidP="0064700B">
            <w:pPr>
              <w:rPr>
                <w:rFonts w:ascii="Arial Narrow" w:eastAsia="Calibri" w:hAnsi="Arial Narrow" w:cs="Arial"/>
              </w:rPr>
            </w:pPr>
          </w:p>
          <w:p w14:paraId="0B32A9F6" w14:textId="77777777" w:rsidR="0064700B" w:rsidRPr="00FF4C1C" w:rsidRDefault="0064700B" w:rsidP="0064700B">
            <w:pPr>
              <w:rPr>
                <w:rFonts w:ascii="Arial Narrow" w:eastAsia="Calibri" w:hAnsi="Arial Narrow" w:cs="Arial"/>
              </w:rPr>
            </w:pPr>
          </w:p>
          <w:p w14:paraId="31AEFBD7" w14:textId="77777777" w:rsidR="0064700B" w:rsidRPr="00FF4C1C" w:rsidRDefault="0064700B" w:rsidP="0064700B">
            <w:pPr>
              <w:rPr>
                <w:rFonts w:ascii="Arial Narrow" w:eastAsia="Calibri" w:hAnsi="Arial Narrow" w:cs="Arial"/>
              </w:rPr>
            </w:pPr>
          </w:p>
          <w:p w14:paraId="210026CC" w14:textId="77777777" w:rsidR="0064700B" w:rsidRPr="00FF4C1C" w:rsidRDefault="0064700B" w:rsidP="0064700B">
            <w:pPr>
              <w:rPr>
                <w:rFonts w:ascii="Arial Narrow" w:eastAsia="Calibri" w:hAnsi="Arial Narrow" w:cs="Arial"/>
              </w:rPr>
            </w:pPr>
          </w:p>
          <w:p w14:paraId="1DDD22B9"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4789D90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Los alumnos desarrollan una actividad de indagación acerca de las entidades colombianas de protección de las comunidades indígenas del país y de otros de América. </w:t>
            </w:r>
          </w:p>
          <w:p w14:paraId="0E58399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Lectura acerca de la minería de los pueblos indígenas, y se muestran imágenes de la minería ilegal y las distintas situaciones que deben enfrentar las comunidades indígenas.</w:t>
            </w:r>
          </w:p>
          <w:p w14:paraId="69A5167D"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tienen este tema. </w:t>
            </w:r>
          </w:p>
          <w:p w14:paraId="7D5C96B1" w14:textId="77777777" w:rsidR="0064700B" w:rsidRPr="00FF4C1C" w:rsidRDefault="0064700B" w:rsidP="0064700B">
            <w:pPr>
              <w:rPr>
                <w:rFonts w:ascii="Arial Narrow" w:eastAsia="Calibri" w:hAnsi="Arial Narrow" w:cs="Arial"/>
                <w:b/>
              </w:rPr>
            </w:pPr>
          </w:p>
          <w:p w14:paraId="640E09F9" w14:textId="77777777" w:rsidR="0064700B" w:rsidRPr="00FF4C1C" w:rsidRDefault="0064700B" w:rsidP="0064700B">
            <w:pPr>
              <w:rPr>
                <w:rFonts w:ascii="Arial Narrow" w:eastAsia="Calibri" w:hAnsi="Arial Narrow" w:cs="Arial"/>
              </w:rPr>
            </w:pPr>
          </w:p>
          <w:p w14:paraId="09A17119" w14:textId="77777777" w:rsidR="0064700B" w:rsidRPr="00FF4C1C" w:rsidRDefault="0064700B" w:rsidP="0064700B">
            <w:pPr>
              <w:rPr>
                <w:rFonts w:ascii="Arial Narrow" w:eastAsia="Calibri" w:hAnsi="Arial Narrow" w:cs="Arial"/>
              </w:rPr>
            </w:pPr>
          </w:p>
          <w:p w14:paraId="117C852E" w14:textId="77777777" w:rsidR="0064700B" w:rsidRPr="00FF4C1C" w:rsidRDefault="0064700B" w:rsidP="0064700B">
            <w:pPr>
              <w:rPr>
                <w:rFonts w:ascii="Arial Narrow" w:eastAsia="Calibri" w:hAnsi="Arial Narrow" w:cs="Arial"/>
                <w:b/>
              </w:rPr>
            </w:pPr>
          </w:p>
          <w:p w14:paraId="710DF8EB" w14:textId="77777777" w:rsidR="0064700B" w:rsidRPr="00FF4C1C" w:rsidRDefault="0064700B" w:rsidP="0064700B">
            <w:pPr>
              <w:rPr>
                <w:rFonts w:ascii="Arial Narrow" w:eastAsia="Calibri" w:hAnsi="Arial Narrow" w:cs="Arial"/>
                <w:b/>
              </w:rPr>
            </w:pPr>
          </w:p>
          <w:p w14:paraId="40134CF4" w14:textId="77777777" w:rsidR="0064700B" w:rsidRPr="00FF4C1C" w:rsidRDefault="0064700B" w:rsidP="0064700B">
            <w:pPr>
              <w:rPr>
                <w:rFonts w:ascii="Arial Narrow" w:eastAsia="Calibri" w:hAnsi="Arial Narrow" w:cs="Arial"/>
                <w:b/>
              </w:rPr>
            </w:pPr>
          </w:p>
          <w:p w14:paraId="3F7BF09A" w14:textId="77777777" w:rsidR="0064700B" w:rsidRPr="00FF4C1C" w:rsidRDefault="0064700B" w:rsidP="0064700B">
            <w:pPr>
              <w:rPr>
                <w:rFonts w:ascii="Arial Narrow" w:eastAsia="Calibri" w:hAnsi="Arial Narrow" w:cs="Arial"/>
                <w:b/>
              </w:rPr>
            </w:pPr>
          </w:p>
          <w:p w14:paraId="10CA141F" w14:textId="77777777" w:rsidR="0064700B" w:rsidRPr="00FF4C1C" w:rsidRDefault="0064700B" w:rsidP="0064700B">
            <w:pPr>
              <w:rPr>
                <w:rFonts w:ascii="Arial Narrow" w:eastAsia="Calibri" w:hAnsi="Arial Narrow" w:cs="Arial"/>
                <w:b/>
              </w:rPr>
            </w:pPr>
          </w:p>
          <w:p w14:paraId="3372AA60" w14:textId="77777777" w:rsidR="0064700B" w:rsidRPr="00FF4C1C" w:rsidRDefault="0064700B" w:rsidP="0064700B">
            <w:pPr>
              <w:rPr>
                <w:rFonts w:ascii="Arial Narrow" w:eastAsia="Calibri" w:hAnsi="Arial Narrow" w:cs="Arial"/>
                <w:b/>
              </w:rPr>
            </w:pPr>
          </w:p>
          <w:p w14:paraId="50FEF8CB" w14:textId="77777777" w:rsidR="0064700B" w:rsidRPr="00FF4C1C" w:rsidRDefault="0064700B" w:rsidP="0064700B">
            <w:pPr>
              <w:rPr>
                <w:rFonts w:ascii="Arial Narrow" w:eastAsia="Calibri" w:hAnsi="Arial Narrow" w:cs="Arial"/>
                <w:b/>
              </w:rPr>
            </w:pPr>
          </w:p>
          <w:p w14:paraId="609B6E5E" w14:textId="77777777" w:rsidR="0064700B" w:rsidRPr="00FF4C1C" w:rsidRDefault="0064700B" w:rsidP="0064700B">
            <w:pPr>
              <w:rPr>
                <w:rFonts w:ascii="Arial Narrow" w:eastAsia="Calibri" w:hAnsi="Arial Narrow" w:cs="Arial"/>
                <w:b/>
              </w:rPr>
            </w:pPr>
          </w:p>
          <w:p w14:paraId="45E5F832" w14:textId="77777777" w:rsidR="0064700B" w:rsidRPr="00FF4C1C" w:rsidRDefault="0064700B" w:rsidP="0064700B">
            <w:pPr>
              <w:rPr>
                <w:rFonts w:ascii="Arial Narrow" w:eastAsia="Calibri" w:hAnsi="Arial Narrow" w:cs="Arial"/>
                <w:b/>
              </w:rPr>
            </w:pPr>
          </w:p>
          <w:p w14:paraId="226F6D28" w14:textId="77777777" w:rsidR="0064700B" w:rsidRPr="00FF4C1C" w:rsidRDefault="0064700B" w:rsidP="0064700B">
            <w:pPr>
              <w:rPr>
                <w:rFonts w:ascii="Arial Narrow" w:eastAsia="Calibri" w:hAnsi="Arial Narrow" w:cs="Arial"/>
                <w:b/>
              </w:rPr>
            </w:pPr>
          </w:p>
          <w:p w14:paraId="27BB6CF4" w14:textId="77777777" w:rsidR="0064700B" w:rsidRPr="00FF4C1C" w:rsidRDefault="0064700B" w:rsidP="0064700B">
            <w:pPr>
              <w:rPr>
                <w:rFonts w:ascii="Arial Narrow" w:eastAsia="Calibri" w:hAnsi="Arial Narrow" w:cs="Arial"/>
                <w:b/>
              </w:rPr>
            </w:pPr>
          </w:p>
          <w:p w14:paraId="5C4F82D0" w14:textId="77777777" w:rsidR="0064700B" w:rsidRPr="00FF4C1C" w:rsidRDefault="0064700B" w:rsidP="0064700B">
            <w:pPr>
              <w:rPr>
                <w:rFonts w:ascii="Arial Narrow" w:eastAsia="Calibri" w:hAnsi="Arial Narrow" w:cs="Arial"/>
                <w:b/>
              </w:rPr>
            </w:pPr>
          </w:p>
          <w:p w14:paraId="715A4BE9" w14:textId="77777777" w:rsidR="0064700B" w:rsidRPr="00FF4C1C" w:rsidRDefault="0064700B" w:rsidP="0064700B">
            <w:pPr>
              <w:rPr>
                <w:rFonts w:ascii="Arial Narrow" w:eastAsia="Calibri" w:hAnsi="Arial Narrow" w:cs="Arial"/>
              </w:rPr>
            </w:pPr>
          </w:p>
          <w:p w14:paraId="301F2E7E" w14:textId="77777777" w:rsidR="0064700B" w:rsidRPr="00FF4C1C" w:rsidRDefault="0064700B" w:rsidP="0064700B">
            <w:pPr>
              <w:rPr>
                <w:rFonts w:ascii="Arial Narrow" w:eastAsia="Calibri" w:hAnsi="Arial Narrow" w:cs="Arial"/>
              </w:rPr>
            </w:pPr>
          </w:p>
          <w:p w14:paraId="37477390" w14:textId="77777777" w:rsidR="0064700B" w:rsidRPr="00FF4C1C" w:rsidRDefault="0064700B" w:rsidP="0064700B">
            <w:pPr>
              <w:rPr>
                <w:rFonts w:ascii="Arial Narrow" w:eastAsia="Calibri" w:hAnsi="Arial Narrow" w:cs="Arial"/>
              </w:rPr>
            </w:pPr>
          </w:p>
          <w:p w14:paraId="4B292258" w14:textId="77777777" w:rsidR="0064700B" w:rsidRPr="00FF4C1C" w:rsidRDefault="0064700B" w:rsidP="0064700B">
            <w:pPr>
              <w:rPr>
                <w:rFonts w:ascii="Arial Narrow" w:eastAsia="Calibri" w:hAnsi="Arial Narrow" w:cs="Arial"/>
              </w:rPr>
            </w:pPr>
          </w:p>
          <w:p w14:paraId="04176B4E" w14:textId="77777777" w:rsidR="0064700B" w:rsidRPr="00FF4C1C" w:rsidRDefault="0064700B" w:rsidP="0064700B">
            <w:pPr>
              <w:rPr>
                <w:rFonts w:ascii="Arial Narrow" w:eastAsia="Calibri" w:hAnsi="Arial Narrow" w:cs="Arial"/>
              </w:rPr>
            </w:pPr>
          </w:p>
          <w:p w14:paraId="117C40F1" w14:textId="77777777" w:rsidR="0064700B" w:rsidRPr="00FF4C1C" w:rsidRDefault="0064700B" w:rsidP="0064700B">
            <w:pPr>
              <w:rPr>
                <w:rFonts w:ascii="Arial Narrow" w:eastAsia="Calibri" w:hAnsi="Arial Narrow" w:cs="Arial"/>
              </w:rPr>
            </w:pPr>
          </w:p>
          <w:p w14:paraId="66D41A77" w14:textId="77777777" w:rsidR="0064700B" w:rsidRPr="00FF4C1C" w:rsidRDefault="0064700B" w:rsidP="0064700B">
            <w:pPr>
              <w:rPr>
                <w:rFonts w:ascii="Arial Narrow" w:eastAsia="Calibri" w:hAnsi="Arial Narrow" w:cs="Arial"/>
              </w:rPr>
            </w:pPr>
          </w:p>
          <w:p w14:paraId="72083AEB" w14:textId="77777777" w:rsidR="0064700B" w:rsidRPr="00FF4C1C" w:rsidRDefault="0064700B" w:rsidP="0064700B">
            <w:pPr>
              <w:rPr>
                <w:rFonts w:ascii="Arial Narrow" w:eastAsia="Calibri" w:hAnsi="Arial Narrow" w:cs="Arial"/>
              </w:rPr>
            </w:pPr>
          </w:p>
          <w:p w14:paraId="40C93498" w14:textId="77777777" w:rsidR="0064700B" w:rsidRPr="00FF4C1C" w:rsidRDefault="0064700B" w:rsidP="0064700B">
            <w:pPr>
              <w:rPr>
                <w:rFonts w:ascii="Arial Narrow" w:eastAsia="Calibri" w:hAnsi="Arial Narrow" w:cs="Arial"/>
              </w:rPr>
            </w:pPr>
          </w:p>
          <w:p w14:paraId="01F3825D" w14:textId="77777777" w:rsidR="0064700B" w:rsidRPr="00FF4C1C" w:rsidRDefault="0064700B" w:rsidP="0064700B">
            <w:pPr>
              <w:rPr>
                <w:rFonts w:ascii="Arial Narrow" w:eastAsia="Calibri" w:hAnsi="Arial Narrow" w:cs="Arial"/>
              </w:rPr>
            </w:pPr>
          </w:p>
          <w:p w14:paraId="75DCE6C6"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368E3497"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08845C9A" w14:textId="4BD4C093" w:rsidR="0064700B" w:rsidRPr="00FF4C1C" w:rsidRDefault="00C41DDF" w:rsidP="0064700B">
            <w:pPr>
              <w:rPr>
                <w:rFonts w:ascii="Arial Narrow" w:eastAsia="Calibri" w:hAnsi="Arial Narrow" w:cs="Arial"/>
              </w:rPr>
            </w:pPr>
            <w:r>
              <w:rPr>
                <w:rFonts w:ascii="Arial Narrow" w:eastAsia="Calibri" w:hAnsi="Arial Narrow" w:cs="Arial"/>
              </w:rPr>
              <w:t xml:space="preserve">3 – 7 de mayo </w:t>
            </w:r>
            <w:r w:rsidR="0064700B">
              <w:rPr>
                <w:rFonts w:ascii="Arial Narrow" w:eastAsia="Calibri" w:hAnsi="Arial Narrow" w:cs="Arial"/>
              </w:rPr>
              <w:t xml:space="preserve">  </w:t>
            </w:r>
          </w:p>
        </w:tc>
      </w:tr>
      <w:tr w:rsidR="0064700B" w:rsidRPr="00FF4C1C" w14:paraId="1507E588" w14:textId="77777777" w:rsidTr="0064700B">
        <w:trPr>
          <w:trHeight w:val="537"/>
        </w:trPr>
        <w:tc>
          <w:tcPr>
            <w:tcW w:w="2598" w:type="dxa"/>
            <w:vMerge/>
            <w:tcBorders>
              <w:left w:val="single" w:sz="4" w:space="0" w:color="1F4E79"/>
              <w:bottom w:val="single" w:sz="4" w:space="0" w:color="1F4E79"/>
              <w:right w:val="single" w:sz="4" w:space="0" w:color="1F4E79"/>
            </w:tcBorders>
            <w:shd w:val="clear" w:color="auto" w:fill="E9FDF5"/>
            <w:vAlign w:val="center"/>
          </w:tcPr>
          <w:p w14:paraId="50C6BBB1"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731B5F6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FINALIZACIÓN </w:t>
            </w:r>
          </w:p>
          <w:p w14:paraId="7C27ADA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Por medio de un concurso, se pedirá a los alumnos que argumenten sus respuestas basados en conceptos teóricos vistos, </w:t>
            </w:r>
            <w:proofErr w:type="gramStart"/>
            <w:r w:rsidRPr="00FF4C1C">
              <w:rPr>
                <w:rFonts w:ascii="Arial Narrow" w:eastAsia="Calibri" w:hAnsi="Arial Narrow" w:cs="Arial"/>
              </w:rPr>
              <w:t>como</w:t>
            </w:r>
            <w:proofErr w:type="gramEnd"/>
            <w:r w:rsidRPr="00FF4C1C">
              <w:rPr>
                <w:rFonts w:ascii="Arial Narrow" w:eastAsia="Calibri" w:hAnsi="Arial Narrow" w:cs="Arial"/>
              </w:rPr>
              <w:t xml:space="preserve"> por ejemplo, ¿por qué el sistema de terrazas ayudaba a evitar la erosión? </w:t>
            </w:r>
          </w:p>
          <w:p w14:paraId="193F067E"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Válido para los alumnos de inclusión. </w:t>
            </w:r>
          </w:p>
          <w:p w14:paraId="21E8C340" w14:textId="77777777" w:rsidR="0064700B" w:rsidRPr="00FF4C1C" w:rsidRDefault="0064700B" w:rsidP="0064700B">
            <w:pPr>
              <w:rPr>
                <w:rFonts w:ascii="Arial Narrow" w:eastAsia="Calibri" w:hAnsi="Arial Narrow" w:cs="Arial"/>
              </w:rPr>
            </w:pPr>
          </w:p>
          <w:p w14:paraId="79973FEB" w14:textId="77777777" w:rsidR="0064700B" w:rsidRPr="00FF4C1C" w:rsidRDefault="0064700B" w:rsidP="0064700B">
            <w:pPr>
              <w:rPr>
                <w:rFonts w:ascii="Arial Narrow" w:eastAsia="Calibri" w:hAnsi="Arial Narrow" w:cs="Arial"/>
              </w:rPr>
            </w:pPr>
          </w:p>
          <w:p w14:paraId="3A7C1A20" w14:textId="77777777" w:rsidR="0064700B" w:rsidRPr="00FF4C1C" w:rsidRDefault="0064700B" w:rsidP="0064700B">
            <w:pPr>
              <w:rPr>
                <w:rFonts w:ascii="Arial Narrow" w:eastAsia="Calibri" w:hAnsi="Arial Narrow" w:cs="Arial"/>
              </w:rPr>
            </w:pPr>
          </w:p>
          <w:p w14:paraId="46030BED" w14:textId="77777777" w:rsidR="0064700B" w:rsidRPr="00FF4C1C" w:rsidRDefault="0064700B" w:rsidP="0064700B">
            <w:pPr>
              <w:rPr>
                <w:rFonts w:ascii="Arial Narrow" w:eastAsia="Calibri" w:hAnsi="Arial Narrow" w:cs="Arial"/>
              </w:rPr>
            </w:pPr>
          </w:p>
          <w:p w14:paraId="7DED55D1" w14:textId="77777777" w:rsidR="0064700B" w:rsidRPr="00FF4C1C" w:rsidRDefault="0064700B" w:rsidP="0064700B">
            <w:pPr>
              <w:rPr>
                <w:rFonts w:ascii="Arial Narrow" w:eastAsia="Calibri" w:hAnsi="Arial Narrow" w:cs="Arial"/>
              </w:rPr>
            </w:pPr>
          </w:p>
          <w:p w14:paraId="15022126" w14:textId="77777777" w:rsidR="0064700B" w:rsidRPr="00FF4C1C" w:rsidRDefault="0064700B" w:rsidP="0064700B">
            <w:pPr>
              <w:rPr>
                <w:rFonts w:ascii="Arial Narrow" w:eastAsia="Calibri" w:hAnsi="Arial Narrow" w:cs="Arial"/>
              </w:rPr>
            </w:pPr>
          </w:p>
          <w:p w14:paraId="0DBE69C7" w14:textId="77777777" w:rsidR="0064700B" w:rsidRPr="00FF4C1C" w:rsidRDefault="0064700B" w:rsidP="0064700B">
            <w:pPr>
              <w:rPr>
                <w:rFonts w:ascii="Arial Narrow" w:eastAsia="Calibri" w:hAnsi="Arial Narrow" w:cs="Arial"/>
              </w:rPr>
            </w:pPr>
          </w:p>
          <w:p w14:paraId="5CECA8E5" w14:textId="77777777" w:rsidR="0064700B" w:rsidRPr="00FF4C1C" w:rsidRDefault="0064700B" w:rsidP="0064700B">
            <w:pPr>
              <w:rPr>
                <w:rFonts w:ascii="Arial Narrow" w:eastAsia="Calibri" w:hAnsi="Arial Narrow" w:cs="Arial"/>
              </w:rPr>
            </w:pPr>
          </w:p>
          <w:p w14:paraId="7E183C78" w14:textId="77777777" w:rsidR="0064700B" w:rsidRPr="00FF4C1C" w:rsidRDefault="0064700B" w:rsidP="0064700B">
            <w:pPr>
              <w:rPr>
                <w:rFonts w:ascii="Arial Narrow" w:eastAsia="Calibri" w:hAnsi="Arial Narrow" w:cs="Arial"/>
              </w:rPr>
            </w:pPr>
          </w:p>
          <w:p w14:paraId="02D4BB49" w14:textId="77777777" w:rsidR="0064700B" w:rsidRPr="00FF4C1C" w:rsidRDefault="0064700B" w:rsidP="0064700B">
            <w:pPr>
              <w:rPr>
                <w:rFonts w:ascii="Arial Narrow" w:eastAsia="Calibri" w:hAnsi="Arial Narrow" w:cs="Arial"/>
              </w:rPr>
            </w:pPr>
          </w:p>
          <w:p w14:paraId="3621A461" w14:textId="77777777" w:rsidR="0064700B" w:rsidRPr="00FF4C1C" w:rsidRDefault="0064700B" w:rsidP="0064700B">
            <w:pPr>
              <w:rPr>
                <w:rFonts w:ascii="Arial Narrow" w:eastAsia="Calibri" w:hAnsi="Arial Narrow" w:cs="Arial"/>
              </w:rPr>
            </w:pPr>
          </w:p>
          <w:p w14:paraId="43ABF44F" w14:textId="77777777" w:rsidR="0064700B" w:rsidRPr="00FF4C1C" w:rsidRDefault="0064700B" w:rsidP="0064700B">
            <w:pPr>
              <w:rPr>
                <w:rFonts w:ascii="Arial Narrow" w:eastAsia="Calibri" w:hAnsi="Arial Narrow" w:cs="Arial"/>
              </w:rPr>
            </w:pPr>
          </w:p>
          <w:p w14:paraId="36C847BA" w14:textId="77777777" w:rsidR="0064700B" w:rsidRPr="00FF4C1C" w:rsidRDefault="0064700B" w:rsidP="0064700B">
            <w:pPr>
              <w:rPr>
                <w:rFonts w:ascii="Arial Narrow" w:eastAsia="Calibri" w:hAnsi="Arial Narrow" w:cs="Arial"/>
              </w:rPr>
            </w:pPr>
          </w:p>
          <w:p w14:paraId="3C7479EB" w14:textId="77777777" w:rsidR="0064700B" w:rsidRPr="00FF4C1C" w:rsidRDefault="0064700B" w:rsidP="0064700B">
            <w:pPr>
              <w:rPr>
                <w:rFonts w:ascii="Arial Narrow" w:eastAsia="Calibri" w:hAnsi="Arial Narrow" w:cs="Arial"/>
              </w:rPr>
            </w:pPr>
          </w:p>
          <w:p w14:paraId="5B7613EC" w14:textId="77777777" w:rsidR="0064700B" w:rsidRPr="00FF4C1C" w:rsidRDefault="0064700B" w:rsidP="0064700B">
            <w:pPr>
              <w:rPr>
                <w:rFonts w:ascii="Arial Narrow" w:eastAsia="Calibri" w:hAnsi="Arial Narrow" w:cs="Arial"/>
              </w:rPr>
            </w:pPr>
          </w:p>
          <w:p w14:paraId="5BE71F9F" w14:textId="77777777" w:rsidR="0064700B" w:rsidRPr="00FF4C1C" w:rsidRDefault="0064700B" w:rsidP="0064700B">
            <w:pPr>
              <w:rPr>
                <w:rFonts w:ascii="Arial Narrow" w:eastAsia="Calibri" w:hAnsi="Arial Narrow" w:cs="Arial"/>
              </w:rPr>
            </w:pPr>
          </w:p>
          <w:p w14:paraId="4CB4FD43" w14:textId="77777777" w:rsidR="0064700B" w:rsidRPr="00FF4C1C" w:rsidRDefault="0064700B" w:rsidP="0064700B">
            <w:pPr>
              <w:rPr>
                <w:rFonts w:ascii="Arial Narrow" w:eastAsia="Calibri" w:hAnsi="Arial Narrow" w:cs="Arial"/>
              </w:rPr>
            </w:pPr>
          </w:p>
          <w:p w14:paraId="5664DFC3" w14:textId="77777777" w:rsidR="0064700B" w:rsidRPr="00FF4C1C" w:rsidRDefault="0064700B" w:rsidP="0064700B">
            <w:pPr>
              <w:rPr>
                <w:rFonts w:ascii="Arial Narrow" w:eastAsia="Calibri" w:hAnsi="Arial Narrow" w:cs="Arial"/>
              </w:rPr>
            </w:pPr>
          </w:p>
          <w:p w14:paraId="76E90F4F" w14:textId="77777777" w:rsidR="0064700B" w:rsidRPr="00FF4C1C" w:rsidRDefault="0064700B" w:rsidP="0064700B">
            <w:pPr>
              <w:rPr>
                <w:rFonts w:ascii="Arial Narrow" w:eastAsia="Calibri" w:hAnsi="Arial Narrow" w:cs="Arial"/>
              </w:rPr>
            </w:pPr>
          </w:p>
          <w:p w14:paraId="65FD30E0"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3D48DFD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Por medio de un concurso, se pide a los alumnos que argumenten sus respuestas basados en conceptos teóricos vistos, </w:t>
            </w:r>
            <w:proofErr w:type="gramStart"/>
            <w:r w:rsidRPr="00FF4C1C">
              <w:rPr>
                <w:rFonts w:ascii="Arial Narrow" w:eastAsia="Calibri" w:hAnsi="Arial Narrow" w:cs="Arial"/>
              </w:rPr>
              <w:t>como</w:t>
            </w:r>
            <w:proofErr w:type="gramEnd"/>
            <w:r w:rsidRPr="00FF4C1C">
              <w:rPr>
                <w:rFonts w:ascii="Arial Narrow" w:eastAsia="Calibri" w:hAnsi="Arial Narrow" w:cs="Arial"/>
              </w:rPr>
              <w:t xml:space="preserve"> por ejemplo, ¿por qué el sistema de terrazas ayudaba a evitar la erosión?</w:t>
            </w:r>
          </w:p>
          <w:p w14:paraId="2FC0D6A3"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participan.  </w:t>
            </w:r>
          </w:p>
          <w:p w14:paraId="13F6EB48" w14:textId="77777777" w:rsidR="0064700B" w:rsidRPr="00FF4C1C" w:rsidRDefault="0064700B" w:rsidP="0064700B">
            <w:pPr>
              <w:rPr>
                <w:rFonts w:ascii="Arial Narrow" w:eastAsia="Calibri" w:hAnsi="Arial Narrow" w:cs="Arial"/>
              </w:rPr>
            </w:pPr>
          </w:p>
          <w:p w14:paraId="02ACE840" w14:textId="77777777" w:rsidR="0064700B" w:rsidRPr="00FF4C1C" w:rsidRDefault="0064700B" w:rsidP="0064700B">
            <w:pPr>
              <w:rPr>
                <w:rFonts w:ascii="Arial Narrow" w:eastAsia="Calibri" w:hAnsi="Arial Narrow" w:cs="Arial"/>
              </w:rPr>
            </w:pPr>
          </w:p>
          <w:p w14:paraId="3E56907A" w14:textId="77777777" w:rsidR="0064700B" w:rsidRPr="00FF4C1C" w:rsidRDefault="0064700B" w:rsidP="0064700B">
            <w:pPr>
              <w:rPr>
                <w:rFonts w:ascii="Arial Narrow" w:eastAsia="Calibri" w:hAnsi="Arial Narrow" w:cs="Arial"/>
              </w:rPr>
            </w:pPr>
          </w:p>
          <w:p w14:paraId="19F17F20" w14:textId="77777777" w:rsidR="0064700B" w:rsidRPr="00FF4C1C" w:rsidRDefault="0064700B" w:rsidP="0064700B">
            <w:pPr>
              <w:rPr>
                <w:rFonts w:ascii="Arial Narrow" w:eastAsia="Calibri" w:hAnsi="Arial Narrow" w:cs="Arial"/>
              </w:rPr>
            </w:pPr>
          </w:p>
          <w:p w14:paraId="60A6C132" w14:textId="77777777" w:rsidR="0064700B" w:rsidRPr="00FF4C1C" w:rsidRDefault="0064700B" w:rsidP="0064700B">
            <w:pPr>
              <w:rPr>
                <w:rFonts w:ascii="Arial Narrow" w:eastAsia="Calibri" w:hAnsi="Arial Narrow" w:cs="Arial"/>
              </w:rPr>
            </w:pPr>
          </w:p>
          <w:p w14:paraId="784E7B72" w14:textId="77777777" w:rsidR="0064700B" w:rsidRPr="00FF4C1C" w:rsidRDefault="0064700B" w:rsidP="0064700B">
            <w:pPr>
              <w:rPr>
                <w:rFonts w:ascii="Arial Narrow" w:eastAsia="Calibri" w:hAnsi="Arial Narrow" w:cs="Arial"/>
              </w:rPr>
            </w:pPr>
          </w:p>
          <w:p w14:paraId="75E2ADE9" w14:textId="77777777" w:rsidR="0064700B" w:rsidRPr="00FF4C1C" w:rsidRDefault="0064700B" w:rsidP="0064700B">
            <w:pPr>
              <w:rPr>
                <w:rFonts w:ascii="Arial Narrow" w:eastAsia="Calibri" w:hAnsi="Arial Narrow" w:cs="Arial"/>
              </w:rPr>
            </w:pPr>
          </w:p>
          <w:p w14:paraId="1436BA42" w14:textId="77777777" w:rsidR="0064700B" w:rsidRPr="00FF4C1C" w:rsidRDefault="0064700B" w:rsidP="0064700B">
            <w:pPr>
              <w:rPr>
                <w:rFonts w:ascii="Arial Narrow" w:eastAsia="Calibri" w:hAnsi="Arial Narrow" w:cs="Arial"/>
              </w:rPr>
            </w:pPr>
          </w:p>
          <w:p w14:paraId="12943E23" w14:textId="77777777" w:rsidR="0064700B" w:rsidRPr="00FF4C1C" w:rsidRDefault="0064700B" w:rsidP="0064700B">
            <w:pPr>
              <w:rPr>
                <w:rFonts w:ascii="Arial Narrow" w:eastAsia="Calibri" w:hAnsi="Arial Narrow" w:cs="Arial"/>
              </w:rPr>
            </w:pPr>
          </w:p>
          <w:p w14:paraId="5C20751E" w14:textId="77777777" w:rsidR="0064700B" w:rsidRPr="00FF4C1C" w:rsidRDefault="0064700B" w:rsidP="0064700B">
            <w:pPr>
              <w:rPr>
                <w:rFonts w:ascii="Arial Narrow" w:eastAsia="Calibri" w:hAnsi="Arial Narrow" w:cs="Arial"/>
              </w:rPr>
            </w:pPr>
          </w:p>
          <w:p w14:paraId="6439E6C6" w14:textId="77777777" w:rsidR="0064700B" w:rsidRPr="00FF4C1C" w:rsidRDefault="0064700B" w:rsidP="0064700B">
            <w:pPr>
              <w:rPr>
                <w:rFonts w:ascii="Arial Narrow" w:eastAsia="Calibri" w:hAnsi="Arial Narrow" w:cs="Arial"/>
              </w:rPr>
            </w:pPr>
          </w:p>
          <w:p w14:paraId="1C5722D5" w14:textId="77777777" w:rsidR="0064700B" w:rsidRPr="00FF4C1C" w:rsidRDefault="0064700B" w:rsidP="0064700B">
            <w:pPr>
              <w:rPr>
                <w:rFonts w:ascii="Arial Narrow" w:eastAsia="Calibri" w:hAnsi="Arial Narrow" w:cs="Arial"/>
              </w:rPr>
            </w:pPr>
          </w:p>
          <w:p w14:paraId="55E0043E" w14:textId="77777777" w:rsidR="0064700B" w:rsidRPr="00FF4C1C" w:rsidRDefault="0064700B" w:rsidP="0064700B">
            <w:pPr>
              <w:rPr>
                <w:rFonts w:ascii="Arial Narrow" w:eastAsia="Calibri" w:hAnsi="Arial Narrow" w:cs="Arial"/>
              </w:rPr>
            </w:pPr>
          </w:p>
          <w:p w14:paraId="0E0FA794" w14:textId="77777777" w:rsidR="0064700B" w:rsidRPr="00FF4C1C" w:rsidRDefault="0064700B" w:rsidP="0064700B">
            <w:pPr>
              <w:rPr>
                <w:rFonts w:ascii="Arial Narrow" w:eastAsia="Calibri" w:hAnsi="Arial Narrow" w:cs="Arial"/>
              </w:rPr>
            </w:pPr>
          </w:p>
          <w:p w14:paraId="099C7F35"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3C8CEB2"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59AE7694" w14:textId="6CA60D35" w:rsidR="0064700B" w:rsidRPr="00FF4C1C" w:rsidRDefault="00C41DDF" w:rsidP="0064700B">
            <w:pPr>
              <w:rPr>
                <w:rFonts w:ascii="Arial Narrow" w:eastAsia="Calibri" w:hAnsi="Arial Narrow" w:cs="Arial"/>
              </w:rPr>
            </w:pPr>
            <w:r>
              <w:rPr>
                <w:rFonts w:ascii="Arial Narrow" w:eastAsia="Calibri" w:hAnsi="Arial Narrow" w:cs="Arial"/>
              </w:rPr>
              <w:t>10 – 14 de mayo</w:t>
            </w:r>
          </w:p>
        </w:tc>
      </w:tr>
      <w:tr w:rsidR="0064700B" w:rsidRPr="00FF4C1C" w14:paraId="63F37CCD" w14:textId="77777777" w:rsidTr="0064700B">
        <w:trPr>
          <w:trHeight w:val="537"/>
        </w:trPr>
        <w:tc>
          <w:tcPr>
            <w:tcW w:w="2598" w:type="dxa"/>
            <w:vMerge w:val="restart"/>
            <w:tcBorders>
              <w:top w:val="single" w:sz="4" w:space="0" w:color="1F4E79"/>
              <w:left w:val="single" w:sz="4" w:space="0" w:color="1F4E79"/>
              <w:right w:val="single" w:sz="4" w:space="0" w:color="1F4E79"/>
            </w:tcBorders>
            <w:shd w:val="clear" w:color="auto" w:fill="E9FDF5"/>
            <w:vAlign w:val="center"/>
          </w:tcPr>
          <w:p w14:paraId="6AFD5D1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M. Orden socio-económico de los </w:t>
            </w:r>
            <w:proofErr w:type="spellStart"/>
            <w:r w:rsidRPr="00FF4C1C">
              <w:rPr>
                <w:rFonts w:ascii="Arial Narrow" w:eastAsia="Calibri" w:hAnsi="Arial Narrow" w:cs="Arial"/>
              </w:rPr>
              <w:t>Tayronas</w:t>
            </w:r>
            <w:proofErr w:type="spellEnd"/>
            <w:r w:rsidRPr="00FF4C1C">
              <w:rPr>
                <w:rFonts w:ascii="Arial Narrow" w:eastAsia="Calibri" w:hAnsi="Arial Narrow" w:cs="Arial"/>
              </w:rPr>
              <w:t>.</w:t>
            </w:r>
          </w:p>
          <w:p w14:paraId="14E9D8A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N. Orden político-administrativo de los </w:t>
            </w:r>
            <w:proofErr w:type="spellStart"/>
            <w:r w:rsidRPr="00FF4C1C">
              <w:rPr>
                <w:rFonts w:ascii="Arial Narrow" w:eastAsia="Calibri" w:hAnsi="Arial Narrow" w:cs="Arial"/>
              </w:rPr>
              <w:t>Tayronas</w:t>
            </w:r>
            <w:proofErr w:type="spellEnd"/>
            <w:r w:rsidRPr="00FF4C1C">
              <w:rPr>
                <w:rFonts w:ascii="Arial Narrow" w:eastAsia="Calibri" w:hAnsi="Arial Narrow" w:cs="Arial"/>
              </w:rPr>
              <w:t xml:space="preserve">.  </w:t>
            </w:r>
          </w:p>
          <w:p w14:paraId="6A2A7F6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 Problemas actuales de los indígenas colombianos. </w:t>
            </w:r>
          </w:p>
          <w:p w14:paraId="7B6747D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 La repartición de las tierras.</w:t>
            </w:r>
          </w:p>
          <w:p w14:paraId="443D169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Q. El uso del suelo.</w:t>
            </w:r>
          </w:p>
          <w:p w14:paraId="7698A44D" w14:textId="77777777" w:rsidR="0064700B" w:rsidRPr="00FF4C1C" w:rsidRDefault="0064700B" w:rsidP="0064700B">
            <w:pPr>
              <w:rPr>
                <w:rFonts w:ascii="Arial Narrow" w:eastAsia="Calibri" w:hAnsi="Arial Narrow" w:cs="Arial"/>
              </w:rPr>
            </w:pPr>
          </w:p>
          <w:p w14:paraId="58E40B11" w14:textId="77777777" w:rsidR="0064700B" w:rsidRPr="00FF4C1C" w:rsidRDefault="0064700B" w:rsidP="0064700B">
            <w:pPr>
              <w:rPr>
                <w:rFonts w:ascii="Arial Narrow" w:eastAsia="Calibri" w:hAnsi="Arial Narrow" w:cs="Arial"/>
              </w:rPr>
            </w:pPr>
          </w:p>
          <w:p w14:paraId="3F8976FF" w14:textId="77777777" w:rsidR="0064700B" w:rsidRPr="00FF4C1C" w:rsidRDefault="0064700B" w:rsidP="0064700B">
            <w:pPr>
              <w:rPr>
                <w:rFonts w:ascii="Arial Narrow" w:eastAsia="Calibri" w:hAnsi="Arial Narrow" w:cs="Arial"/>
              </w:rPr>
            </w:pPr>
          </w:p>
          <w:p w14:paraId="17A6FD17" w14:textId="77777777" w:rsidR="0064700B" w:rsidRPr="00FF4C1C" w:rsidRDefault="0064700B" w:rsidP="0064700B">
            <w:pPr>
              <w:rPr>
                <w:rFonts w:ascii="Arial Narrow" w:eastAsia="Calibri" w:hAnsi="Arial Narrow" w:cs="Arial"/>
              </w:rPr>
            </w:pPr>
          </w:p>
          <w:p w14:paraId="7C4816C5" w14:textId="77777777" w:rsidR="0064700B" w:rsidRPr="00FF4C1C" w:rsidRDefault="0064700B" w:rsidP="0064700B">
            <w:pPr>
              <w:rPr>
                <w:rFonts w:ascii="Arial Narrow" w:eastAsia="Calibri" w:hAnsi="Arial Narrow" w:cs="Arial"/>
              </w:rPr>
            </w:pPr>
          </w:p>
          <w:p w14:paraId="749E8557" w14:textId="77777777" w:rsidR="0064700B" w:rsidRPr="00FF4C1C" w:rsidRDefault="0064700B" w:rsidP="0064700B">
            <w:pPr>
              <w:rPr>
                <w:rFonts w:ascii="Arial Narrow" w:eastAsia="Calibri" w:hAnsi="Arial Narrow" w:cs="Arial"/>
              </w:rPr>
            </w:pPr>
          </w:p>
          <w:p w14:paraId="006E4B87" w14:textId="77777777" w:rsidR="0064700B" w:rsidRPr="00FF4C1C" w:rsidRDefault="0064700B" w:rsidP="0064700B">
            <w:pPr>
              <w:rPr>
                <w:rFonts w:ascii="Arial Narrow" w:eastAsia="Calibri" w:hAnsi="Arial Narrow" w:cs="Arial"/>
              </w:rPr>
            </w:pPr>
          </w:p>
          <w:p w14:paraId="22542355" w14:textId="77777777" w:rsidR="0064700B" w:rsidRPr="00FF4C1C" w:rsidRDefault="0064700B" w:rsidP="0064700B">
            <w:pPr>
              <w:rPr>
                <w:rFonts w:ascii="Arial Narrow" w:eastAsia="Calibri" w:hAnsi="Arial Narrow" w:cs="Arial"/>
              </w:rPr>
            </w:pPr>
          </w:p>
          <w:p w14:paraId="10DC2A95" w14:textId="77777777" w:rsidR="0064700B" w:rsidRPr="00FF4C1C" w:rsidRDefault="0064700B" w:rsidP="0064700B">
            <w:pPr>
              <w:rPr>
                <w:rFonts w:ascii="Arial Narrow" w:eastAsia="Calibri" w:hAnsi="Arial Narrow" w:cs="Arial"/>
              </w:rPr>
            </w:pPr>
          </w:p>
          <w:p w14:paraId="695A45AB" w14:textId="77777777" w:rsidR="0064700B" w:rsidRPr="00FF4C1C" w:rsidRDefault="0064700B" w:rsidP="0064700B">
            <w:pPr>
              <w:rPr>
                <w:rFonts w:ascii="Arial Narrow" w:eastAsia="Calibri" w:hAnsi="Arial Narrow" w:cs="Arial"/>
              </w:rPr>
            </w:pPr>
          </w:p>
          <w:p w14:paraId="472FA7C5" w14:textId="77777777" w:rsidR="0064700B" w:rsidRPr="00FF4C1C" w:rsidRDefault="0064700B" w:rsidP="0064700B">
            <w:pPr>
              <w:rPr>
                <w:rFonts w:ascii="Arial Narrow" w:eastAsia="Calibri" w:hAnsi="Arial Narrow" w:cs="Arial"/>
              </w:rPr>
            </w:pPr>
          </w:p>
          <w:p w14:paraId="0A440F48" w14:textId="77777777" w:rsidR="0064700B" w:rsidRPr="00FF4C1C" w:rsidRDefault="0064700B" w:rsidP="0064700B">
            <w:pPr>
              <w:rPr>
                <w:rFonts w:ascii="Arial Narrow" w:eastAsia="Calibri" w:hAnsi="Arial Narrow" w:cs="Arial"/>
              </w:rPr>
            </w:pPr>
          </w:p>
          <w:p w14:paraId="700AE10B" w14:textId="77777777" w:rsidR="0064700B" w:rsidRPr="00FF4C1C" w:rsidRDefault="0064700B" w:rsidP="0064700B">
            <w:pPr>
              <w:rPr>
                <w:rFonts w:ascii="Arial Narrow" w:eastAsia="Calibri" w:hAnsi="Arial Narrow" w:cs="Arial"/>
              </w:rPr>
            </w:pPr>
          </w:p>
          <w:p w14:paraId="6C68636C"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7BBB0CF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INICIO</w:t>
            </w:r>
          </w:p>
          <w:p w14:paraId="51ED146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Preguntas sobre lo que se conoce: </w:t>
            </w:r>
          </w:p>
          <w:p w14:paraId="0F34A7E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M. Orden socio-económico de los </w:t>
            </w:r>
            <w:proofErr w:type="spellStart"/>
            <w:r w:rsidRPr="00FF4C1C">
              <w:rPr>
                <w:rFonts w:ascii="Arial Narrow" w:eastAsia="Calibri" w:hAnsi="Arial Narrow" w:cs="Arial"/>
              </w:rPr>
              <w:t>Tayronas</w:t>
            </w:r>
            <w:proofErr w:type="spellEnd"/>
            <w:r w:rsidRPr="00FF4C1C">
              <w:rPr>
                <w:rFonts w:ascii="Arial Narrow" w:eastAsia="Calibri" w:hAnsi="Arial Narrow" w:cs="Arial"/>
              </w:rPr>
              <w:t>.</w:t>
            </w:r>
          </w:p>
          <w:p w14:paraId="721B409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N. Orden político-administrativo de los </w:t>
            </w:r>
            <w:proofErr w:type="spellStart"/>
            <w:r w:rsidRPr="00FF4C1C">
              <w:rPr>
                <w:rFonts w:ascii="Arial Narrow" w:eastAsia="Calibri" w:hAnsi="Arial Narrow" w:cs="Arial"/>
              </w:rPr>
              <w:t>Tayronas</w:t>
            </w:r>
            <w:proofErr w:type="spellEnd"/>
            <w:r w:rsidRPr="00FF4C1C">
              <w:rPr>
                <w:rFonts w:ascii="Arial Narrow" w:eastAsia="Calibri" w:hAnsi="Arial Narrow" w:cs="Arial"/>
              </w:rPr>
              <w:t xml:space="preserve">.  </w:t>
            </w:r>
          </w:p>
          <w:p w14:paraId="1A8A70C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 Problemas actuales de los indígenas colombianos. </w:t>
            </w:r>
          </w:p>
          <w:p w14:paraId="4C15162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 La repartición de las tierras.</w:t>
            </w:r>
          </w:p>
          <w:p w14:paraId="5FFF8ED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Q. El uso del suelo.</w:t>
            </w:r>
          </w:p>
          <w:p w14:paraId="6A16A7B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Válido para los alumnos de inclusión. </w:t>
            </w:r>
          </w:p>
          <w:p w14:paraId="022BFAE2" w14:textId="77777777" w:rsidR="0064700B" w:rsidRPr="00FF4C1C" w:rsidRDefault="0064700B" w:rsidP="0064700B">
            <w:pPr>
              <w:rPr>
                <w:rFonts w:ascii="Arial Narrow" w:eastAsia="Calibri" w:hAnsi="Arial Narrow" w:cs="Arial"/>
              </w:rPr>
            </w:pPr>
          </w:p>
          <w:p w14:paraId="6C4471D0" w14:textId="77777777" w:rsidR="0064700B" w:rsidRPr="00FF4C1C" w:rsidRDefault="0064700B" w:rsidP="0064700B">
            <w:pPr>
              <w:rPr>
                <w:rFonts w:ascii="Arial Narrow" w:eastAsia="Calibri" w:hAnsi="Arial Narrow" w:cs="Arial"/>
              </w:rPr>
            </w:pPr>
          </w:p>
          <w:p w14:paraId="18CF1DDF" w14:textId="77777777" w:rsidR="0064700B" w:rsidRPr="00FF4C1C" w:rsidRDefault="0064700B" w:rsidP="0064700B">
            <w:pPr>
              <w:rPr>
                <w:rFonts w:ascii="Arial Narrow" w:eastAsia="Calibri" w:hAnsi="Arial Narrow" w:cs="Arial"/>
              </w:rPr>
            </w:pPr>
          </w:p>
          <w:p w14:paraId="5CB9AE61" w14:textId="77777777" w:rsidR="0064700B" w:rsidRPr="00FF4C1C" w:rsidRDefault="0064700B" w:rsidP="0064700B">
            <w:pPr>
              <w:rPr>
                <w:rFonts w:ascii="Arial Narrow" w:eastAsia="Calibri" w:hAnsi="Arial Narrow" w:cs="Arial"/>
              </w:rPr>
            </w:pPr>
          </w:p>
          <w:p w14:paraId="5A63AC2F" w14:textId="77777777" w:rsidR="0064700B" w:rsidRPr="00FF4C1C" w:rsidRDefault="0064700B" w:rsidP="0064700B">
            <w:pPr>
              <w:rPr>
                <w:rFonts w:ascii="Arial Narrow" w:eastAsia="Calibri" w:hAnsi="Arial Narrow" w:cs="Arial"/>
              </w:rPr>
            </w:pPr>
          </w:p>
          <w:p w14:paraId="3CD164F6" w14:textId="77777777" w:rsidR="0064700B" w:rsidRPr="00FF4C1C" w:rsidRDefault="0064700B" w:rsidP="0064700B">
            <w:pPr>
              <w:rPr>
                <w:rFonts w:ascii="Arial Narrow" w:eastAsia="Calibri" w:hAnsi="Arial Narrow" w:cs="Arial"/>
              </w:rPr>
            </w:pPr>
          </w:p>
          <w:p w14:paraId="481AFBB2" w14:textId="77777777" w:rsidR="0064700B" w:rsidRPr="00FF4C1C" w:rsidRDefault="0064700B" w:rsidP="0064700B">
            <w:pPr>
              <w:rPr>
                <w:rFonts w:ascii="Arial Narrow" w:eastAsia="Calibri" w:hAnsi="Arial Narrow" w:cs="Arial"/>
              </w:rPr>
            </w:pPr>
          </w:p>
          <w:p w14:paraId="4E36BCB2" w14:textId="77777777" w:rsidR="0064700B" w:rsidRPr="00FF4C1C" w:rsidRDefault="0064700B" w:rsidP="0064700B">
            <w:pPr>
              <w:rPr>
                <w:rFonts w:ascii="Arial Narrow" w:eastAsia="Calibri" w:hAnsi="Arial Narrow" w:cs="Arial"/>
              </w:rPr>
            </w:pPr>
          </w:p>
          <w:p w14:paraId="24F1DB1F" w14:textId="77777777" w:rsidR="0064700B" w:rsidRPr="00FF4C1C" w:rsidRDefault="0064700B" w:rsidP="0064700B">
            <w:pPr>
              <w:rPr>
                <w:rFonts w:ascii="Arial Narrow" w:eastAsia="Calibri" w:hAnsi="Arial Narrow" w:cs="Arial"/>
              </w:rPr>
            </w:pPr>
          </w:p>
          <w:p w14:paraId="6D7001A9" w14:textId="77777777" w:rsidR="0064700B" w:rsidRPr="00FF4C1C" w:rsidRDefault="0064700B" w:rsidP="0064700B">
            <w:pPr>
              <w:rPr>
                <w:rFonts w:ascii="Arial Narrow" w:eastAsia="Calibri" w:hAnsi="Arial Narrow" w:cs="Arial"/>
              </w:rPr>
            </w:pPr>
          </w:p>
          <w:p w14:paraId="7CFCA295" w14:textId="77777777" w:rsidR="0064700B" w:rsidRPr="00FF4C1C" w:rsidRDefault="0064700B" w:rsidP="0064700B">
            <w:pPr>
              <w:rPr>
                <w:rFonts w:ascii="Arial Narrow" w:eastAsia="Calibri" w:hAnsi="Arial Narrow" w:cs="Arial"/>
              </w:rPr>
            </w:pPr>
          </w:p>
          <w:p w14:paraId="02F62771" w14:textId="77777777" w:rsidR="0064700B" w:rsidRPr="00FF4C1C" w:rsidRDefault="0064700B" w:rsidP="0064700B">
            <w:pPr>
              <w:rPr>
                <w:rFonts w:ascii="Arial Narrow" w:eastAsia="Calibri" w:hAnsi="Arial Narrow" w:cs="Arial"/>
              </w:rPr>
            </w:pPr>
          </w:p>
          <w:p w14:paraId="3853D086" w14:textId="77777777" w:rsidR="0064700B" w:rsidRPr="00FF4C1C" w:rsidRDefault="0064700B" w:rsidP="0064700B">
            <w:pPr>
              <w:rPr>
                <w:rFonts w:ascii="Arial Narrow" w:eastAsia="Calibri" w:hAnsi="Arial Narrow" w:cs="Arial"/>
              </w:rPr>
            </w:pPr>
          </w:p>
          <w:p w14:paraId="0273808C" w14:textId="77777777" w:rsidR="0064700B" w:rsidRPr="00FF4C1C" w:rsidRDefault="0064700B" w:rsidP="0064700B">
            <w:pPr>
              <w:rPr>
                <w:rFonts w:ascii="Arial Narrow" w:eastAsia="Calibri" w:hAnsi="Arial Narrow" w:cs="Arial"/>
              </w:rPr>
            </w:pPr>
          </w:p>
          <w:p w14:paraId="24173980" w14:textId="77777777" w:rsidR="0064700B" w:rsidRPr="00FF4C1C" w:rsidRDefault="0064700B" w:rsidP="0064700B">
            <w:pPr>
              <w:rPr>
                <w:rFonts w:ascii="Arial Narrow" w:eastAsia="Calibri" w:hAnsi="Arial Narrow" w:cs="Arial"/>
              </w:rPr>
            </w:pPr>
          </w:p>
          <w:p w14:paraId="2A05B7A6" w14:textId="77777777" w:rsidR="0064700B" w:rsidRPr="00FF4C1C" w:rsidRDefault="0064700B" w:rsidP="0064700B">
            <w:pPr>
              <w:rPr>
                <w:rFonts w:ascii="Arial Narrow" w:eastAsia="Calibri" w:hAnsi="Arial Narrow" w:cs="Arial"/>
              </w:rPr>
            </w:pPr>
          </w:p>
          <w:p w14:paraId="3863251C"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4E9379C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Se ordenan los alumnos en grupo para desarrollar una exposición teniendo en mente los siguientes aspectos: Ubicar los países que hoy ocupan los territorios de las civilizaciones prehispánicas.  </w:t>
            </w:r>
          </w:p>
          <w:p w14:paraId="0AB41354" w14:textId="77777777" w:rsidR="0064700B" w:rsidRPr="00FF4C1C" w:rsidRDefault="0064700B" w:rsidP="0064700B">
            <w:pPr>
              <w:rPr>
                <w:rFonts w:ascii="Arial Narrow" w:eastAsia="Calibri" w:hAnsi="Arial Narrow" w:cs="Arial"/>
              </w:rPr>
            </w:pPr>
            <w:r w:rsidRPr="00FF4C1C">
              <w:rPr>
                <w:rFonts w:ascii="Arial Narrow" w:eastAsia="Calibri" w:hAnsi="Arial Narrow" w:cs="Arial"/>
                <w:b/>
              </w:rPr>
              <w:t xml:space="preserve">Los alumnos de inclusión exponen. </w:t>
            </w:r>
          </w:p>
          <w:p w14:paraId="395621EE" w14:textId="77777777" w:rsidR="0064700B" w:rsidRPr="00FF4C1C" w:rsidRDefault="0064700B" w:rsidP="0064700B">
            <w:pPr>
              <w:rPr>
                <w:rFonts w:ascii="Arial Narrow" w:eastAsia="Calibri" w:hAnsi="Arial Narrow" w:cs="Arial"/>
              </w:rPr>
            </w:pPr>
          </w:p>
          <w:p w14:paraId="38608BF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w:t>
            </w:r>
            <w:proofErr w:type="spellStart"/>
            <w:r w:rsidRPr="00FF4C1C">
              <w:rPr>
                <w:rFonts w:ascii="Arial Narrow" w:eastAsia="Calibri" w:hAnsi="Arial Narrow" w:cs="Arial"/>
              </w:rPr>
              <w:t>Tayronas</w:t>
            </w:r>
            <w:proofErr w:type="spellEnd"/>
            <w:r w:rsidRPr="00FF4C1C">
              <w:rPr>
                <w:rFonts w:ascii="Arial Narrow" w:eastAsia="Calibri" w:hAnsi="Arial Narrow" w:cs="Arial"/>
              </w:rPr>
              <w:t xml:space="preserve">. </w:t>
            </w:r>
          </w:p>
          <w:p w14:paraId="6AE5664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aprendió la forma de vestir, se estudiaron sus costumbres; se vieron videos acerca de los restos de esta cultura. Hicieron dibujos de sus formas de vivienda. </w:t>
            </w:r>
          </w:p>
          <w:p w14:paraId="7D91A7CD"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A los alumnos de inclusión se les hace un taller más sencillo. </w:t>
            </w:r>
          </w:p>
          <w:p w14:paraId="57DF66F8" w14:textId="77777777" w:rsidR="0064700B" w:rsidRPr="00FF4C1C" w:rsidRDefault="0064700B" w:rsidP="0064700B">
            <w:pPr>
              <w:rPr>
                <w:rFonts w:ascii="Arial Narrow" w:eastAsia="Calibri" w:hAnsi="Arial Narrow" w:cs="Arial"/>
              </w:rPr>
            </w:pPr>
          </w:p>
          <w:p w14:paraId="307E2FE8" w14:textId="77777777" w:rsidR="0064700B" w:rsidRPr="00FF4C1C" w:rsidRDefault="0064700B" w:rsidP="0064700B">
            <w:pPr>
              <w:rPr>
                <w:rFonts w:ascii="Arial Narrow" w:eastAsia="Calibri" w:hAnsi="Arial Narrow" w:cs="Arial"/>
              </w:rPr>
            </w:pPr>
          </w:p>
          <w:p w14:paraId="74009BC3"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lastRenderedPageBreak/>
              <w:t xml:space="preserve">Orden socio-económico de los </w:t>
            </w:r>
            <w:proofErr w:type="spellStart"/>
            <w:r w:rsidRPr="00FF4C1C">
              <w:rPr>
                <w:rFonts w:ascii="Arial Narrow" w:eastAsia="Calibri" w:hAnsi="Arial Narrow" w:cs="Times New Roman"/>
              </w:rPr>
              <w:t>Tayronas</w:t>
            </w:r>
            <w:proofErr w:type="spellEnd"/>
            <w:r w:rsidRPr="00FF4C1C">
              <w:rPr>
                <w:rFonts w:ascii="Arial Narrow" w:eastAsia="Calibri" w:hAnsi="Arial Narrow" w:cs="Times New Roman"/>
              </w:rPr>
              <w:t>.</w:t>
            </w:r>
          </w:p>
          <w:p w14:paraId="566488C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vieron los clanes, el manejo del poder, el rol de la mujer, los niños, los ancianos, los sacrificios que hacían, las diversiones, los sectores económicos, los cultos, etc. </w:t>
            </w:r>
          </w:p>
          <w:p w14:paraId="69E09E73" w14:textId="77777777" w:rsidR="0064700B" w:rsidRPr="00FF4C1C" w:rsidRDefault="0064700B" w:rsidP="0064700B">
            <w:pPr>
              <w:rPr>
                <w:rFonts w:ascii="Arial Narrow" w:eastAsia="Calibri" w:hAnsi="Arial Narrow" w:cs="Arial"/>
              </w:rPr>
            </w:pPr>
          </w:p>
          <w:p w14:paraId="692B7F49"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44BF07BC" w14:textId="77777777" w:rsidR="0064700B" w:rsidRPr="00FF4C1C" w:rsidRDefault="0064700B" w:rsidP="0064700B">
            <w:pPr>
              <w:rPr>
                <w:rFonts w:ascii="Arial Narrow" w:eastAsia="Calibri" w:hAnsi="Arial Narrow" w:cs="Arial"/>
              </w:rPr>
            </w:pPr>
          </w:p>
          <w:p w14:paraId="6F988692" w14:textId="77777777" w:rsidR="0064700B" w:rsidRPr="00FF4C1C" w:rsidRDefault="0064700B" w:rsidP="0064700B">
            <w:pPr>
              <w:rPr>
                <w:rFonts w:ascii="Arial Narrow" w:eastAsia="Calibri" w:hAnsi="Arial Narrow" w:cs="Arial"/>
              </w:rPr>
            </w:pPr>
          </w:p>
          <w:p w14:paraId="496F6F9F" w14:textId="77777777" w:rsidR="0064700B" w:rsidRPr="00FF4C1C" w:rsidRDefault="0064700B" w:rsidP="0064700B">
            <w:pPr>
              <w:rPr>
                <w:rFonts w:ascii="Arial Narrow" w:eastAsia="Calibri" w:hAnsi="Arial Narrow" w:cs="Arial"/>
              </w:rPr>
            </w:pPr>
          </w:p>
          <w:p w14:paraId="531A05D8" w14:textId="77777777" w:rsidR="0064700B" w:rsidRPr="00FF4C1C" w:rsidRDefault="0064700B" w:rsidP="0064700B">
            <w:pPr>
              <w:rPr>
                <w:rFonts w:ascii="Arial Narrow" w:eastAsia="Calibri" w:hAnsi="Arial Narrow" w:cs="Arial"/>
              </w:rPr>
            </w:pPr>
          </w:p>
          <w:p w14:paraId="285F1C91"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63D7AC22" w14:textId="57F4A296" w:rsidR="0064700B" w:rsidRPr="00FF4C1C" w:rsidRDefault="00C41DDF" w:rsidP="0064700B">
            <w:pPr>
              <w:rPr>
                <w:rFonts w:ascii="Arial Narrow" w:eastAsia="Calibri" w:hAnsi="Arial Narrow" w:cs="Arial"/>
              </w:rPr>
            </w:pPr>
            <w:r>
              <w:rPr>
                <w:rFonts w:ascii="Arial Narrow" w:eastAsia="Calibri" w:hAnsi="Arial Narrow" w:cs="Arial"/>
              </w:rPr>
              <w:t xml:space="preserve">17 – 21 de mayo </w:t>
            </w:r>
          </w:p>
        </w:tc>
      </w:tr>
      <w:tr w:rsidR="0064700B" w:rsidRPr="00FF4C1C" w14:paraId="2B1E34BF" w14:textId="77777777" w:rsidTr="0064700B">
        <w:trPr>
          <w:trHeight w:val="537"/>
        </w:trPr>
        <w:tc>
          <w:tcPr>
            <w:tcW w:w="2598" w:type="dxa"/>
            <w:vMerge/>
            <w:tcBorders>
              <w:left w:val="single" w:sz="4" w:space="0" w:color="1F4E79"/>
              <w:right w:val="single" w:sz="4" w:space="0" w:color="1F4E79"/>
            </w:tcBorders>
            <w:shd w:val="clear" w:color="auto" w:fill="E9FDF5"/>
            <w:vAlign w:val="center"/>
          </w:tcPr>
          <w:p w14:paraId="0F07A642"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3381E70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EJECUCIÓN </w:t>
            </w:r>
          </w:p>
          <w:p w14:paraId="1988C21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alumnos elaborarán datos sobre: </w:t>
            </w:r>
          </w:p>
          <w:p w14:paraId="2E8B08A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Idioma que se habla</w:t>
            </w:r>
          </w:p>
          <w:p w14:paraId="26D7EB2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Nombre de su presidente actual</w:t>
            </w:r>
          </w:p>
          <w:p w14:paraId="4463F92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Productos de su economía</w:t>
            </w:r>
          </w:p>
          <w:p w14:paraId="4A5A0E6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Costumbres</w:t>
            </w:r>
          </w:p>
          <w:p w14:paraId="7BE873D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Religión</w:t>
            </w:r>
          </w:p>
          <w:p w14:paraId="1FAFFB4F" w14:textId="77777777" w:rsidR="0064700B" w:rsidRPr="00FF4C1C" w:rsidRDefault="0064700B" w:rsidP="0064700B">
            <w:pPr>
              <w:rPr>
                <w:rFonts w:ascii="Arial Narrow" w:eastAsia="Calibri" w:hAnsi="Arial Narrow" w:cs="Arial"/>
              </w:rPr>
            </w:pPr>
          </w:p>
          <w:p w14:paraId="3D48CC35"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elaborarán datos sobre: </w:t>
            </w:r>
          </w:p>
          <w:p w14:paraId="2CCEE42C"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Idioma que se habla</w:t>
            </w:r>
          </w:p>
          <w:p w14:paraId="18143A7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Nombre de su presidente actual</w:t>
            </w:r>
          </w:p>
          <w:p w14:paraId="5B1294FB"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Productos de su economía</w:t>
            </w:r>
          </w:p>
          <w:p w14:paraId="72EA472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Costumbres</w:t>
            </w:r>
          </w:p>
          <w:p w14:paraId="20B8D1E7"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Religión</w:t>
            </w:r>
          </w:p>
          <w:p w14:paraId="6D5954DF" w14:textId="77777777" w:rsidR="0064700B" w:rsidRPr="00FF4C1C" w:rsidRDefault="0064700B" w:rsidP="0064700B">
            <w:pPr>
              <w:rPr>
                <w:rFonts w:ascii="Arial Narrow" w:eastAsia="Calibri" w:hAnsi="Arial Narrow" w:cs="Arial"/>
                <w:b/>
              </w:rPr>
            </w:pPr>
          </w:p>
          <w:p w14:paraId="1719D391" w14:textId="77777777" w:rsidR="0064700B" w:rsidRPr="00FF4C1C" w:rsidRDefault="0064700B" w:rsidP="0064700B">
            <w:pPr>
              <w:rPr>
                <w:rFonts w:ascii="Arial Narrow" w:eastAsia="Calibri" w:hAnsi="Arial Narrow" w:cs="Arial"/>
              </w:rPr>
            </w:pPr>
          </w:p>
          <w:p w14:paraId="54D63286" w14:textId="77777777" w:rsidR="0064700B" w:rsidRPr="00FF4C1C" w:rsidRDefault="0064700B" w:rsidP="0064700B">
            <w:pPr>
              <w:rPr>
                <w:rFonts w:ascii="Arial Narrow" w:eastAsia="Calibri" w:hAnsi="Arial Narrow" w:cs="Arial"/>
              </w:rPr>
            </w:pPr>
          </w:p>
          <w:p w14:paraId="385D1825" w14:textId="77777777" w:rsidR="0064700B" w:rsidRPr="00FF4C1C" w:rsidRDefault="0064700B" w:rsidP="0064700B">
            <w:pPr>
              <w:rPr>
                <w:rFonts w:ascii="Arial Narrow" w:eastAsia="Calibri" w:hAnsi="Arial Narrow" w:cs="Arial"/>
              </w:rPr>
            </w:pPr>
          </w:p>
          <w:p w14:paraId="667418A2" w14:textId="77777777" w:rsidR="0064700B" w:rsidRPr="00FF4C1C" w:rsidRDefault="0064700B" w:rsidP="0064700B">
            <w:pPr>
              <w:rPr>
                <w:rFonts w:ascii="Arial Narrow" w:eastAsia="Calibri" w:hAnsi="Arial Narrow" w:cs="Arial"/>
              </w:rPr>
            </w:pPr>
          </w:p>
          <w:p w14:paraId="0EE1ECDA" w14:textId="77777777" w:rsidR="0064700B" w:rsidRPr="00FF4C1C" w:rsidRDefault="0064700B" w:rsidP="0064700B">
            <w:pPr>
              <w:rPr>
                <w:rFonts w:ascii="Arial Narrow" w:eastAsia="Calibri" w:hAnsi="Arial Narrow" w:cs="Arial"/>
              </w:rPr>
            </w:pPr>
          </w:p>
          <w:p w14:paraId="0C480D30" w14:textId="77777777" w:rsidR="0064700B" w:rsidRPr="00FF4C1C" w:rsidRDefault="0064700B" w:rsidP="0064700B">
            <w:pPr>
              <w:rPr>
                <w:rFonts w:ascii="Arial Narrow" w:eastAsia="Calibri" w:hAnsi="Arial Narrow" w:cs="Arial"/>
              </w:rPr>
            </w:pPr>
          </w:p>
          <w:p w14:paraId="432EA16F" w14:textId="77777777" w:rsidR="0064700B" w:rsidRPr="00FF4C1C" w:rsidRDefault="0064700B" w:rsidP="0064700B">
            <w:pPr>
              <w:rPr>
                <w:rFonts w:ascii="Arial Narrow" w:eastAsia="Calibri" w:hAnsi="Arial Narrow" w:cs="Arial"/>
              </w:rPr>
            </w:pPr>
          </w:p>
          <w:p w14:paraId="6EF40599" w14:textId="77777777" w:rsidR="0064700B" w:rsidRPr="00FF4C1C" w:rsidRDefault="0064700B" w:rsidP="0064700B">
            <w:pPr>
              <w:rPr>
                <w:rFonts w:ascii="Arial Narrow" w:eastAsia="Calibri" w:hAnsi="Arial Narrow" w:cs="Arial"/>
              </w:rPr>
            </w:pPr>
          </w:p>
          <w:p w14:paraId="2287BC77" w14:textId="77777777" w:rsidR="0064700B" w:rsidRPr="00FF4C1C" w:rsidRDefault="0064700B" w:rsidP="0064700B">
            <w:pPr>
              <w:rPr>
                <w:rFonts w:ascii="Arial Narrow" w:eastAsia="Calibri" w:hAnsi="Arial Narrow" w:cs="Arial"/>
              </w:rPr>
            </w:pPr>
          </w:p>
          <w:p w14:paraId="4C55DAB3" w14:textId="77777777" w:rsidR="0064700B" w:rsidRPr="00FF4C1C" w:rsidRDefault="0064700B" w:rsidP="0064700B">
            <w:pPr>
              <w:rPr>
                <w:rFonts w:ascii="Arial Narrow" w:eastAsia="Calibri" w:hAnsi="Arial Narrow" w:cs="Arial"/>
              </w:rPr>
            </w:pPr>
          </w:p>
          <w:p w14:paraId="14B3EB15" w14:textId="77777777" w:rsidR="0064700B" w:rsidRPr="00FF4C1C" w:rsidRDefault="0064700B" w:rsidP="0064700B">
            <w:pPr>
              <w:rPr>
                <w:rFonts w:ascii="Arial Narrow" w:eastAsia="Calibri" w:hAnsi="Arial Narrow" w:cs="Arial"/>
              </w:rPr>
            </w:pPr>
          </w:p>
          <w:p w14:paraId="554E473D" w14:textId="77777777" w:rsidR="0064700B" w:rsidRPr="00FF4C1C" w:rsidRDefault="0064700B" w:rsidP="0064700B">
            <w:pPr>
              <w:rPr>
                <w:rFonts w:ascii="Arial Narrow" w:eastAsia="Calibri" w:hAnsi="Arial Narrow" w:cs="Arial"/>
              </w:rPr>
            </w:pPr>
          </w:p>
          <w:p w14:paraId="370FDB5C" w14:textId="77777777" w:rsidR="0064700B" w:rsidRPr="00FF4C1C" w:rsidRDefault="0064700B" w:rsidP="0064700B">
            <w:pPr>
              <w:rPr>
                <w:rFonts w:ascii="Arial Narrow" w:eastAsia="Calibri" w:hAnsi="Arial Narrow" w:cs="Arial"/>
              </w:rPr>
            </w:pPr>
          </w:p>
          <w:p w14:paraId="765F16FC" w14:textId="77777777" w:rsidR="0064700B" w:rsidRPr="00FF4C1C" w:rsidRDefault="0064700B" w:rsidP="0064700B">
            <w:pPr>
              <w:rPr>
                <w:rFonts w:ascii="Arial Narrow" w:eastAsia="Calibri" w:hAnsi="Arial Narrow" w:cs="Arial"/>
              </w:rPr>
            </w:pPr>
          </w:p>
          <w:p w14:paraId="3901B516" w14:textId="77777777" w:rsidR="0064700B" w:rsidRPr="00FF4C1C" w:rsidRDefault="0064700B" w:rsidP="0064700B">
            <w:pPr>
              <w:rPr>
                <w:rFonts w:ascii="Arial Narrow" w:eastAsia="Calibri" w:hAnsi="Arial Narrow" w:cs="Arial"/>
              </w:rPr>
            </w:pPr>
          </w:p>
          <w:p w14:paraId="118CEA6E" w14:textId="77777777" w:rsidR="0064700B" w:rsidRPr="00FF4C1C" w:rsidRDefault="0064700B" w:rsidP="0064700B">
            <w:pPr>
              <w:rPr>
                <w:rFonts w:ascii="Arial Narrow" w:eastAsia="Calibri" w:hAnsi="Arial Narrow" w:cs="Arial"/>
              </w:rPr>
            </w:pPr>
          </w:p>
          <w:p w14:paraId="660A44D7" w14:textId="77777777" w:rsidR="0064700B" w:rsidRPr="00FF4C1C" w:rsidRDefault="0064700B" w:rsidP="0064700B">
            <w:pPr>
              <w:rPr>
                <w:rFonts w:ascii="Arial Narrow" w:eastAsia="Calibri" w:hAnsi="Arial Narrow" w:cs="Arial"/>
              </w:rPr>
            </w:pPr>
          </w:p>
          <w:p w14:paraId="32FFE5DD" w14:textId="77777777" w:rsidR="0064700B" w:rsidRPr="00FF4C1C" w:rsidRDefault="0064700B" w:rsidP="0064700B">
            <w:pPr>
              <w:rPr>
                <w:rFonts w:ascii="Arial Narrow" w:eastAsia="Calibri" w:hAnsi="Arial Narrow" w:cs="Arial"/>
              </w:rPr>
            </w:pPr>
          </w:p>
          <w:p w14:paraId="1E222F7F" w14:textId="77777777" w:rsidR="0064700B" w:rsidRPr="00FF4C1C" w:rsidRDefault="0064700B" w:rsidP="0064700B">
            <w:pPr>
              <w:rPr>
                <w:rFonts w:ascii="Arial Narrow" w:eastAsia="Calibri" w:hAnsi="Arial Narrow" w:cs="Arial"/>
              </w:rPr>
            </w:pPr>
          </w:p>
          <w:p w14:paraId="2084D74E" w14:textId="77777777" w:rsidR="0064700B" w:rsidRPr="00FF4C1C" w:rsidRDefault="0064700B" w:rsidP="0064700B">
            <w:pPr>
              <w:rPr>
                <w:rFonts w:ascii="Arial Narrow" w:eastAsia="Calibri" w:hAnsi="Arial Narrow" w:cs="Arial"/>
              </w:rPr>
            </w:pPr>
          </w:p>
          <w:p w14:paraId="23449FB5" w14:textId="77777777" w:rsidR="0064700B" w:rsidRPr="00FF4C1C" w:rsidRDefault="0064700B" w:rsidP="0064700B">
            <w:pPr>
              <w:rPr>
                <w:rFonts w:ascii="Arial Narrow" w:eastAsia="Calibri" w:hAnsi="Arial Narrow" w:cs="Arial"/>
              </w:rPr>
            </w:pPr>
          </w:p>
          <w:p w14:paraId="1AAFAA76" w14:textId="77777777" w:rsidR="0064700B" w:rsidRPr="00FF4C1C" w:rsidRDefault="0064700B" w:rsidP="0064700B">
            <w:pPr>
              <w:rPr>
                <w:rFonts w:ascii="Arial Narrow" w:eastAsia="Calibri" w:hAnsi="Arial Narrow" w:cs="Arial"/>
              </w:rPr>
            </w:pPr>
          </w:p>
          <w:p w14:paraId="602B4430"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76E3BEAD"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lastRenderedPageBreak/>
              <w:t xml:space="preserve">Los alumnos elaboran datos sobre: </w:t>
            </w:r>
          </w:p>
          <w:p w14:paraId="1A16D981"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Idioma que se habla</w:t>
            </w:r>
          </w:p>
          <w:p w14:paraId="79A2D7A4"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Nombre de su presidente actual</w:t>
            </w:r>
          </w:p>
          <w:p w14:paraId="7737AE1A"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Productos de su economía</w:t>
            </w:r>
          </w:p>
          <w:p w14:paraId="2E1F21A5"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Costumbres</w:t>
            </w:r>
          </w:p>
          <w:p w14:paraId="7B5A76B4" w14:textId="77777777" w:rsidR="0064700B" w:rsidRPr="002E03DD" w:rsidRDefault="0064700B" w:rsidP="0064700B">
            <w:pPr>
              <w:rPr>
                <w:rFonts w:ascii="Arial Narrow" w:eastAsia="Calibri" w:hAnsi="Arial Narrow" w:cs="Arial"/>
                <w:color w:val="FF0000"/>
              </w:rPr>
            </w:pPr>
            <w:r w:rsidRPr="002E03DD">
              <w:rPr>
                <w:rFonts w:ascii="Arial Narrow" w:eastAsia="Calibri" w:hAnsi="Arial Narrow" w:cs="Arial"/>
                <w:color w:val="FF0000"/>
              </w:rPr>
              <w:t>Religión</w:t>
            </w:r>
          </w:p>
          <w:p w14:paraId="5888C755" w14:textId="77777777" w:rsidR="0064700B" w:rsidRPr="002E03DD" w:rsidRDefault="0064700B" w:rsidP="0064700B">
            <w:pPr>
              <w:rPr>
                <w:rFonts w:ascii="Arial Narrow" w:eastAsia="Calibri" w:hAnsi="Arial Narrow" w:cs="Arial"/>
                <w:color w:val="FF0000"/>
              </w:rPr>
            </w:pPr>
          </w:p>
          <w:p w14:paraId="1253F01B" w14:textId="77777777" w:rsidR="0064700B" w:rsidRPr="00FF4C1C" w:rsidRDefault="0064700B" w:rsidP="0064700B">
            <w:pPr>
              <w:rPr>
                <w:rFonts w:ascii="Arial Narrow" w:eastAsia="Calibri" w:hAnsi="Arial Narrow" w:cs="Arial"/>
              </w:rPr>
            </w:pPr>
          </w:p>
          <w:p w14:paraId="392F08B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elaborarán datos sobre: </w:t>
            </w:r>
          </w:p>
          <w:p w14:paraId="5C6D095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Idioma que se habla</w:t>
            </w:r>
          </w:p>
          <w:p w14:paraId="5E0C8B2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Nombre de su presidente actual</w:t>
            </w:r>
          </w:p>
          <w:p w14:paraId="224224C4"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Productos de su economía</w:t>
            </w:r>
          </w:p>
          <w:p w14:paraId="5E893A62"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Costumbres</w:t>
            </w:r>
          </w:p>
          <w:p w14:paraId="5191B0DF"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Religión</w:t>
            </w:r>
          </w:p>
          <w:p w14:paraId="5D3B2ABC" w14:textId="77777777" w:rsidR="0064700B" w:rsidRPr="00FF4C1C" w:rsidRDefault="0064700B" w:rsidP="0064700B">
            <w:pPr>
              <w:rPr>
                <w:rFonts w:ascii="Arial Narrow" w:eastAsia="Calibri" w:hAnsi="Arial Narrow" w:cs="Arial"/>
                <w:b/>
              </w:rPr>
            </w:pPr>
          </w:p>
          <w:p w14:paraId="41E35254" w14:textId="77777777" w:rsidR="0064700B" w:rsidRPr="00FF4C1C" w:rsidRDefault="0064700B" w:rsidP="0064700B">
            <w:pPr>
              <w:rPr>
                <w:rFonts w:ascii="Arial Narrow" w:eastAsia="Calibri" w:hAnsi="Arial Narrow" w:cs="Arial"/>
              </w:rPr>
            </w:pPr>
          </w:p>
          <w:p w14:paraId="48DA26CC" w14:textId="77777777" w:rsidR="0064700B" w:rsidRPr="00FF4C1C" w:rsidRDefault="0064700B" w:rsidP="0064700B">
            <w:pPr>
              <w:rPr>
                <w:rFonts w:ascii="Arial Narrow" w:eastAsia="Calibri" w:hAnsi="Arial Narrow" w:cs="Arial"/>
              </w:rPr>
            </w:pPr>
          </w:p>
          <w:p w14:paraId="740F487B" w14:textId="77777777" w:rsidR="0064700B" w:rsidRPr="00FF4C1C" w:rsidRDefault="0064700B" w:rsidP="0064700B">
            <w:pPr>
              <w:rPr>
                <w:rFonts w:ascii="Arial Narrow" w:eastAsia="Calibri" w:hAnsi="Arial Narrow" w:cs="Arial"/>
              </w:rPr>
            </w:pPr>
          </w:p>
          <w:p w14:paraId="095C97DD" w14:textId="77777777" w:rsidR="0064700B" w:rsidRPr="00FF4C1C" w:rsidRDefault="0064700B" w:rsidP="0064700B">
            <w:pPr>
              <w:rPr>
                <w:rFonts w:ascii="Arial Narrow" w:eastAsia="Calibri" w:hAnsi="Arial Narrow" w:cs="Arial"/>
              </w:rPr>
            </w:pPr>
          </w:p>
          <w:p w14:paraId="403AB275" w14:textId="77777777" w:rsidR="0064700B" w:rsidRPr="00FF4C1C" w:rsidRDefault="0064700B" w:rsidP="0064700B">
            <w:pPr>
              <w:rPr>
                <w:rFonts w:ascii="Arial Narrow" w:eastAsia="Calibri" w:hAnsi="Arial Narrow" w:cs="Arial"/>
              </w:rPr>
            </w:pPr>
          </w:p>
          <w:p w14:paraId="26DCFCAF" w14:textId="77777777" w:rsidR="0064700B" w:rsidRPr="00FF4C1C" w:rsidRDefault="0064700B" w:rsidP="0064700B">
            <w:pPr>
              <w:rPr>
                <w:rFonts w:ascii="Arial Narrow" w:eastAsia="Calibri" w:hAnsi="Arial Narrow" w:cs="Arial"/>
              </w:rPr>
            </w:pPr>
          </w:p>
          <w:p w14:paraId="06D698AC" w14:textId="77777777" w:rsidR="0064700B" w:rsidRPr="00FF4C1C" w:rsidRDefault="0064700B" w:rsidP="0064700B">
            <w:pPr>
              <w:rPr>
                <w:rFonts w:ascii="Arial Narrow" w:eastAsia="Calibri" w:hAnsi="Arial Narrow" w:cs="Arial"/>
              </w:rPr>
            </w:pPr>
          </w:p>
          <w:p w14:paraId="71ABC2D1" w14:textId="77777777" w:rsidR="0064700B" w:rsidRPr="00FF4C1C" w:rsidRDefault="0064700B" w:rsidP="0064700B">
            <w:pPr>
              <w:rPr>
                <w:rFonts w:ascii="Arial Narrow" w:eastAsia="Calibri" w:hAnsi="Arial Narrow" w:cs="Arial"/>
              </w:rPr>
            </w:pPr>
          </w:p>
          <w:p w14:paraId="655DBEF0" w14:textId="77777777" w:rsidR="0064700B" w:rsidRPr="00FF4C1C" w:rsidRDefault="0064700B" w:rsidP="0064700B">
            <w:pPr>
              <w:rPr>
                <w:rFonts w:ascii="Arial Narrow" w:eastAsia="Calibri" w:hAnsi="Arial Narrow" w:cs="Arial"/>
              </w:rPr>
            </w:pPr>
          </w:p>
          <w:p w14:paraId="5872F67F" w14:textId="77777777" w:rsidR="0064700B" w:rsidRPr="00FF4C1C" w:rsidRDefault="0064700B" w:rsidP="0064700B">
            <w:pPr>
              <w:rPr>
                <w:rFonts w:ascii="Arial Narrow" w:eastAsia="Calibri" w:hAnsi="Arial Narrow" w:cs="Arial"/>
              </w:rPr>
            </w:pPr>
          </w:p>
          <w:p w14:paraId="4D6742E6" w14:textId="77777777" w:rsidR="0064700B" w:rsidRPr="00FF4C1C" w:rsidRDefault="0064700B" w:rsidP="0064700B">
            <w:pPr>
              <w:rPr>
                <w:rFonts w:ascii="Arial Narrow" w:eastAsia="Calibri" w:hAnsi="Arial Narrow" w:cs="Arial"/>
              </w:rPr>
            </w:pPr>
          </w:p>
          <w:p w14:paraId="0D7E4674" w14:textId="77777777" w:rsidR="0064700B" w:rsidRPr="00FF4C1C" w:rsidRDefault="0064700B" w:rsidP="0064700B">
            <w:pPr>
              <w:rPr>
                <w:rFonts w:ascii="Arial Narrow" w:eastAsia="Calibri" w:hAnsi="Arial Narrow" w:cs="Arial"/>
              </w:rPr>
            </w:pPr>
          </w:p>
          <w:p w14:paraId="40617BE6" w14:textId="77777777" w:rsidR="0064700B" w:rsidRPr="00FF4C1C" w:rsidRDefault="0064700B" w:rsidP="0064700B">
            <w:pPr>
              <w:rPr>
                <w:rFonts w:ascii="Arial Narrow" w:eastAsia="Calibri" w:hAnsi="Arial Narrow" w:cs="Arial"/>
              </w:rPr>
            </w:pPr>
          </w:p>
          <w:p w14:paraId="76DB0363" w14:textId="77777777" w:rsidR="0064700B" w:rsidRPr="00FF4C1C" w:rsidRDefault="0064700B" w:rsidP="0064700B">
            <w:pPr>
              <w:rPr>
                <w:rFonts w:ascii="Arial Narrow" w:eastAsia="Calibri" w:hAnsi="Arial Narrow" w:cs="Arial"/>
              </w:rPr>
            </w:pPr>
          </w:p>
          <w:p w14:paraId="4B1DEF31" w14:textId="77777777" w:rsidR="0064700B" w:rsidRPr="00FF4C1C" w:rsidRDefault="0064700B" w:rsidP="0064700B">
            <w:pPr>
              <w:rPr>
                <w:rFonts w:ascii="Arial Narrow" w:eastAsia="Calibri" w:hAnsi="Arial Narrow" w:cs="Arial"/>
              </w:rPr>
            </w:pPr>
          </w:p>
          <w:p w14:paraId="566DF8F3" w14:textId="77777777" w:rsidR="0064700B" w:rsidRPr="00FF4C1C" w:rsidRDefault="0064700B" w:rsidP="0064700B">
            <w:pPr>
              <w:rPr>
                <w:rFonts w:ascii="Arial Narrow" w:eastAsia="Calibri" w:hAnsi="Arial Narrow" w:cs="Arial"/>
              </w:rPr>
            </w:pPr>
          </w:p>
          <w:p w14:paraId="53F46D6D" w14:textId="77777777" w:rsidR="0064700B" w:rsidRPr="00FF4C1C" w:rsidRDefault="0064700B" w:rsidP="0064700B">
            <w:pPr>
              <w:rPr>
                <w:rFonts w:ascii="Arial Narrow" w:eastAsia="Calibri" w:hAnsi="Arial Narrow" w:cs="Arial"/>
              </w:rPr>
            </w:pPr>
          </w:p>
          <w:p w14:paraId="6316BEB2" w14:textId="77777777" w:rsidR="0064700B" w:rsidRPr="00FF4C1C" w:rsidRDefault="0064700B" w:rsidP="0064700B">
            <w:pPr>
              <w:rPr>
                <w:rFonts w:ascii="Arial Narrow" w:eastAsia="Calibri" w:hAnsi="Arial Narrow" w:cs="Arial"/>
              </w:rPr>
            </w:pPr>
          </w:p>
          <w:p w14:paraId="7A9E932B" w14:textId="77777777" w:rsidR="0064700B" w:rsidRPr="00FF4C1C" w:rsidRDefault="0064700B" w:rsidP="0064700B">
            <w:pPr>
              <w:rPr>
                <w:rFonts w:ascii="Arial Narrow" w:eastAsia="Calibri" w:hAnsi="Arial Narrow" w:cs="Arial"/>
              </w:rPr>
            </w:pPr>
          </w:p>
          <w:p w14:paraId="3080D707"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9C5EB80"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18E8840A" w14:textId="10BADAD8" w:rsidR="0064700B" w:rsidRPr="00FF4C1C" w:rsidRDefault="00C41DDF" w:rsidP="0064700B">
            <w:pPr>
              <w:rPr>
                <w:rFonts w:ascii="Arial Narrow" w:eastAsia="Calibri" w:hAnsi="Arial Narrow" w:cs="Arial"/>
              </w:rPr>
            </w:pPr>
            <w:r>
              <w:rPr>
                <w:rFonts w:ascii="Arial Narrow" w:eastAsia="Calibri" w:hAnsi="Arial Narrow" w:cs="Arial"/>
              </w:rPr>
              <w:t xml:space="preserve">24 – 28 de mayo  </w:t>
            </w:r>
          </w:p>
        </w:tc>
      </w:tr>
      <w:tr w:rsidR="0064700B" w:rsidRPr="00FF4C1C" w14:paraId="2E41691D" w14:textId="77777777" w:rsidTr="0064700B">
        <w:trPr>
          <w:trHeight w:val="65"/>
        </w:trPr>
        <w:tc>
          <w:tcPr>
            <w:tcW w:w="2598" w:type="dxa"/>
            <w:vMerge/>
            <w:tcBorders>
              <w:left w:val="single" w:sz="4" w:space="0" w:color="1F4E79"/>
              <w:bottom w:val="single" w:sz="4" w:space="0" w:color="1F4E79"/>
              <w:right w:val="single" w:sz="4" w:space="0" w:color="1F4E79"/>
            </w:tcBorders>
            <w:shd w:val="clear" w:color="auto" w:fill="E9FDF5"/>
            <w:vAlign w:val="center"/>
          </w:tcPr>
          <w:p w14:paraId="40DA574F"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135435F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FINALIZACIÓN </w:t>
            </w:r>
          </w:p>
          <w:p w14:paraId="20A6E40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Bimestral, autoevaluación y</w:t>
            </w:r>
          </w:p>
          <w:p w14:paraId="3D879DB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recuperaciones: todos serán objeto de estos procesos. </w:t>
            </w:r>
          </w:p>
          <w:p w14:paraId="16BA4AE7" w14:textId="77777777" w:rsidR="0064700B" w:rsidRPr="00FF4C1C" w:rsidRDefault="0064700B" w:rsidP="0064700B">
            <w:pPr>
              <w:rPr>
                <w:rFonts w:ascii="Arial Narrow" w:eastAsia="Calibri" w:hAnsi="Arial Narrow" w:cs="Arial"/>
              </w:rPr>
            </w:pPr>
          </w:p>
          <w:p w14:paraId="03D83618" w14:textId="77777777" w:rsidR="0064700B" w:rsidRPr="00FF4C1C" w:rsidRDefault="0064700B" w:rsidP="0064700B">
            <w:pPr>
              <w:rPr>
                <w:rFonts w:ascii="Arial Narrow" w:eastAsia="Calibri" w:hAnsi="Arial Narrow" w:cs="Arial"/>
                <w:b/>
              </w:rPr>
            </w:pPr>
          </w:p>
          <w:p w14:paraId="189FF6B6" w14:textId="77777777" w:rsidR="0064700B" w:rsidRPr="00FF4C1C" w:rsidRDefault="0064700B" w:rsidP="0064700B">
            <w:pPr>
              <w:rPr>
                <w:rFonts w:ascii="Arial Narrow" w:eastAsia="Calibri" w:hAnsi="Arial Narrow" w:cs="Arial"/>
                <w:b/>
              </w:rPr>
            </w:pPr>
          </w:p>
          <w:p w14:paraId="4BC85C3D" w14:textId="77777777" w:rsidR="0064700B" w:rsidRPr="00FF4C1C" w:rsidRDefault="0064700B" w:rsidP="0064700B">
            <w:pPr>
              <w:rPr>
                <w:rFonts w:ascii="Arial Narrow" w:eastAsia="Calibri" w:hAnsi="Arial Narrow" w:cs="Arial"/>
                <w:b/>
              </w:rPr>
            </w:pPr>
          </w:p>
          <w:p w14:paraId="60876BDF" w14:textId="77777777" w:rsidR="0064700B" w:rsidRPr="00FF4C1C" w:rsidRDefault="0064700B" w:rsidP="0064700B">
            <w:pPr>
              <w:rPr>
                <w:rFonts w:ascii="Arial Narrow" w:eastAsia="Calibri" w:hAnsi="Arial Narrow" w:cs="Arial"/>
                <w:b/>
              </w:rPr>
            </w:pPr>
          </w:p>
          <w:p w14:paraId="46423070" w14:textId="77777777" w:rsidR="0064700B" w:rsidRPr="00FF4C1C" w:rsidRDefault="0064700B" w:rsidP="0064700B">
            <w:pPr>
              <w:rPr>
                <w:rFonts w:ascii="Arial Narrow" w:eastAsia="Calibri" w:hAnsi="Arial Narrow" w:cs="Arial"/>
                <w:b/>
              </w:rPr>
            </w:pPr>
          </w:p>
          <w:p w14:paraId="74491E23" w14:textId="77777777" w:rsidR="0064700B" w:rsidRPr="00FF4C1C" w:rsidRDefault="0064700B" w:rsidP="0064700B">
            <w:pPr>
              <w:rPr>
                <w:rFonts w:ascii="Arial Narrow" w:eastAsia="Calibri" w:hAnsi="Arial Narrow" w:cs="Arial"/>
                <w:b/>
              </w:rPr>
            </w:pPr>
          </w:p>
          <w:p w14:paraId="341622AC" w14:textId="77777777" w:rsidR="0064700B" w:rsidRPr="00FF4C1C" w:rsidRDefault="0064700B" w:rsidP="0064700B">
            <w:pPr>
              <w:rPr>
                <w:rFonts w:ascii="Arial Narrow" w:eastAsia="Calibri" w:hAnsi="Arial Narrow" w:cs="Arial"/>
                <w:b/>
              </w:rPr>
            </w:pPr>
          </w:p>
          <w:p w14:paraId="503CE0FF" w14:textId="77777777" w:rsidR="0064700B" w:rsidRPr="00FF4C1C" w:rsidRDefault="0064700B" w:rsidP="0064700B">
            <w:pPr>
              <w:rPr>
                <w:rFonts w:ascii="Arial Narrow" w:eastAsia="Calibri" w:hAnsi="Arial Narrow" w:cs="Arial"/>
                <w:b/>
              </w:rPr>
            </w:pPr>
          </w:p>
          <w:p w14:paraId="4A907F89" w14:textId="77777777" w:rsidR="0064700B" w:rsidRPr="00FF4C1C" w:rsidRDefault="0064700B" w:rsidP="0064700B">
            <w:pPr>
              <w:rPr>
                <w:rFonts w:ascii="Arial Narrow" w:eastAsia="Calibri" w:hAnsi="Arial Narrow" w:cs="Arial"/>
                <w:b/>
              </w:rPr>
            </w:pPr>
          </w:p>
          <w:p w14:paraId="24799000" w14:textId="77777777" w:rsidR="0064700B" w:rsidRPr="00FF4C1C" w:rsidRDefault="0064700B" w:rsidP="0064700B">
            <w:pPr>
              <w:rPr>
                <w:rFonts w:ascii="Arial Narrow" w:eastAsia="Calibri" w:hAnsi="Arial Narrow" w:cs="Arial"/>
                <w:b/>
              </w:rPr>
            </w:pPr>
          </w:p>
          <w:p w14:paraId="669612AF" w14:textId="77777777" w:rsidR="0064700B" w:rsidRPr="00FF4C1C" w:rsidRDefault="0064700B" w:rsidP="0064700B">
            <w:pPr>
              <w:rPr>
                <w:rFonts w:ascii="Arial Narrow" w:eastAsia="Calibri" w:hAnsi="Arial Narrow" w:cs="Arial"/>
                <w:b/>
              </w:rPr>
            </w:pPr>
          </w:p>
          <w:p w14:paraId="2657B6BE" w14:textId="77777777" w:rsidR="0064700B" w:rsidRPr="00FF4C1C" w:rsidRDefault="0064700B" w:rsidP="0064700B">
            <w:pPr>
              <w:rPr>
                <w:rFonts w:ascii="Arial Narrow" w:eastAsia="Calibri" w:hAnsi="Arial Narrow" w:cs="Arial"/>
                <w:b/>
              </w:rPr>
            </w:pPr>
          </w:p>
          <w:p w14:paraId="0E0A5179" w14:textId="77777777" w:rsidR="0064700B" w:rsidRPr="00FF4C1C" w:rsidRDefault="0064700B" w:rsidP="0064700B">
            <w:pPr>
              <w:rPr>
                <w:rFonts w:ascii="Arial Narrow" w:eastAsia="Calibri" w:hAnsi="Arial Narrow" w:cs="Arial"/>
                <w:b/>
              </w:rPr>
            </w:pPr>
          </w:p>
          <w:p w14:paraId="3CE43625" w14:textId="77777777" w:rsidR="0064700B" w:rsidRPr="00FF4C1C" w:rsidRDefault="0064700B" w:rsidP="0064700B">
            <w:pPr>
              <w:rPr>
                <w:rFonts w:ascii="Arial Narrow" w:eastAsia="Calibri" w:hAnsi="Arial Narrow" w:cs="Arial"/>
                <w:b/>
              </w:rPr>
            </w:pPr>
          </w:p>
          <w:p w14:paraId="19FE0335" w14:textId="77777777" w:rsidR="0064700B" w:rsidRPr="00FF4C1C" w:rsidRDefault="0064700B" w:rsidP="0064700B">
            <w:pPr>
              <w:rPr>
                <w:rFonts w:ascii="Arial Narrow" w:eastAsia="Calibri" w:hAnsi="Arial Narrow" w:cs="Arial"/>
                <w:b/>
              </w:rPr>
            </w:pPr>
          </w:p>
          <w:p w14:paraId="40CDD2F5" w14:textId="77777777" w:rsidR="0064700B" w:rsidRPr="00FF4C1C" w:rsidRDefault="0064700B" w:rsidP="0064700B">
            <w:pPr>
              <w:rPr>
                <w:rFonts w:ascii="Arial Narrow" w:eastAsia="Calibri" w:hAnsi="Arial Narrow" w:cs="Arial"/>
                <w:b/>
              </w:rPr>
            </w:pPr>
          </w:p>
          <w:p w14:paraId="3322DE84" w14:textId="77777777" w:rsidR="0064700B" w:rsidRPr="00FF4C1C" w:rsidRDefault="0064700B" w:rsidP="0064700B">
            <w:pPr>
              <w:rPr>
                <w:rFonts w:ascii="Arial Narrow" w:eastAsia="Calibri" w:hAnsi="Arial Narrow" w:cs="Arial"/>
                <w:b/>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5BBF3BC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Bimestral, autoevaluación y</w:t>
            </w:r>
          </w:p>
          <w:p w14:paraId="52661D1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recuperaciones.</w:t>
            </w:r>
          </w:p>
          <w:p w14:paraId="32779BC1" w14:textId="77777777" w:rsidR="0064700B" w:rsidRPr="00FF4C1C" w:rsidRDefault="0064700B" w:rsidP="0064700B">
            <w:pPr>
              <w:rPr>
                <w:rFonts w:ascii="Arial Narrow" w:eastAsia="Calibri" w:hAnsi="Arial Narrow" w:cs="Arial"/>
              </w:rPr>
            </w:pPr>
          </w:p>
          <w:p w14:paraId="319F1A20" w14:textId="77777777" w:rsidR="0064700B" w:rsidRPr="00FF4C1C" w:rsidRDefault="0064700B" w:rsidP="0064700B">
            <w:pPr>
              <w:rPr>
                <w:rFonts w:ascii="Arial Narrow" w:eastAsia="Calibri" w:hAnsi="Arial Narrow" w:cs="Arial"/>
              </w:rPr>
            </w:pPr>
          </w:p>
          <w:p w14:paraId="3FB9FD64" w14:textId="77777777" w:rsidR="0064700B" w:rsidRPr="00FF4C1C" w:rsidRDefault="0064700B" w:rsidP="0064700B">
            <w:pPr>
              <w:rPr>
                <w:rFonts w:ascii="Arial Narrow" w:eastAsia="Calibri" w:hAnsi="Arial Narrow" w:cs="Arial"/>
              </w:rPr>
            </w:pPr>
          </w:p>
          <w:p w14:paraId="5D3AAEE8" w14:textId="77777777" w:rsidR="0064700B" w:rsidRPr="00FF4C1C" w:rsidRDefault="0064700B" w:rsidP="0064700B">
            <w:pPr>
              <w:rPr>
                <w:rFonts w:ascii="Arial Narrow" w:eastAsia="Calibri" w:hAnsi="Arial Narrow" w:cs="Arial"/>
              </w:rPr>
            </w:pPr>
          </w:p>
          <w:p w14:paraId="2F54E25C" w14:textId="77777777" w:rsidR="0064700B" w:rsidRPr="00FF4C1C" w:rsidRDefault="0064700B" w:rsidP="0064700B">
            <w:pPr>
              <w:rPr>
                <w:rFonts w:ascii="Arial Narrow" w:eastAsia="Calibri" w:hAnsi="Arial Narrow" w:cs="Arial"/>
              </w:rPr>
            </w:pPr>
          </w:p>
          <w:p w14:paraId="667CA25C" w14:textId="77777777" w:rsidR="0064700B" w:rsidRPr="00FF4C1C" w:rsidRDefault="0064700B" w:rsidP="0064700B">
            <w:pPr>
              <w:rPr>
                <w:rFonts w:ascii="Arial Narrow" w:eastAsia="Calibri" w:hAnsi="Arial Narrow" w:cs="Arial"/>
              </w:rPr>
            </w:pPr>
          </w:p>
          <w:p w14:paraId="566D9370" w14:textId="77777777" w:rsidR="0064700B" w:rsidRPr="00FF4C1C" w:rsidRDefault="0064700B" w:rsidP="0064700B">
            <w:pPr>
              <w:rPr>
                <w:rFonts w:ascii="Arial Narrow" w:eastAsia="Calibri" w:hAnsi="Arial Narrow" w:cs="Arial"/>
              </w:rPr>
            </w:pPr>
          </w:p>
          <w:p w14:paraId="44BE1EBB" w14:textId="77777777" w:rsidR="0064700B" w:rsidRPr="00FF4C1C" w:rsidRDefault="0064700B" w:rsidP="0064700B">
            <w:pPr>
              <w:rPr>
                <w:rFonts w:ascii="Arial Narrow" w:eastAsia="Calibri" w:hAnsi="Arial Narrow" w:cs="Arial"/>
              </w:rPr>
            </w:pPr>
          </w:p>
          <w:p w14:paraId="4CADCD1D" w14:textId="77777777" w:rsidR="0064700B" w:rsidRPr="00FF4C1C" w:rsidRDefault="0064700B" w:rsidP="0064700B">
            <w:pPr>
              <w:rPr>
                <w:rFonts w:ascii="Arial Narrow" w:eastAsia="Calibri" w:hAnsi="Arial Narrow" w:cs="Arial"/>
              </w:rPr>
            </w:pPr>
          </w:p>
          <w:p w14:paraId="42A2C1EE" w14:textId="77777777" w:rsidR="0064700B" w:rsidRPr="00FF4C1C" w:rsidRDefault="0064700B" w:rsidP="0064700B">
            <w:pPr>
              <w:rPr>
                <w:rFonts w:ascii="Arial Narrow" w:eastAsia="Calibri" w:hAnsi="Arial Narrow" w:cs="Arial"/>
              </w:rPr>
            </w:pPr>
          </w:p>
          <w:p w14:paraId="78F68C9E" w14:textId="77777777" w:rsidR="0064700B" w:rsidRPr="00FF4C1C" w:rsidRDefault="0064700B" w:rsidP="0064700B">
            <w:pPr>
              <w:rPr>
                <w:rFonts w:ascii="Arial Narrow" w:eastAsia="Calibri" w:hAnsi="Arial Narrow" w:cs="Arial"/>
              </w:rPr>
            </w:pPr>
          </w:p>
          <w:p w14:paraId="257D7C57" w14:textId="77777777" w:rsidR="0064700B" w:rsidRPr="00FF4C1C" w:rsidRDefault="0064700B" w:rsidP="0064700B">
            <w:pPr>
              <w:rPr>
                <w:rFonts w:ascii="Arial Narrow" w:eastAsia="Calibri" w:hAnsi="Arial Narrow" w:cs="Arial"/>
              </w:rPr>
            </w:pPr>
          </w:p>
          <w:p w14:paraId="5A17E1A8" w14:textId="77777777" w:rsidR="0064700B" w:rsidRPr="00FF4C1C" w:rsidRDefault="0064700B" w:rsidP="0064700B">
            <w:pPr>
              <w:rPr>
                <w:rFonts w:ascii="Arial Narrow" w:eastAsia="Calibri" w:hAnsi="Arial Narrow" w:cs="Arial"/>
              </w:rPr>
            </w:pPr>
          </w:p>
          <w:p w14:paraId="6138D1E1" w14:textId="77777777" w:rsidR="0064700B" w:rsidRPr="00FF4C1C" w:rsidRDefault="0064700B" w:rsidP="0064700B">
            <w:pPr>
              <w:rPr>
                <w:rFonts w:ascii="Arial Narrow" w:eastAsia="Calibri" w:hAnsi="Arial Narrow" w:cs="Arial"/>
              </w:rPr>
            </w:pPr>
          </w:p>
          <w:p w14:paraId="5BD89B80" w14:textId="77777777" w:rsidR="0064700B" w:rsidRPr="00FF4C1C" w:rsidRDefault="0064700B" w:rsidP="0064700B">
            <w:pPr>
              <w:rPr>
                <w:rFonts w:ascii="Arial Narrow" w:eastAsia="Calibri" w:hAnsi="Arial Narrow" w:cs="Arial"/>
              </w:rPr>
            </w:pPr>
          </w:p>
          <w:p w14:paraId="1FD25385" w14:textId="77777777" w:rsidR="0064700B" w:rsidRPr="00FF4C1C" w:rsidRDefault="0064700B" w:rsidP="0064700B">
            <w:pPr>
              <w:rPr>
                <w:rFonts w:ascii="Arial Narrow" w:eastAsia="Calibri" w:hAnsi="Arial Narrow" w:cs="Arial"/>
              </w:rPr>
            </w:pPr>
          </w:p>
          <w:p w14:paraId="62DADCDF" w14:textId="77777777" w:rsidR="0064700B" w:rsidRPr="00FF4C1C" w:rsidRDefault="0064700B" w:rsidP="0064700B">
            <w:pPr>
              <w:rPr>
                <w:rFonts w:ascii="Arial Narrow" w:eastAsia="Calibri" w:hAnsi="Arial Narrow" w:cs="Arial"/>
              </w:rPr>
            </w:pPr>
          </w:p>
          <w:p w14:paraId="015842C3" w14:textId="77777777" w:rsidR="0064700B" w:rsidRPr="00FF4C1C" w:rsidRDefault="0064700B" w:rsidP="0064700B">
            <w:pPr>
              <w:rPr>
                <w:rFonts w:ascii="Arial Narrow" w:eastAsia="Calibri" w:hAnsi="Arial Narrow" w:cs="Arial"/>
              </w:rPr>
            </w:pPr>
          </w:p>
          <w:p w14:paraId="3205EDF6" w14:textId="77777777" w:rsidR="0064700B" w:rsidRPr="00FF4C1C" w:rsidRDefault="0064700B" w:rsidP="0064700B">
            <w:pPr>
              <w:rPr>
                <w:rFonts w:ascii="Arial Narrow" w:eastAsia="Calibri" w:hAnsi="Arial Narrow" w:cs="Arial"/>
              </w:rPr>
            </w:pPr>
          </w:p>
          <w:p w14:paraId="2886B5E9"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2FD6BD2" w14:textId="77777777" w:rsidR="0064700B" w:rsidRPr="00FF4C1C" w:rsidRDefault="0064700B" w:rsidP="0064700B">
            <w:pPr>
              <w:rPr>
                <w:rFonts w:ascii="Arial Narrow" w:eastAsia="Calibri" w:hAnsi="Arial Narrow" w:cs="Arial"/>
              </w:rPr>
            </w:pPr>
          </w:p>
          <w:p w14:paraId="5F1E3403" w14:textId="77777777" w:rsidR="0064700B" w:rsidRPr="00FF4C1C" w:rsidRDefault="0064700B" w:rsidP="0064700B">
            <w:pPr>
              <w:rPr>
                <w:rFonts w:ascii="Arial Narrow" w:eastAsia="Calibri" w:hAnsi="Arial Narrow" w:cs="Arial"/>
              </w:rPr>
            </w:pPr>
          </w:p>
          <w:p w14:paraId="24BE3BA5" w14:textId="77777777" w:rsidR="0064700B" w:rsidRPr="00FF4C1C" w:rsidRDefault="0064700B" w:rsidP="0064700B">
            <w:pPr>
              <w:rPr>
                <w:rFonts w:ascii="Arial Narrow" w:eastAsia="Calibri" w:hAnsi="Arial Narrow" w:cs="Arial"/>
              </w:rPr>
            </w:pPr>
          </w:p>
          <w:p w14:paraId="3102F9A4" w14:textId="77777777" w:rsidR="0064700B" w:rsidRPr="00FF4C1C" w:rsidRDefault="0064700B" w:rsidP="0064700B">
            <w:pPr>
              <w:rPr>
                <w:rFonts w:ascii="Arial Narrow" w:eastAsia="Calibri" w:hAnsi="Arial Narrow" w:cs="Arial"/>
              </w:rPr>
            </w:pPr>
          </w:p>
          <w:p w14:paraId="5A2FD41B" w14:textId="77777777" w:rsidR="0064700B" w:rsidRPr="00FF4C1C" w:rsidRDefault="0064700B" w:rsidP="0064700B">
            <w:pPr>
              <w:rPr>
                <w:rFonts w:ascii="Arial Narrow" w:eastAsia="Calibri" w:hAnsi="Arial Narrow" w:cs="Arial"/>
              </w:rPr>
            </w:pPr>
          </w:p>
          <w:p w14:paraId="77E8ED3E"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DE250C5" w14:textId="3A8ECF32" w:rsidR="0064700B" w:rsidRPr="00FF4C1C" w:rsidRDefault="00C41DDF" w:rsidP="0064700B">
            <w:pPr>
              <w:rPr>
                <w:rFonts w:ascii="Arial Narrow" w:eastAsia="Calibri" w:hAnsi="Arial Narrow" w:cs="Arial"/>
              </w:rPr>
            </w:pPr>
            <w:r>
              <w:rPr>
                <w:rFonts w:ascii="Arial Narrow" w:eastAsia="Calibri" w:hAnsi="Arial Narrow" w:cs="Arial"/>
              </w:rPr>
              <w:t>31 de mayo – 4 de junio</w:t>
            </w:r>
          </w:p>
        </w:tc>
      </w:tr>
      <w:tr w:rsidR="0064700B" w:rsidRPr="00FF4C1C" w14:paraId="6DF20EB6" w14:textId="77777777" w:rsidTr="0064700B">
        <w:trPr>
          <w:trHeight w:val="537"/>
        </w:trPr>
        <w:tc>
          <w:tcPr>
            <w:tcW w:w="14601" w:type="dxa"/>
            <w:gridSpan w:val="15"/>
            <w:tcBorders>
              <w:top w:val="double" w:sz="4" w:space="0" w:color="1F4E79"/>
              <w:left w:val="double" w:sz="4" w:space="0" w:color="1F4E79"/>
              <w:bottom w:val="double" w:sz="4" w:space="0" w:color="1F4E79"/>
              <w:right w:val="double" w:sz="4" w:space="0" w:color="1F4E79"/>
            </w:tcBorders>
            <w:shd w:val="clear" w:color="auto" w:fill="E9FDF5"/>
            <w:vAlign w:val="center"/>
            <w:hideMark/>
          </w:tcPr>
          <w:p w14:paraId="1E6A4552"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REFERENTES DE LA PLANEACIÓN DE CLASES</w:t>
            </w:r>
          </w:p>
        </w:tc>
      </w:tr>
      <w:tr w:rsidR="0064700B" w:rsidRPr="00FF4C1C" w14:paraId="1CE28439" w14:textId="77777777" w:rsidTr="0064700B">
        <w:trPr>
          <w:trHeight w:val="537"/>
        </w:trPr>
        <w:tc>
          <w:tcPr>
            <w:tcW w:w="4377" w:type="dxa"/>
            <w:gridSpan w:val="3"/>
            <w:tcBorders>
              <w:top w:val="double" w:sz="4" w:space="0" w:color="1F4E79"/>
              <w:left w:val="single" w:sz="4" w:space="0" w:color="1F4E79"/>
              <w:bottom w:val="single" w:sz="4" w:space="0" w:color="1F4E79"/>
              <w:right w:val="single" w:sz="4" w:space="0" w:color="1F4E79"/>
            </w:tcBorders>
            <w:shd w:val="clear" w:color="auto" w:fill="E9FDF5"/>
            <w:vAlign w:val="center"/>
            <w:hideMark/>
          </w:tcPr>
          <w:p w14:paraId="7A2B579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INTEGRACIÓN FE Y APRENDIZAJE</w:t>
            </w:r>
          </w:p>
        </w:tc>
        <w:tc>
          <w:tcPr>
            <w:tcW w:w="10224" w:type="dxa"/>
            <w:gridSpan w:val="12"/>
            <w:tcBorders>
              <w:top w:val="double" w:sz="4" w:space="0" w:color="1F4E79"/>
              <w:left w:val="single" w:sz="4" w:space="0" w:color="1F4E79"/>
              <w:bottom w:val="single" w:sz="4" w:space="0" w:color="1F4E79"/>
              <w:right w:val="single" w:sz="4" w:space="0" w:color="1F4E79"/>
            </w:tcBorders>
            <w:vAlign w:val="center"/>
          </w:tcPr>
          <w:p w14:paraId="6BCC6F9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usará la Biblia cuando el tema lo requiera. Las civilizaciones en la historia sagrada. Enfoque bíblico del desarrollo de la humanidad. Se relacionaron textos de la Biblia con el diluvio, las creencias ateas y los mandamientos, las edificaciones descritas en la Biblia, el nomadismo y otros hechos de la vida. </w:t>
            </w:r>
          </w:p>
        </w:tc>
      </w:tr>
      <w:tr w:rsidR="0064700B" w:rsidRPr="00FF4C1C" w14:paraId="298C426C" w14:textId="77777777" w:rsidTr="0064700B">
        <w:trPr>
          <w:trHeight w:val="537"/>
        </w:trPr>
        <w:tc>
          <w:tcPr>
            <w:tcW w:w="4377"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38F73C6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ACTIVIDADES EXTRA ÁULICAS</w:t>
            </w:r>
          </w:p>
        </w:tc>
        <w:tc>
          <w:tcPr>
            <w:tcW w:w="10224" w:type="dxa"/>
            <w:gridSpan w:val="12"/>
            <w:tcBorders>
              <w:top w:val="single" w:sz="4" w:space="0" w:color="1F4E79"/>
              <w:left w:val="single" w:sz="4" w:space="0" w:color="1F4E79"/>
              <w:bottom w:val="single" w:sz="4" w:space="0" w:color="1F4E79"/>
              <w:right w:val="single" w:sz="4" w:space="0" w:color="1F4E79"/>
            </w:tcBorders>
            <w:vAlign w:val="center"/>
          </w:tcPr>
          <w:p w14:paraId="7FD3F527" w14:textId="4CCD0D6D" w:rsidR="0064700B" w:rsidRPr="00FF4C1C" w:rsidRDefault="0064700B" w:rsidP="0064700B">
            <w:pPr>
              <w:rPr>
                <w:rFonts w:ascii="Arial Narrow" w:eastAsia="Calibri" w:hAnsi="Arial Narrow" w:cs="Arial"/>
              </w:rPr>
            </w:pPr>
            <w:r w:rsidRPr="00FF4C1C">
              <w:rPr>
                <w:rFonts w:ascii="Arial Narrow" w:eastAsia="Calibri" w:hAnsi="Arial Narrow" w:cs="Arial"/>
              </w:rPr>
              <w:t>Talleres, tareas de investigación, consultas</w:t>
            </w:r>
            <w:r w:rsidR="00C41DDF">
              <w:rPr>
                <w:rFonts w:ascii="Arial Narrow" w:eastAsia="Calibri" w:hAnsi="Arial Narrow" w:cs="Arial"/>
              </w:rPr>
              <w:t>.</w:t>
            </w:r>
            <w:r w:rsidRPr="00FF4C1C">
              <w:rPr>
                <w:rFonts w:ascii="Arial Narrow" w:eastAsia="Calibri" w:hAnsi="Arial Narrow" w:cs="Arial"/>
              </w:rPr>
              <w:t xml:space="preserve"> </w:t>
            </w:r>
          </w:p>
          <w:p w14:paraId="0170E7E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Diorama sobre las civilizaciones: fecha de </w:t>
            </w:r>
            <w:r>
              <w:rPr>
                <w:rFonts w:ascii="Arial Narrow" w:eastAsia="Calibri" w:hAnsi="Arial Narrow" w:cs="Arial"/>
              </w:rPr>
              <w:t>entrega, 26</w:t>
            </w:r>
            <w:r w:rsidRPr="00FF4C1C">
              <w:rPr>
                <w:rFonts w:ascii="Arial Narrow" w:eastAsia="Calibri" w:hAnsi="Arial Narrow" w:cs="Arial"/>
              </w:rPr>
              <w:t xml:space="preserve"> de mayo.</w:t>
            </w:r>
          </w:p>
          <w:p w14:paraId="637D8A2B" w14:textId="4E5B58AA" w:rsidR="0064700B" w:rsidRPr="00FF4C1C" w:rsidRDefault="0064700B" w:rsidP="0064700B">
            <w:pPr>
              <w:rPr>
                <w:rFonts w:ascii="Arial Narrow" w:eastAsia="Calibri" w:hAnsi="Arial Narrow" w:cs="Arial"/>
              </w:rPr>
            </w:pPr>
            <w:r w:rsidRPr="00FF4C1C">
              <w:rPr>
                <w:rFonts w:ascii="Arial Narrow" w:eastAsia="Calibri" w:hAnsi="Arial Narrow" w:cs="Arial"/>
              </w:rPr>
              <w:t>Tarea de investigación sobre pilares de las civilizacione</w:t>
            </w:r>
            <w:r>
              <w:rPr>
                <w:rFonts w:ascii="Arial Narrow" w:eastAsia="Calibri" w:hAnsi="Arial Narrow" w:cs="Arial"/>
              </w:rPr>
              <w:t xml:space="preserve">s, fecha de entrega: </w:t>
            </w:r>
            <w:r w:rsidR="00C41DDF">
              <w:rPr>
                <w:rFonts w:ascii="Arial Narrow" w:eastAsia="Calibri" w:hAnsi="Arial Narrow" w:cs="Arial"/>
              </w:rPr>
              <w:t>3</w:t>
            </w:r>
            <w:r>
              <w:rPr>
                <w:rFonts w:ascii="Arial Narrow" w:eastAsia="Calibri" w:hAnsi="Arial Narrow" w:cs="Arial"/>
              </w:rPr>
              <w:t xml:space="preserve"> de junio. </w:t>
            </w:r>
            <w:r w:rsidRPr="00FF4C1C">
              <w:rPr>
                <w:rFonts w:ascii="Arial Narrow" w:eastAsia="Calibri" w:hAnsi="Arial Narrow" w:cs="Arial"/>
              </w:rPr>
              <w:t xml:space="preserve"> </w:t>
            </w:r>
          </w:p>
          <w:p w14:paraId="622A7A1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Tres talleres:</w:t>
            </w:r>
          </w:p>
          <w:p w14:paraId="129BEF2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Culturas de América</w:t>
            </w:r>
            <w:r>
              <w:rPr>
                <w:rFonts w:ascii="Arial Narrow" w:eastAsia="Calibri" w:hAnsi="Arial Narrow" w:cs="Arial"/>
              </w:rPr>
              <w:t>: fecha de entrega, 30 de abril.</w:t>
            </w:r>
          </w:p>
          <w:p w14:paraId="03325043" w14:textId="4956789F" w:rsidR="0064700B" w:rsidRPr="00FF4C1C" w:rsidRDefault="0064700B" w:rsidP="0064700B">
            <w:pPr>
              <w:rPr>
                <w:rFonts w:ascii="Arial Narrow" w:eastAsia="Calibri" w:hAnsi="Arial Narrow" w:cs="Arial"/>
              </w:rPr>
            </w:pPr>
            <w:r w:rsidRPr="00FF4C1C">
              <w:rPr>
                <w:rFonts w:ascii="Arial Narrow" w:eastAsia="Calibri" w:hAnsi="Arial Narrow" w:cs="Arial"/>
              </w:rPr>
              <w:t>Desarrollo social, político y cultu</w:t>
            </w:r>
            <w:r>
              <w:rPr>
                <w:rFonts w:ascii="Arial Narrow" w:eastAsia="Calibri" w:hAnsi="Arial Narrow" w:cs="Arial"/>
              </w:rPr>
              <w:t>ral de pueblos prehispánicos, 1</w:t>
            </w:r>
            <w:r w:rsidR="00C41DDF">
              <w:rPr>
                <w:rFonts w:ascii="Arial Narrow" w:eastAsia="Calibri" w:hAnsi="Arial Narrow" w:cs="Arial"/>
              </w:rPr>
              <w:t>4</w:t>
            </w:r>
            <w:r w:rsidRPr="00FF4C1C">
              <w:rPr>
                <w:rFonts w:ascii="Arial Narrow" w:eastAsia="Calibri" w:hAnsi="Arial Narrow" w:cs="Arial"/>
              </w:rPr>
              <w:t xml:space="preserve"> de mayo.</w:t>
            </w:r>
          </w:p>
          <w:p w14:paraId="3C3DCA72" w14:textId="45E665FC" w:rsidR="0064700B" w:rsidRPr="00FF4C1C" w:rsidRDefault="0064700B" w:rsidP="0064700B">
            <w:pPr>
              <w:rPr>
                <w:rFonts w:ascii="Arial Narrow" w:eastAsia="Calibri" w:hAnsi="Arial Narrow" w:cs="Arial"/>
              </w:rPr>
            </w:pPr>
            <w:r w:rsidRPr="00FF4C1C">
              <w:rPr>
                <w:rFonts w:ascii="Arial Narrow" w:eastAsia="Calibri" w:hAnsi="Arial Narrow" w:cs="Arial"/>
              </w:rPr>
              <w:t>Estrategias para resolver problemas de los i</w:t>
            </w:r>
            <w:r>
              <w:rPr>
                <w:rFonts w:ascii="Arial Narrow" w:eastAsia="Calibri" w:hAnsi="Arial Narrow" w:cs="Arial"/>
              </w:rPr>
              <w:t xml:space="preserve">ndígenas en Colombia, </w:t>
            </w:r>
            <w:r w:rsidR="00C41DDF">
              <w:rPr>
                <w:rFonts w:ascii="Arial Narrow" w:eastAsia="Calibri" w:hAnsi="Arial Narrow" w:cs="Arial"/>
              </w:rPr>
              <w:t>3</w:t>
            </w:r>
            <w:r>
              <w:rPr>
                <w:rFonts w:ascii="Arial Narrow" w:eastAsia="Calibri" w:hAnsi="Arial Narrow" w:cs="Arial"/>
              </w:rPr>
              <w:t xml:space="preserve"> de junio</w:t>
            </w:r>
            <w:r w:rsidRPr="00FF4C1C">
              <w:rPr>
                <w:rFonts w:ascii="Arial Narrow" w:eastAsia="Calibri" w:hAnsi="Arial Narrow" w:cs="Arial"/>
              </w:rPr>
              <w:t>.</w:t>
            </w:r>
          </w:p>
        </w:tc>
      </w:tr>
      <w:tr w:rsidR="0064700B" w:rsidRPr="00FF4C1C" w14:paraId="0EE770FD" w14:textId="77777777" w:rsidTr="0064700B">
        <w:trPr>
          <w:trHeight w:val="309"/>
        </w:trPr>
        <w:tc>
          <w:tcPr>
            <w:tcW w:w="4377"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04DCECE6"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RECURSOS Y REFERENCIAS</w:t>
            </w:r>
          </w:p>
        </w:tc>
        <w:tc>
          <w:tcPr>
            <w:tcW w:w="10224" w:type="dxa"/>
            <w:gridSpan w:val="12"/>
            <w:tcBorders>
              <w:top w:val="single" w:sz="4" w:space="0" w:color="1F4E79"/>
              <w:left w:val="single" w:sz="4" w:space="0" w:color="1F4E79"/>
              <w:bottom w:val="single" w:sz="4" w:space="0" w:color="1F4E79"/>
              <w:right w:val="single" w:sz="4" w:space="0" w:color="1F4E79"/>
            </w:tcBorders>
            <w:vAlign w:val="center"/>
          </w:tcPr>
          <w:p w14:paraId="2A78E7D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Textos, copias, documentos, Internet, prensa, Google, YouTube, TIC, celular, tabletas, TV, computadores, etc.  </w:t>
            </w:r>
          </w:p>
          <w:p w14:paraId="7B638E2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Buitrago Piñeros, C. A. y Díaz Melo, W. (2010). </w:t>
            </w:r>
            <w:proofErr w:type="gramStart"/>
            <w:r w:rsidRPr="00FF4C1C">
              <w:rPr>
                <w:rFonts w:ascii="Arial Narrow" w:eastAsia="Calibri" w:hAnsi="Arial Narrow" w:cs="Arial"/>
                <w:i/>
              </w:rPr>
              <w:t>Hipertexto sociales</w:t>
            </w:r>
            <w:proofErr w:type="gramEnd"/>
            <w:r w:rsidRPr="00FF4C1C">
              <w:rPr>
                <w:rFonts w:ascii="Arial Narrow" w:eastAsia="Calibri" w:hAnsi="Arial Narrow" w:cs="Arial"/>
                <w:i/>
              </w:rPr>
              <w:t xml:space="preserve"> 6o</w:t>
            </w:r>
            <w:r w:rsidRPr="00FF4C1C">
              <w:rPr>
                <w:rFonts w:ascii="Arial Narrow" w:eastAsia="Calibri" w:hAnsi="Arial Narrow" w:cs="Arial"/>
              </w:rPr>
              <w:t xml:space="preserve">. Bogotá: Santillana. </w:t>
            </w:r>
          </w:p>
          <w:p w14:paraId="355166F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Quintero Pérez, L. E. et al. (2018). </w:t>
            </w:r>
            <w:r w:rsidRPr="00FF4C1C">
              <w:rPr>
                <w:rFonts w:ascii="Arial Narrow" w:eastAsia="Calibri" w:hAnsi="Arial Narrow" w:cs="Arial"/>
                <w:i/>
              </w:rPr>
              <w:t>Prepárate para el saber grado 6o</w:t>
            </w:r>
            <w:r w:rsidRPr="00FF4C1C">
              <w:rPr>
                <w:rFonts w:ascii="Arial Narrow" w:eastAsia="Calibri" w:hAnsi="Arial Narrow" w:cs="Arial"/>
              </w:rPr>
              <w:t>. Cali: Los Tres Editores.</w:t>
            </w:r>
          </w:p>
        </w:tc>
      </w:tr>
      <w:tr w:rsidR="0064700B" w:rsidRPr="00FF4C1C" w14:paraId="500082C6" w14:textId="77777777" w:rsidTr="0064700B">
        <w:trPr>
          <w:trHeight w:val="608"/>
        </w:trPr>
        <w:tc>
          <w:tcPr>
            <w:tcW w:w="4377"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5FE6654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OBSERVACIONES GENERALES</w:t>
            </w:r>
          </w:p>
          <w:p w14:paraId="24C89762" w14:textId="77777777" w:rsidR="0064700B" w:rsidRPr="00FF4C1C" w:rsidRDefault="0064700B" w:rsidP="0064700B">
            <w:pPr>
              <w:rPr>
                <w:rFonts w:ascii="Arial Narrow" w:eastAsia="Calibri" w:hAnsi="Arial Narrow" w:cs="Arial"/>
              </w:rPr>
            </w:pPr>
          </w:p>
          <w:p w14:paraId="3E6459BA" w14:textId="77777777" w:rsidR="0064700B" w:rsidRPr="00FF4C1C" w:rsidRDefault="0064700B" w:rsidP="0064700B">
            <w:pPr>
              <w:rPr>
                <w:rFonts w:ascii="Arial Narrow" w:eastAsia="Calibri" w:hAnsi="Arial Narrow" w:cs="Arial"/>
              </w:rPr>
            </w:pPr>
          </w:p>
          <w:p w14:paraId="2AD30738" w14:textId="77777777" w:rsidR="0064700B" w:rsidRPr="00FF4C1C" w:rsidRDefault="0064700B" w:rsidP="0064700B">
            <w:pPr>
              <w:rPr>
                <w:rFonts w:ascii="Arial Narrow" w:eastAsia="Calibri" w:hAnsi="Arial Narrow" w:cs="Arial"/>
              </w:rPr>
            </w:pPr>
          </w:p>
          <w:p w14:paraId="7CC8B03A" w14:textId="77777777" w:rsidR="0064700B" w:rsidRPr="00FF4C1C" w:rsidRDefault="0064700B" w:rsidP="0064700B">
            <w:pPr>
              <w:rPr>
                <w:rFonts w:ascii="Arial Narrow" w:eastAsia="Calibri" w:hAnsi="Arial Narrow" w:cs="Arial"/>
              </w:rPr>
            </w:pPr>
          </w:p>
        </w:tc>
        <w:tc>
          <w:tcPr>
            <w:tcW w:w="10224" w:type="dxa"/>
            <w:gridSpan w:val="12"/>
            <w:tcBorders>
              <w:top w:val="single" w:sz="4" w:space="0" w:color="1F4E79"/>
              <w:left w:val="single" w:sz="4" w:space="0" w:color="1F4E79"/>
              <w:bottom w:val="single" w:sz="4" w:space="0" w:color="1F4E79"/>
              <w:right w:val="single" w:sz="4" w:space="0" w:color="1F4E79"/>
            </w:tcBorders>
            <w:vAlign w:val="center"/>
          </w:tcPr>
          <w:p w14:paraId="3A1DACD0" w14:textId="77777777" w:rsidR="0064700B" w:rsidRPr="00FF4C1C" w:rsidRDefault="0064700B" w:rsidP="0064700B">
            <w:pPr>
              <w:rPr>
                <w:rFonts w:ascii="Arial Narrow" w:eastAsia="Calibri" w:hAnsi="Arial Narrow" w:cs="Arial"/>
              </w:rPr>
            </w:pPr>
            <w:r>
              <w:rPr>
                <w:rFonts w:ascii="Arial Narrow" w:eastAsia="Calibri" w:hAnsi="Arial Narrow" w:cs="Arial"/>
              </w:rPr>
              <w:t>- Fecha abierta</w:t>
            </w:r>
            <w:r w:rsidRPr="00FF4C1C">
              <w:rPr>
                <w:rFonts w:ascii="Arial Narrow" w:eastAsia="Calibri" w:hAnsi="Arial Narrow" w:cs="Arial"/>
              </w:rPr>
              <w:t>: JORNADA PEDAGÓGICA.</w:t>
            </w:r>
          </w:p>
          <w:p w14:paraId="1F7B7843" w14:textId="57372722" w:rsidR="0064700B" w:rsidRPr="00FF4C1C" w:rsidRDefault="0064700B" w:rsidP="0064700B">
            <w:pPr>
              <w:rPr>
                <w:rFonts w:ascii="Arial Narrow" w:eastAsia="Calibri" w:hAnsi="Arial Narrow" w:cs="Arial"/>
              </w:rPr>
            </w:pPr>
            <w:r>
              <w:rPr>
                <w:rFonts w:ascii="Arial Narrow" w:eastAsia="Calibri" w:hAnsi="Arial Narrow" w:cs="Arial"/>
              </w:rPr>
              <w:t xml:space="preserve">- Fecha abierta: </w:t>
            </w:r>
            <w:r w:rsidRPr="00FF4C1C">
              <w:rPr>
                <w:rFonts w:ascii="Arial Narrow" w:eastAsia="Calibri" w:hAnsi="Arial Narrow" w:cs="Arial"/>
              </w:rPr>
              <w:t xml:space="preserve">Entrega de informes </w:t>
            </w:r>
            <w:r w:rsidR="00C41DDF">
              <w:rPr>
                <w:rFonts w:ascii="Arial Narrow" w:eastAsia="Calibri" w:hAnsi="Arial Narrow" w:cs="Arial"/>
              </w:rPr>
              <w:t>2</w:t>
            </w:r>
            <w:r w:rsidRPr="00FF4C1C">
              <w:rPr>
                <w:rFonts w:ascii="Arial Narrow" w:eastAsia="Calibri" w:hAnsi="Arial Narrow" w:cs="Arial"/>
              </w:rPr>
              <w:t xml:space="preserve"> periodo.</w:t>
            </w:r>
          </w:p>
          <w:p w14:paraId="5EC16DDE" w14:textId="545F764B" w:rsidR="0064700B" w:rsidRPr="00FF4C1C" w:rsidRDefault="0064700B" w:rsidP="0064700B">
            <w:pPr>
              <w:rPr>
                <w:rFonts w:ascii="Arial Narrow" w:eastAsia="Calibri" w:hAnsi="Arial Narrow" w:cs="Arial"/>
              </w:rPr>
            </w:pPr>
            <w:r>
              <w:rPr>
                <w:rFonts w:ascii="Arial Narrow" w:eastAsia="Calibri" w:hAnsi="Arial Narrow" w:cs="Arial"/>
              </w:rPr>
              <w:t xml:space="preserve">- </w:t>
            </w:r>
            <w:r w:rsidR="003D64DD">
              <w:rPr>
                <w:rFonts w:ascii="Arial Narrow" w:eastAsia="Calibri" w:hAnsi="Arial Narrow" w:cs="Arial"/>
              </w:rPr>
              <w:t>29 de marzo – 3 de abril:</w:t>
            </w:r>
            <w:r w:rsidRPr="00FF4C1C">
              <w:rPr>
                <w:rFonts w:ascii="Arial Narrow" w:eastAsia="Calibri" w:hAnsi="Arial Narrow" w:cs="Arial"/>
              </w:rPr>
              <w:t xml:space="preserve"> SEMANA SANTA.</w:t>
            </w:r>
          </w:p>
          <w:p w14:paraId="3DA0BB1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 xml:space="preserve">30 de abril: Cultural Día del Niño y del Idioma. </w:t>
            </w:r>
          </w:p>
          <w:p w14:paraId="5A3601E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1 de mayo: Día del Trabajo.</w:t>
            </w:r>
          </w:p>
          <w:p w14:paraId="64F2C1C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No</w:t>
            </w:r>
            <w:r>
              <w:rPr>
                <w:rFonts w:ascii="Arial Narrow" w:eastAsia="Calibri" w:hAnsi="Arial Narrow" w:cs="Arial"/>
              </w:rPr>
              <w:t xml:space="preserve">ta: La contingencia conocida puede generar cambios de fechas o periodos. </w:t>
            </w:r>
          </w:p>
        </w:tc>
      </w:tr>
      <w:tr w:rsidR="0064700B" w:rsidRPr="00FF4C1C" w14:paraId="49D29834" w14:textId="77777777" w:rsidTr="0064700B">
        <w:tc>
          <w:tcPr>
            <w:tcW w:w="6248" w:type="dxa"/>
            <w:gridSpan w:val="5"/>
            <w:tcBorders>
              <w:top w:val="nil"/>
              <w:left w:val="nil"/>
              <w:bottom w:val="single" w:sz="4" w:space="0" w:color="auto"/>
              <w:right w:val="nil"/>
            </w:tcBorders>
          </w:tcPr>
          <w:p w14:paraId="3EA5C876" w14:textId="77777777" w:rsidR="0064700B" w:rsidRPr="00FF4C1C" w:rsidRDefault="0064700B" w:rsidP="0064700B">
            <w:pPr>
              <w:rPr>
                <w:rFonts w:ascii="Arial Narrow" w:eastAsia="Calibri" w:hAnsi="Arial Narrow" w:cs="Arial"/>
              </w:rPr>
            </w:pPr>
          </w:p>
          <w:p w14:paraId="79082B3C" w14:textId="77777777" w:rsidR="0064700B" w:rsidRPr="00FF4C1C" w:rsidRDefault="0064700B" w:rsidP="0064700B">
            <w:pPr>
              <w:rPr>
                <w:rFonts w:ascii="Arial Narrow" w:eastAsia="Calibri" w:hAnsi="Arial Narrow" w:cs="Arial"/>
              </w:rPr>
            </w:pPr>
          </w:p>
        </w:tc>
        <w:tc>
          <w:tcPr>
            <w:tcW w:w="3157" w:type="dxa"/>
            <w:gridSpan w:val="3"/>
            <w:tcBorders>
              <w:top w:val="nil"/>
              <w:left w:val="nil"/>
              <w:bottom w:val="nil"/>
              <w:right w:val="nil"/>
            </w:tcBorders>
          </w:tcPr>
          <w:p w14:paraId="496F8ADE" w14:textId="77777777" w:rsidR="0064700B" w:rsidRPr="00FF4C1C" w:rsidRDefault="0064700B" w:rsidP="0064700B">
            <w:pPr>
              <w:rPr>
                <w:rFonts w:ascii="Arial Narrow" w:eastAsia="Calibri" w:hAnsi="Arial Narrow" w:cs="Arial"/>
              </w:rPr>
            </w:pPr>
          </w:p>
        </w:tc>
        <w:tc>
          <w:tcPr>
            <w:tcW w:w="5196" w:type="dxa"/>
            <w:gridSpan w:val="7"/>
            <w:tcBorders>
              <w:top w:val="nil"/>
              <w:left w:val="nil"/>
              <w:bottom w:val="single" w:sz="4" w:space="0" w:color="auto"/>
              <w:right w:val="nil"/>
            </w:tcBorders>
          </w:tcPr>
          <w:p w14:paraId="572F3A0B" w14:textId="77777777" w:rsidR="0064700B" w:rsidRPr="00FF4C1C" w:rsidRDefault="0064700B" w:rsidP="0064700B">
            <w:pPr>
              <w:rPr>
                <w:rFonts w:ascii="Arial Narrow" w:eastAsia="Calibri" w:hAnsi="Arial Narrow" w:cs="Arial"/>
              </w:rPr>
            </w:pPr>
          </w:p>
        </w:tc>
      </w:tr>
      <w:tr w:rsidR="0064700B" w:rsidRPr="00FF4C1C" w14:paraId="0711FAC7" w14:textId="77777777" w:rsidTr="0064700B">
        <w:trPr>
          <w:trHeight w:val="65"/>
        </w:trPr>
        <w:tc>
          <w:tcPr>
            <w:tcW w:w="6248" w:type="dxa"/>
            <w:gridSpan w:val="5"/>
            <w:tcBorders>
              <w:top w:val="single" w:sz="4" w:space="0" w:color="auto"/>
              <w:left w:val="nil"/>
              <w:bottom w:val="nil"/>
              <w:right w:val="nil"/>
            </w:tcBorders>
            <w:hideMark/>
          </w:tcPr>
          <w:p w14:paraId="2F25E56C"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FIRMA DEL DOCENTE</w:t>
            </w:r>
          </w:p>
        </w:tc>
        <w:tc>
          <w:tcPr>
            <w:tcW w:w="3157" w:type="dxa"/>
            <w:gridSpan w:val="3"/>
            <w:tcBorders>
              <w:top w:val="nil"/>
              <w:left w:val="nil"/>
              <w:bottom w:val="nil"/>
              <w:right w:val="nil"/>
            </w:tcBorders>
          </w:tcPr>
          <w:p w14:paraId="5BDF349A" w14:textId="77777777" w:rsidR="0064700B" w:rsidRPr="00FF4C1C" w:rsidRDefault="0064700B" w:rsidP="0064700B">
            <w:pPr>
              <w:rPr>
                <w:rFonts w:ascii="Arial Narrow" w:eastAsia="Calibri" w:hAnsi="Arial Narrow" w:cs="Arial"/>
              </w:rPr>
            </w:pPr>
          </w:p>
        </w:tc>
        <w:tc>
          <w:tcPr>
            <w:tcW w:w="5196" w:type="dxa"/>
            <w:gridSpan w:val="7"/>
            <w:tcBorders>
              <w:top w:val="single" w:sz="4" w:space="0" w:color="auto"/>
              <w:left w:val="nil"/>
              <w:bottom w:val="nil"/>
              <w:right w:val="nil"/>
            </w:tcBorders>
            <w:hideMark/>
          </w:tcPr>
          <w:p w14:paraId="1CF1E604"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FIRMA DE LA COORDINADORA ACADÉMICA</w:t>
            </w:r>
          </w:p>
        </w:tc>
      </w:tr>
    </w:tbl>
    <w:p w14:paraId="57CE572B" w14:textId="77777777" w:rsidR="0064700B" w:rsidRPr="00FF4C1C" w:rsidRDefault="0064700B" w:rsidP="0064700B">
      <w:pPr>
        <w:spacing w:line="256" w:lineRule="auto"/>
        <w:rPr>
          <w:rFonts w:ascii="Arial Narrow" w:eastAsia="Calibri" w:hAnsi="Arial Narrow" w:cs="Times New Roman"/>
        </w:rPr>
      </w:pPr>
    </w:p>
    <w:p w14:paraId="031D5864" w14:textId="77777777" w:rsidR="00232DC4" w:rsidRDefault="00232DC4" w:rsidP="00232DC4">
      <w:pPr>
        <w:spacing w:after="0" w:line="240" w:lineRule="auto"/>
        <w:ind w:right="225"/>
      </w:pPr>
    </w:p>
    <w:sectPr w:rsidR="00232DC4" w:rsidSect="0064700B">
      <w:footerReference w:type="default" r:id="rId6"/>
      <w:pgSz w:w="15840" w:h="1224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86C5B" w14:textId="77777777" w:rsidR="000C6DE0" w:rsidRDefault="000C6DE0" w:rsidP="0064700B">
      <w:pPr>
        <w:spacing w:after="0" w:line="240" w:lineRule="auto"/>
      </w:pPr>
      <w:r>
        <w:separator/>
      </w:r>
    </w:p>
  </w:endnote>
  <w:endnote w:type="continuationSeparator" w:id="0">
    <w:p w14:paraId="4610413E" w14:textId="77777777" w:rsidR="000C6DE0" w:rsidRDefault="000C6DE0" w:rsidP="00647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8530050"/>
      <w:docPartObj>
        <w:docPartGallery w:val="Page Numbers (Bottom of Page)"/>
        <w:docPartUnique/>
      </w:docPartObj>
    </w:sdtPr>
    <w:sdtContent>
      <w:p w14:paraId="3BACB45A" w14:textId="05DC9576" w:rsidR="002E03DD" w:rsidRDefault="002E03DD">
        <w:pPr>
          <w:pStyle w:val="Piedepgina"/>
          <w:jc w:val="right"/>
        </w:pPr>
        <w:r>
          <w:fldChar w:fldCharType="begin"/>
        </w:r>
        <w:r>
          <w:instrText>PAGE   \* MERGEFORMAT</w:instrText>
        </w:r>
        <w:r>
          <w:fldChar w:fldCharType="separate"/>
        </w:r>
        <w:r>
          <w:rPr>
            <w:lang w:val="es-ES"/>
          </w:rPr>
          <w:t>2</w:t>
        </w:r>
        <w:r>
          <w:fldChar w:fldCharType="end"/>
        </w:r>
      </w:p>
    </w:sdtContent>
  </w:sdt>
  <w:p w14:paraId="0E7F83E2" w14:textId="77777777" w:rsidR="002E03DD" w:rsidRDefault="002E03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04F47" w14:textId="77777777" w:rsidR="000C6DE0" w:rsidRDefault="000C6DE0" w:rsidP="0064700B">
      <w:pPr>
        <w:spacing w:after="0" w:line="240" w:lineRule="auto"/>
      </w:pPr>
      <w:r>
        <w:separator/>
      </w:r>
    </w:p>
  </w:footnote>
  <w:footnote w:type="continuationSeparator" w:id="0">
    <w:p w14:paraId="75213AB3" w14:textId="77777777" w:rsidR="000C6DE0" w:rsidRDefault="000C6DE0" w:rsidP="00647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C4"/>
    <w:rsid w:val="000C6DE0"/>
    <w:rsid w:val="00232DC4"/>
    <w:rsid w:val="002E03DD"/>
    <w:rsid w:val="003D64DD"/>
    <w:rsid w:val="0064700B"/>
    <w:rsid w:val="006D05D1"/>
    <w:rsid w:val="0072382F"/>
    <w:rsid w:val="007E480D"/>
    <w:rsid w:val="00C41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0421"/>
  <w15:chartTrackingRefBased/>
  <w15:docId w15:val="{51D9FF33-5472-4F2D-AED2-611EAAC1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2">
    <w:name w:val="Tabla con cuadrícula2"/>
    <w:basedOn w:val="Tablanormal"/>
    <w:next w:val="Tablaconcuadrcula"/>
    <w:uiPriority w:val="39"/>
    <w:rsid w:val="0023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23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232DC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2">
    <w:name w:val="Tabla con cuadrícula112"/>
    <w:basedOn w:val="Tablanormal"/>
    <w:next w:val="Tablaconcuadrcula"/>
    <w:uiPriority w:val="39"/>
    <w:rsid w:val="00232DC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3">
    <w:name w:val="Tabla con cuadrícula113"/>
    <w:basedOn w:val="Tablanormal"/>
    <w:next w:val="Tablaconcuadrcula"/>
    <w:uiPriority w:val="39"/>
    <w:rsid w:val="00232DC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6470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47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700B"/>
  </w:style>
  <w:style w:type="paragraph" w:styleId="Piedepgina">
    <w:name w:val="footer"/>
    <w:basedOn w:val="Normal"/>
    <w:link w:val="PiedepginaCar"/>
    <w:uiPriority w:val="99"/>
    <w:unhideWhenUsed/>
    <w:rsid w:val="00647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7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20</Pages>
  <Words>4126</Words>
  <Characters>22697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3</cp:revision>
  <dcterms:created xsi:type="dcterms:W3CDTF">2021-04-04T20:09:00Z</dcterms:created>
  <dcterms:modified xsi:type="dcterms:W3CDTF">2021-04-04T22:22:00Z</dcterms:modified>
</cp:coreProperties>
</file>