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1A62" w:rsidRDefault="00F24489">
      <w:pPr>
        <w:jc w:val="center"/>
      </w:pPr>
      <w:r>
        <w:rPr>
          <w:b/>
          <w:i/>
          <w:u w:val="single"/>
        </w:rPr>
        <w:t>QA Revised Requirement Gathering Listing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>1.       Please provide an outline of the basic features of the software program.</w:t>
      </w:r>
    </w:p>
    <w:p w:rsidR="00971A62" w:rsidRDefault="00971A62">
      <w:pPr>
        <w:jc w:val="both"/>
      </w:pPr>
    </w:p>
    <w:p w:rsidR="00971A62" w:rsidRDefault="00F24489">
      <w:pPr>
        <w:ind w:left="720"/>
        <w:jc w:val="both"/>
      </w:pPr>
      <w:r>
        <w:t xml:space="preserve">a.      </w:t>
      </w:r>
      <w:r>
        <w:rPr>
          <w:b/>
        </w:rPr>
        <w:t xml:space="preserve"> User Login/Registration: The application's Home page will prompt a user with 2 buttons: (1) Login; (2) Register.  When the user clicks "Login", the user will be taken to a Login Page to enter login credentials</w:t>
      </w:r>
      <w:proofErr w:type="gramStart"/>
      <w:r>
        <w:rPr>
          <w:b/>
        </w:rPr>
        <w:t>.(</w:t>
      </w:r>
      <w:proofErr w:type="gramEnd"/>
      <w:r>
        <w:rPr>
          <w:b/>
        </w:rPr>
        <w:t>This is a requirement and a feature.)</w:t>
      </w:r>
    </w:p>
    <w:p w:rsidR="00971A62" w:rsidRDefault="00F24489">
      <w:pPr>
        <w:ind w:left="720"/>
        <w:jc w:val="both"/>
      </w:pPr>
      <w:r>
        <w:t xml:space="preserve"> </w:t>
      </w:r>
    </w:p>
    <w:p w:rsidR="00971A62" w:rsidRDefault="00F24489">
      <w:pPr>
        <w:ind w:left="720"/>
        <w:jc w:val="both"/>
      </w:pPr>
      <w:r>
        <w:t>When the user clicks "Register", the user will be taken to a Registration Page to enter his/her chosen login credentials.</w:t>
      </w:r>
    </w:p>
    <w:p w:rsidR="00971A62" w:rsidRDefault="00F24489">
      <w:pPr>
        <w:ind w:left="720"/>
        <w:jc w:val="both"/>
      </w:pPr>
      <w:r>
        <w:t xml:space="preserve"> </w:t>
      </w:r>
    </w:p>
    <w:p w:rsidR="00971A62" w:rsidRDefault="00F24489">
      <w:pPr>
        <w:ind w:left="720"/>
        <w:jc w:val="both"/>
      </w:pPr>
      <w:r>
        <w:rPr>
          <w:i/>
        </w:rPr>
        <w:t>b.      Create/Maintain a User Profile that may include: picture; first name; middle initial; last name; address; social media contact information; email address; phone number; and current employer (This information will go into assumption section in test plan)..</w:t>
      </w:r>
    </w:p>
    <w:p w:rsidR="00971A62" w:rsidRDefault="00F24489">
      <w:pPr>
        <w:ind w:left="720"/>
        <w:jc w:val="both"/>
      </w:pPr>
      <w:r>
        <w:t xml:space="preserve"> </w:t>
      </w:r>
    </w:p>
    <w:p w:rsidR="00971A62" w:rsidRDefault="00F24489">
      <w:pPr>
        <w:ind w:left="720"/>
        <w:jc w:val="both"/>
      </w:pPr>
      <w:r>
        <w:t>c.       List of Users: A listing of all existing users that will permit users to view other users' profiles.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>2.       Please provide an outline of the advanced features of the program.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ind w:left="720"/>
        <w:jc w:val="both"/>
      </w:pPr>
      <w:r>
        <w:rPr>
          <w:b/>
        </w:rPr>
        <w:t>a.       Chat (IRC) Room: provides a venue for registered users to communicate in real time. (This is a requirement and a feature).</w:t>
      </w:r>
    </w:p>
    <w:p w:rsidR="00971A62" w:rsidRDefault="00971A62">
      <w:pPr>
        <w:ind w:left="720"/>
        <w:jc w:val="both"/>
      </w:pPr>
    </w:p>
    <w:p w:rsidR="00971A62" w:rsidRDefault="00F24489">
      <w:pPr>
        <w:ind w:left="720"/>
        <w:jc w:val="both"/>
      </w:pPr>
      <w:r>
        <w:rPr>
          <w:b/>
        </w:rPr>
        <w:t xml:space="preserve">b.      Letter of Endorsement: users may create Letters of Endorsement for other users based upon a template. (This is a </w:t>
      </w:r>
      <w:proofErr w:type="spellStart"/>
      <w:r>
        <w:rPr>
          <w:b/>
        </w:rPr>
        <w:t>reuqirement</w:t>
      </w:r>
      <w:proofErr w:type="spellEnd"/>
      <w:r>
        <w:rPr>
          <w:b/>
        </w:rPr>
        <w:t xml:space="preserve"> a feature).</w:t>
      </w:r>
    </w:p>
    <w:p w:rsidR="00971A62" w:rsidRDefault="00971A62">
      <w:pPr>
        <w:ind w:left="720"/>
        <w:jc w:val="both"/>
      </w:pPr>
    </w:p>
    <w:p w:rsidR="00971A62" w:rsidRDefault="00F24489">
      <w:pPr>
        <w:ind w:left="720"/>
        <w:jc w:val="both"/>
      </w:pPr>
      <w:r>
        <w:t xml:space="preserve">c.       </w:t>
      </w:r>
      <w:r>
        <w:rPr>
          <w:b/>
        </w:rPr>
        <w:t xml:space="preserve">Time </w:t>
      </w:r>
      <w:proofErr w:type="spellStart"/>
      <w:r>
        <w:rPr>
          <w:b/>
        </w:rPr>
        <w:t>Permiting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OAuth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intergation</w:t>
      </w:r>
      <w:proofErr w:type="spellEnd"/>
      <w:r>
        <w:rPr>
          <w:b/>
        </w:rPr>
        <w:t xml:space="preserve"> will be included. This feature will allow a user to login to the application using his/her existing credentials (i.e. Facebook/Google/Twitter/LinkedIn).  As a result, the user will not have to create and remember another credential for this application. (This is a feature).</w:t>
      </w:r>
    </w:p>
    <w:p w:rsidR="00971A62" w:rsidRDefault="00F24489">
      <w:pPr>
        <w:ind w:left="720"/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>3.       What is the purpose of the project?</w:t>
      </w:r>
    </w:p>
    <w:p w:rsidR="00971A62" w:rsidRDefault="00971A62">
      <w:pPr>
        <w:jc w:val="both"/>
      </w:pPr>
    </w:p>
    <w:p w:rsidR="00971A62" w:rsidRDefault="00F24489">
      <w:pPr>
        <w:ind w:left="720"/>
        <w:jc w:val="both"/>
      </w:pPr>
      <w:r>
        <w:t>Provide an online application that provides a central location for Experience IT students to stay in touch after the completion of coursework.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r>
        <w:tab/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>6.       Who will be the users of the system?</w:t>
      </w:r>
    </w:p>
    <w:p w:rsidR="00971A62" w:rsidRDefault="00971A62">
      <w:pPr>
        <w:jc w:val="both"/>
      </w:pPr>
    </w:p>
    <w:p w:rsidR="00971A62" w:rsidRDefault="00F24489">
      <w:pPr>
        <w:ind w:left="720"/>
        <w:jc w:val="both"/>
      </w:pPr>
      <w:r>
        <w:t xml:space="preserve">The users are going to be all of ExperienceIT Alumni and any visitors to the Alumni site. The Alumni users will have capability to create a profile and any visitors will have the capability to </w:t>
      </w:r>
    </w:p>
    <w:p w:rsidR="00971A62" w:rsidRDefault="00971A62">
      <w:pPr>
        <w:ind w:left="720"/>
        <w:jc w:val="both"/>
      </w:pPr>
    </w:p>
    <w:p w:rsidR="00971A62" w:rsidRDefault="00F24489">
      <w:pPr>
        <w:ind w:left="720"/>
        <w:jc w:val="both"/>
      </w:pPr>
      <w:proofErr w:type="gramStart"/>
      <w:r>
        <w:t>of</w:t>
      </w:r>
      <w:proofErr w:type="gramEnd"/>
      <w:r>
        <w:t xml:space="preserve"> the system will be the 44 members of the Web Developers’ Experience IT Program.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rPr>
          <w:b/>
        </w:rPr>
        <w:t>7.       Will the product be public facing or proprietary in-house?</w:t>
      </w:r>
    </w:p>
    <w:p w:rsidR="00971A62" w:rsidRDefault="00971A62">
      <w:pPr>
        <w:jc w:val="both"/>
      </w:pPr>
    </w:p>
    <w:p w:rsidR="00971A62" w:rsidRDefault="00F24489">
      <w:pPr>
        <w:ind w:firstLine="720"/>
        <w:jc w:val="both"/>
      </w:pPr>
      <w:r>
        <w:t>This product will be public facing (i.e. Internet Accessible)</w:t>
      </w:r>
    </w:p>
    <w:p w:rsidR="00971A62" w:rsidRDefault="00971A62">
      <w:pPr>
        <w:ind w:firstLine="720"/>
        <w:jc w:val="both"/>
      </w:pPr>
    </w:p>
    <w:p w:rsidR="00971A62" w:rsidRDefault="00F24489">
      <w:pPr>
        <w:jc w:val="both"/>
      </w:pPr>
      <w:r>
        <w:rPr>
          <w:b/>
        </w:rPr>
        <w:t>8.       Will the product be used on the Internet or a private, secure company intranet?</w:t>
      </w:r>
    </w:p>
    <w:p w:rsidR="00971A62" w:rsidRDefault="00971A62">
      <w:pPr>
        <w:jc w:val="both"/>
      </w:pPr>
    </w:p>
    <w:p w:rsidR="00971A62" w:rsidRDefault="00F24489">
      <w:pPr>
        <w:ind w:firstLine="720"/>
        <w:jc w:val="both"/>
      </w:pPr>
      <w:r>
        <w:t>This product will be utilized on the Internet.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 xml:space="preserve">9.   </w:t>
      </w:r>
      <w:r>
        <w:rPr>
          <w:b/>
        </w:rPr>
        <w:tab/>
        <w:t>How many users will use the software product?</w:t>
      </w:r>
    </w:p>
    <w:p w:rsidR="00971A62" w:rsidRDefault="00971A62">
      <w:pPr>
        <w:jc w:val="both"/>
      </w:pPr>
    </w:p>
    <w:p w:rsidR="00971A62" w:rsidRDefault="00F24489">
      <w:pPr>
        <w:ind w:firstLine="720"/>
        <w:jc w:val="both"/>
      </w:pPr>
      <w:r>
        <w:t>Approximately 44 to start, but will grow based on popularity of the Experience IT program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>10.   Name your type of industry.</w:t>
      </w:r>
    </w:p>
    <w:p w:rsidR="00971A62" w:rsidRDefault="00971A62">
      <w:pPr>
        <w:jc w:val="both"/>
      </w:pPr>
    </w:p>
    <w:p w:rsidR="00971A62" w:rsidRDefault="00F24489">
      <w:pPr>
        <w:ind w:firstLine="720"/>
      </w:pPr>
      <w:r>
        <w:t xml:space="preserve"> Social Media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>11.   Name your type of business.</w:t>
      </w:r>
    </w:p>
    <w:p w:rsidR="00971A62" w:rsidRDefault="00971A62">
      <w:pPr>
        <w:jc w:val="both"/>
      </w:pPr>
    </w:p>
    <w:p w:rsidR="00971A62" w:rsidRDefault="00F24489">
      <w:pPr>
        <w:ind w:firstLine="720"/>
        <w:jc w:val="both"/>
      </w:pPr>
      <w:r>
        <w:t>.Net Development Consulting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>12.   Who will the software product serve?</w:t>
      </w:r>
    </w:p>
    <w:p w:rsidR="00971A62" w:rsidRDefault="00971A62">
      <w:pPr>
        <w:jc w:val="both"/>
      </w:pPr>
    </w:p>
    <w:p w:rsidR="00971A62" w:rsidRDefault="00F24489">
      <w:pPr>
        <w:ind w:firstLine="720"/>
      </w:pPr>
      <w:r>
        <w:t xml:space="preserve"> Graduates of the Experience IT Program</w:t>
      </w:r>
    </w:p>
    <w:p w:rsidR="00971A62" w:rsidRDefault="00F24489">
      <w:pPr>
        <w:jc w:val="both"/>
      </w:pPr>
      <w:r>
        <w:t xml:space="preserve"> </w:t>
      </w:r>
    </w:p>
    <w:p w:rsidR="00971A62" w:rsidRDefault="00F24489">
      <w:pPr>
        <w:jc w:val="both"/>
      </w:pPr>
      <w:r>
        <w:rPr>
          <w:b/>
        </w:rPr>
        <w:t xml:space="preserve">13.   How will people interact and interface with the system (Outlook, Web, Mobile, </w:t>
      </w:r>
      <w:proofErr w:type="gramStart"/>
      <w:r>
        <w:rPr>
          <w:b/>
        </w:rPr>
        <w:t>Table</w:t>
      </w:r>
      <w:proofErr w:type="gramEnd"/>
      <w:r>
        <w:rPr>
          <w:b/>
        </w:rPr>
        <w:t>)?</w:t>
      </w:r>
    </w:p>
    <w:p w:rsidR="00971A62" w:rsidRDefault="00971A62">
      <w:pPr>
        <w:jc w:val="both"/>
      </w:pPr>
    </w:p>
    <w:p w:rsidR="00971A62" w:rsidRDefault="00F24489">
      <w:pPr>
        <w:ind w:firstLine="720"/>
        <w:jc w:val="both"/>
      </w:pPr>
      <w:r>
        <w:t>Web (including Facebook, Google, Twitter, and LinkedIn login integration)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rPr>
          <w:b/>
        </w:rPr>
        <w:t xml:space="preserve">14.   What programming languages and/or </w:t>
      </w:r>
      <w:proofErr w:type="gramStart"/>
      <w:r>
        <w:rPr>
          <w:b/>
        </w:rPr>
        <w:t>software  will</w:t>
      </w:r>
      <w:proofErr w:type="gramEnd"/>
      <w:r>
        <w:rPr>
          <w:b/>
        </w:rPr>
        <w:t xml:space="preserve"> be used in the development of this website project?</w:t>
      </w:r>
    </w:p>
    <w:p w:rsidR="00971A62" w:rsidRDefault="00971A62">
      <w:pPr>
        <w:jc w:val="both"/>
      </w:pPr>
    </w:p>
    <w:p w:rsidR="00971A62" w:rsidRDefault="00F24489">
      <w:pPr>
        <w:ind w:firstLine="720"/>
        <w:jc w:val="both"/>
      </w:pPr>
      <w:r>
        <w:t xml:space="preserve">ASP.NET Identity; </w:t>
      </w:r>
      <w:proofErr w:type="spellStart"/>
      <w:r>
        <w:t>SignalR</w:t>
      </w:r>
      <w:proofErr w:type="spellEnd"/>
    </w:p>
    <w:p w:rsidR="00971A62" w:rsidRDefault="00971A62">
      <w:pPr>
        <w:jc w:val="both"/>
      </w:pPr>
    </w:p>
    <w:p w:rsidR="00971A62" w:rsidRDefault="00F24489">
      <w:pPr>
        <w:jc w:val="both"/>
      </w:pPr>
      <w:r>
        <w:rPr>
          <w:b/>
        </w:rPr>
        <w:t>15.   How many people will use the system?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tab/>
        <w:t>44 to begin (Alumni of the Web Developers’ Experience IT Program)</w:t>
      </w:r>
    </w:p>
    <w:p w:rsidR="00971A62" w:rsidRDefault="00F24489">
      <w:pPr>
        <w:jc w:val="both"/>
      </w:pPr>
      <w:r>
        <w:rPr>
          <w:b/>
        </w:rPr>
        <w:t>16.   Will user adoption be an issue?  How will user adoption be enforced, encouraged, and measured?</w:t>
      </w:r>
    </w:p>
    <w:p w:rsidR="00971A62" w:rsidRDefault="00971A62">
      <w:pPr>
        <w:jc w:val="both"/>
      </w:pPr>
    </w:p>
    <w:p w:rsidR="00971A62" w:rsidRDefault="00F24489">
      <w:pPr>
        <w:numPr>
          <w:ilvl w:val="0"/>
          <w:numId w:val="3"/>
        </w:numPr>
        <w:ind w:hanging="359"/>
        <w:contextualSpacing/>
        <w:jc w:val="both"/>
      </w:pPr>
      <w:r>
        <w:t>No adoption issues are anticipated</w:t>
      </w:r>
    </w:p>
    <w:p w:rsidR="00971A62" w:rsidRDefault="00F24489">
      <w:pPr>
        <w:numPr>
          <w:ilvl w:val="0"/>
          <w:numId w:val="3"/>
        </w:numPr>
        <w:ind w:hanging="359"/>
        <w:contextualSpacing/>
        <w:jc w:val="both"/>
      </w:pPr>
      <w:r>
        <w:lastRenderedPageBreak/>
        <w:t>Upon completion and presentation of the project to the class (i.e. the application’s potential users), the developers will encourage our peers to register and utilize the application</w:t>
      </w:r>
    </w:p>
    <w:p w:rsidR="00971A62" w:rsidRDefault="00F24489">
      <w:pPr>
        <w:numPr>
          <w:ilvl w:val="0"/>
          <w:numId w:val="3"/>
        </w:numPr>
        <w:ind w:hanging="359"/>
        <w:contextualSpacing/>
        <w:jc w:val="both"/>
      </w:pPr>
      <w:r>
        <w:t>User adoption will be measured by viewing available logs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tab/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t>19.   What security features are you going to be using in the website?</w:t>
      </w:r>
    </w:p>
    <w:p w:rsidR="00971A62" w:rsidRDefault="00971A62">
      <w:pPr>
        <w:jc w:val="both"/>
      </w:pPr>
    </w:p>
    <w:p w:rsidR="00971A62" w:rsidRDefault="00F24489">
      <w:pPr>
        <w:numPr>
          <w:ilvl w:val="0"/>
          <w:numId w:val="1"/>
        </w:numPr>
        <w:ind w:hanging="359"/>
        <w:contextualSpacing/>
        <w:jc w:val="both"/>
      </w:pPr>
      <w:r>
        <w:t>Login:</w:t>
      </w:r>
    </w:p>
    <w:p w:rsidR="00971A62" w:rsidRDefault="00F24489">
      <w:pPr>
        <w:numPr>
          <w:ilvl w:val="0"/>
          <w:numId w:val="1"/>
        </w:numPr>
        <w:ind w:hanging="359"/>
        <w:contextualSpacing/>
        <w:jc w:val="both"/>
      </w:pPr>
      <w:r>
        <w:t>Profiles:</w:t>
      </w:r>
    </w:p>
    <w:p w:rsidR="00971A62" w:rsidRDefault="00F24489">
      <w:pPr>
        <w:numPr>
          <w:ilvl w:val="0"/>
          <w:numId w:val="1"/>
        </w:numPr>
        <w:ind w:hanging="359"/>
        <w:contextualSpacing/>
        <w:jc w:val="both"/>
      </w:pPr>
      <w:r>
        <w:t>Chat feature:</w:t>
      </w:r>
    </w:p>
    <w:p w:rsidR="00971A62" w:rsidRDefault="00F24489">
      <w:pPr>
        <w:numPr>
          <w:ilvl w:val="0"/>
          <w:numId w:val="1"/>
        </w:numPr>
        <w:ind w:hanging="359"/>
        <w:contextualSpacing/>
        <w:jc w:val="both"/>
      </w:pPr>
      <w:proofErr w:type="spellStart"/>
      <w:r>
        <w:t>OAuth</w:t>
      </w:r>
      <w:proofErr w:type="spellEnd"/>
      <w:r>
        <w:t xml:space="preserve"> feature:</w:t>
      </w:r>
    </w:p>
    <w:p w:rsidR="00971A62" w:rsidRDefault="00971A62">
      <w:pPr>
        <w:jc w:val="both"/>
      </w:pPr>
    </w:p>
    <w:p w:rsidR="00971A62" w:rsidRDefault="00971A62">
      <w:pPr>
        <w:jc w:val="both"/>
      </w:pPr>
    </w:p>
    <w:p w:rsidR="00971A62" w:rsidRDefault="00971A62">
      <w:pPr>
        <w:jc w:val="both"/>
      </w:pPr>
    </w:p>
    <w:p w:rsidR="00971A62" w:rsidRDefault="00F24489">
      <w:pPr>
        <w:jc w:val="both"/>
      </w:pPr>
      <w:r>
        <w:rPr>
          <w:b/>
        </w:rPr>
        <w:t>20.   What technical platforms do your users use today?</w:t>
      </w:r>
    </w:p>
    <w:p w:rsidR="00971A62" w:rsidRDefault="00971A62">
      <w:pPr>
        <w:jc w:val="both"/>
      </w:pPr>
    </w:p>
    <w:p w:rsidR="00971A62" w:rsidRDefault="00F24489">
      <w:pPr>
        <w:numPr>
          <w:ilvl w:val="0"/>
          <w:numId w:val="2"/>
        </w:numPr>
        <w:ind w:hanging="359"/>
        <w:contextualSpacing/>
        <w:jc w:val="both"/>
      </w:pPr>
      <w:r>
        <w:t xml:space="preserve">Varying operating systems </w:t>
      </w:r>
    </w:p>
    <w:p w:rsidR="00971A62" w:rsidRDefault="00F24489">
      <w:pPr>
        <w:numPr>
          <w:ilvl w:val="0"/>
          <w:numId w:val="2"/>
        </w:numPr>
        <w:ind w:hanging="359"/>
        <w:contextualSpacing/>
        <w:jc w:val="both"/>
      </w:pPr>
      <w:r>
        <w:t>Varying Internet browsers</w:t>
      </w:r>
    </w:p>
    <w:p w:rsidR="00971A62" w:rsidRDefault="00F24489">
      <w:pPr>
        <w:numPr>
          <w:ilvl w:val="0"/>
          <w:numId w:val="2"/>
        </w:numPr>
        <w:ind w:hanging="359"/>
        <w:contextualSpacing/>
        <w:jc w:val="both"/>
      </w:pPr>
      <w:r>
        <w:t>Mobile</w:t>
      </w:r>
    </w:p>
    <w:p w:rsidR="00971A62" w:rsidRDefault="00F24489">
      <w:pPr>
        <w:numPr>
          <w:ilvl w:val="0"/>
          <w:numId w:val="2"/>
        </w:numPr>
        <w:ind w:hanging="359"/>
        <w:contextualSpacing/>
        <w:jc w:val="both"/>
      </w:pPr>
      <w:r>
        <w:t>Social media (i.e. Facebook, Google, Twitter, LinkedIn)</w:t>
      </w:r>
    </w:p>
    <w:p w:rsidR="00971A62" w:rsidRDefault="00F24489">
      <w:pPr>
        <w:numPr>
          <w:ilvl w:val="0"/>
          <w:numId w:val="2"/>
        </w:numPr>
        <w:ind w:hanging="359"/>
        <w:contextualSpacing/>
        <w:jc w:val="both"/>
      </w:pPr>
      <w:r>
        <w:t>Online services, such as banking</w:t>
      </w:r>
    </w:p>
    <w:p w:rsidR="00971A62" w:rsidRDefault="00F24489">
      <w:pPr>
        <w:numPr>
          <w:ilvl w:val="0"/>
          <w:numId w:val="2"/>
        </w:numPr>
        <w:ind w:hanging="359"/>
        <w:contextualSpacing/>
        <w:jc w:val="both"/>
      </w:pPr>
      <w:r>
        <w:t>Varying software packages (based upon need)</w:t>
      </w:r>
    </w:p>
    <w:p w:rsidR="00971A62" w:rsidRDefault="00F24489">
      <w:pPr>
        <w:numPr>
          <w:ilvl w:val="0"/>
          <w:numId w:val="2"/>
        </w:numPr>
        <w:ind w:hanging="359"/>
        <w:contextualSpacing/>
        <w:jc w:val="both"/>
      </w:pPr>
      <w:r>
        <w:t>Online gaming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rPr>
          <w:b/>
        </w:rPr>
        <w:t>21.   Do you know of any plans for future systems or platforms?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tab/>
        <w:t>N/A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rPr>
          <w:b/>
        </w:rPr>
        <w:t>22.   What are your expectations regarding system usability?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tab/>
        <w:t>We anticipate that the system will be easy to learn, navigate, and use.</w:t>
      </w:r>
    </w:p>
    <w:p w:rsidR="00971A62" w:rsidRDefault="00F24489">
      <w:pPr>
        <w:jc w:val="both"/>
      </w:pPr>
      <w:r>
        <w:rPr>
          <w:b/>
        </w:rPr>
        <w:t>23.   What training needs to you expect for the future system?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tab/>
        <w:t>No training needs are expected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rPr>
          <w:b/>
        </w:rPr>
        <w:t>24.   What kind of documentation do you expect?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tab/>
        <w:t xml:space="preserve">At this time, we do not expect any kind of documentation. </w:t>
      </w:r>
    </w:p>
    <w:p w:rsidR="00971A62" w:rsidRDefault="00971A62">
      <w:pPr>
        <w:jc w:val="both"/>
      </w:pPr>
    </w:p>
    <w:p w:rsidR="00971A62" w:rsidRDefault="00F24489">
      <w:pPr>
        <w:jc w:val="both"/>
      </w:pPr>
      <w:r>
        <w:t>25.   Describe the objective of the project (from your perspective)?</w:t>
      </w:r>
    </w:p>
    <w:p w:rsidR="00971A62" w:rsidRDefault="00971A62" w:rsidP="0002227B">
      <w:pPr>
        <w:jc w:val="both"/>
      </w:pPr>
      <w:bookmarkStart w:id="0" w:name="_GoBack"/>
      <w:bookmarkEnd w:id="0"/>
    </w:p>
    <w:p w:rsidR="00971A62" w:rsidRDefault="00971A62"/>
    <w:sectPr w:rsidR="00971A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079EA"/>
    <w:multiLevelType w:val="multilevel"/>
    <w:tmpl w:val="CEA0907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43915A9F"/>
    <w:multiLevelType w:val="multilevel"/>
    <w:tmpl w:val="9BB8640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76E74393"/>
    <w:multiLevelType w:val="multilevel"/>
    <w:tmpl w:val="22D4A35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62"/>
    <w:rsid w:val="0002227B"/>
    <w:rsid w:val="00971A62"/>
    <w:rsid w:val="00F2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096EC-DF20-44FB-82C6-CC3E3CD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Requirements.docx</vt:lpstr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Requirements.docx</dc:title>
  <dc:creator>Grand Circus</dc:creator>
  <cp:lastModifiedBy>Grand Circus</cp:lastModifiedBy>
  <cp:revision>2</cp:revision>
  <dcterms:created xsi:type="dcterms:W3CDTF">2014-08-12T19:37:00Z</dcterms:created>
  <dcterms:modified xsi:type="dcterms:W3CDTF">2014-08-12T19:37:00Z</dcterms:modified>
</cp:coreProperties>
</file>