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75"/>
        <w:tblW w:w="111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 w:rsidR="00AB01C4" w:rsidRPr="002A13D0" w14:paraId="364E0AE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95C8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vaktarbyrjun skal athuga fyrirmæli í dagsskipan og lesa dagbækur.</w:t>
            </w:r>
          </w:p>
        </w:tc>
      </w:tr>
      <w:tr w:rsidR="00AB01C4" w:rsidRPr="002A13D0" w14:paraId="125F8C7B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F87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vaktarlok skal miðla upplýsingum áfram með því að skrifa í dagbók s.s. um líðan, áráttur og hvað var haft fyrir stafni.</w:t>
            </w:r>
          </w:p>
        </w:tc>
      </w:tr>
      <w:tr w:rsidR="00AB01C4" w:rsidRPr="002A13D0" w14:paraId="7E598D6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F46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Starfsmenn á vakt bera sameiginlega ábyrgð á að allir íbúar fái þjónustu. Vaktstjóri metur þörf á að kalla út aukavakt.</w:t>
            </w:r>
          </w:p>
        </w:tc>
      </w:tr>
      <w:tr w:rsidR="00AB01C4" w:rsidRPr="002A13D0" w14:paraId="08D8801F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9A4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Starfsmaður no.1 hjá Jökli er leiðandi í samskiptum. Starfsmaður no.2 ber ábyrgð á að öll heimilisverk séu unnin.</w:t>
            </w:r>
          </w:p>
        </w:tc>
      </w:tr>
      <w:tr w:rsidR="00AB01C4" w:rsidRPr="002A13D0" w14:paraId="4A8FCD04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CF1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s-IS"/>
              </w:rPr>
            </w:pPr>
            <w:r w:rsidRPr="00B569D3">
              <w:rPr>
                <w:rFonts w:ascii="Arial Narrow" w:eastAsia="Times New Roman" w:hAnsi="Arial Narrow" w:cs="Arial"/>
                <w:b/>
                <w:bCs/>
                <w:color w:val="FF0000"/>
                <w:sz w:val="24"/>
                <w:szCs w:val="24"/>
                <w:lang w:eastAsia="is-IS"/>
              </w:rPr>
              <w:t>Ævinlega skal hafa neyðarhnappa og boðtæki á sér á vöktum. Vaktstjóri fylgir þessu eftir.</w:t>
            </w:r>
          </w:p>
        </w:tc>
      </w:tr>
      <w:tr w:rsidR="00AB01C4" w:rsidRPr="002A13D0" w14:paraId="5F36F037" w14:textId="77777777" w:rsidTr="00294458">
        <w:trPr>
          <w:trHeight w:val="277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E674" w14:textId="77777777" w:rsidR="00AB01C4" w:rsidRPr="002A13D0" w:rsidRDefault="00AB01C4" w:rsidP="00294458">
            <w:pPr>
              <w:spacing w:after="0" w:line="240" w:lineRule="auto"/>
              <w:rPr>
                <w:rFonts w:ascii="Arial Narrow" w:eastAsia="Times New Roman" w:hAnsi="Arial Narrow" w:cs="Arial"/>
                <w:lang w:eastAsia="is-IS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950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2F4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0140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C626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67B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7F8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048F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A35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</w:tr>
    </w:tbl>
    <w:p w14:paraId="59AA5395" w14:textId="77777777" w:rsidR="00AB01C4" w:rsidRDefault="00AB01C4" w:rsidP="00AB01C4">
      <w:pPr>
        <w:pStyle w:val="NoSpacing"/>
        <w:jc w:val="center"/>
        <w:rPr>
          <w:b/>
          <w:sz w:val="32"/>
          <w:szCs w:val="32"/>
        </w:rPr>
      </w:pPr>
    </w:p>
    <w:tbl>
      <w:tblPr>
        <w:tblW w:w="10972" w:type="dxa"/>
        <w:tblInd w:w="-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407"/>
        <w:gridCol w:w="1637"/>
        <w:gridCol w:w="1637"/>
        <w:gridCol w:w="196"/>
        <w:gridCol w:w="1537"/>
        <w:gridCol w:w="1797"/>
        <w:gridCol w:w="1637"/>
        <w:gridCol w:w="1741"/>
      </w:tblGrid>
      <w:tr w:rsidR="00AB01C4" w:rsidRPr="002A13D0" w14:paraId="54C8FD75" w14:textId="77777777" w:rsidTr="00294458">
        <w:trPr>
          <w:trHeight w:val="203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765560A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EB97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7FE2B0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Dagsetning: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2843D0" w14:textId="696E2222" w:rsidR="00AB01C4" w:rsidRPr="006923E2" w:rsidRDefault="002C7FCE" w:rsidP="00294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s-IS"/>
              </w:rPr>
            </w:pPr>
            <w:r>
              <w:t>13.10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BE8683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B247B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Vaktstjóri:</w:t>
            </w:r>
          </w:p>
        </w:tc>
        <w:tc>
          <w:tcPr>
            <w:tcW w:w="51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1F37B2B" w14:textId="77777777" w:rsidR="00AB01C4" w:rsidRPr="001A7A0D" w:rsidRDefault="008B415E" w:rsidP="002D3111">
            <w:pPr>
              <w:spacing w:after="0" w:line="240" w:lineRule="auto"/>
              <w:rPr>
                <w:rFonts w:ascii="Arial" w:eastAsia="Times New Roman" w:hAnsi="Arial" w:cs="Arial"/>
                <w:i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is-IS"/>
              </w:rPr>
              <w:t xml:space="preserve"> </w:t>
            </w:r>
          </w:p>
        </w:tc>
      </w:tr>
      <w:tr w:rsidR="00AB01C4" w:rsidRPr="002A13D0" w14:paraId="67E4D2CB" w14:textId="77777777" w:rsidTr="00294458">
        <w:trPr>
          <w:trHeight w:val="59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DB04D5E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4DD26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4D803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FE9CB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8F094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8243D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0920D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FD07F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E4E76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</w:tr>
      <w:tr w:rsidR="00AB01C4" w:rsidRPr="002A13D0" w14:paraId="13CB894B" w14:textId="77777777" w:rsidTr="00294458">
        <w:trPr>
          <w:trHeight w:val="168"/>
        </w:trPr>
        <w:tc>
          <w:tcPr>
            <w:tcW w:w="38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5077A2FE" w14:textId="521DA35F" w:rsidR="00AB01C4" w:rsidRPr="002A13D0" w:rsidRDefault="0033577A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>
              <w:t>Fimmtudagur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B4BDAC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DD2954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Linda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875E0D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Páll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2FC6BA" w14:textId="264411C1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Aníta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7BBA5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C667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Garðar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1655F9" w14:textId="16B9BD9A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Björn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ED11AB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Gunndís</w:t>
            </w:r>
          </w:p>
        </w:tc>
      </w:tr>
      <w:tr w:rsidR="00A70A04" w:rsidRPr="002A13D0" w14:paraId="72A217AF" w14:textId="77777777" w:rsidTr="00A31525">
        <w:trPr>
          <w:trHeight w:val="162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25EB042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59C755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5E4D9E1C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  <w:r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  <w:t xml:space="preserve"> 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62B78867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35F8CC15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24BA145A" w14:textId="77777777" w:rsidR="00A70A04" w:rsidRPr="00C66781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11AB888E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7CA26A7A" w14:textId="77777777" w:rsidR="00A70A04" w:rsidRPr="00865950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  <w:p w14:paraId="7DDBC1AD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1C33E659" w14:textId="77777777" w:rsidTr="00A31525">
        <w:trPr>
          <w:trHeight w:val="18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F738E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3F3221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5672E485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10B59591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21378796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6A5949E6" w14:textId="77777777" w:rsidR="00A70A04" w:rsidRPr="00C66781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7E74F689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</w:tcPr>
          <w:p w14:paraId="6822DAE1" w14:textId="77777777" w:rsidR="00A70A04" w:rsidRPr="002A13D0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3EE427E7" w14:textId="77777777" w:rsidTr="008C5D3A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E189A6F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0E94D58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Mv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90B92" w14:textId="1793CD03" w:rsidR="00A70A04" w:rsidRPr="002A13D0" w:rsidRDefault="002C7FCE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Ingibjörg</w:t>
              <w:br/>
              <w:t>08:00-15:00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DE1BE" w14:textId="4492CB3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Davíð</w:t>
              <w:br/>
              <w:t>08:00-16:00</w:t>
              <w:br/>
              <w:t>Sigurjón</w:t>
              <w:br/>
              <w:t>08:00-16:00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9F9AF" w14:textId="5A40AF6D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893D" w14:textId="1E6EF08D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Óðinn</w:t>
              <w:br/>
              <w:t>08:00-16:00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BAC2" w14:textId="1E26DBE6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76E5" w14:textId="4715C17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18D75E7F" w14:textId="77777777" w:rsidTr="00A2555D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3A115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5D3287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Dv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38736" w14:textId="6FA614EC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0EBD" w14:textId="6E8D1094" w:rsidR="00A70A04" w:rsidRPr="0027641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D469F" w14:textId="50CC5A09" w:rsidR="00A70A04" w:rsidRPr="006272C6" w:rsidRDefault="00F46024" w:rsidP="006272C6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B1310" w14:textId="096F2644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7035C" w14:textId="1883EB96" w:rsidR="00A70A04" w:rsidRPr="006272C6" w:rsidRDefault="002D5E81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C341" w14:textId="14A32538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749F7D9F" w14:textId="77777777" w:rsidTr="006D26F1">
        <w:trPr>
          <w:trHeight w:val="1054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1950E55D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F7BCF3D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Kv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A52F5CD" w14:textId="677E778C" w:rsidR="00A70A04" w:rsidRPr="002A13D0" w:rsidRDefault="002C7FCE" w:rsidP="00247C3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Rósa</w:t>
              <w:br/>
              <w:t>15:00-23:00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CBB52" w14:textId="4004E075" w:rsidR="00B54A2B" w:rsidRPr="00AF76B3" w:rsidRDefault="002C7FCE" w:rsidP="00F708BA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Guðni</w:t>
              <w:br/>
              <w:t>16:00-23:00</w:t>
              <w:br/>
              <w:t>Sindri</w:t>
              <w:br/>
              <w:t>16:00-22:00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B30C1" w14:textId="6AE7903B" w:rsidR="00A70A04" w:rsidRPr="00FA5534" w:rsidRDefault="00F46024" w:rsidP="00AB01C4">
            <w:pPr>
              <w:spacing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Hrafnhildur</w:t>
              <w:br/>
              <w:t>12:00-23:00</w:t>
              <w:br/>
              <w:t>Stefanía</w:t>
              <w:br/>
              <w:t>12:00-23:00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AA082C" w14:textId="4783F47F" w:rsidR="00A70A04" w:rsidRPr="002B2538" w:rsidRDefault="002C7FCE" w:rsidP="00AB01C4">
            <w:pPr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Gunnar</w:t>
              <w:br/>
              <w:t>16:00-23:00</w:t>
              <w:br/>
              <w:t>Ragnar</w:t>
              <w:br/>
              <w:t>16:00-23:00</w:t>
              <w:br/>
              <w:t>Sindri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85254" w14:textId="152490B0" w:rsidR="00A70A04" w:rsidRPr="002A13D0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Hrafn</w:t>
              <w:br/>
              <w:t>16:00-22:00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5242" w14:textId="4CD4FC0D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Sigríður</w:t>
              <w:br/>
              <w:t>16:00-22:00</w:t>
            </w:r>
          </w:p>
        </w:tc>
      </w:tr>
      <w:tr w:rsidR="00AB01C4" w:rsidRPr="002A13D0" w14:paraId="6E1D599F" w14:textId="77777777" w:rsidTr="00424E0B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25A34030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2E23BFF" w14:textId="77777777" w:rsidR="00AB01C4" w:rsidRPr="002A13D0" w:rsidRDefault="00AB01C4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Nv</w:t>
            </w: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1B0ED" w14:textId="4A9F7033" w:rsidR="00AB01C4" w:rsidRPr="00C66781" w:rsidRDefault="002C7FCE" w:rsidP="00B161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Guðbjartur 23:00-09:00</w:t>
              <w:br/>
              <w:t>Sara 23:00-09:00</w:t>
            </w:r>
          </w:p>
        </w:tc>
      </w:tr>
      <w:tr w:rsidR="00482FB3" w:rsidRPr="002A13D0" w14:paraId="798090CC" w14:textId="77777777" w:rsidTr="00424E0B">
        <w:trPr>
          <w:trHeight w:val="287"/>
        </w:trPr>
        <w:tc>
          <w:tcPr>
            <w:tcW w:w="383" w:type="dxa"/>
            <w:tcBorders>
              <w:left w:val="nil"/>
              <w:right w:val="nil"/>
            </w:tcBorders>
            <w:vAlign w:val="center"/>
          </w:tcPr>
          <w:p w14:paraId="4169CA2C" w14:textId="77777777" w:rsidR="00482FB3" w:rsidRPr="002A13D0" w:rsidRDefault="00482FB3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127DC750" w14:textId="77777777" w:rsidR="00482FB3" w:rsidRPr="002A13D0" w:rsidRDefault="00482FB3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14:paraId="6E9DF837" w14:textId="2B4DD7D5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Stefanía Smáradóttir 08:20-15:32</w:t>
            </w:r>
          </w:p>
          <w:p w14:paraId="7E540CEB" w14:textId="58E55C40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</w:tbl>
    <w:p w14:paraId="77042DAE" w14:textId="77777777" w:rsidR="00AB01C4" w:rsidRDefault="00AB01C4" w:rsidP="00AB01C4">
      <w:pPr>
        <w:pStyle w:val="NoSpacing"/>
        <w:tabs>
          <w:tab w:val="left" w:pos="480"/>
          <w:tab w:val="left" w:pos="510"/>
        </w:tabs>
        <w:jc w:val="center"/>
        <w:rPr>
          <w:b/>
          <w:sz w:val="24"/>
          <w:szCs w:val="24"/>
        </w:rPr>
      </w:pPr>
    </w:p>
    <w:p w14:paraId="76597567" w14:textId="77777777" w:rsidR="00E41D51" w:rsidRDefault="00E41D51" w:rsidP="00C44FA9">
      <w:pPr>
        <w:pStyle w:val="NoSpacing"/>
        <w:tabs>
          <w:tab w:val="left" w:pos="480"/>
          <w:tab w:val="left" w:pos="510"/>
        </w:tabs>
        <w:rPr>
          <w:b/>
          <w:sz w:val="24"/>
          <w:szCs w:val="24"/>
        </w:rPr>
      </w:pPr>
    </w:p>
    <w:p w14:paraId="60F9E0BC" w14:textId="77777777" w:rsidR="00AB01C4" w:rsidRDefault="00AB01C4" w:rsidP="00AB01C4">
      <w:pPr>
        <w:pStyle w:val="NoSpacing"/>
        <w:tabs>
          <w:tab w:val="left" w:pos="480"/>
          <w:tab w:val="left" w:pos="510"/>
        </w:tabs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Pr="002A13D0">
        <w:rPr>
          <w:b/>
          <w:sz w:val="24"/>
          <w:szCs w:val="24"/>
        </w:rPr>
        <w:t>Verkalisti vaktstjóra</w:t>
      </w:r>
    </w:p>
    <w:p w14:paraId="6D2F70EC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Fylgjast með því hvort allir starfsmenn séu mættir í hús. </w:t>
      </w:r>
    </w:p>
    <w:p w14:paraId="500C0BC3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Fara yfir skipulag dagsins með starfsmönnum m.t.t. Fjölmenntar, heimsókna frá foreldrum, læknistíma eða annað. </w:t>
      </w:r>
    </w:p>
    <w:p w14:paraId="792C25C2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Sjá til þess að öryggishnappar og boðtæki séu í notkun í hverri íbúð.</w:t>
      </w:r>
    </w:p>
    <w:p w14:paraId="2DB16F3A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Fá upplýsingar frá starfsmönnum áður en þeir fara út úr húsi með íbúa.</w:t>
      </w:r>
    </w:p>
    <w:p w14:paraId="0B04BF58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Athuga hvort búið sé að loka fyrir vatnsrennsli í heita pott í lok vaktar.</w:t>
      </w:r>
    </w:p>
    <w:p w14:paraId="502D3A15" w14:textId="77777777" w:rsidR="00AB01C4" w:rsidRPr="002A13D0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Ganga úr skugga um að allir íbúar séu búnir að fá kvöldlyf.</w:t>
      </w:r>
    </w:p>
    <w:p w14:paraId="721A0A6C" w14:textId="77777777" w:rsidR="00AB01C4" w:rsidRPr="00AC07B5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Fá rapport frá starfsmönnum um líðan íbúa áður en þeir fara heim.</w:t>
      </w:r>
    </w:p>
    <w:p w14:paraId="6C0EC66B" w14:textId="77777777" w:rsidR="00AB01C4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color w:val="FF0000"/>
          <w:sz w:val="24"/>
          <w:szCs w:val="24"/>
        </w:rPr>
      </w:pPr>
      <w:r w:rsidRPr="00905018">
        <w:rPr>
          <w:color w:val="FF0000"/>
          <w:sz w:val="24"/>
          <w:szCs w:val="24"/>
        </w:rPr>
        <w:t>Athuga hvort bíllyklar</w:t>
      </w:r>
      <w:r>
        <w:rPr>
          <w:color w:val="FF0000"/>
          <w:sz w:val="24"/>
          <w:szCs w:val="24"/>
        </w:rPr>
        <w:t>, strætókort og miðar,</w:t>
      </w:r>
      <w:r w:rsidRPr="00905018">
        <w:rPr>
          <w:color w:val="FF0000"/>
          <w:sz w:val="24"/>
          <w:szCs w:val="24"/>
        </w:rPr>
        <w:t xml:space="preserve"> og veski íbúa séu á réttum stað.</w:t>
      </w:r>
    </w:p>
    <w:p w14:paraId="0DDEFA60" w14:textId="77777777" w:rsidR="00AB01C4" w:rsidRPr="007113E2" w:rsidRDefault="00AB01C4" w:rsidP="00AB01C4">
      <w:pPr>
        <w:pStyle w:val="NoSpacing"/>
        <w:spacing w:line="480" w:lineRule="auto"/>
        <w:ind w:left="720"/>
        <w:rPr>
          <w:b/>
          <w:color w:val="FF0000"/>
          <w:sz w:val="24"/>
          <w:szCs w:val="24"/>
        </w:rPr>
      </w:pPr>
      <w:r w:rsidRPr="007113E2">
        <w:rPr>
          <w:sz w:val="24"/>
          <w:szCs w:val="24"/>
        </w:rPr>
        <w:t xml:space="preserve">             Undirskrift vaktstjóra ____________________</w:t>
      </w:r>
    </w:p>
    <w:p w14:paraId="3E37DFF6" w14:textId="77777777" w:rsidR="00597541" w:rsidRDefault="00597541"/>
    <w:sectPr w:rsidR="0059754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AAA6" w14:textId="77777777" w:rsidR="00FE590D" w:rsidRDefault="00FE590D">
      <w:pPr>
        <w:spacing w:after="0" w:line="240" w:lineRule="auto"/>
      </w:pPr>
      <w:r>
        <w:separator/>
      </w:r>
    </w:p>
  </w:endnote>
  <w:endnote w:type="continuationSeparator" w:id="0">
    <w:p w14:paraId="382A44BC" w14:textId="77777777" w:rsidR="00FE590D" w:rsidRDefault="00FE5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C010" w14:textId="77777777" w:rsidR="00131B42" w:rsidRDefault="00000000" w:rsidP="002A13D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7B2BF" w14:textId="77777777" w:rsidR="00FE590D" w:rsidRDefault="00FE590D">
      <w:pPr>
        <w:spacing w:after="0" w:line="240" w:lineRule="auto"/>
      </w:pPr>
      <w:r>
        <w:separator/>
      </w:r>
    </w:p>
  </w:footnote>
  <w:footnote w:type="continuationSeparator" w:id="0">
    <w:p w14:paraId="34C68342" w14:textId="77777777" w:rsidR="00FE590D" w:rsidRDefault="00FE5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5BC"/>
    <w:multiLevelType w:val="hybridMultilevel"/>
    <w:tmpl w:val="7BBEA900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B00C5"/>
    <w:multiLevelType w:val="hybridMultilevel"/>
    <w:tmpl w:val="9654B226"/>
    <w:lvl w:ilvl="0" w:tplc="F0C8CDB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723D14"/>
    <w:multiLevelType w:val="hybridMultilevel"/>
    <w:tmpl w:val="F17A7A2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40360"/>
    <w:multiLevelType w:val="hybridMultilevel"/>
    <w:tmpl w:val="7284A218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E3FA6"/>
    <w:multiLevelType w:val="hybridMultilevel"/>
    <w:tmpl w:val="81145826"/>
    <w:lvl w:ilvl="0" w:tplc="8C80A69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36405"/>
    <w:multiLevelType w:val="hybridMultilevel"/>
    <w:tmpl w:val="A39C2E8A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917872">
    <w:abstractNumId w:val="5"/>
  </w:num>
  <w:num w:numId="2" w16cid:durableId="1870295223">
    <w:abstractNumId w:val="3"/>
  </w:num>
  <w:num w:numId="3" w16cid:durableId="1612592039">
    <w:abstractNumId w:val="2"/>
  </w:num>
  <w:num w:numId="4" w16cid:durableId="1567690499">
    <w:abstractNumId w:val="1"/>
  </w:num>
  <w:num w:numId="5" w16cid:durableId="802427695">
    <w:abstractNumId w:val="4"/>
  </w:num>
  <w:num w:numId="6" w16cid:durableId="116995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C4"/>
    <w:rsid w:val="0019412B"/>
    <w:rsid w:val="001A1445"/>
    <w:rsid w:val="00247C3E"/>
    <w:rsid w:val="002755F9"/>
    <w:rsid w:val="002B0388"/>
    <w:rsid w:val="002C7FCE"/>
    <w:rsid w:val="002D3111"/>
    <w:rsid w:val="002D5E81"/>
    <w:rsid w:val="0033577A"/>
    <w:rsid w:val="00424E0B"/>
    <w:rsid w:val="00482FB3"/>
    <w:rsid w:val="00597541"/>
    <w:rsid w:val="00610FCC"/>
    <w:rsid w:val="006272C6"/>
    <w:rsid w:val="006D26F1"/>
    <w:rsid w:val="007F2662"/>
    <w:rsid w:val="008B415E"/>
    <w:rsid w:val="00975F8B"/>
    <w:rsid w:val="00A446B7"/>
    <w:rsid w:val="00A70A04"/>
    <w:rsid w:val="00AB01C4"/>
    <w:rsid w:val="00B161E1"/>
    <w:rsid w:val="00B54A2B"/>
    <w:rsid w:val="00B64A2B"/>
    <w:rsid w:val="00C42021"/>
    <w:rsid w:val="00C44FA9"/>
    <w:rsid w:val="00CF68C9"/>
    <w:rsid w:val="00E41D51"/>
    <w:rsid w:val="00F46024"/>
    <w:rsid w:val="00F708BA"/>
    <w:rsid w:val="00FA5534"/>
    <w:rsid w:val="00FD297D"/>
    <w:rsid w:val="00FE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C6E91"/>
  <w15:chartTrackingRefBased/>
  <w15:docId w15:val="{09AD5FAC-6300-4BCB-B2C9-63C9BF3E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1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1C4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B0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1C4"/>
  </w:style>
  <w:style w:type="paragraph" w:styleId="BalloonText">
    <w:name w:val="Balloon Text"/>
    <w:basedOn w:val="Normal"/>
    <w:link w:val="BalloonTextChar"/>
    <w:uiPriority w:val="99"/>
    <w:semiHidden/>
    <w:unhideWhenUsed/>
    <w:rsid w:val="00FA5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Reykjavíkurborg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Halldóra R Guðmundsdóttir</dc:creator>
  <cp:keywords/>
  <dc:description/>
  <cp:lastModifiedBy>Óðinn Dagur  Bjarnason</cp:lastModifiedBy>
  <cp:revision>10</cp:revision>
  <cp:lastPrinted>2020-12-12T15:09:00Z</cp:lastPrinted>
  <dcterms:created xsi:type="dcterms:W3CDTF">2022-10-01T15:46:00Z</dcterms:created>
  <dcterms:modified xsi:type="dcterms:W3CDTF">2022-10-02T09:15:00Z</dcterms:modified>
</cp:coreProperties>
</file>