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F72" w:rsidRDefault="00134F72" w:rsidP="00134F72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4F72" w:rsidRDefault="00134F72" w:rsidP="00134F72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4F72" w:rsidRDefault="00134F72" w:rsidP="00134F72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4F72" w:rsidRDefault="00134F72" w:rsidP="00134F72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4F72" w:rsidRDefault="00134F72" w:rsidP="00134F72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4F72" w:rsidRDefault="00134F72" w:rsidP="00134F72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4F72" w:rsidRDefault="00134F72" w:rsidP="00134F72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4F72" w:rsidRDefault="00134F72" w:rsidP="00134F72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4F72" w:rsidRDefault="00134F72" w:rsidP="00134F72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Conditional, Iterations, and Loops</w:t>
      </w:r>
    </w:p>
    <w:p w:rsidR="00134F72" w:rsidRDefault="00134F72" w:rsidP="00134F72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ITM205: Object Oriented Programming</w:t>
      </w:r>
    </w:p>
    <w:p w:rsidR="00134F72" w:rsidRDefault="00134F72" w:rsidP="00134F72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Professor: Dr. Santos Galvez</w:t>
      </w:r>
    </w:p>
    <w:p w:rsidR="00134F72" w:rsidRDefault="00134F72" w:rsidP="00134F72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By Odiscious Dozier</w:t>
      </w:r>
    </w:p>
    <w:p w:rsidR="00134F72" w:rsidRDefault="00134F72" w:rsidP="00134F72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Trident University</w:t>
      </w:r>
    </w:p>
    <w:p w:rsidR="00134F72" w:rsidRDefault="00174B92" w:rsidP="00134F72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</w:t>
      </w:r>
      <w:r w:rsidR="00134F72">
        <w:rPr>
          <w:rFonts w:ascii="Times New Roman" w:hAnsi="Times New Roman" w:cs="Times New Roman"/>
          <w:b/>
          <w:sz w:val="24"/>
          <w:szCs w:val="24"/>
        </w:rPr>
        <w:t xml:space="preserve"> 03 – Summary</w:t>
      </w:r>
    </w:p>
    <w:p w:rsidR="00134F72" w:rsidRDefault="00134F72" w:rsidP="00134F72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4F72" w:rsidRDefault="00134F72" w:rsidP="00134F72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4F72" w:rsidRDefault="00134F72" w:rsidP="00134F72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4F72" w:rsidRDefault="00134F72" w:rsidP="00134F72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4F72" w:rsidRDefault="00134F72" w:rsidP="00134F72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4F72" w:rsidRDefault="00134F72" w:rsidP="00134F72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4F72" w:rsidRDefault="00134F72" w:rsidP="00134F72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4F72" w:rsidRDefault="00134F72" w:rsidP="00134F72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4F72" w:rsidRDefault="00134F72" w:rsidP="00134F72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4F72" w:rsidRDefault="00134F72" w:rsidP="00134F72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Summary</w:t>
      </w:r>
    </w:p>
    <w:p w:rsidR="00134F72" w:rsidRDefault="00134F72" w:rsidP="00836A62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34F72">
        <w:rPr>
          <w:rFonts w:ascii="Times New Roman" w:hAnsi="Times New Roman" w:cs="Times New Roman"/>
          <w:sz w:val="24"/>
          <w:szCs w:val="24"/>
        </w:rPr>
        <w:t>I found this assignment to be very straight forward.</w:t>
      </w:r>
      <w:r>
        <w:rPr>
          <w:rFonts w:ascii="Times New Roman" w:hAnsi="Times New Roman" w:cs="Times New Roman"/>
          <w:sz w:val="24"/>
          <w:szCs w:val="24"/>
        </w:rPr>
        <w:t xml:space="preserve"> Most of the Exercises I had very little trouble with once I became accustomed to the syntactical differences with the</w:t>
      </w:r>
      <w:r w:rsidR="00023B1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if statements and for loop</w:t>
      </w:r>
      <w:r w:rsidR="00023B1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I did learn that Python does not support the ++ operator and as such, a variable would have to use the += operator with a value of 1</w:t>
      </w:r>
      <w:r w:rsidR="00023B10">
        <w:rPr>
          <w:rFonts w:ascii="Times New Roman" w:hAnsi="Times New Roman" w:cs="Times New Roman"/>
          <w:sz w:val="24"/>
          <w:szCs w:val="24"/>
        </w:rPr>
        <w:t xml:space="preserve"> as the operand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23B10" w:rsidRDefault="00023B10" w:rsidP="00134F7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also think it’s quite interesting to see a variable utilized in the for loop without actually declaring it or instantiating it; for example, [for x in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0,3): // do some repetitive task]. Additionally, the range function behaves a lot like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substring(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 in Java. The range is determined by subtracting the first parameter from the second parameter. In my earlier example, this would result in the value of 3 and the ‘for loop’ would have executed 3 times.</w:t>
      </w:r>
    </w:p>
    <w:p w:rsidR="00023B10" w:rsidRPr="00134F72" w:rsidRDefault="00023B10" w:rsidP="00134F7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34F72" w:rsidRDefault="00134F72" w:rsidP="00134F72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2D3C" w:rsidRDefault="00F1607D"/>
    <w:sectPr w:rsidR="00C22D3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07D" w:rsidRDefault="00F1607D" w:rsidP="00134F72">
      <w:pPr>
        <w:spacing w:after="0" w:line="240" w:lineRule="auto"/>
      </w:pPr>
      <w:r>
        <w:separator/>
      </w:r>
    </w:p>
  </w:endnote>
  <w:endnote w:type="continuationSeparator" w:id="0">
    <w:p w:rsidR="00F1607D" w:rsidRDefault="00F1607D" w:rsidP="00134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07D" w:rsidRDefault="00F1607D" w:rsidP="00134F72">
      <w:pPr>
        <w:spacing w:after="0" w:line="240" w:lineRule="auto"/>
      </w:pPr>
      <w:r>
        <w:separator/>
      </w:r>
    </w:p>
  </w:footnote>
  <w:footnote w:type="continuationSeparator" w:id="0">
    <w:p w:rsidR="00F1607D" w:rsidRDefault="00F1607D" w:rsidP="00134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-123237539"/>
      <w:docPartObj>
        <w:docPartGallery w:val="Page Numbers (Top of Page)"/>
        <w:docPartUnique/>
      </w:docPartObj>
    </w:sdtPr>
    <w:sdtEndPr>
      <w:rPr>
        <w:noProof/>
      </w:rPr>
    </w:sdtEndPr>
    <w:sdtContent>
      <w:p w:rsidR="00134F72" w:rsidRPr="00134F72" w:rsidRDefault="00134F72">
        <w:pPr>
          <w:pStyle w:val="Header"/>
          <w:jc w:val="center"/>
          <w:rPr>
            <w:b/>
          </w:rPr>
        </w:pPr>
        <w:r w:rsidRPr="00134F72">
          <w:rPr>
            <w:b/>
          </w:rPr>
          <w:t>CONDITIONAL, ITERATIONS, AND LOOPS</w:t>
        </w:r>
        <w:r w:rsidRPr="00134F72">
          <w:rPr>
            <w:b/>
          </w:rPr>
          <w:tab/>
        </w:r>
        <w:r w:rsidRPr="00134F72">
          <w:rPr>
            <w:b/>
          </w:rPr>
          <w:tab/>
        </w:r>
        <w:r w:rsidRPr="00134F72">
          <w:rPr>
            <w:b/>
          </w:rPr>
          <w:fldChar w:fldCharType="begin"/>
        </w:r>
        <w:r w:rsidRPr="00134F72">
          <w:rPr>
            <w:b/>
          </w:rPr>
          <w:instrText xml:space="preserve"> PAGE   \* MERGEFORMAT </w:instrText>
        </w:r>
        <w:r w:rsidRPr="00134F72">
          <w:rPr>
            <w:b/>
          </w:rPr>
          <w:fldChar w:fldCharType="separate"/>
        </w:r>
        <w:r w:rsidR="00836A62">
          <w:rPr>
            <w:b/>
            <w:noProof/>
          </w:rPr>
          <w:t>2</w:t>
        </w:r>
        <w:r w:rsidRPr="00134F72">
          <w:rPr>
            <w:b/>
            <w:noProof/>
          </w:rPr>
          <w:fldChar w:fldCharType="end"/>
        </w:r>
      </w:p>
    </w:sdtContent>
  </w:sdt>
  <w:p w:rsidR="00134F72" w:rsidRDefault="00134F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DC3"/>
    <w:rsid w:val="00023B10"/>
    <w:rsid w:val="00134F72"/>
    <w:rsid w:val="00174B92"/>
    <w:rsid w:val="00353DC3"/>
    <w:rsid w:val="00821981"/>
    <w:rsid w:val="00836A62"/>
    <w:rsid w:val="00BA66C7"/>
    <w:rsid w:val="00F1607D"/>
    <w:rsid w:val="00F6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55FB6-BD9F-4F2B-8948-38133163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4F7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34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F72"/>
  </w:style>
  <w:style w:type="paragraph" w:styleId="Footer">
    <w:name w:val="footer"/>
    <w:basedOn w:val="Normal"/>
    <w:link w:val="FooterChar"/>
    <w:uiPriority w:val="99"/>
    <w:unhideWhenUsed/>
    <w:rsid w:val="00134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4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4</cp:revision>
  <dcterms:created xsi:type="dcterms:W3CDTF">2016-03-06T06:35:00Z</dcterms:created>
  <dcterms:modified xsi:type="dcterms:W3CDTF">2016-03-06T07:05:00Z</dcterms:modified>
</cp:coreProperties>
</file>