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4F3A18" w:rsidRPr="00506C92" w:rsidRDefault="004F3A18" w:rsidP="004F3A18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4F3A18" w:rsidRPr="004C4A7E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9</w:t>
      </w:r>
    </w:p>
    <w:p w:rsidR="004F3A18" w:rsidRPr="00CD7483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“Базові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методології та технології </w:t>
      </w:r>
    </w:p>
    <w:p w:rsidR="004F3A18" w:rsidRPr="00F1697D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4F3A18" w:rsidRPr="004C4A7E" w:rsidRDefault="004F3A18" w:rsidP="004F3A18">
      <w:pPr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4C4A7E">
        <w:rPr>
          <w:rFonts w:ascii="Times New Roman" w:hAnsi="Times New Roman" w:cs="Times New Roman"/>
          <w:b/>
          <w:sz w:val="32"/>
        </w:rPr>
        <w:t>Реалізація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програмних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модулів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розгалудження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та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ітераційних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обчислювальних</w:t>
      </w:r>
      <w:proofErr w:type="spellEnd"/>
      <w:r w:rsidRPr="004C4A7E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32"/>
        </w:rPr>
        <w:t>процесі</w:t>
      </w:r>
      <w:proofErr w:type="gramStart"/>
      <w:r w:rsidRPr="004C4A7E">
        <w:rPr>
          <w:rFonts w:ascii="Times New Roman" w:hAnsi="Times New Roman" w:cs="Times New Roman"/>
          <w:b/>
          <w:sz w:val="32"/>
        </w:rPr>
        <w:t>в</w:t>
      </w:r>
      <w:proofErr w:type="spellEnd"/>
      <w:proofErr w:type="gramEnd"/>
    </w:p>
    <w:p w:rsidR="004F3A18" w:rsidRPr="00CD7483" w:rsidRDefault="004F3A18" w:rsidP="004F3A18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студент академічної групи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-20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Ковальов Д.В.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4F3A18" w:rsidRPr="00CD7483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4F3A18" w:rsidRPr="00E6568A" w:rsidRDefault="004F3A18" w:rsidP="004F3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4F3A18" w:rsidRPr="004C4A7E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Pr="004C4A7E">
        <w:rPr>
          <w:rFonts w:ascii="Times New Roman" w:hAnsi="Times New Roman" w:cs="Times New Roman"/>
          <w:sz w:val="28"/>
          <w:lang w:val="uk-UA"/>
        </w:rPr>
        <w:t xml:space="preserve">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Pr="004C4A7E">
        <w:rPr>
          <w:rFonts w:ascii="Times New Roman" w:hAnsi="Times New Roman" w:cs="Times New Roman"/>
          <w:sz w:val="28"/>
          <w:lang w:val="uk-UA"/>
        </w:rPr>
        <w:t>кросплатформовому</w:t>
      </w:r>
      <w:proofErr w:type="spellEnd"/>
      <w:r w:rsidRPr="004C4A7E">
        <w:rPr>
          <w:rFonts w:ascii="Times New Roman" w:hAnsi="Times New Roman" w:cs="Times New Roman"/>
          <w:sz w:val="28"/>
          <w:lang w:val="uk-UA"/>
        </w:rPr>
        <w:t xml:space="preserve"> середовищі </w:t>
      </w:r>
      <w:proofErr w:type="spellStart"/>
      <w:r w:rsidRPr="004C4A7E">
        <w:rPr>
          <w:rFonts w:ascii="Times New Roman" w:hAnsi="Times New Roman" w:cs="Times New Roman"/>
          <w:sz w:val="28"/>
        </w:rPr>
        <w:t>Code</w:t>
      </w:r>
      <w:proofErr w:type="spellEnd"/>
      <w:r w:rsidRPr="004C4A7E">
        <w:rPr>
          <w:rFonts w:ascii="Times New Roman" w:hAnsi="Times New Roman" w:cs="Times New Roman"/>
          <w:sz w:val="28"/>
          <w:lang w:val="uk-UA"/>
        </w:rPr>
        <w:t>::</w:t>
      </w:r>
      <w:proofErr w:type="spellStart"/>
      <w:r w:rsidRPr="004C4A7E">
        <w:rPr>
          <w:rFonts w:ascii="Times New Roman" w:hAnsi="Times New Roman" w:cs="Times New Roman"/>
          <w:sz w:val="28"/>
        </w:rPr>
        <w:t>Blocks</w:t>
      </w:r>
      <w:proofErr w:type="spellEnd"/>
      <w:r w:rsidRPr="004C4A7E">
        <w:rPr>
          <w:rFonts w:ascii="Times New Roman" w:hAnsi="Times New Roman" w:cs="Times New Roman"/>
          <w:sz w:val="28"/>
          <w:lang w:val="uk-UA"/>
        </w:rPr>
        <w:t>.</w:t>
      </w:r>
    </w:p>
    <w:p w:rsidR="004F3A18" w:rsidRDefault="004F3A18" w:rsidP="004F3A1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</w:t>
      </w:r>
    </w:p>
    <w:p w:rsidR="004F3A18" w:rsidRPr="004C4A7E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4C4A7E">
        <w:rPr>
          <w:rFonts w:ascii="Times New Roman" w:hAnsi="Times New Roman" w:cs="Times New Roman"/>
          <w:sz w:val="28"/>
          <w:lang w:val="uk-UA"/>
        </w:rPr>
        <w:t xml:space="preserve">Реалізувати функції розв’язування задач 9.1–9.3 як складових статичної бібліотеки </w:t>
      </w:r>
      <w:proofErr w:type="spellStart"/>
      <w:r w:rsidRPr="004C4A7E">
        <w:rPr>
          <w:rFonts w:ascii="Times New Roman" w:hAnsi="Times New Roman" w:cs="Times New Roman"/>
          <w:sz w:val="28"/>
        </w:rPr>
        <w:t>libModules</w:t>
      </w:r>
      <w:r w:rsidRPr="004C4A7E">
        <w:rPr>
          <w:rFonts w:ascii="Times New Roman" w:hAnsi="Times New Roman" w:cs="Times New Roman"/>
          <w:sz w:val="28"/>
          <w:lang w:val="uk-UA"/>
        </w:rPr>
        <w:t>Прізвище.а</w:t>
      </w:r>
      <w:proofErr w:type="spellEnd"/>
      <w:r w:rsidRPr="004C4A7E">
        <w:rPr>
          <w:rFonts w:ascii="Times New Roman" w:hAnsi="Times New Roman" w:cs="Times New Roman"/>
          <w:sz w:val="28"/>
          <w:lang w:val="uk-UA"/>
        </w:rPr>
        <w:t xml:space="preserve"> (проект </w:t>
      </w:r>
      <w:proofErr w:type="spellStart"/>
      <w:r w:rsidRPr="004C4A7E">
        <w:rPr>
          <w:rFonts w:ascii="Times New Roman" w:hAnsi="Times New Roman" w:cs="Times New Roman"/>
          <w:sz w:val="28"/>
        </w:rPr>
        <w:t>Modules</w:t>
      </w:r>
      <w:proofErr w:type="spellEnd"/>
      <w:r w:rsidRPr="004C4A7E">
        <w:rPr>
          <w:rFonts w:ascii="Times New Roman" w:hAnsi="Times New Roman" w:cs="Times New Roman"/>
          <w:sz w:val="28"/>
          <w:lang w:val="uk-UA"/>
        </w:rPr>
        <w:t>Прізвище, створений під час виконання лабораторної роботи №8).</w:t>
      </w:r>
    </w:p>
    <w:p w:rsidR="004F3A18" w:rsidRDefault="004F3A18" w:rsidP="004F3A18">
      <w:pPr>
        <w:jc w:val="both"/>
        <w:rPr>
          <w:rFonts w:ascii="Times New Roman" w:hAnsi="Times New Roman" w:cs="Times New Roman"/>
          <w:sz w:val="28"/>
          <w:lang w:val="uk-UA"/>
        </w:rPr>
      </w:pPr>
      <w:r w:rsidRPr="004C4A7E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Pr="004C4A7E">
        <w:rPr>
          <w:rFonts w:ascii="Times New Roman" w:hAnsi="Times New Roman" w:cs="Times New Roman"/>
          <w:sz w:val="28"/>
          <w:lang w:val="uk-UA"/>
        </w:rPr>
        <w:t xml:space="preserve">Реалізувати програмне забезпечення розв’язування задачі 9.4 на основі функцій статичної бібліотеки </w:t>
      </w:r>
      <w:proofErr w:type="spellStart"/>
      <w:r w:rsidRPr="004C4A7E">
        <w:rPr>
          <w:rFonts w:ascii="Times New Roman" w:hAnsi="Times New Roman" w:cs="Times New Roman"/>
          <w:sz w:val="28"/>
        </w:rPr>
        <w:t>libModules</w:t>
      </w:r>
      <w:r w:rsidRPr="004C4A7E">
        <w:rPr>
          <w:rFonts w:ascii="Times New Roman" w:hAnsi="Times New Roman" w:cs="Times New Roman"/>
          <w:sz w:val="28"/>
          <w:lang w:val="uk-UA"/>
        </w:rPr>
        <w:t>Прізвище.а</w:t>
      </w:r>
      <w:proofErr w:type="spellEnd"/>
      <w:r w:rsidRPr="004C4A7E">
        <w:rPr>
          <w:rFonts w:ascii="Times New Roman" w:hAnsi="Times New Roman" w:cs="Times New Roman"/>
          <w:sz w:val="28"/>
          <w:lang w:val="uk-UA"/>
        </w:rPr>
        <w:t>.</w:t>
      </w:r>
    </w:p>
    <w:p w:rsidR="004F3A18" w:rsidRPr="004C4A7E" w:rsidRDefault="004F3A18" w:rsidP="004F3A18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047688" cy="4310743"/>
            <wp:effectExtent l="19050" t="0" r="312" b="0"/>
            <wp:docPr id="1" name="Рисунок 0" descr="L9-var-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9-var-020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085" cy="431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4F3A18" w:rsidP="004F3A1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20</w:t>
      </w:r>
    </w:p>
    <w:p w:rsidR="004F3A18" w:rsidRDefault="004F3A18" w:rsidP="004F3A18">
      <w:pPr>
        <w:jc w:val="center"/>
        <w:rPr>
          <w:lang w:val="uk-UA"/>
        </w:rPr>
      </w:pPr>
    </w:p>
    <w:p w:rsidR="004F3A18" w:rsidRPr="004F3A18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За</w:t>
      </w:r>
      <w:r>
        <w:rPr>
          <w:rFonts w:ascii="Times New Roman" w:hAnsi="Times New Roman" w:cs="Times New Roman"/>
          <w:sz w:val="28"/>
          <w:szCs w:val="28"/>
          <w:lang w:val="uk-UA"/>
        </w:rPr>
        <w:t>вдання 9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>.1</w:t>
      </w:r>
    </w:p>
    <w:p w:rsidR="004F3A18" w:rsidRPr="004F3A18" w:rsidRDefault="004F3A18" w:rsidP="004F3A18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4F3A18" w:rsidRPr="004F3A18" w:rsidRDefault="004F3A18" w:rsidP="004F3A1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taxes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salaryWithTaxes</w:t>
      </w:r>
      <w:proofErr w:type="spellEnd"/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– д</w:t>
      </w:r>
      <w:r>
        <w:rPr>
          <w:rFonts w:ascii="Times New Roman" w:hAnsi="Times New Roman" w:cs="Times New Roman"/>
          <w:sz w:val="28"/>
          <w:szCs w:val="28"/>
          <w:lang w:val="uk-UA"/>
        </w:rPr>
        <w:t>ійсне число.</w:t>
      </w:r>
    </w:p>
    <w:p w:rsidR="004F3A18" w:rsidRPr="004F3A18" w:rsidRDefault="004F3A18" w:rsidP="004F3A18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lastRenderedPageBreak/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workDays</w:t>
      </w:r>
      <w:proofErr w:type="spellEnd"/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число.</w:t>
      </w:r>
    </w:p>
    <w:p w:rsidR="00640B63" w:rsidRDefault="004F3A18" w:rsidP="00640B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640B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40B63" w:rsidRDefault="004F3A18" w:rsidP="00640B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40B63">
        <w:rPr>
          <w:rFonts w:ascii="Times New Roman" w:hAnsi="Times New Roman" w:cs="Times New Roman"/>
          <w:sz w:val="28"/>
          <w:szCs w:val="28"/>
          <w:lang w:val="en-US"/>
        </w:rPr>
        <w:t>taxes</w:t>
      </w:r>
      <w:proofErr w:type="gramEnd"/>
      <w:r w:rsidRPr="00640B63">
        <w:rPr>
          <w:rFonts w:ascii="Times New Roman" w:hAnsi="Times New Roman" w:cs="Times New Roman"/>
          <w:sz w:val="28"/>
          <w:szCs w:val="28"/>
          <w:lang w:val="en-US"/>
        </w:rPr>
        <w:t xml:space="preserve"> = tax1 + tax2 + tax3 + tax4;</w:t>
      </w:r>
    </w:p>
    <w:p w:rsidR="00640B63" w:rsidRP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tax1 = (salary * 15) / 100;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tax2 = (salary * 2) / 100;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tax3 = (salary * 0.6) / 100;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tax4 = salary / 100;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taxes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tax1 + tax2 + tax3 + tax4;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salaryWithTaxes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salary - taxes;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Лістинг до завдання 9.1: 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calculation_salary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() {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workDays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salary = 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tax1 = 0, tax2 = 0, tax3 = 0, tax4 = 0, taxes = 0,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salaryWithTaxes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Введ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ть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льк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сть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дн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workDays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validationForSalary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salary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workDays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 8 * 450;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Нарахована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сума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зарплатн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&lt;&lt; salary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tax1 = (salary * 15) / 100;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Податок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прибуток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зособи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&lt;&lt; tax1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tax2 = (salary * 2) / 100;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Податок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пенс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йного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фонду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&lt;&lt; tax2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tax3 = (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salary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* 0.6) / 100;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Податок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до фонду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загальнообов'язкового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державного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соцiального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страхування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випадок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безробiття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" &lt;&lt; tax3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tax4 =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salary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/ 100;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Податок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загальнообов'язкове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держане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соц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альне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страхування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зв'язку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тимчасовою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втратою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працездатностi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" &lt;&lt; tax4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taxes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tax1 + tax2 + tax3 + tax4;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Загальна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сума до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сплати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податк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taxes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salaryWithTaxes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salary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taxes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нцева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сума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зарплатнi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податками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salaryWithTaxes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taxes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salary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 9.2: 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640B63" w:rsidRPr="004F3A18" w:rsidRDefault="00640B63" w:rsidP="00640B63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lastRenderedPageBreak/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sizeUkr</w:t>
      </w:r>
      <w:proofErr w:type="spellEnd"/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число.</w:t>
      </w: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23 , то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8"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37/38"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25 , то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9"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39/40"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27, то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10"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41/42"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29, то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11"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43/44"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Якщо 31, то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12"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45/46"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Лістинг до задачі 9.2: 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b/>
          <w:bCs/>
          <w:sz w:val="28"/>
          <w:szCs w:val="28"/>
        </w:rPr>
        <w:t>sizeOfSocks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() {</w:t>
      </w:r>
      <w:proofErr w:type="gramEnd"/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sizeUkr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= 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Введ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ть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розм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р шкарпеток(23, 25, 27, 29, 31): ";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sizeUkr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validationForSize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sizeUkr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23: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8"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37/38"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25: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9"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39/40"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27: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10"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41/42"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29: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11"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43/44"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31: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Великобританiя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, США: 12"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Розмiр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шкарпеток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ЄС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: 45/46"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sizeUkr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Завдання 9.3: </w:t>
      </w:r>
    </w:p>
    <w:p w:rsidR="00640B63" w:rsidRPr="004F3A18" w:rsidRDefault="00640B63" w:rsidP="00640B6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640B63" w:rsidRP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Вихідні змінні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40B63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типу</w:t>
      </w:r>
      <w:r w:rsidRPr="00640B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string,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counterNull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counterOne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цілі числа.</w:t>
      </w:r>
    </w:p>
    <w:p w:rsidR="00640B63" w:rsidRPr="004F3A18" w:rsidRDefault="00640B63" w:rsidP="00640B63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k-UA"/>
        </w:rPr>
      </w:pPr>
      <w:r w:rsidRPr="004F3A18">
        <w:rPr>
          <w:rFonts w:ascii="Times New Roman" w:hAnsi="Times New Roman" w:cs="Times New Roman"/>
          <w:sz w:val="28"/>
          <w:szCs w:val="28"/>
          <w:lang w:val="uk-UA"/>
        </w:rPr>
        <w:t>Вхідні змінні</w:t>
      </w: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  <w:r w:rsidRPr="004F3A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4F3A18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ціле число.</w:t>
      </w: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</w:t>
      </w:r>
      <w:r w:rsidRPr="00640B6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= 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1 % 2;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 = 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num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1 / 2;</w:t>
      </w: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40B63" w:rsidRDefault="00640B63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до задачі 9.3: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b/>
          <w:bCs/>
          <w:sz w:val="28"/>
          <w:szCs w:val="28"/>
        </w:rPr>
        <w:t>binarySystem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()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{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Введ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ть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число в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>д 0 до 7483650: ";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"";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num1 = 0,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counterOne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0, num2 = 0;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num1 =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validationForBinary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(num1) {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num2 = num1 % 2;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num1 = num1 / 2;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(num2) +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]) {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] == '0')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if(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] == '1')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counterOne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++;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"0 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б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str.length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 - 1]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str.length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() - 1] == '0') {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"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льк</w:t>
      </w: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640B63">
        <w:rPr>
          <w:rFonts w:ascii="Times New Roman" w:eastAsia="Times New Roman" w:hAnsi="Times New Roman" w:cs="Times New Roman"/>
          <w:sz w:val="28"/>
          <w:szCs w:val="28"/>
        </w:rPr>
        <w:t>сть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0: 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counterNull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К</w:t>
      </w:r>
      <w:proofErr w:type="gramStart"/>
      <w:r w:rsidRPr="00640B6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gramEnd"/>
      <w:r w:rsidRPr="00640B63">
        <w:rPr>
          <w:rFonts w:ascii="Times New Roman" w:eastAsia="Times New Roman" w:hAnsi="Times New Roman" w:cs="Times New Roman"/>
          <w:sz w:val="28"/>
          <w:szCs w:val="28"/>
        </w:rPr>
        <w:t>лькiсть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1: "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counterOne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 w:rsidRPr="00640B63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00640B63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40B63" w:rsidRPr="00640B63" w:rsidRDefault="00640B63" w:rsidP="00640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40B63" w:rsidRDefault="00640B63" w:rsidP="00640B63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40B6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40B63" w:rsidRDefault="00640B63" w:rsidP="00640B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40B63" w:rsidRDefault="00640B63" w:rsidP="00640B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640B63" w:rsidRPr="00B35C14" w:rsidRDefault="00640B63" w:rsidP="00A840F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№9 було здійснено аналіз і постановку задачі 9.1, 9.2 та 9.3, одержані дані було додано до звіту. Згодом було розроблено набір контрольних прикладів до задач 9.1, 9.2, 9.3 задля виконання модульного тестування, усі отримані тест-кейси були додані до \lab09\TestSuite та згодом додані до звіту як додаток. Усі тест-кейси мали результат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отже алгоритм побудови задачі був виконаний правильно.</w:t>
      </w:r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35C14">
        <w:rPr>
          <w:rFonts w:ascii="Times New Roman" w:hAnsi="Times New Roman" w:cs="Times New Roman"/>
          <w:sz w:val="28"/>
          <w:szCs w:val="28"/>
          <w:lang w:val="uk-UA"/>
        </w:rPr>
        <w:t>Ехе</w:t>
      </w:r>
      <w:proofErr w:type="spellEnd"/>
      <w:r w:rsidR="00B35C14">
        <w:rPr>
          <w:rFonts w:ascii="Times New Roman" w:hAnsi="Times New Roman" w:cs="Times New Roman"/>
          <w:sz w:val="28"/>
          <w:szCs w:val="28"/>
          <w:lang w:val="uk-UA"/>
        </w:rPr>
        <w:t xml:space="preserve"> файл був доданий у папку </w:t>
      </w:r>
      <w:r w:rsidR="00B35C14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="00B35C14" w:rsidRPr="00B35C14">
        <w:rPr>
          <w:rFonts w:ascii="Times New Roman" w:hAnsi="Times New Roman" w:cs="Times New Roman"/>
          <w:sz w:val="28"/>
          <w:szCs w:val="28"/>
        </w:rPr>
        <w:t>.</w:t>
      </w:r>
    </w:p>
    <w:p w:rsidR="00640B63" w:rsidRDefault="00B35C14" w:rsidP="00640B6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Дана лабораторна робота допомогла закріпити вивчений матеріал </w:t>
      </w:r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та застосувати його на практиці. Було цікаво працювати з модулями та створювати </w:t>
      </w:r>
      <w:proofErr w:type="spellStart"/>
      <w:r w:rsidR="00A840FD">
        <w:rPr>
          <w:rFonts w:ascii="Times New Roman" w:hAnsi="Times New Roman" w:cs="Times New Roman"/>
          <w:sz w:val="28"/>
          <w:szCs w:val="28"/>
          <w:lang w:val="uk-UA"/>
        </w:rPr>
        <w:t>валідацію</w:t>
      </w:r>
      <w:proofErr w:type="spellEnd"/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до кожної задачі для того , щоб задача працювала правильно. Також були використані знання з попередніх лабораторних робіт на прикладі в залежності від натиснутої </w:t>
      </w:r>
      <w:proofErr w:type="spellStart"/>
      <w:r w:rsidR="00A840FD">
        <w:rPr>
          <w:rFonts w:ascii="Times New Roman" w:hAnsi="Times New Roman" w:cs="Times New Roman"/>
          <w:sz w:val="28"/>
          <w:szCs w:val="28"/>
          <w:lang w:val="uk-UA"/>
        </w:rPr>
        <w:t>клавіши</w:t>
      </w:r>
      <w:proofErr w:type="spellEnd"/>
      <w:r w:rsidR="00A840FD">
        <w:rPr>
          <w:rFonts w:ascii="Times New Roman" w:hAnsi="Times New Roman" w:cs="Times New Roman"/>
          <w:sz w:val="28"/>
          <w:szCs w:val="28"/>
          <w:lang w:val="uk-UA"/>
        </w:rPr>
        <w:t xml:space="preserve"> буде працювати якась конкретна задача.</w:t>
      </w:r>
    </w:p>
    <w:p w:rsidR="00665D78" w:rsidRPr="003C6D26" w:rsidRDefault="00665D78" w:rsidP="00665D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під час роботи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бібліотеці.</w:t>
      </w:r>
    </w:p>
    <w:p w:rsidR="00665D78" w:rsidRPr="007D1481" w:rsidRDefault="00665D78" w:rsidP="00665D7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Тепер зрозуміло, що кожну програму можна розбити на функції та тестувати кожну функцію окрему, це також дуже зручно.</w:t>
      </w:r>
    </w:p>
    <w:p w:rsidR="00665D78" w:rsidRDefault="00665D78" w:rsidP="00665D7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Дуже допомогло третє завдання , де потрібно було працювати з двійковою системою так як про неї було відомо з іншого предмету , де були проблеми з рахуванням числа у двійковій системі.</w:t>
      </w:r>
    </w:p>
    <w:p w:rsidR="00A840FD" w:rsidRPr="00B35C14" w:rsidRDefault="00A840FD" w:rsidP="00665D7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Дана лабораторна сподобалась і залишила приємні і неприємні емоції.</w:t>
      </w:r>
    </w:p>
    <w:sectPr w:rsidR="00A840FD" w:rsidRPr="00B35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08"/>
  <w:characterSpacingControl w:val="doNotCompress"/>
  <w:compat>
    <w:useFELayout/>
  </w:compat>
  <w:rsids>
    <w:rsidRoot w:val="004F3A18"/>
    <w:rsid w:val="004F3A18"/>
    <w:rsid w:val="00640B63"/>
    <w:rsid w:val="00665D78"/>
    <w:rsid w:val="00A840FD"/>
    <w:rsid w:val="00B35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3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3A18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4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0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23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Ковалев</dc:creator>
  <cp:keywords/>
  <dc:description/>
  <cp:lastModifiedBy>Данил Ковалев</cp:lastModifiedBy>
  <cp:revision>4</cp:revision>
  <dcterms:created xsi:type="dcterms:W3CDTF">2021-05-14T06:35:00Z</dcterms:created>
  <dcterms:modified xsi:type="dcterms:W3CDTF">2021-05-14T07:11:00Z</dcterms:modified>
</cp:coreProperties>
</file>