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2B569" w14:textId="27C3CD65" w:rsidR="00E85A77" w:rsidRPr="005B0C0D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</w:t>
            </w:r>
            <w:r w:rsidR="005B0C0D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Назва </w:t>
            </w:r>
            <w:proofErr w:type="spellStart"/>
            <w:r w:rsidRPr="008D12B9">
              <w:rPr>
                <w:sz w:val="20"/>
                <w:szCs w:val="20"/>
              </w:rPr>
              <w:t>проект</w:t>
            </w:r>
            <w:r w:rsidR="00194B2C" w:rsidRPr="008D12B9">
              <w:rPr>
                <w:sz w:val="20"/>
                <w:szCs w:val="20"/>
              </w:rPr>
              <w:t>а</w:t>
            </w:r>
            <w:proofErr w:type="spellEnd"/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67DC334" w14:textId="42E522C6" w:rsidR="006E4892" w:rsidRPr="008D12B9" w:rsidRDefault="005B0C0D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="00E43F9C"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="00E43F9C"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8D12B9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8D12B9">
              <w:rPr>
                <w:sz w:val="20"/>
                <w:szCs w:val="20"/>
              </w:rPr>
              <w:t>сьюта</w:t>
            </w:r>
            <w:proofErr w:type="spellEnd"/>
            <w:r w:rsidR="001F7E3E" w:rsidRPr="008D12B9">
              <w:rPr>
                <w:sz w:val="20"/>
                <w:szCs w:val="20"/>
              </w:rPr>
              <w:t xml:space="preserve">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7EC866B" w14:textId="7870DCF8" w:rsidR="001F7E3E" w:rsidRPr="00DA3EB5" w:rsidRDefault="00DA3EB5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Дощенко Юрій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32BD018" w14:textId="71593517" w:rsidR="002E0F9D" w:rsidRPr="008D12B9" w:rsidRDefault="00DA3EB5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Дощенко Юрій</w:t>
            </w:r>
          </w:p>
        </w:tc>
      </w:tr>
    </w:tbl>
    <w:p w14:paraId="18094D99" w14:textId="273DBAAE" w:rsidR="00F034D8" w:rsidRPr="008D12B9" w:rsidRDefault="00C328E0" w:rsidP="00DA3EB5">
      <w:pPr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2E0F9D" w:rsidRPr="008D12B9" w14:paraId="6815A9AC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37F299FC" w14:textId="77777777" w:rsidR="002E0F9D" w:rsidRPr="008D12B9" w:rsidRDefault="002E0F9D" w:rsidP="00725406">
            <w:pPr>
              <w:jc w:val="center"/>
            </w:pPr>
            <w:r w:rsidRPr="008D12B9">
              <w:t xml:space="preserve">Ід-р тест-кейса /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10A233F" w14:textId="77777777" w:rsidR="002E0F9D" w:rsidRPr="008D12B9" w:rsidRDefault="002E0F9D" w:rsidP="00725406">
            <w:pPr>
              <w:jc w:val="center"/>
              <w:rPr>
                <w:rFonts w:ascii="Arial" w:hAnsi="Arial" w:cs="Arial"/>
              </w:rPr>
            </w:pPr>
            <w:r w:rsidRPr="008D12B9">
              <w:t xml:space="preserve">Дії (кроки) </w:t>
            </w:r>
            <w:r w:rsidRPr="008D12B9">
              <w:rPr>
                <w:rFonts w:ascii="Arial" w:hAnsi="Arial" w:cs="Arial"/>
              </w:rPr>
              <w:t xml:space="preserve">/ </w:t>
            </w:r>
          </w:p>
          <w:p w14:paraId="2CF72BC3" w14:textId="77777777" w:rsidR="002E0F9D" w:rsidRPr="008D12B9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56A5B1" w14:textId="77777777" w:rsidR="002E0F9D" w:rsidRPr="008D12B9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12B9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Steps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41F4694" w14:textId="77777777" w:rsidR="002E0F9D" w:rsidRPr="008D12B9" w:rsidRDefault="002E0F9D" w:rsidP="00725406">
            <w:pPr>
              <w:jc w:val="center"/>
            </w:pPr>
            <w:r w:rsidRPr="008D12B9">
              <w:t xml:space="preserve">Очікуваний </w:t>
            </w:r>
          </w:p>
          <w:p w14:paraId="0EE355FD" w14:textId="77777777" w:rsidR="002E0F9D" w:rsidRPr="008D12B9" w:rsidRDefault="002E0F9D" w:rsidP="00725406">
            <w:pPr>
              <w:jc w:val="center"/>
              <w:rPr>
                <w:sz w:val="22"/>
                <w:szCs w:val="22"/>
              </w:rPr>
            </w:pPr>
            <w:r w:rsidRPr="008D12B9">
              <w:rPr>
                <w:sz w:val="22"/>
                <w:szCs w:val="22"/>
              </w:rPr>
              <w:t xml:space="preserve">результат / </w:t>
            </w:r>
          </w:p>
          <w:p w14:paraId="4266838E" w14:textId="77777777" w:rsidR="002E0F9D" w:rsidRPr="008D12B9" w:rsidRDefault="002E0F9D" w:rsidP="00725406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71D1C4B6" w14:textId="77777777" w:rsidR="008D3BF2" w:rsidRPr="008D12B9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</w:t>
            </w:r>
            <w:r w:rsidR="003F6822" w:rsidRPr="008D12B9">
              <w:rPr>
                <w:sz w:val="14"/>
                <w:szCs w:val="14"/>
              </w:rPr>
              <w:t>пройшов</w:t>
            </w:r>
            <w:r w:rsidRPr="008D12B9">
              <w:rPr>
                <w:sz w:val="14"/>
                <w:szCs w:val="14"/>
              </w:rPr>
              <w:t>/</w:t>
            </w:r>
            <w:r w:rsidR="003F6822" w:rsidRPr="008D12B9">
              <w:rPr>
                <w:sz w:val="14"/>
                <w:szCs w:val="14"/>
              </w:rPr>
              <w:t>не вдалося</w:t>
            </w:r>
            <w:r w:rsidRPr="008D12B9">
              <w:rPr>
                <w:sz w:val="14"/>
                <w:szCs w:val="14"/>
              </w:rPr>
              <w:t>/ заблокован</w:t>
            </w:r>
            <w:r w:rsidR="003F6822" w:rsidRPr="008D12B9">
              <w:rPr>
                <w:sz w:val="14"/>
                <w:szCs w:val="14"/>
              </w:rPr>
              <w:t>ий</w:t>
            </w:r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17746A10" w14:textId="77777777" w:rsidR="002E0F9D" w:rsidRPr="008D12B9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br/>
            </w:r>
            <w:r w:rsidRPr="008D12B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B0C0D" w:rsidRPr="008D12B9" w14:paraId="48710766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590352" w14:textId="0CABA430" w:rsidR="005B0C0D" w:rsidRPr="005B0C0D" w:rsidRDefault="005B0C0D" w:rsidP="00725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125A3F96" w14:textId="7D14B73E" w:rsidR="001D34DF" w:rsidRDefault="001D34DF" w:rsidP="00725406">
            <w:pPr>
              <w:jc w:val="center"/>
              <w:rPr>
                <w:lang w:val="ru-RU"/>
              </w:rPr>
            </w:pPr>
          </w:p>
          <w:p w14:paraId="29E110BF" w14:textId="05127A45" w:rsidR="005B0C0D" w:rsidRPr="008D12B9" w:rsidRDefault="001D34DF" w:rsidP="00725406">
            <w:pPr>
              <w:jc w:val="center"/>
            </w:pPr>
            <w:r>
              <w:t xml:space="preserve">Ввести </w:t>
            </w:r>
            <w:r w:rsidR="005B0C0D" w:rsidRPr="005B0C0D">
              <w:t>5.25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A4C2C74" w14:textId="25E0E7B8" w:rsidR="005B0C0D" w:rsidRPr="008D12B9" w:rsidRDefault="005B0C0D" w:rsidP="00725406">
            <w:pPr>
              <w:jc w:val="center"/>
            </w:pPr>
            <w:r w:rsidRPr="005B0C0D">
              <w:t>606.131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7523968" w14:textId="2B7F56C5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799D86CA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7C47B2B0" w14:textId="06B4A930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659F0F88" w14:textId="2CBCDE4C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15.5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223CF84" w14:textId="19AD5A30" w:rsidR="005B0C0D" w:rsidRPr="008D12B9" w:rsidRDefault="005B0C0D" w:rsidP="00725406">
            <w:pPr>
              <w:jc w:val="center"/>
            </w:pPr>
            <w:r w:rsidRPr="005B0C0D">
              <w:t>71518.8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52DCBF23" w14:textId="5E87002C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2BC98824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0F52D36F" w14:textId="746586DF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7861047" w14:textId="147046D0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25.75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6D2B7484" w14:textId="3724421E" w:rsidR="005B0C0D" w:rsidRPr="008D12B9" w:rsidRDefault="005B0C0D" w:rsidP="00725406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721EE8E" w14:textId="071108A1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01D2CC13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81049E4" w14:textId="0B1B48EE" w:rsidR="005B0C0D" w:rsidRPr="008D12B9" w:rsidRDefault="005B0C0D" w:rsidP="005B0C0D">
            <w:r>
              <w:rPr>
                <w:lang w:val="en-US"/>
              </w:rPr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3EF9296" w14:textId="0580425B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36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08D74768" w14:textId="7E62C81D" w:rsidR="005B0C0D" w:rsidRPr="008D12B9" w:rsidRDefault="005B0C0D" w:rsidP="00725406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45DB1C20" w14:textId="453B0DFB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234173E1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6EE4F36" w14:textId="436A4021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0F61B9E4" w14:textId="4D81477A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46.25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3250931" w14:textId="433EDA50" w:rsidR="005B0C0D" w:rsidRPr="008D12B9" w:rsidRDefault="005B0C0D" w:rsidP="00725406">
            <w:pPr>
              <w:jc w:val="center"/>
            </w:pPr>
            <w:r w:rsidRPr="005B0C0D">
              <w:t>414404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2EDE5A78" w14:textId="7CA0AF47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4D3F4FE9" w14:textId="71BC0691" w:rsidR="00E30694" w:rsidRPr="008D12B9" w:rsidRDefault="00E30694" w:rsidP="00C77475"/>
    <w:sectPr w:rsidR="00E30694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212F" w14:textId="77777777" w:rsidR="00433AF8" w:rsidRDefault="00433AF8">
      <w:r>
        <w:separator/>
      </w:r>
    </w:p>
  </w:endnote>
  <w:endnote w:type="continuationSeparator" w:id="0">
    <w:p w14:paraId="7B192032" w14:textId="77777777" w:rsidR="00433AF8" w:rsidRDefault="00433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3691F1EF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A3EB5">
            <w:rPr>
              <w:rStyle w:val="ad"/>
              <w:rFonts w:ascii="Consolas" w:hAnsi="Consolas" w:cs="Arial"/>
              <w:noProof/>
              <w:sz w:val="16"/>
              <w:szCs w:val="16"/>
            </w:rPr>
            <w:t>21.06.2023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A3EB5">
            <w:rPr>
              <w:rStyle w:val="ad"/>
              <w:rFonts w:ascii="Consolas" w:hAnsi="Consolas" w:cs="Arial"/>
              <w:noProof/>
              <w:sz w:val="16"/>
              <w:szCs w:val="16"/>
            </w:rPr>
            <w:t>22:33:57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3E6B24BC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A3EB5">
            <w:rPr>
              <w:rStyle w:val="ad"/>
              <w:rFonts w:ascii="Consolas" w:hAnsi="Consolas" w:cs="Arial"/>
              <w:noProof/>
              <w:sz w:val="16"/>
              <w:szCs w:val="16"/>
            </w:rPr>
            <w:t>21.06.2023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A3EB5">
            <w:rPr>
              <w:rStyle w:val="ad"/>
              <w:rFonts w:ascii="Consolas" w:hAnsi="Consolas" w:cs="Arial"/>
              <w:noProof/>
              <w:sz w:val="16"/>
              <w:szCs w:val="16"/>
            </w:rPr>
            <w:t>22:33:57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31F1" w14:textId="77777777" w:rsidR="00433AF8" w:rsidRDefault="00433AF8">
      <w:r>
        <w:separator/>
      </w:r>
    </w:p>
  </w:footnote>
  <w:footnote w:type="continuationSeparator" w:id="0">
    <w:p w14:paraId="35BC5E15" w14:textId="77777777" w:rsidR="00433AF8" w:rsidRDefault="00433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B736" w14:textId="3B5F6EE3" w:rsidR="007826EA" w:rsidRDefault="00D70EC5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24E9956C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A3EB5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6/21/2023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24E9956C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A3EB5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6/21/2023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5"/>
  </w:num>
  <w:num w:numId="4">
    <w:abstractNumId w:val="9"/>
  </w:num>
  <w:num w:numId="5">
    <w:abstractNumId w:val="13"/>
  </w:num>
  <w:num w:numId="6">
    <w:abstractNumId w:val="24"/>
  </w:num>
  <w:num w:numId="7">
    <w:abstractNumId w:val="34"/>
  </w:num>
  <w:num w:numId="8">
    <w:abstractNumId w:val="6"/>
  </w:num>
  <w:num w:numId="9">
    <w:abstractNumId w:val="4"/>
  </w:num>
  <w:num w:numId="10">
    <w:abstractNumId w:val="29"/>
  </w:num>
  <w:num w:numId="11">
    <w:abstractNumId w:val="27"/>
  </w:num>
  <w:num w:numId="12">
    <w:abstractNumId w:val="19"/>
  </w:num>
  <w:num w:numId="13">
    <w:abstractNumId w:val="1"/>
  </w:num>
  <w:num w:numId="14">
    <w:abstractNumId w:val="33"/>
  </w:num>
  <w:num w:numId="15">
    <w:abstractNumId w:val="32"/>
  </w:num>
  <w:num w:numId="16">
    <w:abstractNumId w:val="23"/>
  </w:num>
  <w:num w:numId="17">
    <w:abstractNumId w:val="17"/>
  </w:num>
  <w:num w:numId="18">
    <w:abstractNumId w:val="26"/>
  </w:num>
  <w:num w:numId="19">
    <w:abstractNumId w:val="20"/>
  </w:num>
  <w:num w:numId="20">
    <w:abstractNumId w:val="2"/>
  </w:num>
  <w:num w:numId="21">
    <w:abstractNumId w:val="36"/>
  </w:num>
  <w:num w:numId="22">
    <w:abstractNumId w:val="31"/>
  </w:num>
  <w:num w:numId="23">
    <w:abstractNumId w:val="10"/>
  </w:num>
  <w:num w:numId="24">
    <w:abstractNumId w:val="5"/>
  </w:num>
  <w:num w:numId="25">
    <w:abstractNumId w:val="28"/>
  </w:num>
  <w:num w:numId="26">
    <w:abstractNumId w:val="22"/>
  </w:num>
  <w:num w:numId="27">
    <w:abstractNumId w:val="14"/>
  </w:num>
  <w:num w:numId="28">
    <w:abstractNumId w:val="37"/>
  </w:num>
  <w:num w:numId="29">
    <w:abstractNumId w:val="35"/>
  </w:num>
  <w:num w:numId="30">
    <w:abstractNumId w:val="8"/>
  </w:num>
  <w:num w:numId="31">
    <w:abstractNumId w:val="0"/>
  </w:num>
  <w:num w:numId="32">
    <w:abstractNumId w:val="12"/>
  </w:num>
  <w:num w:numId="33">
    <w:abstractNumId w:val="30"/>
  </w:num>
  <w:num w:numId="34">
    <w:abstractNumId w:val="11"/>
  </w:num>
  <w:num w:numId="35">
    <w:abstractNumId w:val="38"/>
  </w:num>
  <w:num w:numId="36">
    <w:abstractNumId w:val="21"/>
  </w:num>
  <w:num w:numId="37">
    <w:abstractNumId w:val="16"/>
  </w:num>
  <w:num w:numId="38">
    <w:abstractNumId w:val="3"/>
  </w:num>
  <w:num w:numId="39">
    <w:abstractNumId w:val="15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4EDD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C4177"/>
    <w:rsid w:val="001D34DF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33AF8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B0C0D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4C98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1656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3EB5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33DA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4C9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Юрий Дощенко</cp:lastModifiedBy>
  <cp:revision>8</cp:revision>
  <cp:lastPrinted>2016-02-25T16:36:00Z</cp:lastPrinted>
  <dcterms:created xsi:type="dcterms:W3CDTF">2022-05-02T06:50:00Z</dcterms:created>
  <dcterms:modified xsi:type="dcterms:W3CDTF">2023-06-21T19:35:00Z</dcterms:modified>
  <cp:category>Кафедра кібербезпеки та програмного забезпечення</cp:category>
</cp:coreProperties>
</file>