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МІНІСТЕРСТВО ОСВІТИ І НАУКИ УКРАЇНИ </w:t>
      </w:r>
    </w:p>
    <w:p>
      <w:pPr>
        <w:jc w:val="center"/>
        <w:spacing w:lineRule="auto" w:line="259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Центральноукраїнський національний технічний університет </w:t>
      </w:r>
    </w:p>
    <w:p>
      <w:pPr>
        <w:jc w:val="center"/>
        <w:spacing w:lineRule="auto" w:line="259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Механіко-технологічний факульте</w:t>
      </w:r>
    </w:p>
    <w:p>
      <w:pPr>
        <w:jc w:val="center"/>
        <w:spacing w:lineRule="auto" w:line="259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259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259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259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З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ВІТ</w:t>
      </w:r>
    </w:p>
    <w:p>
      <w:pPr>
        <w:jc w:val="center"/>
        <w:spacing w:lineRule="auto" w:line="259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hd w:val="clear"/>
        </w:rPr>
        <w:t xml:space="preserve">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ПРО ВИКОНАННЯ ЛАБОРАТОРНОЇ РОБОТИ №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8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з</w:t>
      </w:r>
    </w:p>
    <w:p>
      <w:pPr>
        <w:jc w:val="center"/>
        <w:spacing w:lineRule="auto" w:line="259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навчальної дисципліни “Базові методології та технології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програмування” </w:t>
      </w:r>
    </w:p>
    <w:p>
      <w:pPr>
        <w:jc w:val="center"/>
        <w:spacing w:lineRule="auto" w:line="259"/>
        <w:rPr>
          <w:i w:val="0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Р</w:t>
      </w:r>
      <w:r>
        <w:rPr>
          <w:i w:val="0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Е</w:t>
      </w:r>
      <w:r>
        <w:rPr>
          <w:i w:val="0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АЛІЗАЦІЯ СТАТИЧНИХ БІБЛІОТЕК МОДУЛІВ ЛІНІЙНИХ </w:t>
      </w:r>
      <w:r>
        <w:rPr>
          <w:i w:val="0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ОБЧИСЛЮВАНИХ ПРОЦЕСІВ</w:t>
      </w:r>
    </w:p>
    <w:p>
      <w:pPr>
        <w:jc w:val="center"/>
        <w:spacing w:lineRule="auto" w:line="259"/>
        <w:rPr>
          <w:i w:val="0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259"/>
        <w:rPr>
          <w:i w:val="0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259"/>
        <w:rPr>
          <w:i w:val="0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259"/>
        <w:rPr>
          <w:i w:val="0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right"/>
        <w:spacing w:lineRule="auto" w:line="259"/>
        <w:ind w:right="2279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ВИКОНАВ </w:t>
      </w:r>
    </w:p>
    <w:p>
      <w:pPr>
        <w:jc w:val="right"/>
        <w:spacing w:lineRule="auto" w:line="259"/>
        <w:ind w:right="351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студент академічної групи </w:t>
      </w:r>
    </w:p>
    <w:p>
      <w:pPr>
        <w:jc w:val="right"/>
        <w:spacing w:lineRule="auto" w:line="259"/>
        <w:ind w:right="-385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КБ 22-2 _________Небесний І.С. </w:t>
      </w:r>
    </w:p>
    <w:p>
      <w:pPr>
        <w:jc w:val="right"/>
        <w:spacing w:lineRule="auto" w:line="259"/>
        <w:ind w:right="2166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ПЕРЕВІРИВ </w:t>
      </w:r>
    </w:p>
    <w:p>
      <w:pPr>
        <w:jc w:val="right"/>
        <w:spacing w:lineRule="auto" w:line="259"/>
        <w:ind w:right="-214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викладач кафедри кібербезпеки </w:t>
      </w:r>
    </w:p>
    <w:p>
      <w:pPr>
        <w:jc w:val="right"/>
        <w:spacing w:lineRule="auto" w:line="259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та програмного забезпечення </w:t>
      </w:r>
    </w:p>
    <w:p>
      <w:pPr>
        <w:jc w:val="right"/>
        <w:spacing w:lineRule="auto" w:line="259"/>
        <w:ind w:right="-328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_________ Олександр СОБІНОВ</w:t>
      </w:r>
    </w:p>
    <w:p>
      <w:pPr>
        <w:jc w:val="right"/>
        <w:spacing w:lineRule="auto" w:line="259"/>
        <w:ind w:right="-328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right"/>
        <w:spacing w:lineRule="auto" w:line="259"/>
        <w:ind w:right="-328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right"/>
        <w:spacing w:lineRule="auto" w:line="259"/>
        <w:ind w:right="-328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right"/>
        <w:spacing w:lineRule="auto" w:line="259"/>
        <w:ind w:right="-328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259"/>
        <w:ind w:right="-328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Кропивницький - 202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3</w:t>
      </w:r>
    </w:p>
    <w:p>
      <w:pPr>
        <w:jc w:val="center"/>
        <w:spacing w:lineRule="auto" w:line="360"/>
        <w:ind w:right="-328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М</w:t>
      </w:r>
      <w:r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ета роботи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 полягає у набутті ґрунтовних вмінь і практичних навичок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застосування теоретичних положень методології модульного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програмування, реалізації метода функціональної декомпозиції задач,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метода модульного (блочного) тестування, представлення мовою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програмування С++ даних скалярних типів, арифметичних і логічних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операцій, потокового введення й виведення інформації, розроблення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програмних модулів та засобів у кросплатформовому середовищі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Code::Blocks (GNU GCC Compiler). </w:t>
      </w:r>
    </w:p>
    <w:p>
      <w:pPr>
        <w:jc w:val="center"/>
        <w:spacing w:lineRule="auto" w:line="360"/>
        <w:ind w:right="-328" w:firstLine="0"/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Об</w:t>
      </w:r>
      <w:r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л</w:t>
      </w:r>
      <w:r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аднання, матеріали, програмні засоби</w:t>
      </w:r>
    </w:p>
    <w:p>
      <w:pPr>
        <w:jc w:val="center"/>
        <w:spacing w:lineRule="auto" w:line="360"/>
        <w:ind w:right="-328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Для виконання лабораторної роботи необхідні: – персональний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комп’ютер з операційною системою Windows; – вільне кросплатформове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Code::Blocks IDE (www.codeblocks.org); – текстовий редактор (OpenOffice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Writer, Microsoft Word або ін.); – файл-шаблон тестового набору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Artifact_TEST_SUITE_lab.doc; – власні обліковий запис на GitHub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https://github.com/ та Git-репозиторій https://github.com/odorenskyi/student-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name. </w:t>
      </w:r>
    </w:p>
    <w:p>
      <w:pPr>
        <w:jc w:val="center"/>
        <w:spacing w:lineRule="auto" w:line="360"/>
        <w:ind w:right="-328" w:firstLine="0"/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Завдання до лаболаторної робо</w:t>
      </w:r>
      <w:r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т</w:t>
      </w:r>
      <w:r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и</w:t>
      </w:r>
    </w:p>
    <w:p>
      <w:pPr>
        <w:jc w:val="center"/>
        <w:spacing w:lineRule="auto" w:line="360"/>
        <w:ind w:right="-328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1. Реалізувати статичну бібліотеку модулів libModulesПрізвище C/C++,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яка містить функцію розв’язування задачі 8.1. </w:t>
      </w:r>
    </w:p>
    <w:p>
      <w:pPr>
        <w:jc w:val="center"/>
        <w:spacing w:lineRule="auto" w:line="360"/>
        <w:ind w:right="-328" w:firstLine="0"/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2. Реалізувати програмне забезпечення розв’язування задачі 8.2 —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консольний застосунок. </w:t>
      </w:r>
    </w:p>
    <w:p>
      <w:pPr>
        <w:jc w:val="center"/>
        <w:spacing w:lineRule="auto" w:line="360"/>
        <w:ind w:right="-328" w:firstLine="0"/>
        <w:rPr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360"/>
        <w:ind w:right="-328" w:firstLine="0"/>
        <w:rPr>
          <w:i w:val="0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360"/>
        <w:ind w:right="-328" w:firstLine="0"/>
        <w:rPr>
          <w:i w:val="0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360"/>
        <w:ind w:right="-328" w:firstLine="0"/>
        <w:rPr>
          <w:i w:val="0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center"/>
        <w:spacing w:lineRule="auto" w:line="360"/>
        <w:ind w:right="-328" w:firstLine="0"/>
        <w:rPr>
          <w:i w:val="0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i w:val="0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Варіант 9 </w:t>
      </w:r>
    </w:p>
    <w:p>
      <w:pPr>
        <w:jc w:val="left"/>
        <w:spacing w:lineRule="auto" w:line="360"/>
        <w:ind w:right="-328" w:firstLine="0"/>
        <w:rPr>
          <w:i w:val="0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i w:val="0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З</w:t>
      </w:r>
      <w:r>
        <w:rPr>
          <w:i w:val="0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адача 8.1</w:t>
      </w:r>
    </w:p>
    <w:p>
      <w:pPr>
        <w:jc w:val="left"/>
        <w:spacing w:lineRule="auto" w:line="360"/>
        <w:ind w:right="-328" w:firstLine="0"/>
        <w:rPr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0"/>
        </w:rPr>
        <w:drawing>
          <wp:inline distT="0" distB="0" distL="0" distR="0">
            <wp:extent cx="3442335" cy="116776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onor/AppData/Roaming/PolarisOffice9/ETemp/15104_9563920/fImage420476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7" t="40467" r="49978" b="40904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168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360"/>
        <w:ind w:right="-328" w:firstLine="0"/>
        <w:rPr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jc w:val="left"/>
        <w:spacing w:lineRule="auto" w:line="360"/>
        <w:ind w:right="-328" w:firstLine="0"/>
        <w:rPr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Лістинг 8.1</w:t>
      </w:r>
      <w:r>
        <w:rPr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:</w:t>
      </w:r>
      <w:r>
        <w:rPr>
          <w:i w:val="0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#include &lt;cmath&gt;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#include &lt;iostream&gt;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using namespace std;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int main() {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 double x, y, z, S;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// отримуємо значення x, y та z від користувача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cout &lt;&lt; "Введіть значення x: ";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cin &gt;&gt; x;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cout &lt;&lt; "Введіть значення y: ";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cin &gt;&gt; y;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cout &lt;&lt; "Введіть значення z: ";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cin &gt;&gt; z;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// обчислюємо S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S = sqrt 1/2(|2z - x^2| / sin (x))^3;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// виводимо значення S на екран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cout &lt;&lt; "S = " &lt;&lt; S &lt;&lt; endl;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return 0;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}</w:t>
      </w: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1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rStyle w:val="PO5"/>
          <w:b w:val="1"/>
          <w:sz w:val="28"/>
          <w:szCs w:val="28"/>
          <w:shd w:val="clear"/>
          <w:rFonts w:ascii="Times New Roman" w:eastAsia="Times New Roman" w:hAnsi="Times New Roman" w:cs="Times New Roman"/>
        </w:rPr>
        <w:t xml:space="preserve">Задача 8.2</w:t>
      </w:r>
      <w:r>
        <w:rPr>
          <w:rStyle w:val="PO5"/>
          <w:b w:val="1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.1</w:t>
      </w:r>
    </w:p>
    <w:p>
      <w:pPr>
        <w:pStyle w:val="PO5"/>
        <w:rPr>
          <w:rStyle w:val="PO5"/>
          <w:shd w:val="clear"/>
        </w:rPr>
      </w:pP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П</w:t>
      </w: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різвище та ім'я розробника програми зі знаком охоро</w:t>
      </w: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н</w:t>
      </w: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и авторського </w:t>
      </w: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права</w:t>
      </w: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(</w:t>
      </w: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від англ. copy</w:t>
      </w: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r</w:t>
      </w: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ight)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Лістинг 8.2</w:t>
      </w: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: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#include &lt;iostream&gt;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#include &lt;Windows.h&gt;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using namespace std;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SetConsoleCP(1251);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SetConsoleOutputCP(1251);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bool result = (a + 3 &lt;= b);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if (result) {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std::cout &lt;&lt; "true";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}else {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std::cout &lt;&lt; "false";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return 0;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}</w:t>
      </w:r>
    </w:p>
    <w:p>
      <w:pPr>
        <w:pStyle w:val="PO5"/>
        <w:rPr>
          <w:rStyle w:val="PO5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Задача </w:t>
      </w:r>
      <w:r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8</w:t>
      </w:r>
      <w:r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.2.2</w:t>
      </w:r>
    </w:p>
    <w:p>
      <w:pPr>
        <w:pStyle w:val="PO5"/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Результат логічного виразу 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в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текстовом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у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вигляді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(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false/true): a + 3 &lt;= b 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?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Лістинг 8.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2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.2: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#include &lt;iostream&gt;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#include &lt;Windows.h&gt;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using namespace std;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SetConsoleCP(1251);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SetConsoleOutputCP(1251);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bool result = (a + 3 &lt;= b);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if (result) {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std::cout &lt;&lt; "true";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}else {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std::cout &lt;&lt; "false";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return 0;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}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Задача 8.2.3</w:t>
      </w:r>
    </w:p>
    <w:p>
      <w:pPr>
        <w:pStyle w:val="PO5"/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Значення x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,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y, z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в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десятковій та шістнадцятковій системах числення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Лістинг 8.2.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3</w:t>
      </w: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: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#include &lt;iostream&gt;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#include &lt;iomanip&gt;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using namespace std;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int main() {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int x = 123;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int y = -456;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int z = 0xABCD;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cout &lt;&lt; "x (decimal): " &lt;&lt; x &lt;&lt; endl;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cout &lt;&lt; "y (decimal): " &lt;&lt; y &lt;&lt; endl;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cout &lt;&lt; "z (decimal): " &lt;&lt; z &lt;&lt; endl;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cout &lt;&lt; "x (hexadecimal): 0x" &lt;&lt; hex &lt;&lt; x &lt;&lt; endl;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cout &lt;&lt; "y (hexadecimal): 0x" &lt;&lt; hex &lt;&lt; y &lt;&lt; endl;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cout &lt;&lt; "z (hexadecimal): 0x" &lt;&lt; hex &lt;&lt; z &lt;&lt; endl;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   return 0;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}</w:t>
      </w: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rPr>
          <w:rStyle w:val="PO5"/>
          <w:b w:val="0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</w:p>
    <w:p>
      <w:pPr>
        <w:pStyle w:val="PO5"/>
        <w:jc w:val="center"/>
        <w:spacing w:lineRule="auto" w:line="360"/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>Висновки</w:t>
      </w:r>
    </w:p>
    <w:p>
      <w:pPr>
        <w:pStyle w:val="PO5"/>
        <w:jc w:val="both"/>
        <w:spacing w:lineRule="auto" w:line="360"/>
        <w:rPr>
          <w:rStyle w:val="PO5"/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  <w:lang w:val="ru-RU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Під час підготовки до виконання лабораторної роботи було належно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опрацьовано рекомендовану літературу та контрольні запитання. Після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ознайомлення з порядком проведення лабораторної роботи, було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розпочато її виконання.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val="ru-RU"/>
        </w:rPr>
        <w:t xml:space="preserve">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Процес виконання лабораторної роботи був </w:t>
      </w:r>
      <w:r>
        <w:rPr>
          <w:sz w:val="28"/>
          <w:szCs w:val="28"/>
          <w:shd w:val="clear"/>
          <w:rFonts w:ascii="Times New Roman" w:eastAsia="Times New Roman" w:hAnsi="Times New Roman" w:cs="Times New Roman"/>
        </w:rPr>
        <w:t xml:space="preserve">цікавим і зрозумілим.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5" w:type="paragraph">
    <w:name w:val="No Spacing"/>
    <w:next w:val="PO1"/>
    <w:qFormat/>
    <w:uiPriority w:val="-1"/>
    <w:pPr>
      <w:jc w:val="both"/>
      <w:spacing w:lineRule="auto" w:line="240" w:after="0"/>
      <w:rPr/>
    </w:pPr>
    <w:rPr>
      <w:sz w:val="20"/>
      <w:szCs w:val="20"/>
      <w:shd w:val="clear"/>
    </w:rPr>
  </w:style>
  <w:style w:styleId="PO6" w:type="paragraph">
    <w:name w:val="Title"/>
    <w:basedOn w:val="PO1"/>
    <w:next w:val="PO1"/>
    <w:qFormat/>
    <w:uiPriority w:val="-1"/>
    <w:pPr>
      <w:jc w:val="center"/>
      <w:spacing w:before="240" w:after="120"/>
      <w:rPr/>
      <w:outlineLvl w:val="1"/>
    </w:pPr>
    <w:rPr>
      <w:b w:val="1"/>
      <w:sz w:val="32"/>
      <w:szCs w:val="32"/>
      <w:shd w:val="clear"/>
    </w:rPr>
  </w:style>
  <w:style w:styleId="PO7" w:type="paragraph">
    <w:name w:val="heading 1"/>
    <w:basedOn w:val="PO1"/>
    <w:next w:val="PO1"/>
    <w:qFormat/>
    <w:uiPriority w:val="-1"/>
    <w:pPr>
      <w:rPr/>
      <w:outlineLvl w:val="1"/>
    </w:pPr>
    <w:rPr>
      <w:sz w:val="28"/>
      <w:szCs w:val="28"/>
      <w:shd w:val="clear"/>
    </w:rPr>
  </w:style>
  <w:style w:styleId="PO8" w:type="paragraph">
    <w:name w:val="heading 2"/>
    <w:basedOn w:val="PO1"/>
    <w:next w:val="PO1"/>
    <w:qFormat/>
    <w:uiPriority w:val="-1"/>
    <w:pPr>
      <w:rPr/>
      <w:outlineLvl w:val="2"/>
    </w:pPr>
    <w:rPr>
      <w:sz w:val="20"/>
      <w:szCs w:val="20"/>
      <w:shd w:val="clear"/>
    </w:rPr>
  </w:style>
  <w:style w:styleId="PO9" w:type="paragraph">
    <w:name w:val="heading 3"/>
    <w:basedOn w:val="PO1"/>
    <w:next w:val="PO1"/>
    <w:qFormat/>
    <w:uiPriority w:val="-1"/>
    <w:pPr>
      <w:ind w:left="1400" w:hanging="400" w:leftChars="1000"/>
      <w:rPr/>
      <w:outlineLvl w:val="3"/>
    </w:pPr>
    <w:rPr>
      <w:sz w:val="20"/>
      <w:szCs w:val="20"/>
      <w:shd w:val="clear"/>
    </w:rPr>
  </w:style>
  <w:style w:styleId="PO10" w:type="paragraph">
    <w:name w:val="heading 4"/>
    <w:basedOn w:val="PO1"/>
    <w:next w:val="PO1"/>
    <w:qFormat/>
    <w:uiPriority w:val="-1"/>
    <w:pPr>
      <w:ind w:left="1600" w:hanging="400" w:leftChars="1200"/>
      <w:rPr/>
      <w:outlineLvl w:val="4"/>
    </w:pPr>
    <w:rPr>
      <w:b w:val="1"/>
      <w:sz w:val="20"/>
      <w:szCs w:val="20"/>
      <w:shd w:val="clear"/>
    </w:rPr>
  </w:style>
  <w:style w:styleId="PO11" w:type="paragraph">
    <w:name w:val="heading 5"/>
    <w:basedOn w:val="PO1"/>
    <w:next w:val="PO1"/>
    <w:qFormat/>
    <w:uiPriority w:val="-1"/>
    <w:pPr>
      <w:ind w:left="1800" w:hanging="400" w:leftChars="1400"/>
      <w:rPr/>
      <w:outlineLvl w:val="5"/>
    </w:pPr>
    <w:rPr>
      <w:sz w:val="20"/>
      <w:szCs w:val="20"/>
      <w:shd w:val="clear"/>
    </w:rPr>
  </w:style>
  <w:style w:styleId="PO12" w:type="paragraph">
    <w:name w:val="heading 6"/>
    <w:basedOn w:val="PO1"/>
    <w:next w:val="PO1"/>
    <w:qFormat/>
    <w:uiPriority w:val="-1"/>
    <w:pPr>
      <w:ind w:left="2000" w:hanging="400" w:leftChars="1600"/>
      <w:rPr/>
      <w:outlineLvl w:val="6"/>
    </w:pPr>
    <w:rPr>
      <w:b w:val="1"/>
      <w:sz w:val="20"/>
      <w:szCs w:val="20"/>
      <w:shd w:val="clear"/>
    </w:rPr>
  </w:style>
  <w:style w:styleId="PO13" w:type="paragraph">
    <w:name w:val="heading 7"/>
    <w:basedOn w:val="PO1"/>
    <w:next w:val="PO1"/>
    <w:qFormat/>
    <w:uiPriority w:val="-1"/>
    <w:pPr>
      <w:ind w:left="2200" w:hanging="400" w:leftChars="1800"/>
      <w:rPr/>
      <w:outlineLvl w:val="7"/>
    </w:pPr>
    <w:rPr>
      <w:sz w:val="20"/>
      <w:szCs w:val="20"/>
      <w:shd w:val="clear"/>
    </w:rPr>
  </w:style>
  <w:style w:styleId="PO14" w:type="paragraph">
    <w:name w:val="heading 8"/>
    <w:basedOn w:val="PO1"/>
    <w:next w:val="PO1"/>
    <w:qFormat/>
    <w:uiPriority w:val="-1"/>
    <w:pPr>
      <w:ind w:left="2400" w:hanging="400" w:leftChars="2000"/>
      <w:rPr/>
      <w:outlineLvl w:val="8"/>
    </w:pPr>
    <w:rPr>
      <w:sz w:val="20"/>
      <w:szCs w:val="20"/>
      <w:shd w:val="clear"/>
    </w:rPr>
  </w:style>
  <w:style w:styleId="PO15" w:type="paragraph">
    <w:name w:val="heading 9"/>
    <w:basedOn w:val="PO1"/>
    <w:next w:val="PO1"/>
    <w:qFormat/>
    <w:uiPriority w:val="-1"/>
    <w:pPr>
      <w:ind w:left="2600" w:hanging="400" w:leftChars="2200"/>
      <w:rPr/>
      <w:outlineLvl w:val="9"/>
    </w:pPr>
    <w:rPr>
      <w:sz w:val="20"/>
      <w:szCs w:val="20"/>
      <w:shd w:val="clear"/>
    </w:rPr>
  </w:style>
  <w:style w:styleId="PO16" w:type="paragraph">
    <w:name w:val="Subtitle"/>
    <w:basedOn w:val="PO1"/>
    <w:next w:val="PO1"/>
    <w:qFormat/>
    <w:uiPriority w:val="-1"/>
    <w:pPr>
      <w:jc w:val="center"/>
      <w:spacing w:after="60"/>
      <w:rPr/>
    </w:pPr>
    <w:rPr>
      <w:sz w:val="24"/>
      <w:szCs w:val="24"/>
      <w:shd w:val="clear"/>
    </w:rPr>
  </w:style>
  <w:style w:styleId="PO17" w:type="character">
    <w:name w:val="Subtle Emphasis"/>
    <w:basedOn w:val="PO1"/>
    <w:next w:val="PO1"/>
    <w:qFormat/>
    <w:uiPriority w:val="-1"/>
    <w:rPr>
      <w:i w:val="1"/>
      <w:color w:val="404040"/>
      <w:sz w:val="20"/>
      <w:szCs w:val="20"/>
      <w:shd w:val="clear"/>
    </w:rPr>
  </w:style>
  <w:style w:styleId="PO18" w:type="character">
    <w:name w:val="Emphasis"/>
    <w:basedOn w:val="PO1"/>
    <w:next w:val="PO1"/>
    <w:qFormat/>
    <w:uiPriority w:val="-1"/>
    <w:rPr>
      <w:i w:val="1"/>
      <w:sz w:val="20"/>
      <w:szCs w:val="20"/>
      <w:shd w:val="clear"/>
    </w:rPr>
  </w:style>
  <w:style w:styleId="PO19" w:type="character">
    <w:name w:val="Intense Emphasis"/>
    <w:basedOn w:val="PO1"/>
    <w:next w:val="PO1"/>
    <w:qFormat/>
    <w:uiPriority w:val="-1"/>
    <w:rPr>
      <w:i w:val="1"/>
      <w:color w:val="5B9BD5"/>
      <w:sz w:val="20"/>
      <w:szCs w:val="20"/>
      <w:shd w:val="clear"/>
    </w:rPr>
  </w:style>
  <w:style w:styleId="PO20" w:type="character">
    <w:name w:val="Strong"/>
    <w:basedOn w:val="PO1"/>
    <w:next w:val="PO1"/>
    <w:qFormat/>
    <w:uiPriority w:val="-1"/>
    <w:rPr>
      <w:b w:val="1"/>
      <w:sz w:val="20"/>
      <w:szCs w:val="20"/>
      <w:shd w:val="clear"/>
    </w:rPr>
  </w:style>
  <w:style w:styleId="PO21" w:type="paragraph">
    <w:name w:val="Quote"/>
    <w:basedOn w:val="PO1"/>
    <w:next w:val="PO1"/>
    <w:qFormat/>
    <w:uiPriority w:val="-1"/>
    <w:pPr>
      <w:jc w:val="center"/>
      <w:spacing w:before="200"/>
      <w:ind w:left="864" w:right="864" w:firstLine="0"/>
      <w:rPr/>
    </w:pPr>
    <w:rPr>
      <w:i w:val="1"/>
      <w:color w:val="404040"/>
      <w:sz w:val="20"/>
      <w:szCs w:val="20"/>
      <w:shd w:val="clear"/>
    </w:rPr>
  </w:style>
  <w:style w:styleId="PO22" w:type="paragraph">
    <w:name w:val="Intense Quote"/>
    <w:basedOn w:val="PO1"/>
    <w:next w:val="PO1"/>
    <w:qFormat/>
    <w:uiPriority w:val="-1"/>
    <w:pPr>
      <w:jc w:val="center"/>
      <w:spacing w:before="360" w:after="360"/>
      <w:pBdr>
        <w:top w:sz="1" w:space="10" w:color="5B9BD5" w:val="single"/>
        <w:bottom w:sz="1" w:space="10" w:color="5B9BD5" w:val="single"/>
      </w:pBdr>
      <w:ind w:left="864" w:right="864" w:firstLine="0"/>
      <w:rPr/>
    </w:pPr>
    <w:rPr>
      <w:i w:val="1"/>
      <w:color w:val="5B9BD5"/>
      <w:sz w:val="20"/>
      <w:szCs w:val="20"/>
      <w:shd w:val="clear"/>
    </w:rPr>
  </w:style>
  <w:style w:styleId="PO23" w:type="character">
    <w:name w:val="Subtle Reference"/>
    <w:basedOn w:val="PO1"/>
    <w:next w:val="PO1"/>
    <w:qFormat/>
    <w:uiPriority w:val="-1"/>
    <w:rPr>
      <w:color w:val="5A5A5A"/>
      <w:sz w:val="20"/>
      <w:szCs w:val="20"/>
      <w:shd w:val="clear"/>
      <w:smallCaps w:val="1"/>
    </w:rPr>
  </w:style>
  <w:style w:styleId="PO24" w:type="character">
    <w:name w:val="Intense Reference"/>
    <w:basedOn w:val="PO1"/>
    <w:next w:val="PO1"/>
    <w:qFormat/>
    <w:uiPriority w:val="-1"/>
    <w:rPr>
      <w:b w:val="1"/>
      <w:color w:val="5B9BD5"/>
      <w:sz w:val="20"/>
      <w:szCs w:val="20"/>
      <w:shd w:val="clear"/>
      <w:smallCaps w:val="1"/>
    </w:rPr>
  </w:style>
  <w:style w:styleId="PO25" w:type="character">
    <w:name w:val="Book Title"/>
    <w:basedOn w:val="PO1"/>
    <w:next w:val="PO1"/>
    <w:qFormat/>
    <w:uiPriority w:val="-1"/>
    <w:rPr>
      <w:i w:val="1"/>
      <w:b w:val="1"/>
      <w:sz w:val="20"/>
      <w:szCs w:val="20"/>
      <w:shd w:val="clear"/>
    </w:rPr>
  </w:style>
  <w:style w:styleId="PO26" w:type="paragraph">
    <w:name w:val="List Paragraph"/>
    <w:basedOn w:val="PO1"/>
    <w:next w:val="PO26"/>
    <w:qFormat/>
    <w:uiPriority w:val="-1"/>
    <w:pPr>
      <w:ind w:left="850" w:firstLine="0"/>
      <w:rPr/>
    </w:pPr>
    <w:rPr>
      <w:sz w:val="20"/>
      <w:szCs w:val="20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2047613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495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Honor</dc:creator>
  <cp:lastModifiedBy>Honor</cp:lastModifiedBy>
  <cp:version>9.114.130.50263</cp:version>
</cp:coreProperties>
</file>