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AF" w:rsidRDefault="008667AF" w:rsidP="008C1C41">
      <w:pPr>
        <w:jc w:val="center"/>
        <w:rPr>
          <w:b/>
          <w:sz w:val="40"/>
          <w:szCs w:val="40"/>
        </w:rPr>
      </w:pPr>
    </w:p>
    <w:tbl>
      <w:tblPr>
        <w:tblStyle w:val="TabloKlavuzu"/>
        <w:tblpPr w:leftFromText="141" w:rightFromText="141" w:vertAnchor="page" w:horzAnchor="margin" w:tblpXSpec="center" w:tblpY="3856"/>
        <w:tblW w:w="0" w:type="auto"/>
        <w:tblLook w:val="04A0" w:firstRow="1" w:lastRow="0" w:firstColumn="1" w:lastColumn="0" w:noHBand="0" w:noVBand="1"/>
      </w:tblPr>
      <w:tblGrid>
        <w:gridCol w:w="2573"/>
        <w:gridCol w:w="2573"/>
      </w:tblGrid>
      <w:tr w:rsidR="00CD7CA8" w:rsidTr="004757F3">
        <w:trPr>
          <w:trHeight w:val="382"/>
        </w:trPr>
        <w:tc>
          <w:tcPr>
            <w:tcW w:w="2573" w:type="dxa"/>
          </w:tcPr>
          <w:p w:rsidR="00CD7CA8" w:rsidRDefault="004757F3" w:rsidP="004757F3">
            <w:r>
              <w:t>Ürün Adı</w:t>
            </w:r>
          </w:p>
        </w:tc>
        <w:tc>
          <w:tcPr>
            <w:tcW w:w="2573" w:type="dxa"/>
          </w:tcPr>
          <w:p w:rsidR="00CD7CA8" w:rsidRDefault="00CD7CA8" w:rsidP="004757F3"/>
        </w:tc>
      </w:tr>
      <w:tr w:rsidR="00CD7CA8" w:rsidTr="004757F3">
        <w:trPr>
          <w:trHeight w:val="361"/>
        </w:trPr>
        <w:tc>
          <w:tcPr>
            <w:tcW w:w="2573" w:type="dxa"/>
          </w:tcPr>
          <w:p w:rsidR="00CD7CA8" w:rsidRDefault="004757F3" w:rsidP="004757F3">
            <w:r>
              <w:t>İşlem Adı</w:t>
            </w:r>
          </w:p>
        </w:tc>
        <w:tc>
          <w:tcPr>
            <w:tcW w:w="2573" w:type="dxa"/>
          </w:tcPr>
          <w:p w:rsidR="00CD7CA8" w:rsidRDefault="00CD7CA8" w:rsidP="004757F3"/>
        </w:tc>
      </w:tr>
    </w:tbl>
    <w:p w:rsidR="00E7090A" w:rsidRDefault="004757F3" w:rsidP="008C1C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Ürün İşlem Listesi</w:t>
      </w:r>
    </w:p>
    <w:p w:rsidR="008C1C41" w:rsidRDefault="008C1C41" w:rsidP="008C1C41">
      <w:pPr>
        <w:jc w:val="center"/>
        <w:rPr>
          <w:b/>
          <w:sz w:val="40"/>
          <w:szCs w:val="40"/>
        </w:rPr>
      </w:pPr>
    </w:p>
    <w:p w:rsidR="008C1C41" w:rsidRDefault="008C1C41" w:rsidP="008C1C41">
      <w:pPr>
        <w:jc w:val="center"/>
        <w:rPr>
          <w:b/>
          <w:sz w:val="40"/>
          <w:szCs w:val="40"/>
        </w:rPr>
      </w:pPr>
    </w:p>
    <w:p w:rsidR="00E97CA6" w:rsidRDefault="00E97CA6" w:rsidP="00CD7CA8">
      <w:pPr>
        <w:rPr>
          <w:b/>
          <w:sz w:val="40"/>
          <w:szCs w:val="40"/>
        </w:rPr>
      </w:pPr>
    </w:p>
    <w:tbl>
      <w:tblPr>
        <w:tblStyle w:val="TabloKlavuzu"/>
        <w:tblpPr w:leftFromText="141" w:rightFromText="141" w:vertAnchor="text" w:horzAnchor="margin" w:tblpY="574"/>
        <w:tblW w:w="9745" w:type="dxa"/>
        <w:tblLook w:val="04A0" w:firstRow="1" w:lastRow="0" w:firstColumn="1" w:lastColumn="0" w:noHBand="0" w:noVBand="1"/>
      </w:tblPr>
      <w:tblGrid>
        <w:gridCol w:w="9745"/>
      </w:tblGrid>
      <w:tr w:rsidR="00CD7CA8" w:rsidTr="00CD7CA8">
        <w:trPr>
          <w:trHeight w:val="418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18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31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18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18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18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  <w:tr w:rsidR="00CD7CA8" w:rsidTr="00CD7CA8">
        <w:trPr>
          <w:trHeight w:val="431"/>
        </w:trPr>
        <w:tc>
          <w:tcPr>
            <w:tcW w:w="9745" w:type="dxa"/>
          </w:tcPr>
          <w:p w:rsidR="00CD7CA8" w:rsidRPr="00E4268F" w:rsidRDefault="00CD7CA8" w:rsidP="00CD7CA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97CA6" w:rsidRDefault="008667AF" w:rsidP="008C1C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GEREKLİ BİLEŞENLER</w:t>
      </w:r>
    </w:p>
    <w:p w:rsidR="00714D84" w:rsidRDefault="00714D84" w:rsidP="008C1C41">
      <w:pPr>
        <w:jc w:val="center"/>
        <w:rPr>
          <w:b/>
          <w:sz w:val="40"/>
          <w:szCs w:val="40"/>
        </w:rPr>
      </w:pPr>
    </w:p>
    <w:tbl>
      <w:tblPr>
        <w:tblStyle w:val="TabloKlavuzu"/>
        <w:tblpPr w:leftFromText="141" w:rightFromText="141" w:vertAnchor="text" w:horzAnchor="margin" w:tblpY="-74"/>
        <w:tblW w:w="99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9"/>
        <w:gridCol w:w="1266"/>
        <w:gridCol w:w="1216"/>
        <w:gridCol w:w="1232"/>
        <w:gridCol w:w="1278"/>
        <w:gridCol w:w="1278"/>
        <w:gridCol w:w="2077"/>
      </w:tblGrid>
      <w:tr w:rsidR="001D7C5F" w:rsidTr="001D7C5F">
        <w:trPr>
          <w:trHeight w:val="330"/>
        </w:trPr>
        <w:tc>
          <w:tcPr>
            <w:tcW w:w="9946" w:type="dxa"/>
            <w:gridSpan w:val="7"/>
          </w:tcPr>
          <w:p w:rsidR="001D7C5F" w:rsidRPr="001D7C5F" w:rsidRDefault="001D7C5F" w:rsidP="001D7C5F">
            <w:pPr>
              <w:jc w:val="center"/>
              <w:rPr>
                <w:b/>
                <w:sz w:val="24"/>
                <w:szCs w:val="24"/>
              </w:rPr>
            </w:pPr>
            <w:r w:rsidRPr="001D7C5F">
              <w:rPr>
                <w:b/>
                <w:sz w:val="24"/>
                <w:szCs w:val="24"/>
              </w:rPr>
              <w:t>GÜVENLİK TEDBİRLERİ</w:t>
            </w: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1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 w:rsidRPr="002079C4">
              <w:rPr>
                <w:sz w:val="24"/>
                <w:szCs w:val="24"/>
              </w:rPr>
              <w:t>İş İstasyonu</w:t>
            </w:r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A084804" wp14:editId="3ABFA914">
                  <wp:extent cx="666750" cy="666750"/>
                  <wp:effectExtent l="0" t="0" r="0" b="0"/>
                  <wp:docPr id="1" name="Resim 1" descr="C:\Users\Oğuzhan\AppData\Local\Microsoft\Windows\INetCache\Content.Word\gozluk-kullan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ğuzhan\AppData\Local\Microsoft\Windows\INetCache\Content.Word\gozluk-kullan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5C6461F" wp14:editId="027CF5A6">
                  <wp:extent cx="619125" cy="647700"/>
                  <wp:effectExtent l="0" t="0" r="9525" b="0"/>
                  <wp:docPr id="6" name="Resim 6" descr="C:\Users\Oğuzhan\AppData\Local\Microsoft\Windows\INetCache\Content.Word\eldiven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:\Users\Oğuzhan\AppData\Local\Microsoft\Windows\INetCache\Content.Word\eldiven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EE88161" wp14:editId="08B80FD4">
                  <wp:extent cx="628650" cy="628650"/>
                  <wp:effectExtent l="0" t="0" r="0" b="0"/>
                  <wp:docPr id="5" name="Resim 5" descr="C:\Users\Oğuzhan\AppData\Local\Microsoft\Windows\INetCache\Content.Word\yuz-siperi-kullan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C:\Users\Oğuzhan\AppData\Local\Microsoft\Windows\INetCache\Content.Word\yuz-siperi-kullan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843FB3B" wp14:editId="0309B74A">
                  <wp:extent cx="657225" cy="657225"/>
                  <wp:effectExtent l="0" t="0" r="9525" b="9525"/>
                  <wp:docPr id="4" name="Resim 4" descr="C:\Users\Oğuzhan\AppData\Local\Microsoft\Windows\INetCache\Content.Word\maske-kullan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C:\Users\Oğuzhan\AppData\Local\Microsoft\Windows\INetCache\Content.Word\maske-kullan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6C955D8" wp14:editId="14EF0FA6">
                  <wp:extent cx="657225" cy="657225"/>
                  <wp:effectExtent l="0" t="0" r="9525" b="9525"/>
                  <wp:docPr id="3" name="Resim 3" descr="C:\Users\Oğuzhan\AppData\Local\Microsoft\Windows\INetCache\Content.Word\koruyucu-elbise-giy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:\Users\Oğuzhan\AppData\Local\Microsoft\Windows\INetCache\Content.Word\koruyucu-elbise-giy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238050F" wp14:editId="2A26DB4E">
                  <wp:extent cx="657225" cy="657225"/>
                  <wp:effectExtent l="0" t="0" r="9525" b="9525"/>
                  <wp:docPr id="2" name="Resim 2" descr="C:\Users\Oğuzhan\AppData\Local\Microsoft\Windows\INetCache\Content.Word\kulak-koruyucu-tak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:\Users\Oğuzhan\AppData\Local\Microsoft\Windows\INetCache\Content.Word\kulak-koruyucu-tak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7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</w:tr>
      <w:tr w:rsidR="001D7C5F" w:rsidTr="001D7C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599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6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1D7C5F" w:rsidRPr="002079C4" w:rsidRDefault="001D7C5F" w:rsidP="001D7C5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7CA8" w:rsidRDefault="00CD7CA8" w:rsidP="00E97CA6">
      <w:pPr>
        <w:rPr>
          <w:b/>
          <w:sz w:val="40"/>
          <w:szCs w:val="40"/>
        </w:rPr>
      </w:pPr>
    </w:p>
    <w:p w:rsidR="00714D84" w:rsidRDefault="00714D84" w:rsidP="004757F3">
      <w:pPr>
        <w:rPr>
          <w:b/>
          <w:sz w:val="40"/>
          <w:szCs w:val="40"/>
        </w:rPr>
      </w:pPr>
    </w:p>
    <w:sectPr w:rsidR="00714D84" w:rsidSect="00E62A9E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E48" w:rsidRDefault="00D32E48" w:rsidP="00E62A9E">
      <w:pPr>
        <w:spacing w:after="0" w:line="240" w:lineRule="auto"/>
      </w:pPr>
      <w:r>
        <w:separator/>
      </w:r>
    </w:p>
  </w:endnote>
  <w:endnote w:type="continuationSeparator" w:id="0">
    <w:p w:rsidR="00D32E48" w:rsidRDefault="00D32E48" w:rsidP="00E6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9E" w:rsidRDefault="00E62A9E">
    <w:pPr>
      <w:pStyle w:val="AltBilgi"/>
    </w:pPr>
    <w:r>
      <w:tab/>
    </w:r>
    <w:r>
      <w:tab/>
    </w:r>
    <w:r w:rsidR="004757F3">
      <w:rPr>
        <w:noProof/>
        <w:lang w:eastAsia="tr-TR"/>
      </w:rPr>
      <w:drawing>
        <wp:inline distT="0" distB="0" distL="0" distR="0">
          <wp:extent cx="1362075" cy="972911"/>
          <wp:effectExtent l="0" t="0" r="0" b="0"/>
          <wp:docPr id="7" name="Resim 7" descr="C:\Users\Oğuzhan\AppData\Local\Microsoft\Windows\INetCache\Content.Word\cant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Oğuzhan\AppData\Local\Microsoft\Windows\INetCache\Content.Word\cante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97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E48" w:rsidRDefault="00D32E48" w:rsidP="00E62A9E">
      <w:pPr>
        <w:spacing w:after="0" w:line="240" w:lineRule="auto"/>
      </w:pPr>
      <w:r>
        <w:separator/>
      </w:r>
    </w:p>
  </w:footnote>
  <w:footnote w:type="continuationSeparator" w:id="0">
    <w:p w:rsidR="00D32E48" w:rsidRDefault="00D32E48" w:rsidP="00E62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9E" w:rsidRDefault="004757F3">
    <w:pPr>
      <w:pStyle w:val="stBilgi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94.5pt;height:67.5pt">
          <v:imagedata r:id="rId1" o:title="cante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41"/>
    <w:rsid w:val="000166B2"/>
    <w:rsid w:val="00040F37"/>
    <w:rsid w:val="00156BA1"/>
    <w:rsid w:val="001956B7"/>
    <w:rsid w:val="001D7C5F"/>
    <w:rsid w:val="002079C4"/>
    <w:rsid w:val="002707AA"/>
    <w:rsid w:val="00274A13"/>
    <w:rsid w:val="002C42D7"/>
    <w:rsid w:val="004367D8"/>
    <w:rsid w:val="004757F3"/>
    <w:rsid w:val="004B0C87"/>
    <w:rsid w:val="00557C61"/>
    <w:rsid w:val="00670B9C"/>
    <w:rsid w:val="006E4642"/>
    <w:rsid w:val="00714D84"/>
    <w:rsid w:val="007928B9"/>
    <w:rsid w:val="008667AF"/>
    <w:rsid w:val="008C1C41"/>
    <w:rsid w:val="00BE5D86"/>
    <w:rsid w:val="00C65B76"/>
    <w:rsid w:val="00C86CC0"/>
    <w:rsid w:val="00CD7CA8"/>
    <w:rsid w:val="00D32E48"/>
    <w:rsid w:val="00D76806"/>
    <w:rsid w:val="00E055B1"/>
    <w:rsid w:val="00E4268F"/>
    <w:rsid w:val="00E62A9E"/>
    <w:rsid w:val="00E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4A8BA"/>
  <w15:chartTrackingRefBased/>
  <w15:docId w15:val="{CEC2B7AE-C978-4984-B5CC-5A6921B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C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6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2A9E"/>
  </w:style>
  <w:style w:type="paragraph" w:styleId="AltBilgi">
    <w:name w:val="footer"/>
    <w:basedOn w:val="Normal"/>
    <w:link w:val="AltBilgiChar"/>
    <w:uiPriority w:val="99"/>
    <w:unhideWhenUsed/>
    <w:rsid w:val="00E62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</dc:creator>
  <cp:keywords/>
  <dc:description/>
  <cp:lastModifiedBy>Oğuzhan</cp:lastModifiedBy>
  <cp:revision>3</cp:revision>
  <dcterms:created xsi:type="dcterms:W3CDTF">2021-10-22T10:18:00Z</dcterms:created>
  <dcterms:modified xsi:type="dcterms:W3CDTF">2021-10-22T10:21:00Z</dcterms:modified>
</cp:coreProperties>
</file>