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0714" w14:textId="77777777" w:rsidR="005475E4" w:rsidRPr="005475E4" w:rsidRDefault="005475E4" w:rsidP="005475E4">
      <w:pPr>
        <w:spacing w:after="0"/>
        <w:jc w:val="both"/>
        <w:rPr>
          <w:rFonts w:ascii="Segoe UI Emoji" w:eastAsia="Times New Roman" w:hAnsi="Segoe UI Emoji" w:cs="Segoe UI Emoji"/>
          <w:b/>
          <w:bCs/>
          <w:lang w:val="en-IN" w:eastAsia="en-IN"/>
        </w:rPr>
      </w:pPr>
      <w:r w:rsidRPr="005475E4">
        <w:rPr>
          <w:rFonts w:ascii="Segoe UI Emoji" w:eastAsia="Times New Roman" w:hAnsi="Segoe UI Emoji" w:cs="Segoe UI Emoji"/>
          <w:b/>
          <w:bCs/>
          <w:lang w:val="en-IN" w:eastAsia="en-IN"/>
        </w:rPr>
        <w:t>📌 Part 1 – Question Paper</w:t>
      </w:r>
    </w:p>
    <w:p w14:paraId="4CD60001" w14:textId="63BEE99B" w:rsidR="00E701E6" w:rsidRPr="00E701E6" w:rsidRDefault="00E701E6" w:rsidP="00E701E6">
      <w:pPr>
        <w:spacing w:after="0"/>
        <w:jc w:val="both"/>
        <w:rPr>
          <w:rFonts w:ascii="Segoe UI Emoji" w:eastAsia="Times New Roman" w:hAnsi="Segoe UI Emoji" w:cs="Segoe UI Emoji"/>
          <w:b/>
          <w:bCs/>
          <w:lang w:val="en-IN" w:eastAsia="en-IN"/>
        </w:rPr>
      </w:pPr>
      <w:r w:rsidRPr="00E701E6">
        <w:rPr>
          <w:rFonts w:ascii="Segoe UI Emoji" w:eastAsia="Times New Roman" w:hAnsi="Segoe UI Emoji" w:cs="Segoe UI Emoji"/>
          <w:b/>
          <w:bCs/>
          <w:lang w:val="en-IN" w:eastAsia="en-IN"/>
        </w:rPr>
        <w:t xml:space="preserve"> 10-Mark Questions</w:t>
      </w:r>
    </w:p>
    <w:p w14:paraId="48CB0419" w14:textId="77777777" w:rsidR="00E701E6" w:rsidRPr="00E701E6" w:rsidRDefault="00E701E6" w:rsidP="00E701E6">
      <w:pPr>
        <w:numPr>
          <w:ilvl w:val="0"/>
          <w:numId w:val="232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Explain the working mechanism and the various benefits of Transport Layer Security (TLS).</w:t>
      </w:r>
    </w:p>
    <w:p w14:paraId="2F6915D7" w14:textId="77777777" w:rsidR="00E701E6" w:rsidRPr="00E701E6" w:rsidRDefault="00E701E6" w:rsidP="00E701E6">
      <w:pPr>
        <w:numPr>
          <w:ilvl w:val="0"/>
          <w:numId w:val="232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Discuss the major web security threats and the essential security considerations required to protect web applications.</w:t>
      </w:r>
    </w:p>
    <w:p w14:paraId="6D779C04" w14:textId="77777777" w:rsidR="00E701E6" w:rsidRPr="00E701E6" w:rsidRDefault="00E701E6" w:rsidP="00E701E6">
      <w:pPr>
        <w:numPr>
          <w:ilvl w:val="0"/>
          <w:numId w:val="232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Elaborate on how Pretty Good Privacy (PGP) provides both authentication and confidentiality services.</w:t>
      </w:r>
    </w:p>
    <w:p w14:paraId="20A92729" w14:textId="77777777" w:rsidR="00E701E6" w:rsidRPr="00E701E6" w:rsidRDefault="00E701E6" w:rsidP="00E701E6">
      <w:pPr>
        <w:numPr>
          <w:ilvl w:val="0"/>
          <w:numId w:val="232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Describe the function of a Firewall in network security, its operational logic, and its different types.</w:t>
      </w:r>
    </w:p>
    <w:p w14:paraId="14502457" w14:textId="77777777" w:rsidR="00E701E6" w:rsidRPr="00E701E6" w:rsidRDefault="00E701E6" w:rsidP="00E701E6">
      <w:pPr>
        <w:numPr>
          <w:ilvl w:val="0"/>
          <w:numId w:val="232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Provide a comprehensive overview of IP Security (IPSec), including its features and the two phases of connection establishment.</w:t>
      </w:r>
    </w:p>
    <w:p w14:paraId="618EEC47" w14:textId="2E14D699" w:rsidR="00E701E6" w:rsidRPr="00E701E6" w:rsidRDefault="00E701E6" w:rsidP="00E701E6">
      <w:pPr>
        <w:spacing w:after="0"/>
        <w:jc w:val="both"/>
        <w:rPr>
          <w:rFonts w:ascii="Segoe UI Emoji" w:eastAsia="Times New Roman" w:hAnsi="Segoe UI Emoji" w:cs="Segoe UI Emoji"/>
          <w:b/>
          <w:bCs/>
          <w:lang w:val="en-IN" w:eastAsia="en-IN"/>
        </w:rPr>
      </w:pPr>
    </w:p>
    <w:p w14:paraId="430B555B" w14:textId="707965A6" w:rsidR="00E701E6" w:rsidRPr="00E701E6" w:rsidRDefault="00E701E6" w:rsidP="00E701E6">
      <w:pPr>
        <w:spacing w:after="0"/>
        <w:jc w:val="both"/>
        <w:rPr>
          <w:rFonts w:ascii="Segoe UI Emoji" w:eastAsia="Times New Roman" w:hAnsi="Segoe UI Emoji" w:cs="Segoe UI Emoji"/>
          <w:b/>
          <w:bCs/>
          <w:lang w:val="en-IN" w:eastAsia="en-IN"/>
        </w:rPr>
      </w:pPr>
      <w:r w:rsidRPr="00E701E6">
        <w:rPr>
          <w:rFonts w:ascii="Segoe UI Emoji" w:eastAsia="Times New Roman" w:hAnsi="Segoe UI Emoji" w:cs="Segoe UI Emoji"/>
          <w:b/>
          <w:bCs/>
          <w:lang w:val="en-IN" w:eastAsia="en-IN"/>
        </w:rPr>
        <w:t>5-Mark Questions</w:t>
      </w:r>
    </w:p>
    <w:p w14:paraId="24D65DAD" w14:textId="77777777" w:rsidR="00E701E6" w:rsidRPr="00E701E6" w:rsidRDefault="00E701E6" w:rsidP="00E701E6">
      <w:pPr>
        <w:numPr>
          <w:ilvl w:val="0"/>
          <w:numId w:val="233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Explain the importance and working of Secure Socket Layer (SSL).</w:t>
      </w:r>
    </w:p>
    <w:p w14:paraId="4ED4729D" w14:textId="77777777" w:rsidR="00E701E6" w:rsidRPr="00E701E6" w:rsidRDefault="00E701E6" w:rsidP="00E701E6">
      <w:pPr>
        <w:numPr>
          <w:ilvl w:val="0"/>
          <w:numId w:val="233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Discuss the features and primary functions of Secure Shell (SSH).</w:t>
      </w:r>
    </w:p>
    <w:p w14:paraId="473DD6CA" w14:textId="77777777" w:rsidR="00E701E6" w:rsidRPr="00E701E6" w:rsidRDefault="00E701E6" w:rsidP="00E701E6">
      <w:pPr>
        <w:numPr>
          <w:ilvl w:val="0"/>
          <w:numId w:val="233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Comparison: Differentiate between HTTP and HTTPS.</w:t>
      </w:r>
    </w:p>
    <w:p w14:paraId="2A65D07C" w14:textId="77777777" w:rsidR="00E701E6" w:rsidRPr="00E701E6" w:rsidRDefault="00E701E6" w:rsidP="00E701E6">
      <w:pPr>
        <w:numPr>
          <w:ilvl w:val="0"/>
          <w:numId w:val="233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Explain the concepts of Forward Secrecy and Perfect Forward Secrecy in the context of TLS.</w:t>
      </w:r>
    </w:p>
    <w:p w14:paraId="1EFBFB5E" w14:textId="77777777" w:rsidR="00E701E6" w:rsidRPr="00E701E6" w:rsidRDefault="00E701E6" w:rsidP="00E701E6">
      <w:pPr>
        <w:numPr>
          <w:ilvl w:val="0"/>
          <w:numId w:val="233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Describe the mechanism of SQL Injection and how data validation helps prevent it.</w:t>
      </w:r>
    </w:p>
    <w:p w14:paraId="43E70237" w14:textId="77777777" w:rsidR="00E701E6" w:rsidRPr="00E701E6" w:rsidRDefault="00E701E6" w:rsidP="00E701E6">
      <w:pPr>
        <w:numPr>
          <w:ilvl w:val="0"/>
          <w:numId w:val="233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Comparison: Differentiate between IPSec Transport Mode and Tunnel Mode.</w:t>
      </w:r>
    </w:p>
    <w:p w14:paraId="104CD33F" w14:textId="77777777" w:rsidR="00E701E6" w:rsidRPr="00E701E6" w:rsidRDefault="00E701E6" w:rsidP="00E701E6">
      <w:pPr>
        <w:numPr>
          <w:ilvl w:val="0"/>
          <w:numId w:val="233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Explain the steps involved in PGP authentication at the sender's end.</w:t>
      </w:r>
    </w:p>
    <w:p w14:paraId="6E50D480" w14:textId="77777777" w:rsidR="00E701E6" w:rsidRPr="00E701E6" w:rsidRDefault="00E701E6" w:rsidP="00E701E6">
      <w:pPr>
        <w:numPr>
          <w:ilvl w:val="0"/>
          <w:numId w:val="233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Discuss the role of public and private keys in HTTPS encryption.</w:t>
      </w:r>
    </w:p>
    <w:p w14:paraId="2DF530AE" w14:textId="77777777" w:rsidR="00E701E6" w:rsidRPr="00E701E6" w:rsidRDefault="00E701E6" w:rsidP="00E701E6">
      <w:pPr>
        <w:numPr>
          <w:ilvl w:val="0"/>
          <w:numId w:val="233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Explain the TLS Handshake Protocol and its significance in establishing secure connections.</w:t>
      </w:r>
    </w:p>
    <w:p w14:paraId="3259588E" w14:textId="77777777" w:rsidR="00E701E6" w:rsidRPr="00E701E6" w:rsidRDefault="00E701E6" w:rsidP="00E701E6">
      <w:pPr>
        <w:numPr>
          <w:ilvl w:val="0"/>
          <w:numId w:val="233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What is the role of the Internet Key Exchange (IKE) in IPSec?</w:t>
      </w:r>
    </w:p>
    <w:p w14:paraId="0A6E208E" w14:textId="77777777" w:rsidR="00E701E6" w:rsidRDefault="00E701E6" w:rsidP="00E701E6">
      <w:pPr>
        <w:spacing w:after="0"/>
        <w:jc w:val="both"/>
        <w:rPr>
          <w:rFonts w:ascii="Segoe UI Emoji" w:eastAsia="Times New Roman" w:hAnsi="Segoe UI Emoji" w:cs="Segoe UI Emoji"/>
          <w:b/>
          <w:bCs/>
          <w:lang w:val="en-IN" w:eastAsia="en-IN"/>
        </w:rPr>
      </w:pPr>
    </w:p>
    <w:p w14:paraId="2CE363A4" w14:textId="5FB3A92E" w:rsidR="00E701E6" w:rsidRPr="00E701E6" w:rsidRDefault="00E701E6" w:rsidP="00E701E6">
      <w:pPr>
        <w:spacing w:after="0"/>
        <w:jc w:val="both"/>
        <w:rPr>
          <w:rFonts w:ascii="Segoe UI Emoji" w:eastAsia="Times New Roman" w:hAnsi="Segoe UI Emoji" w:cs="Segoe UI Emoji"/>
          <w:b/>
          <w:bCs/>
          <w:lang w:val="en-IN" w:eastAsia="en-IN"/>
        </w:rPr>
      </w:pPr>
      <w:r w:rsidRPr="00E701E6">
        <w:rPr>
          <w:rFonts w:ascii="Segoe UI Emoji" w:eastAsia="Times New Roman" w:hAnsi="Segoe UI Emoji" w:cs="Segoe UI Emoji"/>
          <w:b/>
          <w:bCs/>
          <w:lang w:val="en-IN" w:eastAsia="en-IN"/>
        </w:rPr>
        <w:t>2-Mark Questions</w:t>
      </w:r>
    </w:p>
    <w:p w14:paraId="2A7268B1" w14:textId="77777777" w:rsidR="00E701E6" w:rsidRPr="00E701E6" w:rsidRDefault="00E701E6" w:rsidP="00E701E6">
      <w:pPr>
        <w:numPr>
          <w:ilvl w:val="0"/>
          <w:numId w:val="234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Define Transport Layer Security (TLS).</w:t>
      </w:r>
    </w:p>
    <w:p w14:paraId="0227072D" w14:textId="77777777" w:rsidR="00E701E6" w:rsidRPr="00E701E6" w:rsidRDefault="00E701E6" w:rsidP="00E701E6">
      <w:pPr>
        <w:numPr>
          <w:ilvl w:val="0"/>
          <w:numId w:val="234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List the three primary actions a firewall can take on network traffic.</w:t>
      </w:r>
    </w:p>
    <w:p w14:paraId="2E4AF7A8" w14:textId="77777777" w:rsidR="00E701E6" w:rsidRPr="00E701E6" w:rsidRDefault="00E701E6" w:rsidP="00E701E6">
      <w:pPr>
        <w:numPr>
          <w:ilvl w:val="0"/>
          <w:numId w:val="234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What is Cross-Site Scripting (XSS)?</w:t>
      </w:r>
    </w:p>
    <w:p w14:paraId="0D0BA541" w14:textId="77777777" w:rsidR="00E701E6" w:rsidRPr="00E701E6" w:rsidRDefault="00E701E6" w:rsidP="00E701E6">
      <w:pPr>
        <w:numPr>
          <w:ilvl w:val="0"/>
          <w:numId w:val="234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Define the purpose of a digital certificate in SSL/TLS.</w:t>
      </w:r>
    </w:p>
    <w:p w14:paraId="12CF6218" w14:textId="77777777" w:rsidR="00E701E6" w:rsidRPr="00E701E6" w:rsidRDefault="00E701E6" w:rsidP="00E701E6">
      <w:pPr>
        <w:numPr>
          <w:ilvl w:val="0"/>
          <w:numId w:val="234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What is a Security Threat in the context of web security?</w:t>
      </w:r>
    </w:p>
    <w:p w14:paraId="38F2DE07" w14:textId="77777777" w:rsidR="00E701E6" w:rsidRPr="00E701E6" w:rsidRDefault="00E701E6" w:rsidP="00E701E6">
      <w:pPr>
        <w:numPr>
          <w:ilvl w:val="0"/>
          <w:numId w:val="234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State the port number and primary purpose of SSH.</w:t>
      </w:r>
    </w:p>
    <w:p w14:paraId="583C8BEE" w14:textId="77777777" w:rsidR="00E701E6" w:rsidRPr="00E701E6" w:rsidRDefault="00E701E6" w:rsidP="00E701E6">
      <w:pPr>
        <w:numPr>
          <w:ilvl w:val="0"/>
          <w:numId w:val="234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Define Phishing as a web security threat.</w:t>
      </w:r>
    </w:p>
    <w:p w14:paraId="25D11E0D" w14:textId="77777777" w:rsidR="00E701E6" w:rsidRPr="00E701E6" w:rsidRDefault="00E701E6" w:rsidP="00E701E6">
      <w:pPr>
        <w:numPr>
          <w:ilvl w:val="0"/>
          <w:numId w:val="234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What are the two main protocols used by IPSec to provide security?</w:t>
      </w:r>
    </w:p>
    <w:p w14:paraId="627AA479" w14:textId="77777777" w:rsidR="00E701E6" w:rsidRPr="00E701E6" w:rsidRDefault="00E701E6" w:rsidP="00E701E6">
      <w:pPr>
        <w:numPr>
          <w:ilvl w:val="0"/>
          <w:numId w:val="234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>Explain the difference between "Reject" and "Drop" actions in a firewall.</w:t>
      </w:r>
    </w:p>
    <w:p w14:paraId="1604A84D" w14:textId="77777777" w:rsidR="00E701E6" w:rsidRPr="00E701E6" w:rsidRDefault="00E701E6" w:rsidP="00E701E6">
      <w:pPr>
        <w:numPr>
          <w:ilvl w:val="0"/>
          <w:numId w:val="234"/>
        </w:numPr>
        <w:spacing w:after="0"/>
        <w:jc w:val="both"/>
        <w:rPr>
          <w:rFonts w:ascii="Segoe UI Emoji" w:eastAsia="Times New Roman" w:hAnsi="Segoe UI Emoji" w:cs="Segoe UI Emoji"/>
          <w:lang w:val="en-IN" w:eastAsia="en-IN"/>
        </w:rPr>
      </w:pPr>
      <w:r w:rsidRPr="00E701E6">
        <w:rPr>
          <w:rFonts w:ascii="Segoe UI Emoji" w:eastAsia="Times New Roman" w:hAnsi="Segoe UI Emoji" w:cs="Segoe UI Emoji"/>
          <w:lang w:val="en-IN" w:eastAsia="en-IN"/>
        </w:rPr>
        <w:t xml:space="preserve">What is the purpose of the </w:t>
      </w:r>
      <w:proofErr w:type="spellStart"/>
      <w:r w:rsidRPr="00E701E6">
        <w:rPr>
          <w:rFonts w:ascii="Segoe UI Emoji" w:eastAsia="Times New Roman" w:hAnsi="Segoe UI Emoji" w:cs="Segoe UI Emoji"/>
          <w:lang w:val="en-IN" w:eastAsia="en-IN"/>
        </w:rPr>
        <w:t>PreMasterSecret</w:t>
      </w:r>
      <w:proofErr w:type="spellEnd"/>
      <w:r w:rsidRPr="00E701E6">
        <w:rPr>
          <w:rFonts w:ascii="Segoe UI Emoji" w:eastAsia="Times New Roman" w:hAnsi="Segoe UI Emoji" w:cs="Segoe UI Emoji"/>
          <w:lang w:val="en-IN" w:eastAsia="en-IN"/>
        </w:rPr>
        <w:t xml:space="preserve"> in a TLS session?</w:t>
      </w:r>
    </w:p>
    <w:p w14:paraId="1E711488" w14:textId="77777777" w:rsidR="00C822A3" w:rsidRDefault="00C822A3" w:rsidP="00C822A3">
      <w:pPr>
        <w:spacing w:after="0"/>
        <w:jc w:val="both"/>
      </w:pPr>
    </w:p>
    <w:p w14:paraId="78BE7FE4" w14:textId="77777777" w:rsidR="00796805" w:rsidRDefault="00796805" w:rsidP="00C822A3">
      <w:pPr>
        <w:spacing w:after="0"/>
        <w:jc w:val="both"/>
      </w:pPr>
    </w:p>
    <w:p w14:paraId="2ABCBF20" w14:textId="77777777" w:rsidR="00796805" w:rsidRPr="00752C11" w:rsidRDefault="00796805" w:rsidP="00C822A3">
      <w:pPr>
        <w:spacing w:after="0"/>
        <w:jc w:val="both"/>
        <w:rPr>
          <w:lang w:val="en-IN" w:eastAsia="en-IN"/>
        </w:rPr>
      </w:pPr>
    </w:p>
    <w:p w14:paraId="16635D6A" w14:textId="1DFAA9CD" w:rsidR="00CE679E" w:rsidRPr="00C822A3" w:rsidRDefault="00CE679E" w:rsidP="00CE679E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53884B" wp14:editId="3FEE6958">
                <wp:simplePos x="0" y="0"/>
                <wp:positionH relativeFrom="margin">
                  <wp:align>left</wp:align>
                </wp:positionH>
                <wp:positionV relativeFrom="paragraph">
                  <wp:posOffset>-274913</wp:posOffset>
                </wp:positionV>
                <wp:extent cx="2618105" cy="240665"/>
                <wp:effectExtent l="0" t="0" r="10795" b="26035"/>
                <wp:wrapNone/>
                <wp:docPr id="41496615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8105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07E44" w14:textId="77777777" w:rsidR="00CE679E" w:rsidRDefault="00CE679E" w:rsidP="00CE679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>EXAM POV NOTES (Q&amp;A FORMAT)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3884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-21.65pt;width:206.15pt;height:18.9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" strokecolor="white [3212]">
                <v:textbox>
                  <w:txbxContent>
                    <w:p w14:paraId="10A07E44" w14:textId="77777777" w:rsidR="00CE679E" w:rsidRDefault="00CE679E" w:rsidP="00CE679E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>EXAM POV NOTES (Q&amp;A FORMAT)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E679E">
        <w:rPr>
          <w:rFonts w:ascii="Segoe UI Emoji" w:hAnsi="Segoe UI Emoji" w:cs="Segoe UI Emoji"/>
          <w:b/>
          <w:bCs/>
          <w:lang w:val="en-IN"/>
        </w:rPr>
        <w:t>📌</w:t>
      </w:r>
      <w:r w:rsidRPr="00CE679E">
        <w:rPr>
          <w:b/>
          <w:bCs/>
          <w:lang w:val="en-IN"/>
        </w:rPr>
        <w:t xml:space="preserve"> Part 2 – Complete Answer Bank</w:t>
      </w:r>
    </w:p>
    <w:p w14:paraId="1BDC6CF3" w14:textId="176CD903" w:rsidR="00E701E6" w:rsidRPr="00E701E6" w:rsidRDefault="00CE679E" w:rsidP="00E701E6">
      <w:pPr>
        <w:rPr>
          <w:b/>
          <w:bCs/>
          <w:lang w:val="en-IN"/>
        </w:rPr>
      </w:pPr>
      <w:r w:rsidRPr="00CE679E">
        <w:rPr>
          <w:b/>
          <w:bCs/>
          <w:lang w:val="en-IN"/>
        </w:rPr>
        <w:t>10-Mark Questions</w:t>
      </w:r>
    </w:p>
    <w:p w14:paraId="724C6AAF" w14:textId="75888C93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>Q1. Explain the working mechanism and the various benefits of Transport Layer Security (TLS).</w:t>
      </w:r>
      <w:r w:rsidRPr="00E701E6">
        <w:rPr>
          <w:b/>
          <w:bCs/>
          <w:lang w:val="en-IN"/>
        </w:rPr>
        <w:t xml:space="preserve"> Transport Layer Security (TLS) is a cryptographic protocol derived from SSL, designed to provide comprehensive security, including eavesdropping protection and message integrity, at the transport layer.</w:t>
      </w:r>
    </w:p>
    <w:p w14:paraId="78A5B58E" w14:textId="77777777" w:rsidR="00E701E6" w:rsidRPr="00E701E6" w:rsidRDefault="00E701E6" w:rsidP="00E701E6">
      <w:pPr>
        <w:numPr>
          <w:ilvl w:val="0"/>
          <w:numId w:val="25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Encryption Benefit: TLS/SSL secures transmitted data using robust encryption methods, ensuring that sensitive information remains unreadable even if intercepted during transit over the network.</w:t>
      </w:r>
    </w:p>
    <w:p w14:paraId="0832FDB4" w14:textId="77777777" w:rsidR="00E701E6" w:rsidRPr="00E701E6" w:rsidRDefault="00E701E6" w:rsidP="00E701E6">
      <w:pPr>
        <w:numPr>
          <w:ilvl w:val="0"/>
          <w:numId w:val="25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Interoperability Benefit: The protocol is highly compatible, working seamlessly with most modern web browsers, operating systems, and web servers, which facilitates widespread adoption across diverse platforms.</w:t>
      </w:r>
    </w:p>
    <w:p w14:paraId="273B9246" w14:textId="77777777" w:rsidR="00E701E6" w:rsidRPr="00E701E6" w:rsidRDefault="00E701E6" w:rsidP="00E701E6">
      <w:pPr>
        <w:numPr>
          <w:ilvl w:val="0"/>
          <w:numId w:val="25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Algorithm Flexibility: TLS allows for the selection of various authentication mechanisms, encryption algorithms, and hashing functions during a secure session, enabling the protocol to adapt to different security needs.</w:t>
      </w:r>
    </w:p>
    <w:p w14:paraId="33673D87" w14:textId="77777777" w:rsidR="00E701E6" w:rsidRPr="00E701E6" w:rsidRDefault="00E701E6" w:rsidP="00E701E6">
      <w:pPr>
        <w:numPr>
          <w:ilvl w:val="0"/>
          <w:numId w:val="25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Ease of Deployment: Many applications can implement TLS relatively easily on standard server operating systems, such as Windows Server, making it a practical choice for network administrators.</w:t>
      </w:r>
    </w:p>
    <w:p w14:paraId="1AB0436E" w14:textId="77777777" w:rsidR="00E701E6" w:rsidRPr="00E701E6" w:rsidRDefault="00E701E6" w:rsidP="00E701E6">
      <w:pPr>
        <w:numPr>
          <w:ilvl w:val="0"/>
          <w:numId w:val="25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Ease of Use for Clients: Because TLS is implemented beneath the application layer, its complex cryptographic operations are completely invisible to the end-user, providing a smooth and secure experience.</w:t>
      </w:r>
    </w:p>
    <w:p w14:paraId="77178F33" w14:textId="77777777" w:rsidR="00E701E6" w:rsidRPr="00E701E6" w:rsidRDefault="00E701E6" w:rsidP="00E701E6">
      <w:pPr>
        <w:numPr>
          <w:ilvl w:val="0"/>
          <w:numId w:val="25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Initial Connection Phase: The process begins when a client connects to a server via TCP and sends specifications including its supported TLS version, preferred cipher suites, and compression methods.</w:t>
      </w:r>
    </w:p>
    <w:p w14:paraId="5DDD993A" w14:textId="77777777" w:rsidR="00E701E6" w:rsidRPr="00E701E6" w:rsidRDefault="00E701E6" w:rsidP="00E701E6">
      <w:pPr>
        <w:numPr>
          <w:ilvl w:val="0"/>
          <w:numId w:val="25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Server Negotiation: The server evaluates the client’s request, selects the highest mutually supported TLS version and an appropriate cipher suite to establish the parameters for the secure connection.</w:t>
      </w:r>
    </w:p>
    <w:p w14:paraId="194C3019" w14:textId="77777777" w:rsidR="00E701E6" w:rsidRPr="00E701E6" w:rsidRDefault="00E701E6" w:rsidP="00E701E6">
      <w:pPr>
        <w:numPr>
          <w:ilvl w:val="0"/>
          <w:numId w:val="25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Authentication and Verification: The server provides its digital certificate, which the client must verify through a trusted authority to ensure the server's identity and prevent man-in-the-middle attacks.</w:t>
      </w:r>
    </w:p>
    <w:p w14:paraId="1ADDE362" w14:textId="77777777" w:rsidR="00E701E6" w:rsidRPr="00E701E6" w:rsidRDefault="00E701E6" w:rsidP="00E701E6">
      <w:pPr>
        <w:numPr>
          <w:ilvl w:val="0"/>
          <w:numId w:val="25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Key Exchange Mechanism: Once verified, a key exchange occurs, which might involve a public key or a “</w:t>
      </w:r>
      <w:proofErr w:type="spellStart"/>
      <w:r w:rsidRPr="00E701E6">
        <w:rPr>
          <w:b/>
          <w:bCs/>
          <w:lang w:val="en-IN"/>
        </w:rPr>
        <w:t>PreMasterSecret</w:t>
      </w:r>
      <w:proofErr w:type="spellEnd"/>
      <w:r w:rsidRPr="00E701E6">
        <w:rPr>
          <w:b/>
          <w:bCs/>
          <w:lang w:val="en-IN"/>
        </w:rPr>
        <w:t>,” depending on the selected cipher suite, to facilitate secure key generation.</w:t>
      </w:r>
    </w:p>
    <w:p w14:paraId="4D68F833" w14:textId="77777777" w:rsidR="00E701E6" w:rsidRPr="00E701E6" w:rsidRDefault="00E701E6" w:rsidP="00E701E6">
      <w:pPr>
        <w:numPr>
          <w:ilvl w:val="0"/>
          <w:numId w:val="25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Secure Communication Establishment: Both parties compute a symmetric encryption key to finish the handshake, allowing them to communicate securely until the connection is intentionally terminated.</w:t>
      </w:r>
    </w:p>
    <w:p w14:paraId="09D14002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67CFBA80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04204E78" w14:textId="77777777" w:rsid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</w:p>
    <w:p w14:paraId="78F13BE2" w14:textId="59935492" w:rsid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lastRenderedPageBreak/>
        <w:t>Q2. Discuss the major web security threats and the essential security considerations required to protect web applications</w:t>
      </w:r>
      <w:r w:rsidRPr="00E701E6">
        <w:rPr>
          <w:b/>
          <w:bCs/>
          <w:lang w:val="en-IN"/>
        </w:rPr>
        <w:t xml:space="preserve">. </w:t>
      </w:r>
    </w:p>
    <w:p w14:paraId="4F068EF3" w14:textId="608211C9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Web security involves protecting data transferred over the internet and securing web applications and servers from malicious attacks and unauthorized access.</w:t>
      </w:r>
    </w:p>
    <w:p w14:paraId="49A6D2A0" w14:textId="77777777" w:rsidR="00E701E6" w:rsidRPr="00E701E6" w:rsidRDefault="00E701E6" w:rsidP="00E701E6">
      <w:pPr>
        <w:numPr>
          <w:ilvl w:val="0"/>
          <w:numId w:val="236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Denial of Service (DoS) Threat: This attack aims to shut down a network or service, making it inaccessible to its intended users by overwhelming the target with excessive traffic or information.</w:t>
      </w:r>
    </w:p>
    <w:p w14:paraId="1FEB0F81" w14:textId="77777777" w:rsidR="00E701E6" w:rsidRPr="00E701E6" w:rsidRDefault="00E701E6" w:rsidP="00E701E6">
      <w:pPr>
        <w:numPr>
          <w:ilvl w:val="0"/>
          <w:numId w:val="236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Cross-Site Scripting (XSS): XSS allows attackers to inject malicious client-side scripts into web pages viewed by others, potentially stealing sensitive authorization cookies or session data.</w:t>
      </w:r>
    </w:p>
    <w:p w14:paraId="17BE975D" w14:textId="77777777" w:rsidR="00E701E6" w:rsidRPr="00E701E6" w:rsidRDefault="00E701E6" w:rsidP="00E701E6">
      <w:pPr>
        <w:numPr>
          <w:ilvl w:val="0"/>
          <w:numId w:val="236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SQL Injection Attack: This involves manipulating a database by inserting "rough code" into a query, which can allow attackers to modify, delete, or retrieve highly confidential information.</w:t>
      </w:r>
    </w:p>
    <w:p w14:paraId="05C199EA" w14:textId="77777777" w:rsidR="00E701E6" w:rsidRPr="00E701E6" w:rsidRDefault="00E701E6" w:rsidP="00E701E6">
      <w:pPr>
        <w:numPr>
          <w:ilvl w:val="0"/>
          <w:numId w:val="236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Phishing and Ransomware: These threats involve deceptive practices to steal user credentials or the use of malicious software to lock data until a ransom is paid to the attacker.</w:t>
      </w:r>
    </w:p>
    <w:p w14:paraId="6F3A524A" w14:textId="77777777" w:rsidR="00E701E6" w:rsidRPr="00E701E6" w:rsidRDefault="00E701E6" w:rsidP="00E701E6">
      <w:pPr>
        <w:numPr>
          <w:ilvl w:val="0"/>
          <w:numId w:val="236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Security via Updated Software: Regularly updating software is critical as it patches known bugs and vulnerabilities that hackers use as gateways to enter a network and steal personal data.</w:t>
      </w:r>
    </w:p>
    <w:p w14:paraId="2B73C823" w14:textId="77777777" w:rsidR="00E701E6" w:rsidRPr="00E701E6" w:rsidRDefault="00E701E6" w:rsidP="00E701E6">
      <w:pPr>
        <w:numPr>
          <w:ilvl w:val="0"/>
          <w:numId w:val="236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SQL Injection Prevention: Developers must remain vigilant against SQL injection by ensuring that queries are structured in a way that malicious code cannot be executed against the database.</w:t>
      </w:r>
    </w:p>
    <w:p w14:paraId="13D1A5E2" w14:textId="77777777" w:rsidR="00E701E6" w:rsidRPr="00E701E6" w:rsidRDefault="00E701E6" w:rsidP="00E701E6">
      <w:pPr>
        <w:numPr>
          <w:ilvl w:val="0"/>
          <w:numId w:val="236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Error Message Management: Error messages must be carefully handled so they do not reveal specific vulnerabilities, such as indicating exactly which field (username or password) was incorrect during a login failure.</w:t>
      </w:r>
    </w:p>
    <w:p w14:paraId="6CD5874C" w14:textId="77777777" w:rsidR="00E701E6" w:rsidRPr="00E701E6" w:rsidRDefault="00E701E6" w:rsidP="00E701E6">
      <w:pPr>
        <w:numPr>
          <w:ilvl w:val="0"/>
          <w:numId w:val="236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Comprehensive Data Validation: Input testing must be performed on both the server and client sides to prevent improperly created or malicious data from entering and compromising the information system.</w:t>
      </w:r>
    </w:p>
    <w:p w14:paraId="56B4514A" w14:textId="77777777" w:rsidR="00E701E6" w:rsidRPr="00E701E6" w:rsidRDefault="00E701E6" w:rsidP="00E701E6">
      <w:pPr>
        <w:numPr>
          <w:ilvl w:val="0"/>
          <w:numId w:val="236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 xml:space="preserve">Strong Password Policies: Passwords serve as a primary </w:t>
      </w:r>
      <w:proofErr w:type="spellStart"/>
      <w:r w:rsidRPr="00E701E6">
        <w:rPr>
          <w:b/>
          <w:bCs/>
          <w:lang w:val="en-IN"/>
        </w:rPr>
        <w:t>defense</w:t>
      </w:r>
      <w:proofErr w:type="spellEnd"/>
      <w:r w:rsidRPr="00E701E6">
        <w:rPr>
          <w:b/>
          <w:bCs/>
          <w:lang w:val="en-IN"/>
        </w:rPr>
        <w:t>; they should be complex, at least eight characters long, and include a mix of cases, special characters, and numerals to resist brute-force attacks.</w:t>
      </w:r>
    </w:p>
    <w:p w14:paraId="5E9F6643" w14:textId="77777777" w:rsidR="00E701E6" w:rsidRPr="00E701E6" w:rsidRDefault="00E701E6" w:rsidP="00E701E6">
      <w:pPr>
        <w:numPr>
          <w:ilvl w:val="0"/>
          <w:numId w:val="236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Confidentiality Maintenance: Web security efforts are primarily aimed at preventing unauthorized individuals from stealing, altering, or destroying personal information and accessing passwords illegally.</w:t>
      </w:r>
    </w:p>
    <w:p w14:paraId="5880612E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7BBA8F20" w14:textId="77777777" w:rsidR="00E701E6" w:rsidRP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Q3. Elaborate on how Pretty Good Privacy (PGP) provides both authentication and confidentiality services. </w:t>
      </w:r>
    </w:p>
    <w:p w14:paraId="24230523" w14:textId="3F11C951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Pretty Good Privacy (PGP) is a hybrid cryptographic software that ensures the confidentiality, integrity, and authenticity of virtual communications through symmetric and public-key techniques.</w:t>
      </w:r>
    </w:p>
    <w:p w14:paraId="6E88DFA9" w14:textId="77777777" w:rsidR="00E701E6" w:rsidRPr="00E701E6" w:rsidRDefault="00E701E6" w:rsidP="00E701E6">
      <w:pPr>
        <w:numPr>
          <w:ilvl w:val="0"/>
          <w:numId w:val="23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Authentication Hash Generation: To provide authentication, a hash function (SHA-1) first generates a unique 160-bit hash value of the message at the sender's end to serve as a fingerprint.</w:t>
      </w:r>
    </w:p>
    <w:p w14:paraId="13F94F55" w14:textId="77777777" w:rsidR="00E701E6" w:rsidRPr="00E701E6" w:rsidRDefault="00E701E6" w:rsidP="00E701E6">
      <w:pPr>
        <w:numPr>
          <w:ilvl w:val="0"/>
          <w:numId w:val="23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Digital Signature Creation: This hash is then encrypted using the sender’s private key, creating a digital signature that can only be decrypted by the sender's corresponding public key.</w:t>
      </w:r>
    </w:p>
    <w:p w14:paraId="5E6529F2" w14:textId="77777777" w:rsidR="00E701E6" w:rsidRPr="00E701E6" w:rsidRDefault="00E701E6" w:rsidP="00E701E6">
      <w:pPr>
        <w:numPr>
          <w:ilvl w:val="0"/>
          <w:numId w:val="23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lastRenderedPageBreak/>
        <w:t>Message Preparation for Authentication: The original message is appended to this digital signature and then compressed before being sent to the receiver to ensure authenticity and reduce size.</w:t>
      </w:r>
    </w:p>
    <w:p w14:paraId="6A072059" w14:textId="77777777" w:rsidR="00E701E6" w:rsidRPr="00E701E6" w:rsidRDefault="00E701E6" w:rsidP="00E701E6">
      <w:pPr>
        <w:numPr>
          <w:ilvl w:val="0"/>
          <w:numId w:val="23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Receiver-Side Authentication: The receiver decompresses the message and decrypts the signature with the sender’s public key to retrieve the original hash for comparison with a newly generated one.</w:t>
      </w:r>
    </w:p>
    <w:p w14:paraId="2E70E4B4" w14:textId="77777777" w:rsidR="00E701E6" w:rsidRPr="00E701E6" w:rsidRDefault="00E701E6" w:rsidP="00E701E6">
      <w:pPr>
        <w:numPr>
          <w:ilvl w:val="0"/>
          <w:numId w:val="23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Integrity Verification: If the retrieved hash and the newly generated hash match, the message is verified as authentic and unaltered; otherwise, it is considered tampered with or untrusted.</w:t>
      </w:r>
    </w:p>
    <w:p w14:paraId="3C029639" w14:textId="77777777" w:rsidR="00E701E6" w:rsidRPr="00E701E6" w:rsidRDefault="00E701E6" w:rsidP="00E701E6">
      <w:pPr>
        <w:numPr>
          <w:ilvl w:val="0"/>
          <w:numId w:val="23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Confidentiality through Session Keys: For confidentiality, the message is first compressed and then encrypted using a random, one-time session key (Ks) with a symmetric encryption algorithm.</w:t>
      </w:r>
    </w:p>
    <w:p w14:paraId="4A49D176" w14:textId="77777777" w:rsidR="00E701E6" w:rsidRPr="00E701E6" w:rsidRDefault="00E701E6" w:rsidP="00E701E6">
      <w:pPr>
        <w:numPr>
          <w:ilvl w:val="0"/>
          <w:numId w:val="23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Session Key Encryption: The session key itself is encrypted using the receiver’s public key (RSA encryption), ensuring that only the intended recipient can access the key required for decryption.</w:t>
      </w:r>
    </w:p>
    <w:p w14:paraId="0CF58405" w14:textId="77777777" w:rsidR="00E701E6" w:rsidRPr="00E701E6" w:rsidRDefault="00E701E6" w:rsidP="00E701E6">
      <w:pPr>
        <w:numPr>
          <w:ilvl w:val="0"/>
          <w:numId w:val="23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Combined Transmission: The encrypted message and the encrypted session key are sent together, ensuring that the content remains secret even if the package is intercepted during transit.</w:t>
      </w:r>
    </w:p>
    <w:p w14:paraId="41D679BA" w14:textId="77777777" w:rsidR="00E701E6" w:rsidRPr="00E701E6" w:rsidRDefault="00E701E6" w:rsidP="00E701E6">
      <w:pPr>
        <w:numPr>
          <w:ilvl w:val="0"/>
          <w:numId w:val="23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Confidentiality Retrieval: At the receiver’s end, the session key is first decrypted using the receiver’s private key, which is kept secret and known only to them.</w:t>
      </w:r>
    </w:p>
    <w:p w14:paraId="5C089A1A" w14:textId="77777777" w:rsidR="00E701E6" w:rsidRPr="00E701E6" w:rsidRDefault="00E701E6" w:rsidP="00E701E6">
      <w:pPr>
        <w:numPr>
          <w:ilvl w:val="0"/>
          <w:numId w:val="23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Final Message Decryption: The retrieved session key is then used to decrypt the message, which is finally decompressed to restore the original, readable content for the recipient.</w:t>
      </w:r>
    </w:p>
    <w:p w14:paraId="6CCA95B9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78AB83D4" w14:textId="77777777" w:rsidR="00E701E6" w:rsidRP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Q4. Describe the function of a Firewall in network security, its operational logic, and its different types. </w:t>
      </w:r>
    </w:p>
    <w:p w14:paraId="510CC6DD" w14:textId="2AE39A84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A firewall is a network security device, either hardware or software-based, that monitors and filters traffic between a private internal network and the open Internet.</w:t>
      </w:r>
    </w:p>
    <w:p w14:paraId="7235E9F1" w14:textId="77777777" w:rsidR="00E701E6" w:rsidRPr="00E701E6" w:rsidRDefault="00E701E6" w:rsidP="00E701E6">
      <w:pPr>
        <w:numPr>
          <w:ilvl w:val="0"/>
          <w:numId w:val="23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Primary Security Function: The firewall acts as a security guard, separating trusted internal networks from the untrusted Internet to keep the digital environment safe from unwanted visitors.</w:t>
      </w:r>
    </w:p>
    <w:p w14:paraId="195CC4B4" w14:textId="77777777" w:rsidR="00E701E6" w:rsidRPr="00E701E6" w:rsidRDefault="00E701E6" w:rsidP="00E701E6">
      <w:pPr>
        <w:numPr>
          <w:ilvl w:val="0"/>
          <w:numId w:val="23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Traffic Monitoring: It continuously monitors all incoming and outgoing network traffic to ensure that data flows comply with the predefined security policies of the organization.</w:t>
      </w:r>
    </w:p>
    <w:p w14:paraId="16F2F480" w14:textId="77777777" w:rsidR="00E701E6" w:rsidRPr="00E701E6" w:rsidRDefault="00E701E6" w:rsidP="00E701E6">
      <w:pPr>
        <w:numPr>
          <w:ilvl w:val="0"/>
          <w:numId w:val="23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Advanced Filtering: Unlike basic Access Control Lists (ACLs), firewalls have the capacity to determine the nature of packets and keep sophisticated threats out of the network.</w:t>
      </w:r>
    </w:p>
    <w:p w14:paraId="019A9471" w14:textId="77777777" w:rsidR="00E701E6" w:rsidRPr="00E701E6" w:rsidRDefault="00E701E6" w:rsidP="00E701E6">
      <w:pPr>
        <w:numPr>
          <w:ilvl w:val="0"/>
          <w:numId w:val="23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Operational Logic via Rules: A firewall matches network traffic against a defined ruleset in its table; once a match is found, the associated security action is applied.</w:t>
      </w:r>
    </w:p>
    <w:p w14:paraId="223D6089" w14:textId="77777777" w:rsidR="00E701E6" w:rsidRPr="00E701E6" w:rsidRDefault="00E701E6" w:rsidP="00E701E6">
      <w:pPr>
        <w:numPr>
          <w:ilvl w:val="0"/>
          <w:numId w:val="23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Departmental Rule Examples: Logic can be specific, such as allowing administrators access to technical data while preventing HR employees from accessing code servers based on organizational needs.</w:t>
      </w:r>
    </w:p>
    <w:p w14:paraId="27AD2510" w14:textId="77777777" w:rsidR="00E701E6" w:rsidRPr="00E701E6" w:rsidRDefault="00E701E6" w:rsidP="00E701E6">
      <w:pPr>
        <w:numPr>
          <w:ilvl w:val="0"/>
          <w:numId w:val="23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Directional Traffic Handling: Firewalls maintain distinct rules for incoming and outgoing traffic, typically allowing outgoing traffic while strictly scrutinizing or blocking incoming requests.</w:t>
      </w:r>
    </w:p>
    <w:p w14:paraId="3873AC1F" w14:textId="77777777" w:rsidR="00E701E6" w:rsidRPr="00E701E6" w:rsidRDefault="00E701E6" w:rsidP="00E701E6">
      <w:pPr>
        <w:numPr>
          <w:ilvl w:val="0"/>
          <w:numId w:val="23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lastRenderedPageBreak/>
        <w:t xml:space="preserve">Protocol-Based Logic: The device </w:t>
      </w:r>
      <w:proofErr w:type="spellStart"/>
      <w:r w:rsidRPr="00E701E6">
        <w:rPr>
          <w:b/>
          <w:bCs/>
          <w:lang w:val="en-IN"/>
        </w:rPr>
        <w:t>analyzes</w:t>
      </w:r>
      <w:proofErr w:type="spellEnd"/>
      <w:r w:rsidRPr="00E701E6">
        <w:rPr>
          <w:b/>
          <w:bCs/>
          <w:lang w:val="en-IN"/>
        </w:rPr>
        <w:t xml:space="preserve"> source/destination addresses and port numbers for transport layer protocols like TCP and UDP, or type codes for ICMP packets.</w:t>
      </w:r>
    </w:p>
    <w:p w14:paraId="489EE02A" w14:textId="77777777" w:rsidR="00E701E6" w:rsidRPr="00E701E6" w:rsidRDefault="00E701E6" w:rsidP="00E701E6">
      <w:pPr>
        <w:numPr>
          <w:ilvl w:val="0"/>
          <w:numId w:val="23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Packet and Stateful Types: Common types include Packet Firewalls, which filter based on simple headers, and Stateful Inspection Firewalls, which track the state of active connections.</w:t>
      </w:r>
    </w:p>
    <w:p w14:paraId="120A8493" w14:textId="77777777" w:rsidR="00E701E6" w:rsidRPr="00E701E6" w:rsidRDefault="00E701E6" w:rsidP="00E701E6">
      <w:pPr>
        <w:numPr>
          <w:ilvl w:val="0"/>
          <w:numId w:val="23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Layer-Specific Firewalls: Application Layer Firewalls filter traffic at the application level, while Next-Generation Firewalls offer advanced features like deep packet inspection.</w:t>
      </w:r>
    </w:p>
    <w:p w14:paraId="388CC2A9" w14:textId="77777777" w:rsidR="00E701E6" w:rsidRPr="00E701E6" w:rsidRDefault="00E701E6" w:rsidP="00E701E6">
      <w:pPr>
        <w:numPr>
          <w:ilvl w:val="0"/>
          <w:numId w:val="238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Deployment Formats: Firewalls can be deployed as Software, Hardware, or Cloud-based solutions, providing flexibility for different network topologies and remote access requirements.</w:t>
      </w:r>
    </w:p>
    <w:p w14:paraId="6218246C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31C0FA64" w14:textId="77777777" w:rsidR="00E701E6" w:rsidRP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Q5. Provide a comprehensive overview of IP Security (IPSec), including its features and the two phases of connection establishment. </w:t>
      </w:r>
    </w:p>
    <w:p w14:paraId="0B149D46" w14:textId="78716873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IP Security (IPSec) is a suite of protocols used to establish secure network connections by introducing encryption and authentication to the standard Internet Protocol (IP).</w:t>
      </w:r>
    </w:p>
    <w:p w14:paraId="30E22BAC" w14:textId="77777777" w:rsidR="00E701E6" w:rsidRPr="00E701E6" w:rsidRDefault="00E701E6" w:rsidP="00E701E6">
      <w:pPr>
        <w:numPr>
          <w:ilvl w:val="0"/>
          <w:numId w:val="239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Authentication Feature: IPSec ensures that IP packets are not tampered with or forged by providing authentication through digital signatures or shared secrets to verify the source.</w:t>
      </w:r>
    </w:p>
    <w:p w14:paraId="6FB22386" w14:textId="77777777" w:rsidR="00E701E6" w:rsidRPr="00E701E6" w:rsidRDefault="00E701E6" w:rsidP="00E701E6">
      <w:pPr>
        <w:numPr>
          <w:ilvl w:val="0"/>
          <w:numId w:val="239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Confidentiality Feature: It provides confidentiality by encrypting IP packets at the source and decrypting them at the destination, effectively preventing eavesdropping on the network traffic.</w:t>
      </w:r>
    </w:p>
    <w:p w14:paraId="2009B4CE" w14:textId="77777777" w:rsidR="00E701E6" w:rsidRPr="00E701E6" w:rsidRDefault="00E701E6" w:rsidP="00E701E6">
      <w:pPr>
        <w:numPr>
          <w:ilvl w:val="0"/>
          <w:numId w:val="239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Data Integrity Feature: IPSec ensures that data has not been modified or corrupted during transmission by checking the integrity of every packet communicated in a session.</w:t>
      </w:r>
    </w:p>
    <w:p w14:paraId="2F6A16AF" w14:textId="77777777" w:rsidR="00E701E6" w:rsidRPr="00E701E6" w:rsidRDefault="00E701E6" w:rsidP="00E701E6">
      <w:pPr>
        <w:numPr>
          <w:ilvl w:val="0"/>
          <w:numId w:val="239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Key Management Services: Through the Internet Key Exchange (IKE) process, IPSec securely manages cryptographic keys, including their exchange and revocation, between communicating devices.</w:t>
      </w:r>
    </w:p>
    <w:p w14:paraId="13F4F4DE" w14:textId="77777777" w:rsidR="00E701E6" w:rsidRPr="00E701E6" w:rsidRDefault="00E701E6" w:rsidP="00E701E6">
      <w:pPr>
        <w:numPr>
          <w:ilvl w:val="0"/>
          <w:numId w:val="239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Operational Protocols: To provide security, IPSec utilizes two main protocols: Authentication Header (AH) for verification and Encapsulating Security Payload (ESP) for both authentication and encryption.</w:t>
      </w:r>
    </w:p>
    <w:p w14:paraId="3762B274" w14:textId="77777777" w:rsidR="00E701E6" w:rsidRPr="00E701E6" w:rsidRDefault="00E701E6" w:rsidP="00E701E6">
      <w:pPr>
        <w:numPr>
          <w:ilvl w:val="0"/>
          <w:numId w:val="239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 xml:space="preserve">Phase 1 – IKE </w:t>
      </w:r>
      <w:proofErr w:type="spellStart"/>
      <w:r w:rsidRPr="00E701E6">
        <w:rPr>
          <w:b/>
          <w:bCs/>
          <w:lang w:val="en-IN"/>
        </w:rPr>
        <w:t>Tunneling</w:t>
      </w:r>
      <w:proofErr w:type="spellEnd"/>
      <w:r w:rsidRPr="00E701E6">
        <w:rPr>
          <w:b/>
          <w:bCs/>
          <w:lang w:val="en-IN"/>
        </w:rPr>
        <w:t>: The first phase involves initiating a connection to establish a secure IKE tunnel, which serves as a protected channel for further security negotiations.</w:t>
      </w:r>
    </w:p>
    <w:p w14:paraId="6064E2C2" w14:textId="77777777" w:rsidR="00E701E6" w:rsidRPr="00E701E6" w:rsidRDefault="00E701E6" w:rsidP="00E701E6">
      <w:pPr>
        <w:numPr>
          <w:ilvl w:val="0"/>
          <w:numId w:val="239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Phase 1 Modes: This phase can operate in "Main Mode," a secure six-message exchange, or "Aggressive Mode," a faster but less secure three-message exchange.</w:t>
      </w:r>
    </w:p>
    <w:p w14:paraId="195C056B" w14:textId="77777777" w:rsidR="00E701E6" w:rsidRPr="00E701E6" w:rsidRDefault="00E701E6" w:rsidP="00E701E6">
      <w:pPr>
        <w:numPr>
          <w:ilvl w:val="0"/>
          <w:numId w:val="239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Phase 2 – Quick Mode: Once the IKE tunnel is established, Phase 2 (Quick Mode) begins, where the devices negotiate the specific IPSec Security Associations for the data session.</w:t>
      </w:r>
    </w:p>
    <w:p w14:paraId="7A48A4A5" w14:textId="77777777" w:rsidR="00E701E6" w:rsidRPr="00E701E6" w:rsidRDefault="00E701E6" w:rsidP="00E701E6">
      <w:pPr>
        <w:numPr>
          <w:ilvl w:val="0"/>
          <w:numId w:val="239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Transport Mode Option: In Phase 2, the devices may choose Transport Mode, where only the actual data is encrypted while the original IP header remains unaltered.</w:t>
      </w:r>
    </w:p>
    <w:p w14:paraId="4FE158C8" w14:textId="77777777" w:rsidR="00E701E6" w:rsidRPr="00E701E6" w:rsidRDefault="00E701E6" w:rsidP="00E701E6">
      <w:pPr>
        <w:numPr>
          <w:ilvl w:val="0"/>
          <w:numId w:val="239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Tunnel Mode Option: Alternatively, they may use Tunnel Mode, which encapsulates the entire original IP packet (header and data) into a new packet, commonly used in site-to-site VPNs.</w:t>
      </w:r>
    </w:p>
    <w:p w14:paraId="1317E0D4" w14:textId="5352967C" w:rsidR="00E701E6" w:rsidRPr="00E701E6" w:rsidRDefault="00E701E6" w:rsidP="00E701E6">
      <w:pPr>
        <w:spacing w:after="0"/>
        <w:rPr>
          <w:b/>
          <w:bCs/>
          <w:lang w:val="en-IN"/>
        </w:rPr>
      </w:pPr>
    </w:p>
    <w:p w14:paraId="6E0DB770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6F125BB8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22BE4025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1618D546" w14:textId="72068FF5" w:rsidR="00E701E6" w:rsidRDefault="00E701E6" w:rsidP="00E701E6">
      <w:pPr>
        <w:spacing w:after="0"/>
        <w:rPr>
          <w:b/>
          <w:bCs/>
          <w:sz w:val="28"/>
          <w:szCs w:val="28"/>
          <w:lang w:val="en-IN"/>
        </w:rPr>
      </w:pPr>
      <w:r w:rsidRPr="00E701E6">
        <w:rPr>
          <w:b/>
          <w:bCs/>
          <w:sz w:val="28"/>
          <w:szCs w:val="28"/>
          <w:lang w:val="en-IN"/>
        </w:rPr>
        <w:lastRenderedPageBreak/>
        <w:t>5-Mark Questions</w:t>
      </w:r>
    </w:p>
    <w:p w14:paraId="6B47192C" w14:textId="77777777" w:rsidR="00E701E6" w:rsidRPr="00E701E6" w:rsidRDefault="00E701E6" w:rsidP="00E701E6">
      <w:pPr>
        <w:spacing w:after="0"/>
        <w:rPr>
          <w:b/>
          <w:bCs/>
          <w:sz w:val="28"/>
          <w:szCs w:val="28"/>
          <w:lang w:val="en-IN"/>
        </w:rPr>
      </w:pPr>
    </w:p>
    <w:p w14:paraId="47662175" w14:textId="77777777" w:rsidR="00E701E6" w:rsidRP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Q6. Explain the importance and working of Secure Socket Layer (SSL). </w:t>
      </w:r>
    </w:p>
    <w:p w14:paraId="51BA9101" w14:textId="08733933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SSL is an internet security protocol created to ensure privacy, authentication, and data integrity in online communications by encrypting plaintext data.</w:t>
      </w:r>
    </w:p>
    <w:p w14:paraId="7D59C480" w14:textId="77777777" w:rsidR="00E701E6" w:rsidRPr="00E701E6" w:rsidRDefault="00E701E6" w:rsidP="00E701E6">
      <w:pPr>
        <w:numPr>
          <w:ilvl w:val="0"/>
          <w:numId w:val="240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Importance of Encryption: SSL was developed to protect user privacy by encrypting data like login credentials, which otherwise travel as plaintext and are easily intercepted by hackers.</w:t>
      </w:r>
    </w:p>
    <w:p w14:paraId="77D46D57" w14:textId="77777777" w:rsidR="00E701E6" w:rsidRPr="00E701E6" w:rsidRDefault="00E701E6" w:rsidP="00E701E6">
      <w:pPr>
        <w:numPr>
          <w:ilvl w:val="0"/>
          <w:numId w:val="240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Handshake for Authentication: The working begins with a "handshake" process that confirms the identities of both communicating devices to ensure both parties are legitimate.</w:t>
      </w:r>
    </w:p>
    <w:p w14:paraId="2B7392C6" w14:textId="77777777" w:rsidR="00E701E6" w:rsidRPr="00E701E6" w:rsidRDefault="00E701E6" w:rsidP="00E701E6">
      <w:pPr>
        <w:numPr>
          <w:ilvl w:val="0"/>
          <w:numId w:val="240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Maintaining Data Integrity: SSL digitally signs data to verify that it has not been altered during transit, acting as a tamper-proof seal for every message sent.</w:t>
      </w:r>
    </w:p>
    <w:p w14:paraId="0BD28CA0" w14:textId="77777777" w:rsidR="00E701E6" w:rsidRPr="00E701E6" w:rsidRDefault="00E701E6" w:rsidP="00E701E6">
      <w:pPr>
        <w:numPr>
          <w:ilvl w:val="0"/>
          <w:numId w:val="240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Website Safety (HTTPS): Websites utilizing SSL/TLS display "HTTPS" in their URL, indicating to users that the connection is secure and the web server is authenticated.</w:t>
      </w:r>
    </w:p>
    <w:p w14:paraId="27698FAC" w14:textId="77777777" w:rsidR="00E701E6" w:rsidRPr="00E701E6" w:rsidRDefault="00E701E6" w:rsidP="00E701E6">
      <w:pPr>
        <w:numPr>
          <w:ilvl w:val="0"/>
          <w:numId w:val="240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Protection against Eavesdropping: By scrambling data into a nearly indecipherable jumble of characters, SSL ensures that intercepted information remains useless to unauthorized parties.</w:t>
      </w:r>
    </w:p>
    <w:p w14:paraId="389F8C6F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67C84999" w14:textId="77777777" w:rsidR="00E701E6" w:rsidRP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Q7. Discuss the features and primary functions of Secure Shell (SSH). </w:t>
      </w:r>
    </w:p>
    <w:p w14:paraId="17B98025" w14:textId="10715B4D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Secure Shell (SSH) is a cryptographic network protocol used for transferring encrypted data and establishing secure connections over unsecured networks.</w:t>
      </w:r>
    </w:p>
    <w:p w14:paraId="4275C9EF" w14:textId="77777777" w:rsidR="00E701E6" w:rsidRPr="00E701E6" w:rsidRDefault="00E701E6" w:rsidP="00E701E6">
      <w:pPr>
        <w:numPr>
          <w:ilvl w:val="0"/>
          <w:numId w:val="241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Encryption and Confidentiality: SSH ensures confidentiality by exchanging encrypted data between the server and client, preventing unauthorized eavesdropping on the communication.</w:t>
      </w:r>
    </w:p>
    <w:p w14:paraId="3BD09C08" w14:textId="77777777" w:rsidR="00E701E6" w:rsidRPr="00E701E6" w:rsidRDefault="00E701E6" w:rsidP="00E701E6">
      <w:pPr>
        <w:numPr>
          <w:ilvl w:val="0"/>
          <w:numId w:val="241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Public-Private Key Authentication: It uses key pairs (public and private) for authentication, providing a more secure alternative to traditional password-based methods.</w:t>
      </w:r>
    </w:p>
    <w:p w14:paraId="4CFEC050" w14:textId="77777777" w:rsidR="00E701E6" w:rsidRPr="00E701E6" w:rsidRDefault="00E701E6" w:rsidP="00E701E6">
      <w:pPr>
        <w:numPr>
          <w:ilvl w:val="0"/>
          <w:numId w:val="241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 xml:space="preserve">Integrity and </w:t>
      </w:r>
      <w:proofErr w:type="spellStart"/>
      <w:r w:rsidRPr="00E701E6">
        <w:rPr>
          <w:b/>
          <w:bCs/>
          <w:lang w:val="en-IN"/>
        </w:rPr>
        <w:t>Tunneling</w:t>
      </w:r>
      <w:proofErr w:type="spellEnd"/>
      <w:r w:rsidRPr="00E701E6">
        <w:rPr>
          <w:b/>
          <w:bCs/>
          <w:lang w:val="en-IN"/>
        </w:rPr>
        <w:t xml:space="preserve">: SSH maintains the integrity of exchanged messages and supports </w:t>
      </w:r>
      <w:proofErr w:type="spellStart"/>
      <w:r w:rsidRPr="00E701E6">
        <w:rPr>
          <w:b/>
          <w:bCs/>
          <w:lang w:val="en-IN"/>
        </w:rPr>
        <w:t>tunneling</w:t>
      </w:r>
      <w:proofErr w:type="spellEnd"/>
      <w:r w:rsidRPr="00E701E6">
        <w:rPr>
          <w:b/>
          <w:bCs/>
          <w:lang w:val="en-IN"/>
        </w:rPr>
        <w:t>, allowing for secure forwarding of network connections over encrypted channels.</w:t>
      </w:r>
    </w:p>
    <w:p w14:paraId="64249BFF" w14:textId="77777777" w:rsidR="00E701E6" w:rsidRPr="00E701E6" w:rsidRDefault="00E701E6" w:rsidP="00E701E6">
      <w:pPr>
        <w:numPr>
          <w:ilvl w:val="0"/>
          <w:numId w:val="241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Remote Login Function: A primary function of SSH is providing secure remote login capabilities, serving as a much safer and encrypted alternative to the older Telnet protocol.</w:t>
      </w:r>
    </w:p>
    <w:p w14:paraId="6B8164CB" w14:textId="77777777" w:rsidR="00E701E6" w:rsidRPr="00E701E6" w:rsidRDefault="00E701E6" w:rsidP="00E701E6">
      <w:pPr>
        <w:numPr>
          <w:ilvl w:val="0"/>
          <w:numId w:val="241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Secure File Transfer: SSH facilitates secure File Transfer Protocol (SFTP), allowing users to move files over the internet without the risk of their data being intercepted.</w:t>
      </w:r>
    </w:p>
    <w:p w14:paraId="10310CB2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039DE275" w14:textId="77777777" w:rsidR="00E701E6" w:rsidRP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Q8. Comparison: Differentiate between HTTP and HTTPS. </w:t>
      </w:r>
    </w:p>
    <w:p w14:paraId="5E04B3CF" w14:textId="30DC044E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HTTP and HTTPS are both protocols for browser-server communication, but they differ fundamentally in how they handle security and data privacy.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3664"/>
        <w:gridCol w:w="4097"/>
      </w:tblGrid>
      <w:tr w:rsidR="00E701E6" w:rsidRPr="00E701E6" w14:paraId="5CD3CF82" w14:textId="77777777" w:rsidTr="00E701E6">
        <w:tc>
          <w:tcPr>
            <w:tcW w:w="0" w:type="auto"/>
            <w:hideMark/>
          </w:tcPr>
          <w:p w14:paraId="7572F3F9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56068740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HTTP</w:t>
            </w:r>
          </w:p>
        </w:tc>
        <w:tc>
          <w:tcPr>
            <w:tcW w:w="0" w:type="auto"/>
            <w:hideMark/>
          </w:tcPr>
          <w:p w14:paraId="537F7C63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HTTPS</w:t>
            </w:r>
          </w:p>
        </w:tc>
      </w:tr>
      <w:tr w:rsidR="00E701E6" w:rsidRPr="00E701E6" w14:paraId="19BDC600" w14:textId="77777777" w:rsidTr="00E701E6">
        <w:tc>
          <w:tcPr>
            <w:tcW w:w="0" w:type="auto"/>
            <w:hideMark/>
          </w:tcPr>
          <w:p w14:paraId="44CC9D7F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Full Form</w:t>
            </w:r>
          </w:p>
        </w:tc>
        <w:tc>
          <w:tcPr>
            <w:tcW w:w="0" w:type="auto"/>
            <w:hideMark/>
          </w:tcPr>
          <w:p w14:paraId="78C2E0DB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proofErr w:type="spellStart"/>
            <w:r w:rsidRPr="00E701E6">
              <w:rPr>
                <w:b/>
                <w:bCs/>
                <w:lang w:val="en-IN"/>
              </w:rPr>
              <w:t>HyperText</w:t>
            </w:r>
            <w:proofErr w:type="spellEnd"/>
            <w:r w:rsidRPr="00E701E6">
              <w:rPr>
                <w:b/>
                <w:bCs/>
                <w:lang w:val="en-IN"/>
              </w:rPr>
              <w:t xml:space="preserve"> Transfer Protocol</w:t>
            </w:r>
          </w:p>
        </w:tc>
        <w:tc>
          <w:tcPr>
            <w:tcW w:w="0" w:type="auto"/>
            <w:hideMark/>
          </w:tcPr>
          <w:p w14:paraId="67393BF3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proofErr w:type="spellStart"/>
            <w:r w:rsidRPr="00E701E6">
              <w:rPr>
                <w:b/>
                <w:bCs/>
                <w:lang w:val="en-IN"/>
              </w:rPr>
              <w:t>HyperText</w:t>
            </w:r>
            <w:proofErr w:type="spellEnd"/>
            <w:r w:rsidRPr="00E701E6">
              <w:rPr>
                <w:b/>
                <w:bCs/>
                <w:lang w:val="en-IN"/>
              </w:rPr>
              <w:t xml:space="preserve"> Transfer Protocol Secure</w:t>
            </w:r>
          </w:p>
        </w:tc>
      </w:tr>
      <w:tr w:rsidR="00E701E6" w:rsidRPr="00E701E6" w14:paraId="40589D2D" w14:textId="77777777" w:rsidTr="00E701E6">
        <w:tc>
          <w:tcPr>
            <w:tcW w:w="0" w:type="auto"/>
            <w:hideMark/>
          </w:tcPr>
          <w:p w14:paraId="2061B6FB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Security Layer</w:t>
            </w:r>
          </w:p>
        </w:tc>
        <w:tc>
          <w:tcPr>
            <w:tcW w:w="0" w:type="auto"/>
            <w:hideMark/>
          </w:tcPr>
          <w:p w14:paraId="5FB591E0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Operates as a conventional protocol without an inherent security layer.</w:t>
            </w:r>
          </w:p>
        </w:tc>
        <w:tc>
          <w:tcPr>
            <w:tcW w:w="0" w:type="auto"/>
            <w:hideMark/>
          </w:tcPr>
          <w:p w14:paraId="53AA1E48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Adds a layer of SSL/TLS over the conventional HTTP protocol for safety.</w:t>
            </w:r>
          </w:p>
        </w:tc>
      </w:tr>
      <w:tr w:rsidR="00E701E6" w:rsidRPr="00E701E6" w14:paraId="1059EF59" w14:textId="77777777" w:rsidTr="00E701E6">
        <w:tc>
          <w:tcPr>
            <w:tcW w:w="0" w:type="auto"/>
            <w:hideMark/>
          </w:tcPr>
          <w:p w14:paraId="2292AC34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lastRenderedPageBreak/>
              <w:t>Data Format</w:t>
            </w:r>
          </w:p>
        </w:tc>
        <w:tc>
          <w:tcPr>
            <w:tcW w:w="0" w:type="auto"/>
            <w:hideMark/>
          </w:tcPr>
          <w:p w14:paraId="6FE50D19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Transmits data (including credentials) in plain text, making it visible to eavesdroppers.</w:t>
            </w:r>
          </w:p>
        </w:tc>
        <w:tc>
          <w:tcPr>
            <w:tcW w:w="0" w:type="auto"/>
            <w:hideMark/>
          </w:tcPr>
          <w:p w14:paraId="4134597D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Transmits data in an encrypted format, protecting it from being accessed by hackers.</w:t>
            </w:r>
          </w:p>
        </w:tc>
      </w:tr>
      <w:tr w:rsidR="00E701E6" w:rsidRPr="00E701E6" w14:paraId="51B5820A" w14:textId="77777777" w:rsidTr="00E701E6">
        <w:tc>
          <w:tcPr>
            <w:tcW w:w="0" w:type="auto"/>
            <w:hideMark/>
          </w:tcPr>
          <w:p w14:paraId="653FE220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Data Integrity</w:t>
            </w:r>
          </w:p>
        </w:tc>
        <w:tc>
          <w:tcPr>
            <w:tcW w:w="0" w:type="auto"/>
            <w:hideMark/>
          </w:tcPr>
          <w:p w14:paraId="5ED2D9B0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Offers no inherent mechanism to prevent data from being altered during transit.</w:t>
            </w:r>
          </w:p>
        </w:tc>
        <w:tc>
          <w:tcPr>
            <w:tcW w:w="0" w:type="auto"/>
            <w:hideMark/>
          </w:tcPr>
          <w:p w14:paraId="59F61CA3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Protects data from being altered and ensures integrity during the browser-server transit.</w:t>
            </w:r>
          </w:p>
        </w:tc>
      </w:tr>
      <w:tr w:rsidR="00E701E6" w:rsidRPr="00E701E6" w14:paraId="3D2A20ED" w14:textId="77777777" w:rsidTr="00E701E6">
        <w:tc>
          <w:tcPr>
            <w:tcW w:w="0" w:type="auto"/>
            <w:hideMark/>
          </w:tcPr>
          <w:p w14:paraId="3B4A97E5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Authentication</w:t>
            </w:r>
          </w:p>
        </w:tc>
        <w:tc>
          <w:tcPr>
            <w:tcW w:w="0" w:type="auto"/>
            <w:hideMark/>
          </w:tcPr>
          <w:p w14:paraId="37B1F300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Does not verify the identity of the server the browser is communicating with.</w:t>
            </w:r>
          </w:p>
        </w:tc>
        <w:tc>
          <w:tcPr>
            <w:tcW w:w="0" w:type="auto"/>
            <w:hideMark/>
          </w:tcPr>
          <w:p w14:paraId="40C4136D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Uses SSL certificates to ensure the browser communicates directly with the required, legitimate server.</w:t>
            </w:r>
          </w:p>
        </w:tc>
      </w:tr>
    </w:tbl>
    <w:p w14:paraId="5DBF17ED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143E0642" w14:textId="7EC0463C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Q9. Explain the concepts of Forward Secrecy and Perfect Forward Secrecy in the context of TLS. </w:t>
      </w:r>
      <w:r w:rsidRPr="00E701E6">
        <w:rPr>
          <w:b/>
          <w:bCs/>
          <w:lang w:val="en-IN"/>
        </w:rPr>
        <w:t>Forward Secrecy and Perfect Forward Secrecy (PFS) are advanced security features in TLS that protect past communications from future compromises.</w:t>
      </w:r>
    </w:p>
    <w:p w14:paraId="2A82C381" w14:textId="77777777" w:rsidR="00E701E6" w:rsidRPr="00E701E6" w:rsidRDefault="00E701E6" w:rsidP="00E701E6">
      <w:pPr>
        <w:numPr>
          <w:ilvl w:val="0"/>
          <w:numId w:val="242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Forward Secrecy Definition: This feature ensures that even if a server’s long-term private key is compromised in the future, past communications cannot be decrypted by an attacker.</w:t>
      </w:r>
    </w:p>
    <w:p w14:paraId="7593082C" w14:textId="77777777" w:rsidR="00E701E6" w:rsidRPr="00E701E6" w:rsidRDefault="00E701E6" w:rsidP="00E701E6">
      <w:pPr>
        <w:numPr>
          <w:ilvl w:val="0"/>
          <w:numId w:val="242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Ephemeral Session Keys: Forward Secrecy is achieved by generating temporary "ephemeral" session keys for each individual session rather than using a static long-term key.</w:t>
      </w:r>
    </w:p>
    <w:p w14:paraId="24AD77CC" w14:textId="77777777" w:rsidR="00E701E6" w:rsidRPr="00E701E6" w:rsidRDefault="00E701E6" w:rsidP="00E701E6">
      <w:pPr>
        <w:numPr>
          <w:ilvl w:val="0"/>
          <w:numId w:val="242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Non-Storage of Keys: Because these ephemeral keys are not stored, they cannot be retrieved or compromised retroactively to unlock old data.</w:t>
      </w:r>
    </w:p>
    <w:p w14:paraId="2DD991AC" w14:textId="77777777" w:rsidR="00E701E6" w:rsidRPr="00E701E6" w:rsidRDefault="00E701E6" w:rsidP="00E701E6">
      <w:pPr>
        <w:numPr>
          <w:ilvl w:val="0"/>
          <w:numId w:val="242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Perfect Forward Secrecy (PFS): PFS is an advanced version where every single session key is derived independently, ensuring there is no mathematical link between different sessions.</w:t>
      </w:r>
    </w:p>
    <w:p w14:paraId="0EB62EAE" w14:textId="77777777" w:rsidR="00E701E6" w:rsidRPr="00E701E6" w:rsidRDefault="00E701E6" w:rsidP="00E701E6">
      <w:pPr>
        <w:numPr>
          <w:ilvl w:val="0"/>
          <w:numId w:val="242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Enhanced Confidentiality: PFS provides an additional layer of security, guaranteeing the confidentiality of past sessions even if multiple long-term secret keys are eventually compromised.</w:t>
      </w:r>
    </w:p>
    <w:p w14:paraId="02833621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313294BA" w14:textId="77777777" w:rsid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Q10. Describe the mechanism of SQL Injection and how data validation helps prevent it. </w:t>
      </w:r>
    </w:p>
    <w:p w14:paraId="7E298FB7" w14:textId="658EC543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SQL Injection is a web security threat where attackers attempt to manipulate a database by inserting malicious code into queries.</w:t>
      </w:r>
    </w:p>
    <w:p w14:paraId="1B7B5CC3" w14:textId="77777777" w:rsidR="00E701E6" w:rsidRPr="00E701E6" w:rsidRDefault="00E701E6" w:rsidP="00E701E6">
      <w:pPr>
        <w:numPr>
          <w:ilvl w:val="0"/>
          <w:numId w:val="243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Code Insertion Mechanism: Attackers send queries containing "rough code" to a website; when executed, this code can bypass security or manipulate the underlying database.</w:t>
      </w:r>
    </w:p>
    <w:p w14:paraId="66A2734A" w14:textId="77777777" w:rsidR="00E701E6" w:rsidRPr="00E701E6" w:rsidRDefault="00E701E6" w:rsidP="00E701E6">
      <w:pPr>
        <w:numPr>
          <w:ilvl w:val="0"/>
          <w:numId w:val="243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Database Manipulation: Once successful, the injection can be used to change database tables, modify existing records, or delete critical data from the organization's systems.</w:t>
      </w:r>
    </w:p>
    <w:p w14:paraId="012DBE8B" w14:textId="77777777" w:rsidR="00E701E6" w:rsidRPr="00E701E6" w:rsidRDefault="00E701E6" w:rsidP="00E701E6">
      <w:pPr>
        <w:numPr>
          <w:ilvl w:val="0"/>
          <w:numId w:val="243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Information Retrieval: SQL injection is often aimed at retrieving sensitive and confidential information that was never intended to be accessible to the public.</w:t>
      </w:r>
    </w:p>
    <w:p w14:paraId="52F39A1C" w14:textId="77777777" w:rsidR="00E701E6" w:rsidRPr="00E701E6" w:rsidRDefault="00E701E6" w:rsidP="00E701E6">
      <w:pPr>
        <w:numPr>
          <w:ilvl w:val="0"/>
          <w:numId w:val="243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Role of Data Validation: Data validation involves testing any input supplied by a user or application to ensure it meets expected formats before it enters the information system.</w:t>
      </w:r>
    </w:p>
    <w:p w14:paraId="666C062D" w14:textId="77777777" w:rsidR="00E701E6" w:rsidRPr="00E701E6" w:rsidRDefault="00E701E6" w:rsidP="00E701E6">
      <w:pPr>
        <w:numPr>
          <w:ilvl w:val="0"/>
          <w:numId w:val="243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Authentication and Security: By performing validation on both the server and client sides, organizations can prevent improperly created data from untrusted sources from reaching the database.</w:t>
      </w:r>
    </w:p>
    <w:p w14:paraId="6F3C8C1B" w14:textId="77777777" w:rsid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</w:p>
    <w:p w14:paraId="74FDF77E" w14:textId="77777777" w:rsid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</w:p>
    <w:p w14:paraId="1A947CF6" w14:textId="00D7E1CC" w:rsidR="00E701E6" w:rsidRP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lastRenderedPageBreak/>
        <w:t>Q11. Comparison: Differentiate between IPSec Transport Mode and Tunnel Mode.</w:t>
      </w:r>
    </w:p>
    <w:p w14:paraId="5935E821" w14:textId="4D8ABC9D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 xml:space="preserve"> IPSec operates in two distinct modes—Transport and Tunnel—depending on whether the entire packet or just the payload is protected.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3854"/>
        <w:gridCol w:w="3890"/>
      </w:tblGrid>
      <w:tr w:rsidR="00E701E6" w:rsidRPr="00E701E6" w14:paraId="3095860B" w14:textId="77777777" w:rsidTr="00E701E6">
        <w:tc>
          <w:tcPr>
            <w:tcW w:w="0" w:type="auto"/>
            <w:hideMark/>
          </w:tcPr>
          <w:p w14:paraId="04171687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04C7F909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Transport Mode</w:t>
            </w:r>
          </w:p>
        </w:tc>
        <w:tc>
          <w:tcPr>
            <w:tcW w:w="0" w:type="auto"/>
            <w:hideMark/>
          </w:tcPr>
          <w:p w14:paraId="06A98665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Tunnel Mode</w:t>
            </w:r>
          </w:p>
        </w:tc>
      </w:tr>
      <w:tr w:rsidR="00E701E6" w:rsidRPr="00E701E6" w14:paraId="3B2D4AC5" w14:textId="77777777" w:rsidTr="00E701E6">
        <w:tc>
          <w:tcPr>
            <w:tcW w:w="0" w:type="auto"/>
            <w:hideMark/>
          </w:tcPr>
          <w:p w14:paraId="7344140F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Encryption Scope</w:t>
            </w:r>
          </w:p>
        </w:tc>
        <w:tc>
          <w:tcPr>
            <w:tcW w:w="0" w:type="auto"/>
            <w:hideMark/>
          </w:tcPr>
          <w:p w14:paraId="15C268E8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Only the actual data (payload) to be transmitted is encrypted.</w:t>
            </w:r>
          </w:p>
        </w:tc>
        <w:tc>
          <w:tcPr>
            <w:tcW w:w="0" w:type="auto"/>
            <w:hideMark/>
          </w:tcPr>
          <w:p w14:paraId="5E3F3DA8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Encapsulates and protects the whole of the original IP packet.</w:t>
            </w:r>
          </w:p>
        </w:tc>
      </w:tr>
      <w:tr w:rsidR="00E701E6" w:rsidRPr="00E701E6" w14:paraId="3D69223A" w14:textId="77777777" w:rsidTr="00E701E6">
        <w:tc>
          <w:tcPr>
            <w:tcW w:w="0" w:type="auto"/>
            <w:hideMark/>
          </w:tcPr>
          <w:p w14:paraId="539A4141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IP Header Handling</w:t>
            </w:r>
          </w:p>
        </w:tc>
        <w:tc>
          <w:tcPr>
            <w:tcW w:w="0" w:type="auto"/>
            <w:hideMark/>
          </w:tcPr>
          <w:p w14:paraId="5FC644B6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The header part of the IP packets remains unaltered during the process.</w:t>
            </w:r>
          </w:p>
        </w:tc>
        <w:tc>
          <w:tcPr>
            <w:tcW w:w="0" w:type="auto"/>
            <w:hideMark/>
          </w:tcPr>
          <w:p w14:paraId="5446DBBF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Includes and protects the original header within the encapsulated package.</w:t>
            </w:r>
          </w:p>
        </w:tc>
      </w:tr>
      <w:tr w:rsidR="00E701E6" w:rsidRPr="00E701E6" w14:paraId="15A74918" w14:textId="77777777" w:rsidTr="00E701E6">
        <w:tc>
          <w:tcPr>
            <w:tcW w:w="0" w:type="auto"/>
            <w:hideMark/>
          </w:tcPr>
          <w:p w14:paraId="0552DDDF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Primary Deployment</w:t>
            </w:r>
          </w:p>
        </w:tc>
        <w:tc>
          <w:tcPr>
            <w:tcW w:w="0" w:type="auto"/>
            <w:hideMark/>
          </w:tcPr>
          <w:p w14:paraId="57165C79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Mainly employed in end-to-end communication between two specific hosts.</w:t>
            </w:r>
          </w:p>
        </w:tc>
        <w:tc>
          <w:tcPr>
            <w:tcW w:w="0" w:type="auto"/>
            <w:hideMark/>
          </w:tcPr>
          <w:p w14:paraId="0FE66B19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Mostly deployed in site-to-site VPNs to connect entire networks.</w:t>
            </w:r>
          </w:p>
        </w:tc>
      </w:tr>
      <w:tr w:rsidR="00E701E6" w:rsidRPr="00E701E6" w14:paraId="141F5CC0" w14:textId="77777777" w:rsidTr="00E701E6">
        <w:tc>
          <w:tcPr>
            <w:tcW w:w="0" w:type="auto"/>
            <w:hideMark/>
          </w:tcPr>
          <w:p w14:paraId="4DABDB3C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Packet Structure</w:t>
            </w:r>
          </w:p>
        </w:tc>
        <w:tc>
          <w:tcPr>
            <w:tcW w:w="0" w:type="auto"/>
            <w:hideMark/>
          </w:tcPr>
          <w:p w14:paraId="55066B81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Maintains the original IP header while securing the upper-layer protocols.</w:t>
            </w:r>
          </w:p>
        </w:tc>
        <w:tc>
          <w:tcPr>
            <w:tcW w:w="0" w:type="auto"/>
            <w:hideMark/>
          </w:tcPr>
          <w:p w14:paraId="7257247A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Adds a new outer IP header to the original packet for routing through the tunnel.</w:t>
            </w:r>
          </w:p>
        </w:tc>
      </w:tr>
      <w:tr w:rsidR="00E701E6" w:rsidRPr="00E701E6" w14:paraId="2A63E89C" w14:textId="77777777" w:rsidTr="00E701E6">
        <w:tc>
          <w:tcPr>
            <w:tcW w:w="0" w:type="auto"/>
            <w:hideMark/>
          </w:tcPr>
          <w:p w14:paraId="1235F21E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Use Case</w:t>
            </w:r>
          </w:p>
        </w:tc>
        <w:tc>
          <w:tcPr>
            <w:tcW w:w="0" w:type="auto"/>
            <w:hideMark/>
          </w:tcPr>
          <w:p w14:paraId="3A961D80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Ideal for secure host-to-host data transfers where routing headers must remain visible.</w:t>
            </w:r>
          </w:p>
        </w:tc>
        <w:tc>
          <w:tcPr>
            <w:tcW w:w="0" w:type="auto"/>
            <w:hideMark/>
          </w:tcPr>
          <w:p w14:paraId="2BF67E9C" w14:textId="77777777" w:rsidR="00E701E6" w:rsidRPr="00E701E6" w:rsidRDefault="00E701E6" w:rsidP="00E701E6">
            <w:pPr>
              <w:spacing w:line="276" w:lineRule="auto"/>
              <w:rPr>
                <w:b/>
                <w:bCs/>
                <w:lang w:val="en-IN"/>
              </w:rPr>
            </w:pPr>
            <w:r w:rsidRPr="00E701E6">
              <w:rPr>
                <w:b/>
                <w:bCs/>
                <w:lang w:val="en-IN"/>
              </w:rPr>
              <w:t>Ideal for securing traffic between two gateways over an untrusted network like the Internet.</w:t>
            </w:r>
          </w:p>
        </w:tc>
      </w:tr>
    </w:tbl>
    <w:p w14:paraId="4A3D271A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4127A2DD" w14:textId="77777777" w:rsidR="00E701E6" w:rsidRP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Q12. Explain the steps involved in PGP authentication at the sender's end. </w:t>
      </w:r>
    </w:p>
    <w:p w14:paraId="55DF7C84" w14:textId="755E63CD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Authentication in PGP is a verification procedure used to validate that an email or message actually came from the claimed sender.</w:t>
      </w:r>
    </w:p>
    <w:p w14:paraId="79B8B79B" w14:textId="77777777" w:rsidR="00E701E6" w:rsidRPr="00E701E6" w:rsidRDefault="00E701E6" w:rsidP="00E701E6">
      <w:pPr>
        <w:numPr>
          <w:ilvl w:val="0"/>
          <w:numId w:val="244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Message Hashing: The sender first uses the SHA-1 hash function to generate a unique 160-bit hash value based on the message content.</w:t>
      </w:r>
    </w:p>
    <w:p w14:paraId="3E68A57A" w14:textId="77777777" w:rsidR="00E701E6" w:rsidRPr="00E701E6" w:rsidRDefault="00E701E6" w:rsidP="00E701E6">
      <w:pPr>
        <w:numPr>
          <w:ilvl w:val="0"/>
          <w:numId w:val="244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Private Key Encryption: This generated hash is encrypted using the sender’s private key (KPa) to create a secure digital signature.</w:t>
      </w:r>
    </w:p>
    <w:p w14:paraId="4FA11003" w14:textId="77777777" w:rsidR="00E701E6" w:rsidRPr="00E701E6" w:rsidRDefault="00E701E6" w:rsidP="00E701E6">
      <w:pPr>
        <w:numPr>
          <w:ilvl w:val="0"/>
          <w:numId w:val="244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Digital Signature Attachment: The unique digital signature is then appended directly to the original message to ensure they travel together.</w:t>
      </w:r>
    </w:p>
    <w:p w14:paraId="70F022FF" w14:textId="77777777" w:rsidR="00E701E6" w:rsidRPr="00E701E6" w:rsidRDefault="00E701E6" w:rsidP="00E701E6">
      <w:pPr>
        <w:numPr>
          <w:ilvl w:val="0"/>
          <w:numId w:val="244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Package Compression: The combined message and signature are compressed, which obscures patterns and reduces the size for more efficient transmission.</w:t>
      </w:r>
    </w:p>
    <w:p w14:paraId="477B7DA8" w14:textId="77777777" w:rsidR="00E701E6" w:rsidRPr="00E701E6" w:rsidRDefault="00E701E6" w:rsidP="00E701E6">
      <w:pPr>
        <w:numPr>
          <w:ilvl w:val="0"/>
          <w:numId w:val="244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Final Transmission: The resulting compressed package is then sent to the receiver, where it will undergo decompression and hash verification.</w:t>
      </w:r>
    </w:p>
    <w:p w14:paraId="14BA7968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4B87E68A" w14:textId="77777777" w:rsidR="00E701E6" w:rsidRP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Q13. Discuss the role of public and private keys in HTTPS encryption. </w:t>
      </w:r>
    </w:p>
    <w:p w14:paraId="67907AF5" w14:textId="1F564453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HTTPS uses an asymmetric public key infrastructure, involving two different types of keys, to secure the communication link between a browser and a server.</w:t>
      </w:r>
    </w:p>
    <w:p w14:paraId="2CC9FC8B" w14:textId="77777777" w:rsidR="00E701E6" w:rsidRPr="00E701E6" w:rsidRDefault="00E701E6" w:rsidP="00E701E6">
      <w:pPr>
        <w:numPr>
          <w:ilvl w:val="0"/>
          <w:numId w:val="245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Infrastructure Type: The security of HTTPS relies on asymmetric encryption, where a pair of related but different keys is used for the encryption and decryption processes.</w:t>
      </w:r>
    </w:p>
    <w:p w14:paraId="5BEA3DC8" w14:textId="77777777" w:rsidR="00E701E6" w:rsidRPr="00E701E6" w:rsidRDefault="00E701E6" w:rsidP="00E701E6">
      <w:pPr>
        <w:numPr>
          <w:ilvl w:val="0"/>
          <w:numId w:val="245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Role of the Public Key: The public key is accessible to all users communicating with the server and is primarily used to encrypt data sent to the server.</w:t>
      </w:r>
    </w:p>
    <w:p w14:paraId="445100F7" w14:textId="77777777" w:rsidR="00E701E6" w:rsidRPr="00E701E6" w:rsidRDefault="00E701E6" w:rsidP="00E701E6">
      <w:pPr>
        <w:numPr>
          <w:ilvl w:val="0"/>
          <w:numId w:val="245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lastRenderedPageBreak/>
        <w:t>Role of the Private Key: The private key resides exclusively on the server side, is controlled by the website owner, and is used to decrypt data that was encrypted by the public key.</w:t>
      </w:r>
    </w:p>
    <w:p w14:paraId="729EDF5D" w14:textId="77777777" w:rsidR="00E701E6" w:rsidRPr="00E701E6" w:rsidRDefault="00E701E6" w:rsidP="00E701E6">
      <w:pPr>
        <w:numPr>
          <w:ilvl w:val="0"/>
          <w:numId w:val="245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Ensuring Secure Transmission: This system ensures that even if data is intercepted during transit, only the server with the matching private key can read the message.</w:t>
      </w:r>
    </w:p>
    <w:p w14:paraId="53EBF89B" w14:textId="77777777" w:rsidR="00E701E6" w:rsidRPr="00E701E6" w:rsidRDefault="00E701E6" w:rsidP="00E701E6">
      <w:pPr>
        <w:numPr>
          <w:ilvl w:val="0"/>
          <w:numId w:val="245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Data Integrity and Privacy: The interaction between these keys ensures that data cannot be altered by hackers and prevents passive eavesdropping on user communications.</w:t>
      </w:r>
    </w:p>
    <w:p w14:paraId="1907A373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7D4E8BEF" w14:textId="77777777" w:rsid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Q14. Explain the TLS Handshake Protocol and its significance in establishing secure connections. </w:t>
      </w:r>
    </w:p>
    <w:p w14:paraId="1EAD3C09" w14:textId="4D42233C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The TLS handshake protocol is a critical initial phase that establishes the parameters for a secure connection between a client and a server.</w:t>
      </w:r>
    </w:p>
    <w:p w14:paraId="76E4E40E" w14:textId="77777777" w:rsidR="00E701E6" w:rsidRPr="00E701E6" w:rsidRDefault="00E701E6" w:rsidP="00E701E6">
      <w:pPr>
        <w:numPr>
          <w:ilvl w:val="0"/>
          <w:numId w:val="246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Parameter Negotiation: The handshake involves multiple steps where the client and server negotiate the TLS version and the specific cipher suite to be used.</w:t>
      </w:r>
    </w:p>
    <w:p w14:paraId="460DF588" w14:textId="77777777" w:rsidR="00E701E6" w:rsidRPr="00E701E6" w:rsidRDefault="00E701E6" w:rsidP="00E701E6">
      <w:pPr>
        <w:numPr>
          <w:ilvl w:val="0"/>
          <w:numId w:val="246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Identity Authentication: During this phase, the server presents its digital certificate, which the client verifies using trusted root certificates to establish the server's identity.</w:t>
      </w:r>
    </w:p>
    <w:p w14:paraId="20913368" w14:textId="77777777" w:rsidR="00E701E6" w:rsidRPr="00E701E6" w:rsidRDefault="00E701E6" w:rsidP="00E701E6">
      <w:pPr>
        <w:numPr>
          <w:ilvl w:val="0"/>
          <w:numId w:val="246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Cryptographic Exchange: The two parties exchange cryptographic parameters and key material necessary to derive unique session keys for the current connection.</w:t>
      </w:r>
    </w:p>
    <w:p w14:paraId="7D6DDDD1" w14:textId="77777777" w:rsidR="00E701E6" w:rsidRPr="00E701E6" w:rsidRDefault="00E701E6" w:rsidP="00E701E6">
      <w:pPr>
        <w:numPr>
          <w:ilvl w:val="0"/>
          <w:numId w:val="246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Derivation of Session Keys: The protocol concludes with the exchange of information used to create symmetric keys for encrypting and decrypting the actual data transfer.</w:t>
      </w:r>
    </w:p>
    <w:p w14:paraId="7AE38E3D" w14:textId="77777777" w:rsidR="00E701E6" w:rsidRPr="00E701E6" w:rsidRDefault="00E701E6" w:rsidP="00E701E6">
      <w:pPr>
        <w:numPr>
          <w:ilvl w:val="0"/>
          <w:numId w:val="246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Handshake Significance: This protocol is significant because it ensures that before any data is sent, both parties are authenticated and have agreed on a secure method of communication.</w:t>
      </w:r>
    </w:p>
    <w:p w14:paraId="1693BDE0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0A18CF70" w14:textId="77777777" w:rsidR="00E701E6" w:rsidRP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Q15. What is the role of the Internet Key Exchange (IKE) in IPSec? </w:t>
      </w:r>
    </w:p>
    <w:p w14:paraId="06D4A8FC" w14:textId="604D21DC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IKE is a vital process in the IPSec protocol suite used to create and share the cryptographic keys required for secure connections.</w:t>
      </w:r>
    </w:p>
    <w:p w14:paraId="2763718A" w14:textId="77777777" w:rsidR="00E701E6" w:rsidRPr="00E701E6" w:rsidRDefault="00E701E6" w:rsidP="00E701E6">
      <w:pPr>
        <w:numPr>
          <w:ilvl w:val="0"/>
          <w:numId w:val="24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Key Creation and Sharing: IKE is responsible for generating the cryptographic keys that both devices need to encrypt and decrypt information during a session.</w:t>
      </w:r>
    </w:p>
    <w:p w14:paraId="2D077222" w14:textId="77777777" w:rsidR="00E701E6" w:rsidRPr="00E701E6" w:rsidRDefault="00E701E6" w:rsidP="00E701E6">
      <w:pPr>
        <w:numPr>
          <w:ilvl w:val="0"/>
          <w:numId w:val="24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Mutual Protection Decision: During the IKE process, devices mutually decide on how they will protect data, such as through the use of passwords or digital certificates.</w:t>
      </w:r>
    </w:p>
    <w:p w14:paraId="11B24245" w14:textId="77777777" w:rsidR="00E701E6" w:rsidRPr="00E701E6" w:rsidRDefault="00E701E6" w:rsidP="00E701E6">
      <w:pPr>
        <w:numPr>
          <w:ilvl w:val="0"/>
          <w:numId w:val="24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Phase 1 Tunnel Establishment: IKE manages Phase 1 of the connection, aiming to establish a secure "IKE tunnel" that serves as a protected channel for further negotiations.</w:t>
      </w:r>
    </w:p>
    <w:p w14:paraId="7EA50237" w14:textId="77777777" w:rsidR="00E701E6" w:rsidRPr="00E701E6" w:rsidRDefault="00E701E6" w:rsidP="00E701E6">
      <w:pPr>
        <w:numPr>
          <w:ilvl w:val="0"/>
          <w:numId w:val="24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Security Association (SA) Negotiation: In Phase 2, IKE facilitates the negotiation of IPSec Security Associations after a secure IKE tunnel has already been constructed.</w:t>
      </w:r>
    </w:p>
    <w:p w14:paraId="1B52FE2E" w14:textId="77777777" w:rsidR="00E701E6" w:rsidRPr="00E701E6" w:rsidRDefault="00E701E6" w:rsidP="00E701E6">
      <w:pPr>
        <w:numPr>
          <w:ilvl w:val="0"/>
          <w:numId w:val="24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Ensuring Connection Integrity: The primary role of IKE is to ensure that both devices have the correct, matching keys to establish and maintain a secure tunnel for data transmission.</w:t>
      </w:r>
    </w:p>
    <w:p w14:paraId="59EDEA79" w14:textId="74DABF58" w:rsidR="00E701E6" w:rsidRDefault="00E701E6" w:rsidP="00E701E6">
      <w:pPr>
        <w:spacing w:after="0"/>
        <w:rPr>
          <w:b/>
          <w:bCs/>
          <w:lang w:val="en-IN"/>
        </w:rPr>
      </w:pPr>
    </w:p>
    <w:p w14:paraId="16996F63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61D9C178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23161373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6F86A259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2CE33644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0498E995" w14:textId="77777777" w:rsidR="00E701E6" w:rsidRPr="00E701E6" w:rsidRDefault="00E701E6" w:rsidP="00E701E6">
      <w:pPr>
        <w:spacing w:after="0"/>
        <w:rPr>
          <w:b/>
          <w:bCs/>
          <w:lang w:val="en-IN"/>
        </w:rPr>
      </w:pPr>
    </w:p>
    <w:p w14:paraId="174913E7" w14:textId="7945A316" w:rsidR="00E701E6" w:rsidRDefault="00E701E6" w:rsidP="00E701E6">
      <w:pPr>
        <w:spacing w:after="0"/>
        <w:rPr>
          <w:b/>
          <w:bCs/>
          <w:sz w:val="28"/>
          <w:szCs w:val="28"/>
          <w:lang w:val="en-IN"/>
        </w:rPr>
      </w:pPr>
      <w:r w:rsidRPr="00E701E6">
        <w:rPr>
          <w:b/>
          <w:bCs/>
          <w:sz w:val="28"/>
          <w:szCs w:val="28"/>
          <w:lang w:val="en-IN"/>
        </w:rPr>
        <w:lastRenderedPageBreak/>
        <w:t>2-Mark Questions</w:t>
      </w:r>
    </w:p>
    <w:p w14:paraId="17ADF989" w14:textId="77777777" w:rsidR="00E701E6" w:rsidRPr="00E701E6" w:rsidRDefault="00E701E6" w:rsidP="00E701E6">
      <w:pPr>
        <w:spacing w:after="0"/>
        <w:rPr>
          <w:b/>
          <w:bCs/>
          <w:sz w:val="28"/>
          <w:szCs w:val="28"/>
          <w:lang w:val="en-IN"/>
        </w:rPr>
      </w:pPr>
    </w:p>
    <w:p w14:paraId="5E0317DC" w14:textId="77777777" w:rsidR="00E701E6" w:rsidRP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Q16. Define Transport Layer Security (TLS). </w:t>
      </w:r>
    </w:p>
    <w:p w14:paraId="698D46A1" w14:textId="3A976B7B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TLS is a modern cryptographic protocol designed to provide secure communication over a computer network.</w:t>
      </w:r>
    </w:p>
    <w:p w14:paraId="6BDB73CA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Security Goal: Its primary purpose is to ensure that no third party can eavesdrop on or tamper with any message sent at the transport layer.</w:t>
      </w:r>
    </w:p>
    <w:p w14:paraId="5CF5FC66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Origin: TLS was derived from the earlier Secure Socket Layer (SSL) protocol and has evolved to address emerging security threats.</w:t>
      </w:r>
    </w:p>
    <w:p w14:paraId="0DFA0FF1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7EE5549C" w14:textId="77777777" w:rsid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Q17. List the three primary actions a firewall can take on network traffic. </w:t>
      </w:r>
    </w:p>
    <w:p w14:paraId="63E0C42C" w14:textId="003EA8FB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A firewall functions by applying specific actions to traffic based on defined security rules.</w:t>
      </w:r>
    </w:p>
    <w:p w14:paraId="40D2B423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Accept and Reject: It can "Accept" traffic by allowing it through, or "Reject" it by blocking it and sending an "unreachable error" back to the source.</w:t>
      </w:r>
    </w:p>
    <w:p w14:paraId="6E55689F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Drop: The third action is to "Drop" the traffic, which blocks it completely without sending any reply or notification to the sender.</w:t>
      </w:r>
    </w:p>
    <w:p w14:paraId="7A98A6DA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02DCD30B" w14:textId="77777777" w:rsidR="00E701E6" w:rsidRP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Q18. What is Cross-Site Scripting (XSS)? </w:t>
      </w:r>
    </w:p>
    <w:p w14:paraId="5D9B87A8" w14:textId="2458EF30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XSS is a common web security threat that targets the browsers of website users.</w:t>
      </w:r>
    </w:p>
    <w:p w14:paraId="32B02773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Injection Mechanism: It allows an attacker to inject malicious client-side scripts into web pages viewed by other users through a legitimate website.</w:t>
      </w:r>
    </w:p>
    <w:p w14:paraId="2AE64470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Impact: These injected scripts are often used to steal a user’s site authorization cookies or other sensitive session data.</w:t>
      </w:r>
    </w:p>
    <w:p w14:paraId="42107206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24D9A934" w14:textId="77777777" w:rsidR="00E701E6" w:rsidRP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Q19. Define the purpose of a digital certificate in SSL/TLS. </w:t>
      </w:r>
    </w:p>
    <w:p w14:paraId="5EDC5879" w14:textId="09A89E9D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Digital certificates are essential components used during the SSL/TLS handshake process.</w:t>
      </w:r>
    </w:p>
    <w:p w14:paraId="463B075A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Identity Verification: Their primary purpose is to prove the identity of a server to a client, ensuring the server is who it claims to be.</w:t>
      </w:r>
    </w:p>
    <w:p w14:paraId="6195E907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Trust Establishment: The certificate contains the server's public key and must be trusted by the client or a trusted third party to establish a secure link.</w:t>
      </w:r>
    </w:p>
    <w:p w14:paraId="38D9460C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7716136E" w14:textId="77777777" w:rsidR="00E701E6" w:rsidRPr="00E701E6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Q20. What is a "Security Threat" in the context of web security? </w:t>
      </w:r>
    </w:p>
    <w:p w14:paraId="4F198982" w14:textId="6056A573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In web security, a threat is any potential event that could compromise an information system.</w:t>
      </w:r>
    </w:p>
    <w:p w14:paraId="21BD2382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Definition of Risk: A security threat is a risk that can potentially harm computer systems, organizations, or individuals who create websites.</w:t>
      </w:r>
    </w:p>
    <w:p w14:paraId="7007FF8D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Attack Objectives: These threats are typically aimed at stealing, altering, or destroying confidential information or illegally accessing passwords.</w:t>
      </w:r>
    </w:p>
    <w:p w14:paraId="4B5F9887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0AAD520B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13EEA45E" w14:textId="77777777" w:rsidR="00E701E6" w:rsidRDefault="00E701E6" w:rsidP="00E701E6">
      <w:pPr>
        <w:spacing w:after="0"/>
        <w:rPr>
          <w:b/>
          <w:bCs/>
          <w:lang w:val="en-IN"/>
        </w:rPr>
      </w:pPr>
    </w:p>
    <w:p w14:paraId="6E870474" w14:textId="77777777" w:rsidR="001E0011" w:rsidRDefault="001E0011" w:rsidP="00E701E6">
      <w:pPr>
        <w:spacing w:after="0"/>
        <w:rPr>
          <w:b/>
          <w:bCs/>
          <w:lang w:val="en-IN"/>
        </w:rPr>
      </w:pPr>
    </w:p>
    <w:p w14:paraId="7B9F521F" w14:textId="77777777" w:rsidR="001E0011" w:rsidRPr="001E0011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lastRenderedPageBreak/>
        <w:t xml:space="preserve">Q21. State the port number and primary purpose of SSH. </w:t>
      </w:r>
    </w:p>
    <w:p w14:paraId="7DE3AF71" w14:textId="2A64E483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SSH is a widely used protocol for secure remote management of computer systems.</w:t>
      </w:r>
    </w:p>
    <w:p w14:paraId="22CE7F8F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Port Number: SSH operates by default on port number 22.</w:t>
      </w:r>
    </w:p>
    <w:p w14:paraId="67004E04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Primary Purpose: It is used to connect securely to another computer over an unsecured network, replacing insecure methods like Telnet that send data in plain text.</w:t>
      </w:r>
    </w:p>
    <w:p w14:paraId="664486B7" w14:textId="77777777" w:rsidR="001E0011" w:rsidRDefault="001E0011" w:rsidP="00E701E6">
      <w:pPr>
        <w:spacing w:after="0"/>
        <w:rPr>
          <w:b/>
          <w:bCs/>
          <w:lang w:val="en-IN"/>
        </w:rPr>
      </w:pPr>
    </w:p>
    <w:p w14:paraId="221E1AF5" w14:textId="77777777" w:rsidR="001E0011" w:rsidRPr="001E0011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Q22. Define "Phishing" as a web security threat. </w:t>
      </w:r>
    </w:p>
    <w:p w14:paraId="11BDCAB8" w14:textId="53CAB211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Phishing is listed among the top web security threats facing users and organizations today.</w:t>
      </w:r>
    </w:p>
    <w:p w14:paraId="3916B176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Deceptive Nature: It involves fraudulent attempts to obtain sensitive information, such as login credentials, by disguising as a trustworthy entity in electronic communications.</w:t>
      </w:r>
    </w:p>
    <w:p w14:paraId="36A2D3AF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Security Risk: Phishing is a gateway for unauthorized access, often leading to the theft of personal data or the installation of ransomware.</w:t>
      </w:r>
    </w:p>
    <w:p w14:paraId="3C66780D" w14:textId="77777777" w:rsidR="001E0011" w:rsidRDefault="001E0011" w:rsidP="00E701E6">
      <w:pPr>
        <w:spacing w:after="0"/>
        <w:rPr>
          <w:b/>
          <w:bCs/>
          <w:lang w:val="en-IN"/>
        </w:rPr>
      </w:pPr>
    </w:p>
    <w:p w14:paraId="26444AF1" w14:textId="77777777" w:rsidR="001E0011" w:rsidRPr="001E0011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 xml:space="preserve">Q23. What are the two main protocols used by IPSec to provide security? </w:t>
      </w:r>
    </w:p>
    <w:p w14:paraId="1F9FB5EB" w14:textId="3D8EB1B5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IPSec utilizes two specific protocols to handle different aspects of network security.</w:t>
      </w:r>
    </w:p>
    <w:p w14:paraId="4D12CDF0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Authentication Header (AH): AH is used to verify that data comes from a trusted source and has not been changed during transmission.</w:t>
      </w:r>
    </w:p>
    <w:p w14:paraId="65735AA9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Encapsulating Security Payload (ESP): ESP performs authentication like AH but also provides encryption to ensure the data remains confidential and difficult to read.</w:t>
      </w:r>
    </w:p>
    <w:p w14:paraId="68EA2FE0" w14:textId="77777777" w:rsidR="001E0011" w:rsidRDefault="001E0011" w:rsidP="00E701E6">
      <w:pPr>
        <w:spacing w:after="0"/>
        <w:rPr>
          <w:b/>
          <w:bCs/>
          <w:lang w:val="en-IN"/>
        </w:rPr>
      </w:pPr>
    </w:p>
    <w:p w14:paraId="68E4185F" w14:textId="77777777" w:rsidR="001E0011" w:rsidRPr="001E0011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>Q24. Explain the difference between "Reject" and "Drop" actions in a firewall</w:t>
      </w:r>
    </w:p>
    <w:p w14:paraId="1569E382" w14:textId="35E9E432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Firewalls use different methods to block unwanted traffic, each providing a different level of information to the sender.</w:t>
      </w:r>
    </w:p>
    <w:p w14:paraId="1A49AB1A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Reject Detail: A "Reject" action blocks traffic but proactively informs the sender by replying with an "unreachable error" message.</w:t>
      </w:r>
    </w:p>
    <w:p w14:paraId="1735B2C1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Drop Detail: A "Drop" action blocks the traffic silently, providing no reply or notification to the sender that the packet was blocked.</w:t>
      </w:r>
    </w:p>
    <w:p w14:paraId="2326774F" w14:textId="77777777" w:rsidR="001E0011" w:rsidRDefault="001E0011" w:rsidP="00E701E6">
      <w:pPr>
        <w:spacing w:after="0"/>
        <w:rPr>
          <w:b/>
          <w:bCs/>
          <w:lang w:val="en-IN"/>
        </w:rPr>
      </w:pPr>
    </w:p>
    <w:p w14:paraId="19EEF472" w14:textId="77777777" w:rsidR="001E0011" w:rsidRPr="001E0011" w:rsidRDefault="00E701E6" w:rsidP="00E701E6">
      <w:pPr>
        <w:spacing w:after="0"/>
        <w:rPr>
          <w:b/>
          <w:bCs/>
          <w:color w:val="2F5496" w:themeColor="accent1" w:themeShade="BF"/>
          <w:lang w:val="en-IN"/>
        </w:rPr>
      </w:pPr>
      <w:r w:rsidRPr="00E701E6">
        <w:rPr>
          <w:b/>
          <w:bCs/>
          <w:color w:val="2F5496" w:themeColor="accent1" w:themeShade="BF"/>
          <w:lang w:val="en-IN"/>
        </w:rPr>
        <w:t>Q25. What is the purpose of the "</w:t>
      </w:r>
      <w:proofErr w:type="spellStart"/>
      <w:r w:rsidRPr="00E701E6">
        <w:rPr>
          <w:b/>
          <w:bCs/>
          <w:color w:val="2F5496" w:themeColor="accent1" w:themeShade="BF"/>
          <w:lang w:val="en-IN"/>
        </w:rPr>
        <w:t>PreMasterSecret</w:t>
      </w:r>
      <w:proofErr w:type="spellEnd"/>
      <w:r w:rsidRPr="00E701E6">
        <w:rPr>
          <w:b/>
          <w:bCs/>
          <w:color w:val="2F5496" w:themeColor="accent1" w:themeShade="BF"/>
          <w:lang w:val="en-IN"/>
        </w:rPr>
        <w:t xml:space="preserve">" in a TLS session? </w:t>
      </w:r>
    </w:p>
    <w:p w14:paraId="02175355" w14:textId="605437D6" w:rsidR="00E701E6" w:rsidRPr="00E701E6" w:rsidRDefault="00E701E6" w:rsidP="00E701E6">
      <w:p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 xml:space="preserve"> The "</w:t>
      </w:r>
      <w:proofErr w:type="spellStart"/>
      <w:r w:rsidRPr="00E701E6">
        <w:rPr>
          <w:b/>
          <w:bCs/>
          <w:lang w:val="en-IN"/>
        </w:rPr>
        <w:t>PreMasterSecret</w:t>
      </w:r>
      <w:proofErr w:type="spellEnd"/>
      <w:r w:rsidRPr="00E701E6">
        <w:rPr>
          <w:b/>
          <w:bCs/>
          <w:lang w:val="en-IN"/>
        </w:rPr>
        <w:t>" is a critical value exchanged during the TLS handshake protocol.</w:t>
      </w:r>
    </w:p>
    <w:p w14:paraId="53E4A6B7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Key Generation Role: Its purpose is to serve as a shared secret that both the client and server use to compute the final symmetric encryption key.</w:t>
      </w:r>
    </w:p>
    <w:p w14:paraId="05DC953A" w14:textId="77777777" w:rsidR="00E701E6" w:rsidRPr="00E701E6" w:rsidRDefault="00E701E6" w:rsidP="00E701E6">
      <w:pPr>
        <w:numPr>
          <w:ilvl w:val="0"/>
          <w:numId w:val="257"/>
        </w:numPr>
        <w:spacing w:after="0"/>
        <w:rPr>
          <w:b/>
          <w:bCs/>
          <w:lang w:val="en-IN"/>
        </w:rPr>
      </w:pPr>
      <w:r w:rsidRPr="00E701E6">
        <w:rPr>
          <w:b/>
          <w:bCs/>
          <w:lang w:val="en-IN"/>
        </w:rPr>
        <w:t>Session Security: By exchanging this secret, the two hosts can derive the session keys necessary to encrypt and decrypt their subsequent secure communications.</w:t>
      </w:r>
    </w:p>
    <w:p w14:paraId="2F005D9C" w14:textId="77777777" w:rsidR="00E701E6" w:rsidRDefault="00E701E6" w:rsidP="00CE679E">
      <w:pPr>
        <w:rPr>
          <w:b/>
          <w:bCs/>
          <w:lang w:val="en-IN"/>
        </w:rPr>
      </w:pPr>
    </w:p>
    <w:p w14:paraId="6CD15F97" w14:textId="77777777" w:rsidR="00EF328D" w:rsidRDefault="00EF328D" w:rsidP="00CE679E">
      <w:pPr>
        <w:rPr>
          <w:b/>
          <w:bCs/>
          <w:lang w:val="en-IN"/>
        </w:rPr>
      </w:pPr>
    </w:p>
    <w:p w14:paraId="21F4ED3C" w14:textId="77777777" w:rsidR="00EF328D" w:rsidRDefault="00EF328D" w:rsidP="00CE679E">
      <w:pPr>
        <w:rPr>
          <w:b/>
          <w:bCs/>
          <w:lang w:val="en-IN"/>
        </w:rPr>
      </w:pPr>
    </w:p>
    <w:p w14:paraId="7CA7AD04" w14:textId="77777777" w:rsidR="00EF328D" w:rsidRDefault="00EF328D" w:rsidP="00CE679E">
      <w:pPr>
        <w:rPr>
          <w:b/>
          <w:bCs/>
          <w:lang w:val="en-IN"/>
        </w:rPr>
      </w:pPr>
    </w:p>
    <w:p w14:paraId="3146478A" w14:textId="77777777" w:rsidR="00EF328D" w:rsidRDefault="00EF328D" w:rsidP="00CE679E">
      <w:pPr>
        <w:rPr>
          <w:b/>
          <w:bCs/>
          <w:lang w:val="en-IN"/>
        </w:rPr>
      </w:pPr>
    </w:p>
    <w:p w14:paraId="0F0D399F" w14:textId="22BACDE5" w:rsidR="00EF328D" w:rsidRDefault="00EF328D" w:rsidP="00CE679E">
      <w:pPr>
        <w:rPr>
          <w:noProof/>
        </w:rPr>
      </w:pPr>
    </w:p>
    <w:p w14:paraId="7E99A4CE" w14:textId="77777777" w:rsidR="00EF328D" w:rsidRDefault="00EF328D" w:rsidP="00CE679E">
      <w:pPr>
        <w:rPr>
          <w:noProof/>
        </w:rPr>
      </w:pPr>
    </w:p>
    <w:p w14:paraId="2AB1DC48" w14:textId="1022F436" w:rsidR="00EF328D" w:rsidRDefault="00EF328D" w:rsidP="00CE679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BEAD40" wp14:editId="0BF14D6E">
            <wp:simplePos x="0" y="0"/>
            <wp:positionH relativeFrom="margin">
              <wp:posOffset>-64681</wp:posOffset>
            </wp:positionH>
            <wp:positionV relativeFrom="paragraph">
              <wp:posOffset>4083774</wp:posOffset>
            </wp:positionV>
            <wp:extent cx="6475730" cy="2168525"/>
            <wp:effectExtent l="0" t="0" r="1270" b="3175"/>
            <wp:wrapNone/>
            <wp:docPr id="2085321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73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F1CD4E4" wp14:editId="1D8ABE85">
            <wp:extent cx="5943600" cy="2979965"/>
            <wp:effectExtent l="0" t="0" r="0" b="0"/>
            <wp:docPr id="20623302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DAF74" w14:textId="77777777" w:rsidR="00EF328D" w:rsidRDefault="00EF328D" w:rsidP="00CE679E">
      <w:pPr>
        <w:rPr>
          <w:noProof/>
        </w:rPr>
      </w:pPr>
    </w:p>
    <w:p w14:paraId="03989AD8" w14:textId="77777777" w:rsidR="00EF328D" w:rsidRDefault="00EF328D" w:rsidP="00CE679E">
      <w:pPr>
        <w:rPr>
          <w:noProof/>
        </w:rPr>
      </w:pPr>
    </w:p>
    <w:p w14:paraId="0F091C09" w14:textId="57734E6F" w:rsidR="00EF328D" w:rsidRDefault="00EF328D" w:rsidP="00CE679E">
      <w:pPr>
        <w:rPr>
          <w:noProof/>
        </w:rPr>
      </w:pPr>
    </w:p>
    <w:p w14:paraId="723D7947" w14:textId="2D1BC62D" w:rsidR="00EF328D" w:rsidRDefault="00EF328D" w:rsidP="00CE679E">
      <w:pPr>
        <w:rPr>
          <w:noProof/>
        </w:rPr>
      </w:pPr>
    </w:p>
    <w:p w14:paraId="4FE7C824" w14:textId="13F605D3" w:rsidR="00EF328D" w:rsidRDefault="00EF328D" w:rsidP="00CE679E">
      <w:pPr>
        <w:rPr>
          <w:noProof/>
        </w:rPr>
      </w:pPr>
    </w:p>
    <w:p w14:paraId="3D320E4E" w14:textId="1304D7DE" w:rsidR="00EF328D" w:rsidRDefault="00EF328D" w:rsidP="00CE679E">
      <w:pPr>
        <w:rPr>
          <w:noProof/>
        </w:rPr>
      </w:pPr>
    </w:p>
    <w:p w14:paraId="58735AE0" w14:textId="77777777" w:rsidR="00EF328D" w:rsidRDefault="00EF328D" w:rsidP="00CE679E">
      <w:pPr>
        <w:rPr>
          <w:noProof/>
        </w:rPr>
      </w:pPr>
    </w:p>
    <w:p w14:paraId="223EE87D" w14:textId="77777777" w:rsidR="00EF328D" w:rsidRDefault="00EF328D" w:rsidP="00CE679E">
      <w:pPr>
        <w:rPr>
          <w:noProof/>
        </w:rPr>
      </w:pPr>
    </w:p>
    <w:p w14:paraId="0FD2EF06" w14:textId="77777777" w:rsidR="00EF328D" w:rsidRDefault="00EF328D" w:rsidP="00CE679E">
      <w:pPr>
        <w:rPr>
          <w:noProof/>
        </w:rPr>
      </w:pPr>
    </w:p>
    <w:p w14:paraId="6CC6103A" w14:textId="77777777" w:rsidR="00EF328D" w:rsidRDefault="00EF328D" w:rsidP="00CE679E">
      <w:pPr>
        <w:rPr>
          <w:noProof/>
        </w:rPr>
      </w:pPr>
    </w:p>
    <w:p w14:paraId="3777FB75" w14:textId="77777777" w:rsidR="00EF328D" w:rsidRDefault="00EF328D" w:rsidP="00CE679E">
      <w:pPr>
        <w:rPr>
          <w:noProof/>
        </w:rPr>
      </w:pPr>
    </w:p>
    <w:p w14:paraId="5BABEBBD" w14:textId="77777777" w:rsidR="00EF328D" w:rsidRDefault="00EF328D" w:rsidP="00CE679E">
      <w:pPr>
        <w:rPr>
          <w:noProof/>
        </w:rPr>
      </w:pPr>
    </w:p>
    <w:p w14:paraId="520054B2" w14:textId="77777777" w:rsidR="00EF328D" w:rsidRDefault="00EF328D" w:rsidP="00CE679E">
      <w:pPr>
        <w:rPr>
          <w:noProof/>
        </w:rPr>
      </w:pPr>
    </w:p>
    <w:p w14:paraId="244F3566" w14:textId="77777777" w:rsidR="00EF328D" w:rsidRDefault="00EF328D" w:rsidP="00CE679E">
      <w:pPr>
        <w:rPr>
          <w:noProof/>
        </w:rPr>
      </w:pPr>
    </w:p>
    <w:p w14:paraId="238F55DF" w14:textId="77777777" w:rsidR="00EF328D" w:rsidRDefault="00EF328D" w:rsidP="00CE679E">
      <w:pPr>
        <w:rPr>
          <w:noProof/>
        </w:rPr>
      </w:pPr>
    </w:p>
    <w:p w14:paraId="0067B8FE" w14:textId="77777777" w:rsidR="00EF328D" w:rsidRDefault="00EF328D" w:rsidP="00CE679E">
      <w:pPr>
        <w:rPr>
          <w:noProof/>
        </w:rPr>
      </w:pPr>
    </w:p>
    <w:p w14:paraId="7C228AB4" w14:textId="3BDA1752" w:rsidR="00EF328D" w:rsidRDefault="00EF328D" w:rsidP="00CE679E">
      <w:pPr>
        <w:rPr>
          <w:b/>
          <w:bCs/>
          <w:lang w:val="en-I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6303F5" wp14:editId="0A288E32">
            <wp:simplePos x="0" y="0"/>
            <wp:positionH relativeFrom="column">
              <wp:posOffset>-31558</wp:posOffset>
            </wp:positionH>
            <wp:positionV relativeFrom="paragraph">
              <wp:posOffset>3561611</wp:posOffset>
            </wp:positionV>
            <wp:extent cx="5943600" cy="2603500"/>
            <wp:effectExtent l="0" t="0" r="0" b="6350"/>
            <wp:wrapNone/>
            <wp:docPr id="995759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B095DDF" wp14:editId="2F79CCE5">
            <wp:extent cx="5943600" cy="2707640"/>
            <wp:effectExtent l="0" t="0" r="0" b="0"/>
            <wp:docPr id="5257226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328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CDA82" w14:textId="77777777" w:rsidR="002A4877" w:rsidRDefault="002A4877" w:rsidP="004D51A9">
      <w:pPr>
        <w:spacing w:after="0" w:line="240" w:lineRule="auto"/>
      </w:pPr>
      <w:r>
        <w:separator/>
      </w:r>
    </w:p>
  </w:endnote>
  <w:endnote w:type="continuationSeparator" w:id="0">
    <w:p w14:paraId="6DD4E03D" w14:textId="77777777" w:rsidR="002A4877" w:rsidRDefault="002A4877" w:rsidP="004D5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69894" w14:textId="77777777" w:rsidR="002A4877" w:rsidRDefault="002A4877" w:rsidP="004D51A9">
      <w:pPr>
        <w:spacing w:after="0" w:line="240" w:lineRule="auto"/>
      </w:pPr>
      <w:r>
        <w:separator/>
      </w:r>
    </w:p>
  </w:footnote>
  <w:footnote w:type="continuationSeparator" w:id="0">
    <w:p w14:paraId="06853DBA" w14:textId="77777777" w:rsidR="002A4877" w:rsidRDefault="002A4877" w:rsidP="004D5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9C9D" w14:textId="5F0FD54F" w:rsidR="00100946" w:rsidRDefault="00100946">
    <w:pPr>
      <w:pStyle w:val="Header"/>
    </w:pPr>
    <w:r>
      <w:rPr>
        <w:caps/>
        <w:noProof/>
        <w:color w:val="808080" w:themeColor="background1" w:themeShade="80"/>
        <w:sz w:val="20"/>
        <w:szCs w:val="20"/>
        <w:lang w:val="en-IN" w:eastAsia="en-IN" w:bidi="hi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0D0CA74" wp14:editId="54F3924A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668DF" w14:textId="77777777" w:rsidR="00100946" w:rsidRDefault="0010094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055A3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D0CA74" id="Group 158" o:spid="_x0000_s1027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8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9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30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1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2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97668DF" w14:textId="77777777" w:rsidR="00100946" w:rsidRDefault="0010094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5055A3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 xml:space="preserve">                                  </w:t>
    </w:r>
    <w:r>
      <w:tab/>
    </w:r>
    <w:r>
      <w:tab/>
      <w:t>February, 11,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97E"/>
    <w:multiLevelType w:val="multilevel"/>
    <w:tmpl w:val="5C34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C024F"/>
    <w:multiLevelType w:val="multilevel"/>
    <w:tmpl w:val="63A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149EA"/>
    <w:multiLevelType w:val="multilevel"/>
    <w:tmpl w:val="D23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A0FDE"/>
    <w:multiLevelType w:val="multilevel"/>
    <w:tmpl w:val="E16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72A74"/>
    <w:multiLevelType w:val="multilevel"/>
    <w:tmpl w:val="C09A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A2782"/>
    <w:multiLevelType w:val="multilevel"/>
    <w:tmpl w:val="A8C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FE59DD"/>
    <w:multiLevelType w:val="multilevel"/>
    <w:tmpl w:val="8B04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6D7869"/>
    <w:multiLevelType w:val="multilevel"/>
    <w:tmpl w:val="51FC8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8563F7"/>
    <w:multiLevelType w:val="multilevel"/>
    <w:tmpl w:val="ADC8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E5CF1"/>
    <w:multiLevelType w:val="multilevel"/>
    <w:tmpl w:val="AFA8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C61588"/>
    <w:multiLevelType w:val="multilevel"/>
    <w:tmpl w:val="8BE2F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8B0BAE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94674E"/>
    <w:multiLevelType w:val="hybridMultilevel"/>
    <w:tmpl w:val="EF2892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B97533"/>
    <w:multiLevelType w:val="multilevel"/>
    <w:tmpl w:val="101A1A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0A1450"/>
    <w:multiLevelType w:val="multilevel"/>
    <w:tmpl w:val="E6606C9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443E4A"/>
    <w:multiLevelType w:val="multilevel"/>
    <w:tmpl w:val="9840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750F28"/>
    <w:multiLevelType w:val="multilevel"/>
    <w:tmpl w:val="6C68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F11E85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00542E"/>
    <w:multiLevelType w:val="multilevel"/>
    <w:tmpl w:val="83FE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4069EB"/>
    <w:multiLevelType w:val="multilevel"/>
    <w:tmpl w:val="3AAA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87105F"/>
    <w:multiLevelType w:val="multilevel"/>
    <w:tmpl w:val="9764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B4331ED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0B366A"/>
    <w:multiLevelType w:val="multilevel"/>
    <w:tmpl w:val="9716D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51163D"/>
    <w:multiLevelType w:val="multilevel"/>
    <w:tmpl w:val="A0E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9956FF"/>
    <w:multiLevelType w:val="multilevel"/>
    <w:tmpl w:val="9386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E197D96"/>
    <w:multiLevelType w:val="multilevel"/>
    <w:tmpl w:val="4CF6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434A8B"/>
    <w:multiLevelType w:val="multilevel"/>
    <w:tmpl w:val="7C5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E5B762E"/>
    <w:multiLevelType w:val="multilevel"/>
    <w:tmpl w:val="7C5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66020F"/>
    <w:multiLevelType w:val="multilevel"/>
    <w:tmpl w:val="6460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19529A"/>
    <w:multiLevelType w:val="multilevel"/>
    <w:tmpl w:val="53D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B53D45"/>
    <w:multiLevelType w:val="multilevel"/>
    <w:tmpl w:val="7212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C76FD4"/>
    <w:multiLevelType w:val="multilevel"/>
    <w:tmpl w:val="F4BE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FCB2137"/>
    <w:multiLevelType w:val="multilevel"/>
    <w:tmpl w:val="7C5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3C0B31"/>
    <w:multiLevelType w:val="multilevel"/>
    <w:tmpl w:val="EA92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B07023"/>
    <w:multiLevelType w:val="multilevel"/>
    <w:tmpl w:val="A8C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0E668EB"/>
    <w:multiLevelType w:val="multilevel"/>
    <w:tmpl w:val="9F5C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0EA1622"/>
    <w:multiLevelType w:val="multilevel"/>
    <w:tmpl w:val="7FAA0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0F944EF"/>
    <w:multiLevelType w:val="multilevel"/>
    <w:tmpl w:val="7894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17648C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CF4BC9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30D0939"/>
    <w:multiLevelType w:val="multilevel"/>
    <w:tmpl w:val="A8C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38924B3"/>
    <w:multiLevelType w:val="multilevel"/>
    <w:tmpl w:val="3CEA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2806DF"/>
    <w:multiLevelType w:val="multilevel"/>
    <w:tmpl w:val="7F7E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4A529DC"/>
    <w:multiLevelType w:val="multilevel"/>
    <w:tmpl w:val="195C4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4F8174A"/>
    <w:multiLevelType w:val="multilevel"/>
    <w:tmpl w:val="6384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52D1058"/>
    <w:multiLevelType w:val="multilevel"/>
    <w:tmpl w:val="A8C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F01A2A"/>
    <w:multiLevelType w:val="multilevel"/>
    <w:tmpl w:val="0AF0EE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F3779D"/>
    <w:multiLevelType w:val="multilevel"/>
    <w:tmpl w:val="26B4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7F53CA8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FC6110"/>
    <w:multiLevelType w:val="multilevel"/>
    <w:tmpl w:val="D63A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86930B5"/>
    <w:multiLevelType w:val="multilevel"/>
    <w:tmpl w:val="BE6A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BF082F"/>
    <w:multiLevelType w:val="multilevel"/>
    <w:tmpl w:val="6ABE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8FE0ECC"/>
    <w:multiLevelType w:val="multilevel"/>
    <w:tmpl w:val="D3D8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9174633"/>
    <w:multiLevelType w:val="multilevel"/>
    <w:tmpl w:val="B418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95F7771"/>
    <w:multiLevelType w:val="multilevel"/>
    <w:tmpl w:val="DF52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99F2C00"/>
    <w:multiLevelType w:val="multilevel"/>
    <w:tmpl w:val="A8C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A671213"/>
    <w:multiLevelType w:val="multilevel"/>
    <w:tmpl w:val="184A3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A6D6E3B"/>
    <w:multiLevelType w:val="multilevel"/>
    <w:tmpl w:val="3A36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AC51F09"/>
    <w:multiLevelType w:val="multilevel"/>
    <w:tmpl w:val="A8C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B1938F2"/>
    <w:multiLevelType w:val="multilevel"/>
    <w:tmpl w:val="D262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B1B1183"/>
    <w:multiLevelType w:val="multilevel"/>
    <w:tmpl w:val="7C5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CDC5446"/>
    <w:multiLevelType w:val="multilevel"/>
    <w:tmpl w:val="7A92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CDD7FED"/>
    <w:multiLevelType w:val="multilevel"/>
    <w:tmpl w:val="E4788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D4B026D"/>
    <w:multiLevelType w:val="multilevel"/>
    <w:tmpl w:val="5C64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D933F34"/>
    <w:multiLevelType w:val="multilevel"/>
    <w:tmpl w:val="007C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E677E41"/>
    <w:multiLevelType w:val="multilevel"/>
    <w:tmpl w:val="C0CE34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EE324A5"/>
    <w:multiLevelType w:val="multilevel"/>
    <w:tmpl w:val="10CE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F3C6FFF"/>
    <w:multiLevelType w:val="multilevel"/>
    <w:tmpl w:val="A8C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F6B71CA"/>
    <w:multiLevelType w:val="multilevel"/>
    <w:tmpl w:val="6494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FA77387"/>
    <w:multiLevelType w:val="multilevel"/>
    <w:tmpl w:val="C97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CE66BC"/>
    <w:multiLevelType w:val="multilevel"/>
    <w:tmpl w:val="2C8A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FFA6EE1"/>
    <w:multiLevelType w:val="multilevel"/>
    <w:tmpl w:val="DF4E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0290013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0866AB6"/>
    <w:multiLevelType w:val="multilevel"/>
    <w:tmpl w:val="7C5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09A5B69"/>
    <w:multiLevelType w:val="multilevel"/>
    <w:tmpl w:val="199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385C59"/>
    <w:multiLevelType w:val="hybridMultilevel"/>
    <w:tmpl w:val="2C7AA3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3773203"/>
    <w:multiLevelType w:val="multilevel"/>
    <w:tmpl w:val="BB90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383BC7"/>
    <w:multiLevelType w:val="multilevel"/>
    <w:tmpl w:val="F69E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46B5848"/>
    <w:multiLevelType w:val="multilevel"/>
    <w:tmpl w:val="2FE4A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46E3F80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5D81552"/>
    <w:multiLevelType w:val="multilevel"/>
    <w:tmpl w:val="1D3A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6014010"/>
    <w:multiLevelType w:val="multilevel"/>
    <w:tmpl w:val="C008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6E00C15"/>
    <w:multiLevelType w:val="multilevel"/>
    <w:tmpl w:val="66A6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E557A7"/>
    <w:multiLevelType w:val="multilevel"/>
    <w:tmpl w:val="C278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7C02CC4"/>
    <w:multiLevelType w:val="multilevel"/>
    <w:tmpl w:val="1F0A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7EE7ED1"/>
    <w:multiLevelType w:val="multilevel"/>
    <w:tmpl w:val="B2D8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99A34EA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A2B6FC2"/>
    <w:multiLevelType w:val="hybridMultilevel"/>
    <w:tmpl w:val="7226AE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A606D00"/>
    <w:multiLevelType w:val="multilevel"/>
    <w:tmpl w:val="D5B05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B466628"/>
    <w:multiLevelType w:val="multilevel"/>
    <w:tmpl w:val="9550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B8B34EB"/>
    <w:multiLevelType w:val="multilevel"/>
    <w:tmpl w:val="B1B8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C167248"/>
    <w:multiLevelType w:val="multilevel"/>
    <w:tmpl w:val="E3D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2009A7"/>
    <w:multiLevelType w:val="multilevel"/>
    <w:tmpl w:val="1342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586BB0"/>
    <w:multiLevelType w:val="multilevel"/>
    <w:tmpl w:val="314A2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C7A7B8F"/>
    <w:multiLevelType w:val="multilevel"/>
    <w:tmpl w:val="EC02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CC82D58"/>
    <w:multiLevelType w:val="multilevel"/>
    <w:tmpl w:val="7006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DA667B6"/>
    <w:multiLevelType w:val="multilevel"/>
    <w:tmpl w:val="144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D61BD5"/>
    <w:multiLevelType w:val="multilevel"/>
    <w:tmpl w:val="7C5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E122F7E"/>
    <w:multiLevelType w:val="multilevel"/>
    <w:tmpl w:val="4A0C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E472210"/>
    <w:multiLevelType w:val="multilevel"/>
    <w:tmpl w:val="FC7A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691E85"/>
    <w:multiLevelType w:val="multilevel"/>
    <w:tmpl w:val="F38CC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E9F5552"/>
    <w:multiLevelType w:val="multilevel"/>
    <w:tmpl w:val="7C5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F273A19"/>
    <w:multiLevelType w:val="multilevel"/>
    <w:tmpl w:val="1766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6C0C34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FB01F60"/>
    <w:multiLevelType w:val="multilevel"/>
    <w:tmpl w:val="E08E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031A01"/>
    <w:multiLevelType w:val="multilevel"/>
    <w:tmpl w:val="902C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21F178F"/>
    <w:multiLevelType w:val="multilevel"/>
    <w:tmpl w:val="20EC5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2B87BD9"/>
    <w:multiLevelType w:val="multilevel"/>
    <w:tmpl w:val="7C5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2CB50F3"/>
    <w:multiLevelType w:val="multilevel"/>
    <w:tmpl w:val="6732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30746A9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3743316"/>
    <w:multiLevelType w:val="multilevel"/>
    <w:tmpl w:val="016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CB30D9"/>
    <w:multiLevelType w:val="multilevel"/>
    <w:tmpl w:val="48F0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D64DB7"/>
    <w:multiLevelType w:val="multilevel"/>
    <w:tmpl w:val="3954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3E63421"/>
    <w:multiLevelType w:val="multilevel"/>
    <w:tmpl w:val="23B8C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4277DBC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4D04488"/>
    <w:multiLevelType w:val="multilevel"/>
    <w:tmpl w:val="9E16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4FA09CE"/>
    <w:multiLevelType w:val="multilevel"/>
    <w:tmpl w:val="BB58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4FE2240"/>
    <w:multiLevelType w:val="multilevel"/>
    <w:tmpl w:val="7C5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5141025"/>
    <w:multiLevelType w:val="multilevel"/>
    <w:tmpl w:val="F6E4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5CE59C0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6A87FC5"/>
    <w:multiLevelType w:val="multilevel"/>
    <w:tmpl w:val="FA04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BC075A"/>
    <w:multiLevelType w:val="multilevel"/>
    <w:tmpl w:val="8A66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6DE2D42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6E76840"/>
    <w:multiLevelType w:val="multilevel"/>
    <w:tmpl w:val="4FA6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8294B0C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82F1A4A"/>
    <w:multiLevelType w:val="multilevel"/>
    <w:tmpl w:val="A8C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87356E6"/>
    <w:multiLevelType w:val="multilevel"/>
    <w:tmpl w:val="0F24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8C352B7"/>
    <w:multiLevelType w:val="multilevel"/>
    <w:tmpl w:val="E152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9CC136A"/>
    <w:multiLevelType w:val="multilevel"/>
    <w:tmpl w:val="F5463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A1330B7"/>
    <w:multiLevelType w:val="multilevel"/>
    <w:tmpl w:val="20EE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A1D36A0"/>
    <w:multiLevelType w:val="multilevel"/>
    <w:tmpl w:val="96EA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B1C7249"/>
    <w:multiLevelType w:val="multilevel"/>
    <w:tmpl w:val="5982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B2F33C8"/>
    <w:multiLevelType w:val="multilevel"/>
    <w:tmpl w:val="837EF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B4930DB"/>
    <w:multiLevelType w:val="multilevel"/>
    <w:tmpl w:val="7C5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B7F473B"/>
    <w:multiLevelType w:val="multilevel"/>
    <w:tmpl w:val="A8C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BB83FC9"/>
    <w:multiLevelType w:val="multilevel"/>
    <w:tmpl w:val="6A90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C222152"/>
    <w:multiLevelType w:val="hybridMultilevel"/>
    <w:tmpl w:val="16C4A0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3CFA1645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D871AFE"/>
    <w:multiLevelType w:val="multilevel"/>
    <w:tmpl w:val="8442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F055405"/>
    <w:multiLevelType w:val="multilevel"/>
    <w:tmpl w:val="F394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F1C4CE4"/>
    <w:multiLevelType w:val="multilevel"/>
    <w:tmpl w:val="F816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FE872DC"/>
    <w:multiLevelType w:val="multilevel"/>
    <w:tmpl w:val="54D0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0066BE2"/>
    <w:multiLevelType w:val="multilevel"/>
    <w:tmpl w:val="FD3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0274969"/>
    <w:multiLevelType w:val="multilevel"/>
    <w:tmpl w:val="A8C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0693EA7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0704B20"/>
    <w:multiLevelType w:val="multilevel"/>
    <w:tmpl w:val="9222C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0AA0499"/>
    <w:multiLevelType w:val="multilevel"/>
    <w:tmpl w:val="AFF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1E47D31"/>
    <w:multiLevelType w:val="multilevel"/>
    <w:tmpl w:val="4526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2992306"/>
    <w:multiLevelType w:val="multilevel"/>
    <w:tmpl w:val="8A7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2C7076E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325360E"/>
    <w:multiLevelType w:val="multilevel"/>
    <w:tmpl w:val="08F60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3D20F3A"/>
    <w:multiLevelType w:val="multilevel"/>
    <w:tmpl w:val="C5BA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9D487E"/>
    <w:multiLevelType w:val="multilevel"/>
    <w:tmpl w:val="A88EF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6B84050"/>
    <w:multiLevelType w:val="multilevel"/>
    <w:tmpl w:val="200CE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6C83D3F"/>
    <w:multiLevelType w:val="multilevel"/>
    <w:tmpl w:val="AD32EB7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78C0226"/>
    <w:multiLevelType w:val="multilevel"/>
    <w:tmpl w:val="2A2A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E83FF0"/>
    <w:multiLevelType w:val="multilevel"/>
    <w:tmpl w:val="35763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7EE300D"/>
    <w:multiLevelType w:val="multilevel"/>
    <w:tmpl w:val="2438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89822B3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93253E6"/>
    <w:multiLevelType w:val="multilevel"/>
    <w:tmpl w:val="7C5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9C55D85"/>
    <w:multiLevelType w:val="multilevel"/>
    <w:tmpl w:val="F992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9E50DA0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A501267"/>
    <w:multiLevelType w:val="multilevel"/>
    <w:tmpl w:val="4CD6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A956F01"/>
    <w:multiLevelType w:val="multilevel"/>
    <w:tmpl w:val="AFF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B3B4952"/>
    <w:multiLevelType w:val="multilevel"/>
    <w:tmpl w:val="31BC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1D2F4F"/>
    <w:multiLevelType w:val="multilevel"/>
    <w:tmpl w:val="34F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C9A0259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CEE07C3"/>
    <w:multiLevelType w:val="multilevel"/>
    <w:tmpl w:val="CC6A9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DDE7BC0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E6A7D06"/>
    <w:multiLevelType w:val="multilevel"/>
    <w:tmpl w:val="29DC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F5F25B3"/>
    <w:multiLevelType w:val="multilevel"/>
    <w:tmpl w:val="10C6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FDA1A8C"/>
    <w:multiLevelType w:val="multilevel"/>
    <w:tmpl w:val="209C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083713E"/>
    <w:multiLevelType w:val="multilevel"/>
    <w:tmpl w:val="6CE2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0B335A3"/>
    <w:multiLevelType w:val="multilevel"/>
    <w:tmpl w:val="F116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11F678B"/>
    <w:multiLevelType w:val="multilevel"/>
    <w:tmpl w:val="30B8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1543FBA"/>
    <w:multiLevelType w:val="multilevel"/>
    <w:tmpl w:val="22A2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2553EE5"/>
    <w:multiLevelType w:val="multilevel"/>
    <w:tmpl w:val="424E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9F591D"/>
    <w:multiLevelType w:val="hybridMultilevel"/>
    <w:tmpl w:val="F2AE8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52F53BF0"/>
    <w:multiLevelType w:val="multilevel"/>
    <w:tmpl w:val="6B90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347237D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412779F"/>
    <w:multiLevelType w:val="multilevel"/>
    <w:tmpl w:val="E26A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55608B8"/>
    <w:multiLevelType w:val="multilevel"/>
    <w:tmpl w:val="4F16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58C24A4"/>
    <w:multiLevelType w:val="multilevel"/>
    <w:tmpl w:val="A8C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5992923"/>
    <w:multiLevelType w:val="multilevel"/>
    <w:tmpl w:val="B8A0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6C5167E"/>
    <w:multiLevelType w:val="multilevel"/>
    <w:tmpl w:val="A8C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7D37576"/>
    <w:multiLevelType w:val="multilevel"/>
    <w:tmpl w:val="046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7FF1223"/>
    <w:multiLevelType w:val="multilevel"/>
    <w:tmpl w:val="7C5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8B42DD0"/>
    <w:multiLevelType w:val="multilevel"/>
    <w:tmpl w:val="8BFA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902634C"/>
    <w:multiLevelType w:val="multilevel"/>
    <w:tmpl w:val="603E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9374CB7"/>
    <w:multiLevelType w:val="multilevel"/>
    <w:tmpl w:val="9870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93A4F66"/>
    <w:multiLevelType w:val="multilevel"/>
    <w:tmpl w:val="AA7C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A9138DA"/>
    <w:multiLevelType w:val="multilevel"/>
    <w:tmpl w:val="8606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B1158B0"/>
    <w:multiLevelType w:val="multilevel"/>
    <w:tmpl w:val="662AC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BEE7D69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C306E9D"/>
    <w:multiLevelType w:val="hybridMultilevel"/>
    <w:tmpl w:val="A8845D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C903E50"/>
    <w:multiLevelType w:val="multilevel"/>
    <w:tmpl w:val="A8C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DF6793C"/>
    <w:multiLevelType w:val="multilevel"/>
    <w:tmpl w:val="A2E6C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E1E646E"/>
    <w:multiLevelType w:val="multilevel"/>
    <w:tmpl w:val="2686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E374119"/>
    <w:multiLevelType w:val="multilevel"/>
    <w:tmpl w:val="4BA21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E536249"/>
    <w:multiLevelType w:val="multilevel"/>
    <w:tmpl w:val="9220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EE25979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F2025E7"/>
    <w:multiLevelType w:val="hybridMultilevel"/>
    <w:tmpl w:val="9642D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601E17EA"/>
    <w:multiLevelType w:val="multilevel"/>
    <w:tmpl w:val="2494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0904FC9"/>
    <w:multiLevelType w:val="multilevel"/>
    <w:tmpl w:val="2750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0A90F3B"/>
    <w:multiLevelType w:val="multilevel"/>
    <w:tmpl w:val="F32E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0AD1692"/>
    <w:multiLevelType w:val="multilevel"/>
    <w:tmpl w:val="31A2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1BB1A09"/>
    <w:multiLevelType w:val="hybridMultilevel"/>
    <w:tmpl w:val="E3026D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62B46C9C"/>
    <w:multiLevelType w:val="multilevel"/>
    <w:tmpl w:val="C1A2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354505F"/>
    <w:multiLevelType w:val="multilevel"/>
    <w:tmpl w:val="363E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39D55BD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3CB30BD"/>
    <w:multiLevelType w:val="multilevel"/>
    <w:tmpl w:val="DF9A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3E64297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3F04780"/>
    <w:multiLevelType w:val="multilevel"/>
    <w:tmpl w:val="7890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485205D"/>
    <w:multiLevelType w:val="multilevel"/>
    <w:tmpl w:val="7F36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4C762FF"/>
    <w:multiLevelType w:val="multilevel"/>
    <w:tmpl w:val="1E82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7BB5148"/>
    <w:multiLevelType w:val="multilevel"/>
    <w:tmpl w:val="AFF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8124CB5"/>
    <w:multiLevelType w:val="multilevel"/>
    <w:tmpl w:val="0C2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88C04B6"/>
    <w:multiLevelType w:val="multilevel"/>
    <w:tmpl w:val="EAC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89E44B4"/>
    <w:multiLevelType w:val="multilevel"/>
    <w:tmpl w:val="D02C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9553E88"/>
    <w:multiLevelType w:val="multilevel"/>
    <w:tmpl w:val="3550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A2B51B3"/>
    <w:multiLevelType w:val="multilevel"/>
    <w:tmpl w:val="168C3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ABF67FC"/>
    <w:multiLevelType w:val="multilevel"/>
    <w:tmpl w:val="1C9A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B835CBB"/>
    <w:multiLevelType w:val="multilevel"/>
    <w:tmpl w:val="5EA4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BE02BDB"/>
    <w:multiLevelType w:val="multilevel"/>
    <w:tmpl w:val="3AEE4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D466519"/>
    <w:multiLevelType w:val="multilevel"/>
    <w:tmpl w:val="6C8EF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DF34525"/>
    <w:multiLevelType w:val="multilevel"/>
    <w:tmpl w:val="C4326D0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E10354C"/>
    <w:multiLevelType w:val="multilevel"/>
    <w:tmpl w:val="D34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E797A4E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F9D2F00"/>
    <w:multiLevelType w:val="multilevel"/>
    <w:tmpl w:val="9570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0217C23"/>
    <w:multiLevelType w:val="multilevel"/>
    <w:tmpl w:val="1736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0B22A2D"/>
    <w:multiLevelType w:val="multilevel"/>
    <w:tmpl w:val="92C2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0E00180"/>
    <w:multiLevelType w:val="multilevel"/>
    <w:tmpl w:val="EEB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2D107B4"/>
    <w:multiLevelType w:val="multilevel"/>
    <w:tmpl w:val="831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32B1757"/>
    <w:multiLevelType w:val="multilevel"/>
    <w:tmpl w:val="375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3887AEE"/>
    <w:multiLevelType w:val="multilevel"/>
    <w:tmpl w:val="C0340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41E63A6"/>
    <w:multiLevelType w:val="multilevel"/>
    <w:tmpl w:val="3BB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54F3C24"/>
    <w:multiLevelType w:val="multilevel"/>
    <w:tmpl w:val="D8B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5EE0EE2"/>
    <w:multiLevelType w:val="multilevel"/>
    <w:tmpl w:val="AFF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6AC6DC5"/>
    <w:multiLevelType w:val="multilevel"/>
    <w:tmpl w:val="DFC2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6E4612E"/>
    <w:multiLevelType w:val="multilevel"/>
    <w:tmpl w:val="E390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304DB5"/>
    <w:multiLevelType w:val="multilevel"/>
    <w:tmpl w:val="A2DC6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7892024"/>
    <w:multiLevelType w:val="multilevel"/>
    <w:tmpl w:val="7E6E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7EF6137"/>
    <w:multiLevelType w:val="multilevel"/>
    <w:tmpl w:val="6DF4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87B6A31"/>
    <w:multiLevelType w:val="multilevel"/>
    <w:tmpl w:val="2F94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B215C4"/>
    <w:multiLevelType w:val="multilevel"/>
    <w:tmpl w:val="6C3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8CE3E6C"/>
    <w:multiLevelType w:val="multilevel"/>
    <w:tmpl w:val="F66A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92D7332"/>
    <w:multiLevelType w:val="multilevel"/>
    <w:tmpl w:val="20B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CE23F6"/>
    <w:multiLevelType w:val="multilevel"/>
    <w:tmpl w:val="AE30D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A210B23"/>
    <w:multiLevelType w:val="multilevel"/>
    <w:tmpl w:val="A8C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A2247F2"/>
    <w:multiLevelType w:val="multilevel"/>
    <w:tmpl w:val="A158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ADB6AC2"/>
    <w:multiLevelType w:val="multilevel"/>
    <w:tmpl w:val="D7FC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BDA3E53"/>
    <w:multiLevelType w:val="hybridMultilevel"/>
    <w:tmpl w:val="81D415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7C535C87"/>
    <w:multiLevelType w:val="multilevel"/>
    <w:tmpl w:val="D36A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C5A6DF9"/>
    <w:multiLevelType w:val="multilevel"/>
    <w:tmpl w:val="5858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C7E3F37"/>
    <w:multiLevelType w:val="multilevel"/>
    <w:tmpl w:val="E0F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D086824"/>
    <w:multiLevelType w:val="multilevel"/>
    <w:tmpl w:val="F3D0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ED8048B"/>
    <w:multiLevelType w:val="multilevel"/>
    <w:tmpl w:val="023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EE143D4"/>
    <w:multiLevelType w:val="multilevel"/>
    <w:tmpl w:val="A2CA9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806354">
    <w:abstractNumId w:val="122"/>
  </w:num>
  <w:num w:numId="2" w16cid:durableId="1013383625">
    <w:abstractNumId w:val="200"/>
  </w:num>
  <w:num w:numId="3" w16cid:durableId="630133278">
    <w:abstractNumId w:val="137"/>
  </w:num>
  <w:num w:numId="4" w16cid:durableId="1061252108">
    <w:abstractNumId w:val="231"/>
  </w:num>
  <w:num w:numId="5" w16cid:durableId="1546521965">
    <w:abstractNumId w:val="158"/>
  </w:num>
  <w:num w:numId="6" w16cid:durableId="231476854">
    <w:abstractNumId w:val="124"/>
  </w:num>
  <w:num w:numId="7" w16cid:durableId="349843819">
    <w:abstractNumId w:val="153"/>
  </w:num>
  <w:num w:numId="8" w16cid:durableId="1026561606">
    <w:abstractNumId w:val="10"/>
  </w:num>
  <w:num w:numId="9" w16cid:durableId="2034845864">
    <w:abstractNumId w:val="64"/>
  </w:num>
  <w:num w:numId="10" w16cid:durableId="1586302531">
    <w:abstractNumId w:val="51"/>
  </w:num>
  <w:num w:numId="11" w16cid:durableId="585001051">
    <w:abstractNumId w:val="162"/>
  </w:num>
  <w:num w:numId="12" w16cid:durableId="1370640882">
    <w:abstractNumId w:val="161"/>
  </w:num>
  <w:num w:numId="13" w16cid:durableId="920916139">
    <w:abstractNumId w:val="255"/>
  </w:num>
  <w:num w:numId="14" w16cid:durableId="1091511064">
    <w:abstractNumId w:val="81"/>
  </w:num>
  <w:num w:numId="15" w16cid:durableId="391539109">
    <w:abstractNumId w:val="35"/>
  </w:num>
  <w:num w:numId="16" w16cid:durableId="998657728">
    <w:abstractNumId w:val="93"/>
  </w:num>
  <w:num w:numId="17" w16cid:durableId="1137994927">
    <w:abstractNumId w:val="174"/>
  </w:num>
  <w:num w:numId="18" w16cid:durableId="756056003">
    <w:abstractNumId w:val="121"/>
  </w:num>
  <w:num w:numId="19" w16cid:durableId="785538762">
    <w:abstractNumId w:val="135"/>
  </w:num>
  <w:num w:numId="20" w16cid:durableId="2123067401">
    <w:abstractNumId w:val="132"/>
  </w:num>
  <w:num w:numId="21" w16cid:durableId="622426591">
    <w:abstractNumId w:val="181"/>
  </w:num>
  <w:num w:numId="22" w16cid:durableId="1426994637">
    <w:abstractNumId w:val="103"/>
  </w:num>
  <w:num w:numId="23" w16cid:durableId="490829654">
    <w:abstractNumId w:val="39"/>
  </w:num>
  <w:num w:numId="24" w16cid:durableId="1662730244">
    <w:abstractNumId w:val="38"/>
  </w:num>
  <w:num w:numId="25" w16cid:durableId="1482113619">
    <w:abstractNumId w:val="75"/>
  </w:num>
  <w:num w:numId="26" w16cid:durableId="2049722908">
    <w:abstractNumId w:val="206"/>
  </w:num>
  <w:num w:numId="27" w16cid:durableId="60251832">
    <w:abstractNumId w:val="251"/>
  </w:num>
  <w:num w:numId="28" w16cid:durableId="2006276688">
    <w:abstractNumId w:val="12"/>
  </w:num>
  <w:num w:numId="29" w16cid:durableId="2105494058">
    <w:abstractNumId w:val="201"/>
  </w:num>
  <w:num w:numId="30" w16cid:durableId="983121242">
    <w:abstractNumId w:val="87"/>
  </w:num>
  <w:num w:numId="31" w16cid:durableId="1094518408">
    <w:abstractNumId w:val="136"/>
  </w:num>
  <w:num w:numId="32" w16cid:durableId="2143837769">
    <w:abstractNumId w:val="194"/>
  </w:num>
  <w:num w:numId="33" w16cid:durableId="153495044">
    <w:abstractNumId w:val="57"/>
  </w:num>
  <w:num w:numId="34" w16cid:durableId="934559861">
    <w:abstractNumId w:val="31"/>
  </w:num>
  <w:num w:numId="35" w16cid:durableId="1894416002">
    <w:abstractNumId w:val="24"/>
  </w:num>
  <w:num w:numId="36" w16cid:durableId="532696010">
    <w:abstractNumId w:val="22"/>
  </w:num>
  <w:num w:numId="37" w16cid:durableId="198247022">
    <w:abstractNumId w:val="151"/>
  </w:num>
  <w:num w:numId="38" w16cid:durableId="764809479">
    <w:abstractNumId w:val="228"/>
  </w:num>
  <w:num w:numId="39" w16cid:durableId="1350567343">
    <w:abstractNumId w:val="235"/>
  </w:num>
  <w:num w:numId="40" w16cid:durableId="2048531279">
    <w:abstractNumId w:val="167"/>
  </w:num>
  <w:num w:numId="41" w16cid:durableId="702360523">
    <w:abstractNumId w:val="215"/>
  </w:num>
  <w:num w:numId="42" w16cid:durableId="1950162808">
    <w:abstractNumId w:val="146"/>
  </w:num>
  <w:num w:numId="43" w16cid:durableId="2022581971">
    <w:abstractNumId w:val="237"/>
  </w:num>
  <w:num w:numId="44" w16cid:durableId="435833865">
    <w:abstractNumId w:val="76"/>
  </w:num>
  <w:num w:numId="45" w16cid:durableId="58015401">
    <w:abstractNumId w:val="129"/>
  </w:num>
  <w:num w:numId="46" w16cid:durableId="259488895">
    <w:abstractNumId w:val="29"/>
  </w:num>
  <w:num w:numId="47" w16cid:durableId="1312558657">
    <w:abstractNumId w:val="232"/>
  </w:num>
  <w:num w:numId="48" w16cid:durableId="529881476">
    <w:abstractNumId w:val="244"/>
  </w:num>
  <w:num w:numId="49" w16cid:durableId="1455178961">
    <w:abstractNumId w:val="163"/>
  </w:num>
  <w:num w:numId="50" w16cid:durableId="1609700278">
    <w:abstractNumId w:val="177"/>
  </w:num>
  <w:num w:numId="51" w16cid:durableId="36588842">
    <w:abstractNumId w:val="20"/>
  </w:num>
  <w:num w:numId="52" w16cid:durableId="189030955">
    <w:abstractNumId w:val="46"/>
  </w:num>
  <w:num w:numId="53" w16cid:durableId="549075709">
    <w:abstractNumId w:val="154"/>
  </w:num>
  <w:num w:numId="54" w16cid:durableId="1059550382">
    <w:abstractNumId w:val="53"/>
  </w:num>
  <w:num w:numId="55" w16cid:durableId="1627927431">
    <w:abstractNumId w:val="43"/>
  </w:num>
  <w:num w:numId="56" w16cid:durableId="1388843834">
    <w:abstractNumId w:val="247"/>
  </w:num>
  <w:num w:numId="57" w16cid:durableId="713891088">
    <w:abstractNumId w:val="145"/>
  </w:num>
  <w:num w:numId="58" w16cid:durableId="547375455">
    <w:abstractNumId w:val="105"/>
  </w:num>
  <w:num w:numId="59" w16cid:durableId="1489394779">
    <w:abstractNumId w:val="30"/>
  </w:num>
  <w:num w:numId="60" w16cid:durableId="390888790">
    <w:abstractNumId w:val="152"/>
  </w:num>
  <w:num w:numId="61" w16cid:durableId="1868326653">
    <w:abstractNumId w:val="94"/>
  </w:num>
  <w:num w:numId="62" w16cid:durableId="1012488818">
    <w:abstractNumId w:val="126"/>
  </w:num>
  <w:num w:numId="63" w16cid:durableId="1978146389">
    <w:abstractNumId w:val="9"/>
  </w:num>
  <w:num w:numId="64" w16cid:durableId="1388190656">
    <w:abstractNumId w:val="160"/>
  </w:num>
  <w:num w:numId="65" w16cid:durableId="267665586">
    <w:abstractNumId w:val="199"/>
  </w:num>
  <w:num w:numId="66" w16cid:durableId="657198924">
    <w:abstractNumId w:val="123"/>
  </w:num>
  <w:num w:numId="67" w16cid:durableId="1502888873">
    <w:abstractNumId w:val="36"/>
  </w:num>
  <w:num w:numId="68" w16cid:durableId="51201357">
    <w:abstractNumId w:val="238"/>
  </w:num>
  <w:num w:numId="69" w16cid:durableId="41099780">
    <w:abstractNumId w:val="185"/>
  </w:num>
  <w:num w:numId="70" w16cid:durableId="1375275187">
    <w:abstractNumId w:val="99"/>
  </w:num>
  <w:num w:numId="71" w16cid:durableId="1103068606">
    <w:abstractNumId w:val="256"/>
  </w:num>
  <w:num w:numId="72" w16cid:durableId="908157167">
    <w:abstractNumId w:val="96"/>
  </w:num>
  <w:num w:numId="73" w16cid:durableId="1759445026">
    <w:abstractNumId w:val="4"/>
  </w:num>
  <w:num w:numId="74" w16cid:durableId="1770809050">
    <w:abstractNumId w:val="142"/>
  </w:num>
  <w:num w:numId="75" w16cid:durableId="1621185772">
    <w:abstractNumId w:val="3"/>
  </w:num>
  <w:num w:numId="76" w16cid:durableId="47263576">
    <w:abstractNumId w:val="50"/>
  </w:num>
  <w:num w:numId="77" w16cid:durableId="675231668">
    <w:abstractNumId w:val="230"/>
  </w:num>
  <w:num w:numId="78" w16cid:durableId="2111505438">
    <w:abstractNumId w:val="209"/>
  </w:num>
  <w:num w:numId="79" w16cid:durableId="129828937">
    <w:abstractNumId w:val="147"/>
  </w:num>
  <w:num w:numId="80" w16cid:durableId="551575607">
    <w:abstractNumId w:val="254"/>
  </w:num>
  <w:num w:numId="81" w16cid:durableId="1979069924">
    <w:abstractNumId w:val="214"/>
  </w:num>
  <w:num w:numId="82" w16cid:durableId="1557400780">
    <w:abstractNumId w:val="89"/>
  </w:num>
  <w:num w:numId="83" w16cid:durableId="986007330">
    <w:abstractNumId w:val="63"/>
  </w:num>
  <w:num w:numId="84" w16cid:durableId="496847602">
    <w:abstractNumId w:val="213"/>
  </w:num>
  <w:num w:numId="85" w16cid:durableId="1334450733">
    <w:abstractNumId w:val="210"/>
  </w:num>
  <w:num w:numId="86" w16cid:durableId="173497441">
    <w:abstractNumId w:val="221"/>
  </w:num>
  <w:num w:numId="87" w16cid:durableId="1450972101">
    <w:abstractNumId w:val="171"/>
  </w:num>
  <w:num w:numId="88" w16cid:durableId="1509058111">
    <w:abstractNumId w:val="88"/>
  </w:num>
  <w:num w:numId="89" w16cid:durableId="971711691">
    <w:abstractNumId w:val="130"/>
  </w:num>
  <w:num w:numId="90" w16cid:durableId="1724867593">
    <w:abstractNumId w:val="106"/>
  </w:num>
  <w:num w:numId="91" w16cid:durableId="769547050">
    <w:abstractNumId w:val="224"/>
  </w:num>
  <w:num w:numId="92" w16cid:durableId="2087654555">
    <w:abstractNumId w:val="54"/>
  </w:num>
  <w:num w:numId="93" w16cid:durableId="1307930521">
    <w:abstractNumId w:val="69"/>
  </w:num>
  <w:num w:numId="94" w16cid:durableId="739252111">
    <w:abstractNumId w:val="74"/>
  </w:num>
  <w:num w:numId="95" w16cid:durableId="1937324894">
    <w:abstractNumId w:val="23"/>
  </w:num>
  <w:num w:numId="96" w16cid:durableId="1535070974">
    <w:abstractNumId w:val="164"/>
  </w:num>
  <w:num w:numId="97" w16cid:durableId="786508785">
    <w:abstractNumId w:val="104"/>
  </w:num>
  <w:num w:numId="98" w16cid:durableId="1863399487">
    <w:abstractNumId w:val="239"/>
  </w:num>
  <w:num w:numId="99" w16cid:durableId="227034424">
    <w:abstractNumId w:val="241"/>
  </w:num>
  <w:num w:numId="100" w16cid:durableId="462235263">
    <w:abstractNumId w:val="82"/>
  </w:num>
  <w:num w:numId="101" w16cid:durableId="601955555">
    <w:abstractNumId w:val="25"/>
  </w:num>
  <w:num w:numId="102" w16cid:durableId="1021973255">
    <w:abstractNumId w:val="216"/>
  </w:num>
  <w:num w:numId="103" w16cid:durableId="1719937371">
    <w:abstractNumId w:val="109"/>
  </w:num>
  <w:num w:numId="104" w16cid:durableId="1935085926">
    <w:abstractNumId w:val="169"/>
  </w:num>
  <w:num w:numId="105" w16cid:durableId="2120754333">
    <w:abstractNumId w:val="127"/>
  </w:num>
  <w:num w:numId="106" w16cid:durableId="968362306">
    <w:abstractNumId w:val="208"/>
  </w:num>
  <w:num w:numId="107" w16cid:durableId="1073162048">
    <w:abstractNumId w:val="156"/>
  </w:num>
  <w:num w:numId="108" w16cid:durableId="309213859">
    <w:abstractNumId w:val="157"/>
  </w:num>
  <w:num w:numId="109" w16cid:durableId="240988410">
    <w:abstractNumId w:val="118"/>
  </w:num>
  <w:num w:numId="110" w16cid:durableId="577447892">
    <w:abstractNumId w:val="37"/>
  </w:num>
  <w:num w:numId="111" w16cid:durableId="1646886756">
    <w:abstractNumId w:val="112"/>
  </w:num>
  <w:num w:numId="112" w16cid:durableId="284507108">
    <w:abstractNumId w:val="7"/>
  </w:num>
  <w:num w:numId="113" w16cid:durableId="932397828">
    <w:abstractNumId w:val="188"/>
  </w:num>
  <w:num w:numId="114" w16cid:durableId="106125544">
    <w:abstractNumId w:val="90"/>
  </w:num>
  <w:num w:numId="115" w16cid:durableId="160313607">
    <w:abstractNumId w:val="28"/>
  </w:num>
  <w:num w:numId="116" w16cid:durableId="312176630">
    <w:abstractNumId w:val="16"/>
  </w:num>
  <w:num w:numId="117" w16cid:durableId="1980843464">
    <w:abstractNumId w:val="252"/>
  </w:num>
  <w:num w:numId="118" w16cid:durableId="1163011803">
    <w:abstractNumId w:val="148"/>
  </w:num>
  <w:num w:numId="119" w16cid:durableId="435367889">
    <w:abstractNumId w:val="155"/>
  </w:num>
  <w:num w:numId="120" w16cid:durableId="361789102">
    <w:abstractNumId w:val="92"/>
  </w:num>
  <w:num w:numId="121" w16cid:durableId="1199048260">
    <w:abstractNumId w:val="165"/>
  </w:num>
  <w:num w:numId="122" w16cid:durableId="491455046">
    <w:abstractNumId w:val="33"/>
  </w:num>
  <w:num w:numId="123" w16cid:durableId="1651981366">
    <w:abstractNumId w:val="245"/>
  </w:num>
  <w:num w:numId="124" w16cid:durableId="248388794">
    <w:abstractNumId w:val="91"/>
  </w:num>
  <w:num w:numId="125" w16cid:durableId="1063716669">
    <w:abstractNumId w:val="120"/>
  </w:num>
  <w:num w:numId="126" w16cid:durableId="103156297">
    <w:abstractNumId w:val="197"/>
  </w:num>
  <w:num w:numId="127" w16cid:durableId="483472090">
    <w:abstractNumId w:val="11"/>
  </w:num>
  <w:num w:numId="128" w16cid:durableId="1308314021">
    <w:abstractNumId w:val="168"/>
  </w:num>
  <w:num w:numId="129" w16cid:durableId="1797291065">
    <w:abstractNumId w:val="242"/>
  </w:num>
  <w:num w:numId="130" w16cid:durableId="74479534">
    <w:abstractNumId w:val="250"/>
  </w:num>
  <w:num w:numId="131" w16cid:durableId="1998000417">
    <w:abstractNumId w:val="56"/>
  </w:num>
  <w:num w:numId="132" w16cid:durableId="674262271">
    <w:abstractNumId w:val="212"/>
  </w:num>
  <w:num w:numId="133" w16cid:durableId="1693721383">
    <w:abstractNumId w:val="205"/>
  </w:num>
  <w:num w:numId="134" w16cid:durableId="284242325">
    <w:abstractNumId w:val="115"/>
  </w:num>
  <w:num w:numId="135" w16cid:durableId="1315836916">
    <w:abstractNumId w:val="170"/>
  </w:num>
  <w:num w:numId="136" w16cid:durableId="732578792">
    <w:abstractNumId w:val="59"/>
  </w:num>
  <w:num w:numId="137" w16cid:durableId="1872448115">
    <w:abstractNumId w:val="202"/>
  </w:num>
  <w:num w:numId="138" w16cid:durableId="1177961813">
    <w:abstractNumId w:val="222"/>
  </w:num>
  <w:num w:numId="139" w16cid:durableId="2024284125">
    <w:abstractNumId w:val="52"/>
  </w:num>
  <w:num w:numId="140" w16cid:durableId="1164929865">
    <w:abstractNumId w:val="70"/>
  </w:num>
  <w:num w:numId="141" w16cid:durableId="1239705450">
    <w:abstractNumId w:val="77"/>
  </w:num>
  <w:num w:numId="142" w16cid:durableId="307824514">
    <w:abstractNumId w:val="95"/>
  </w:num>
  <w:num w:numId="143" w16cid:durableId="1845434009">
    <w:abstractNumId w:val="138"/>
  </w:num>
  <w:num w:numId="144" w16cid:durableId="1118329802">
    <w:abstractNumId w:val="108"/>
  </w:num>
  <w:num w:numId="145" w16cid:durableId="1795825422">
    <w:abstractNumId w:val="98"/>
  </w:num>
  <w:num w:numId="146" w16cid:durableId="881673976">
    <w:abstractNumId w:val="62"/>
  </w:num>
  <w:num w:numId="147" w16cid:durableId="1467048181">
    <w:abstractNumId w:val="173"/>
  </w:num>
  <w:num w:numId="148" w16cid:durableId="1355184440">
    <w:abstractNumId w:val="178"/>
  </w:num>
  <w:num w:numId="149" w16cid:durableId="1445417232">
    <w:abstractNumId w:val="71"/>
  </w:num>
  <w:num w:numId="150" w16cid:durableId="491024739">
    <w:abstractNumId w:val="49"/>
  </w:num>
  <w:num w:numId="151" w16cid:durableId="243731947">
    <w:abstractNumId w:val="84"/>
  </w:num>
  <w:num w:numId="152" w16cid:durableId="2135781777">
    <w:abstractNumId w:val="42"/>
  </w:num>
  <w:num w:numId="153" w16cid:durableId="1217625768">
    <w:abstractNumId w:val="179"/>
  </w:num>
  <w:num w:numId="154" w16cid:durableId="1383558313">
    <w:abstractNumId w:val="218"/>
  </w:num>
  <w:num w:numId="155" w16cid:durableId="2049527831">
    <w:abstractNumId w:val="187"/>
  </w:num>
  <w:num w:numId="156" w16cid:durableId="1103497718">
    <w:abstractNumId w:val="172"/>
  </w:num>
  <w:num w:numId="157" w16cid:durableId="910968079">
    <w:abstractNumId w:val="175"/>
  </w:num>
  <w:num w:numId="158" w16cid:durableId="1591622966">
    <w:abstractNumId w:val="68"/>
  </w:num>
  <w:num w:numId="159" w16cid:durableId="803425204">
    <w:abstractNumId w:val="223"/>
  </w:num>
  <w:num w:numId="160" w16cid:durableId="487021273">
    <w:abstractNumId w:val="220"/>
  </w:num>
  <w:num w:numId="161" w16cid:durableId="1545288277">
    <w:abstractNumId w:val="257"/>
  </w:num>
  <w:num w:numId="162" w16cid:durableId="1560824290">
    <w:abstractNumId w:val="44"/>
  </w:num>
  <w:num w:numId="163" w16cid:durableId="419834879">
    <w:abstractNumId w:val="61"/>
  </w:num>
  <w:num w:numId="164" w16cid:durableId="1232542549">
    <w:abstractNumId w:val="18"/>
  </w:num>
  <w:num w:numId="165" w16cid:durableId="511266746">
    <w:abstractNumId w:val="131"/>
  </w:num>
  <w:num w:numId="166" w16cid:durableId="1696274045">
    <w:abstractNumId w:val="190"/>
  </w:num>
  <w:num w:numId="167" w16cid:durableId="1579513927">
    <w:abstractNumId w:val="253"/>
  </w:num>
  <w:num w:numId="168" w16cid:durableId="1787116962">
    <w:abstractNumId w:val="41"/>
  </w:num>
  <w:num w:numId="169" w16cid:durableId="1968195284">
    <w:abstractNumId w:val="150"/>
  </w:num>
  <w:num w:numId="170" w16cid:durableId="992953750">
    <w:abstractNumId w:val="6"/>
  </w:num>
  <w:num w:numId="171" w16cid:durableId="944701581">
    <w:abstractNumId w:val="203"/>
  </w:num>
  <w:num w:numId="172" w16cid:durableId="1035010514">
    <w:abstractNumId w:val="198"/>
  </w:num>
  <w:num w:numId="173" w16cid:durableId="167839399">
    <w:abstractNumId w:val="19"/>
  </w:num>
  <w:num w:numId="174" w16cid:durableId="17657226">
    <w:abstractNumId w:val="192"/>
  </w:num>
  <w:num w:numId="175" w16cid:durableId="1823159322">
    <w:abstractNumId w:val="83"/>
  </w:num>
  <w:num w:numId="176" w16cid:durableId="198515590">
    <w:abstractNumId w:val="243"/>
  </w:num>
  <w:num w:numId="177" w16cid:durableId="361051044">
    <w:abstractNumId w:val="66"/>
  </w:num>
  <w:num w:numId="178" w16cid:durableId="352415810">
    <w:abstractNumId w:val="196"/>
  </w:num>
  <w:num w:numId="179" w16cid:durableId="1363479146">
    <w:abstractNumId w:val="227"/>
  </w:num>
  <w:num w:numId="180" w16cid:durableId="2028409258">
    <w:abstractNumId w:val="114"/>
  </w:num>
  <w:num w:numId="181" w16cid:durableId="2146700091">
    <w:abstractNumId w:val="166"/>
  </w:num>
  <w:num w:numId="182" w16cid:durableId="1082291451">
    <w:abstractNumId w:val="48"/>
  </w:num>
  <w:num w:numId="183" w16cid:durableId="1013190144">
    <w:abstractNumId w:val="17"/>
  </w:num>
  <w:num w:numId="184" w16cid:durableId="1527061960">
    <w:abstractNumId w:val="79"/>
  </w:num>
  <w:num w:numId="185" w16cid:durableId="475490695">
    <w:abstractNumId w:val="144"/>
  </w:num>
  <w:num w:numId="186" w16cid:durableId="374040297">
    <w:abstractNumId w:val="86"/>
  </w:num>
  <w:num w:numId="187" w16cid:durableId="369493994">
    <w:abstractNumId w:val="149"/>
  </w:num>
  <w:num w:numId="188" w16cid:durableId="954139216">
    <w:abstractNumId w:val="193"/>
  </w:num>
  <w:num w:numId="189" w16cid:durableId="911742625">
    <w:abstractNumId w:val="233"/>
  </w:num>
  <w:num w:numId="190" w16cid:durableId="296228869">
    <w:abstractNumId w:val="211"/>
  </w:num>
  <w:num w:numId="191" w16cid:durableId="750663676">
    <w:abstractNumId w:val="72"/>
  </w:num>
  <w:num w:numId="192" w16cid:durableId="158205173">
    <w:abstractNumId w:val="21"/>
  </w:num>
  <w:num w:numId="193" w16cid:durableId="366877808">
    <w:abstractNumId w:val="183"/>
  </w:num>
  <w:num w:numId="194" w16cid:durableId="777405356">
    <w:abstractNumId w:val="116"/>
  </w:num>
  <w:num w:numId="195" w16cid:durableId="908543936">
    <w:abstractNumId w:val="204"/>
  </w:num>
  <w:num w:numId="196" w16cid:durableId="1027220965">
    <w:abstractNumId w:val="189"/>
  </w:num>
  <w:num w:numId="197" w16cid:durableId="81876818">
    <w:abstractNumId w:val="15"/>
  </w:num>
  <w:num w:numId="198" w16cid:durableId="1663699959">
    <w:abstractNumId w:val="80"/>
  </w:num>
  <w:num w:numId="199" w16cid:durableId="1783383104">
    <w:abstractNumId w:val="100"/>
  </w:num>
  <w:num w:numId="200" w16cid:durableId="2006351258">
    <w:abstractNumId w:val="47"/>
  </w:num>
  <w:num w:numId="201" w16cid:durableId="1135831348">
    <w:abstractNumId w:val="140"/>
  </w:num>
  <w:num w:numId="202" w16cid:durableId="1272932587">
    <w:abstractNumId w:val="119"/>
  </w:num>
  <w:num w:numId="203" w16cid:durableId="364139001">
    <w:abstractNumId w:val="191"/>
  </w:num>
  <w:num w:numId="204" w16cid:durableId="256443812">
    <w:abstractNumId w:val="240"/>
  </w:num>
  <w:num w:numId="205" w16cid:durableId="1584215886">
    <w:abstractNumId w:val="13"/>
  </w:num>
  <w:num w:numId="206" w16cid:durableId="1268658267">
    <w:abstractNumId w:val="225"/>
  </w:num>
  <w:num w:numId="207" w16cid:durableId="1142308001">
    <w:abstractNumId w:val="0"/>
  </w:num>
  <w:num w:numId="208" w16cid:durableId="930940394">
    <w:abstractNumId w:val="107"/>
  </w:num>
  <w:num w:numId="209" w16cid:durableId="667365685">
    <w:abstractNumId w:val="60"/>
  </w:num>
  <w:num w:numId="210" w16cid:durableId="402991817">
    <w:abstractNumId w:val="26"/>
  </w:num>
  <w:num w:numId="211" w16cid:durableId="1138571866">
    <w:abstractNumId w:val="73"/>
  </w:num>
  <w:num w:numId="212" w16cid:durableId="1466654879">
    <w:abstractNumId w:val="186"/>
  </w:num>
  <w:num w:numId="213" w16cid:durableId="88427071">
    <w:abstractNumId w:val="32"/>
  </w:num>
  <w:num w:numId="214" w16cid:durableId="1965425972">
    <w:abstractNumId w:val="97"/>
  </w:num>
  <w:num w:numId="215" w16cid:durableId="91244162">
    <w:abstractNumId w:val="133"/>
  </w:num>
  <w:num w:numId="216" w16cid:durableId="477184979">
    <w:abstractNumId w:val="117"/>
  </w:num>
  <w:num w:numId="217" w16cid:durableId="371928507">
    <w:abstractNumId w:val="159"/>
  </w:num>
  <w:num w:numId="218" w16cid:durableId="366299368">
    <w:abstractNumId w:val="27"/>
  </w:num>
  <w:num w:numId="219" w16cid:durableId="1643118667">
    <w:abstractNumId w:val="139"/>
  </w:num>
  <w:num w:numId="220" w16cid:durableId="1065882162">
    <w:abstractNumId w:val="246"/>
  </w:num>
  <w:num w:numId="221" w16cid:durableId="1661276266">
    <w:abstractNumId w:val="111"/>
  </w:num>
  <w:num w:numId="222" w16cid:durableId="201213444">
    <w:abstractNumId w:val="217"/>
  </w:num>
  <w:num w:numId="223" w16cid:durableId="1992326521">
    <w:abstractNumId w:val="176"/>
  </w:num>
  <w:num w:numId="224" w16cid:durableId="213078651">
    <w:abstractNumId w:val="226"/>
  </w:num>
  <w:num w:numId="225" w16cid:durableId="595603175">
    <w:abstractNumId w:val="1"/>
  </w:num>
  <w:num w:numId="226" w16cid:durableId="868029729">
    <w:abstractNumId w:val="8"/>
  </w:num>
  <w:num w:numId="227" w16cid:durableId="1602452362">
    <w:abstractNumId w:val="180"/>
  </w:num>
  <w:num w:numId="228" w16cid:durableId="1402753272">
    <w:abstractNumId w:val="102"/>
  </w:num>
  <w:num w:numId="229" w16cid:durableId="373817384">
    <w:abstractNumId w:val="236"/>
  </w:num>
  <w:num w:numId="230" w16cid:durableId="1443190481">
    <w:abstractNumId w:val="110"/>
  </w:num>
  <w:num w:numId="231" w16cid:durableId="1628392297">
    <w:abstractNumId w:val="101"/>
  </w:num>
  <w:num w:numId="232" w16cid:durableId="1414281580">
    <w:abstractNumId w:val="113"/>
  </w:num>
  <w:num w:numId="233" w16cid:durableId="1556425323">
    <w:abstractNumId w:val="65"/>
  </w:num>
  <w:num w:numId="234" w16cid:durableId="886453292">
    <w:abstractNumId w:val="14"/>
  </w:num>
  <w:num w:numId="235" w16cid:durableId="1174417364">
    <w:abstractNumId w:val="128"/>
  </w:num>
  <w:num w:numId="236" w16cid:durableId="1616987924">
    <w:abstractNumId w:val="55"/>
  </w:num>
  <w:num w:numId="237" w16cid:durableId="980967530">
    <w:abstractNumId w:val="34"/>
  </w:num>
  <w:num w:numId="238" w16cid:durableId="291984996">
    <w:abstractNumId w:val="58"/>
  </w:num>
  <w:num w:numId="239" w16cid:durableId="746537741">
    <w:abstractNumId w:val="5"/>
  </w:num>
  <w:num w:numId="240" w16cid:durableId="65499567">
    <w:abstractNumId w:val="45"/>
  </w:num>
  <w:num w:numId="241" w16cid:durableId="680476254">
    <w:abstractNumId w:val="67"/>
  </w:num>
  <w:num w:numId="242" w16cid:durableId="924220686">
    <w:abstractNumId w:val="134"/>
  </w:num>
  <w:num w:numId="243" w16cid:durableId="1599677328">
    <w:abstractNumId w:val="182"/>
  </w:num>
  <w:num w:numId="244" w16cid:durableId="1938168763">
    <w:abstractNumId w:val="125"/>
  </w:num>
  <w:num w:numId="245" w16cid:durableId="272174385">
    <w:abstractNumId w:val="40"/>
  </w:num>
  <w:num w:numId="246" w16cid:durableId="1751004809">
    <w:abstractNumId w:val="143"/>
  </w:num>
  <w:num w:numId="247" w16cid:durableId="1470855806">
    <w:abstractNumId w:val="195"/>
  </w:num>
  <w:num w:numId="248" w16cid:durableId="2124392">
    <w:abstractNumId w:val="249"/>
  </w:num>
  <w:num w:numId="249" w16cid:durableId="813568010">
    <w:abstractNumId w:val="219"/>
  </w:num>
  <w:num w:numId="250" w16cid:durableId="1017582553">
    <w:abstractNumId w:val="229"/>
  </w:num>
  <w:num w:numId="251" w16cid:durableId="1924147635">
    <w:abstractNumId w:val="78"/>
  </w:num>
  <w:num w:numId="252" w16cid:durableId="1556812182">
    <w:abstractNumId w:val="2"/>
  </w:num>
  <w:num w:numId="253" w16cid:durableId="734667983">
    <w:abstractNumId w:val="207"/>
  </w:num>
  <w:num w:numId="254" w16cid:durableId="884104752">
    <w:abstractNumId w:val="141"/>
  </w:num>
  <w:num w:numId="255" w16cid:durableId="1573586846">
    <w:abstractNumId w:val="85"/>
  </w:num>
  <w:num w:numId="256" w16cid:durableId="351417022">
    <w:abstractNumId w:val="234"/>
  </w:num>
  <w:num w:numId="257" w16cid:durableId="1459491831">
    <w:abstractNumId w:val="184"/>
  </w:num>
  <w:num w:numId="258" w16cid:durableId="1756391869">
    <w:abstractNumId w:val="24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A9"/>
    <w:rsid w:val="00036D2A"/>
    <w:rsid w:val="0006576E"/>
    <w:rsid w:val="00071A21"/>
    <w:rsid w:val="00095E83"/>
    <w:rsid w:val="00096442"/>
    <w:rsid w:val="000B7C51"/>
    <w:rsid w:val="000D19F6"/>
    <w:rsid w:val="00100946"/>
    <w:rsid w:val="001A1BFE"/>
    <w:rsid w:val="001D22CB"/>
    <w:rsid w:val="001E0011"/>
    <w:rsid w:val="00202917"/>
    <w:rsid w:val="002A4877"/>
    <w:rsid w:val="0035519A"/>
    <w:rsid w:val="00361F3B"/>
    <w:rsid w:val="00393343"/>
    <w:rsid w:val="003B2491"/>
    <w:rsid w:val="00463316"/>
    <w:rsid w:val="00491838"/>
    <w:rsid w:val="004D51A9"/>
    <w:rsid w:val="004D5EFF"/>
    <w:rsid w:val="004E3AE7"/>
    <w:rsid w:val="005055A3"/>
    <w:rsid w:val="005475E4"/>
    <w:rsid w:val="00550C67"/>
    <w:rsid w:val="00580CE3"/>
    <w:rsid w:val="005A2133"/>
    <w:rsid w:val="005D1994"/>
    <w:rsid w:val="00617F94"/>
    <w:rsid w:val="006D46C2"/>
    <w:rsid w:val="007075D8"/>
    <w:rsid w:val="00752C11"/>
    <w:rsid w:val="00793984"/>
    <w:rsid w:val="00796805"/>
    <w:rsid w:val="00834502"/>
    <w:rsid w:val="00911006"/>
    <w:rsid w:val="009B17BB"/>
    <w:rsid w:val="009E5798"/>
    <w:rsid w:val="009E7B3B"/>
    <w:rsid w:val="00A67C55"/>
    <w:rsid w:val="00A711EF"/>
    <w:rsid w:val="00A733E0"/>
    <w:rsid w:val="00AB2651"/>
    <w:rsid w:val="00AE4F74"/>
    <w:rsid w:val="00B2650F"/>
    <w:rsid w:val="00B84EF9"/>
    <w:rsid w:val="00BA4E3F"/>
    <w:rsid w:val="00BC380F"/>
    <w:rsid w:val="00BE76FC"/>
    <w:rsid w:val="00C4136A"/>
    <w:rsid w:val="00C44104"/>
    <w:rsid w:val="00C822A3"/>
    <w:rsid w:val="00C92733"/>
    <w:rsid w:val="00CB0C71"/>
    <w:rsid w:val="00CE3129"/>
    <w:rsid w:val="00CE679E"/>
    <w:rsid w:val="00D1611B"/>
    <w:rsid w:val="00D666AF"/>
    <w:rsid w:val="00E701E6"/>
    <w:rsid w:val="00E77A46"/>
    <w:rsid w:val="00EF328D"/>
    <w:rsid w:val="00F7145A"/>
    <w:rsid w:val="00FD4DD6"/>
    <w:rsid w:val="00FD7BCD"/>
    <w:rsid w:val="00FE63BD"/>
    <w:rsid w:val="00FF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E958"/>
  <w15:chartTrackingRefBased/>
  <w15:docId w15:val="{E538BFE9-BCBC-4E9D-AE0D-F318CB99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104"/>
  </w:style>
  <w:style w:type="paragraph" w:styleId="Heading1">
    <w:name w:val="heading 1"/>
    <w:basedOn w:val="Normal"/>
    <w:next w:val="Normal"/>
    <w:link w:val="Heading1Char"/>
    <w:uiPriority w:val="9"/>
    <w:qFormat/>
    <w:rsid w:val="00C441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1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1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410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410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4410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4410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4410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4410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0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4410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44104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44104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441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C441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C441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C44104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C441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4104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4410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4104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04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44104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44104"/>
    <w:rPr>
      <w:b/>
      <w:bCs/>
    </w:rPr>
  </w:style>
  <w:style w:type="character" w:styleId="Emphasis">
    <w:name w:val="Emphasis"/>
    <w:basedOn w:val="DefaultParagraphFont"/>
    <w:uiPriority w:val="20"/>
    <w:qFormat/>
    <w:rsid w:val="00C44104"/>
    <w:rPr>
      <w:i/>
      <w:iCs/>
    </w:rPr>
  </w:style>
  <w:style w:type="paragraph" w:styleId="NoSpacing">
    <w:name w:val="No Spacing"/>
    <w:uiPriority w:val="1"/>
    <w:qFormat/>
    <w:rsid w:val="00C4410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4410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4410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4410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04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04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C4410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44104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C44104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44104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4410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4104"/>
    <w:pPr>
      <w:outlineLvl w:val="9"/>
    </w:pPr>
  </w:style>
  <w:style w:type="character" w:customStyle="1" w:styleId="ng-star-inserted">
    <w:name w:val="ng-star-inserted"/>
    <w:basedOn w:val="DefaultParagraphFont"/>
    <w:rsid w:val="004D51A9"/>
  </w:style>
  <w:style w:type="paragraph" w:styleId="Header">
    <w:name w:val="header"/>
    <w:basedOn w:val="Normal"/>
    <w:link w:val="HeaderChar"/>
    <w:uiPriority w:val="99"/>
    <w:unhideWhenUsed/>
    <w:rsid w:val="004D5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1A9"/>
  </w:style>
  <w:style w:type="paragraph" w:styleId="Footer">
    <w:name w:val="footer"/>
    <w:basedOn w:val="Normal"/>
    <w:link w:val="FooterChar"/>
    <w:uiPriority w:val="99"/>
    <w:unhideWhenUsed/>
    <w:rsid w:val="004D5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1A9"/>
  </w:style>
  <w:style w:type="paragraph" w:styleId="NormalWeb">
    <w:name w:val="Normal (Web)"/>
    <w:basedOn w:val="Normal"/>
    <w:uiPriority w:val="99"/>
    <w:unhideWhenUsed/>
    <w:rsid w:val="009B1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9B17B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E6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50C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2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6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0BE26-0DBF-4E88-936F-5F2073190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4180</Words>
  <Characters>23829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VOIID</dc:creator>
  <cp:keywords/>
  <dc:description/>
  <cp:lastModifiedBy>voiid</cp:lastModifiedBy>
  <cp:revision>5</cp:revision>
  <cp:lastPrinted>2026-03-20T08:13:00Z</cp:lastPrinted>
  <dcterms:created xsi:type="dcterms:W3CDTF">2026-03-20T17:08:00Z</dcterms:created>
  <dcterms:modified xsi:type="dcterms:W3CDTF">2026-03-20T17:36:00Z</dcterms:modified>
</cp:coreProperties>
</file>