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Предметная область: Ломбард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Цель: Создание веб-страницы для Ломбарда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Описание: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Веб-страница для Ломбарда представляет собой онлайн-платформу, которая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  <w14:ligatures w14:val="none"/>
        </w:rPr>
        <w:t>позволит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клиентам обращаться в ломбард и получать информацию о предоставляемых услугах, процедуре залога и возможности оценки и продажи различных товаров.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Основные сущности: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ru-RU"/>
        </w:rPr>
        <w:t>товар;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-покупатель;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-сотрудник ломбарда;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-транзакция.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 У каждого товара есть свои атрибуты: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-идентификатор;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-название;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-описание;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-цена;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-категория;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-состояние;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ru-RU"/>
        </w:rPr>
        <w:t>подарочные баллы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 У каждого покупателя есть свои атрибуты: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-идентификатор;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-имя;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-фамилия;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-контактная информация;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-адрес доставки;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 У каждого сотрудника есть свои атрибуты: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-идентификатор;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-имя;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-фамилия;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-должность;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-контактная информация.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 У каждой транзакции есть свои атрибуты: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-идентификатор;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-дата и время совершения; 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-товары;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-общая сумма покупки;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-способ оплаты;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-статус.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Основные пользователи системы: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-администратор;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-покупатель.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 Администратор имеет атрибуты: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-полный доступ к управлению системой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-право добавления товаров;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-право удаления товаров;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-управление пользователями;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-управление транзакциями;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-просмотр отчетности и статистики.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-возможность взаимодействия с покупателями.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 Покупатель имеет атрибуты: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-право просмотра товаров;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право </w:t>
      </w:r>
      <w:r>
        <w:rPr>
          <w:rFonts w:cs="Times New Roman" w:ascii="Times New Roman" w:hAnsi="Times New Roman"/>
          <w:sz w:val="28"/>
          <w:szCs w:val="28"/>
          <w:lang w:val="en-US"/>
        </w:rPr>
        <w:t>покупки товаров;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-</w:t>
      </w:r>
      <w:r>
        <w:rPr>
          <w:rFonts w:cs="Times New Roman" w:ascii="Times New Roman" w:hAnsi="Times New Roman"/>
          <w:sz w:val="28"/>
          <w:szCs w:val="28"/>
        </w:rPr>
        <w:t>оформление заказов;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-отслеживание статуса заказа;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-управление личными данными.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Ограничения, которые будут присутствовать на сайте Ломбарда: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 Возрастное ограничение: Для использования услуг Ломбарда и в покупке товаров клиентам должно быть достигнуто определенное законом минимальное совершеннолетие.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 Географическое ограничение: Услуги Ломбарда и доставка товаров могут быть ограничены определенным географическим регионом или страной. Клиенты из других стран или регионов могут быть ограничены в доступе или использовании некоторых функций.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 Ограничение на виды товаров: Ломбард может иметь определенные ограничения на принимаемые товары в залог или продажу. Например, некоторые категории товаров, такие как наркотики, запрещенное оружие и т. д., могут быть исключены из списка принимаемых товаров.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 Ограничение по количеству займов: Ломбард может устанавливать ограничения на количество займов, которые клиент может получить за определенный период времени.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5. Ограничение на срок займа: Ломбард может устанавливать ограничения на срок возврата займа. Клиенты должны вернуть займ вовремя, иначе могут быть предусмотрены дополнительные платежи или санкции.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6. Ограничения по оплате: Ломбард может принимать определенные способы оплаты, такие как наличные, банковский перевод или электронные платежные системы. Ограничение на способ оплаты может быть установлено в соответствии с правилами и политикой Ломбарда.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7. Ограничение на доступ к личным данным: Ломбард обязан соблюдать принципы конфиденциальности и защиты персональных данных клиентов. Доступ к личным данным должен быть ограничен и защищен в соответствии с применимыми законами и политикой Ломбарда.</w:t>
      </w:r>
    </w:p>
    <w:p>
      <w:pPr>
        <w:pStyle w:val="Normal"/>
        <w:spacing w:lineRule="auto" w:line="276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8. Ограничение ответственности: Ломбард должен установить ограничение ответственности за утрату или повреждение залоговых товаров, ошибки в оценке, задержки в платежах или другие проблемы, которые могут возникнуть при использовании услуг. Клиенты должны быть в курсе таких ограничений и условий.</w:t>
      </w:r>
    </w:p>
    <w:sectPr>
      <w:type w:val="nextPage"/>
      <w:pgSz w:w="11906" w:h="16838"/>
      <w:pgMar w:left="1701" w:right="567" w:gutter="0" w:header="0" w:top="1134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702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587021"/>
    <w:pPr>
      <w:widowControl w:val="false"/>
      <w:suppressAutoHyphens w:val="true"/>
      <w:bidi w:val="0"/>
      <w:spacing w:lineRule="auto" w:line="420" w:before="0" w:after="0"/>
      <w:ind w:left="80" w:right="1600" w:hanging="0"/>
      <w:jc w:val="left"/>
      <w:textAlignment w:val="baseline"/>
    </w:pPr>
    <w:rPr>
      <w:rFonts w:ascii="Arial" w:hAnsi="Arial" w:eastAsia="Times New Roman" w:cs="Arial"/>
      <w:color w:val="auto"/>
      <w:kern w:val="0"/>
      <w:sz w:val="18"/>
      <w:szCs w:val="18"/>
      <w:lang w:val="ru-RU" w:eastAsia="ar-SA" w:bidi="ar-SA"/>
      <w14:ligatures w14:val="none"/>
    </w:rPr>
  </w:style>
  <w:style w:type="paragraph" w:styleId="ListParagraph">
    <w:name w:val="List Paragraph"/>
    <w:basedOn w:val="Normal"/>
    <w:uiPriority w:val="34"/>
    <w:qFormat/>
    <w:rsid w:val="0058702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LibreOffice/7.5.1.2$Windows_X86_64 LibreOffice_project/fcbaee479e84c6cd81291587d2ee68cba099e129</Application>
  <AppVersion>15.0000</AppVersion>
  <Pages>3</Pages>
  <Words>399</Words>
  <Characters>2838</Characters>
  <CharactersWithSpaces>3177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2024-02-08T03:50:00Z</dcterms:created>
  <dc:creator>kabinet9</dc:creator>
  <dc:description/>
  <dc:language>ru-RU</dc:language>
  <cp:lastModifiedBy/>
  <dcterms:modified xsi:type="dcterms:W3CDTF">2024-04-24T10:06:37Z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