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9525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Picture" Type="http://schemas.openxmlformats.org/officeDocument/2006/relationships/image" Target="media/check.png"/></Relationships>
</file>