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>
  <w:body>
    <w:p>
      <w:r>
        <w:t xml:space="preserve">a</w:t>
      </w:r>
      <w:r>
        <w:drawing>
          <wp:inline distT="0" distB="0" distL="0" distR="0">
            <wp:extent cx="95250" cy="95250"/>
            <wp:docPr id="1" name="Drawing 1"/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</w:t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Picture" Type="http://schemas.openxmlformats.org/officeDocument/2006/relationships/image" Target="media/dot.png"/></Relationships>
</file>