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47A1"/>
          <w:sz w:val="72"/>
          <w:szCs w:val="72"/>
        </w:rPr>
        <w:t xml:space="preserve">SKETCHSIM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A737D"/>
          <w:sz w:val="32"/>
          <w:szCs w:val="32"/>
        </w:rPr>
        <w:t xml:space="preserve">Draw. Annotate. Simulate.</w:t>
      </w:r>
    </w:p>
    <w:p>
      <w:pPr>
        <w:spacing w:after="200"/>
      </w:pPr>
    </w:p>
    <w:p>
      <w:pPr>
        <w:pBdr>
          <w:top w:val="single" w:color="0D47A1" w:sz="2" w:space="8"/>
          <w:bottom w:val="single" w:color="0D47A1" w:sz="2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1F23"/>
          <w:sz w:val="32"/>
          <w:szCs w:val="32"/>
        </w:rPr>
        <w:t xml:space="preserve">Development Specification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444D56"/>
          <w:sz w:val="22"/>
          <w:szCs w:val="22"/>
        </w:rPr>
        <w:t xml:space="preserve">Step-by-Step Implementation Guide for Engineering Team</w:t>
      </w: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color w:val="6A737D"/>
          <w:sz w:val="20"/>
          <w:szCs w:val="20"/>
        </w:rPr>
        <w:t xml:space="preserve">Based on Product Spec v1.1 (Post Red-Team Review)</w:t>
      </w:r>
    </w:p>
    <w:p>
      <w:pPr>
        <w:spacing w:after="40"/>
        <w:jc w:val="center"/>
      </w:pPr>
      <w:r>
        <w:rPr>
          <w:rFonts w:ascii="Arial" w:cs="Arial" w:eastAsia="Arial" w:hAnsi="Arial"/>
          <w:color w:val="6A737D"/>
          <w:sz w:val="20"/>
          <w:szCs w:val="20"/>
        </w:rPr>
        <w:t xml:space="preserve">March 2026</w:t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A737D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0. Development Guide Overview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This document translates the SketchSim v1.1 Product Specification into step-by-step implementation tasks. Each task includes the exact files to create, TypeScript interfaces to implement, algorithms to code, acceptance criteria, and test cases.</w:t>
      </w:r>
    </w:p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How to read this document: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Tasks are grouped by Phase (matching the project roadmap). Within each phase, tasks are numbered and ordered by dependency. Each task has a colored header indicating its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F23"/>
                <w:sz w:val="19"/>
                <w:szCs w:val="19"/>
              </w:rPr>
              <w:t xml:space="preserve">SETUP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5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Project config, tooling, scaffolding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F23"/>
                <w:sz w:val="19"/>
                <w:szCs w:val="19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Core Logic</w:t>
            </w:r>
          </w:p>
        </w:tc>
        <w:tc>
          <w:tcPr>
            <w:tcW w:type="dxa" w:w="5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Algorithm or data structure implementation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F23"/>
                <w:sz w:val="19"/>
                <w:szCs w:val="19"/>
              </w:rPr>
              <w:t xml:space="preserve">UI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5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Visual component or interaction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F23"/>
                <w:sz w:val="19"/>
                <w:szCs w:val="19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Testing</w:t>
            </w:r>
          </w:p>
        </w:tc>
        <w:tc>
          <w:tcPr>
            <w:tcW w:type="dxa" w:w="5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Unit test, integration test, or E2E test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200"/>
        <w:gridCol w:w="3560"/>
      </w:tblGrid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Week 1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Foundation &amp; scaffolding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Excalidraw embedded with toolbar and overlay canvas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Weeks 2–3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Interpreter &amp; preview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Live preview overlay responding to drawing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Weeks 3–4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Simulation engine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Vehicles flowing on interpreted network with IDM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Week 5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Intersection control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Signals, priority, gap acceptance, deadlock prevention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Week 6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Visual polish &amp; metrics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Bezier turns, lane offset, live metrics overlay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Week 7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UX polish &amp; sharing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Onboarding, error handling, URL sharing, browser testing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Week 8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Launch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Deploy, demo video, launch post</w:t>
            </w:r>
          </w:p>
        </w:tc>
      </w:tr>
    </w:tbl>
    <w:p>
      <w:pPr>
        <w:pBdr>
          <w:bottom w:val="single" w:color="0D47A1" w:sz="4" w:space="1"/>
        </w:pBdr>
        <w:spacing w:after="200" w:before="200"/>
      </w:pPr>
    </w:p>
    <w:p>
      <w:pPr>
        <w:pStyle w:val="Heading1"/>
      </w:pPr>
      <w:r>
        <w:t xml:space="preserve">Phase 0: Foundation (Week 1)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Goal: A running React app with Excalidraw embedded, a custom floating toolbar with a Play button, and a transparent Canvas overlay positioned exactly on top of the drawing surface.</w:t>
      </w:r>
    </w:p>
    <w:p>
      <w:pPr>
        <w:pBdr>
          <w:top w:val="single" w:color="1B5E20" w:sz="6" w:space="2"/>
          <w:left w:val="single" w:color="1B5E20" w:sz="6" w:space="4"/>
        </w:pBdr>
        <w:shd w:fill="E8F5E9" w:val="clear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TASK 0.1  —  SETUP: Project Scaffolding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B1F23"/>
          <w:sz w:val="21"/>
          <w:szCs w:val="21"/>
        </w:rPr>
        <w:t xml:space="preserve">Create the project using Vite + React + TypeScript.</w:t>
      </w: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Initialize project: npx create-vite sketchsim --template react-ts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Install dependencies: npm install @excalidraw/excalidraw zustand tailwindcss postcss autoprefixer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Initialize Tailwind: npx tailwindcss init -p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Configure path aliases in tsconfig.json: "@/*" maps to "./src/*"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Create the directory structure (see below)</w:t>
      </w:r>
    </w:p>
    <w:p>
      <w:pPr>
        <w:pStyle w:val="Heading3"/>
      </w:pPr>
      <w:r>
        <w:t xml:space="preserve">Directory Structure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src/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canvas/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ExcalidrawWrapper.tsx      // Excalidraw host component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OverlayCanvas.tsx          // Transparent HTML5 Canvas overlay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Toolbar.tsx                // Floating control bar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interpreter/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parser.ts                  // Excalidraw JSON → raw segments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graphBuilder.ts            // Segments → NetworkGraph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snapEngine.ts              // Two-tier snapping logic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textAssociator.ts          // Associate text elements to edges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turningRatios.ts           // Geometry-based turning ratio inference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signalDetector.ts          // Ellipse → signalized node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validator.ts               // Network validation + warnings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simulation/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engine.ts                  // Main simulation loop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idm.ts                     // Intelligent Driver Model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spawner.ts                 // Poisson arrival process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intersectionControl.ts     // Signal + unsignalized logic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agentManager.ts            // Agent lifecycle (spawn, move, remove)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rendering/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renderer.ts                // Main render loop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viewportSync.ts            // Sync overlay to Excalidraw transform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agentRenderer.ts           // Draw vehicles (rectangles, colors)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bezierTurns.ts             // Quadratic Bezier through intersections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previewRenderer.ts         // Draw preview overlay (nodes, arrows, badges)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metricsRenderer.ts         // Draw live metrics on edges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metrics/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collector.ts               // Per-edge stats collection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aggregator.ts              // Global stats (total vehicles, avg speed)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ui/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OnboardingOverlay.tsx      // Ghost text prompt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Toast.tsx                  // Notification toasts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MetricsToggle.tsx          // Toggle metrics overlay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SpeedSlider.tsx            // Simulation speed control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StatsBar.tsx               // Clock, vehicle count, global metrics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store/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networkStore.ts            // Zustand: NetworkGraph state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simulationStore.ts         // Zustand: sim running/paused, clock, speed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uiStore.ts                 // Zustand: mode, toasts, metrics visibility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types/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network.ts                 // NetworkGraph, NetworkNode, NetworkEdge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agent.ts                   // Agent interface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metrics.ts                 // EdgeMetrics, GlobalMetrics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signals.ts                 // SignalPhase, SignalState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utils/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geometry.ts                // Line intersection, distance, angle math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scale.ts                   // px ↔ meters conversion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colors.ts                  // Color constants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lzShare.ts                 // lz-string URL compression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App.tsx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main.tsx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npm run dev starts without errors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Tailwind classes render correctly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All directories exist with placeholder index.ts files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0.2  —  CORE: Type Definitions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Define all shared TypeScript interfaces before any implementation begins. This is the contract between all modules.</w:t>
      </w:r>
    </w:p>
    <w:p>
      <w:pPr>
        <w:pStyle w:val="Heading3"/>
      </w:pPr>
      <w:r>
        <w:t xml:space="preserve">File: src/types/network.ts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Position { x: number; y: number;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NetworkNode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id: string;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position: Position;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type: 'endpoint' | 'intersection';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signalized: boolean;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cycleTime: number | null;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phases: SignalPhase[];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priorityEdges: string[];     // edge IDs on major road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connectedEdges: string[];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NetworkEdge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id: string;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fromNode: string;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toNode: string;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points: Position[];          // polyline points (px)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lengthMeters: number;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demand: number | null;       // veh/hr, null = exit-only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freeFlowSpeed: number;       // m/s, default 13.9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turningRatios: Map&lt;string, number&gt;; // exitEdgeId → probability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bearing: number;             // degrees 0–360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NetworkGraph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nodes: NetworkNode[];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edges: NetworkEdge[];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scale: number;               // meters per pixel, default 0.5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metadata: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bounds: { minX: number; minY: number; maxX: number; maxY: number };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elementCount: number;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warnings: InterpreterWarning[];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};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InterpreterWarning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type: 'ambiguous_text' | 'near_miss_snap' | 'disconnected' | 'no_demand';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message: string;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position: Position;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elementIds: string[];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pStyle w:val="Heading3"/>
      </w:pPr>
      <w:r>
        <w:t xml:space="preserve">File: src/types/agent.ts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Agent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id: string;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currentEdge: string;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positionOnEdge: number;      // meters from edge start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speed: number;               // m/s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acceleration: number;        // m/s²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state: 'moving' | 'yielding' | 'stopped';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desiredSpeed: number;        // m/s, sampled at spawn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waitTime: number;            // seconds at current intersection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spawnTime: number;           // sim clock at spawn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nextEdge: string | null;     // pre-selected exit edge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turningProgress: number | null; // 0–1 for Bezier turn anim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pStyle w:val="Heading3"/>
      </w:pPr>
      <w:r>
        <w:t xml:space="preserve">File: src/types/signals.ts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SignalPhase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id: string;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edgeIds: string[];           // edges served by this phase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greenDuration: number;       // seconds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SignalState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nodeId: string;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currentPhaseIndex: number;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timeInPhase: number;         // seconds elapsed in current phase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isGreen: (edgeId: string) =&gt; boolean;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pStyle w:val="Heading3"/>
      </w:pPr>
      <w:r>
        <w:t xml:space="preserve">File: src/types/metrics.ts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EdgeMetrics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edgeId: string;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queueLength: number;         // vehicles with speed &lt; 0.5 m/s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flowRate: number;            // veh/min, smoothed 60s window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avgSpeed: number;            // m/s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maxQueue: number;            // peak since sim start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GlobalMetrics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totalVehicles: number;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totalCompleted: number;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avgNetworkSpeed: number;     // m/s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simClock: number;            // seconds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All type files compile with zero errors (tsc --noEmit)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No 'any' types used anywhere</w:t>
      </w:r>
    </w:p>
    <w:p>
      <w:pPr>
        <w:pBdr>
          <w:top w:val="single" w:color="4A148C" w:sz="6" w:space="2"/>
          <w:left w:val="single" w:color="4A148C" w:sz="6" w:space="4"/>
        </w:pBdr>
        <w:shd w:fill="F3E5F5" w:val="clear"/>
        <w:spacing w:after="80" w:before="24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TASK 0.3  —  UI: Excalidraw Wrapper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Embed Excalidraw as the full-viewport canvas. Extract its element state and viewport transform on every change.</w:t>
      </w:r>
    </w:p>
    <w:p>
      <w:pPr>
        <w:pStyle w:val="Heading3"/>
      </w:pPr>
      <w:r>
        <w:t xml:space="preserve">File: src/canvas/ExcalidrawWrapper.tsx</w:t>
      </w:r>
    </w:p>
    <w:p>
      <w:pPr>
        <w:pStyle w:val="Heading3"/>
      </w:pPr>
      <w:r>
        <w:t xml:space="preserve">Requirements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Render Excalidraw at 100vw × 100vh with no Excalidraw UI chrome (hide default toolbar, use our custom one)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On every onChange callback, extract: elements (ExcalidrawElement[]), appState.scrollX, appState.scrollY, appState.zoom.value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Store elements in networkStore (Zustand). Store viewport transform in a ref (not state, to avoid re-renders)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Expose an excalidrawAPI ref for programmatic access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Forward viewport transform to OverlayCanvas via a shared ref or Zustand</w:t>
      </w:r>
    </w:p>
    <w:p>
      <w:pPr>
        <w:pStyle w:val="Heading3"/>
      </w:pPr>
      <w:r>
        <w:t xml:space="preserve">Key Implementation Detail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Excalidraw's onChange fires frequently. Debounce the interpreter trigger (200ms) but update viewport transform immediately (no debounce — needed every frame for overlay sync).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Excalidraw fills viewport, user can draw freely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Console logs element count on every change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Viewport transform values accessible from outside the component</w:t>
      </w:r>
    </w:p>
    <w:p>
      <w:pPr>
        <w:pBdr>
          <w:top w:val="single" w:color="4A148C" w:sz="6" w:space="2"/>
          <w:left w:val="single" w:color="4A148C" w:sz="6" w:space="4"/>
        </w:pBdr>
        <w:shd w:fill="F3E5F5" w:val="clear"/>
        <w:spacing w:after="80" w:before="24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TASK 0.4  —  UI: Overlay Canvas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 transparent HTML5 &lt;canvas&gt; element positioned exactly on top of Excalidraw. This is where the simulation and preview will render.</w:t>
      </w:r>
    </w:p>
    <w:p>
      <w:pPr>
        <w:pStyle w:val="Heading3"/>
      </w:pPr>
      <w:r>
        <w:t xml:space="preserve">File: src/canvas/OverlayCanvas.tsx</w:t>
      </w:r>
    </w:p>
    <w:p>
      <w:pPr>
        <w:pStyle w:val="Heading3"/>
      </w:pPr>
      <w:r>
        <w:t xml:space="preserve">Requirements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Absolutely positioned, same dimensions as Excalidraw container, pointer-events: none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Reads viewport transform (scrollX, scrollY, zoom) on every animation frame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Applies transform to canvas context: ctx.setTransform(zoom, 0, 0, zoom, -scrollX * zoom, -scrollY * zoom)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Exposes the canvas 2D context via a ref for the renderer to draw on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Clears and redraws every frame via requestAnimationFrame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Handles canvas resize on window resize (set width/height to devicePixelRatio * clientWidth/Height)</w:t>
      </w:r>
    </w:p>
    <w:p>
      <w:pPr>
        <w:pStyle w:val="Heading3"/>
      </w:pPr>
      <w:r>
        <w:t xml:space="preserve">Critical: HiDPI Handling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On Retina displays, the canvas must be sized at 2x (or window.devicePixelRatio) and scaled back down via CSS. Otherwise vehicles will appear blurry.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const dpr = window.devicePixelRatio || 1;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canvas.width = canvas.clientWidth * dpr;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canvas.height = canvas.clientHeight * dpr;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ctx.scale(dpr, dpr);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Overlay canvas is invisible (transparent) but present in DOM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Drawing a red dot at Excalidraw coordinates (0,0) places it at the Excalidraw origin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Dot stays at correct position during pan and zoom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Canvas is crisp on Retina displays</w:t>
      </w:r>
    </w:p>
    <w:p>
      <w:pPr>
        <w:pBdr>
          <w:top w:val="single" w:color="4A148C" w:sz="6" w:space="2"/>
          <w:left w:val="single" w:color="4A148C" w:sz="6" w:space="4"/>
        </w:pBdr>
        <w:shd w:fill="F3E5F5" w:val="clear"/>
        <w:spacing w:after="80" w:before="24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TASK 0.5  —  UI: Floating Toolbar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The custom control bar floating above the canvas.</w:t>
      </w:r>
    </w:p>
    <w:p>
      <w:pPr>
        <w:pStyle w:val="Heading3"/>
      </w:pPr>
      <w:r>
        <w:t xml:space="preserve">File: src/canvas/Toolbar.tsx</w:t>
      </w:r>
    </w:p>
    <w:p>
      <w:pPr>
        <w:pStyle w:val="Heading3"/>
      </w:pPr>
      <w:r>
        <w:t xml:space="preserve">Components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Play / Pause button: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Toggle. Disabled (grayed out) when no edges exist. Pulses blue when at least one edge is detected. Icon: ▶ / ⏸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Reset button: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Clears agents, resets clock to 0. Icon: ⏹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Speed slider: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Range input, 0.5x to 10x, default 1x. Shows current value as label.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Clock display: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Format MM:SS. Reads from simulationStore.clock.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Vehicle counter: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Shows active agent count.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Status indicator: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Colored dot + label: Drawing (gray), Previewing (blue), Simulating (green), Error (red).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Metrics toggle: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Eye icon, toggles metrics overlay visibility.</w:t>
      </w:r>
    </w:p>
    <w:p>
      <w:pPr>
        <w:pStyle w:val="Heading3"/>
      </w:pPr>
      <w:r>
        <w:t xml:space="preserve">Layout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Position: fixed, top: 16px, horizontally centered. Background: white/80% opacity with backdrop blur. Rounded corners, subtle shadow. Height: 48px. All controls in a single row.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Toolbar renders above canvas, does not block drawing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Play button is disabled when canvas is empty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Play button pulses when edges exist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Clock displays 00:00 on load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0.6  —  CORE: Zustand Stores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Three Zustand stores manage all application state.</w:t>
      </w:r>
    </w:p>
    <w:p>
      <w:pPr>
        <w:pStyle w:val="Heading3"/>
      </w:pPr>
      <w:r>
        <w:t xml:space="preserve">File: src/store/networkStore.ts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interface NetworkState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elements: ExcalidrawElement[];     // raw Excalidraw elements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graph: NetworkGraph | null;        // parsed graph (updated by interpreter)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setElements: (els: ExcalidrawElement[]) =&gt; void;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setGraph: (g: NetworkGraph) =&gt; void;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pStyle w:val="Heading3"/>
      </w:pPr>
      <w:r>
        <w:t xml:space="preserve">File: src/store/simulationStore.ts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interface SimulationState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status: 'idle' | 'running' | 'paused';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clock: number;                     // seconds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speed: number;                     // multiplier (0.5–10)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agents: Agent[];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play: () =&gt; void;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pause: () =&gt; void;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reset: () =&gt; void;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setSpeed: (s: number) =&gt; void;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tick: (dt: number) =&gt; void;        // advance simulation by dt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pStyle w:val="Heading3"/>
      </w:pPr>
      <w:r>
        <w:t xml:space="preserve">File: src/store/uiStore.ts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interface UIState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mode: 'drawing' | 'previewing' | 'simulating' | 'error';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metricsVisible: boolean;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toasts: Toast[];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setMode: (m: string) =&gt; void;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toggleMetrics: () =&gt; void;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addToast: (msg: string, type: 'info' | 'warn' | 'error') =&gt; void;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Stores initialize with correct defaults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Play/pause/reset correctly transition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Speed slider updates store reactively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0.7  —  CORE: Geometry Utilities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Pure math functions used by the interpreter and simulation. These are the foundation — everything depends on them. Write tests first.</w:t>
      </w:r>
    </w:p>
    <w:p>
      <w:pPr>
        <w:pStyle w:val="Heading3"/>
      </w:pPr>
      <w:r>
        <w:t xml:space="preserve">File: src/utils/geometry.ts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Functions to implement: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distance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(a: Position, b: Position) =&gt; number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Euclidean distance between two points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lineIntersection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(p1, p2, p3, p4: Position) =&gt; Position | null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Intersection point of segments p1–p2 and p3–p4, null if parallel or non-intersecting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pointToSegmentDistance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(point, segStart, segEnd: Position) =&gt; number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Perpendicular distance from point to line segment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bearing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(from, to: Position) =&gt; number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Compass bearing in degrees (0 = north, 90 = east)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angleDifference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(bearing1, bearing2: number) =&gt; number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Signed angle difference in degrees (−180 to +180)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nearestPointOnSegment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(point, segStart, segEnd: Position) =&gt; Position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Closest point on segment to given point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polylineLength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(points: Position[]) =&gt; number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Total length of a polyline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positionAlongPolyline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(points: Position[], dist: number) =&gt; { position: Position; bearing: number }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Point and bearing at distance along polyline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quadraticBezier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(p0, p1, p2: Position, t: number) =&gt; Position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Point at parameter t on quadratic Bezier</w:t>
            </w:r>
          </w:p>
        </w:tc>
      </w:tr>
    </w:tbl>
    <w:p>
      <w:pPr>
        <w:pStyle w:val="Heading3"/>
      </w:pPr>
      <w:r>
        <w:t xml:space="preserve">File: src/utils/scale.ts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const DEFAULT_SCALE = 0.5; // meters per pixel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function pxToMeters(px: number, scale = DEFAULT_SCALE): number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return px * scale;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function metersToPx(m: number, scale = DEFAULT_SCALE): number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return m / scale;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pBdr>
          <w:top w:val="single" w:color="E65100" w:sz="6" w:space="2"/>
          <w:left w:val="single" w:color="E65100" w:sz="6" w:space="4"/>
        </w:pBdr>
        <w:shd w:fill="FFF3E0" w:val="clear"/>
        <w:spacing w:after="80" w:before="24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TASK 0.7T  —  TEST: Geometry Unit Tests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File: src/utils/__tests__/geometry.test.ts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distance: (0,0)→(3,4) = 5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lineIntersection: crossing lines return correct point; parallel lines return null; non-overlapping segments return null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bearing: (0,0)→(1,0) = 90°; (0,0)→(0,−1) = 0° (north in screen coords where Y increases down)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angleDifference: 350° to 10° = +20°; 10° to 350° = −20°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polylineLength: square [(0,0),(10,0),(10,10)] = 20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positionAlongPolyline: dist=5 on [(0,0),(10,0)] returns (5,0) bearing 90°</w:t>
      </w:r>
    </w:p>
    <w:p>
      <w:pPr>
        <w:pBdr>
          <w:bottom w:val="single" w:color="0D47A1" w:sz="4" w:space="1"/>
        </w:pBdr>
        <w:spacing w:after="200" w:before="200"/>
      </w:pPr>
    </w:p>
    <w:p>
      <w:pPr>
        <w:pStyle w:val="Heading1"/>
      </w:pPr>
      <w:r>
        <w:t xml:space="preserve">Phase 1: Interpreter &amp; Preview (Weeks 2–3)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Goal: As the user draws lines and writes numbers, a live preview overlay shows the interpreted network: nodes, edges, demand labels, signals, and warnings.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1.1  —  CORE: Element Parser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Extract raw geometric primitives from Excalidraw’s JSON element array.</w:t>
      </w:r>
    </w:p>
    <w:p>
      <w:pPr>
        <w:pStyle w:val="Heading3"/>
      </w:pPr>
      <w:r>
        <w:t xml:space="preserve">File: src/interpreter/parser.ts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RawSegment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id: string;                     // Excalidraw element ID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startPoint: Position;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endPoint: Position;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points: Position[];             // full polyline in canvas coords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isArrow: boolean;               // true if ExcalidrawArrow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RawText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id: string;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center: Position;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text: string;                   // raw text content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numericValue: number | null;    // parsed number, null if NaN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RawEllipse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id: string;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center: Position;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radiusX: number;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radiusY: number;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function parseElements(elements: ExcalidrawElement[]):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{ segments: RawSegment[]; texts: RawText[]; ellipses: RawEllipse[] }</w:t>
      </w:r>
    </w:p>
    <w:p>
      <w:pPr>
        <w:pStyle w:val="Heading3"/>
      </w:pPr>
      <w:r>
        <w:t xml:space="preserve">Implementation Notes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Excalidraw stores line points as relative offsets from (x, y). Convert to absolute canvas coordinates: absolutePoint = { x: element.x + point[0], y: element.y + point[1] }.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Filter out segments shorter than MIN_SEGMENT_LENGTH (30px).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For text elements, attempt parseFloat(text.trim()). Store null if NaN.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For ellipses, compute center as (x + width/2, y + height/2).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1.2  —  CORE: Snap Engine (Two-Tier)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The critical module that determines where nodes form. Uses two thresholds: auto-snap at 10px, suggestion at 10–20px.</w:t>
      </w:r>
    </w:p>
    <w:p>
      <w:pPr>
        <w:pStyle w:val="Heading3"/>
      </w:pPr>
      <w:r>
        <w:t xml:space="preserve">File: src/interpreter/snapEngine.ts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const AUTO_SNAP = 10;     // px — auto-merge endpoints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const SUGGEST_SNAP = 20;  // px — show ghost suggestion, no merge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SnapResult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nodes: NodeCandidate[];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suggestions: SnapSuggestion[];  // near-miss pairs for preview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NodeCandidate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id: string;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position: Position;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mergedEndpoints: string[];      // IDs of segment endpoints merged here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type: 'endpoint' | 'intersection';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SnapSuggestion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point1: Position;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point2: Position;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distance: number;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segmentIds: [string, string];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pStyle w:val="Heading3"/>
      </w:pPr>
      <w:r>
        <w:t xml:space="preserve">Algorithm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Collect all segment endpoints into a flat list with references to their parent segment.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Also compute line-line intersection points for crossing segments (using lineIntersection from geometry.ts). Add these as additional candidate points.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Sort all candidate points. Iterate with a union-find / greedy clustering: if two points are within AUTO_SNAP (10px), merge them into one NodeCandidate at their centroid.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After merging, scan remaining unmerged pairs: if distance is between 10–20px, add a SnapSuggestion (for the preview to render as a ghost dotted line).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Mark nodes as 'intersection' if they have 3+ connected segment endpoints, or if they were created from a line-line crossing. Otherwise mark as 'endpoint'.</w:t>
      </w:r>
    </w:p>
    <w:p>
      <w:pPr>
        <w:pBdr>
          <w:top w:val="single" w:color="E65100" w:sz="6" w:space="2"/>
          <w:left w:val="single" w:color="E65100" w:sz="6" w:space="4"/>
        </w:pBdr>
        <w:shd w:fill="FFF3E0" w:val="clear"/>
        <w:spacing w:after="80" w:before="24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TASK 1.2T  —  TEST: Snap Engine Tests</w:t>
      </w:r>
    </w:p>
    <w:p>
      <w:pPr>
        <w:pStyle w:val="ListParagraph"/>
        <w:numPr>
          <w:ilvl w:val="0"/>
          <w:numId w:val="10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Two endpoints 8px apart → auto-merged into one node</w:t>
      </w:r>
    </w:p>
    <w:p>
      <w:pPr>
        <w:pStyle w:val="ListParagraph"/>
        <w:numPr>
          <w:ilvl w:val="0"/>
          <w:numId w:val="10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Two endpoints 15px apart → NOT merged; SnapSuggestion generated</w:t>
      </w:r>
    </w:p>
    <w:p>
      <w:pPr>
        <w:pStyle w:val="ListParagraph"/>
        <w:numPr>
          <w:ilvl w:val="0"/>
          <w:numId w:val="10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Two endpoints 25px apart → separate nodes, no suggestion</w:t>
      </w:r>
    </w:p>
    <w:p>
      <w:pPr>
        <w:pStyle w:val="ListParagraph"/>
        <w:numPr>
          <w:ilvl w:val="0"/>
          <w:numId w:val="10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Two crossing lines → intersection node at crossing point</w:t>
      </w:r>
    </w:p>
    <w:p>
      <w:pPr>
        <w:pStyle w:val="ListParagraph"/>
        <w:numPr>
          <w:ilvl w:val="0"/>
          <w:numId w:val="10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T-intersection: one endpoint near the midpoint of another segment (within 10px of perpendicular projection) → merged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1.3  —  CORE: Text Associator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Associates numeric text elements with the nearest segment endpoint.</w:t>
      </w:r>
    </w:p>
    <w:p>
      <w:pPr>
        <w:pStyle w:val="Heading3"/>
      </w:pPr>
      <w:r>
        <w:t xml:space="preserve">File: src/interpreter/textAssociator.ts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const TEXT_RADIUS = 40; // 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TextAssociation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textId: string;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edgeId: string;          // associated edge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value: number;           // parsed demand value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anchorPoint: Position;   // the edge endpoint it snapped to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UnassociatedText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textId: string;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center: Position;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reason: 'too_far' | 'not_numeric' | 'ambiguous';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pStyle w:val="Heading3"/>
      </w:pPr>
      <w:r>
        <w:t xml:space="preserve">Algorithm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For each RawText with a valid numericValue, find all segment endpoints within TEXT_RADIUS (40px).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exactly one endpoint is within range: associate. Set edge demand to this value.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multiple endpoints are within range: associate with the closest one, but also emit an 'ambiguous' warning for the preview overlay (orange circle).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no endpoint is within range: mark as UnassociatedText with reason 'too_far'. Preview renders it grayed out.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Non-numeric text elements: mark with reason 'not_numeric'. Ignore silently.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1.4  —  CORE: Signal Detector</w:t>
      </w:r>
    </w:p>
    <w:p>
      <w:pPr>
        <w:pStyle w:val="Heading3"/>
      </w:pPr>
      <w:r>
        <w:t xml:space="preserve">File: src/interpreter/signalDetector.ts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const SIGNAL_RADIUS = 30; // 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function detectSignals(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ellipses: RawEllipse[],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texts: RawText[],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nodes: NodeCandidate[]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): SignalAssignment[]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SignalAssignment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nodeId: string;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cycleTime: number;  // seconds, default 60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pStyle w:val="Heading3"/>
      </w:pPr>
      <w:r>
        <w:t xml:space="preserve">Algorithm</w:t>
      </w:r>
    </w:p>
    <w:p>
      <w:pPr>
        <w:pStyle w:val="ListParagraph"/>
        <w:numPr>
          <w:ilvl w:val="0"/>
          <w:numId w:val="12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For each ellipse, find the nearest node within SIGNAL_RADIUS.</w:t>
      </w:r>
    </w:p>
    <w:p>
      <w:pPr>
        <w:pStyle w:val="ListParagraph"/>
        <w:numPr>
          <w:ilvl w:val="0"/>
          <w:numId w:val="12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found, mark that node as signalized.</w:t>
      </w:r>
    </w:p>
    <w:p>
      <w:pPr>
        <w:pStyle w:val="ListParagraph"/>
        <w:numPr>
          <w:ilvl w:val="0"/>
          <w:numId w:val="12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Check if any text element is inside or near the ellipse (within ellipse bounds + 10px). If so, parse as cycle time.</w:t>
      </w:r>
    </w:p>
    <w:p>
      <w:pPr>
        <w:pStyle w:val="ListParagraph"/>
        <w:numPr>
          <w:ilvl w:val="0"/>
          <w:numId w:val="12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Default cycle time: 60 seconds.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1.5  —  CORE: Turning Ratio Inference</w:t>
      </w:r>
    </w:p>
    <w:p>
      <w:pPr>
        <w:pStyle w:val="Heading3"/>
      </w:pPr>
      <w:r>
        <w:t xml:space="preserve">File: src/interpreter/turningRatios.ts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function computeTurningRatios(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node: NetworkNode,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incomingEdge: NetworkEdge,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outgoingEdges: NetworkEdge[]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): Map&lt;string, number&gt;  // edgeId → probability</w:t>
      </w:r>
    </w:p>
    <w:p>
      <w:pPr>
        <w:pStyle w:val="Heading3"/>
      </w:pPr>
      <w:r>
        <w:t xml:space="preserve">Algorithm</w:t>
      </w:r>
    </w:p>
    <w:p>
      <w:pPr>
        <w:pStyle w:val="ListParagraph"/>
        <w:numPr>
          <w:ilvl w:val="0"/>
          <w:numId w:val="13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Compute the bearing of the incoming edge at the node (direction of travel arriving at node).</w:t>
      </w:r>
    </w:p>
    <w:p>
      <w:pPr>
        <w:pStyle w:val="ListParagraph"/>
        <w:numPr>
          <w:ilvl w:val="0"/>
          <w:numId w:val="13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For each outgoing edge, compute its bearing leaving the node.</w:t>
      </w:r>
    </w:p>
    <w:p>
      <w:pPr>
        <w:pStyle w:val="ListParagraph"/>
        <w:numPr>
          <w:ilvl w:val="0"/>
          <w:numId w:val="13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Compute angleDifference between incoming bearing (reversed, +180°) and each outgoing bearing. This gives the turn angle.</w:t>
      </w:r>
    </w:p>
    <w:p>
      <w:pPr>
        <w:pStyle w:val="ListParagraph"/>
        <w:numPr>
          <w:ilvl w:val="0"/>
          <w:numId w:val="13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Classify each outgoing edge: straight (|Δθ| &lt; 30°), right (30° ≤ Δθ &lt; 150°), left (−30° &gt; Δθ &gt; −150°), U-turn (|Δθ| ≥ 150°).</w:t>
      </w:r>
    </w:p>
    <w:p>
      <w:pPr>
        <w:pStyle w:val="ListParagraph"/>
        <w:numPr>
          <w:ilvl w:val="0"/>
          <w:numId w:val="13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Assign base probabilities: straight = 0.60, right = 0.25, left = 0.15, U-turn = 0.0.</w:t>
      </w:r>
    </w:p>
    <w:p>
      <w:pPr>
        <w:pStyle w:val="ListParagraph"/>
        <w:numPr>
          <w:ilvl w:val="0"/>
          <w:numId w:val="13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a category has no edges (e.g., T-intersection with no straight), redistribute its probability proportionally to remaining categories.</w:t>
      </w:r>
    </w:p>
    <w:p>
      <w:pPr>
        <w:pStyle w:val="ListParagraph"/>
        <w:numPr>
          <w:ilvl w:val="0"/>
          <w:numId w:val="13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a category has multiple edges, split its probability equally among them.</w:t>
      </w:r>
    </w:p>
    <w:p>
      <w:pPr>
        <w:pStyle w:val="ListParagraph"/>
        <w:numPr>
          <w:ilvl w:val="0"/>
          <w:numId w:val="13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Normalize so all probabilities sum to 1.0.</w:t>
      </w:r>
    </w:p>
    <w:p>
      <w:pPr>
        <w:pBdr>
          <w:top w:val="single" w:color="E65100" w:sz="6" w:space="2"/>
          <w:left w:val="single" w:color="E65100" w:sz="6" w:space="4"/>
        </w:pBdr>
        <w:shd w:fill="FFF3E0" w:val="clear"/>
        <w:spacing w:after="80" w:before="24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TASK 1.5T  —  TEST: Turning Ratio Tests</w:t>
      </w:r>
    </w:p>
    <w:p>
      <w:pPr>
        <w:pStyle w:val="ListParagraph"/>
        <w:numPr>
          <w:ilvl w:val="0"/>
          <w:numId w:val="14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4-way intersection: straight = 0.60, right = 0.25, left = 0.15</w:t>
      </w:r>
    </w:p>
    <w:p>
      <w:pPr>
        <w:pStyle w:val="ListParagraph"/>
        <w:numPr>
          <w:ilvl w:val="0"/>
          <w:numId w:val="14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T-intersection (no straight): redistributed to ~0.625 / 0.375 for the two available turns</w:t>
      </w:r>
    </w:p>
    <w:p>
      <w:pPr>
        <w:pStyle w:val="ListParagraph"/>
        <w:numPr>
          <w:ilvl w:val="0"/>
          <w:numId w:val="14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Dead end (1 outgoing edge): 100% to that edge</w:t>
      </w:r>
    </w:p>
    <w:p>
      <w:pPr>
        <w:pStyle w:val="ListParagraph"/>
        <w:numPr>
          <w:ilvl w:val="0"/>
          <w:numId w:val="14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All ratios sum to 1.0 within floating point tolerance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1.6  —  CORE: Graph Builder (Orchestrator)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Orchestrates the full interpreter pipeline: parser → snapEngine → textAssociator → signalDetector → turningRatios → validator. Outputs a complete NetworkGraph.</w:t>
      </w:r>
    </w:p>
    <w:p>
      <w:pPr>
        <w:pStyle w:val="Heading3"/>
      </w:pPr>
      <w:r>
        <w:t xml:space="preserve">File: src/interpreter/graphBuilder.ts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function buildGraph(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elements: ExcalidrawElement[],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scale: number = 0.5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): NetworkGraph</w:t>
      </w:r>
    </w:p>
    <w:p>
      <w:pPr>
        <w:pStyle w:val="Heading3"/>
      </w:pPr>
      <w:r>
        <w:t xml:space="preserve">Pipeline Steps</w:t>
      </w:r>
    </w:p>
    <w:p>
      <w:pPr>
        <w:pStyle w:val="ListParagraph"/>
        <w:numPr>
          <w:ilvl w:val="0"/>
          <w:numId w:val="1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Call parseElements(elements) → segments, texts, ellipses.</w:t>
      </w:r>
    </w:p>
    <w:p>
      <w:pPr>
        <w:pStyle w:val="ListParagraph"/>
        <w:numPr>
          <w:ilvl w:val="0"/>
          <w:numId w:val="1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Call snapEngine(segments) → nodes, suggestions.</w:t>
      </w:r>
    </w:p>
    <w:p>
      <w:pPr>
        <w:pStyle w:val="ListParagraph"/>
        <w:numPr>
          <w:ilvl w:val="0"/>
          <w:numId w:val="1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Build edge list: for each segment, split at intermediate intersection nodes. Each sub-segment becomes a directed edge. If segment is an arrow, direction is explicit. If plain line, create two edges (one per direction).</w:t>
      </w:r>
    </w:p>
    <w:p>
      <w:pPr>
        <w:pStyle w:val="ListParagraph"/>
        <w:numPr>
          <w:ilvl w:val="0"/>
          <w:numId w:val="1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Compute bearing for each edge from its polyline.</w:t>
      </w:r>
    </w:p>
    <w:p>
      <w:pPr>
        <w:pStyle w:val="ListParagraph"/>
        <w:numPr>
          <w:ilvl w:val="0"/>
          <w:numId w:val="1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Compute lengthMeters for each edge: polylineLength(points) * scale.</w:t>
      </w:r>
    </w:p>
    <w:p>
      <w:pPr>
        <w:pStyle w:val="ListParagraph"/>
        <w:numPr>
          <w:ilvl w:val="0"/>
          <w:numId w:val="1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Call textAssociator(texts, edges) → set demand on edges.</w:t>
      </w:r>
    </w:p>
    <w:p>
      <w:pPr>
        <w:pStyle w:val="ListParagraph"/>
        <w:numPr>
          <w:ilvl w:val="0"/>
          <w:numId w:val="1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For edges with no demand: set demand = null (exit-only) unless it is the only edge and there are no demands anywhere, in which case default to 100 veh/hr.</w:t>
      </w:r>
    </w:p>
    <w:p>
      <w:pPr>
        <w:pStyle w:val="ListParagraph"/>
        <w:numPr>
          <w:ilvl w:val="0"/>
          <w:numId w:val="1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Call signalDetector(ellipses, texts, nodes) → mark signalized nodes.</w:t>
      </w:r>
    </w:p>
    <w:p>
      <w:pPr>
        <w:pStyle w:val="ListParagraph"/>
        <w:numPr>
          <w:ilvl w:val="0"/>
          <w:numId w:val="1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For each signalized node: compute phases by clustering edges by bearing (opposite directions grouped).</w:t>
      </w:r>
    </w:p>
    <w:p>
      <w:pPr>
        <w:pStyle w:val="ListParagraph"/>
        <w:numPr>
          <w:ilvl w:val="0"/>
          <w:numId w:val="1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For each unsignalized intersection: detect priority edges (pair with smallest mutual angle Δ = major road).</w:t>
      </w:r>
    </w:p>
    <w:p>
      <w:pPr>
        <w:pStyle w:val="ListParagraph"/>
        <w:numPr>
          <w:ilvl w:val="0"/>
          <w:numId w:val="1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For each edge at each node: call computeTurningRatios.</w:t>
      </w:r>
    </w:p>
    <w:p>
      <w:pPr>
        <w:pStyle w:val="ListParagraph"/>
        <w:numPr>
          <w:ilvl w:val="0"/>
          <w:numId w:val="1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Call validator → append warnings to metadata.</w:t>
      </w:r>
    </w:p>
    <w:p>
      <w:pPr>
        <w:pStyle w:val="ListParagraph"/>
        <w:numPr>
          <w:ilvl w:val="0"/>
          <w:numId w:val="1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Return complete NetworkGraph.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1.7  —  CORE: Priority Detection</w:t>
      </w:r>
    </w:p>
    <w:p>
      <w:pPr>
        <w:pStyle w:val="Heading3"/>
      </w:pPr>
      <w:r>
        <w:t xml:space="preserve">File: inside src/interpreter/graphBuilder.ts (or separate priorityDetector.ts)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function detectPriority(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node: NetworkNode,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edges: NetworkEdge[]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): string[]  // IDs of priority (major road) edges</w:t>
      </w:r>
    </w:p>
    <w:p>
      <w:pPr>
        <w:pStyle w:val="Heading3"/>
      </w:pPr>
      <w:r>
        <w:t xml:space="preserve">Algorithm</w:t>
      </w:r>
    </w:p>
    <w:p>
      <w:pPr>
        <w:pStyle w:val="ListParagraph"/>
        <w:numPr>
          <w:ilvl w:val="0"/>
          <w:numId w:val="16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Get all edges connected to this node.</w:t>
      </w:r>
    </w:p>
    <w:p>
      <w:pPr>
        <w:pStyle w:val="ListParagraph"/>
        <w:numPr>
          <w:ilvl w:val="0"/>
          <w:numId w:val="16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For each pair of edges, compute the absolute angle difference between their bearings.</w:t>
      </w:r>
    </w:p>
    <w:p>
      <w:pPr>
        <w:pStyle w:val="ListParagraph"/>
        <w:numPr>
          <w:ilvl w:val="0"/>
          <w:numId w:val="16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Find the pair with the smallest angle difference (most aligned = through-road).</w:t>
      </w:r>
    </w:p>
    <w:p>
      <w:pPr>
        <w:pStyle w:val="ListParagraph"/>
        <w:numPr>
          <w:ilvl w:val="0"/>
          <w:numId w:val="16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that angle difference is &lt; 30°, these two edges form the major road. Return their IDs as priorityEdges.</w:t>
      </w:r>
    </w:p>
    <w:p>
      <w:pPr>
        <w:pStyle w:val="ListParagraph"/>
        <w:numPr>
          <w:ilvl w:val="0"/>
          <w:numId w:val="16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no pair has angle &lt; 30° (e.g., perfect 4-way at 90°), fall back to: all approaches equal priority (all-way stop behavior with gap acceptance).</w:t>
      </w:r>
    </w:p>
    <w:p>
      <w:pPr>
        <w:pBdr>
          <w:top w:val="single" w:color="4A148C" w:sz="6" w:space="2"/>
          <w:left w:val="single" w:color="4A148C" w:sz="6" w:space="4"/>
        </w:pBdr>
        <w:shd w:fill="F3E5F5" w:val="clear"/>
        <w:spacing w:after="80" w:before="24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TASK 1.8  —  UI: Preview Renderer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Renders the interpreted network as a translucent overlay while the user draws.</w:t>
      </w:r>
    </w:p>
    <w:p>
      <w:pPr>
        <w:pStyle w:val="Heading3"/>
      </w:pPr>
      <w:r>
        <w:t xml:space="preserve">File: src/rendering/previewRenderer.ts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function renderPreview(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ctx: CanvasRenderingContext2D,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graph: NetworkGraph,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suggestions: SnapSuggestion[],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unassociatedTexts: UnassociatedText[]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): void</w:t>
      </w:r>
    </w:p>
    <w:p>
      <w:pPr>
        <w:pStyle w:val="Heading3"/>
      </w:pPr>
      <w:r>
        <w:t xml:space="preserve">What to Draw</w:t>
      </w:r>
    </w:p>
    <w:p>
      <w:pPr>
        <w:pStyle w:val="ListParagraph"/>
        <w:numPr>
          <w:ilvl w:val="0"/>
          <w:numId w:val="17"/>
        </w:numPr>
        <w:spacing w:after="7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Nodes: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Filled circles. Intersections: 8px radius, color #1A73E8 at 50% opacity. Endpoints: 6px, color #6A737D at 40%.</w:t>
      </w:r>
    </w:p>
    <w:p>
      <w:pPr>
        <w:pStyle w:val="ListParagraph"/>
        <w:numPr>
          <w:ilvl w:val="0"/>
          <w:numId w:val="17"/>
        </w:numPr>
        <w:spacing w:after="7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Edges: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Thin arrows (1.5px) along each edge polyline. Color #1A73E8 at 30% opacity. Arrowhead at toNode end.</w:t>
      </w:r>
    </w:p>
    <w:p>
      <w:pPr>
        <w:pStyle w:val="ListParagraph"/>
        <w:numPr>
          <w:ilvl w:val="0"/>
          <w:numId w:val="17"/>
        </w:numPr>
        <w:spacing w:after="7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Demand badges: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Rounded pill (white background, 1px blue border) at the fromNode end of each edge with demand. Text: "200 veh/h" in 11px Inter.</w:t>
      </w:r>
    </w:p>
    <w:p>
      <w:pPr>
        <w:pStyle w:val="ListParagraph"/>
        <w:numPr>
          <w:ilvl w:val="0"/>
          <w:numId w:val="17"/>
        </w:numPr>
        <w:spacing w:after="7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Signal icons: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Small traffic light icon (or colored circle: green top, red bottom) at signalized nodes.</w:t>
      </w:r>
    </w:p>
    <w:p>
      <w:pPr>
        <w:pStyle w:val="ListParagraph"/>
        <w:numPr>
          <w:ilvl w:val="0"/>
          <w:numId w:val="17"/>
        </w:numPr>
        <w:spacing w:after="7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Snap suggestions: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Dashed line (2px, #FBBC04, dash pattern [4,4]) between near-miss endpoint pairs.</w:t>
      </w:r>
    </w:p>
    <w:p>
      <w:pPr>
        <w:pStyle w:val="ListParagraph"/>
        <w:numPr>
          <w:ilvl w:val="0"/>
          <w:numId w:val="17"/>
        </w:numPr>
        <w:spacing w:after="7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Warnings: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Orange dashed circle (20px radius) around ambiguous text elements.</w:t>
      </w:r>
    </w:p>
    <w:p>
      <w:pPr>
        <w:pStyle w:val="Heading3"/>
      </w:pPr>
      <w:r>
        <w:t xml:space="preserve">Triggering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The preview re-renders whenever networkStore.graph changes. The interpreter is debounced at 200ms after any Excalidraw onChange. The preview render itself is synchronous and must complete in &lt; 5ms for a typical network (&lt; 50 elements).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Draw a single line → two endpoint dots and a directional arrow appear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Draw two crossing lines → intersection dot appears at crossing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Write "200" near a line end → demand badge snaps to that edge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Draw a circle at an intersection → signal icon appears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Move two endpoints close together (15px) → dashed suggestion line appears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All preview elements are semi-transparent and do not interfere with drawing</w:t>
      </w:r>
    </w:p>
    <w:p>
      <w:pPr>
        <w:pBdr>
          <w:top w:val="single" w:color="E65100" w:sz="6" w:space="2"/>
          <w:left w:val="single" w:color="E65100" w:sz="6" w:space="4"/>
        </w:pBdr>
        <w:shd w:fill="FFF3E0" w:val="clear"/>
        <w:spacing w:after="80" w:before="24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TASK 1.8T  —  TEST: Interpreter Integration Test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End-to-end interpreter test using mock Excalidraw elements.</w:t>
      </w:r>
    </w:p>
    <w:p>
      <w:pPr>
        <w:pStyle w:val="ListParagraph"/>
        <w:numPr>
          <w:ilvl w:val="0"/>
          <w:numId w:val="18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Create a mock 4-way intersection (two crossing lines) with demands. Assert: 1 intersection node, 4 endpoint nodes, 8 directed edges (2 per segment), correct demand assignment.</w:t>
      </w:r>
    </w:p>
    <w:p>
      <w:pPr>
        <w:pStyle w:val="ListParagraph"/>
        <w:numPr>
          <w:ilvl w:val="0"/>
          <w:numId w:val="18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Create a T-intersection. Assert: 1 intersection node, 3 endpoints, 6 edges, turning ratios redistributed correctly.</w:t>
      </w:r>
    </w:p>
    <w:p>
      <w:pPr>
        <w:pStyle w:val="ListParagraph"/>
        <w:numPr>
          <w:ilvl w:val="0"/>
          <w:numId w:val="18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Create two parallel lines 15px apart. Assert: no auto-merge, 1 SnapSuggestion generated.</w:t>
      </w:r>
    </w:p>
    <w:p>
      <w:pPr>
        <w:pStyle w:val="ListParagraph"/>
        <w:numPr>
          <w:ilvl w:val="0"/>
          <w:numId w:val="18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Create text element 50px from any line. Assert: appears in unassociatedTexts.</w:t>
      </w:r>
    </w:p>
    <w:p>
      <w:pPr>
        <w:pStyle w:val="ListParagraph"/>
        <w:numPr>
          <w:ilvl w:val="0"/>
          <w:numId w:val="18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Full pipeline completes in &lt; 50ms for 20-element scene.</w:t>
      </w:r>
    </w:p>
    <w:p>
      <w:pPr>
        <w:pBdr>
          <w:bottom w:val="single" w:color="0D47A1" w:sz="4" w:space="1"/>
        </w:pBdr>
        <w:spacing w:after="200" w:before="200"/>
      </w:pPr>
    </w:p>
    <w:p>
      <w:pPr>
        <w:pStyle w:val="Heading1"/>
      </w:pPr>
      <w:r>
        <w:t xml:space="preserve">Phase 2: Simulation Engine (Weeks 3–4)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Goal: Vehicles spawn, follow each other realistically using IDM, navigate the graph, and are removed at dead ends.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2.1  —  CORE: Scale Conversion Module</w:t>
      </w:r>
    </w:p>
    <w:p>
      <w:pPr>
        <w:pStyle w:val="Heading3"/>
      </w:pPr>
      <w:r>
        <w:t xml:space="preserve">File: src/utils/scale.ts (extend)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All simulation physics operate in meters and seconds. Rendering converts back to pixels. Ensure every simulation module imports conversion functions and never uses raw pixel values for physics.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class ScaleContext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constructor(public metersPerPx: number = 0.5) {}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toPx(meters: number): number { return meters / this.metersPerPx;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toMeters(px: number): number { return px * this.metersPerPx;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// Pre-computed constants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vehicleLengthM = 4.5;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vehicleLengthPx(): number { return this.toPx(4.5);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2.2  —  CORE: Intelligent Driver Model (IDM)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The core car-following model. A pure function with no side effects.</w:t>
      </w:r>
    </w:p>
    <w:p>
      <w:pPr>
        <w:pStyle w:val="Heading3"/>
      </w:pPr>
      <w:r>
        <w:t xml:space="preserve">File: src/simulation/idm.ts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interface IDMParams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desiredSpeed: number;    // m/s (per-vehicle, includes noise)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maxAccel: number;        // m/s², default 1.5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comfortDecel: number;    // m/s², default 2.5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minGap: number;          // m, default 2.0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desiredHeadway: number;  // s, default 1.0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function computeAcceleration(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params: IDMParams,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currentSpeed: number,         // m/s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gapToLeader: number,          // m (bumper-to-bumper)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leaderSpeed: number,          // m/s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): number  // acceleration in m/s²</w:t>
      </w:r>
    </w:p>
    <w:p>
      <w:pPr>
        <w:pStyle w:val="Heading3"/>
      </w:pPr>
      <w:r>
        <w:t xml:space="preserve">IDM Equation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The IDM acceleration is computed as: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a_free = maxAccel * (1 - (v / v0)^4)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s_star = minGap + max(0, v * T + (v * Δv) / (2 * sqrt(a * b)))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a_interaction = -maxAccel * (s_star / gap)^2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acceleration = a_free + a_interaction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Where v = currentSpeed, v0 = desiredSpeed, T = desiredHeadway, Δv = currentSpeed - leaderSpeed, a = maxAccel, b = comfortDecel, gap = gapToLeader.</w:t>
      </w:r>
    </w:p>
    <w:p>
      <w:pPr>
        <w:pStyle w:val="Heading3"/>
      </w:pPr>
      <w:r>
        <w:t xml:space="preserve">Edge Cases</w:t>
      </w:r>
    </w:p>
    <w:p>
      <w:pPr>
        <w:pStyle w:val="ListParagraph"/>
        <w:numPr>
          <w:ilvl w:val="0"/>
          <w:numId w:val="19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gap ≤ 0: return maximum deceleration (−comfortDecel * 2).</w:t>
      </w:r>
    </w:p>
    <w:p>
      <w:pPr>
        <w:pStyle w:val="ListParagraph"/>
        <w:numPr>
          <w:ilvl w:val="0"/>
          <w:numId w:val="19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no leader on the edge: only compute a_free (no interaction term).</w:t>
      </w:r>
    </w:p>
    <w:p>
      <w:pPr>
        <w:pStyle w:val="ListParagraph"/>
        <w:numPr>
          <w:ilvl w:val="0"/>
          <w:numId w:val="19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Clamp acceleration to [−comfortDecel * 2, maxAccel].</w:t>
      </w:r>
    </w:p>
    <w:p>
      <w:pPr>
        <w:pStyle w:val="ListParagraph"/>
        <w:numPr>
          <w:ilvl w:val="0"/>
          <w:numId w:val="19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Clamp speed to [0, desiredSpeed] after applying acceleration.</w:t>
      </w:r>
    </w:p>
    <w:p>
      <w:pPr>
        <w:pBdr>
          <w:top w:val="single" w:color="E65100" w:sz="6" w:space="2"/>
          <w:left w:val="single" w:color="E65100" w:sz="6" w:space="4"/>
        </w:pBdr>
        <w:shd w:fill="FFF3E0" w:val="clear"/>
        <w:spacing w:after="80" w:before="24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TASK 2.2T  —  TEST: IDM Unit Tests</w:t>
      </w:r>
    </w:p>
    <w:p>
      <w:pPr>
        <w:pStyle w:val="ListParagraph"/>
        <w:numPr>
          <w:ilvl w:val="0"/>
          <w:numId w:val="20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Free flow: no leader, starting from 0 m/s → acceleration = maxAccel</w:t>
      </w:r>
    </w:p>
    <w:p>
      <w:pPr>
        <w:pStyle w:val="ListParagraph"/>
        <w:numPr>
          <w:ilvl w:val="0"/>
          <w:numId w:val="20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At desired speed with no leader → acceleration ≈ 0</w:t>
      </w:r>
    </w:p>
    <w:p>
      <w:pPr>
        <w:pStyle w:val="ListParagraph"/>
        <w:numPr>
          <w:ilvl w:val="0"/>
          <w:numId w:val="20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Close to stopped leader → strong deceleration</w:t>
      </w:r>
    </w:p>
    <w:p>
      <w:pPr>
        <w:pStyle w:val="ListParagraph"/>
        <w:numPr>
          <w:ilvl w:val="0"/>
          <w:numId w:val="20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Following at desired headway and same speed → acceleration ≈ 0</w:t>
      </w:r>
    </w:p>
    <w:p>
      <w:pPr>
        <w:pStyle w:val="ListParagraph"/>
        <w:numPr>
          <w:ilvl w:val="0"/>
          <w:numId w:val="20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Approaching faster than leader → negative acceleration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2.3  —  CORE: Poisson Spawner</w:t>
      </w:r>
    </w:p>
    <w:p>
      <w:pPr>
        <w:pStyle w:val="Heading3"/>
      </w:pPr>
      <w:r>
        <w:t xml:space="preserve">File: src/simulation/spawner.ts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class PoissonSpawner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private nextArrival: Map&lt;string, number&gt;; // edgeId → next arrival time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constructor(edges: NetworkEdge[])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// For each edge with demand, schedule first arrival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/** Returns edge IDs that should spawn a vehicle at time t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getSpawns(currentTime: number): string[]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/** Schedule next arrival for an edge after a spawn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private scheduleNext(edgeId: string, currentTime: number, demand: number): void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const lambda = demand / 3600; // arrivals per second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const dt = -Math.log(Math.random()) / lambda;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this.nextArrival.set(edgeId, currentTime + dt);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pStyle w:val="Heading3"/>
      </w:pPr>
      <w:r>
        <w:t xml:space="preserve">Spawn Blocking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Before spawning, check if the first vehicle on the edge is within minGap of the entry point. If so, defer spawn (do not reschedule — try again next frame). This prevents vehicles overlapping at the entry.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2.4  —  CORE: Agent Manager</w:t>
      </w:r>
    </w:p>
    <w:p>
      <w:pPr>
        <w:pStyle w:val="Heading3"/>
      </w:pPr>
      <w:r>
        <w:t xml:space="preserve">File: src/simulation/agentManager.ts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Manages the lifecycle of all agents. Uses object pooling to avoid GC pressure.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class AgentManager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private agents: Agent[] = [];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private pool: Agent[] = [];         // recycled agent objects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private edgeIndex: Map&lt;string, Agent[]&gt; = new Map(); // CRITICAL for O(N) per-edge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spawn(edgeId: string, simTime: number, desiredSpeed: number): Agent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remove(agentId: string): void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getAgentsOnEdge(edgeId: string): Agent[]   // sorted by positionOnEdge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getAllAgents(): Agent[]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moveAgentToEdge(agent: Agent, newEdgeId: string): void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pStyle w:val="Heading3"/>
      </w:pPr>
      <w:r>
        <w:t xml:space="preserve">Edge Index (Critical for Performance)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The edgeIndex maps each edge ID to a sorted array of agents on that edge (sorted by positionOnEdge, front-to-back). When computing IDM, iterate this array: each vehicle's leader is simply the next element in the array. This makes car-following O(N) total across all edges, not O(N²).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2.5  —  CORE: Simulation Engine (Main Loop)</w:t>
      </w:r>
    </w:p>
    <w:p>
      <w:pPr>
        <w:pStyle w:val="Heading3"/>
      </w:pPr>
      <w:r>
        <w:t xml:space="preserve">File: src/simulation/engine.ts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class SimulationEngine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private graph: NetworkGraph;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private agentManager: AgentManager;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private spawner: PoissonSpawner;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private signals: Map&lt;string, SignalState&gt;;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private metrics: MetricsCollector;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private clock: number = 0;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constructor(graph: NetworkGraph) { /* init all subsystems */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/** Called every frame. dt = (1/60) * speedMultiplier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tick(dt: number): TickResult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this.clock += dt;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this.spawnPhase(dt);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this.signalPhase(dt);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this.movePhase(dt);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this.intersectionPhase();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this.removePhase();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this.metrics.update(this.agentManager, this.clock);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return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  agents: this.agentManager.getAllAgents(),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  clock: this.clock,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  metrics: this.metrics.getSnapshot(),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};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pStyle w:val="Heading3"/>
      </w:pPr>
      <w:r>
        <w:t xml:space="preserve">Move Phase Detail</w:t>
      </w:r>
    </w:p>
    <w:p>
      <w:pPr>
        <w:pStyle w:val="ListParagraph"/>
        <w:numPr>
          <w:ilvl w:val="0"/>
          <w:numId w:val="21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For each edge in the graph, get sorted agent list from edgeIndex.</w:t>
      </w:r>
    </w:p>
    <w:p>
      <w:pPr>
        <w:pStyle w:val="ListParagraph"/>
        <w:numPr>
          <w:ilvl w:val="0"/>
          <w:numId w:val="21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Iterate front-to-back (highest positionOnEdge first). The front vehicle has no leader on this edge (but may have a virtual leader at the end of the edge if the downstream intersection is red or has a queue).</w:t>
      </w:r>
    </w:p>
    <w:p>
      <w:pPr>
        <w:pStyle w:val="ListParagraph"/>
        <w:numPr>
          <w:ilvl w:val="0"/>
          <w:numId w:val="21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For each vehicle, find leader: if not the front vehicle, leader is the vehicle ahead in the sorted list. Gap = leader.positionOnEdge - agent.positionOnEdge - vehicleLength.</w:t>
      </w:r>
    </w:p>
    <w:p>
      <w:pPr>
        <w:pStyle w:val="ListParagraph"/>
        <w:numPr>
          <w:ilvl w:val="0"/>
          <w:numId w:val="21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For the front vehicle: if approaching a red signal or yielding intersection, create a virtual leader at edge.lengthMeters with speed 0 and gap = edge.lengthMeters - agent.positionOnEdge.</w:t>
      </w:r>
    </w:p>
    <w:p>
      <w:pPr>
        <w:pStyle w:val="ListParagraph"/>
        <w:numPr>
          <w:ilvl w:val="0"/>
          <w:numId w:val="21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Compute acceleration via IDM.</w:t>
      </w:r>
    </w:p>
    <w:p>
      <w:pPr>
        <w:pStyle w:val="ListParagraph"/>
        <w:numPr>
          <w:ilvl w:val="0"/>
          <w:numId w:val="21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Update speed: agent.speed = max(0, agent.speed + acceleration * dt).</w:t>
      </w:r>
    </w:p>
    <w:p>
      <w:pPr>
        <w:pStyle w:val="ListParagraph"/>
        <w:numPr>
          <w:ilvl w:val="0"/>
          <w:numId w:val="21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Update position: agent.positionOnEdge += agent.speed * dt.</w:t>
      </w:r>
    </w:p>
    <w:p>
      <w:pPr>
        <w:pStyle w:val="ListParagraph"/>
        <w:numPr>
          <w:ilvl w:val="0"/>
          <w:numId w:val="21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positionOnEdge &gt;= edge.lengthMeters: agent has reached the intersection. Set positionOnEdge = edge.lengthMeters and mark for intersection processing.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Hardcode a simple 2-edge network (one straight road). Spawn vehicles. They accelerate to desired speed, follow each other, and queue behind a stopped leader.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At 60fps with 200 agents, frame time &lt; 16ms.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Agents are correctly sorted in edgeIndex after every move.</w:t>
      </w:r>
    </w:p>
    <w:p>
      <w:pPr>
        <w:pBdr>
          <w:top w:val="single" w:color="4A148C" w:sz="6" w:space="2"/>
          <w:left w:val="single" w:color="4A148C" w:sz="6" w:space="4"/>
        </w:pBdr>
        <w:shd w:fill="F3E5F5" w:val="clear"/>
        <w:spacing w:after="80" w:before="24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TASK 2.6  —  UI: Agent Renderer (Basic)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Render agents as colored rectangles on the overlay canvas. This is the first time the user sees vehicles.</w:t>
      </w:r>
    </w:p>
    <w:p>
      <w:pPr>
        <w:pStyle w:val="Heading3"/>
      </w:pPr>
      <w:r>
        <w:t xml:space="preserve">File: src/rendering/agentRenderer.ts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function renderAgents(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ctx: CanvasRenderingContext2D,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agents: Agent[],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graph: NetworkGraph,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scale: ScaleContext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): void</w:t>
      </w:r>
    </w:p>
    <w:p>
      <w:pPr>
        <w:pStyle w:val="Heading3"/>
      </w:pPr>
      <w:r>
        <w:t xml:space="preserve">Implementation</w:t>
      </w:r>
    </w:p>
    <w:p>
      <w:pPr>
        <w:pStyle w:val="ListParagraph"/>
        <w:numPr>
          <w:ilvl w:val="0"/>
          <w:numId w:val="22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For each agent, look up its currentEdge in the graph.</w:t>
      </w:r>
    </w:p>
    <w:p>
      <w:pPr>
        <w:pStyle w:val="ListParagraph"/>
        <w:numPr>
          <w:ilvl w:val="0"/>
          <w:numId w:val="22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Call positionAlongPolyline(edge.points, agent.positionOnEdge / scale) to get canvas position and bearing.</w:t>
      </w:r>
    </w:p>
    <w:p>
      <w:pPr>
        <w:pStyle w:val="ListParagraph"/>
        <w:numPr>
          <w:ilvl w:val="0"/>
          <w:numId w:val="22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Draw a rounded rectangle (9px x 5px at default scale) centered at that position, rotated to match bearing.</w:t>
      </w:r>
    </w:p>
    <w:p>
      <w:pPr>
        <w:pStyle w:val="ListParagraph"/>
        <w:numPr>
          <w:ilvl w:val="0"/>
          <w:numId w:val="22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Color by state: moving = #34A853, yielding = #FBBC04, stopped = #EA4335.</w:t>
      </w:r>
    </w:p>
    <w:p>
      <w:pPr>
        <w:pStyle w:val="ListParagraph"/>
        <w:numPr>
          <w:ilvl w:val="0"/>
          <w:numId w:val="22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For yielding vehicles, modulate opacity sinusoidally (pulse effect).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Vehicles appear as colored rectangles aligned with the road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Vehicles rotate smoothly along curved polylines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Color changes instantly when state changes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2.7  —  CORE: Integration — Draw-to-Simulate Pipeline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Wire everything together: Excalidraw → Interpreter → Preview, and Play button → Engine → Render loop.</w:t>
      </w:r>
    </w:p>
    <w:p>
      <w:pPr>
        <w:pStyle w:val="Heading3"/>
      </w:pPr>
      <w:r>
        <w:t xml:space="preserve">File: src/App.tsx (orchestration logic)</w:t>
      </w:r>
    </w:p>
    <w:p>
      <w:pPr>
        <w:pStyle w:val="ListParagraph"/>
        <w:numPr>
          <w:ilvl w:val="0"/>
          <w:numId w:val="23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On Excalidraw onChange (debounced 200ms): call buildGraph(elements). Store result in networkStore. Preview renderer picks it up automatically.</w:t>
      </w:r>
    </w:p>
    <w:p>
      <w:pPr>
        <w:pStyle w:val="ListParagraph"/>
        <w:numPr>
          <w:ilvl w:val="0"/>
          <w:numId w:val="23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On Play button click: create new SimulationEngine(graph). Start a requestAnimationFrame loop. Each frame: call engine.tick(dt), store agents in simulationStore, overlay canvas calls renderAgents.</w:t>
      </w:r>
    </w:p>
    <w:p>
      <w:pPr>
        <w:pStyle w:val="ListParagraph"/>
        <w:numPr>
          <w:ilvl w:val="0"/>
          <w:numId w:val="23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On Pause: stop the rAF loop but keep engine state.</w:t>
      </w:r>
    </w:p>
    <w:p>
      <w:pPr>
        <w:pStyle w:val="ListParagraph"/>
        <w:numPr>
          <w:ilvl w:val="0"/>
          <w:numId w:val="23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On Reset: destroy engine, clear agents, reset clock.</w:t>
      </w:r>
    </w:p>
    <w:p>
      <w:pPr>
        <w:pStyle w:val="ListParagraph"/>
        <w:numPr>
          <w:ilvl w:val="0"/>
          <w:numId w:val="23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When sim is running, disable Excalidraw editing (set viewModeEnabled: true).</w:t>
      </w:r>
    </w:p>
    <w:p>
      <w:pPr>
        <w:pStyle w:val="ListParagraph"/>
        <w:numPr>
          <w:ilvl w:val="0"/>
          <w:numId w:val="23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When sim is paused/stopped, re-enable editing and show preview.</w:t>
      </w:r>
    </w:p>
    <w:p>
      <w:pPr>
        <w:pStyle w:val="Heading3"/>
      </w:pPr>
      <w:r>
        <w:t xml:space="preserve">THE DEMO MOMENT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At the end of this task, the 30-second demo must work: draw two lines, write numbers, see preview, press Play, watch vehicles flow. If this does not feel magical, debug before proceeding.</w:t>
      </w:r>
    </w:p>
    <w:p>
      <w:pPr>
        <w:pBdr>
          <w:bottom w:val="single" w:color="0D47A1" w:sz="4" w:space="1"/>
        </w:pBdr>
        <w:spacing w:after="200" w:before="200"/>
      </w:pPr>
    </w:p>
    <w:p>
      <w:pPr>
        <w:pStyle w:val="Heading1"/>
      </w:pPr>
      <w:r>
        <w:t xml:space="preserve">Phase 3: Intersection Control (Week 5)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Goal: Vehicles correctly stop at red signals, yield at unsignalized intersections, choose turning movements, and never deadlock.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3.1  —  CORE: Signal State Machine</w:t>
      </w:r>
    </w:p>
    <w:p>
      <w:pPr>
        <w:pStyle w:val="Heading3"/>
      </w:pPr>
      <w:r>
        <w:t xml:space="preserve">File: src/simulation/intersectionControl.ts (signal section)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class SignalController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private states: Map&lt;string, SignalState&gt; = new Map();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init(nodes: NetworkNode[]): void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// For each signalized node, create SignalState with phases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tick(dt: number): void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// Advance timeInPhase. If exceeds greenDuration, switch to next phase.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isGreen(nodeId: string, edgeId: string): boolean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// Check if edgeId is in the current green phase for this node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pStyle w:val="Heading3"/>
      </w:pPr>
      <w:r>
        <w:t xml:space="preserve">Phase Construction (from Interpreter Output)</w:t>
      </w:r>
    </w:p>
    <w:p>
      <w:pPr>
        <w:pStyle w:val="ListParagraph"/>
        <w:numPr>
          <w:ilvl w:val="0"/>
          <w:numId w:val="24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The interpreter already clustered edges into phases by bearing. Each phase has a set of edge IDs and a green duration.</w:t>
      </w:r>
    </w:p>
    <w:p>
      <w:pPr>
        <w:pStyle w:val="ListParagraph"/>
        <w:numPr>
          <w:ilvl w:val="0"/>
          <w:numId w:val="24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For MVP: even split. If cycleTime = 60s and 2 phases, each gets 30s green.</w:t>
      </w:r>
    </w:p>
    <w:p>
      <w:pPr>
        <w:pStyle w:val="ListParagraph"/>
        <w:numPr>
          <w:ilvl w:val="0"/>
          <w:numId w:val="24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No yellow or all-red clearance for MVP. Phase transitions are instant.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3.2  —  CORE: Gap Acceptance (Unsignalized)</w:t>
      </w:r>
    </w:p>
    <w:p>
      <w:pPr>
        <w:pStyle w:val="Heading3"/>
      </w:pPr>
      <w:r>
        <w:t xml:space="preserve">File: src/simulation/intersectionControl.ts (gap acceptance section)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const CRITICAL_GAP = 2.5;     // seconds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const MAX_WAIT_TIME = 8.0;    // seconds — deadlock breaker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function canEnterIntersection(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agent: Agent,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node: NetworkNode,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conflictingAgents: Agent[],  // agents on priority edges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graph: NetworkGraph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): boolean</w:t>
      </w:r>
    </w:p>
    <w:p>
      <w:pPr>
        <w:pStyle w:val="Heading3"/>
      </w:pPr>
      <w:r>
        <w:t xml:space="preserve">Algorithm</w:t>
      </w:r>
    </w:p>
    <w:p>
      <w:pPr>
        <w:pStyle w:val="ListParagraph"/>
        <w:numPr>
          <w:ilvl w:val="0"/>
          <w:numId w:val="2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agent is on a priority edge (its currentEdge is in node.priorityEdges): always return true. Priority vehicles do not yield.</w:t>
      </w:r>
    </w:p>
    <w:p>
      <w:pPr>
        <w:pStyle w:val="ListParagraph"/>
        <w:numPr>
          <w:ilvl w:val="0"/>
          <w:numId w:val="2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Else (minor road approach): scan all agents on priority edges approaching this node. For each, compute time-to-arrival = (edge.lengthMeters - agent.positionOnEdge) / agent.speed.</w:t>
      </w:r>
    </w:p>
    <w:p>
      <w:pPr>
        <w:pStyle w:val="ListParagraph"/>
        <w:numPr>
          <w:ilvl w:val="0"/>
          <w:numId w:val="2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any conflicting agent has time-to-arrival &lt; CRITICAL_GAP: return false (must yield). Set agent.state = 'yielding'.</w:t>
      </w:r>
    </w:p>
    <w:p>
      <w:pPr>
        <w:pStyle w:val="ListParagraph"/>
        <w:numPr>
          <w:ilvl w:val="0"/>
          <w:numId w:val="2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all gaps are acceptable: return true.</w:t>
      </w:r>
    </w:p>
    <w:p>
      <w:pPr>
        <w:pStyle w:val="ListParagraph"/>
        <w:numPr>
          <w:ilvl w:val="0"/>
          <w:numId w:val="25"/>
        </w:numPr>
        <w:spacing w:after="7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DEADLOCK BREAKER: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If agent.waitTime &gt;= MAX_WAIT_TIME (8s): return true regardless. Log a warning. Reset waitTime to 0.</w:t>
      </w:r>
    </w:p>
    <w:p>
      <w:pPr>
        <w:pStyle w:val="Heading3"/>
      </w:pPr>
      <w:r>
        <w:t xml:space="preserve">Wait Time Tracking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In the move phase, when an agent is at the end of an edge and cannot enter the intersection, increment agent.waitTime += dt. When it finally enters, reset waitTime = 0.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3.3  —  CORE: Exit Edge Selection</w:t>
      </w:r>
    </w:p>
    <w:p>
      <w:pPr>
        <w:pStyle w:val="Heading3"/>
      </w:pPr>
      <w:r>
        <w:t xml:space="preserve">Within intersection handling in engine.ts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function selectExitEdge(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agent: Agent,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node: NetworkNode,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currentEdge: NetworkEdge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): NetworkEdge | null  // null = agent exits network</w:t>
      </w:r>
    </w:p>
    <w:p>
      <w:pPr>
        <w:pStyle w:val="ListParagraph"/>
        <w:numPr>
          <w:ilvl w:val="0"/>
          <w:numId w:val="26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Get turningRatios map from the current edge.</w:t>
      </w:r>
    </w:p>
    <w:p>
      <w:pPr>
        <w:pStyle w:val="ListParagraph"/>
        <w:numPr>
          <w:ilvl w:val="0"/>
          <w:numId w:val="26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Filter to outgoing edges from this node (edges where fromNode = node.id AND edge ≠ reverse of currentEdge).</w:t>
      </w:r>
    </w:p>
    <w:p>
      <w:pPr>
        <w:pStyle w:val="ListParagraph"/>
        <w:numPr>
          <w:ilvl w:val="0"/>
          <w:numId w:val="26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no outgoing edges: return null (agent exits).</w:t>
      </w:r>
    </w:p>
    <w:p>
      <w:pPr>
        <w:pStyle w:val="ListParagraph"/>
        <w:numPr>
          <w:ilvl w:val="0"/>
          <w:numId w:val="26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Draw a random number U ∈ [0, 1). Walk through the ratio map cumulatively: select the first edge where cumulative probability exceeds U.</w:t>
      </w:r>
    </w:p>
    <w:p>
      <w:pPr>
        <w:pStyle w:val="ListParagraph"/>
        <w:numPr>
          <w:ilvl w:val="0"/>
          <w:numId w:val="26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Store selected edge as agent.nextEdge (used for Bezier turning animation in Phase 4).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3.4  —  CORE: Intersection Phase (Engine Integration)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Wire signal controller, gap acceptance, and exit selection into the engine's intersection handling.</w:t>
      </w:r>
    </w:p>
    <w:p>
      <w:pPr>
        <w:pStyle w:val="Heading3"/>
      </w:pPr>
      <w:r>
        <w:t xml:space="preserve">Logic per Agent at Intersection</w:t>
      </w:r>
    </w:p>
    <w:p>
      <w:pPr>
        <w:pStyle w:val="ListParagraph"/>
        <w:numPr>
          <w:ilvl w:val="0"/>
          <w:numId w:val="2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Agent reaches end of edge (positionOnEdge &gt;= lengthMeters).</w:t>
      </w:r>
    </w:p>
    <w:p>
      <w:pPr>
        <w:pStyle w:val="ListParagraph"/>
        <w:numPr>
          <w:ilvl w:val="0"/>
          <w:numId w:val="2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Look up the downstream node.</w:t>
      </w:r>
    </w:p>
    <w:p>
      <w:pPr>
        <w:pStyle w:val="ListParagraph"/>
        <w:numPr>
          <w:ilvl w:val="0"/>
          <w:numId w:val="2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node is signalized: check isGreen(nodeId, currentEdge). If red: agent.state = 'stopped', create virtual leader at stop line. If green: proceed to step 4.</w:t>
      </w:r>
    </w:p>
    <w:p>
      <w:pPr>
        <w:pStyle w:val="ListParagraph"/>
        <w:numPr>
          <w:ilvl w:val="0"/>
          <w:numId w:val="2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node is unsignalized: check canEnterIntersection. If false: agent.state = 'yielding', increment waitTime. If true: proceed to step 5.</w:t>
      </w:r>
    </w:p>
    <w:p>
      <w:pPr>
        <w:pStyle w:val="ListParagraph"/>
        <w:numPr>
          <w:ilvl w:val="0"/>
          <w:numId w:val="2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Select exit edge via selectExitEdge.</w:t>
      </w:r>
    </w:p>
    <w:p>
      <w:pPr>
        <w:pStyle w:val="ListParagraph"/>
        <w:numPr>
          <w:ilvl w:val="0"/>
          <w:numId w:val="2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exit is null: remove agent (reached dead end).</w:t>
      </w:r>
    </w:p>
    <w:p>
      <w:pPr>
        <w:pStyle w:val="ListParagraph"/>
        <w:numPr>
          <w:ilvl w:val="0"/>
          <w:numId w:val="2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Else: transfer agent to new edge. Set agent.currentEdge = newEdge.id, agent.positionOnEdge = 0, agent.waitTime = 0, agent.state = 'moving'. Update edgeIndex.</w:t>
      </w:r>
    </w:p>
    <w:p>
      <w:pPr>
        <w:pBdr>
          <w:top w:val="single" w:color="E65100" w:sz="6" w:space="2"/>
          <w:left w:val="single" w:color="E65100" w:sz="6" w:space="4"/>
        </w:pBdr>
        <w:shd w:fill="FFF3E0" w:val="clear"/>
        <w:spacing w:after="80" w:before="24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TASK 3.4T  —  TEST: Intersection Tests</w:t>
      </w:r>
    </w:p>
    <w:p>
      <w:pPr>
        <w:pStyle w:val="ListParagraph"/>
        <w:numPr>
          <w:ilvl w:val="0"/>
          <w:numId w:val="28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Signalized: vehicles stop on red, proceed on green</w:t>
      </w:r>
    </w:p>
    <w:p>
      <w:pPr>
        <w:pStyle w:val="ListParagraph"/>
        <w:numPr>
          <w:ilvl w:val="0"/>
          <w:numId w:val="28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Phase transitions: vehicles waiting at red start moving when green begins</w:t>
      </w:r>
    </w:p>
    <w:p>
      <w:pPr>
        <w:pStyle w:val="ListParagraph"/>
        <w:numPr>
          <w:ilvl w:val="0"/>
          <w:numId w:val="28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Gap acceptance: minor road vehicle waits for gap, then enters</w:t>
      </w:r>
    </w:p>
    <w:p>
      <w:pPr>
        <w:pStyle w:val="ListParagraph"/>
        <w:numPr>
          <w:ilvl w:val="0"/>
          <w:numId w:val="28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Priority: major road vehicle never yields</w:t>
      </w:r>
    </w:p>
    <w:p>
      <w:pPr>
        <w:pStyle w:val="ListParagraph"/>
        <w:numPr>
          <w:ilvl w:val="0"/>
          <w:numId w:val="28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Deadlock breaker: after 8s, vehicle forces entry (check waitTime reset)</w:t>
      </w:r>
    </w:p>
    <w:p>
      <w:pPr>
        <w:pStyle w:val="ListParagraph"/>
        <w:numPr>
          <w:ilvl w:val="0"/>
          <w:numId w:val="28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Turning ratios: over 1000 selections, distribution matches 60/25/15 within ±5%</w:t>
      </w:r>
    </w:p>
    <w:p>
      <w:pPr>
        <w:pStyle w:val="ListParagraph"/>
        <w:numPr>
          <w:ilvl w:val="0"/>
          <w:numId w:val="28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Dead end: vehicle is removed when reaching endpoint with no outgoing edges</w:t>
      </w:r>
    </w:p>
    <w:p>
      <w:pPr>
        <w:pBdr>
          <w:bottom w:val="single" w:color="0D47A1" w:sz="4" w:space="1"/>
        </w:pBdr>
        <w:spacing w:after="200" w:before="200"/>
      </w:pPr>
    </w:p>
    <w:p>
      <w:pPr>
        <w:pStyle w:val="Heading1"/>
      </w:pPr>
      <w:r>
        <w:t xml:space="preserve">Phase 4: Visual Polish &amp; Metrics (Week 6)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Goal: The simulation looks organic and fluid. Per-edge metrics provide analytical value.</w:t>
      </w:r>
    </w:p>
    <w:p>
      <w:pPr>
        <w:pBdr>
          <w:top w:val="single" w:color="4A148C" w:sz="6" w:space="2"/>
          <w:left w:val="single" w:color="4A148C" w:sz="6" w:space="4"/>
        </w:pBdr>
        <w:shd w:fill="F3E5F5" w:val="clear"/>
        <w:spacing w:after="80" w:before="24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TASK 4.1  —  UI: Bezier Turning Arcs</w:t>
      </w:r>
    </w:p>
    <w:p>
      <w:pPr>
        <w:pStyle w:val="Heading3"/>
      </w:pPr>
      <w:r>
        <w:t xml:space="preserve">File: src/rendering/bezierTurns.ts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When an agent transitions between edges at an intersection, instead of teleporting, animate along a quadratic Bezier curve.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function computeTurnPath(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entryEdge: NetworkEdge,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exitEdge: NetworkEdge,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node: NetworkNode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): { p0: Position; p1: Position; p2: Position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// p0 = last point of entry edge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// p1 = node position (control point)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// p2 = first point of exit edge (offset a few px from node)</w:t>
      </w:r>
    </w:p>
    <w:p>
      <w:pPr>
        <w:pStyle w:val="Heading3"/>
      </w:pPr>
      <w:r>
        <w:t xml:space="preserve">Implementation</w:t>
      </w:r>
    </w:p>
    <w:p>
      <w:pPr>
        <w:pStyle w:val="ListParagraph"/>
        <w:numPr>
          <w:ilvl w:val="0"/>
          <w:numId w:val="29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When an agent is transferred to a new edge, set agent.turningProgress = 0.</w:t>
      </w:r>
    </w:p>
    <w:p>
      <w:pPr>
        <w:pStyle w:val="ListParagraph"/>
        <w:numPr>
          <w:ilvl w:val="0"/>
          <w:numId w:val="29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Each frame while turningProgress &lt; 1: advance turningProgress by (speed * dt) / arcLength. Compute position via quadraticBezier(p0, p1, p2, turningProgress).</w:t>
      </w:r>
    </w:p>
    <w:p>
      <w:pPr>
        <w:pStyle w:val="ListParagraph"/>
        <w:numPr>
          <w:ilvl w:val="0"/>
          <w:numId w:val="29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When turningProgress &gt;= 1: set to null, agent is now on the new edge normally.</w:t>
      </w:r>
    </w:p>
    <w:p>
      <w:pPr>
        <w:pStyle w:val="ListParagraph"/>
        <w:numPr>
          <w:ilvl w:val="0"/>
          <w:numId w:val="29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During turning, the agent is rendered at the Bezier position instead of the edge polyline position.</w:t>
      </w:r>
    </w:p>
    <w:p>
      <w:pPr>
        <w:pBdr>
          <w:top w:val="single" w:color="4A148C" w:sz="6" w:space="2"/>
          <w:left w:val="single" w:color="4A148C" w:sz="6" w:space="4"/>
        </w:pBdr>
        <w:shd w:fill="F3E5F5" w:val="clear"/>
        <w:spacing w:after="80" w:before="24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TASK 4.2  —  UI: Lane Offset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Offset vehicles perpendicular to the road by ±3px so opposite-direction vehicles don’t overlap.</w:t>
      </w:r>
    </w:p>
    <w:p>
      <w:pPr>
        <w:pStyle w:val="Heading3"/>
      </w:pPr>
      <w:r>
        <w:t xml:space="preserve">Implementation</w:t>
      </w:r>
    </w:p>
    <w:p>
      <w:pPr>
        <w:pStyle w:val="ListParagraph"/>
        <w:numPr>
          <w:ilvl w:val="0"/>
          <w:numId w:val="30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In agentRenderer, after computing the vehicle’s position and bearing from the polyline, offset perpendicular: position.x += cos(bearing + 90°) * 3; position.y += sin(bearing + 90°) * 3.</w:t>
      </w:r>
    </w:p>
    <w:p>
      <w:pPr>
        <w:pStyle w:val="ListParagraph"/>
        <w:numPr>
          <w:ilvl w:val="0"/>
          <w:numId w:val="30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Direction of offset depends on which direction the edge runs. Use a consistent rule: offset right relative to travel direction.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4.3  —  CORE: Metrics Collector</w:t>
      </w:r>
    </w:p>
    <w:p>
      <w:pPr>
        <w:pStyle w:val="Heading3"/>
      </w:pPr>
      <w:r>
        <w:t xml:space="preserve">File: src/metrics/collector.ts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class MetricsCollector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private edgeMetrics: Map&lt;string, EdgeMetrics&gt; = new Map();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private flowWindow: Map&lt;string, number[]&gt; = new Map(); // timestamps of exits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private global: GlobalMetrics;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update(agentManager: AgentManager, clock: number): void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for (const [edgeId, agents] of agentManager.edgeIndex)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  const queue = agents.filter(a =&gt; a.speed &lt; 0.5).length;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  const avgSpeed = agents.length &gt; 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    ? agents.reduce((s, a) =&gt; s + a.speed, 0) / agents.length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    : 0;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  // Update flow: count exits in last 60s window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  // Update maxQueue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recordExit(edgeId: string, clock: number): void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// Add timestamp to flow window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getSnapshot(): { edges: Map&lt;string, EdgeMetrics&gt;; global: GlobalMetrics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pBdr>
          <w:top w:val="single" w:color="4A148C" w:sz="6" w:space="2"/>
          <w:left w:val="single" w:color="4A148C" w:sz="6" w:space="4"/>
        </w:pBdr>
        <w:shd w:fill="F3E5F5" w:val="clear"/>
        <w:spacing w:after="80" w:before="24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TASK 4.4  —  UI: Metrics Renderer</w:t>
      </w:r>
    </w:p>
    <w:p>
      <w:pPr>
        <w:pStyle w:val="Heading3"/>
      </w:pPr>
      <w:r>
        <w:t xml:space="preserve">File: src/rendering/metricsRenderer.ts</w:t>
      </w:r>
    </w:p>
    <w:p>
      <w:pPr>
        <w:pStyle w:val="ListParagraph"/>
        <w:numPr>
          <w:ilvl w:val="0"/>
          <w:numId w:val="31"/>
        </w:numPr>
        <w:spacing w:after="7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Queue badges: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Small red rounded rectangle near the downstream node of each edge, showing queue count. Only visible when queue &gt; 3.</w:t>
      </w:r>
    </w:p>
    <w:p>
      <w:pPr>
        <w:pStyle w:val="ListParagraph"/>
        <w:numPr>
          <w:ilvl w:val="0"/>
          <w:numId w:val="31"/>
        </w:numPr>
        <w:spacing w:after="7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Speed gradient: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Draw a semi-transparent colored stripe along each edge: green (#34A853) = free flow (&gt; 80% of freeFlowSpeed), yellow (#FBBC04) = moderate, red (#EA4335) = congested (&lt; 20%).</w:t>
      </w:r>
    </w:p>
    <w:p>
      <w:pPr>
        <w:pStyle w:val="ListParagraph"/>
        <w:numPr>
          <w:ilvl w:val="0"/>
          <w:numId w:val="31"/>
        </w:numPr>
        <w:spacing w:after="70"/>
      </w:pPr>
      <w:r>
        <w:rPr>
          <w:rFonts w:ascii="Arial" w:cs="Arial" w:eastAsia="Arial" w:hAnsi="Arial"/>
          <w:b/>
          <w:bCs/>
          <w:color w:val="1B1F23"/>
          <w:sz w:val="21"/>
          <w:szCs w:val="21"/>
        </w:rPr>
        <w:t xml:space="preserve">Flow badge: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Small text label at edge midpoint showing "X veh/min".</w:t>
      </w:r>
    </w:p>
    <w:p>
      <w:pPr>
        <w:pStyle w:val="ListParagraph"/>
        <w:numPr>
          <w:ilvl w:val="0"/>
          <w:numId w:val="31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Only render when uiStore.metricsVisible === true.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Toggle metrics on/off via toolbar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Queue badges update in real time as vehicles queue and discharge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Speed gradient visually distinguishes free-flow edges from congested ones</w:t>
      </w:r>
    </w:p>
    <w:p>
      <w:pPr>
        <w:pBdr>
          <w:bottom w:val="single" w:color="0D47A1" w:sz="4" w:space="1"/>
        </w:pBdr>
        <w:spacing w:after="200" w:before="200"/>
      </w:pPr>
    </w:p>
    <w:p>
      <w:pPr>
        <w:pStyle w:val="Heading1"/>
      </w:pPr>
      <w:r>
        <w:t xml:space="preserve">Phase 5: UX Polish &amp; Sharing (Week 7)</w:t>
      </w:r>
    </w:p>
    <w:p>
      <w:pPr>
        <w:pBdr>
          <w:top w:val="single" w:color="4A148C" w:sz="6" w:space="2"/>
          <w:left w:val="single" w:color="4A148C" w:sz="6" w:space="4"/>
        </w:pBdr>
        <w:shd w:fill="F3E5F5" w:val="clear"/>
        <w:spacing w:after="80" w:before="24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TASK 5.1  —  UI: Onboarding Overlay</w:t>
      </w:r>
    </w:p>
    <w:p>
      <w:pPr>
        <w:pStyle w:val="Heading3"/>
      </w:pPr>
      <w:r>
        <w:t xml:space="preserve">File: src/ui/OnboardingOverlay.tsx</w:t>
      </w:r>
    </w:p>
    <w:p>
      <w:pPr>
        <w:pStyle w:val="ListParagraph"/>
        <w:numPr>
          <w:ilvl w:val="0"/>
          <w:numId w:val="32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Ghost text centered on canvas: "Draw two lines. Write a number. Press Play." Color #6A737D, 24px, italic.</w:t>
      </w:r>
    </w:p>
    <w:p>
      <w:pPr>
        <w:pStyle w:val="ListParagraph"/>
        <w:numPr>
          <w:ilvl w:val="0"/>
          <w:numId w:val="32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Disappears (fade out 300ms) as soon as the first Excalidraw element is created.</w:t>
      </w:r>
    </w:p>
    <w:p>
      <w:pPr>
        <w:pStyle w:val="ListParagraph"/>
        <w:numPr>
          <w:ilvl w:val="0"/>
          <w:numId w:val="32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Track with a boolean in uiStore: hasDrawn. Set to true on first onChange with elements.length &gt; 0.</w:t>
      </w:r>
    </w:p>
    <w:p>
      <w:pPr>
        <w:pBdr>
          <w:top w:val="single" w:color="4A148C" w:sz="6" w:space="2"/>
          <w:left w:val="single" w:color="4A148C" w:sz="6" w:space="4"/>
        </w:pBdr>
        <w:shd w:fill="F3E5F5" w:val="clear"/>
        <w:spacing w:after="80" w:before="24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TASK 5.2  —  UI: Toast System</w:t>
      </w:r>
    </w:p>
    <w:p>
      <w:pPr>
        <w:pStyle w:val="Heading3"/>
      </w:pPr>
      <w:r>
        <w:t xml:space="preserve">File: src/ui/Toast.tsx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Simple notification system for interpreter feedback and error guidance.</w:t>
      </w:r>
    </w:p>
    <w:p>
      <w:pPr>
        <w:pStyle w:val="ListParagraph"/>
        <w:numPr>
          <w:ilvl w:val="0"/>
          <w:numId w:val="33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Render toasts in bottom-right corner, stacked vertically.</w:t>
      </w:r>
    </w:p>
    <w:p>
      <w:pPr>
        <w:pStyle w:val="ListParagraph"/>
        <w:numPr>
          <w:ilvl w:val="0"/>
          <w:numId w:val="33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Each toast auto-dismisses after 4 seconds with a fade-out.</w:t>
      </w:r>
    </w:p>
    <w:p>
      <w:pPr>
        <w:pStyle w:val="ListParagraph"/>
        <w:numPr>
          <w:ilvl w:val="0"/>
          <w:numId w:val="33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Three types: info (blue), warn (yellow), error (red).</w:t>
      </w:r>
    </w:p>
    <w:p>
      <w:pPr>
        <w:pStyle w:val="ListParagraph"/>
        <w:numPr>
          <w:ilvl w:val="0"/>
          <w:numId w:val="33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Trigger on: Play with no demand ("Using 100 veh/hr default"), Play with no lines ("Draw some lines first!"), interpreter warnings.</w:t>
      </w:r>
    </w:p>
    <w:p>
      <w:pPr>
        <w:pBdr>
          <w:top w:val="single" w:color="0D47A1" w:sz="6" w:space="2"/>
          <w:left w:val="single" w:color="0D47A1" w:sz="6" w:space="4"/>
        </w:pBdr>
        <w:shd w:fill="E3F2FD" w:val="clear"/>
        <w:spacing w:after="80" w:before="24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TASK 5.3  —  CORE: URL Sharing (lz-string)</w:t>
      </w:r>
    </w:p>
    <w:p>
      <w:pPr>
        <w:pStyle w:val="Heading3"/>
      </w:pPr>
      <w:r>
        <w:t xml:space="preserve">File: src/utils/lzShare.ts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import lzString from 'lz-string';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function encodeScene(elements: ExcalidrawElement[]): string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const json = JSON.stringify(elements);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return lzString.compressToEncodedURIComponent(json);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export function decodeScene(encoded: string): ExcalidrawElement[] | null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try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const json = lzString.decompressFromEncodedURIComponent(encoded);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  return json ? JSON.parse(json) : null;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  } catch { return null;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1F23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34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On "Share" button click: encode current elements, set window.location.hash = encoded.</w:t>
      </w:r>
    </w:p>
    <w:p>
      <w:pPr>
        <w:pStyle w:val="ListParagraph"/>
        <w:numPr>
          <w:ilvl w:val="0"/>
          <w:numId w:val="34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On app load: check if hash exists, decode, and load into Excalidraw.</w:t>
      </w:r>
    </w:p>
    <w:p>
      <w:pPr>
        <w:pStyle w:val="ListParagraph"/>
        <w:numPr>
          <w:ilvl w:val="0"/>
          <w:numId w:val="34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If encoded URL exceeds 8000 chars (some browser limits): fall back to copying JSON to clipboard with a toast "Scene too large for URL. Copied to clipboard."</w:t>
      </w:r>
    </w:p>
    <w:p>
      <w:pPr>
        <w:pBdr>
          <w:top w:val="single" w:color="4A148C" w:sz="6" w:space="2"/>
          <w:left w:val="single" w:color="4A148C" w:sz="6" w:space="4"/>
        </w:pBdr>
        <w:shd w:fill="F3E5F5" w:val="clear"/>
        <w:spacing w:after="80" w:before="24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TASK 5.4  —  UI: Error Handling Pass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Systematic pass through all edge cases from the spec: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Play with empty canvas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Check graph === null or graph.edges.length === 0. Show toast. Don’t start sim.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No demand values anywhere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In graphBuilder: if no edges have demand, set all to 100. Show toast.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Non-numeric text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textAssociator marks as unassociated. Preview shows gray. No toast.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Ambiguous text (equidistant)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Preview shows orange warning circle. Snaps to closest. Toast: "Tip: move numbers closer to the road they belong to."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Near-miss snap (10–20px)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Preview shows ghost dotted line. No toast.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Disconnected components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Engine simulates each independently. No error.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Single line, no intersections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Works. Vehicles flow end to end.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Browser resize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Overlay canvas resizes. HiDPI handling re-triggers.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Very long simulation (&gt;10 min)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No memory leak. Agent pooling prevents GC. Check with Chrome DevTools Memory tab.</w:t>
            </w:r>
          </w:p>
        </w:tc>
      </w:tr>
    </w:tbl>
    <w:p>
      <w:pPr>
        <w:pBdr>
          <w:top w:val="single" w:color="E65100" w:sz="6" w:space="2"/>
          <w:left w:val="single" w:color="E65100" w:sz="6" w:space="4"/>
        </w:pBdr>
        <w:shd w:fill="FFF3E0" w:val="clear"/>
        <w:spacing w:after="80" w:before="24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TASK 5.5  —  TEST: End-to-End Playwright Tests</w:t>
      </w:r>
    </w:p>
    <w:p>
      <w:pPr>
        <w:pStyle w:val="Heading3"/>
      </w:pPr>
      <w:r>
        <w:t xml:space="preserve">File: e2e/demo.spec.ts</w:t>
      </w:r>
    </w:p>
    <w:p>
      <w:pPr>
        <w:pStyle w:val="ListParagraph"/>
        <w:numPr>
          <w:ilvl w:val="0"/>
          <w:numId w:val="3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Load app. Verify onboarding text visible.</w:t>
      </w:r>
    </w:p>
    <w:p>
      <w:pPr>
        <w:pStyle w:val="ListParagraph"/>
        <w:numPr>
          <w:ilvl w:val="0"/>
          <w:numId w:val="3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Draw two crossing lines via Excalidraw API. Verify preview overlay shows intersection node.</w:t>
      </w:r>
    </w:p>
    <w:p>
      <w:pPr>
        <w:pStyle w:val="ListParagraph"/>
        <w:numPr>
          <w:ilvl w:val="0"/>
          <w:numId w:val="3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Add text "200" near one endpoint. Verify demand badge appears.</w:t>
      </w:r>
    </w:p>
    <w:p>
      <w:pPr>
        <w:pStyle w:val="ListParagraph"/>
        <w:numPr>
          <w:ilvl w:val="0"/>
          <w:numId w:val="3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Click Play. Verify vehicles appear within 500ms.</w:t>
      </w:r>
    </w:p>
    <w:p>
      <w:pPr>
        <w:pStyle w:val="ListParagraph"/>
        <w:numPr>
          <w:ilvl w:val="0"/>
          <w:numId w:val="3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Verify vehicle count increases over 5 seconds.</w:t>
      </w:r>
    </w:p>
    <w:p>
      <w:pPr>
        <w:pStyle w:val="ListParagraph"/>
        <w:numPr>
          <w:ilvl w:val="0"/>
          <w:numId w:val="3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Click Pause. Verify vehicles freeze.</w:t>
      </w:r>
    </w:p>
    <w:p>
      <w:pPr>
        <w:pStyle w:val="ListParagraph"/>
        <w:numPr>
          <w:ilvl w:val="0"/>
          <w:numId w:val="3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Click Reset. Verify vehicles disappear and clock shows 00:00.</w:t>
      </w:r>
    </w:p>
    <w:p>
      <w:pPr>
        <w:pStyle w:val="ListParagraph"/>
        <w:numPr>
          <w:ilvl w:val="0"/>
          <w:numId w:val="3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Speed slider: set to 10x, verify clock advances faster.</w:t>
      </w:r>
    </w:p>
    <w:p>
      <w:pPr>
        <w:pStyle w:val="ListParagraph"/>
        <w:numPr>
          <w:ilvl w:val="0"/>
          <w:numId w:val="35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Test in Chrome, Firefox, Safari.</w:t>
      </w:r>
    </w:p>
    <w:p>
      <w:pPr>
        <w:pBdr>
          <w:bottom w:val="single" w:color="0D47A1" w:sz="4" w:space="1"/>
        </w:pBdr>
        <w:spacing w:after="200" w:before="200"/>
      </w:pPr>
    </w:p>
    <w:p>
      <w:pPr>
        <w:pStyle w:val="Heading1"/>
      </w:pPr>
      <w:r>
        <w:t xml:space="preserve">Phase 6: Launch (Week 8)</w:t>
      </w:r>
    </w:p>
    <w:p>
      <w:pPr>
        <w:pBdr>
          <w:top w:val="single" w:color="1B5E20" w:sz="6" w:space="2"/>
          <w:left w:val="single" w:color="1B5E20" w:sz="6" w:space="4"/>
        </w:pBdr>
        <w:shd w:fill="E8F5E9" w:val="clear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TASK 6.1  —  SETUP: Deploy to Vercel</w:t>
      </w:r>
    </w:p>
    <w:p>
      <w:pPr>
        <w:pStyle w:val="ListParagraph"/>
        <w:numPr>
          <w:ilvl w:val="0"/>
          <w:numId w:val="36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Connect GitHub repo to Vercel.</w:t>
      </w:r>
    </w:p>
    <w:p>
      <w:pPr>
        <w:pStyle w:val="ListParagraph"/>
        <w:numPr>
          <w:ilvl w:val="0"/>
          <w:numId w:val="36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Configure build command: npm run build.</w:t>
      </w:r>
    </w:p>
    <w:p>
      <w:pPr>
        <w:pStyle w:val="ListParagraph"/>
        <w:numPr>
          <w:ilvl w:val="0"/>
          <w:numId w:val="36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Set environment variables (none needed for MVP).</w:t>
      </w:r>
    </w:p>
    <w:p>
      <w:pPr>
        <w:pStyle w:val="ListParagraph"/>
        <w:numPr>
          <w:ilvl w:val="0"/>
          <w:numId w:val="36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Test production build locally: npm run preview.</w:t>
      </w:r>
    </w:p>
    <w:p>
      <w:pPr>
        <w:pStyle w:val="ListParagraph"/>
        <w:numPr>
          <w:ilvl w:val="0"/>
          <w:numId w:val="36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Verify all features work on production URL.</w:t>
      </w:r>
    </w:p>
    <w:p>
      <w:pPr>
        <w:pBdr>
          <w:top w:val="single" w:color="1B5E20" w:sz="6" w:space="2"/>
          <w:left w:val="single" w:color="1B5E20" w:sz="6" w:space="4"/>
        </w:pBdr>
        <w:shd w:fill="E8F5E9" w:val="clear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TASK 6.2  —  SETUP: Demo Video Production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Create a 45–60 second screen recording showing:</w:t>
      </w:r>
    </w:p>
    <w:p>
      <w:pPr>
        <w:pStyle w:val="ListParagraph"/>
        <w:numPr>
          <w:ilvl w:val="0"/>
          <w:numId w:val="3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Empty canvas. Quick cursor movements drawing two crossing lines.</w:t>
      </w:r>
    </w:p>
    <w:p>
      <w:pPr>
        <w:pStyle w:val="ListParagraph"/>
        <w:numPr>
          <w:ilvl w:val="0"/>
          <w:numId w:val="3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Writing "400" and "200" near edges. Preview overlay appearing live.</w:t>
      </w:r>
    </w:p>
    <w:p>
      <w:pPr>
        <w:pStyle w:val="ListParagraph"/>
        <w:numPr>
          <w:ilvl w:val="0"/>
          <w:numId w:val="3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Pressing Play. Vehicles flowing. Zoom in to watch car-following.</w:t>
      </w:r>
    </w:p>
    <w:p>
      <w:pPr>
        <w:pStyle w:val="ListParagraph"/>
        <w:numPr>
          <w:ilvl w:val="0"/>
          <w:numId w:val="3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Adding a signal circle. Vehicles stopping at red, going on green.</w:t>
      </w:r>
    </w:p>
    <w:p>
      <w:pPr>
        <w:pStyle w:val="ListParagraph"/>
        <w:numPr>
          <w:ilvl w:val="0"/>
          <w:numId w:val="3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Toggle metrics overlay. Queue badges appearing.</w:t>
      </w:r>
    </w:p>
    <w:p>
      <w:pPr>
        <w:pStyle w:val="ListParagraph"/>
        <w:numPr>
          <w:ilvl w:val="0"/>
          <w:numId w:val="37"/>
        </w:numPr>
        <w:spacing w:after="7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Speed up to 10x to show congestion building.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No voiceover. Minimal text overlays. Let the product speak. Target: &lt; 60 seconds for social media.</w:t>
      </w:r>
    </w:p>
    <w:p>
      <w:pPr>
        <w:pBdr>
          <w:bottom w:val="single" w:color="0D47A1" w:sz="4" w:space="1"/>
        </w:pBdr>
        <w:spacing w:after="200" w:before="200"/>
      </w:pPr>
    </w:p>
    <w:p>
      <w:pPr>
        <w:pStyle w:val="Heading1"/>
      </w:pPr>
      <w:r>
        <w:t xml:space="preserve">Appendix A: All Constants &amp; Default Values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Single source of truth for all magic numbers. Define in src/utils/constants.ts and import everywhere.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Constant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DEFAULT_SCALE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0.5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m/px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scale.ts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AUTO_SNAP_DISTANCE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px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snapEngine.ts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SUGGEST_SNAP_DISTANCE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20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px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snapEngine.ts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INTERSECTION_TOLERANCE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px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snapEngine.ts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TEXT_ASSOCIATION_RADIUS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40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px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textAssociator.ts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SIGNAL_ASSOCIATION_RADIUS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px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signalDetector.ts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MIN_SEGMENT_LENGTH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px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parser.ts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DEFAULT_DEMAND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veh/hr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graphBuilder.ts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DEFAULT_CYCLE_TIME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60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seconds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signalDetector.ts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DEFAULT_FREE_FLOW_SPEED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13.9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m/s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graphBuilder.ts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VEHICLE_LENGTH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4.5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meters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agentManager.ts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IDM_MAX_ACCEL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1.5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m/s²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idm.ts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IDM_COMFORT_DECEL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2.5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m/s²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idm.ts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IDM_MIN_GAP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2.0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meters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idm.ts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IDM_DESIRED_HEADWAY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seconds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idm.ts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SPEED_NOISE_RANGE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0.1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fraction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spawner.ts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CRITICAL_GAP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2.5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seconds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intersectionControl.ts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MAX_WAIT_TIME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8.0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seconds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intersectionControl.ts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TURN_RATIO_STRAIGHT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0.60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turningRatios.ts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TURN_RATIO_RIGHT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0.25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turningRatios.ts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TURN_RATIO_LEFT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0.15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turningRatios.ts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STRAIGHT_ANGLE_THRESHOLD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degrees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turningRatios.ts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UTURN_ANGLE_THRESHOLD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150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degrees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turningRatios.ts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MAJOR_ROAD_ANGLE_THRESHOLD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degrees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priorityDetector.ts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INTERPRETER_DEBOUNCE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ms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App.tsx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METRICS_FLOW_WINDOW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60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seconds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collector.ts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QUEUE_SPEED_THRESHOLD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0.5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m/s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collector.ts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QUEUE_BADGE_MIN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vehicles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metricsRenderer.ts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LANE_OFFSET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px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agentRenderer.ts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TOAST_DURATION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4000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ms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Toast.tsx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URL_MAX_LENGTH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8000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chars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F23"/>
                <w:sz w:val="19"/>
                <w:szCs w:val="19"/>
              </w:rPr>
              <w:t xml:space="preserve">lzShare.ts</w:t>
            </w:r>
          </w:p>
        </w:tc>
      </w:tr>
    </w:tbl>
    <w:p>
      <w:pPr>
        <w:pBdr>
          <w:bottom w:val="single" w:color="0D47A1" w:sz="4" w:space="1"/>
        </w:pBdr>
        <w:spacing w:after="200" w:before="200"/>
      </w:pPr>
    </w:p>
    <w:p>
      <w:pPr>
        <w:pStyle w:val="Heading1"/>
      </w:pPr>
      <w:r>
        <w:t xml:space="preserve">Appendix B: Dependency Diagram</w:t>
      </w:r>
    </w:p>
    <w:p>
      <w:pPr>
        <w:spacing w:after="140"/>
      </w:pPr>
      <w:r>
        <w:rPr>
          <w:rFonts w:ascii="Arial" w:cs="Arial" w:eastAsia="Arial" w:hAnsi="Arial"/>
          <w:color w:val="1B1F23"/>
          <w:sz w:val="21"/>
          <w:szCs w:val="21"/>
        </w:rPr>
        <w:t xml:space="preserve">Build order respects these dependencies. Each arrow means "depends on":</w:t>
      </w:r>
    </w:p>
    <w:p>
      <w:pPr>
        <w:spacing w:after="40"/>
      </w:pPr>
    </w:p>
    <w:p>
      <w:pPr>
        <w:spacing w:after="140"/>
      </w:pPr>
      <w:r>
        <w:rPr>
          <w:rFonts w:ascii="Courier New" w:cs="Courier New" w:eastAsia="Courier New" w:hAnsi="Courier New"/>
          <w:b/>
          <w:bCs/>
          <w:color w:val="1B1F23"/>
          <w:sz w:val="21"/>
          <w:szCs w:val="21"/>
        </w:rPr>
        <w:t xml:space="preserve">types/*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→ everything depends on types. Build first.</w:t>
      </w:r>
    </w:p>
    <w:p>
      <w:pPr>
        <w:spacing w:after="140"/>
      </w:pPr>
      <w:r>
        <w:rPr>
          <w:rFonts w:ascii="Courier New" w:cs="Courier New" w:eastAsia="Courier New" w:hAnsi="Courier New"/>
          <w:b/>
          <w:bCs/>
          <w:color w:val="1B1F23"/>
          <w:sz w:val="21"/>
          <w:szCs w:val="21"/>
        </w:rPr>
        <w:t xml:space="preserve">utils/geometry.ts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→ interpreter/*, simulation/*, rendering/*</w:t>
      </w:r>
    </w:p>
    <w:p>
      <w:pPr>
        <w:spacing w:after="140"/>
      </w:pPr>
      <w:r>
        <w:rPr>
          <w:rFonts w:ascii="Courier New" w:cs="Courier New" w:eastAsia="Courier New" w:hAnsi="Courier New"/>
          <w:b/>
          <w:bCs/>
          <w:color w:val="1B1F23"/>
          <w:sz w:val="21"/>
          <w:szCs w:val="21"/>
        </w:rPr>
        <w:t xml:space="preserve">utils/scale.ts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→ simulation/*, rendering/*</w:t>
      </w:r>
    </w:p>
    <w:p>
      <w:pPr>
        <w:spacing w:after="140"/>
      </w:pPr>
      <w:r>
        <w:rPr>
          <w:rFonts w:ascii="Courier New" w:cs="Courier New" w:eastAsia="Courier New" w:hAnsi="Courier New"/>
          <w:b/>
          <w:bCs/>
          <w:color w:val="1B1F23"/>
          <w:sz w:val="21"/>
          <w:szCs w:val="21"/>
        </w:rPr>
        <w:t xml:space="preserve">interpreter/parser.ts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→ interpreter/snapEngine.ts → interpreter/graphBuilder.ts</w:t>
      </w:r>
    </w:p>
    <w:p>
      <w:pPr>
        <w:spacing w:after="140"/>
      </w:pPr>
      <w:r>
        <w:rPr>
          <w:rFonts w:ascii="Courier New" w:cs="Courier New" w:eastAsia="Courier New" w:hAnsi="Courier New"/>
          <w:b/>
          <w:bCs/>
          <w:color w:val="1B1F23"/>
          <w:sz w:val="21"/>
          <w:szCs w:val="21"/>
        </w:rPr>
        <w:t xml:space="preserve">interpreter/graphBuilder.ts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→ simulation/engine.ts, rendering/previewRenderer.ts</w:t>
      </w:r>
    </w:p>
    <w:p>
      <w:pPr>
        <w:spacing w:after="140"/>
      </w:pPr>
      <w:r>
        <w:rPr>
          <w:rFonts w:ascii="Courier New" w:cs="Courier New" w:eastAsia="Courier New" w:hAnsi="Courier New"/>
          <w:b/>
          <w:bCs/>
          <w:color w:val="1B1F23"/>
          <w:sz w:val="21"/>
          <w:szCs w:val="21"/>
        </w:rPr>
        <w:t xml:space="preserve">simulation/idm.ts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→ simulation/engine.ts (no other deps)</w:t>
      </w:r>
    </w:p>
    <w:p>
      <w:pPr>
        <w:spacing w:after="140"/>
      </w:pPr>
      <w:r>
        <w:rPr>
          <w:rFonts w:ascii="Courier New" w:cs="Courier New" w:eastAsia="Courier New" w:hAnsi="Courier New"/>
          <w:b/>
          <w:bCs/>
          <w:color w:val="1B1F23"/>
          <w:sz w:val="21"/>
          <w:szCs w:val="21"/>
        </w:rPr>
        <w:t xml:space="preserve">simulation/spawner.ts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→ simulation/engine.ts</w:t>
      </w:r>
    </w:p>
    <w:p>
      <w:pPr>
        <w:spacing w:after="140"/>
      </w:pPr>
      <w:r>
        <w:rPr>
          <w:rFonts w:ascii="Courier New" w:cs="Courier New" w:eastAsia="Courier New" w:hAnsi="Courier New"/>
          <w:b/>
          <w:bCs/>
          <w:color w:val="1B1F23"/>
          <w:sz w:val="21"/>
          <w:szCs w:val="21"/>
        </w:rPr>
        <w:t xml:space="preserve">simulation/engine.ts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→ rendering/agentRenderer.ts, App.tsx</w:t>
      </w:r>
    </w:p>
    <w:p>
      <w:pPr>
        <w:spacing w:after="140"/>
      </w:pPr>
      <w:r>
        <w:rPr>
          <w:rFonts w:ascii="Courier New" w:cs="Courier New" w:eastAsia="Courier New" w:hAnsi="Courier New"/>
          <w:b/>
          <w:bCs/>
          <w:color w:val="1B1F23"/>
          <w:sz w:val="21"/>
          <w:szCs w:val="21"/>
        </w:rPr>
        <w:t xml:space="preserve">store/* </w:t>
      </w:r>
      <w:r>
        <w:rPr>
          <w:rFonts w:ascii="Arial" w:cs="Arial" w:eastAsia="Arial" w:hAnsi="Arial"/>
          <w:color w:val="1B1F23"/>
          <w:sz w:val="21"/>
          <w:szCs w:val="21"/>
        </w:rPr>
        <w:t xml:space="preserve">→ canvas/*, ui/* (React components read stores)</w:t>
      </w:r>
    </w:p>
    <w:p>
      <w:pPr>
        <w:spacing w:after="200"/>
      </w:pPr>
    </w:p>
    <w:p>
      <w:pPr>
        <w:pBdr>
          <w:bottom w:val="single" w:color="0D47A1" w:sz="4" w:space="1"/>
        </w:pBdr>
        <w:spacing w:after="200" w:before="2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6A737D"/>
          <w:sz w:val="20"/>
          <w:szCs w:val="20"/>
        </w:rPr>
        <w:t xml:space="preserve">End of Development Specification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A737D"/>
        <w:sz w:val="16"/>
        <w:szCs w:val="16"/>
      </w:rPr>
      <w:t xml:space="preserve">Page </w:t>
    </w:r>
    <w:r>
      <w:rPr>
        <w:rFonts w:ascii="Arial" w:cs="Arial" w:eastAsia="Arial" w:hAnsi="Arial"/>
        <w:color w:val="6A73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A737D"/>
        <w:sz w:val="16"/>
        <w:szCs w:val="16"/>
      </w:rPr>
      <w:t xml:space="preserve">SketchSim  |  Development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F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B1F2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D5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2026-03-04T20:08:43.991Z</dcterms:created>
  <dcterms:modified xsi:type="dcterms:W3CDTF">2026-03-04T20:08:43.992Z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