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Experiment No: 04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Question no.1:  What is the main difference between interpolation and least square approximation?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Answer:  The main difference between interpolation and least square approximation are:</w:t>
      </w:r>
    </w:p>
    <w:tbl>
      <w:tblPr>
        <w:tblStyle w:val="TableGrid"/>
        <w:tblpPr w:bottomFromText="0" w:horzAnchor="margin" w:leftFromText="180" w:rightFromText="180" w:tblpX="0" w:tblpY="349" w:topFromText="0" w:vertAnchor="text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Interpolation    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approximation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Least square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approximation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Interpolation is such approximation, in which the function φ (x) goes exactly through given points [xi, yi ] , where yi =f (xi ) . Sometimes we also require that functions f and φ have the same derivatives in points xi.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Least-square method is such approximation, in which φ (x) is interlaced between given points [xi, yi] in such a way, that the distance between functions f and φ is in some sense minimal. Usually the function φ (x) does not go through points [xi, yi].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720" w:right="480" w:hanging="360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8"/>
                <w:szCs w:val="28"/>
              </w:rPr>
              <w:t>Interpolation is like an algorithm without a "brain": it tries to achieve perfect match to the given data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Regression is the same algorithm with the power to generalize. It won't fit perfectly to your data but at least it will try to learn some insights from it.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Main file of lab sheet example:</w:t>
      </w:r>
    </w:p>
    <w:p>
      <w:pPr>
        <w:pStyle w:val="Normal"/>
        <w:rPr/>
      </w:pPr>
      <w:r>
        <w:rPr/>
        <w:drawing>
          <wp:inline distT="0" distB="9525" distL="0" distR="0">
            <wp:extent cx="4933950" cy="2276475"/>
            <wp:effectExtent l="0" t="0" r="0" b="0"/>
            <wp:docPr id="1" name="Picture 7" descr="C:\Users\AsUs\Desktop\norm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:\Users\AsUs\Desktop\normla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5490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 file:</w:t>
        <w:tab/>
        <w:t>Output in command window: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9525" distL="0" distR="12319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52725" cy="1571625"/>
            <wp:effectExtent l="0" t="0" r="0" b="0"/>
            <wp:wrapSquare wrapText="bothSides"/>
            <wp:docPr id="2" name="Picture 8" descr="C:\Users\AsUs\Desktop\norminpt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C:\Users\AsUs\Desktop\norminptlag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      </w:t>
      </w:r>
      <w:r>
        <w:rPr/>
        <w:drawing>
          <wp:inline distT="0" distB="0" distL="0" distR="0">
            <wp:extent cx="1619250" cy="1409700"/>
            <wp:effectExtent l="0" t="0" r="0" b="0"/>
            <wp:docPr id="3" name="Picture 11" descr="C:\Users\AsUs\Desktop\normcom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C:\Users\AsUs\Desktop\normcomla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Question no.2. Make a m-file to implement Inverse Lagrange Interpolation.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Problem: Given the following tables of values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03"/>
        <w:gridCol w:w="1801"/>
        <w:gridCol w:w="1802"/>
        <w:gridCol w:w="1804"/>
        <w:gridCol w:w="1806"/>
      </w:tblGrid>
      <w:tr>
        <w:trPr/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0.4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0.7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0.8</w:t>
            </w:r>
          </w:p>
        </w:tc>
      </w:tr>
      <w:tr>
        <w:trPr/>
        <w:tc>
          <w:tcPr>
            <w:tcW w:w="1803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Y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-0.916</w:t>
            </w:r>
          </w:p>
        </w:tc>
        <w:tc>
          <w:tcPr>
            <w:tcW w:w="1802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-0.693</w:t>
            </w:r>
          </w:p>
        </w:tc>
        <w:tc>
          <w:tcPr>
            <w:tcW w:w="1804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-0.357</w:t>
            </w:r>
          </w:p>
        </w:tc>
        <w:tc>
          <w:tcPr>
            <w:tcW w:w="1806" w:type="dxa"/>
            <w:tcBorders/>
            <w:shd w:fill="auto" w:val="clear"/>
          </w:tcPr>
          <w:p>
            <w:pPr>
              <w:pStyle w:val="Normal"/>
              <w:spacing w:lineRule="auto" w:line="259"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-0.223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the value of x when y=0.6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Answer: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File: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010150" cy="3390900"/>
            <wp:effectExtent l="0" t="0" r="0" b="0"/>
            <wp:docPr id="4" name="Picture 1" descr="C:\Users\AsUs\Desktop\inlag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Users\AsUs\Desktop\inlagfi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8"/>
          <w:szCs w:val="28"/>
        </w:rPr>
        <w:t xml:space="preserve">Input File:       </w:t>
      </w:r>
      <w:r>
        <w:drawing>
          <wp:anchor behindDoc="0" distT="0" distB="9525" distL="114300" distR="123190" simplePos="0" locked="0" layoutInCell="1" allowOverlap="1" relativeHeight="5">
            <wp:simplePos x="0" y="0"/>
            <wp:positionH relativeFrom="column">
              <wp:posOffset>1123950</wp:posOffset>
            </wp:positionH>
            <wp:positionV relativeFrom="paragraph">
              <wp:posOffset>35560</wp:posOffset>
            </wp:positionV>
            <wp:extent cx="2657475" cy="1590675"/>
            <wp:effectExtent l="0" t="0" r="0" b="0"/>
            <wp:wrapTight wrapText="bothSides">
              <wp:wrapPolygon edited="0">
                <wp:start x="-34" y="0"/>
                <wp:lineTo x="-34" y="21435"/>
                <wp:lineTo x="21519" y="21435"/>
                <wp:lineTo x="21519" y="0"/>
                <wp:lineTo x="-34" y="0"/>
              </wp:wrapPolygon>
            </wp:wrapTight>
            <wp:docPr id="5" name="Picture 14" descr="C:\Users\AsUs\Desktop\inputinl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C:\Users\AsUs\Desktop\inputinla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On command Window:</w:t>
      </w:r>
      <w:r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2266950</wp:posOffset>
            </wp:positionH>
            <wp:positionV relativeFrom="paragraph">
              <wp:posOffset>-102870</wp:posOffset>
            </wp:positionV>
            <wp:extent cx="1457325" cy="1371600"/>
            <wp:effectExtent l="0" t="0" r="0" b="0"/>
            <wp:wrapNone/>
            <wp:docPr id="6" name="Picture 16" descr="C:\Users\AsUs\Desktop\d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C:\Users\AsUs\Desktop\df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Note: So we can see that the result of the inverse Lagrange opposite to the inverse Lagrange output.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Question no.3. Is it possible to find the value of f (0.9) using the above m-file? Justify your answer.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Answer: Yes, it is possible.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Main file: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4953000" cy="3362325"/>
            <wp:effectExtent l="0" t="0" r="0" b="0"/>
            <wp:docPr id="7" name="Picture 9" descr="C:\Users\AsUs\Desktop\lagfile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C:\Users\AsUs\Desktop\lagfile.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559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5595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Input File:</w:t>
        <w:tab/>
        <w:t>Output on command window: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drawing>
          <wp:anchor behindDoc="0" distT="0" distB="9525" distL="0" distR="12319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733675" cy="1628775"/>
            <wp:effectExtent l="0" t="0" r="0" b="0"/>
            <wp:wrapSquare wrapText="bothSides"/>
            <wp:docPr id="8" name="Picture 10" descr="C:\Users\AsUs\Desktop\in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C:\Users\AsUs\Desktop\in.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3143250</wp:posOffset>
            </wp:positionH>
            <wp:positionV relativeFrom="paragraph">
              <wp:posOffset>38100</wp:posOffset>
            </wp:positionV>
            <wp:extent cx="2800350" cy="1409700"/>
            <wp:effectExtent l="0" t="0" r="0" b="0"/>
            <wp:wrapTopAndBottom/>
            <wp:docPr id="9" name="Picture 12" descr="C:\Users\AsUs\Desktop\lagfile.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 descr="C:\Users\AsUs\Desktop\lagfile.9c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</w:t>
      </w:r>
      <w:r>
        <w:rPr>
          <w:rFonts w:cs="Times New Roman" w:ascii="Times New Roman" w:hAnsi="Times New Roman"/>
          <w:sz w:val="28"/>
          <w:szCs w:val="28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8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8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f706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LibreOffice/6.2.3.2$Linux_X86_64 LibreOffice_project/20$Build-2</Application>
  <Pages>4</Pages>
  <Words>273</Words>
  <Characters>1326</Characters>
  <CharactersWithSpaces>1693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2019-05-15T17:36:00Z</dcterms:created>
  <dc:creator>AsUs</dc:creator>
  <dc:description/>
  <dc:language>en-US</dc:language>
  <cp:lastModifiedBy/>
  <dcterms:modified xsi:type="dcterms:W3CDTF">2019-05-19T09:48:57Z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