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ED03D" w14:textId="65730A70" w:rsidR="00CF30A7" w:rsidRDefault="00CF30A7" w:rsidP="00CF30A7">
      <w:r>
        <w:t xml:space="preserve">Chapter 2 </w:t>
      </w:r>
      <w:r>
        <w:t>Projects</w:t>
      </w:r>
    </w:p>
    <w:p w14:paraId="096468CC" w14:textId="35BDD819" w:rsidR="00006B0B" w:rsidRDefault="00006B0B" w:rsidP="00CF30A7">
      <w:r>
        <w:t>Please select one project from this list and complete before our next class on September 22</w:t>
      </w:r>
      <w:bookmarkStart w:id="0" w:name="_GoBack"/>
      <w:bookmarkEnd w:id="0"/>
    </w:p>
    <w:p w14:paraId="09E770EE" w14:textId="77777777" w:rsidR="00CF30A7" w:rsidRDefault="00CF30A7" w:rsidP="00CF30A7">
      <w:r>
        <w:t>In each of the projects that follow, you should write a program that contains an introductory docstring. This documentation should describe what the program will do (analysis) and how it will do it (design the program in the form of a pseudocode algorithm). Include suitable prompts for all inputs, and label all outputs appropriately. After you have coded a program, be sure to test it with a reasonable set of legitimate inputs.</w:t>
      </w:r>
    </w:p>
    <w:p w14:paraId="0EE419DB" w14:textId="77777777" w:rsidR="00CF30A7" w:rsidRPr="00CF30A7" w:rsidRDefault="00CF30A7" w:rsidP="00CF30A7">
      <w:pPr>
        <w:rPr>
          <w:b/>
          <w:bCs/>
        </w:rPr>
      </w:pPr>
    </w:p>
    <w:p w14:paraId="5FC08D4B" w14:textId="745738F0" w:rsidR="00CF30A7" w:rsidRPr="00CF30A7" w:rsidRDefault="00CF30A7" w:rsidP="00CF30A7">
      <w:pPr>
        <w:rPr>
          <w:b/>
          <w:bCs/>
        </w:rPr>
      </w:pPr>
      <w:r>
        <w:rPr>
          <w:b/>
          <w:bCs/>
        </w:rPr>
        <w:t xml:space="preserve">A </w:t>
      </w:r>
      <w:r w:rsidRPr="00CF30A7">
        <w:rPr>
          <w:b/>
          <w:bCs/>
        </w:rPr>
        <w:t>The tax calculator program of the case study outputs a floating-point number that might show more than two digits of precision. Use the round function to modify the program to display at most two digits of precision in the output number.</w:t>
      </w:r>
    </w:p>
    <w:p w14:paraId="78F972EC" w14:textId="77777777" w:rsidR="00CF30A7" w:rsidRDefault="00CF30A7" w:rsidP="00CF30A7"/>
    <w:p w14:paraId="14BAD188" w14:textId="57966F60" w:rsidR="00CF30A7" w:rsidRPr="00CF30A7" w:rsidRDefault="00CF30A7" w:rsidP="00CF30A7">
      <w:pPr>
        <w:rPr>
          <w:b/>
          <w:bCs/>
          <w:i/>
          <w:iCs/>
        </w:rPr>
      </w:pPr>
      <w:r>
        <w:rPr>
          <w:b/>
          <w:bCs/>
          <w:i/>
          <w:iCs/>
        </w:rPr>
        <w:t xml:space="preserve">B </w:t>
      </w:r>
      <w:r w:rsidRPr="00CF30A7">
        <w:rPr>
          <w:b/>
          <w:bCs/>
          <w:i/>
          <w:iCs/>
        </w:rPr>
        <w:t>You can calculate the surface area of a cube if you know the length of an edge. Write a program that takes the length of an edge (an integer) as input and prints the cube’s surface area as output.</w:t>
      </w:r>
    </w:p>
    <w:p w14:paraId="5E050361" w14:textId="77777777" w:rsidR="00CF30A7" w:rsidRPr="00CF30A7" w:rsidRDefault="00CF30A7" w:rsidP="00CF30A7">
      <w:pPr>
        <w:rPr>
          <w:b/>
          <w:bCs/>
          <w:i/>
          <w:iCs/>
        </w:rPr>
      </w:pPr>
    </w:p>
    <w:p w14:paraId="015F8A31" w14:textId="269A7EEB" w:rsidR="00CF30A7" w:rsidRPr="00CF30A7" w:rsidRDefault="00CF30A7" w:rsidP="00CF30A7">
      <w:pPr>
        <w:rPr>
          <w:b/>
          <w:bCs/>
        </w:rPr>
      </w:pPr>
      <w:r>
        <w:rPr>
          <w:b/>
          <w:bCs/>
        </w:rPr>
        <w:t xml:space="preserve">C </w:t>
      </w:r>
      <w:r w:rsidRPr="00CF30A7">
        <w:rPr>
          <w:b/>
          <w:bCs/>
        </w:rPr>
        <w:t>Five Star Retro Video rents VHS tapes and DVDs to the same connoisseurs who like to buy LP record albums. The store rents new videos for $3.00 a night, and oldies for $2.00 a night. Write a program that the clerks at Five Star Retro Video can use to calculate the total charge for a customer’s video rentals. The program should prompt the user for the number of each type of video and output the total cost.</w:t>
      </w:r>
    </w:p>
    <w:p w14:paraId="49452722" w14:textId="77777777" w:rsidR="00CF30A7" w:rsidRPr="00CF30A7" w:rsidRDefault="00CF30A7" w:rsidP="00CF30A7">
      <w:pPr>
        <w:rPr>
          <w:b/>
          <w:bCs/>
        </w:rPr>
      </w:pPr>
    </w:p>
    <w:p w14:paraId="7CFB1911" w14:textId="7D7B2EC3" w:rsidR="00CF30A7" w:rsidRPr="00CF30A7" w:rsidRDefault="00CF30A7" w:rsidP="00CF30A7">
      <w:pPr>
        <w:rPr>
          <w:b/>
          <w:bCs/>
          <w:i/>
          <w:iCs/>
        </w:rPr>
      </w:pPr>
      <w:r>
        <w:rPr>
          <w:b/>
          <w:bCs/>
          <w:i/>
          <w:iCs/>
        </w:rPr>
        <w:t xml:space="preserve">D </w:t>
      </w:r>
      <w:r w:rsidRPr="00CF30A7">
        <w:rPr>
          <w:b/>
          <w:bCs/>
          <w:i/>
          <w:iCs/>
        </w:rPr>
        <w:t>Write a program that takes the radius of a sphere (a floating-point number) as input and then outputs the sphere’s diameter, circumference, surface area, and volume.</w:t>
      </w:r>
    </w:p>
    <w:p w14:paraId="47FDA50D" w14:textId="77777777" w:rsidR="00CF30A7" w:rsidRDefault="00CF30A7" w:rsidP="00CF30A7"/>
    <w:p w14:paraId="68B1B192" w14:textId="04BF3F3C" w:rsidR="00CF30A7" w:rsidRPr="00CF30A7" w:rsidRDefault="00CF30A7" w:rsidP="00CF30A7">
      <w:pPr>
        <w:rPr>
          <w:b/>
          <w:bCs/>
          <w:i/>
          <w:iCs/>
        </w:rPr>
      </w:pPr>
      <w:r>
        <w:rPr>
          <w:b/>
          <w:bCs/>
          <w:i/>
          <w:iCs/>
        </w:rPr>
        <w:t xml:space="preserve">E </w:t>
      </w:r>
      <w:r w:rsidRPr="00CF30A7">
        <w:rPr>
          <w:b/>
          <w:bCs/>
          <w:i/>
          <w:iCs/>
        </w:rPr>
        <w:t>An object’s momentum is its mass multiplied by its velocity. Write a program that accepts an object’s mass (in kilograms) and velocity (in meters per second) as inputs and then outputs its momentum.</w:t>
      </w:r>
    </w:p>
    <w:p w14:paraId="03F623AE" w14:textId="77777777" w:rsidR="00CF30A7" w:rsidRDefault="00CF30A7" w:rsidP="00CF30A7"/>
    <w:p w14:paraId="14C3846F" w14:textId="77777777" w:rsidR="00CF30A7" w:rsidRPr="00CF30A7" w:rsidRDefault="00CF30A7" w:rsidP="00CF30A7">
      <w:pPr>
        <w:rPr>
          <w:b/>
          <w:bCs/>
          <w:i/>
          <w:iCs/>
        </w:rPr>
      </w:pPr>
      <w:r w:rsidRPr="00CF30A7">
        <w:rPr>
          <w:b/>
          <w:bCs/>
          <w:i/>
          <w:iCs/>
        </w:rPr>
        <w:t>The kinetic energy of a moving object is given by the formula KE=(1/2)mv2 where m is the object’s mass and v is its velocity. Modify the program you created in Project 5 so that it prints the object’s kinetic energy as well as its momentum.</w:t>
      </w:r>
    </w:p>
    <w:p w14:paraId="2BBC4EF9" w14:textId="77777777" w:rsidR="00CF30A7" w:rsidRDefault="00CF30A7" w:rsidP="00CF30A7"/>
    <w:p w14:paraId="722E6638" w14:textId="77777777" w:rsidR="00CF30A7" w:rsidRPr="00CF30A7" w:rsidRDefault="00CF30A7" w:rsidP="00CF30A7">
      <w:pPr>
        <w:rPr>
          <w:b/>
          <w:bCs/>
          <w:i/>
          <w:iCs/>
        </w:rPr>
      </w:pPr>
      <w:r w:rsidRPr="00CF30A7">
        <w:rPr>
          <w:b/>
          <w:bCs/>
          <w:i/>
          <w:iCs/>
        </w:rPr>
        <w:lastRenderedPageBreak/>
        <w:t>Write a program that calculates and prints the number of minutes in a year.</w:t>
      </w:r>
    </w:p>
    <w:p w14:paraId="79146249" w14:textId="77777777" w:rsidR="00CF30A7" w:rsidRDefault="00CF30A7" w:rsidP="00CF30A7"/>
    <w:p w14:paraId="1E0B72BF" w14:textId="77777777" w:rsidR="00CF30A7" w:rsidRPr="00CF30A7" w:rsidRDefault="00CF30A7" w:rsidP="00CF30A7">
      <w:pPr>
        <w:rPr>
          <w:b/>
          <w:bCs/>
          <w:i/>
          <w:iCs/>
        </w:rPr>
      </w:pPr>
      <w:r w:rsidRPr="00CF30A7">
        <w:rPr>
          <w:b/>
          <w:bCs/>
          <w:i/>
          <w:iCs/>
        </w:rPr>
        <w:t>Light travels at 3*108 meters per second. A light-year is the distance a light beam travels in one year. Write a program that calculates and displays the value of a light-year.</w:t>
      </w:r>
    </w:p>
    <w:p w14:paraId="383DD657" w14:textId="77777777" w:rsidR="00CF30A7" w:rsidRPr="00CF30A7" w:rsidRDefault="00CF30A7" w:rsidP="00CF30A7">
      <w:pPr>
        <w:rPr>
          <w:b/>
          <w:bCs/>
        </w:rPr>
      </w:pPr>
    </w:p>
    <w:p w14:paraId="37548FFD" w14:textId="77777777" w:rsidR="00CF30A7" w:rsidRPr="00CF30A7" w:rsidRDefault="00CF30A7" w:rsidP="00CF30A7">
      <w:pPr>
        <w:rPr>
          <w:b/>
          <w:bCs/>
        </w:rPr>
      </w:pPr>
      <w:r w:rsidRPr="00CF30A7">
        <w:rPr>
          <w:b/>
          <w:bCs/>
        </w:rPr>
        <w:t>Write a program that takes as input a number of kilometers and prints the corresponding number of nautical miles. Use the following approximations:</w:t>
      </w:r>
    </w:p>
    <w:p w14:paraId="127018DC" w14:textId="77777777" w:rsidR="00CF30A7" w:rsidRPr="00CF30A7" w:rsidRDefault="00CF30A7" w:rsidP="00CF30A7">
      <w:pPr>
        <w:rPr>
          <w:b/>
          <w:bCs/>
        </w:rPr>
      </w:pPr>
      <w:r w:rsidRPr="00CF30A7">
        <w:rPr>
          <w:b/>
          <w:bCs/>
        </w:rPr>
        <w:t>A kilometer represents 1/10,000 of the distance between the North Pole and the equator.</w:t>
      </w:r>
    </w:p>
    <w:p w14:paraId="683CF5CA" w14:textId="77777777" w:rsidR="00CF30A7" w:rsidRPr="00CF30A7" w:rsidRDefault="00CF30A7" w:rsidP="00CF30A7">
      <w:pPr>
        <w:rPr>
          <w:b/>
          <w:bCs/>
        </w:rPr>
      </w:pPr>
      <w:r w:rsidRPr="00CF30A7">
        <w:rPr>
          <w:b/>
          <w:bCs/>
        </w:rPr>
        <w:t>There are 90 degrees, containing 60 minutes of arc each, between the North Pole and the equator.</w:t>
      </w:r>
    </w:p>
    <w:p w14:paraId="08A04823" w14:textId="77777777" w:rsidR="00CF30A7" w:rsidRPr="00CF30A7" w:rsidRDefault="00CF30A7" w:rsidP="00CF30A7">
      <w:pPr>
        <w:rPr>
          <w:b/>
          <w:bCs/>
        </w:rPr>
      </w:pPr>
      <w:r w:rsidRPr="00CF30A7">
        <w:rPr>
          <w:b/>
          <w:bCs/>
        </w:rPr>
        <w:t>A nautical mile is 1 minute of an arc.</w:t>
      </w:r>
    </w:p>
    <w:p w14:paraId="07FC0A76" w14:textId="77777777" w:rsidR="00CF30A7" w:rsidRPr="00CF30A7" w:rsidRDefault="00CF30A7" w:rsidP="00CF30A7">
      <w:pPr>
        <w:rPr>
          <w:b/>
          <w:bCs/>
          <w:i/>
          <w:iCs/>
        </w:rPr>
      </w:pPr>
    </w:p>
    <w:p w14:paraId="559693F8" w14:textId="6B29F6A1" w:rsidR="00CF30A7" w:rsidRPr="00CF30A7" w:rsidRDefault="00CF30A7" w:rsidP="00CF30A7">
      <w:pPr>
        <w:rPr>
          <w:b/>
          <w:bCs/>
          <w:i/>
          <w:iCs/>
        </w:rPr>
      </w:pPr>
      <w:r w:rsidRPr="00CF30A7">
        <w:rPr>
          <w:b/>
          <w:bCs/>
          <w:i/>
          <w:iCs/>
        </w:rPr>
        <w:t>An employee’s total weekly pay equals the hourly wage multiplied by the total number of regular hours plus any overtime pay. Overtime pay equals the total overtime hours multiplied by 1.5 times the hourly wage. Write a program that takes as inputs the hourly wage, total regular hours, and total overtime hours and displays an employee’s total weekly pay.</w:t>
      </w:r>
    </w:p>
    <w:sectPr w:rsidR="00CF30A7" w:rsidRPr="00CF3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0A7"/>
    <w:rsid w:val="00006B0B"/>
    <w:rsid w:val="003B099C"/>
    <w:rsid w:val="00482748"/>
    <w:rsid w:val="004D6365"/>
    <w:rsid w:val="00611DD9"/>
    <w:rsid w:val="00CF3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377C8"/>
  <w15:chartTrackingRefBased/>
  <w15:docId w15:val="{C327D897-CDD9-4EF9-B111-8891BF78C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2022-09-15T21:23:00Z</dcterms:created>
  <dcterms:modified xsi:type="dcterms:W3CDTF">2022-09-15T21:27:00Z</dcterms:modified>
</cp:coreProperties>
</file>