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1E9" w:rsidRPr="009C01E9" w:rsidRDefault="009C01E9" w:rsidP="009C0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Mercedes-Benz CLE Coupé (2024–présent)</w:t>
      </w:r>
    </w:p>
    <w:p w:rsidR="009C01E9" w:rsidRPr="009C01E9" w:rsidRDefault="009C01E9" w:rsidP="009C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Remplace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coupés Classe C et E</w:t>
      </w:r>
    </w:p>
    <w:p w:rsidR="009C01E9" w:rsidRPr="009C01E9" w:rsidRDefault="009C01E9" w:rsidP="009C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Carrosserie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 portes, 4 places</w:t>
      </w:r>
    </w:p>
    <w:p w:rsidR="009C01E9" w:rsidRPr="009C01E9" w:rsidRDefault="009C01E9" w:rsidP="009C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C01E9" w:rsidRPr="00401A39" w:rsidRDefault="009C01E9" w:rsidP="009C0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CLE 300 4</w:t>
      </w:r>
      <w:proofErr w:type="gramStart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MATIC :</w:t>
      </w:r>
      <w:proofErr w:type="gramEnd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moteur</w:t>
      </w:r>
      <w:proofErr w:type="spellEnd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2.0L turbo mild-hybrid</w:t>
      </w:r>
    </w:p>
    <w:p w:rsidR="009C01E9" w:rsidRPr="00401A39" w:rsidRDefault="009C01E9" w:rsidP="009C0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CLE 450 4</w:t>
      </w:r>
      <w:proofErr w:type="gramStart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MATIC :</w:t>
      </w:r>
      <w:proofErr w:type="gramEnd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moteur</w:t>
      </w:r>
      <w:proofErr w:type="spellEnd"/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3.0L turbo mild-hybrid</w:t>
      </w:r>
    </w:p>
    <w:p w:rsidR="009C01E9" w:rsidRPr="009C01E9" w:rsidRDefault="009C01E9" w:rsidP="009C01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AMG CLE 53 : moteur 3.0L turbo I6, 443 </w:t>
      </w:r>
      <w:proofErr w:type="spellStart"/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9C01E9" w:rsidRPr="009C01E9" w:rsidRDefault="009C01E9" w:rsidP="009C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9G-Tronic automatique</w:t>
      </w:r>
    </w:p>
    <w:p w:rsidR="009C01E9" w:rsidRPr="009C01E9" w:rsidRDefault="009C01E9" w:rsidP="009C0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Fusionne les styles des anciennes Classe C et E Coupé </w:t>
      </w:r>
      <w:hyperlink r:id="rId5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Wikipedia+2The Irish Sun+2Wikipédia, l'encyclopédie libre+2</w:t>
        </w:r>
      </w:hyperlink>
      <w:hyperlink r:id="rId6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mercedes-benz.ca+1Wikipedia+1</w:t>
        </w:r>
      </w:hyperlink>
      <w:hyperlink r:id="rId7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mercedes-benz.fr+3mbusa.com+3Business Insider+3</w:t>
        </w:r>
      </w:hyperlink>
      <w:hyperlink r:id="rId8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Wikipedia+1Business Insider+1</w:t>
        </w:r>
      </w:hyperlink>
      <w:hyperlink r:id="rId9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Wikipédia, l'encyclopédie libre</w:t>
        </w:r>
      </w:hyperlink>
    </w:p>
    <w:p w:rsidR="009C01E9" w:rsidRPr="009C01E9" w:rsidRDefault="008A3C45" w:rsidP="009C0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C01E9" w:rsidRPr="009C01E9" w:rsidRDefault="009C01E9" w:rsidP="009C0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Mercedes-Benz Classe C Coupé (2015–2021)</w:t>
      </w:r>
    </w:p>
    <w:p w:rsidR="009C01E9" w:rsidRPr="009C01E9" w:rsidRDefault="009C01E9" w:rsidP="009C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Carrosserie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 portes, 4 places</w:t>
      </w:r>
    </w:p>
    <w:p w:rsidR="009C01E9" w:rsidRPr="009C01E9" w:rsidRDefault="009C01E9" w:rsidP="009C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C01E9" w:rsidRPr="009C01E9" w:rsidRDefault="009C01E9" w:rsidP="009C01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C 200, C 250</w:t>
      </w:r>
    </w:p>
    <w:p w:rsidR="009C01E9" w:rsidRPr="009C01E9" w:rsidRDefault="009C01E9" w:rsidP="009C01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AMG C 43, C 63</w:t>
      </w:r>
    </w:p>
    <w:p w:rsidR="009C01E9" w:rsidRPr="009C01E9" w:rsidRDefault="009C01E9" w:rsidP="009C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Automatique 9 rapports</w:t>
      </w:r>
    </w:p>
    <w:p w:rsidR="009C01E9" w:rsidRPr="009C01E9" w:rsidRDefault="009C01E9" w:rsidP="009C0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Design élégant et sportif, avec une conduite dynamique</w:t>
      </w:r>
      <w:hyperlink r:id="rId10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mercedes-benz.fr+2mbusa.com+2Wikipedia+2</w:t>
        </w:r>
      </w:hyperlink>
      <w:hyperlink r:id="rId11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Business Insider+1mercedes-benz.be+1</w:t>
        </w:r>
      </w:hyperlink>
    </w:p>
    <w:p w:rsidR="009C01E9" w:rsidRPr="009C01E9" w:rsidRDefault="009C01E9" w:rsidP="009C0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Mercedes-Benz Classe C Coup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8CD99" id="Rectangle 2" o:spid="_x0000_s1026" alt="Mercedes-Benz Classe C Coup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Et/XL7SAgAA3Q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9C01E9" w:rsidRPr="009C01E9" w:rsidRDefault="008A3C45" w:rsidP="009C0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C01E9" w:rsidRPr="009C01E9" w:rsidRDefault="009C01E9" w:rsidP="009C0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Mercedes-Benz Classe E Coupé (2016–2023)</w:t>
      </w:r>
      <w:r w:rsidR="00401A3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</w:t>
      </w:r>
    </w:p>
    <w:p w:rsidR="009C01E9" w:rsidRPr="009C01E9" w:rsidRDefault="009C01E9" w:rsidP="009C0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Carrosserie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 portes, 4 places</w:t>
      </w:r>
    </w:p>
    <w:p w:rsidR="009C01E9" w:rsidRPr="009C01E9" w:rsidRDefault="009C01E9" w:rsidP="009C0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C01E9" w:rsidRPr="009C01E9" w:rsidRDefault="009C01E9" w:rsidP="009C01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E 200, E 300</w:t>
      </w:r>
    </w:p>
    <w:p w:rsidR="009C01E9" w:rsidRPr="009C01E9" w:rsidRDefault="009C01E9" w:rsidP="009C01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AMG E 53</w:t>
      </w:r>
    </w:p>
    <w:p w:rsidR="009C01E9" w:rsidRPr="009C01E9" w:rsidRDefault="009C01E9" w:rsidP="009C0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Automatique 9 rapports</w:t>
      </w:r>
    </w:p>
    <w:p w:rsidR="009C01E9" w:rsidRPr="009C01E9" w:rsidRDefault="009C01E9" w:rsidP="009C0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Confort supérieur et technologie avancée </w:t>
      </w:r>
      <w:hyperlink r:id="rId12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mercedes-benz.ca+1mercedes-benz.fr+1</w:t>
        </w:r>
      </w:hyperlink>
      <w:hyperlink r:id="rId13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The Sun</w:t>
        </w:r>
      </w:hyperlink>
      <w:hyperlink r:id="rId14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mercedes-benz.fr</w:t>
        </w:r>
      </w:hyperlink>
    </w:p>
    <w:p w:rsidR="009C01E9" w:rsidRPr="009C01E9" w:rsidRDefault="008A3C45" w:rsidP="009C0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C01E9" w:rsidRPr="009C01E9" w:rsidRDefault="009C01E9" w:rsidP="009C0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Mercedes-AMG GT Coupé (2015–présent)</w:t>
      </w:r>
      <w:r w:rsidR="00401A3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</w:t>
      </w:r>
    </w:p>
    <w:p w:rsidR="009C01E9" w:rsidRPr="009C01E9" w:rsidRDefault="009C01E9" w:rsidP="009C0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Carrosserie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 portes, 2 places</w:t>
      </w:r>
    </w:p>
    <w:p w:rsidR="009C01E9" w:rsidRPr="009C01E9" w:rsidRDefault="009C01E9" w:rsidP="009C0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C01E9" w:rsidRPr="00401A39" w:rsidRDefault="009C01E9" w:rsidP="009C01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01A3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GT, GT S, GT R, GT Black Series</w:t>
      </w:r>
    </w:p>
    <w:p w:rsidR="009C01E9" w:rsidRPr="009C01E9" w:rsidRDefault="009C01E9" w:rsidP="009C01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Moteurs V8 </w:t>
      </w:r>
      <w:proofErr w:type="spellStart"/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biturbo</w:t>
      </w:r>
      <w:proofErr w:type="spellEnd"/>
    </w:p>
    <w:p w:rsidR="009C01E9" w:rsidRPr="009C01E9" w:rsidRDefault="009C01E9" w:rsidP="009C0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Automatique 7 rapports</w:t>
      </w:r>
    </w:p>
    <w:p w:rsidR="009C01E9" w:rsidRPr="009C01E9" w:rsidRDefault="009C01E9" w:rsidP="009C0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Particularité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Performances exceptionnelles et design emblématique</w:t>
      </w:r>
      <w:r w:rsidR="00401A3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hyperlink r:id="rId15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mercedes-benz.be+2mercedes-benz.fr+2mercedes-benz.ca+2</w:t>
        </w:r>
      </w:hyperlink>
    </w:p>
    <w:p w:rsidR="009C01E9" w:rsidRPr="009C01E9" w:rsidRDefault="009C01E9" w:rsidP="009C0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Mercedes-AMG GT Coup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A1D47" id="Rectangle 1" o:spid="_x0000_s1026" alt="Mercedes-AMG GT Coup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jZglEzQIAANY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9C01E9" w:rsidRPr="009C01E9" w:rsidRDefault="008A3C45" w:rsidP="009C0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9C01E9" w:rsidRPr="009C01E9" w:rsidRDefault="009C01E9" w:rsidP="009C0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Mercedes-Benz CLA Coupé (2013–présent)</w:t>
      </w:r>
      <w:r w:rsidR="00401A3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</w:t>
      </w:r>
    </w:p>
    <w:p w:rsidR="009C01E9" w:rsidRPr="009C01E9" w:rsidRDefault="009C01E9" w:rsidP="009C0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Carrosserie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 portes, 4 places</w:t>
      </w:r>
    </w:p>
    <w:p w:rsidR="009C01E9" w:rsidRPr="009C01E9" w:rsidRDefault="009C01E9" w:rsidP="009C0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C01E9" w:rsidRPr="009C01E9" w:rsidRDefault="009C01E9" w:rsidP="009C01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CLA 180, CLA 250</w:t>
      </w:r>
    </w:p>
    <w:p w:rsidR="009C01E9" w:rsidRPr="009C01E9" w:rsidRDefault="009C01E9" w:rsidP="009C01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AMG CLA 35, CLA 45 S</w:t>
      </w:r>
    </w:p>
    <w:p w:rsidR="009C01E9" w:rsidRPr="009C01E9" w:rsidRDefault="009C01E9" w:rsidP="009C0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Automatique 7 ou 8 rapports</w:t>
      </w:r>
    </w:p>
    <w:p w:rsidR="009C01E9" w:rsidRPr="009C01E9" w:rsidRDefault="009C01E9" w:rsidP="009C0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Style compact et dynamique</w:t>
      </w:r>
      <w:hyperlink r:id="rId16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mercedes-benz.ca+2mbusa.com+2Business Insider+2</w:t>
        </w:r>
      </w:hyperlink>
      <w:hyperlink r:id="rId17" w:tgtFrame="_blank" w:history="1">
        <w:r w:rsidRPr="009C0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mercedes-benz.ca+2mercedes-benz.ca+2mbusa.com+2</w:t>
        </w:r>
      </w:hyperlink>
    </w:p>
    <w:p w:rsidR="009C01E9" w:rsidRPr="009C01E9" w:rsidRDefault="008A3C45" w:rsidP="009C0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9C01E9" w:rsidRPr="009C01E9" w:rsidRDefault="009C01E9" w:rsidP="009C0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Mercedes-Benz SLK (1996–2016)</w:t>
      </w:r>
      <w:r w:rsidR="00401A3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</w:t>
      </w:r>
    </w:p>
    <w:p w:rsidR="009C01E9" w:rsidRPr="009C01E9" w:rsidRDefault="009C01E9" w:rsidP="009C0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Carrosserie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 portes, 2 places, toit rigide escamotable</w:t>
      </w:r>
    </w:p>
    <w:p w:rsidR="009C01E9" w:rsidRPr="009C01E9" w:rsidRDefault="009C01E9" w:rsidP="009C0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C01E9" w:rsidRPr="009C01E9" w:rsidRDefault="009C01E9" w:rsidP="009C0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SLK 200, SLK 250</w:t>
      </w:r>
    </w:p>
    <w:p w:rsidR="009C01E9" w:rsidRPr="009C01E9" w:rsidRDefault="009C01E9" w:rsidP="009C01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>AMG SLK 55</w:t>
      </w:r>
    </w:p>
    <w:p w:rsidR="009C01E9" w:rsidRPr="009C01E9" w:rsidRDefault="009C01E9" w:rsidP="009C0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Automatique 7 rapports</w:t>
      </w:r>
    </w:p>
    <w:p w:rsidR="009C01E9" w:rsidRPr="009C01E9" w:rsidRDefault="009C01E9" w:rsidP="009C0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01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</w:t>
      </w:r>
      <w:r w:rsidRPr="009C01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Première voiture de production avec toit rigide escamotable </w:t>
      </w:r>
    </w:p>
    <w:bookmarkEnd w:id="0"/>
    <w:p w:rsidR="000C0E15" w:rsidRDefault="000C0E15"/>
    <w:sectPr w:rsidR="000C0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7465F"/>
    <w:multiLevelType w:val="multilevel"/>
    <w:tmpl w:val="CD0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C36BB"/>
    <w:multiLevelType w:val="multilevel"/>
    <w:tmpl w:val="CDC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90184"/>
    <w:multiLevelType w:val="multilevel"/>
    <w:tmpl w:val="91B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E730B"/>
    <w:multiLevelType w:val="multilevel"/>
    <w:tmpl w:val="9B18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E51B8"/>
    <w:multiLevelType w:val="multilevel"/>
    <w:tmpl w:val="949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34FFF"/>
    <w:multiLevelType w:val="multilevel"/>
    <w:tmpl w:val="8186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E9"/>
    <w:rsid w:val="000C0E15"/>
    <w:rsid w:val="00401A39"/>
    <w:rsid w:val="008A3C45"/>
    <w:rsid w:val="009C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1A25"/>
  <w15:chartTrackingRefBased/>
  <w15:docId w15:val="{7F504436-CAFF-48D0-9E3B-24A682F4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C01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C01E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C01E9"/>
    <w:rPr>
      <w:b/>
      <w:bCs/>
    </w:rPr>
  </w:style>
  <w:style w:type="character" w:customStyle="1" w:styleId="relative">
    <w:name w:val="relative"/>
    <w:basedOn w:val="Policepardfaut"/>
    <w:rsid w:val="009C01E9"/>
  </w:style>
  <w:style w:type="character" w:customStyle="1" w:styleId="ms-1">
    <w:name w:val="ms-1"/>
    <w:basedOn w:val="Policepardfaut"/>
    <w:rsid w:val="009C01E9"/>
  </w:style>
  <w:style w:type="character" w:customStyle="1" w:styleId="max-w-full">
    <w:name w:val="max-w-full"/>
    <w:basedOn w:val="Policepardfaut"/>
    <w:rsid w:val="009C01E9"/>
  </w:style>
  <w:style w:type="character" w:customStyle="1" w:styleId="-me-1">
    <w:name w:val="-me-1"/>
    <w:basedOn w:val="Policepardfaut"/>
    <w:rsid w:val="009C0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9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ercedes-Benz_CLE?utm_source=chatgpt.com" TargetMode="External"/><Relationship Id="rId13" Type="http://schemas.openxmlformats.org/officeDocument/2006/relationships/hyperlink" Target="https://www.thesun.co.uk/motors/27447318/mercedes-flagship-luxury-model-budget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busa.com/en/vehicles/bodystyle/coupes?utm_source=chatgpt.com" TargetMode="External"/><Relationship Id="rId12" Type="http://schemas.openxmlformats.org/officeDocument/2006/relationships/hyperlink" Target="https://www.mercedes-benz.ca/fr/vehicles/bodystyle/coupes?utm_source=chatgpt.com" TargetMode="External"/><Relationship Id="rId17" Type="http://schemas.openxmlformats.org/officeDocument/2006/relationships/hyperlink" Target="https://www.mercedes-benz.ca/fr/vehicles/bodystyle/coupe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busa.com/en/vehicles/bodystyle/coup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rcedes-benz.ca/en/vehicles/bodystyle/coupes?utm_source=chatgpt.com" TargetMode="External"/><Relationship Id="rId11" Type="http://schemas.openxmlformats.org/officeDocument/2006/relationships/hyperlink" Target="https://www.businessinsider.com/mercedes-amg-cle-53-review-german-sports-coupe-needs-v8-2025-3?utm_source=chatgpt.com" TargetMode="External"/><Relationship Id="rId5" Type="http://schemas.openxmlformats.org/officeDocument/2006/relationships/hyperlink" Target="https://www.thesun.ie/motors/13757585/all-new-mercedes-cle-coupe/?utm_source=chatgpt.com" TargetMode="External"/><Relationship Id="rId15" Type="http://schemas.openxmlformats.org/officeDocument/2006/relationships/hyperlink" Target="https://www.mercedes-benz.fr/passengercars/models/coupe/c-class/overview.html/?utm_source=chatgpt.com" TargetMode="External"/><Relationship Id="rId10" Type="http://schemas.openxmlformats.org/officeDocument/2006/relationships/hyperlink" Target="https://www.mbusa.com/en/vehicles/bodystyle/coupes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Mercedes-Benz_Classe_E_Coup%C3%A9_et_Cabriolet_%28Type_238%29?utm_source=chatgpt.com" TargetMode="External"/><Relationship Id="rId14" Type="http://schemas.openxmlformats.org/officeDocument/2006/relationships/hyperlink" Target="https://www.mercedes-benz.fr/passengercars/models/coupe.html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R2-I2POSTE213</dc:creator>
  <cp:keywords/>
  <dc:description/>
  <cp:lastModifiedBy>Kouamé</cp:lastModifiedBy>
  <cp:revision>2</cp:revision>
  <dcterms:created xsi:type="dcterms:W3CDTF">2025-05-05T11:21:00Z</dcterms:created>
  <dcterms:modified xsi:type="dcterms:W3CDTF">2025-05-05T16:58:00Z</dcterms:modified>
</cp:coreProperties>
</file>