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6D78" w14:textId="08E34136" w:rsidR="002F2899" w:rsidRDefault="007A47AC" w:rsidP="007A47AC">
      <w:pPr>
        <w:pStyle w:val="Heading1"/>
        <w:rPr>
          <w:lang w:val="en-IE"/>
        </w:rPr>
      </w:pPr>
      <w:r>
        <w:rPr>
          <w:lang w:val="en-IE"/>
        </w:rPr>
        <w:t xml:space="preserve">Recommendation </w:t>
      </w:r>
      <w:r w:rsidR="00166F4D">
        <w:rPr>
          <w:lang w:val="en-IE"/>
        </w:rPr>
        <w:t>and tag system</w:t>
      </w:r>
      <w:r>
        <w:rPr>
          <w:lang w:val="en-IE"/>
        </w:rPr>
        <w:t xml:space="preserve"> survey questions</w:t>
      </w:r>
    </w:p>
    <w:p w14:paraId="33BF6AD4" w14:textId="77777777" w:rsidR="007A47AC" w:rsidRDefault="007A47AC" w:rsidP="007A47AC">
      <w:pPr>
        <w:rPr>
          <w:lang w:val="en-IE"/>
        </w:rPr>
      </w:pPr>
    </w:p>
    <w:p w14:paraId="06CB030A" w14:textId="52D4AA8F" w:rsidR="007A47AC" w:rsidRDefault="1151B0A5" w:rsidP="007A47AC">
      <w:pPr>
        <w:rPr>
          <w:lang w:val="en-IE"/>
        </w:rPr>
      </w:pPr>
      <w:r w:rsidRPr="03D7E425">
        <w:rPr>
          <w:lang w:val="en-IE"/>
        </w:rPr>
        <w:t xml:space="preserve">The following survey will determine </w:t>
      </w:r>
      <w:r w:rsidR="6B334B4C" w:rsidRPr="03D7E425">
        <w:rPr>
          <w:lang w:val="en-IE"/>
        </w:rPr>
        <w:t>a person’s</w:t>
      </w:r>
      <w:r w:rsidR="6B334B4C" w:rsidRPr="03D7E425">
        <w:rPr>
          <w:b/>
          <w:bCs/>
          <w:lang w:val="en-IE"/>
        </w:rPr>
        <w:t xml:space="preserve"> interest</w:t>
      </w:r>
      <w:r w:rsidRPr="03D7E425">
        <w:rPr>
          <w:lang w:val="en-IE"/>
        </w:rPr>
        <w:t xml:space="preserve"> in a </w:t>
      </w:r>
      <w:r w:rsidRPr="03D7E425">
        <w:rPr>
          <w:b/>
          <w:bCs/>
          <w:lang w:val="en-IE"/>
        </w:rPr>
        <w:t>recommendation system</w:t>
      </w:r>
      <w:r w:rsidRPr="03D7E425">
        <w:rPr>
          <w:lang w:val="en-IE"/>
        </w:rPr>
        <w:t xml:space="preserve"> for a</w:t>
      </w:r>
      <w:r w:rsidR="039262FF" w:rsidRPr="03D7E425">
        <w:rPr>
          <w:lang w:val="en-IE"/>
        </w:rPr>
        <w:t xml:space="preserve"> </w:t>
      </w:r>
      <w:r w:rsidR="039262FF" w:rsidRPr="03D7E425">
        <w:rPr>
          <w:b/>
          <w:bCs/>
          <w:lang w:val="en-IE"/>
        </w:rPr>
        <w:t xml:space="preserve">rental </w:t>
      </w:r>
      <w:r w:rsidRPr="03D7E425">
        <w:rPr>
          <w:b/>
          <w:bCs/>
          <w:lang w:val="en-IE"/>
        </w:rPr>
        <w:t>listing website</w:t>
      </w:r>
      <w:r w:rsidRPr="03D7E425">
        <w:rPr>
          <w:lang w:val="en-IE"/>
        </w:rPr>
        <w:t>.</w:t>
      </w:r>
    </w:p>
    <w:p w14:paraId="5A819B1A" w14:textId="5DD4F176" w:rsidR="007A47AC" w:rsidRDefault="48E497A9" w:rsidP="03D7E425">
      <w:pPr>
        <w:rPr>
          <w:lang w:val="en-IE"/>
        </w:rPr>
      </w:pPr>
      <w:r w:rsidRPr="03D7E425">
        <w:rPr>
          <w:lang w:val="en-IE"/>
        </w:rPr>
        <w:t xml:space="preserve">All responses are </w:t>
      </w:r>
      <w:r w:rsidRPr="03D7E425">
        <w:rPr>
          <w:b/>
          <w:bCs/>
          <w:lang w:val="en-IE"/>
        </w:rPr>
        <w:t>anonymous</w:t>
      </w:r>
      <w:r w:rsidRPr="03D7E425">
        <w:rPr>
          <w:lang w:val="en-IE"/>
        </w:rPr>
        <w:t>,</w:t>
      </w:r>
      <w:r w:rsidRPr="03D7E425">
        <w:rPr>
          <w:b/>
          <w:bCs/>
          <w:lang w:val="en-IE"/>
        </w:rPr>
        <w:t xml:space="preserve"> no personal data</w:t>
      </w:r>
      <w:r w:rsidRPr="03D7E425">
        <w:rPr>
          <w:lang w:val="en-IE"/>
        </w:rPr>
        <w:t xml:space="preserve"> will be </w:t>
      </w:r>
      <w:r w:rsidRPr="03D7E425">
        <w:rPr>
          <w:b/>
          <w:bCs/>
          <w:lang w:val="en-IE"/>
        </w:rPr>
        <w:t>collected or shared</w:t>
      </w:r>
      <w:r w:rsidRPr="03D7E425">
        <w:rPr>
          <w:lang w:val="en-IE"/>
        </w:rPr>
        <w:t xml:space="preserve"> by this survey.</w:t>
      </w:r>
    </w:p>
    <w:p w14:paraId="4705C7A3" w14:textId="1AD9113C" w:rsidR="007A47AC" w:rsidRDefault="48E497A9" w:rsidP="03D7E425">
      <w:pPr>
        <w:rPr>
          <w:lang w:val="en-IE"/>
        </w:rPr>
      </w:pPr>
      <w:r w:rsidRPr="03D7E425">
        <w:rPr>
          <w:lang w:val="en-IE"/>
        </w:rPr>
        <w:t>T</w:t>
      </w:r>
      <w:r w:rsidR="1151B0A5" w:rsidRPr="03D7E425">
        <w:rPr>
          <w:lang w:val="en-IE"/>
        </w:rPr>
        <w:t xml:space="preserve">his survey is for </w:t>
      </w:r>
      <w:r w:rsidR="1151B0A5" w:rsidRPr="03D7E425">
        <w:rPr>
          <w:b/>
          <w:bCs/>
          <w:lang w:val="en-IE"/>
        </w:rPr>
        <w:t>educational purposes only</w:t>
      </w:r>
      <w:r w:rsidR="1151B0A5" w:rsidRPr="03D7E425">
        <w:rPr>
          <w:lang w:val="en-IE"/>
        </w:rPr>
        <w:t>.</w:t>
      </w:r>
      <w:r w:rsidR="0A0FD476" w:rsidRPr="03D7E425">
        <w:rPr>
          <w:lang w:val="en-IE"/>
        </w:rPr>
        <w:t xml:space="preserve"> </w:t>
      </w:r>
    </w:p>
    <w:p w14:paraId="59450E44" w14:textId="43DB4623" w:rsidR="007A47AC" w:rsidRDefault="0A0FD476" w:rsidP="007A47AC">
      <w:pPr>
        <w:rPr>
          <w:lang w:val="en-IE"/>
        </w:rPr>
      </w:pPr>
      <w:r w:rsidRPr="03D7E425">
        <w:rPr>
          <w:lang w:val="en-IE"/>
        </w:rPr>
        <w:t xml:space="preserve">Any user data collected from the website will be </w:t>
      </w:r>
      <w:r w:rsidRPr="03D7E425">
        <w:rPr>
          <w:b/>
          <w:bCs/>
          <w:lang w:val="en-IE"/>
        </w:rPr>
        <w:t>deleted by 22</w:t>
      </w:r>
      <w:r w:rsidRPr="03D7E425">
        <w:rPr>
          <w:b/>
          <w:bCs/>
          <w:vertAlign w:val="superscript"/>
          <w:lang w:val="en-IE"/>
        </w:rPr>
        <w:t>nd</w:t>
      </w:r>
      <w:r w:rsidRPr="03D7E425">
        <w:rPr>
          <w:b/>
          <w:bCs/>
          <w:lang w:val="en-IE"/>
        </w:rPr>
        <w:t xml:space="preserve"> December 2023</w:t>
      </w:r>
      <w:r w:rsidRPr="03D7E425">
        <w:rPr>
          <w:lang w:val="en-IE"/>
        </w:rPr>
        <w:t>.</w:t>
      </w:r>
    </w:p>
    <w:p w14:paraId="7F6C7EB8" w14:textId="4D8F4208" w:rsidR="007A47AC" w:rsidRDefault="004C0261" w:rsidP="007A47AC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 xml:space="preserve">How old are </w:t>
      </w:r>
      <w:r w:rsidR="026CDFB2" w:rsidRPr="700310B7">
        <w:rPr>
          <w:lang w:val="en-IE"/>
        </w:rPr>
        <w:t>you? *(required)</w:t>
      </w:r>
    </w:p>
    <w:p w14:paraId="772E5CFA" w14:textId="21867671" w:rsidR="007A47AC" w:rsidRDefault="004C0261" w:rsidP="007A47AC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Under 18</w:t>
      </w:r>
    </w:p>
    <w:p w14:paraId="7E3F7A17" w14:textId="2BF37158" w:rsidR="004C0261" w:rsidRDefault="004C0261" w:rsidP="007A47AC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18 – 24</w:t>
      </w:r>
    </w:p>
    <w:p w14:paraId="3AB875AF" w14:textId="5F2E9691" w:rsidR="004C0261" w:rsidRDefault="004C0261" w:rsidP="004C0261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25 – 34</w:t>
      </w:r>
    </w:p>
    <w:p w14:paraId="3E85300E" w14:textId="4CB96DA7" w:rsidR="004C0261" w:rsidRDefault="004C0261" w:rsidP="004C0261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35 – 44</w:t>
      </w:r>
    </w:p>
    <w:p w14:paraId="56B78733" w14:textId="0A36D23F" w:rsidR="004C0261" w:rsidRDefault="004C0261" w:rsidP="004C0261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45 – 54</w:t>
      </w:r>
    </w:p>
    <w:p w14:paraId="06E230B3" w14:textId="3AA61CDA" w:rsidR="004C0261" w:rsidRDefault="004C0261" w:rsidP="004C0261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55 – 64</w:t>
      </w:r>
    </w:p>
    <w:p w14:paraId="58485E59" w14:textId="49DB3DA6" w:rsidR="004C0261" w:rsidRDefault="004C0261" w:rsidP="004C0261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65+</w:t>
      </w:r>
    </w:p>
    <w:p w14:paraId="7BFE1C99" w14:textId="77777777" w:rsidR="004C0261" w:rsidRPr="004C0261" w:rsidRDefault="004C0261" w:rsidP="004C0261">
      <w:pPr>
        <w:pStyle w:val="ListParagraph"/>
        <w:ind w:left="1440"/>
        <w:rPr>
          <w:lang w:val="en-IE"/>
        </w:rPr>
      </w:pPr>
    </w:p>
    <w:p w14:paraId="33213299" w14:textId="565491C2" w:rsidR="10606417" w:rsidRDefault="10606417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 xml:space="preserve">What is the date today? </w:t>
      </w:r>
      <w:r w:rsidR="768835BD" w:rsidRPr="700310B7">
        <w:rPr>
          <w:lang w:val="en-IE"/>
        </w:rPr>
        <w:t>*</w:t>
      </w:r>
      <w:r w:rsidRPr="700310B7">
        <w:rPr>
          <w:lang w:val="en-IE"/>
        </w:rPr>
        <w:t>(</w:t>
      </w:r>
      <w:r w:rsidR="63F4AE87" w:rsidRPr="700310B7">
        <w:rPr>
          <w:lang w:val="en-IE"/>
        </w:rPr>
        <w:t xml:space="preserve">required -&gt; </w:t>
      </w:r>
      <w:r w:rsidRPr="700310B7">
        <w:rPr>
          <w:lang w:val="en-IE"/>
        </w:rPr>
        <w:t>For when we change the rec systems on website, will know which users did what)</w:t>
      </w:r>
    </w:p>
    <w:p w14:paraId="4A0C726E" w14:textId="3988BBFB" w:rsidR="2F28A715" w:rsidRDefault="2F28A715" w:rsidP="03D7E425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Have you used a rental listing website before?</w:t>
      </w:r>
    </w:p>
    <w:p w14:paraId="4B4B7851" w14:textId="56C3AF3E" w:rsidR="2F28A715" w:rsidRDefault="2F28A715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Yes</w:t>
      </w:r>
    </w:p>
    <w:p w14:paraId="7FFDB596" w14:textId="565A7258" w:rsidR="2F28A715" w:rsidRDefault="2F28A715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No</w:t>
      </w:r>
    </w:p>
    <w:p w14:paraId="2AAF79DD" w14:textId="03BD77D5" w:rsidR="2F28A715" w:rsidRDefault="2F28A715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If yes, please specify.</w:t>
      </w:r>
    </w:p>
    <w:p w14:paraId="459BC09E" w14:textId="2BA2DBB4" w:rsidR="03D7E425" w:rsidRDefault="03D7E425" w:rsidP="03D7E425">
      <w:pPr>
        <w:rPr>
          <w:lang w:val="en-IE"/>
        </w:rPr>
      </w:pPr>
    </w:p>
    <w:p w14:paraId="751F73D3" w14:textId="1C581F35" w:rsidR="007A47AC" w:rsidRDefault="1151B0A5" w:rsidP="007A47AC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On a</w:t>
      </w:r>
      <w:r w:rsidRPr="700310B7">
        <w:rPr>
          <w:b/>
          <w:bCs/>
          <w:lang w:val="en-IE"/>
        </w:rPr>
        <w:t xml:space="preserve"> </w:t>
      </w:r>
      <w:r w:rsidR="10CF2CC1" w:rsidRPr="700310B7">
        <w:rPr>
          <w:b/>
          <w:bCs/>
          <w:lang w:val="en-IE"/>
        </w:rPr>
        <w:t>rental</w:t>
      </w:r>
      <w:r w:rsidR="7675F093" w:rsidRPr="700310B7">
        <w:rPr>
          <w:b/>
          <w:bCs/>
          <w:lang w:val="en-IE"/>
        </w:rPr>
        <w:t xml:space="preserve"> </w:t>
      </w:r>
      <w:r w:rsidRPr="700310B7">
        <w:rPr>
          <w:b/>
          <w:bCs/>
          <w:lang w:val="en-IE"/>
        </w:rPr>
        <w:t>listing website</w:t>
      </w:r>
      <w:r w:rsidRPr="700310B7">
        <w:rPr>
          <w:lang w:val="en-IE"/>
        </w:rPr>
        <w:t xml:space="preserve">, would you </w:t>
      </w:r>
      <w:r w:rsidRPr="700310B7">
        <w:rPr>
          <w:b/>
          <w:bCs/>
          <w:lang w:val="en-IE"/>
        </w:rPr>
        <w:t xml:space="preserve">view </w:t>
      </w:r>
      <w:r w:rsidR="5DB0D48A" w:rsidRPr="700310B7">
        <w:rPr>
          <w:lang w:val="en-IE"/>
        </w:rPr>
        <w:t xml:space="preserve">the </w:t>
      </w:r>
      <w:r w:rsidRPr="700310B7">
        <w:rPr>
          <w:b/>
          <w:bCs/>
          <w:lang w:val="en-IE"/>
        </w:rPr>
        <w:t>recommendations</w:t>
      </w:r>
      <w:r w:rsidRPr="700310B7">
        <w:rPr>
          <w:lang w:val="en-IE"/>
        </w:rPr>
        <w:t xml:space="preserve"> presented </w:t>
      </w:r>
      <w:r w:rsidR="3D95501A" w:rsidRPr="700310B7">
        <w:rPr>
          <w:lang w:val="en-IE"/>
        </w:rPr>
        <w:t xml:space="preserve">to </w:t>
      </w:r>
      <w:r w:rsidRPr="700310B7">
        <w:rPr>
          <w:lang w:val="en-IE"/>
        </w:rPr>
        <w:t>you?</w:t>
      </w:r>
    </w:p>
    <w:p w14:paraId="59CB7AF3" w14:textId="0BBFA6E0" w:rsidR="007A47AC" w:rsidRDefault="1151B0A5" w:rsidP="007A47AC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Yes</w:t>
      </w:r>
    </w:p>
    <w:p w14:paraId="70A6F161" w14:textId="68B43708" w:rsidR="007A47AC" w:rsidRDefault="1151B0A5" w:rsidP="007A47AC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No</w:t>
      </w:r>
    </w:p>
    <w:p w14:paraId="740F5DC2" w14:textId="66C527B4" w:rsidR="3E5D3862" w:rsidRDefault="3E5D3862" w:rsidP="700310B7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Unsure</w:t>
      </w:r>
    </w:p>
    <w:p w14:paraId="3ADC9166" w14:textId="72089994" w:rsidR="3E5D3862" w:rsidRDefault="3E5D3862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Please explain your choice</w:t>
      </w:r>
    </w:p>
    <w:p w14:paraId="3396AA73" w14:textId="77777777" w:rsidR="004C0261" w:rsidRDefault="004C0261" w:rsidP="004C0261">
      <w:pPr>
        <w:pStyle w:val="ListParagraph"/>
        <w:ind w:left="1440"/>
        <w:rPr>
          <w:lang w:val="en-IE"/>
        </w:rPr>
      </w:pPr>
    </w:p>
    <w:p w14:paraId="089193D6" w14:textId="0A901631" w:rsidR="007A47AC" w:rsidRDefault="1151B0A5" w:rsidP="007A47AC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 xml:space="preserve">Would you prefer to </w:t>
      </w:r>
      <w:r w:rsidRPr="700310B7">
        <w:rPr>
          <w:b/>
          <w:bCs/>
          <w:lang w:val="en-IE"/>
        </w:rPr>
        <w:t>browse</w:t>
      </w:r>
      <w:r w:rsidRPr="700310B7">
        <w:rPr>
          <w:lang w:val="en-IE"/>
        </w:rPr>
        <w:t xml:space="preserve"> available properties </w:t>
      </w:r>
      <w:r w:rsidRPr="700310B7">
        <w:rPr>
          <w:b/>
          <w:bCs/>
          <w:lang w:val="en-IE"/>
        </w:rPr>
        <w:t xml:space="preserve">OR </w:t>
      </w:r>
      <w:r w:rsidRPr="700310B7">
        <w:rPr>
          <w:lang w:val="en-IE"/>
        </w:rPr>
        <w:t xml:space="preserve">would you prefer to </w:t>
      </w:r>
      <w:r w:rsidRPr="700310B7">
        <w:rPr>
          <w:b/>
          <w:bCs/>
          <w:lang w:val="en-IE"/>
        </w:rPr>
        <w:t>be recommended</w:t>
      </w:r>
      <w:r w:rsidRPr="700310B7">
        <w:rPr>
          <w:lang w:val="en-IE"/>
        </w:rPr>
        <w:t xml:space="preserve"> available properties?</w:t>
      </w:r>
    </w:p>
    <w:p w14:paraId="0243A4BE" w14:textId="415FAA39" w:rsidR="007A47AC" w:rsidRDefault="1151B0A5" w:rsidP="007A47AC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Prefer to browse.</w:t>
      </w:r>
    </w:p>
    <w:p w14:paraId="7CF48837" w14:textId="0E1220B4" w:rsidR="007A47AC" w:rsidRDefault="1151B0A5" w:rsidP="007A47AC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Prefer recommendations.</w:t>
      </w:r>
    </w:p>
    <w:p w14:paraId="26295D16" w14:textId="4E391DF2" w:rsidR="004C0261" w:rsidRDefault="1151B0A5" w:rsidP="004C0261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Other (please explain).</w:t>
      </w:r>
    </w:p>
    <w:p w14:paraId="72EA07BE" w14:textId="77777777" w:rsidR="004C0261" w:rsidRDefault="004C0261" w:rsidP="004C0261">
      <w:pPr>
        <w:pStyle w:val="ListParagraph"/>
        <w:ind w:left="1440"/>
        <w:rPr>
          <w:lang w:val="en-IE"/>
        </w:rPr>
      </w:pPr>
    </w:p>
    <w:p w14:paraId="260A67F6" w14:textId="510BE51F" w:rsidR="004C0261" w:rsidRDefault="48140907" w:rsidP="004C0261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 xml:space="preserve">What is </w:t>
      </w:r>
      <w:r w:rsidRPr="700310B7">
        <w:rPr>
          <w:b/>
          <w:bCs/>
          <w:lang w:val="en-IE"/>
        </w:rPr>
        <w:t>important to you</w:t>
      </w:r>
      <w:r w:rsidRPr="700310B7">
        <w:rPr>
          <w:lang w:val="en-IE"/>
        </w:rPr>
        <w:t xml:space="preserve"> when </w:t>
      </w:r>
      <w:r w:rsidRPr="700310B7">
        <w:rPr>
          <w:b/>
          <w:bCs/>
          <w:lang w:val="en-IE"/>
        </w:rPr>
        <w:t>viewing recommended</w:t>
      </w:r>
      <w:r w:rsidRPr="700310B7">
        <w:rPr>
          <w:lang w:val="en-IE"/>
        </w:rPr>
        <w:t xml:space="preserve"> properties? Please rank from completely irrelevant (1) to </w:t>
      </w:r>
      <w:r w:rsidR="6223A2FC" w:rsidRPr="700310B7">
        <w:rPr>
          <w:lang w:val="en-IE"/>
        </w:rPr>
        <w:t xml:space="preserve">Extremely </w:t>
      </w:r>
      <w:r w:rsidRPr="700310B7">
        <w:rPr>
          <w:lang w:val="en-IE"/>
        </w:rPr>
        <w:t>important (5).</w:t>
      </w:r>
    </w:p>
    <w:p w14:paraId="0C914524" w14:textId="583199AE" w:rsidR="004C0261" w:rsidRDefault="48140907" w:rsidP="004C0261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Price</w:t>
      </w:r>
    </w:p>
    <w:p w14:paraId="08DB8268" w14:textId="7FCD9431" w:rsidR="004C0261" w:rsidRDefault="540F0C4E" w:rsidP="004C0261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Number of b</w:t>
      </w:r>
      <w:r w:rsidR="33E11796" w:rsidRPr="700310B7">
        <w:rPr>
          <w:lang w:val="en-IE"/>
        </w:rPr>
        <w:t>edrooms</w:t>
      </w:r>
    </w:p>
    <w:p w14:paraId="1E0BE143" w14:textId="4A0C93DB" w:rsidR="43D72545" w:rsidRDefault="43D72545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Number of b</w:t>
      </w:r>
      <w:r w:rsidR="0F281A30" w:rsidRPr="700310B7">
        <w:rPr>
          <w:lang w:val="en-IE"/>
        </w:rPr>
        <w:t>athrooms</w:t>
      </w:r>
    </w:p>
    <w:p w14:paraId="7D685C1F" w14:textId="64270151" w:rsidR="101534FC" w:rsidRDefault="101534F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A</w:t>
      </w:r>
      <w:r w:rsidR="2BAAEDD2" w:rsidRPr="700310B7">
        <w:rPr>
          <w:lang w:val="en-IE"/>
        </w:rPr>
        <w:t>vailable a</w:t>
      </w:r>
      <w:r w:rsidR="662B3F42" w:rsidRPr="700310B7">
        <w:rPr>
          <w:lang w:val="en-IE"/>
        </w:rPr>
        <w:t>menities</w:t>
      </w:r>
      <w:r w:rsidR="15EDACCE" w:rsidRPr="700310B7">
        <w:rPr>
          <w:lang w:val="en-IE"/>
        </w:rPr>
        <w:t xml:space="preserve"> </w:t>
      </w:r>
      <w:r w:rsidR="15EDACCE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(e.g., dishwasher, washing machine, drier etc.)</w:t>
      </w:r>
    </w:p>
    <w:p w14:paraId="5F496C4F" w14:textId="06FEAE91" w:rsidR="004C0261" w:rsidRDefault="48140907" w:rsidP="004C0261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Area safet</w:t>
      </w:r>
      <w:r w:rsidR="7197FF8B" w:rsidRPr="700310B7">
        <w:rPr>
          <w:lang w:val="en-IE"/>
        </w:rPr>
        <w:t>y</w:t>
      </w:r>
    </w:p>
    <w:p w14:paraId="3C163F46" w14:textId="464CE5DE" w:rsidR="004C0261" w:rsidRPr="004C0261" w:rsidRDefault="41A7879F" w:rsidP="004C0261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lastRenderedPageBreak/>
        <w:t xml:space="preserve">Nearby </w:t>
      </w:r>
      <w:r w:rsidR="68EC20AE" w:rsidRPr="700310B7">
        <w:rPr>
          <w:lang w:val="en-IE"/>
        </w:rPr>
        <w:t>public t</w:t>
      </w:r>
      <w:r w:rsidR="48140907" w:rsidRPr="700310B7">
        <w:rPr>
          <w:lang w:val="en-IE"/>
        </w:rPr>
        <w:t xml:space="preserve">ransportation </w:t>
      </w:r>
      <w:r w:rsidR="7031BE63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(e.g., bus, train, transit stations)</w:t>
      </w:r>
    </w:p>
    <w:p w14:paraId="37DBAFFF" w14:textId="6171396C" w:rsidR="37273458" w:rsidRDefault="37273458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banks</w:t>
      </w:r>
    </w:p>
    <w:p w14:paraId="4A1B3B1B" w14:textId="1F6E4CF9" w:rsidR="336EE507" w:rsidRDefault="336EE507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e</w:t>
      </w:r>
      <w:r w:rsidR="7604E082" w:rsidRPr="700310B7">
        <w:rPr>
          <w:lang w:val="en-IE"/>
        </w:rPr>
        <w:t xml:space="preserve">mergency </w:t>
      </w:r>
      <w:r w:rsidR="6BFEA2CB" w:rsidRPr="700310B7">
        <w:rPr>
          <w:lang w:val="en-IE"/>
        </w:rPr>
        <w:t>s</w:t>
      </w:r>
      <w:r w:rsidR="7604E082" w:rsidRPr="700310B7">
        <w:rPr>
          <w:lang w:val="en-IE"/>
        </w:rPr>
        <w:t>ervices</w:t>
      </w:r>
      <w:r w:rsidR="234CB265" w:rsidRPr="700310B7">
        <w:rPr>
          <w:lang w:val="en-IE"/>
        </w:rPr>
        <w:t xml:space="preserve"> (</w:t>
      </w:r>
      <w:r w:rsidR="234CB265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e.g., police, fire stations, hospitals)</w:t>
      </w:r>
    </w:p>
    <w:p w14:paraId="0BC89F79" w14:textId="0F050773" w:rsidR="093AA41F" w:rsidRDefault="093AA41F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r</w:t>
      </w:r>
      <w:r w:rsidR="7604E082" w:rsidRPr="700310B7">
        <w:rPr>
          <w:lang w:val="en-IE"/>
        </w:rPr>
        <w:t xml:space="preserve">etail </w:t>
      </w:r>
      <w:r w:rsidR="72F6E015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(e.g., supermarkets)</w:t>
      </w:r>
    </w:p>
    <w:p w14:paraId="76FCF467" w14:textId="128F80E0" w:rsidR="299CE9EB" w:rsidRDefault="299CE9EB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p</w:t>
      </w:r>
      <w:r w:rsidR="7604E082" w:rsidRPr="700310B7">
        <w:rPr>
          <w:lang w:val="en-IE"/>
        </w:rPr>
        <w:t xml:space="preserve">ersonal </w:t>
      </w:r>
      <w:r w:rsidR="5AD3EBCB" w:rsidRPr="700310B7">
        <w:rPr>
          <w:lang w:val="en-IE"/>
        </w:rPr>
        <w:t>c</w:t>
      </w:r>
      <w:r w:rsidR="7604E082" w:rsidRPr="700310B7">
        <w:rPr>
          <w:lang w:val="en-IE"/>
        </w:rPr>
        <w:t>are</w:t>
      </w:r>
      <w:r w:rsidR="03C69100" w:rsidRPr="700310B7">
        <w:rPr>
          <w:lang w:val="en-IE"/>
        </w:rPr>
        <w:t xml:space="preserve"> </w:t>
      </w:r>
      <w:r w:rsidR="03C69100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 pharmacies, beauty salons)</w:t>
      </w:r>
    </w:p>
    <w:p w14:paraId="499ABEF4" w14:textId="25A88956" w:rsidR="5BE60181" w:rsidRDefault="5BE60181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 xml:space="preserve">Nearby </w:t>
      </w:r>
      <w:r w:rsidR="39AFEAD9" w:rsidRPr="700310B7">
        <w:rPr>
          <w:lang w:val="en-IE"/>
        </w:rPr>
        <w:t>gym</w:t>
      </w:r>
      <w:r w:rsidR="7604E082" w:rsidRPr="700310B7">
        <w:rPr>
          <w:lang w:val="en-IE"/>
        </w:rPr>
        <w:t>s</w:t>
      </w:r>
    </w:p>
    <w:p w14:paraId="041038BC" w14:textId="4E2C0268" w:rsidR="4EA77241" w:rsidRDefault="4EA77241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l</w:t>
      </w:r>
      <w:r w:rsidR="7604E082" w:rsidRPr="700310B7">
        <w:rPr>
          <w:lang w:val="en-IE"/>
        </w:rPr>
        <w:t xml:space="preserve">eisure </w:t>
      </w:r>
      <w:r w:rsidR="0EAEC0EF" w:rsidRPr="700310B7">
        <w:rPr>
          <w:lang w:val="en-IE"/>
        </w:rPr>
        <w:t>a</w:t>
      </w:r>
      <w:r w:rsidR="7604E082" w:rsidRPr="700310B7">
        <w:rPr>
          <w:lang w:val="en-IE"/>
        </w:rPr>
        <w:t>ctivities</w:t>
      </w:r>
      <w:r w:rsidR="0B3589D4" w:rsidRPr="700310B7">
        <w:rPr>
          <w:lang w:val="en-IE"/>
        </w:rPr>
        <w:t xml:space="preserve"> (e</w:t>
      </w:r>
      <w:r w:rsidR="0B3589D4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.g., cafés, restaurants, nightclubs, bars, parks) </w:t>
      </w:r>
      <w:r w:rsidR="0B3589D4" w:rsidRPr="700310B7">
        <w:rPr>
          <w:lang w:val="en-IE"/>
        </w:rPr>
        <w:t xml:space="preserve"> </w:t>
      </w:r>
    </w:p>
    <w:p w14:paraId="7EEEE784" w14:textId="77777777" w:rsidR="004C0261" w:rsidRPr="004C0261" w:rsidRDefault="004C0261" w:rsidP="004C0261">
      <w:pPr>
        <w:pStyle w:val="ListParagraph"/>
        <w:ind w:left="1440"/>
        <w:rPr>
          <w:lang w:val="en-IE"/>
        </w:rPr>
      </w:pPr>
    </w:p>
    <w:p w14:paraId="3D99052F" w14:textId="5E101836" w:rsidR="43AF496E" w:rsidRDefault="43AF496E" w:rsidP="700310B7">
      <w:pPr>
        <w:rPr>
          <w:rFonts w:ascii="Calibri" w:eastAsia="Calibri" w:hAnsi="Calibri" w:cs="Calibri"/>
          <w:color w:val="000000" w:themeColor="text1"/>
        </w:rPr>
      </w:pPr>
      <w:r w:rsidRPr="700310B7">
        <w:rPr>
          <w:rFonts w:ascii="Calibri" w:eastAsia="Calibri" w:hAnsi="Calibri" w:cs="Calibri"/>
          <w:color w:val="000000" w:themeColor="text1"/>
        </w:rPr>
        <w:t>A recommendation system presents potential rental properties that you may be interested in. These recommended rental properties are based on your interaction with the website. The following section will ask</w:t>
      </w:r>
      <w:r w:rsidRPr="700310B7">
        <w:rPr>
          <w:rFonts w:ascii="Calibri" w:eastAsia="Calibri" w:hAnsi="Calibri" w:cs="Calibri"/>
          <w:b/>
          <w:bCs/>
          <w:color w:val="000000" w:themeColor="text1"/>
        </w:rPr>
        <w:t xml:space="preserve"> you to create and use the rental listing website, </w:t>
      </w:r>
      <w:r w:rsidRPr="700310B7">
        <w:rPr>
          <w:rFonts w:ascii="Calibri" w:eastAsia="Calibri" w:hAnsi="Calibri" w:cs="Calibri"/>
          <w:color w:val="000000" w:themeColor="text1"/>
        </w:rPr>
        <w:t xml:space="preserve">Renting Made Easy.  </w:t>
      </w:r>
    </w:p>
    <w:p w14:paraId="49327438" w14:textId="0F521D2E" w:rsidR="43AF496E" w:rsidRDefault="43AF496E" w:rsidP="700310B7">
      <w:pPr>
        <w:rPr>
          <w:rFonts w:ascii="Calibri" w:eastAsia="Calibri" w:hAnsi="Calibri" w:cs="Calibri"/>
        </w:rPr>
      </w:pPr>
      <w:r w:rsidRPr="700310B7">
        <w:rPr>
          <w:rFonts w:ascii="Calibri" w:eastAsia="Calibri" w:hAnsi="Calibri" w:cs="Calibri"/>
          <w:color w:val="000000" w:themeColor="text1"/>
        </w:rPr>
        <w:t xml:space="preserve">This website will </w:t>
      </w:r>
      <w:r w:rsidRPr="700310B7">
        <w:rPr>
          <w:rFonts w:ascii="Calibri" w:eastAsia="Calibri" w:hAnsi="Calibri" w:cs="Calibri"/>
          <w:b/>
          <w:bCs/>
          <w:color w:val="000000" w:themeColor="text1"/>
        </w:rPr>
        <w:t>only be</w:t>
      </w:r>
      <w:r w:rsidRPr="700310B7">
        <w:rPr>
          <w:rFonts w:ascii="Calibri" w:eastAsia="Calibri" w:hAnsi="Calibri" w:cs="Calibri"/>
          <w:color w:val="000000" w:themeColor="text1"/>
        </w:rPr>
        <w:t xml:space="preserve"> </w:t>
      </w:r>
      <w:r w:rsidRPr="700310B7">
        <w:rPr>
          <w:rFonts w:ascii="Calibri" w:eastAsia="Calibri" w:hAnsi="Calibri" w:cs="Calibri"/>
          <w:b/>
          <w:bCs/>
          <w:color w:val="000000" w:themeColor="text1"/>
        </w:rPr>
        <w:t>active between 6 am and midnight GMT.</w:t>
      </w:r>
      <w:r>
        <w:br/>
      </w:r>
      <w:r>
        <w:br/>
      </w:r>
      <w:r w:rsidRPr="700310B7">
        <w:rPr>
          <w:rFonts w:ascii="Calibri" w:eastAsia="Calibri" w:hAnsi="Calibri" w:cs="Calibri"/>
          <w:color w:val="000000" w:themeColor="text1"/>
        </w:rPr>
        <w:t xml:space="preserve">If you </w:t>
      </w:r>
      <w:r w:rsidRPr="700310B7">
        <w:rPr>
          <w:rFonts w:ascii="Calibri" w:eastAsia="Calibri" w:hAnsi="Calibri" w:cs="Calibri"/>
          <w:b/>
          <w:bCs/>
          <w:color w:val="000000" w:themeColor="text1"/>
        </w:rPr>
        <w:t>do not</w:t>
      </w:r>
      <w:r w:rsidRPr="700310B7">
        <w:rPr>
          <w:rFonts w:ascii="Calibri" w:eastAsia="Calibri" w:hAnsi="Calibri" w:cs="Calibri"/>
          <w:color w:val="000000" w:themeColor="text1"/>
        </w:rPr>
        <w:t xml:space="preserve"> wish to complete this section, please select </w:t>
      </w:r>
      <w:r w:rsidRPr="700310B7">
        <w:rPr>
          <w:rFonts w:ascii="Calibri" w:eastAsia="Calibri" w:hAnsi="Calibri" w:cs="Calibri"/>
          <w:b/>
          <w:bCs/>
          <w:color w:val="000000" w:themeColor="text1"/>
        </w:rPr>
        <w:t>“NO”</w:t>
      </w:r>
      <w:r w:rsidRPr="700310B7">
        <w:rPr>
          <w:rFonts w:ascii="Calibri" w:eastAsia="Calibri" w:hAnsi="Calibri" w:cs="Calibri"/>
          <w:color w:val="000000" w:themeColor="text1"/>
        </w:rPr>
        <w:t xml:space="preserve"> </w:t>
      </w:r>
      <w:r w:rsidRPr="700310B7">
        <w:rPr>
          <w:rFonts w:ascii="Calibri" w:eastAsia="Calibri" w:hAnsi="Calibri" w:cs="Calibri"/>
        </w:rPr>
        <w:t xml:space="preserve"> </w:t>
      </w:r>
    </w:p>
    <w:p w14:paraId="661A2E5F" w14:textId="52A4F2A2" w:rsidR="03D7E425" w:rsidRDefault="03D7E425" w:rsidP="03D7E425">
      <w:pPr>
        <w:rPr>
          <w:lang w:val="en-IE"/>
        </w:rPr>
      </w:pPr>
    </w:p>
    <w:p w14:paraId="1F183D3A" w14:textId="351AF6C2" w:rsidR="43AF496E" w:rsidRDefault="43AF496E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Do you wish to participate in website testing? *(required -&gt; Branch here)</w:t>
      </w:r>
    </w:p>
    <w:p w14:paraId="6F6D5E3A" w14:textId="2876E551" w:rsidR="43AF496E" w:rsidRDefault="43AF496E" w:rsidP="700310B7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Yes</w:t>
      </w:r>
    </w:p>
    <w:p w14:paraId="4B7F8B2E" w14:textId="6411612D" w:rsidR="43AF496E" w:rsidRDefault="43AF496E" w:rsidP="700310B7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 xml:space="preserve">No </w:t>
      </w:r>
    </w:p>
    <w:p w14:paraId="5FE04387" w14:textId="0E214C27" w:rsidR="43AF496E" w:rsidRDefault="43AF496E" w:rsidP="700310B7">
      <w:pPr>
        <w:jc w:val="center"/>
        <w:rPr>
          <w:lang w:val="en-IE"/>
        </w:rPr>
      </w:pPr>
      <w:r w:rsidRPr="700310B7">
        <w:rPr>
          <w:lang w:val="en-IE"/>
        </w:rPr>
        <w:t>---------------------------- IF ‘YES’---------------------------</w:t>
      </w:r>
    </w:p>
    <w:p w14:paraId="1B1687E0" w14:textId="48098F1B" w:rsidR="43AF496E" w:rsidRDefault="43AF496E" w:rsidP="700310B7">
      <w:pPr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Please create an account on the website (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link below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). You will need to use your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real email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OR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create a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temporary email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. The steps for temporary email are below:  </w:t>
      </w:r>
      <w:r>
        <w:br/>
      </w:r>
      <w:r>
        <w:br/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 xml:space="preserve">Temporary Email instructions: </w:t>
      </w:r>
    </w:p>
    <w:p w14:paraId="2F950CDF" w14:textId="74D934A7" w:rsidR="43AF496E" w:rsidRDefault="43AF496E" w:rsidP="700310B7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Use the following link to get your temporary email </w:t>
      </w:r>
      <w:hyperlink r:id="rId5">
        <w:r w:rsidRPr="700310B7">
          <w:rPr>
            <w:rStyle w:val="Hyperlink"/>
            <w:rFonts w:ascii="Segoe UI" w:eastAsia="Segoe UI" w:hAnsi="Segoe UI" w:cs="Segoe UI"/>
            <w:sz w:val="21"/>
            <w:szCs w:val="21"/>
            <w:lang w:val="en-IE"/>
          </w:rPr>
          <w:t>https://temp-mail.org/en/</w:t>
        </w:r>
      </w:hyperlink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make sure you note down the email address. </w:t>
      </w:r>
    </w:p>
    <w:p w14:paraId="5647A16B" w14:textId="402030FF" w:rsidR="43AF496E" w:rsidRDefault="43AF496E" w:rsidP="700310B7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Follow the account creation steps, make sure you note your password. </w:t>
      </w:r>
    </w:p>
    <w:p w14:paraId="1189A6DB" w14:textId="73ABA191" w:rsidR="43AF496E" w:rsidRDefault="43AF496E" w:rsidP="700310B7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A confirmation code will be sent to your temporary email inbox, you can access it from temp-mail website (see images) </w:t>
      </w:r>
    </w:p>
    <w:p w14:paraId="77C3B002" w14:textId="44E864BF" w:rsidR="43AF496E" w:rsidRDefault="43AF496E" w:rsidP="700310B7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Input the code into the website where prompted. </w:t>
      </w:r>
    </w:p>
    <w:p w14:paraId="55AAA4E5" w14:textId="632823E9" w:rsidR="700310B7" w:rsidRDefault="700310B7" w:rsidP="700310B7">
      <w:pPr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</w:p>
    <w:p w14:paraId="763DCD35" w14:textId="7DB5CA6C" w:rsidR="43AF496E" w:rsidRDefault="43AF496E" w:rsidP="700310B7">
      <w:pPr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</w:pP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Please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login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and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browse the site for properties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in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Baltimore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, Maryland USA.  </w:t>
      </w:r>
      <w:r>
        <w:br/>
      </w:r>
      <w:r>
        <w:br/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You are asked to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 xml:space="preserve">favourite 10 properties 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that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you are interested in,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and then </w:t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>view the recommendations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presented to you. </w:t>
      </w:r>
      <w:r>
        <w:br/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</w:t>
      </w:r>
      <w:r>
        <w:br/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 xml:space="preserve">All user information will be deleted by 22 December 2023. </w:t>
      </w:r>
      <w:r>
        <w:br/>
      </w:r>
      <w:r>
        <w:br/>
      </w:r>
      <w:r w:rsidRPr="700310B7"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lang w:val="en-IE"/>
        </w:rPr>
        <w:t xml:space="preserve">Link 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to website: [</w:t>
      </w:r>
      <w:r w:rsidR="41EC0E9D"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https://main.d3k55wy8obq996.amplifyapp.com/]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 </w:t>
      </w:r>
      <w:r>
        <w:br/>
      </w:r>
    </w:p>
    <w:p w14:paraId="79219241" w14:textId="77777777" w:rsidR="004C0261" w:rsidRDefault="004C0261" w:rsidP="004C0261">
      <w:pPr>
        <w:pStyle w:val="ListParagraph"/>
        <w:rPr>
          <w:lang w:val="en-IE"/>
        </w:rPr>
      </w:pPr>
    </w:p>
    <w:p w14:paraId="23B03BB3" w14:textId="77777777" w:rsidR="004C0261" w:rsidRDefault="004C0261" w:rsidP="004C0261">
      <w:pPr>
        <w:pStyle w:val="ListParagraph"/>
        <w:rPr>
          <w:lang w:val="en-IE"/>
        </w:rPr>
      </w:pPr>
    </w:p>
    <w:p w14:paraId="54E2C718" w14:textId="388B994F" w:rsidR="7D40CAA3" w:rsidRDefault="7D40CAA3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 xml:space="preserve">How would you </w:t>
      </w:r>
      <w:r w:rsidRPr="700310B7">
        <w:rPr>
          <w:b/>
          <w:bCs/>
          <w:lang w:val="en-IE"/>
        </w:rPr>
        <w:t>rate</w:t>
      </w:r>
      <w:r w:rsidRPr="700310B7">
        <w:rPr>
          <w:lang w:val="en-IE"/>
        </w:rPr>
        <w:t xml:space="preserve"> the </w:t>
      </w:r>
      <w:r w:rsidRPr="700310B7">
        <w:rPr>
          <w:b/>
          <w:bCs/>
          <w:lang w:val="en-IE"/>
        </w:rPr>
        <w:t>suitability</w:t>
      </w:r>
      <w:r w:rsidRPr="700310B7">
        <w:rPr>
          <w:lang w:val="en-IE"/>
        </w:rPr>
        <w:t xml:space="preserve"> of the </w:t>
      </w:r>
      <w:r w:rsidRPr="700310B7">
        <w:rPr>
          <w:b/>
          <w:bCs/>
          <w:lang w:val="en-IE"/>
        </w:rPr>
        <w:t>recommendations provided</w:t>
      </w:r>
      <w:r w:rsidRPr="700310B7">
        <w:rPr>
          <w:lang w:val="en-IE"/>
        </w:rPr>
        <w:t>?</w:t>
      </w:r>
    </w:p>
    <w:p w14:paraId="4EB10B9B" w14:textId="2D450A61" w:rsidR="004C0261" w:rsidRPr="004C0261" w:rsidRDefault="7D40CAA3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lastRenderedPageBreak/>
        <w:t xml:space="preserve">The recommendations were... </w:t>
      </w:r>
      <w:r w:rsidR="5D4C9B67" w:rsidRPr="700310B7">
        <w:rPr>
          <w:lang w:val="en-IE"/>
        </w:rPr>
        <w:t xml:space="preserve">1 – 5 (very </w:t>
      </w:r>
      <w:r w:rsidR="6D6CA64C" w:rsidRPr="700310B7">
        <w:rPr>
          <w:lang w:val="en-IE"/>
        </w:rPr>
        <w:t>unsuitable</w:t>
      </w:r>
      <w:r w:rsidR="5D4C9B67" w:rsidRPr="700310B7">
        <w:rPr>
          <w:lang w:val="en-IE"/>
        </w:rPr>
        <w:t xml:space="preserve">– very </w:t>
      </w:r>
      <w:r w:rsidR="19700B6E" w:rsidRPr="700310B7">
        <w:rPr>
          <w:lang w:val="en-IE"/>
        </w:rPr>
        <w:t>suitable</w:t>
      </w:r>
      <w:r w:rsidR="5D4C9B67" w:rsidRPr="700310B7">
        <w:rPr>
          <w:lang w:val="en-IE"/>
        </w:rPr>
        <w:t>)</w:t>
      </w:r>
    </w:p>
    <w:p w14:paraId="64DB95F4" w14:textId="5A6023F6" w:rsidR="004C0261" w:rsidRPr="004C0261" w:rsidRDefault="004C0261" w:rsidP="03D7E425">
      <w:pPr>
        <w:rPr>
          <w:lang w:val="en-IE"/>
        </w:rPr>
      </w:pPr>
    </w:p>
    <w:p w14:paraId="3715B21A" w14:textId="12408BC1" w:rsidR="004C0261" w:rsidRPr="004C0261" w:rsidRDefault="419E47CC" w:rsidP="03D7E425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Based on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your priorities</w:t>
      </w:r>
      <w:r w:rsidRPr="700310B7">
        <w:rPr>
          <w:rFonts w:eastAsiaTheme="minorEastAsia"/>
          <w:color w:val="000000" w:themeColor="text1"/>
          <w:lang w:val="en-IE"/>
        </w:rPr>
        <w:t xml:space="preserve"> for a property, how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suitable</w:t>
      </w:r>
      <w:r w:rsidRPr="700310B7">
        <w:rPr>
          <w:rFonts w:eastAsiaTheme="minorEastAsia"/>
          <w:color w:val="000000" w:themeColor="text1"/>
          <w:lang w:val="en-IE"/>
        </w:rPr>
        <w:t xml:space="preserve"> was the following for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your recommended properties</w:t>
      </w:r>
      <w:r w:rsidRPr="700310B7">
        <w:rPr>
          <w:rFonts w:eastAsiaTheme="minorEastAsia"/>
          <w:color w:val="000000" w:themeColor="text1"/>
          <w:lang w:val="en-IE"/>
        </w:rPr>
        <w:t xml:space="preserve">: </w:t>
      </w:r>
      <w:r w:rsidR="214C99D9" w:rsidRPr="700310B7">
        <w:rPr>
          <w:lang w:val="en-IE"/>
        </w:rPr>
        <w:t>(1</w:t>
      </w:r>
      <w:r w:rsidR="14A7BFBF" w:rsidRPr="700310B7">
        <w:rPr>
          <w:lang w:val="en-IE"/>
        </w:rPr>
        <w:t xml:space="preserve"> – </w:t>
      </w:r>
      <w:r w:rsidR="214C99D9" w:rsidRPr="700310B7">
        <w:rPr>
          <w:lang w:val="en-IE"/>
        </w:rPr>
        <w:t>5</w:t>
      </w:r>
      <w:r w:rsidR="160B3B9A" w:rsidRPr="700310B7">
        <w:rPr>
          <w:lang w:val="en-IE"/>
        </w:rPr>
        <w:t xml:space="preserve"> </w:t>
      </w:r>
      <w:r w:rsidR="291DF259" w:rsidRPr="700310B7">
        <w:rPr>
          <w:lang w:val="en-IE"/>
        </w:rPr>
        <w:t>Very unsuitable – Very suitable</w:t>
      </w:r>
      <w:r w:rsidR="214C99D9" w:rsidRPr="700310B7">
        <w:rPr>
          <w:lang w:val="en-IE"/>
        </w:rPr>
        <w:t>)</w:t>
      </w:r>
    </w:p>
    <w:p w14:paraId="6EAF10AA" w14:textId="5518BAF7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Price</w:t>
      </w:r>
    </w:p>
    <w:p w14:paraId="23DC98D8" w14:textId="7FCD9431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Number of bedrooms</w:t>
      </w:r>
    </w:p>
    <w:p w14:paraId="75B07BF5" w14:textId="4A0C93DB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Number of bathrooms</w:t>
      </w:r>
    </w:p>
    <w:p w14:paraId="0B7FF39F" w14:textId="64270151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 xml:space="preserve">Available amenities 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(e.g., dishwasher, washing machine, drier etc.)</w:t>
      </w:r>
    </w:p>
    <w:p w14:paraId="3A947944" w14:textId="06FEAE91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Area safety</w:t>
      </w:r>
    </w:p>
    <w:p w14:paraId="2825FA6E" w14:textId="464CE5DE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 xml:space="preserve">Nearby public transportation 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(e.g., bus, train, transit stations)</w:t>
      </w:r>
    </w:p>
    <w:p w14:paraId="21982D0B" w14:textId="6171396C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banks</w:t>
      </w:r>
    </w:p>
    <w:p w14:paraId="3D0A8EA6" w14:textId="1F6E4CF9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emergency services (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e.g., police, fire stations, hospitals)</w:t>
      </w:r>
    </w:p>
    <w:p w14:paraId="665A88CB" w14:textId="0F050773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 xml:space="preserve">Nearby retail 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(e.g., supermarkets)</w:t>
      </w:r>
    </w:p>
    <w:p w14:paraId="515FBDCE" w14:textId="128F80E0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 xml:space="preserve">Nearby personal care 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>(e.g. pharmacies, beauty salons)</w:t>
      </w:r>
    </w:p>
    <w:p w14:paraId="5E6351F0" w14:textId="25A88956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gyms</w:t>
      </w:r>
    </w:p>
    <w:p w14:paraId="13E3844D" w14:textId="4E2C0268" w:rsidR="004C0261" w:rsidRPr="004C0261" w:rsidRDefault="56478CEC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Nearby leisure activities (e</w:t>
      </w:r>
      <w:r w:rsidRPr="700310B7">
        <w:rPr>
          <w:rFonts w:ascii="Segoe UI" w:eastAsia="Segoe UI" w:hAnsi="Segoe UI" w:cs="Segoe UI"/>
          <w:color w:val="000000" w:themeColor="text1"/>
          <w:sz w:val="21"/>
          <w:szCs w:val="21"/>
          <w:lang w:val="en-IE"/>
        </w:rPr>
        <w:t xml:space="preserve">.g., cafés, restaurants, nightclubs, bars, parks) </w:t>
      </w:r>
      <w:r w:rsidRPr="700310B7">
        <w:rPr>
          <w:lang w:val="en-IE"/>
        </w:rPr>
        <w:t xml:space="preserve"> </w:t>
      </w:r>
    </w:p>
    <w:p w14:paraId="509BBDDB" w14:textId="39EEA200" w:rsidR="004C0261" w:rsidRPr="004C0261" w:rsidRDefault="004C0261" w:rsidP="03D7E425">
      <w:pPr>
        <w:rPr>
          <w:lang w:val="en-IE"/>
        </w:rPr>
      </w:pPr>
    </w:p>
    <w:p w14:paraId="5FBFD82E" w14:textId="4BDEBFD2" w:rsidR="73FA3257" w:rsidRDefault="73FA3257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Additional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comments</w:t>
      </w:r>
      <w:r w:rsidRPr="700310B7">
        <w:rPr>
          <w:rFonts w:eastAsiaTheme="minorEastAsia"/>
          <w:color w:val="000000" w:themeColor="text1"/>
          <w:lang w:val="en-IE"/>
        </w:rPr>
        <w:t xml:space="preserve"> about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your recommendations.</w:t>
      </w:r>
    </w:p>
    <w:p w14:paraId="5F1AA984" w14:textId="24025381" w:rsidR="700310B7" w:rsidRDefault="700310B7" w:rsidP="700310B7">
      <w:pPr>
        <w:rPr>
          <w:rFonts w:eastAsiaTheme="minorEastAsia"/>
          <w:lang w:val="en-IE"/>
        </w:rPr>
      </w:pPr>
    </w:p>
    <w:p w14:paraId="233F292F" w14:textId="46E324DF" w:rsidR="73FA3257" w:rsidRDefault="73FA3257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How would you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rate</w:t>
      </w:r>
      <w:r w:rsidRPr="700310B7">
        <w:rPr>
          <w:rFonts w:eastAsiaTheme="minorEastAsia"/>
          <w:color w:val="000000" w:themeColor="text1"/>
          <w:lang w:val="en-IE"/>
        </w:rPr>
        <w:t xml:space="preserve">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tags</w:t>
      </w:r>
      <w:r w:rsidRPr="700310B7">
        <w:rPr>
          <w:rFonts w:eastAsiaTheme="minorEastAsia"/>
          <w:color w:val="000000" w:themeColor="text1"/>
          <w:lang w:val="en-IE"/>
        </w:rPr>
        <w:t xml:space="preserve"> (see images for clarification).</w:t>
      </w:r>
    </w:p>
    <w:p w14:paraId="323415CE" w14:textId="5EB60829" w:rsidR="73FA3257" w:rsidRDefault="73FA3257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The tags on the properties were... (1 – 5 Very unhelpful – Very helpful)</w:t>
      </w:r>
    </w:p>
    <w:p w14:paraId="7209B142" w14:textId="43DCBBF1" w:rsidR="700310B7" w:rsidRDefault="700310B7" w:rsidP="700310B7">
      <w:pPr>
        <w:rPr>
          <w:rFonts w:eastAsiaTheme="minorEastAsia"/>
          <w:lang w:val="en-IE"/>
        </w:rPr>
      </w:pPr>
    </w:p>
    <w:p w14:paraId="4B596E46" w14:textId="09559E5A" w:rsidR="73FA3257" w:rsidRDefault="73FA3257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How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 suitable</w:t>
      </w:r>
      <w:r w:rsidRPr="700310B7">
        <w:rPr>
          <w:rFonts w:eastAsiaTheme="minorEastAsia"/>
          <w:color w:val="000000" w:themeColor="text1"/>
          <w:lang w:val="en-IE"/>
        </w:rPr>
        <w:t xml:space="preserve"> do you feel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tags</w:t>
      </w:r>
      <w:r w:rsidRPr="700310B7">
        <w:rPr>
          <w:rFonts w:eastAsiaTheme="minorEastAsia"/>
          <w:color w:val="000000" w:themeColor="text1"/>
          <w:lang w:val="en-IE"/>
        </w:rPr>
        <w:t xml:space="preserve"> were based on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properties’ information</w:t>
      </w:r>
      <w:r w:rsidRPr="700310B7">
        <w:rPr>
          <w:rFonts w:eastAsiaTheme="minorEastAsia"/>
          <w:color w:val="000000" w:themeColor="text1"/>
          <w:lang w:val="en-IE"/>
        </w:rPr>
        <w:t xml:space="preserve">? </w:t>
      </w:r>
      <w:r w:rsidRPr="700310B7">
        <w:rPr>
          <w:rFonts w:eastAsiaTheme="minorEastAsia"/>
          <w:lang w:val="en-IE"/>
        </w:rPr>
        <w:t xml:space="preserve"> </w:t>
      </w:r>
    </w:p>
    <w:p w14:paraId="124FEB9A" w14:textId="733ADB79" w:rsidR="73FA3257" w:rsidRDefault="73FA3257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Based on the property information, the tags were... (1 – 5 Very unsuitable – Very suitable)</w:t>
      </w:r>
    </w:p>
    <w:p w14:paraId="0C40B33F" w14:textId="2594771C" w:rsidR="700310B7" w:rsidRDefault="700310B7" w:rsidP="700310B7">
      <w:pPr>
        <w:rPr>
          <w:rFonts w:eastAsiaTheme="minorEastAsia"/>
          <w:lang w:val="en-IE"/>
        </w:rPr>
      </w:pPr>
    </w:p>
    <w:p w14:paraId="47553997" w14:textId="0F6EE475" w:rsidR="62C1CE3B" w:rsidRDefault="62C1CE3B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 xml:space="preserve">Additional comments about </w:t>
      </w:r>
      <w:r w:rsidRPr="700310B7">
        <w:rPr>
          <w:rFonts w:eastAsiaTheme="minorEastAsia"/>
          <w:b/>
          <w:bCs/>
          <w:lang w:val="en-IE"/>
        </w:rPr>
        <w:t>the tags.</w:t>
      </w:r>
    </w:p>
    <w:p w14:paraId="44C4C99E" w14:textId="0855DBED" w:rsidR="700310B7" w:rsidRDefault="700310B7" w:rsidP="700310B7">
      <w:pPr>
        <w:rPr>
          <w:rFonts w:eastAsiaTheme="minorEastAsia"/>
          <w:lang w:val="en-IE"/>
        </w:rPr>
      </w:pPr>
    </w:p>
    <w:p w14:paraId="641E9AB5" w14:textId="6EA860C9" w:rsidR="62C1CE3B" w:rsidRDefault="62C1CE3B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The following image shows an example of the neighbourhood service scores.</w:t>
      </w:r>
      <w:r>
        <w:br/>
      </w:r>
      <w:r w:rsidRPr="700310B7">
        <w:rPr>
          <w:rFonts w:eastAsiaTheme="minorEastAsia"/>
          <w:color w:val="000000" w:themeColor="text1"/>
          <w:lang w:val="en-IE"/>
        </w:rPr>
        <w:t xml:space="preserve">Based on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neighbourhood 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each category (finance, leisure, personal care etc.), how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suitable</w:t>
      </w:r>
      <w:r w:rsidRPr="700310B7">
        <w:rPr>
          <w:rFonts w:eastAsiaTheme="minorEastAsia"/>
          <w:color w:val="000000" w:themeColor="text1"/>
          <w:lang w:val="en-IE"/>
        </w:rPr>
        <w:t xml:space="preserve"> was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score</w:t>
      </w:r>
      <w:r w:rsidR="682730B9" w:rsidRPr="700310B7">
        <w:rPr>
          <w:rFonts w:eastAsiaTheme="minorEastAsia"/>
          <w:b/>
          <w:bCs/>
          <w:color w:val="000000" w:themeColor="text1"/>
          <w:lang w:val="en-IE"/>
        </w:rPr>
        <w:t xml:space="preserve"> </w:t>
      </w:r>
      <w:r w:rsidR="682730B9" w:rsidRPr="700310B7">
        <w:rPr>
          <w:rFonts w:eastAsiaTheme="minorEastAsia"/>
          <w:color w:val="000000" w:themeColor="text1"/>
          <w:lang w:val="en-IE"/>
        </w:rPr>
        <w:t>(1 – 5 Very unsuitable – Very suitable)</w:t>
      </w:r>
      <w:r w:rsidRPr="700310B7">
        <w:rPr>
          <w:rFonts w:eastAsiaTheme="minorEastAsia"/>
          <w:color w:val="000000" w:themeColor="text1"/>
          <w:lang w:val="en-IE"/>
        </w:rPr>
        <w:t>?</w:t>
      </w:r>
    </w:p>
    <w:p w14:paraId="183889A4" w14:textId="25C67A1E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overall Finance </w:t>
      </w:r>
      <w:r w:rsidRPr="700310B7">
        <w:rPr>
          <w:rFonts w:eastAsiaTheme="minorEastAsia"/>
          <w:color w:val="000000" w:themeColor="text1"/>
          <w:lang w:val="en-IE"/>
        </w:rPr>
        <w:t xml:space="preserve">(banks)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score </w:t>
      </w:r>
      <w:r w:rsidRPr="700310B7">
        <w:rPr>
          <w:rFonts w:eastAsiaTheme="minorEastAsia"/>
          <w:color w:val="000000" w:themeColor="text1"/>
          <w:lang w:val="en-IE"/>
        </w:rPr>
        <w:t xml:space="preserve">were.... </w:t>
      </w:r>
      <w:r w:rsidRPr="700310B7">
        <w:rPr>
          <w:rFonts w:eastAsiaTheme="minorEastAsia"/>
          <w:lang w:val="en-IE"/>
        </w:rPr>
        <w:t xml:space="preserve"> </w:t>
      </w:r>
    </w:p>
    <w:p w14:paraId="246D32EA" w14:textId="333FFEDA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Leisure</w:t>
      </w:r>
      <w:r w:rsidRPr="700310B7">
        <w:rPr>
          <w:rFonts w:eastAsiaTheme="minorEastAsia"/>
          <w:color w:val="000000" w:themeColor="text1"/>
          <w:lang w:val="en-IE"/>
        </w:rPr>
        <w:t xml:space="preserve"> (restaurants, night clubs, cafes, parks, bars)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score </w:t>
      </w:r>
      <w:r w:rsidRPr="700310B7">
        <w:rPr>
          <w:rFonts w:eastAsiaTheme="minorEastAsia"/>
          <w:color w:val="000000" w:themeColor="text1"/>
          <w:lang w:val="en-IE"/>
        </w:rPr>
        <w:t>were....</w:t>
      </w:r>
    </w:p>
    <w:p w14:paraId="57AAC2FD" w14:textId="295580A3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Emergency</w:t>
      </w:r>
      <w:r w:rsidRPr="700310B7">
        <w:rPr>
          <w:rFonts w:eastAsiaTheme="minorEastAsia"/>
          <w:color w:val="000000" w:themeColor="text1"/>
          <w:lang w:val="en-IE"/>
        </w:rPr>
        <w:t xml:space="preserve"> (police stations, fire stations, hospitals)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score </w:t>
      </w:r>
      <w:r w:rsidRPr="700310B7">
        <w:rPr>
          <w:rFonts w:eastAsiaTheme="minorEastAsia"/>
          <w:color w:val="000000" w:themeColor="text1"/>
          <w:lang w:val="en-IE"/>
        </w:rPr>
        <w:t>were....</w:t>
      </w:r>
    </w:p>
    <w:p w14:paraId="646D1757" w14:textId="602A66C9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service scores </w:t>
      </w:r>
      <w:r w:rsidRPr="700310B7">
        <w:rPr>
          <w:rFonts w:eastAsiaTheme="minorEastAsia"/>
          <w:color w:val="000000" w:themeColor="text1"/>
          <w:lang w:val="en-IE"/>
        </w:rPr>
        <w:t xml:space="preserve">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Personal Care</w:t>
      </w:r>
      <w:r w:rsidRPr="700310B7">
        <w:rPr>
          <w:rFonts w:eastAsiaTheme="minorEastAsia"/>
          <w:color w:val="000000" w:themeColor="text1"/>
          <w:lang w:val="en-IE"/>
        </w:rPr>
        <w:t xml:space="preserve"> (pharmacies, beauty salons)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score </w:t>
      </w:r>
      <w:r w:rsidRPr="700310B7">
        <w:rPr>
          <w:rFonts w:eastAsiaTheme="minorEastAsia"/>
          <w:color w:val="000000" w:themeColor="text1"/>
          <w:lang w:val="en-IE"/>
        </w:rPr>
        <w:t>were....</w:t>
      </w:r>
    </w:p>
    <w:p w14:paraId="14C11C9D" w14:textId="04CD078F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overall Fitness </w:t>
      </w:r>
      <w:r w:rsidRPr="700310B7">
        <w:rPr>
          <w:rFonts w:eastAsiaTheme="minorEastAsia"/>
          <w:color w:val="000000" w:themeColor="text1"/>
          <w:lang w:val="en-IE"/>
        </w:rPr>
        <w:t xml:space="preserve">(gyms)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score</w:t>
      </w:r>
      <w:r w:rsidRPr="700310B7">
        <w:rPr>
          <w:rFonts w:eastAsiaTheme="minorEastAsia"/>
          <w:color w:val="000000" w:themeColor="text1"/>
          <w:lang w:val="en-IE"/>
        </w:rPr>
        <w:t xml:space="preserve"> were....</w:t>
      </w:r>
    </w:p>
    <w:p w14:paraId="10BB5DD5" w14:textId="26E45532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Retail</w:t>
      </w:r>
      <w:r w:rsidRPr="700310B7">
        <w:rPr>
          <w:rFonts w:eastAsiaTheme="minorEastAsia"/>
          <w:color w:val="000000" w:themeColor="text1"/>
          <w:lang w:val="en-IE"/>
        </w:rPr>
        <w:t xml:space="preserve"> (supermarkets)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score </w:t>
      </w:r>
      <w:r w:rsidRPr="700310B7">
        <w:rPr>
          <w:rFonts w:eastAsiaTheme="minorEastAsia"/>
          <w:color w:val="000000" w:themeColor="text1"/>
          <w:lang w:val="en-IE"/>
        </w:rPr>
        <w:t>were....</w:t>
      </w:r>
    </w:p>
    <w:p w14:paraId="3F51D255" w14:textId="37E0D03D" w:rsidR="6E8DC71D" w:rsidRDefault="6E8DC71D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lastRenderedPageBreak/>
        <w:t xml:space="preserve">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Transportation</w:t>
      </w:r>
      <w:r w:rsidRPr="700310B7">
        <w:rPr>
          <w:rFonts w:eastAsiaTheme="minorEastAsia"/>
          <w:color w:val="000000" w:themeColor="text1"/>
          <w:lang w:val="en-IE"/>
        </w:rPr>
        <w:t xml:space="preserve"> (bus stations, transit stations, train stations)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score </w:t>
      </w:r>
      <w:r w:rsidRPr="700310B7">
        <w:rPr>
          <w:rFonts w:eastAsiaTheme="minorEastAsia"/>
          <w:color w:val="000000" w:themeColor="text1"/>
          <w:lang w:val="en-IE"/>
        </w:rPr>
        <w:t>were....</w:t>
      </w:r>
    </w:p>
    <w:p w14:paraId="3C331885" w14:textId="542A9B7A" w:rsidR="700310B7" w:rsidRDefault="700310B7" w:rsidP="700310B7">
      <w:pPr>
        <w:rPr>
          <w:lang w:val="en-IE"/>
        </w:rPr>
      </w:pPr>
    </w:p>
    <w:p w14:paraId="7F0D4576" w14:textId="4C1BF6AE" w:rsidR="36C57158" w:rsidRDefault="36C57158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A crime safety score rates the safety of a property in that neighbourhood based on the number of crimes committed in said neighbourhood.  </w:t>
      </w:r>
      <w:r>
        <w:br/>
      </w:r>
      <w:r w:rsidRPr="700310B7">
        <w:rPr>
          <w:rFonts w:eastAsiaTheme="minorEastAsia"/>
          <w:color w:val="000000" w:themeColor="text1"/>
          <w:lang w:val="en-IE"/>
        </w:rPr>
        <w:t xml:space="preserve">Does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crime safety score</w:t>
      </w:r>
      <w:r w:rsidRPr="700310B7">
        <w:rPr>
          <w:rFonts w:eastAsiaTheme="minorEastAsia"/>
          <w:color w:val="000000" w:themeColor="text1"/>
          <w:lang w:val="en-IE"/>
        </w:rPr>
        <w:t xml:space="preserve"> of a property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influence </w:t>
      </w:r>
      <w:r w:rsidRPr="700310B7">
        <w:rPr>
          <w:rFonts w:eastAsiaTheme="minorEastAsia"/>
          <w:color w:val="000000" w:themeColor="text1"/>
          <w:lang w:val="en-IE"/>
        </w:rPr>
        <w:t>your rental decision making?</w:t>
      </w:r>
    </w:p>
    <w:p w14:paraId="68207A89" w14:textId="4F9FBE22" w:rsidR="36C57158" w:rsidRDefault="36C57158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Yes</w:t>
      </w:r>
    </w:p>
    <w:p w14:paraId="4B95A8EB" w14:textId="26BD1012" w:rsidR="36C57158" w:rsidRDefault="36C57158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No</w:t>
      </w:r>
    </w:p>
    <w:p w14:paraId="43830EE5" w14:textId="3B3CE6D4" w:rsidR="36C57158" w:rsidRDefault="36C57158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Unsure</w:t>
      </w:r>
    </w:p>
    <w:p w14:paraId="59225309" w14:textId="546B31FF" w:rsidR="700310B7" w:rsidRDefault="700310B7" w:rsidP="700310B7">
      <w:pPr>
        <w:rPr>
          <w:rFonts w:eastAsiaTheme="minorEastAsia"/>
          <w:lang w:val="en-IE"/>
        </w:rPr>
      </w:pPr>
    </w:p>
    <w:p w14:paraId="1544EB0C" w14:textId="663AD1EC" w:rsidR="36C57158" w:rsidRDefault="36C57158" w:rsidP="700310B7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Please explain your choice.</w:t>
      </w:r>
    </w:p>
    <w:p w14:paraId="03F53637" w14:textId="2441D1C3" w:rsidR="36C57158" w:rsidRDefault="36C57158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How did you find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overall experience</w:t>
      </w:r>
      <w:r w:rsidRPr="700310B7">
        <w:rPr>
          <w:rFonts w:eastAsiaTheme="minorEastAsia"/>
          <w:color w:val="000000" w:themeColor="text1"/>
          <w:lang w:val="en-IE"/>
        </w:rPr>
        <w:t xml:space="preserve"> using this rental website, please list any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positives</w:t>
      </w:r>
      <w:r w:rsidRPr="700310B7">
        <w:rPr>
          <w:rFonts w:eastAsiaTheme="minorEastAsia"/>
          <w:color w:val="000000" w:themeColor="text1"/>
          <w:lang w:val="en-IE"/>
        </w:rPr>
        <w:t xml:space="preserve"> or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negatives</w:t>
      </w:r>
      <w:r w:rsidRPr="700310B7">
        <w:rPr>
          <w:rFonts w:eastAsiaTheme="minorEastAsia"/>
          <w:color w:val="000000" w:themeColor="text1"/>
          <w:lang w:val="en-IE"/>
        </w:rPr>
        <w:t xml:space="preserve">, as well as any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additional comments</w:t>
      </w:r>
      <w:r w:rsidRPr="700310B7">
        <w:rPr>
          <w:rFonts w:eastAsiaTheme="minorEastAsia"/>
          <w:color w:val="000000" w:themeColor="text1"/>
          <w:lang w:val="en-IE"/>
        </w:rPr>
        <w:t xml:space="preserve"> you have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about the website</w:t>
      </w:r>
      <w:r w:rsidRPr="700310B7">
        <w:rPr>
          <w:rFonts w:eastAsiaTheme="minorEastAsia"/>
          <w:color w:val="000000" w:themeColor="text1"/>
          <w:lang w:val="en-IE"/>
        </w:rPr>
        <w:t xml:space="preserve">?   </w:t>
      </w:r>
      <w:r w:rsidRPr="700310B7">
        <w:rPr>
          <w:rFonts w:eastAsiaTheme="minorEastAsia"/>
          <w:lang w:val="en-IE"/>
        </w:rPr>
        <w:t xml:space="preserve"> </w:t>
      </w:r>
    </w:p>
    <w:p w14:paraId="40580C1F" w14:textId="2C11481C" w:rsidR="004C0261" w:rsidRPr="004C0261" w:rsidRDefault="752E6AC9" w:rsidP="03D7E425">
      <w:pPr>
        <w:jc w:val="center"/>
        <w:rPr>
          <w:lang w:val="en-IE"/>
        </w:rPr>
      </w:pPr>
      <w:r w:rsidRPr="700310B7">
        <w:rPr>
          <w:lang w:val="en-IE"/>
        </w:rPr>
        <w:t xml:space="preserve">--------------------------- </w:t>
      </w:r>
      <w:r w:rsidR="69215BE3" w:rsidRPr="700310B7">
        <w:rPr>
          <w:lang w:val="en-IE"/>
        </w:rPr>
        <w:t>IF ‘NO’</w:t>
      </w:r>
      <w:r w:rsidRPr="700310B7">
        <w:rPr>
          <w:lang w:val="en-IE"/>
        </w:rPr>
        <w:t>------------------</w:t>
      </w:r>
    </w:p>
    <w:p w14:paraId="64E3A214" w14:textId="45A6022C" w:rsidR="6F87F247" w:rsidRDefault="6F87F247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A neighbourhood score rates a neighbourhood based on its nearby amenities e.g., transport (nearby bus stations, train stations, transit stations). </w:t>
      </w:r>
      <w:r>
        <w:br/>
      </w:r>
      <w:r w:rsidRPr="700310B7">
        <w:rPr>
          <w:rFonts w:eastAsiaTheme="minorEastAsia"/>
          <w:color w:val="000000" w:themeColor="text1"/>
          <w:lang w:val="en-IE"/>
        </w:rPr>
        <w:t xml:space="preserve">Would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neighbourhood score </w:t>
      </w:r>
      <w:r w:rsidRPr="700310B7">
        <w:rPr>
          <w:rFonts w:eastAsiaTheme="minorEastAsia"/>
          <w:color w:val="000000" w:themeColor="text1"/>
          <w:lang w:val="en-IE"/>
        </w:rPr>
        <w:t xml:space="preserve">of a property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influence</w:t>
      </w:r>
      <w:r w:rsidRPr="700310B7">
        <w:rPr>
          <w:rFonts w:eastAsiaTheme="minorEastAsia"/>
          <w:color w:val="000000" w:themeColor="text1"/>
          <w:lang w:val="en-IE"/>
        </w:rPr>
        <w:t xml:space="preserve"> your rental decision making? </w:t>
      </w:r>
    </w:p>
    <w:p w14:paraId="40AE2A09" w14:textId="7548DC5E" w:rsidR="004C0261" w:rsidRPr="004C0261" w:rsidRDefault="058BBD2A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Yes</w:t>
      </w:r>
    </w:p>
    <w:p w14:paraId="031665FA" w14:textId="449355DA" w:rsidR="004C0261" w:rsidRPr="004C0261" w:rsidRDefault="058BBD2A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No</w:t>
      </w:r>
    </w:p>
    <w:p w14:paraId="6930002F" w14:textId="1883595F" w:rsidR="004C0261" w:rsidRPr="004C0261" w:rsidRDefault="058BBD2A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[Please elaborate]</w:t>
      </w:r>
    </w:p>
    <w:p w14:paraId="2D82BC7E" w14:textId="1DD4F329" w:rsidR="700310B7" w:rsidRDefault="700310B7" w:rsidP="700310B7">
      <w:pPr>
        <w:rPr>
          <w:lang w:val="en-IE"/>
        </w:rPr>
      </w:pPr>
    </w:p>
    <w:p w14:paraId="17FBA3BC" w14:textId="1674E307" w:rsidR="722FEECA" w:rsidRDefault="722FEECA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Please explain your choice.</w:t>
      </w:r>
    </w:p>
    <w:p w14:paraId="3D2CCCC0" w14:textId="55848CD2" w:rsidR="004C0261" w:rsidRPr="004C0261" w:rsidRDefault="004C0261" w:rsidP="03D7E425">
      <w:pPr>
        <w:rPr>
          <w:lang w:val="en-IE"/>
        </w:rPr>
      </w:pPr>
    </w:p>
    <w:p w14:paraId="2295AAB4" w14:textId="72A31167" w:rsidR="722FEECA" w:rsidRDefault="722FEECA" w:rsidP="700310B7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The following image shows an example of the neighbourhood service scores.</w:t>
      </w:r>
    </w:p>
    <w:p w14:paraId="60C6EF04" w14:textId="0D68D238" w:rsidR="722FEECA" w:rsidRDefault="722FEECA" w:rsidP="700310B7">
      <w:pPr>
        <w:ind w:left="720"/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Based on the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neighbourhood service scores</w:t>
      </w:r>
      <w:r w:rsidRPr="700310B7">
        <w:rPr>
          <w:rFonts w:eastAsiaTheme="minorEastAsia"/>
          <w:color w:val="000000" w:themeColor="text1"/>
          <w:lang w:val="en-IE"/>
        </w:rPr>
        <w:t xml:space="preserve"> for each category (finance, leisure, personal care etc.), would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you</w:t>
      </w:r>
      <w:r w:rsidRPr="700310B7">
        <w:rPr>
          <w:rFonts w:eastAsiaTheme="minorEastAsia"/>
          <w:color w:val="000000" w:themeColor="text1"/>
          <w:lang w:val="en-IE"/>
        </w:rPr>
        <w:t xml:space="preserve"> find these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helpful</w:t>
      </w:r>
      <w:r w:rsidRPr="700310B7">
        <w:rPr>
          <w:rFonts w:eastAsiaTheme="minorEastAsia"/>
          <w:color w:val="000000" w:themeColor="text1"/>
          <w:lang w:val="en-IE"/>
        </w:rPr>
        <w:t>?</w:t>
      </w:r>
    </w:p>
    <w:p w14:paraId="36BF2045" w14:textId="6E289D9B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FINACE: 1 – 5 (very unhelpful – very helpful)</w:t>
      </w:r>
    </w:p>
    <w:p w14:paraId="2E41727B" w14:textId="457BEA51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LEISURE: 1 – 5 (very unhelpful – very helpful)</w:t>
      </w:r>
    </w:p>
    <w:p w14:paraId="28882461" w14:textId="37A66C07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EMERGENCY SERVICES: 1 – 5 (very unhelpful – very helpful)</w:t>
      </w:r>
    </w:p>
    <w:p w14:paraId="1B59D3F8" w14:textId="0D116233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PERSONAL CARE: 1 – 5 (very unhelpful – very helpful)</w:t>
      </w:r>
    </w:p>
    <w:p w14:paraId="2E2A7E60" w14:textId="3A4A6317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FITNESS: 1 – 5 (very unhelpful – very helpful)</w:t>
      </w:r>
    </w:p>
    <w:p w14:paraId="41C457C8" w14:textId="09E25253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RETAIL: 1 – 5 (very unhelpful – very helpful)</w:t>
      </w:r>
    </w:p>
    <w:p w14:paraId="7AEDC29F" w14:textId="3BB60D68" w:rsidR="004C0261" w:rsidRPr="004C0261" w:rsidRDefault="4080A7EE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lang w:val="en-IE"/>
        </w:rPr>
        <w:t>TRANSPORTATION: 1 – 5 (very unhelpful – very helpful)</w:t>
      </w:r>
    </w:p>
    <w:p w14:paraId="1CC891C8" w14:textId="56D44C70" w:rsidR="004C0261" w:rsidRPr="004C0261" w:rsidRDefault="004C0261" w:rsidP="03D7E425">
      <w:pPr>
        <w:rPr>
          <w:lang w:val="en-IE"/>
        </w:rPr>
      </w:pPr>
    </w:p>
    <w:p w14:paraId="5AF6823F" w14:textId="6BD87979" w:rsidR="004C0261" w:rsidRPr="004C0261" w:rsidRDefault="0166740D" w:rsidP="03D7E425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A crime safety score rate</w:t>
      </w:r>
      <w:r w:rsidR="207563FE" w:rsidRPr="700310B7">
        <w:rPr>
          <w:lang w:val="en-IE"/>
        </w:rPr>
        <w:t>s</w:t>
      </w:r>
      <w:r w:rsidRPr="700310B7">
        <w:rPr>
          <w:lang w:val="en-IE"/>
        </w:rPr>
        <w:t xml:space="preserve"> the safety of a property in that neighbourhood based on the number of crimes committed</w:t>
      </w:r>
      <w:r w:rsidR="0D4A2B72" w:rsidRPr="700310B7">
        <w:rPr>
          <w:lang w:val="en-IE"/>
        </w:rPr>
        <w:t xml:space="preserve"> in said</w:t>
      </w:r>
      <w:r w:rsidRPr="700310B7">
        <w:rPr>
          <w:lang w:val="en-IE"/>
        </w:rPr>
        <w:t xml:space="preserve"> neighbourhood.</w:t>
      </w:r>
      <w:r w:rsidR="0B28B081" w:rsidRPr="700310B7">
        <w:rPr>
          <w:lang w:val="en-IE"/>
        </w:rPr>
        <w:t xml:space="preserve"> </w:t>
      </w:r>
    </w:p>
    <w:p w14:paraId="7B811A25" w14:textId="197277E0" w:rsidR="004C0261" w:rsidRPr="004C0261" w:rsidRDefault="752E6AC9" w:rsidP="03D7E425">
      <w:pPr>
        <w:ind w:left="720"/>
        <w:rPr>
          <w:lang w:val="en-IE"/>
        </w:rPr>
      </w:pPr>
      <w:r w:rsidRPr="03D7E425">
        <w:rPr>
          <w:lang w:val="en-IE"/>
        </w:rPr>
        <w:t xml:space="preserve">Would the </w:t>
      </w:r>
      <w:r w:rsidRPr="03D7E425">
        <w:rPr>
          <w:b/>
          <w:bCs/>
          <w:lang w:val="en-IE"/>
        </w:rPr>
        <w:t xml:space="preserve">crime safety </w:t>
      </w:r>
      <w:r w:rsidR="6198A6C7" w:rsidRPr="03D7E425">
        <w:rPr>
          <w:b/>
          <w:bCs/>
          <w:lang w:val="en-IE"/>
        </w:rPr>
        <w:t>score</w:t>
      </w:r>
      <w:r w:rsidR="5AF94E08" w:rsidRPr="03D7E425">
        <w:rPr>
          <w:lang w:val="en-IE"/>
        </w:rPr>
        <w:t xml:space="preserve"> of a property</w:t>
      </w:r>
      <w:r w:rsidR="6198A6C7" w:rsidRPr="03D7E425">
        <w:rPr>
          <w:lang w:val="en-IE"/>
        </w:rPr>
        <w:t xml:space="preserve"> </w:t>
      </w:r>
      <w:r w:rsidRPr="03D7E425">
        <w:rPr>
          <w:b/>
          <w:bCs/>
          <w:lang w:val="en-IE"/>
        </w:rPr>
        <w:t>influence</w:t>
      </w:r>
      <w:r w:rsidRPr="03D7E425">
        <w:rPr>
          <w:lang w:val="en-IE"/>
        </w:rPr>
        <w:t xml:space="preserve"> your rental decision making? </w:t>
      </w:r>
    </w:p>
    <w:p w14:paraId="01F9D0DD" w14:textId="7548DC5E" w:rsidR="004C0261" w:rsidRPr="004C0261" w:rsidRDefault="752E6AC9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Yes</w:t>
      </w:r>
    </w:p>
    <w:p w14:paraId="7ACC6DB9" w14:textId="449355DA" w:rsidR="004C0261" w:rsidRPr="004C0261" w:rsidRDefault="752E6AC9" w:rsidP="03D7E425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t>No</w:t>
      </w:r>
    </w:p>
    <w:p w14:paraId="3DF6CF83" w14:textId="04D0E948" w:rsidR="7DFBE7AC" w:rsidRDefault="7DFBE7AC" w:rsidP="700310B7">
      <w:pPr>
        <w:pStyle w:val="ListParagraph"/>
        <w:numPr>
          <w:ilvl w:val="1"/>
          <w:numId w:val="7"/>
        </w:numPr>
        <w:rPr>
          <w:lang w:val="en-IE"/>
        </w:rPr>
      </w:pPr>
      <w:r w:rsidRPr="700310B7">
        <w:rPr>
          <w:lang w:val="en-IE"/>
        </w:rPr>
        <w:lastRenderedPageBreak/>
        <w:t>Unsure</w:t>
      </w:r>
    </w:p>
    <w:p w14:paraId="15FB7BE5" w14:textId="386ED311" w:rsidR="700310B7" w:rsidRDefault="700310B7" w:rsidP="700310B7">
      <w:pPr>
        <w:rPr>
          <w:lang w:val="en-IE"/>
        </w:rPr>
      </w:pPr>
    </w:p>
    <w:p w14:paraId="3CB81312" w14:textId="1EE0A71F" w:rsidR="7DFBE7AC" w:rsidRDefault="7DFBE7AC" w:rsidP="700310B7">
      <w:pPr>
        <w:pStyle w:val="ListParagraph"/>
        <w:numPr>
          <w:ilvl w:val="0"/>
          <w:numId w:val="7"/>
        </w:numPr>
        <w:rPr>
          <w:lang w:val="en-IE"/>
        </w:rPr>
      </w:pPr>
      <w:r w:rsidRPr="700310B7">
        <w:rPr>
          <w:lang w:val="en-IE"/>
        </w:rPr>
        <w:t>Please explain your choice.</w:t>
      </w:r>
    </w:p>
    <w:p w14:paraId="6E5CDA81" w14:textId="57F1937A" w:rsidR="004C0261" w:rsidRPr="004C0261" w:rsidRDefault="004C0261" w:rsidP="03D7E425">
      <w:pPr>
        <w:rPr>
          <w:lang w:val="en-IE"/>
        </w:rPr>
      </w:pPr>
    </w:p>
    <w:p w14:paraId="1BF8A29A" w14:textId="702B24BF" w:rsidR="03D7E425" w:rsidRDefault="7DFBE7AC" w:rsidP="700310B7">
      <w:pPr>
        <w:pStyle w:val="ListParagraph"/>
        <w:numPr>
          <w:ilvl w:val="0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The following image shows an example of the tags on a property. The tags show the top features of that property.</w:t>
      </w:r>
      <w:r w:rsidR="03D7E425">
        <w:br/>
      </w:r>
      <w:r w:rsidRPr="700310B7">
        <w:rPr>
          <w:rFonts w:eastAsiaTheme="minorEastAsia"/>
          <w:color w:val="000000" w:themeColor="text1"/>
          <w:lang w:val="en-IE"/>
        </w:rPr>
        <w:t xml:space="preserve">Would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 xml:space="preserve">tags influence </w:t>
      </w:r>
      <w:r w:rsidRPr="700310B7">
        <w:rPr>
          <w:rFonts w:eastAsiaTheme="minorEastAsia"/>
          <w:color w:val="000000" w:themeColor="text1"/>
          <w:lang w:val="en-IE"/>
        </w:rPr>
        <w:t xml:space="preserve">your </w:t>
      </w:r>
      <w:r w:rsidRPr="700310B7">
        <w:rPr>
          <w:rFonts w:eastAsiaTheme="minorEastAsia"/>
          <w:b/>
          <w:bCs/>
          <w:color w:val="000000" w:themeColor="text1"/>
          <w:lang w:val="en-IE"/>
        </w:rPr>
        <w:t>browsing</w:t>
      </w:r>
      <w:r w:rsidRPr="700310B7">
        <w:rPr>
          <w:rFonts w:eastAsiaTheme="minorEastAsia"/>
          <w:color w:val="000000" w:themeColor="text1"/>
          <w:lang w:val="en-IE"/>
        </w:rPr>
        <w:t>?</w:t>
      </w:r>
    </w:p>
    <w:p w14:paraId="70542BE4" w14:textId="18A1754D" w:rsidR="03D7E425" w:rsidRDefault="7DFBE7AC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Yes</w:t>
      </w:r>
    </w:p>
    <w:p w14:paraId="42E70F9E" w14:textId="40457D22" w:rsidR="03D7E425" w:rsidRDefault="7DFBE7AC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No</w:t>
      </w:r>
    </w:p>
    <w:p w14:paraId="1A8D2B27" w14:textId="4EB1E724" w:rsidR="03D7E425" w:rsidRDefault="7DFBE7AC" w:rsidP="700310B7">
      <w:pPr>
        <w:pStyle w:val="ListParagraph"/>
        <w:numPr>
          <w:ilvl w:val="1"/>
          <w:numId w:val="7"/>
        </w:numPr>
        <w:rPr>
          <w:rFonts w:eastAsiaTheme="minorEastAsia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 xml:space="preserve">Unsure </w:t>
      </w:r>
    </w:p>
    <w:p w14:paraId="6C32D7E3" w14:textId="4EC4A929" w:rsidR="03D7E425" w:rsidRDefault="03D7E425" w:rsidP="700310B7">
      <w:pPr>
        <w:rPr>
          <w:rFonts w:eastAsiaTheme="minorEastAsia"/>
          <w:lang w:val="en-IE"/>
        </w:rPr>
      </w:pPr>
    </w:p>
    <w:p w14:paraId="217BC24D" w14:textId="780917BB" w:rsidR="03D7E425" w:rsidRDefault="7DFBE7AC" w:rsidP="700310B7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lang w:val="en-IE"/>
        </w:rPr>
      </w:pPr>
      <w:r w:rsidRPr="700310B7">
        <w:rPr>
          <w:rFonts w:eastAsiaTheme="minorEastAsia"/>
          <w:color w:val="000000" w:themeColor="text1"/>
          <w:lang w:val="en-IE"/>
        </w:rPr>
        <w:t>Please explain your choice</w:t>
      </w:r>
    </w:p>
    <w:sectPr w:rsidR="03D7E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8C6C"/>
    <w:multiLevelType w:val="hybridMultilevel"/>
    <w:tmpl w:val="008066DE"/>
    <w:lvl w:ilvl="0" w:tplc="CA140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41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86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2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6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8D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2B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3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4B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48F9"/>
    <w:multiLevelType w:val="hybridMultilevel"/>
    <w:tmpl w:val="7FD6C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6D517"/>
    <w:multiLevelType w:val="hybridMultilevel"/>
    <w:tmpl w:val="0AA84CA0"/>
    <w:lvl w:ilvl="0" w:tplc="1340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2855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CECA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83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C7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C0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4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8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EE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8E70"/>
    <w:multiLevelType w:val="hybridMultilevel"/>
    <w:tmpl w:val="730046D0"/>
    <w:lvl w:ilvl="0" w:tplc="F6F005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EED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69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60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4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81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89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8E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EF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7A51B"/>
    <w:multiLevelType w:val="hybridMultilevel"/>
    <w:tmpl w:val="2278B950"/>
    <w:lvl w:ilvl="0" w:tplc="C4C08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FC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40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0D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0C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61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05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2E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F6ACA"/>
    <w:multiLevelType w:val="hybridMultilevel"/>
    <w:tmpl w:val="9EF498EE"/>
    <w:lvl w:ilvl="0" w:tplc="D548C24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7CDE011A"/>
    <w:multiLevelType w:val="hybridMultilevel"/>
    <w:tmpl w:val="C8643442"/>
    <w:lvl w:ilvl="0" w:tplc="382A2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AC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EC50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B336B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0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0E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EA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2A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87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84383">
    <w:abstractNumId w:val="0"/>
  </w:num>
  <w:num w:numId="2" w16cid:durableId="1836798776">
    <w:abstractNumId w:val="6"/>
  </w:num>
  <w:num w:numId="3" w16cid:durableId="640575657">
    <w:abstractNumId w:val="3"/>
  </w:num>
  <w:num w:numId="4" w16cid:durableId="96758800">
    <w:abstractNumId w:val="4"/>
  </w:num>
  <w:num w:numId="5" w16cid:durableId="495654483">
    <w:abstractNumId w:val="2"/>
  </w:num>
  <w:num w:numId="6" w16cid:durableId="1628733167">
    <w:abstractNumId w:val="5"/>
  </w:num>
  <w:num w:numId="7" w16cid:durableId="137083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AC"/>
    <w:rsid w:val="00166F4D"/>
    <w:rsid w:val="00232F94"/>
    <w:rsid w:val="00295CA4"/>
    <w:rsid w:val="002F2899"/>
    <w:rsid w:val="00383DBE"/>
    <w:rsid w:val="003D4214"/>
    <w:rsid w:val="004C0261"/>
    <w:rsid w:val="004F243E"/>
    <w:rsid w:val="00554619"/>
    <w:rsid w:val="007A47AC"/>
    <w:rsid w:val="00A42A27"/>
    <w:rsid w:val="00C50D79"/>
    <w:rsid w:val="0166740D"/>
    <w:rsid w:val="01F1167A"/>
    <w:rsid w:val="025679DC"/>
    <w:rsid w:val="026CDFB2"/>
    <w:rsid w:val="02F7B071"/>
    <w:rsid w:val="02FF9DF7"/>
    <w:rsid w:val="03015086"/>
    <w:rsid w:val="039262FF"/>
    <w:rsid w:val="03C69100"/>
    <w:rsid w:val="03D7E425"/>
    <w:rsid w:val="04AB71A9"/>
    <w:rsid w:val="04B0BD81"/>
    <w:rsid w:val="04B85460"/>
    <w:rsid w:val="058BBD2A"/>
    <w:rsid w:val="06E03CA7"/>
    <w:rsid w:val="06F54A10"/>
    <w:rsid w:val="07523A6C"/>
    <w:rsid w:val="07B9E6BD"/>
    <w:rsid w:val="093AA41F"/>
    <w:rsid w:val="095ADABA"/>
    <w:rsid w:val="096EDF7B"/>
    <w:rsid w:val="09997F1D"/>
    <w:rsid w:val="0A0FD476"/>
    <w:rsid w:val="0A46132F"/>
    <w:rsid w:val="0AC4FC4D"/>
    <w:rsid w:val="0ACAFC2F"/>
    <w:rsid w:val="0B0AAFDC"/>
    <w:rsid w:val="0B28B081"/>
    <w:rsid w:val="0B3589D4"/>
    <w:rsid w:val="0BBAE73E"/>
    <w:rsid w:val="0C954566"/>
    <w:rsid w:val="0D4A2B72"/>
    <w:rsid w:val="0DE64EF7"/>
    <w:rsid w:val="0E3115C7"/>
    <w:rsid w:val="0EA65AA6"/>
    <w:rsid w:val="0EAEC0EF"/>
    <w:rsid w:val="0F005BF5"/>
    <w:rsid w:val="0F1A3225"/>
    <w:rsid w:val="0F281A30"/>
    <w:rsid w:val="0F52F999"/>
    <w:rsid w:val="0FCCE628"/>
    <w:rsid w:val="0FD63379"/>
    <w:rsid w:val="0FF785CA"/>
    <w:rsid w:val="0FFF58C4"/>
    <w:rsid w:val="101534FC"/>
    <w:rsid w:val="10606417"/>
    <w:rsid w:val="10735769"/>
    <w:rsid w:val="108E5861"/>
    <w:rsid w:val="109CCB31"/>
    <w:rsid w:val="10CF2CC1"/>
    <w:rsid w:val="1120E2A4"/>
    <w:rsid w:val="1151B0A5"/>
    <w:rsid w:val="117203DA"/>
    <w:rsid w:val="123FEA3D"/>
    <w:rsid w:val="14A7BFBF"/>
    <w:rsid w:val="14B19222"/>
    <w:rsid w:val="14CECED1"/>
    <w:rsid w:val="1561C984"/>
    <w:rsid w:val="157526D4"/>
    <w:rsid w:val="15E4A835"/>
    <w:rsid w:val="15EDACCE"/>
    <w:rsid w:val="15FC0326"/>
    <w:rsid w:val="160B3B9A"/>
    <w:rsid w:val="164D6283"/>
    <w:rsid w:val="165176D5"/>
    <w:rsid w:val="170B6DDA"/>
    <w:rsid w:val="17135B60"/>
    <w:rsid w:val="1718F460"/>
    <w:rsid w:val="1727FD19"/>
    <w:rsid w:val="1793C033"/>
    <w:rsid w:val="1818A0C3"/>
    <w:rsid w:val="184D3CEC"/>
    <w:rsid w:val="1874B969"/>
    <w:rsid w:val="18AF2BC1"/>
    <w:rsid w:val="19700B6E"/>
    <w:rsid w:val="19E90D4D"/>
    <w:rsid w:val="1A353AA7"/>
    <w:rsid w:val="1A430E9C"/>
    <w:rsid w:val="1A4E6304"/>
    <w:rsid w:val="1B0F98CF"/>
    <w:rsid w:val="1B3A3871"/>
    <w:rsid w:val="1B44CF68"/>
    <w:rsid w:val="1B5601FF"/>
    <w:rsid w:val="1B84DDAE"/>
    <w:rsid w:val="1CBCA407"/>
    <w:rsid w:val="1D20AE0F"/>
    <w:rsid w:val="1D7AAF5E"/>
    <w:rsid w:val="1D7E1640"/>
    <w:rsid w:val="1EB97916"/>
    <w:rsid w:val="1F109950"/>
    <w:rsid w:val="1FE16DC5"/>
    <w:rsid w:val="207563FE"/>
    <w:rsid w:val="20BDA488"/>
    <w:rsid w:val="20DD8E9D"/>
    <w:rsid w:val="2112A75E"/>
    <w:rsid w:val="214C99D9"/>
    <w:rsid w:val="2190152A"/>
    <w:rsid w:val="21F41F32"/>
    <w:rsid w:val="21F685A8"/>
    <w:rsid w:val="234CB265"/>
    <w:rsid w:val="23925609"/>
    <w:rsid w:val="23E40A73"/>
    <w:rsid w:val="24152F5F"/>
    <w:rsid w:val="249AF062"/>
    <w:rsid w:val="25A84D84"/>
    <w:rsid w:val="25D176C8"/>
    <w:rsid w:val="2660FAB4"/>
    <w:rsid w:val="26F11842"/>
    <w:rsid w:val="272F0885"/>
    <w:rsid w:val="27C541A2"/>
    <w:rsid w:val="284732FF"/>
    <w:rsid w:val="28CAD8E6"/>
    <w:rsid w:val="291DF259"/>
    <w:rsid w:val="299CE9EB"/>
    <w:rsid w:val="2B5849C1"/>
    <w:rsid w:val="2BAAEDD2"/>
    <w:rsid w:val="2C2ECEB5"/>
    <w:rsid w:val="2CA6C870"/>
    <w:rsid w:val="2DCEB4B8"/>
    <w:rsid w:val="2F28A715"/>
    <w:rsid w:val="2F61239F"/>
    <w:rsid w:val="30D06170"/>
    <w:rsid w:val="30E9177B"/>
    <w:rsid w:val="313C3310"/>
    <w:rsid w:val="3267AB2D"/>
    <w:rsid w:val="336EE507"/>
    <w:rsid w:val="33E11796"/>
    <w:rsid w:val="346D9509"/>
    <w:rsid w:val="34CC9649"/>
    <w:rsid w:val="35C51B64"/>
    <w:rsid w:val="36C57158"/>
    <w:rsid w:val="37273458"/>
    <w:rsid w:val="38503522"/>
    <w:rsid w:val="38C62E2A"/>
    <w:rsid w:val="39A42454"/>
    <w:rsid w:val="39AFEAD9"/>
    <w:rsid w:val="39BB9746"/>
    <w:rsid w:val="3D3CCB14"/>
    <w:rsid w:val="3D95501A"/>
    <w:rsid w:val="3DADD67B"/>
    <w:rsid w:val="3E5D3862"/>
    <w:rsid w:val="3E9E20C7"/>
    <w:rsid w:val="3F4E1BBB"/>
    <w:rsid w:val="3FA9F38A"/>
    <w:rsid w:val="3FFE531D"/>
    <w:rsid w:val="400F5186"/>
    <w:rsid w:val="4080A7EE"/>
    <w:rsid w:val="410728CB"/>
    <w:rsid w:val="419E47CC"/>
    <w:rsid w:val="41A7879F"/>
    <w:rsid w:val="41EC0E9D"/>
    <w:rsid w:val="41FB086C"/>
    <w:rsid w:val="427DCEF7"/>
    <w:rsid w:val="42FE3828"/>
    <w:rsid w:val="43605713"/>
    <w:rsid w:val="438ECE99"/>
    <w:rsid w:val="43AF496E"/>
    <w:rsid w:val="43D72545"/>
    <w:rsid w:val="45D35B28"/>
    <w:rsid w:val="46216747"/>
    <w:rsid w:val="4657D34F"/>
    <w:rsid w:val="4686BCFE"/>
    <w:rsid w:val="479CF59F"/>
    <w:rsid w:val="47C985E4"/>
    <w:rsid w:val="48140907"/>
    <w:rsid w:val="48143612"/>
    <w:rsid w:val="48E497A9"/>
    <w:rsid w:val="49881EFE"/>
    <w:rsid w:val="49BE5DC0"/>
    <w:rsid w:val="4AF4D86A"/>
    <w:rsid w:val="4C90A8CB"/>
    <w:rsid w:val="4CEAAA1A"/>
    <w:rsid w:val="4DE3F668"/>
    <w:rsid w:val="4EA77241"/>
    <w:rsid w:val="4FC8498D"/>
    <w:rsid w:val="5111BAEF"/>
    <w:rsid w:val="51A9F271"/>
    <w:rsid w:val="531D425B"/>
    <w:rsid w:val="536CBF94"/>
    <w:rsid w:val="540F0C4E"/>
    <w:rsid w:val="543BC4FA"/>
    <w:rsid w:val="552F3146"/>
    <w:rsid w:val="558944E9"/>
    <w:rsid w:val="55F1D871"/>
    <w:rsid w:val="56478CEC"/>
    <w:rsid w:val="56BD85F4"/>
    <w:rsid w:val="57562077"/>
    <w:rsid w:val="58E113D0"/>
    <w:rsid w:val="58F6355A"/>
    <w:rsid w:val="5AD3EBCB"/>
    <w:rsid w:val="5AD51477"/>
    <w:rsid w:val="5AF94E08"/>
    <w:rsid w:val="5BE60181"/>
    <w:rsid w:val="5D4C9B67"/>
    <w:rsid w:val="5DB0D48A"/>
    <w:rsid w:val="5DE35600"/>
    <w:rsid w:val="5DF7F7B9"/>
    <w:rsid w:val="5F594C1C"/>
    <w:rsid w:val="5F7F2661"/>
    <w:rsid w:val="5F906138"/>
    <w:rsid w:val="5FF50BD1"/>
    <w:rsid w:val="602CAEC0"/>
    <w:rsid w:val="6077A664"/>
    <w:rsid w:val="608CDD4A"/>
    <w:rsid w:val="612F987B"/>
    <w:rsid w:val="61367FDC"/>
    <w:rsid w:val="6198A6C7"/>
    <w:rsid w:val="6204362E"/>
    <w:rsid w:val="6209F6A3"/>
    <w:rsid w:val="621FF48C"/>
    <w:rsid w:val="6223A2FC"/>
    <w:rsid w:val="624B6F6C"/>
    <w:rsid w:val="62C1CE3B"/>
    <w:rsid w:val="63F4AE87"/>
    <w:rsid w:val="65A5A16D"/>
    <w:rsid w:val="662B3F42"/>
    <w:rsid w:val="66AE3996"/>
    <w:rsid w:val="66B30492"/>
    <w:rsid w:val="678A3846"/>
    <w:rsid w:val="67D954AD"/>
    <w:rsid w:val="682730B9"/>
    <w:rsid w:val="68EC20AE"/>
    <w:rsid w:val="69215BE3"/>
    <w:rsid w:val="6AC53FEA"/>
    <w:rsid w:val="6B334B4C"/>
    <w:rsid w:val="6B97B08C"/>
    <w:rsid w:val="6BFEA2CB"/>
    <w:rsid w:val="6C5DA969"/>
    <w:rsid w:val="6D36F994"/>
    <w:rsid w:val="6D6CA64C"/>
    <w:rsid w:val="6DA038EC"/>
    <w:rsid w:val="6DC37EE0"/>
    <w:rsid w:val="6DFCE0AC"/>
    <w:rsid w:val="6E1F565A"/>
    <w:rsid w:val="6E8DC71D"/>
    <w:rsid w:val="6EBC7A4A"/>
    <w:rsid w:val="6EEAD892"/>
    <w:rsid w:val="6F877636"/>
    <w:rsid w:val="6F87F247"/>
    <w:rsid w:val="6F94DD37"/>
    <w:rsid w:val="6F954A2B"/>
    <w:rsid w:val="6FA9EBE4"/>
    <w:rsid w:val="700310B7"/>
    <w:rsid w:val="7031BE63"/>
    <w:rsid w:val="7086A8F3"/>
    <w:rsid w:val="7134816E"/>
    <w:rsid w:val="7149B512"/>
    <w:rsid w:val="718BA896"/>
    <w:rsid w:val="7197FF8B"/>
    <w:rsid w:val="722FEECA"/>
    <w:rsid w:val="72A955A6"/>
    <w:rsid w:val="72D83F55"/>
    <w:rsid w:val="72F6E015"/>
    <w:rsid w:val="732F3A69"/>
    <w:rsid w:val="73A78583"/>
    <w:rsid w:val="73C414C2"/>
    <w:rsid w:val="73FA3257"/>
    <w:rsid w:val="743EE4B6"/>
    <w:rsid w:val="745AE759"/>
    <w:rsid w:val="746E44A9"/>
    <w:rsid w:val="74A9ED4C"/>
    <w:rsid w:val="74B4DDBE"/>
    <w:rsid w:val="74FA8F6C"/>
    <w:rsid w:val="752E6AC9"/>
    <w:rsid w:val="754355E4"/>
    <w:rsid w:val="7604E082"/>
    <w:rsid w:val="7607F291"/>
    <w:rsid w:val="760DAA33"/>
    <w:rsid w:val="7675F093"/>
    <w:rsid w:val="768835BD"/>
    <w:rsid w:val="77465AC1"/>
    <w:rsid w:val="776B135B"/>
    <w:rsid w:val="77A05C10"/>
    <w:rsid w:val="77E616FD"/>
    <w:rsid w:val="793C2C71"/>
    <w:rsid w:val="794780D9"/>
    <w:rsid w:val="7A16C707"/>
    <w:rsid w:val="7BB29768"/>
    <w:rsid w:val="7C7F219B"/>
    <w:rsid w:val="7D40CAA3"/>
    <w:rsid w:val="7DFBE7AC"/>
    <w:rsid w:val="7F280591"/>
    <w:rsid w:val="7F2D5B4A"/>
    <w:rsid w:val="7FC7F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15A1"/>
  <w15:chartTrackingRefBased/>
  <w15:docId w15:val="{0A53CBC6-EDA5-4978-98C7-48C44796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A4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mp-mail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C17502023 Charlotte Martin</dc:creator>
  <cp:keywords/>
  <dc:description/>
  <cp:lastModifiedBy>C17502023 Charlotte Martin</cp:lastModifiedBy>
  <cp:revision>6</cp:revision>
  <dcterms:created xsi:type="dcterms:W3CDTF">2023-12-01T18:31:00Z</dcterms:created>
  <dcterms:modified xsi:type="dcterms:W3CDTF">2023-12-13T14:27:00Z</dcterms:modified>
</cp:coreProperties>
</file>