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7701C" w14:textId="77777777" w:rsidR="007E0A02" w:rsidRDefault="007E0A02" w:rsidP="007E0A02">
      <w:pPr>
        <w:jc w:val="center"/>
        <w:rPr>
          <w:b/>
          <w:bCs/>
          <w:sz w:val="26"/>
          <w:szCs w:val="26"/>
        </w:rPr>
      </w:pPr>
      <w:r w:rsidRPr="00A862EC">
        <w:rPr>
          <w:b/>
          <w:bCs/>
          <w:sz w:val="26"/>
          <w:szCs w:val="26"/>
        </w:rPr>
        <w:t>Experiment No.1</w:t>
      </w:r>
    </w:p>
    <w:p w14:paraId="55E4C41A" w14:textId="77777777" w:rsidR="007E0A02" w:rsidRPr="00A862EC" w:rsidRDefault="007E0A02" w:rsidP="007E0A02">
      <w:pPr>
        <w:rPr>
          <w:b/>
          <w:bCs/>
          <w:sz w:val="26"/>
          <w:szCs w:val="26"/>
        </w:rPr>
      </w:pPr>
    </w:p>
    <w:p w14:paraId="444402CB" w14:textId="77777777" w:rsidR="007E0A02" w:rsidRDefault="007E0A02" w:rsidP="007E0A02">
      <w:pPr>
        <w:rPr>
          <w:sz w:val="26"/>
          <w:szCs w:val="26"/>
        </w:rPr>
      </w:pPr>
      <w:r w:rsidRPr="00A862EC">
        <w:rPr>
          <w:b/>
          <w:bCs/>
          <w:sz w:val="26"/>
          <w:szCs w:val="26"/>
        </w:rPr>
        <w:t xml:space="preserve">Title: </w:t>
      </w:r>
      <w:r w:rsidRPr="00BE1B0D">
        <w:rPr>
          <w:sz w:val="26"/>
          <w:szCs w:val="26"/>
        </w:rPr>
        <w:t>Demonstrate the use of Internal, Inline, and External CSS to style a webpage.</w:t>
      </w:r>
    </w:p>
    <w:p w14:paraId="002C0E6D" w14:textId="77777777" w:rsidR="007E0A02" w:rsidRPr="00BE1B0D" w:rsidRDefault="007E0A02" w:rsidP="007E0A02">
      <w:pPr>
        <w:rPr>
          <w:sz w:val="26"/>
          <w:szCs w:val="26"/>
        </w:rPr>
      </w:pPr>
    </w:p>
    <w:p w14:paraId="3532158F" w14:textId="77777777" w:rsidR="007E0A02" w:rsidRPr="00BE1B0D" w:rsidRDefault="007E0A02" w:rsidP="007E0A02">
      <w:pPr>
        <w:rPr>
          <w:b/>
          <w:bCs/>
          <w:sz w:val="26"/>
          <w:szCs w:val="26"/>
        </w:rPr>
      </w:pPr>
      <w:r w:rsidRPr="00BE1B0D">
        <w:rPr>
          <w:b/>
          <w:bCs/>
          <w:sz w:val="26"/>
          <w:szCs w:val="26"/>
        </w:rPr>
        <w:t>Software/Tools Required</w:t>
      </w:r>
    </w:p>
    <w:p w14:paraId="5D71DE00" w14:textId="77777777" w:rsidR="007E0A02" w:rsidRPr="00BE1B0D" w:rsidRDefault="007E0A02" w:rsidP="007E0A02">
      <w:pPr>
        <w:numPr>
          <w:ilvl w:val="0"/>
          <w:numId w:val="21"/>
        </w:numPr>
        <w:spacing w:after="0" w:line="240" w:lineRule="auto"/>
        <w:rPr>
          <w:sz w:val="26"/>
          <w:szCs w:val="26"/>
        </w:rPr>
      </w:pPr>
      <w:r w:rsidRPr="00BE1B0D">
        <w:rPr>
          <w:sz w:val="26"/>
          <w:szCs w:val="26"/>
        </w:rPr>
        <w:t>Any text/code editor (e.g., VS Code)</w:t>
      </w:r>
    </w:p>
    <w:p w14:paraId="745E8010" w14:textId="77777777" w:rsidR="007E0A02" w:rsidRPr="00BE1B0D" w:rsidRDefault="007E0A02" w:rsidP="007E0A02">
      <w:pPr>
        <w:numPr>
          <w:ilvl w:val="0"/>
          <w:numId w:val="21"/>
        </w:numPr>
        <w:spacing w:after="0" w:line="240" w:lineRule="auto"/>
        <w:rPr>
          <w:sz w:val="26"/>
          <w:szCs w:val="26"/>
        </w:rPr>
      </w:pPr>
      <w:r w:rsidRPr="00BE1B0D">
        <w:rPr>
          <w:sz w:val="26"/>
          <w:szCs w:val="26"/>
        </w:rPr>
        <w:t>Web browser (e.g., Chrome, Edge, Firefox) to render and view the HTML page</w:t>
      </w:r>
    </w:p>
    <w:p w14:paraId="6863CC63" w14:textId="77777777" w:rsidR="007E0A02" w:rsidRDefault="007E0A02" w:rsidP="007E0A02">
      <w:pPr>
        <w:numPr>
          <w:ilvl w:val="0"/>
          <w:numId w:val="21"/>
        </w:numPr>
        <w:spacing w:after="0" w:line="240" w:lineRule="auto"/>
        <w:rPr>
          <w:sz w:val="26"/>
          <w:szCs w:val="26"/>
        </w:rPr>
      </w:pPr>
      <w:r w:rsidRPr="00BE1B0D">
        <w:rPr>
          <w:sz w:val="26"/>
          <w:szCs w:val="26"/>
        </w:rPr>
        <w:t>Basic knowledge of HTML5 and CSS3</w:t>
      </w:r>
    </w:p>
    <w:p w14:paraId="57A4E56E" w14:textId="77777777" w:rsidR="007E0A02" w:rsidRPr="00BE1B0D" w:rsidRDefault="007E0A02" w:rsidP="007E0A02">
      <w:pPr>
        <w:ind w:left="720"/>
        <w:rPr>
          <w:sz w:val="26"/>
          <w:szCs w:val="26"/>
        </w:rPr>
      </w:pPr>
    </w:p>
    <w:p w14:paraId="6C028347" w14:textId="77777777" w:rsidR="007E0A02" w:rsidRPr="00A862EC" w:rsidRDefault="007E0A02" w:rsidP="007E0A02">
      <w:pPr>
        <w:rPr>
          <w:b/>
          <w:bCs/>
          <w:sz w:val="26"/>
          <w:szCs w:val="26"/>
        </w:rPr>
      </w:pPr>
      <w:r w:rsidRPr="00A862EC">
        <w:rPr>
          <w:b/>
          <w:bCs/>
          <w:sz w:val="26"/>
          <w:szCs w:val="26"/>
        </w:rPr>
        <w:t>Theory</w:t>
      </w:r>
      <w:r>
        <w:rPr>
          <w:b/>
          <w:bCs/>
          <w:sz w:val="26"/>
          <w:szCs w:val="26"/>
        </w:rPr>
        <w:t>:</w:t>
      </w:r>
    </w:p>
    <w:p w14:paraId="37731E39" w14:textId="77777777" w:rsidR="007E0A02" w:rsidRPr="00DF704D" w:rsidRDefault="007E0A02" w:rsidP="007E0A02">
      <w:pPr>
        <w:rPr>
          <w:sz w:val="26"/>
          <w:szCs w:val="26"/>
        </w:rPr>
      </w:pPr>
      <w:r w:rsidRPr="00A862EC">
        <w:rPr>
          <w:b/>
          <w:bCs/>
          <w:sz w:val="26"/>
          <w:szCs w:val="26"/>
        </w:rPr>
        <w:t>HTML (HyperText Markup Language</w:t>
      </w:r>
      <w:r w:rsidRPr="00DF704D">
        <w:rPr>
          <w:sz w:val="26"/>
          <w:szCs w:val="26"/>
        </w:rPr>
        <w:t>): Defines the core structure and content of web pages using tags (e.g., &lt;h1&gt;, &lt;p&gt;). It relies on CSS for styling and JavaScript for interactivity.</w:t>
      </w:r>
    </w:p>
    <w:p w14:paraId="565B4C0B" w14:textId="77777777" w:rsidR="007E0A02" w:rsidRPr="00DF704D" w:rsidRDefault="007E0A02" w:rsidP="007E0A02">
      <w:pPr>
        <w:rPr>
          <w:sz w:val="26"/>
          <w:szCs w:val="26"/>
        </w:rPr>
      </w:pPr>
      <w:r w:rsidRPr="00A862EC">
        <w:rPr>
          <w:b/>
          <w:bCs/>
          <w:sz w:val="26"/>
          <w:szCs w:val="26"/>
        </w:rPr>
        <w:t>JavaScript</w:t>
      </w:r>
      <w:r w:rsidRPr="00DF704D">
        <w:rPr>
          <w:sz w:val="26"/>
          <w:szCs w:val="26"/>
        </w:rPr>
        <w:t>: A scripting language used to add interactivity, dynamic behavior, and logic to web pages.</w:t>
      </w:r>
    </w:p>
    <w:p w14:paraId="07812BF3" w14:textId="77777777" w:rsidR="007E0A02" w:rsidRPr="00DF704D" w:rsidRDefault="007E0A02" w:rsidP="007E0A02">
      <w:pPr>
        <w:rPr>
          <w:sz w:val="26"/>
          <w:szCs w:val="26"/>
        </w:rPr>
      </w:pPr>
      <w:r w:rsidRPr="00A862EC">
        <w:rPr>
          <w:b/>
          <w:bCs/>
          <w:sz w:val="26"/>
          <w:szCs w:val="26"/>
        </w:rPr>
        <w:t>CSS (Cascading Style Sheets</w:t>
      </w:r>
      <w:r w:rsidRPr="00DF704D">
        <w:rPr>
          <w:sz w:val="26"/>
          <w:szCs w:val="26"/>
        </w:rPr>
        <w:t>): Controls the presentation, formatting, and layout of an HTML document. It can be applied in three ways:</w:t>
      </w:r>
    </w:p>
    <w:p w14:paraId="017FB69D" w14:textId="77777777" w:rsidR="007E0A02" w:rsidRPr="00DF704D" w:rsidRDefault="007E0A02" w:rsidP="007E0A02">
      <w:pPr>
        <w:numPr>
          <w:ilvl w:val="0"/>
          <w:numId w:val="22"/>
        </w:numPr>
        <w:tabs>
          <w:tab w:val="clear" w:pos="360"/>
          <w:tab w:val="num" w:pos="720"/>
        </w:tabs>
        <w:spacing w:after="0" w:line="240" w:lineRule="auto"/>
        <w:rPr>
          <w:sz w:val="26"/>
          <w:szCs w:val="26"/>
        </w:rPr>
      </w:pPr>
      <w:r w:rsidRPr="00DF704D">
        <w:rPr>
          <w:sz w:val="26"/>
          <w:szCs w:val="26"/>
        </w:rPr>
        <w:t>Inline CSS: Applied directly within an HTML tag using the style attribute. It has the highest priority but is not reusable and is difficult to maintain.</w:t>
      </w:r>
    </w:p>
    <w:p w14:paraId="1B8D5464" w14:textId="77777777" w:rsidR="007E0A02" w:rsidRPr="00DF704D" w:rsidRDefault="007E0A02" w:rsidP="007E0A02">
      <w:pPr>
        <w:numPr>
          <w:ilvl w:val="0"/>
          <w:numId w:val="22"/>
        </w:numPr>
        <w:tabs>
          <w:tab w:val="clear" w:pos="360"/>
          <w:tab w:val="num" w:pos="720"/>
        </w:tabs>
        <w:spacing w:after="0" w:line="240" w:lineRule="auto"/>
        <w:rPr>
          <w:sz w:val="26"/>
          <w:szCs w:val="26"/>
        </w:rPr>
      </w:pPr>
      <w:r w:rsidRPr="00DF704D">
        <w:rPr>
          <w:sz w:val="26"/>
          <w:szCs w:val="26"/>
        </w:rPr>
        <w:t>Internal CSS: Written within a &lt;style&gt; tag in the &lt;head&gt; section of the HTML document. It is useful for styling a single, specific page.</w:t>
      </w:r>
    </w:p>
    <w:p w14:paraId="17EB5261" w14:textId="77777777" w:rsidR="007E0A02" w:rsidRPr="00A862EC" w:rsidRDefault="007E0A02" w:rsidP="007E0A02">
      <w:pPr>
        <w:numPr>
          <w:ilvl w:val="0"/>
          <w:numId w:val="22"/>
        </w:numPr>
        <w:tabs>
          <w:tab w:val="clear" w:pos="360"/>
          <w:tab w:val="num" w:pos="720"/>
        </w:tabs>
        <w:spacing w:after="0" w:line="240" w:lineRule="auto"/>
        <w:rPr>
          <w:b/>
          <w:bCs/>
          <w:sz w:val="26"/>
          <w:szCs w:val="26"/>
        </w:rPr>
      </w:pPr>
      <w:r w:rsidRPr="00DF704D">
        <w:rPr>
          <w:sz w:val="26"/>
          <w:szCs w:val="26"/>
        </w:rPr>
        <w:t>External CSS: Written in a separate .css file and connected to the HTML document via a &lt;link&gt; tag. This is the most maintainable approach, allowing you to reuse styles across multiple pages</w:t>
      </w:r>
      <w:r w:rsidRPr="00A862EC">
        <w:rPr>
          <w:b/>
          <w:bCs/>
          <w:sz w:val="26"/>
          <w:szCs w:val="26"/>
        </w:rPr>
        <w:t>.</w:t>
      </w:r>
    </w:p>
    <w:p w14:paraId="39C40E3F" w14:textId="77777777" w:rsidR="007E0A02" w:rsidRDefault="007E0A02" w:rsidP="007E0A02">
      <w:pPr>
        <w:rPr>
          <w:b/>
          <w:bCs/>
          <w:i/>
          <w:iCs/>
          <w:sz w:val="26"/>
          <w:szCs w:val="26"/>
        </w:rPr>
      </w:pPr>
    </w:p>
    <w:p w14:paraId="31634F28" w14:textId="77777777" w:rsidR="007E0A02" w:rsidRDefault="007E0A02" w:rsidP="007E0A02">
      <w:pPr>
        <w:rPr>
          <w:b/>
          <w:bCs/>
          <w:sz w:val="26"/>
          <w:szCs w:val="26"/>
        </w:rPr>
      </w:pPr>
    </w:p>
    <w:p w14:paraId="49E07F9B" w14:textId="77777777" w:rsidR="007E0A02" w:rsidRPr="00A862EC" w:rsidRDefault="007E0A02" w:rsidP="007E0A02">
      <w:pPr>
        <w:rPr>
          <w:b/>
          <w:bCs/>
          <w:sz w:val="26"/>
          <w:szCs w:val="26"/>
        </w:rPr>
      </w:pPr>
      <w:r w:rsidRPr="00A862EC">
        <w:rPr>
          <w:b/>
          <w:bCs/>
          <w:sz w:val="26"/>
          <w:szCs w:val="26"/>
        </w:rPr>
        <w:t>Output</w:t>
      </w:r>
    </w:p>
    <w:p w14:paraId="448C417D" w14:textId="77777777" w:rsidR="007E0A02" w:rsidRPr="00A862EC" w:rsidRDefault="007E0A02" w:rsidP="007E0A02">
      <w:pPr>
        <w:rPr>
          <w:sz w:val="26"/>
          <w:szCs w:val="26"/>
        </w:rPr>
      </w:pPr>
      <w:r w:rsidRPr="00A862EC">
        <w:rPr>
          <w:sz w:val="26"/>
          <w:szCs w:val="26"/>
        </w:rPr>
        <w:t>On opening Exp1.html in a browser, the page displays three sections: Internal CSS, Inline CSS, and External CSS—each showing a heading, a paragraph, and a button styled differently as defined by the respective CSS method. The student's name and PRN are displayed at the top-right corner of the page, as captured in the screenshot below.</w:t>
      </w:r>
    </w:p>
    <w:p w14:paraId="53B92CA1" w14:textId="77777777" w:rsidR="007E0A02" w:rsidRDefault="007E0A02" w:rsidP="007E0A02">
      <w:pPr>
        <w:rPr>
          <w:b/>
          <w:bCs/>
          <w:sz w:val="26"/>
          <w:szCs w:val="26"/>
        </w:rPr>
      </w:pPr>
    </w:p>
    <w:p w14:paraId="01F1FCA0" w14:textId="77777777" w:rsidR="007E0A02" w:rsidRPr="00A862EC" w:rsidRDefault="007E0A02" w:rsidP="007E0A02">
      <w:pPr>
        <w:rPr>
          <w:b/>
          <w:bCs/>
          <w:sz w:val="26"/>
          <w:szCs w:val="26"/>
        </w:rPr>
      </w:pPr>
      <w:r w:rsidRPr="00A862EC">
        <w:rPr>
          <w:b/>
          <w:bCs/>
          <w:sz w:val="26"/>
          <w:szCs w:val="26"/>
        </w:rPr>
        <w:t>Result / Conclusion</w:t>
      </w:r>
    </w:p>
    <w:p w14:paraId="3B753B53" w14:textId="77777777" w:rsidR="007E0A02" w:rsidRPr="00A862EC" w:rsidRDefault="007E0A02" w:rsidP="007E0A02">
      <w:pPr>
        <w:rPr>
          <w:sz w:val="26"/>
          <w:szCs w:val="26"/>
        </w:rPr>
      </w:pPr>
      <w:r w:rsidRPr="00A862EC">
        <w:rPr>
          <w:sz w:val="26"/>
          <w:szCs w:val="26"/>
        </w:rPr>
        <w:t>The webpage was successfully created and executed, demonstrating Inline, Internal, and External CSS on a single page. The output verifies that all three methods of applying CSS render correctly in the browser, with External CSS providing the most reusable and maintainable approach among the three.</w:t>
      </w:r>
    </w:p>
    <w:p w14:paraId="1B71B7A6" w14:textId="05656939" w:rsidR="007E0A02" w:rsidRPr="00A862EC" w:rsidRDefault="00AB0FFD" w:rsidP="007E0A02">
      <w:r w:rsidRPr="00C94F56">
        <w:rPr>
          <w:noProof/>
        </w:rPr>
        <w:drawing>
          <wp:inline distT="0" distB="0" distL="0" distR="0" wp14:anchorId="1E826C67" wp14:editId="1356AB89">
            <wp:extent cx="5943600" cy="6360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360795"/>
                    </a:xfrm>
                    <a:prstGeom prst="rect">
                      <a:avLst/>
                    </a:prstGeom>
                  </pic:spPr>
                </pic:pic>
              </a:graphicData>
            </a:graphic>
          </wp:inline>
        </w:drawing>
      </w:r>
    </w:p>
    <w:p w14:paraId="6B7CE3FE" w14:textId="77777777" w:rsidR="002E1833" w:rsidRDefault="002E1833" w:rsidP="002E1833"/>
    <w:p w14:paraId="79642AE5" w14:textId="77777777" w:rsidR="000F51DC" w:rsidRDefault="000F51DC"/>
    <w:p w14:paraId="5EDF34E7" w14:textId="77777777" w:rsidR="002E1833" w:rsidRDefault="002E1833"/>
    <w:p w14:paraId="1B793ED9" w14:textId="77777777" w:rsidR="002E1833" w:rsidRDefault="002E1833"/>
    <w:p w14:paraId="0882C63A" w14:textId="77777777" w:rsidR="002E1833" w:rsidRDefault="002E1833"/>
    <w:p w14:paraId="14DF67EC" w14:textId="77777777" w:rsidR="002E1833" w:rsidRDefault="002E1833"/>
    <w:p w14:paraId="4F11852F" w14:textId="77777777" w:rsidR="00A027D0" w:rsidRDefault="00A027D0"/>
    <w:p w14:paraId="5C97E798" w14:textId="77777777" w:rsidR="00D811A8" w:rsidRDefault="00D811A8" w:rsidP="00A027D0">
      <w:pPr>
        <w:jc w:val="center"/>
        <w:rPr>
          <w:rStyle w:val="Strong"/>
          <w:rFonts w:ascii="Times New Roman" w:hAnsi="Times New Roman" w:cs="Times New Roman"/>
          <w:sz w:val="40"/>
          <w:szCs w:val="40"/>
        </w:rPr>
      </w:pPr>
    </w:p>
    <w:p w14:paraId="74E673E6" w14:textId="77777777" w:rsidR="00D811A8" w:rsidRDefault="00D811A8" w:rsidP="00A027D0">
      <w:pPr>
        <w:jc w:val="center"/>
        <w:rPr>
          <w:rStyle w:val="Strong"/>
          <w:rFonts w:ascii="Times New Roman" w:hAnsi="Times New Roman" w:cs="Times New Roman"/>
          <w:sz w:val="40"/>
          <w:szCs w:val="40"/>
        </w:rPr>
      </w:pPr>
    </w:p>
    <w:p w14:paraId="637103A4" w14:textId="499B008D" w:rsidR="00D811A8" w:rsidRDefault="00D811A8" w:rsidP="00D811A8">
      <w:pPr>
        <w:jc w:val="center"/>
        <w:rPr>
          <w:rStyle w:val="Strong"/>
          <w:rFonts w:ascii="Times New Roman" w:hAnsi="Times New Roman" w:cs="Times New Roman"/>
          <w:sz w:val="40"/>
          <w:szCs w:val="40"/>
        </w:rPr>
      </w:pPr>
      <w:r>
        <w:rPr>
          <w:rStyle w:val="Strong"/>
          <w:rFonts w:ascii="Times New Roman" w:hAnsi="Times New Roman" w:cs="Times New Roman"/>
          <w:sz w:val="40"/>
          <w:szCs w:val="40"/>
        </w:rPr>
        <w:t>Casestudy – 1</w:t>
      </w:r>
    </w:p>
    <w:p w14:paraId="05574BB4" w14:textId="77777777" w:rsidR="009D53F8" w:rsidRDefault="009D53F8" w:rsidP="009D53F8">
      <w:pPr>
        <w:rPr>
          <w:rStyle w:val="Strong"/>
          <w:rFonts w:ascii="Times New Roman" w:hAnsi="Times New Roman" w:cs="Times New Roman"/>
          <w:sz w:val="40"/>
          <w:szCs w:val="40"/>
        </w:rPr>
      </w:pPr>
    </w:p>
    <w:p w14:paraId="0C6B59B8"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Title:</w:t>
      </w:r>
      <w:r w:rsidRPr="002E5820">
        <w:rPr>
          <w:rFonts w:ascii="Times New Roman" w:hAnsi="Times New Roman" w:cs="Times New Roman"/>
        </w:rPr>
        <w:t xml:space="preserve"> Design a departmental welcome webpage and implement JavaScript DOM manipulation to display student information dynamically.</w:t>
      </w:r>
    </w:p>
    <w:p w14:paraId="0D5DACEE"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Software/Tools Required:</w:t>
      </w:r>
      <w:r w:rsidRPr="002E5820">
        <w:rPr>
          <w:rFonts w:ascii="Times New Roman" w:hAnsi="Times New Roman" w:cs="Times New Roman"/>
        </w:rPr>
        <w:t xml:space="preserve"> Visual Studio Code (or any text editor), Web Browser (Google Chrome, Microsoft Edge, Firefox, etc.)</w:t>
      </w:r>
    </w:p>
    <w:p w14:paraId="59C55B5A" w14:textId="00831B8D" w:rsidR="002E5820" w:rsidRDefault="00364A64" w:rsidP="002E5820">
      <w:pPr>
        <w:rPr>
          <w:rFonts w:ascii="Times New Roman" w:hAnsi="Times New Roman" w:cs="Times New Roman"/>
          <w:b/>
          <w:bCs/>
        </w:rPr>
      </w:pPr>
      <w:r>
        <w:rPr>
          <w:rFonts w:ascii="Times New Roman" w:hAnsi="Times New Roman" w:cs="Times New Roman"/>
          <w:b/>
          <w:bCs/>
        </w:rPr>
        <w:t>Code:</w:t>
      </w:r>
    </w:p>
    <w:p w14:paraId="0178DA8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&lt;!DOCTYPE html&gt;</w:t>
      </w:r>
    </w:p>
    <w:p w14:paraId="14635C3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 lang="en"&gt;</w:t>
      </w:r>
    </w:p>
    <w:p w14:paraId="42D532D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080B984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charset="UTF-8"&gt;</w:t>
      </w:r>
    </w:p>
    <w:p w14:paraId="3FDD2F2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name="viewport" content="width=device-width, initial-scale=1.0"&gt;</w:t>
      </w:r>
    </w:p>
    <w:p w14:paraId="236621A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&lt;title&gt;CSE Department - SIT Nagpur&lt;/title&gt;</w:t>
      </w:r>
    </w:p>
    <w:p w14:paraId="2026495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&lt;link rel="stylesheet" href="style.css"&gt;</w:t>
      </w:r>
    </w:p>
    <w:p w14:paraId="77D7FBC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33E3AA9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4014F2EC" w14:textId="77777777" w:rsidR="0059343C" w:rsidRPr="0059343C" w:rsidRDefault="0059343C" w:rsidP="0059343C">
      <w:pPr>
        <w:rPr>
          <w:rFonts w:ascii="Times New Roman" w:hAnsi="Times New Roman" w:cs="Times New Roman"/>
        </w:rPr>
      </w:pPr>
    </w:p>
    <w:p w14:paraId="7EB80FD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&lt;header class="header"&gt;</w:t>
      </w:r>
    </w:p>
    <w:p w14:paraId="764394B9"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&lt;img src="logo.png.png" alt="SIT Logo" class="college-logo"&gt;</w:t>
      </w:r>
    </w:p>
    <w:p w14:paraId="19AD684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class="header-text"&gt;</w:t>
      </w:r>
    </w:p>
    <w:p w14:paraId="2C865B5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&lt;h1&gt;Symbiosis Institute of Technology, Nagpur&lt;/h1&gt;</w:t>
      </w:r>
    </w:p>
    <w:p w14:paraId="396BC40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&lt;h2&gt;Department of Computer Science &amp; Engineering&lt;/h2&gt;</w:t>
      </w:r>
    </w:p>
    <w:p w14:paraId="764BC75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542C029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&lt;/header&gt;</w:t>
      </w:r>
    </w:p>
    <w:p w14:paraId="376B4F1D" w14:textId="77777777" w:rsidR="0059343C" w:rsidRPr="0059343C" w:rsidRDefault="0059343C" w:rsidP="0059343C">
      <w:pPr>
        <w:rPr>
          <w:rFonts w:ascii="Times New Roman" w:hAnsi="Times New Roman" w:cs="Times New Roman"/>
        </w:rPr>
      </w:pPr>
    </w:p>
    <w:p w14:paraId="2AC6EE9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class="container"&gt;</w:t>
      </w:r>
    </w:p>
    <w:p w14:paraId="2CBBF5A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class="card"&gt;</w:t>
      </w:r>
    </w:p>
    <w:p w14:paraId="41CB65C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&lt;h3&gt;Welcome to CSE Department&lt;/h3&gt;</w:t>
      </w:r>
    </w:p>
    <w:p w14:paraId="330D3F6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&lt;p&gt;Empowering the 2024-28 batch with modern web development skills and hands-on JavaScript programming.&lt;/p&gt;</w:t>
      </w:r>
    </w:p>
    <w:p w14:paraId="1E46AC7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1852F46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&lt;button onclick="openStudentPage()" class="btn"&gt;View Student Information&lt;/button&gt;</w:t>
      </w:r>
    </w:p>
    <w:p w14:paraId="4175C19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5D91B3D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9AC6EEF" w14:textId="77777777" w:rsidR="0059343C" w:rsidRPr="0059343C" w:rsidRDefault="0059343C" w:rsidP="0059343C">
      <w:pPr>
        <w:rPr>
          <w:rFonts w:ascii="Times New Roman" w:hAnsi="Times New Roman" w:cs="Times New Roman"/>
        </w:rPr>
      </w:pPr>
    </w:p>
    <w:p w14:paraId="2728930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&lt;script src="script.js"&gt;&lt;/script&gt;</w:t>
      </w:r>
    </w:p>
    <w:p w14:paraId="5A9D42F7" w14:textId="77777777" w:rsidR="0059343C" w:rsidRPr="0059343C" w:rsidRDefault="0059343C" w:rsidP="0059343C">
      <w:pPr>
        <w:rPr>
          <w:rFonts w:ascii="Times New Roman" w:hAnsi="Times New Roman" w:cs="Times New Roman"/>
        </w:rPr>
      </w:pPr>
    </w:p>
    <w:p w14:paraId="5E1EEC4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635A2A0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&lt;/html&gt;</w:t>
      </w:r>
    </w:p>
    <w:p w14:paraId="639B79F5" w14:textId="77777777" w:rsidR="00364A64" w:rsidRDefault="00364A64" w:rsidP="002E5820">
      <w:pPr>
        <w:rPr>
          <w:rFonts w:ascii="Times New Roman" w:hAnsi="Times New Roman" w:cs="Times New Roman"/>
        </w:rPr>
      </w:pPr>
    </w:p>
    <w:p w14:paraId="06879CC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External JS Program for SIT Nagpur</w:t>
      </w:r>
    </w:p>
    <w:p w14:paraId="1B971361" w14:textId="77777777" w:rsidR="0059343C" w:rsidRPr="0059343C" w:rsidRDefault="0059343C" w:rsidP="0059343C">
      <w:pPr>
        <w:rPr>
          <w:rFonts w:ascii="Times New Roman" w:hAnsi="Times New Roman" w:cs="Times New Roman"/>
        </w:rPr>
      </w:pPr>
    </w:p>
    <w:p w14:paraId="0DCF3ED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1. Display Alert Box when the page loads</w:t>
      </w:r>
    </w:p>
    <w:p w14:paraId="62AA865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window.onload = function() {</w:t>
      </w:r>
    </w:p>
    <w:p w14:paraId="42F06EF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alert("Welcome to SIT Nagpur");</w:t>
      </w:r>
    </w:p>
    <w:p w14:paraId="1CDE4F9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179FA3A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 2. Using console.log() as per syllabus requirement</w:t>
      </w:r>
    </w:p>
    <w:p w14:paraId="6257058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console.log("Welcome to Symbiosis Institute of Technology, Nagpur!");</w:t>
      </w:r>
    </w:p>
    <w:p w14:paraId="3F7CED0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console.log("Department: Computer Science &amp; Engineering");</w:t>
      </w:r>
    </w:p>
    <w:p w14:paraId="369E1A9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console.log("Developer: Gunn Fulwani (PRN: 232)");</w:t>
      </w:r>
    </w:p>
    <w:p w14:paraId="6A6E955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2F639122" w14:textId="77777777" w:rsidR="0059343C" w:rsidRPr="0059343C" w:rsidRDefault="0059343C" w:rsidP="0059343C">
      <w:pPr>
        <w:rPr>
          <w:rFonts w:ascii="Times New Roman" w:hAnsi="Times New Roman" w:cs="Times New Roman"/>
        </w:rPr>
      </w:pPr>
    </w:p>
    <w:p w14:paraId="19C3821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3. Function to link and navigate to the Student Information page</w:t>
      </w:r>
    </w:p>
    <w:p w14:paraId="7C639EA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function openStudentPage() {</w:t>
      </w:r>
    </w:p>
    <w:p w14:paraId="14CA39C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console.log("Navigating to Student Info Page...");</w:t>
      </w:r>
    </w:p>
    <w:p w14:paraId="2D1710F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 This JavaScript command changes the page</w:t>
      </w:r>
    </w:p>
    <w:p w14:paraId="68F2716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window.location.href = "student.html"; </w:t>
      </w:r>
    </w:p>
    <w:p w14:paraId="37F5538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5993784E" w14:textId="77777777" w:rsidR="0059343C" w:rsidRPr="0059343C" w:rsidRDefault="0059343C" w:rsidP="0059343C">
      <w:pPr>
        <w:rPr>
          <w:rFonts w:ascii="Times New Roman" w:hAnsi="Times New Roman" w:cs="Times New Roman"/>
        </w:rPr>
      </w:pPr>
    </w:p>
    <w:p w14:paraId="097B1CA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Function to go back to Department Page</w:t>
      </w:r>
    </w:p>
    <w:p w14:paraId="5306339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function goBackToDept() {</w:t>
      </w:r>
    </w:p>
    <w:p w14:paraId="2FF5FF4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window.location.href = "department.html";</w:t>
      </w:r>
    </w:p>
    <w:p w14:paraId="0B4FDF7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w:t>
      </w:r>
    </w:p>
    <w:p w14:paraId="23C2275A" w14:textId="77777777" w:rsidR="0059343C" w:rsidRDefault="0059343C" w:rsidP="002E5820">
      <w:pPr>
        <w:rPr>
          <w:rFonts w:ascii="Times New Roman" w:hAnsi="Times New Roman" w:cs="Times New Roman"/>
        </w:rPr>
      </w:pPr>
    </w:p>
    <w:p w14:paraId="3E66D575" w14:textId="77777777" w:rsidR="0059343C" w:rsidRDefault="0059343C" w:rsidP="002E5820">
      <w:pPr>
        <w:rPr>
          <w:rFonts w:ascii="Times New Roman" w:hAnsi="Times New Roman" w:cs="Times New Roman"/>
        </w:rPr>
      </w:pPr>
    </w:p>
    <w:p w14:paraId="52B65D7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&lt;!DOCTYPE html&gt;</w:t>
      </w:r>
    </w:p>
    <w:p w14:paraId="392B82E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 lang="en"&gt;</w:t>
      </w:r>
    </w:p>
    <w:p w14:paraId="5549C35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09D8B2C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charset="UTF-8"&gt;</w:t>
      </w:r>
    </w:p>
    <w:p w14:paraId="594E8C8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&lt;meta name="viewport" content="width=device-width, initial-scale=1.0"&gt;</w:t>
      </w:r>
    </w:p>
    <w:p w14:paraId="3570E40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&lt;title&gt;Student Profile - SIT Nagpur&lt;/title&gt;</w:t>
      </w:r>
    </w:p>
    <w:p w14:paraId="46E92FC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&lt;link rel="stylesheet" href="style.css"&gt;</w:t>
      </w:r>
    </w:p>
    <w:p w14:paraId="7ADB689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&lt;/head&gt;</w:t>
      </w:r>
    </w:p>
    <w:p w14:paraId="4E49687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713A5D3F" w14:textId="77777777" w:rsidR="0059343C" w:rsidRPr="0059343C" w:rsidRDefault="0059343C" w:rsidP="0059343C">
      <w:pPr>
        <w:rPr>
          <w:rFonts w:ascii="Times New Roman" w:hAnsi="Times New Roman" w:cs="Times New Roman"/>
        </w:rPr>
      </w:pPr>
    </w:p>
    <w:p w14:paraId="671831E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 class="header"&gt;</w:t>
      </w:r>
    </w:p>
    <w:p w14:paraId="2640044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&lt;img src="logo.png.png" alt="SIT Logo" class="college-logo"&gt;</w:t>
      </w:r>
    </w:p>
    <w:p w14:paraId="00F0CD9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class="header-text"&gt;</w:t>
      </w:r>
    </w:p>
    <w:p w14:paraId="310C03BB"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&lt;h1&gt;Symbiosis Institute of Technology, Nagpur&lt;/h1&gt;</w:t>
      </w:r>
    </w:p>
    <w:p w14:paraId="34F7E9A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&lt;h2&gt;Student Information Portal&lt;/h2&gt;</w:t>
      </w:r>
    </w:p>
    <w:p w14:paraId="25CBDDB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906559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&lt;/header&gt;</w:t>
      </w:r>
    </w:p>
    <w:p w14:paraId="230F6834" w14:textId="77777777" w:rsidR="0059343C" w:rsidRPr="0059343C" w:rsidRDefault="0059343C" w:rsidP="0059343C">
      <w:pPr>
        <w:rPr>
          <w:rFonts w:ascii="Times New Roman" w:hAnsi="Times New Roman" w:cs="Times New Roman"/>
        </w:rPr>
      </w:pPr>
    </w:p>
    <w:p w14:paraId="211D4DE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class="container"&gt;</w:t>
      </w:r>
    </w:p>
    <w:p w14:paraId="7C4238D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class="card student-card"&gt;</w:t>
      </w:r>
    </w:p>
    <w:p w14:paraId="138AC4B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&lt;h3&gt;Student Profile&lt;/h3&gt;</w:t>
      </w:r>
    </w:p>
    <w:p w14:paraId="4DA887DA"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55708FF5"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class="label"&gt;Name:&lt;/span&gt;</w:t>
      </w:r>
    </w:p>
    <w:p w14:paraId="5A4F9B12"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class="value"&gt;Gunn Fulwani&lt;/span&gt;</w:t>
      </w:r>
    </w:p>
    <w:p w14:paraId="3AFCDF0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205C394"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022CADAE"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class="label"&gt;PRN:&lt;/span&gt;</w:t>
      </w:r>
    </w:p>
    <w:p w14:paraId="070FA66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class="value"&gt;232&lt;/span&gt;</w:t>
      </w:r>
    </w:p>
    <w:p w14:paraId="7E70A8F8"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430F2F3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 class="info-row"&gt;</w:t>
      </w:r>
    </w:p>
    <w:p w14:paraId="389328B9"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class="label"&gt;Semester:&lt;/span&gt;</w:t>
      </w:r>
    </w:p>
    <w:p w14:paraId="008E0F96"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class="value"&gt;V&lt;/span&gt;</w:t>
      </w:r>
    </w:p>
    <w:p w14:paraId="64F8A0D1"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13E5C0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lastRenderedPageBreak/>
        <w:t>            &lt;div class="info-row"&gt;</w:t>
      </w:r>
    </w:p>
    <w:p w14:paraId="405D3F4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class="label"&gt;Course:&lt;/span&gt;</w:t>
      </w:r>
    </w:p>
    <w:p w14:paraId="54514C40"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&lt;span class="value"&gt;Computer Science &amp; Engineering&lt;/span&gt;</w:t>
      </w:r>
    </w:p>
    <w:p w14:paraId="4DE71BB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361E83C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xml:space="preserve">            </w:t>
      </w:r>
    </w:p>
    <w:p w14:paraId="4BB3779D"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&lt;button onclick="goBackToDept()" class="btn btn-secondary" style="margin-top: 20px;"&gt;Back to Department&lt;/button&gt;</w:t>
      </w:r>
    </w:p>
    <w:p w14:paraId="3F008C9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131E4C6F"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&lt;/div&gt;</w:t>
      </w:r>
    </w:p>
    <w:p w14:paraId="0C66EE0F" w14:textId="77777777" w:rsidR="0059343C" w:rsidRPr="0059343C" w:rsidRDefault="0059343C" w:rsidP="0059343C">
      <w:pPr>
        <w:rPr>
          <w:rFonts w:ascii="Times New Roman" w:hAnsi="Times New Roman" w:cs="Times New Roman"/>
        </w:rPr>
      </w:pPr>
    </w:p>
    <w:p w14:paraId="63C75D9C"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    &lt;script src="script.js"&gt;&lt;/script&gt;</w:t>
      </w:r>
    </w:p>
    <w:p w14:paraId="725F114C" w14:textId="77777777" w:rsidR="0059343C" w:rsidRPr="0059343C" w:rsidRDefault="0059343C" w:rsidP="0059343C">
      <w:pPr>
        <w:rPr>
          <w:rFonts w:ascii="Times New Roman" w:hAnsi="Times New Roman" w:cs="Times New Roman"/>
        </w:rPr>
      </w:pPr>
    </w:p>
    <w:p w14:paraId="44277277"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&lt;/body&gt;</w:t>
      </w:r>
    </w:p>
    <w:p w14:paraId="385F21C3" w14:textId="77777777" w:rsidR="0059343C" w:rsidRPr="0059343C" w:rsidRDefault="0059343C" w:rsidP="0059343C">
      <w:pPr>
        <w:rPr>
          <w:rFonts w:ascii="Times New Roman" w:hAnsi="Times New Roman" w:cs="Times New Roman"/>
        </w:rPr>
      </w:pPr>
      <w:r w:rsidRPr="0059343C">
        <w:rPr>
          <w:rFonts w:ascii="Times New Roman" w:hAnsi="Times New Roman" w:cs="Times New Roman"/>
        </w:rPr>
        <w:t>&lt;/html&gt;</w:t>
      </w:r>
    </w:p>
    <w:p w14:paraId="4D4ED166" w14:textId="77777777" w:rsidR="0059343C" w:rsidRDefault="0059343C" w:rsidP="002E5820">
      <w:pPr>
        <w:rPr>
          <w:rFonts w:ascii="Times New Roman" w:hAnsi="Times New Roman" w:cs="Times New Roman"/>
        </w:rPr>
      </w:pPr>
    </w:p>
    <w:p w14:paraId="754F2738" w14:textId="77777777" w:rsidR="00F10838" w:rsidRDefault="00F10838" w:rsidP="002E5820">
      <w:pPr>
        <w:rPr>
          <w:rFonts w:ascii="Times New Roman" w:hAnsi="Times New Roman" w:cs="Times New Roman"/>
        </w:rPr>
      </w:pPr>
    </w:p>
    <w:p w14:paraId="35E34A7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SIT Nagpur Premium Aesthetic Theme */</w:t>
      </w:r>
    </w:p>
    <w:p w14:paraId="6BAC23A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@import url('https://fonts.googleapis.com/css2?family=Plus+Jakarta+Sans:wght@400;500;700&amp;display=swap');</w:t>
      </w:r>
    </w:p>
    <w:p w14:paraId="45E16E07" w14:textId="77777777" w:rsidR="00F10838" w:rsidRPr="00F10838" w:rsidRDefault="00F10838" w:rsidP="00F10838">
      <w:pPr>
        <w:rPr>
          <w:rFonts w:ascii="Times New Roman" w:hAnsi="Times New Roman" w:cs="Times New Roman"/>
        </w:rPr>
      </w:pPr>
    </w:p>
    <w:p w14:paraId="7446D5C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body {</w:t>
      </w:r>
    </w:p>
    <w:p w14:paraId="5C8478A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font-family: 'Plus Jakarta Sans', 'Segoe UI', sans-serif;</w:t>
      </w:r>
    </w:p>
    <w:p w14:paraId="6115899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0;</w:t>
      </w:r>
    </w:p>
    <w:p w14:paraId="124C476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0;</w:t>
      </w:r>
    </w:p>
    <w:p w14:paraId="135C74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#faf9f6; /* Soft aesthetic neutral beige */</w:t>
      </w:r>
    </w:p>
    <w:p w14:paraId="5CDB945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#2c3e50;</w:t>
      </w:r>
    </w:p>
    <w:p w14:paraId="6ED7CEF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82B9406" w14:textId="77777777" w:rsidR="00F10838" w:rsidRPr="00F10838" w:rsidRDefault="00F10838" w:rsidP="00F10838">
      <w:pPr>
        <w:rPr>
          <w:rFonts w:ascii="Times New Roman" w:hAnsi="Times New Roman" w:cs="Times New Roman"/>
        </w:rPr>
      </w:pPr>
    </w:p>
    <w:p w14:paraId="6ADA904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Glassmorphism Header */</w:t>
      </w:r>
    </w:p>
    <w:p w14:paraId="5DDEF04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.header {</w:t>
      </w:r>
    </w:p>
    <w:p w14:paraId="4CB4BC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rgba(255, 255, 255, 0.85);</w:t>
      </w:r>
    </w:p>
    <w:p w14:paraId="4C9DD8B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-webkit-backdrop-filter: blur(12px);</w:t>
      </w:r>
    </w:p>
    <w:p w14:paraId="5E8EE61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backdrop-filter: blur(12px);</w:t>
      </w:r>
    </w:p>
    <w:p w14:paraId="2B1D56B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15px 40px;</w:t>
      </w:r>
    </w:p>
    <w:p w14:paraId="1F93C4C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02F1DA0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align-items: center;</w:t>
      </w:r>
    </w:p>
    <w:p w14:paraId="1345BAB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3px solid #b71a22; /* SIT Red */</w:t>
      </w:r>
    </w:p>
    <w:p w14:paraId="75191AE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4px 30px rgba(0,0,0,0.03);</w:t>
      </w:r>
    </w:p>
    <w:p w14:paraId="5F2B177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position: sticky;</w:t>
      </w:r>
    </w:p>
    <w:p w14:paraId="133120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top: 0;</w:t>
      </w:r>
    </w:p>
    <w:p w14:paraId="5EB8C5A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z-index: 100;</w:t>
      </w:r>
    </w:p>
    <w:p w14:paraId="7182D0B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28DAF6F" w14:textId="77777777" w:rsidR="00F10838" w:rsidRPr="00F10838" w:rsidRDefault="00F10838" w:rsidP="00F10838">
      <w:pPr>
        <w:rPr>
          <w:rFonts w:ascii="Times New Roman" w:hAnsi="Times New Roman" w:cs="Times New Roman"/>
        </w:rPr>
      </w:pPr>
    </w:p>
    <w:p w14:paraId="508FFC9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.college-logo {</w:t>
      </w:r>
    </w:p>
    <w:p w14:paraId="3ED9B00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height: 75px;</w:t>
      </w:r>
    </w:p>
    <w:p w14:paraId="4041E1F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margin-right: 25px;</w:t>
      </w:r>
    </w:p>
    <w:p w14:paraId="3A86A52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transform 0.3s ease;</w:t>
      </w:r>
    </w:p>
    <w:p w14:paraId="5A79F27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3580618" w14:textId="77777777" w:rsidR="00F10838" w:rsidRPr="00F10838" w:rsidRDefault="00F10838" w:rsidP="00F10838">
      <w:pPr>
        <w:rPr>
          <w:rFonts w:ascii="Times New Roman" w:hAnsi="Times New Roman" w:cs="Times New Roman"/>
        </w:rPr>
      </w:pPr>
    </w:p>
    <w:p w14:paraId="32EE7D0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.college-logo:hover {</w:t>
      </w:r>
    </w:p>
    <w:p w14:paraId="023FDCE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transform: scale(1.05);</w:t>
      </w:r>
    </w:p>
    <w:p w14:paraId="670B1FF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30D69649" w14:textId="77777777" w:rsidR="00F10838" w:rsidRPr="00F10838" w:rsidRDefault="00F10838" w:rsidP="00F10838">
      <w:pPr>
        <w:rPr>
          <w:rFonts w:ascii="Times New Roman" w:hAnsi="Times New Roman" w:cs="Times New Roman"/>
        </w:rPr>
      </w:pPr>
    </w:p>
    <w:p w14:paraId="33503E8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.header-text h1 {</w:t>
      </w:r>
    </w:p>
    <w:p w14:paraId="287C340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margin: 0;</w:t>
      </w:r>
    </w:p>
    <w:p w14:paraId="3FE5196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1.4em;</w:t>
      </w:r>
    </w:p>
    <w:p w14:paraId="530D7AD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#b71a22;</w:t>
      </w:r>
    </w:p>
    <w:p w14:paraId="472E307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letter-spacing: 0.5px;</w:t>
      </w:r>
    </w:p>
    <w:p w14:paraId="5206456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5A284FF" w14:textId="77777777" w:rsidR="00F10838" w:rsidRPr="00F10838" w:rsidRDefault="00F10838" w:rsidP="00F10838">
      <w:pPr>
        <w:rPr>
          <w:rFonts w:ascii="Times New Roman" w:hAnsi="Times New Roman" w:cs="Times New Roman"/>
        </w:rPr>
      </w:pPr>
    </w:p>
    <w:p w14:paraId="56D5040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.header-text h2 {</w:t>
      </w:r>
    </w:p>
    <w:p w14:paraId="45084EC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 4px 0 0 0;</w:t>
      </w:r>
    </w:p>
    <w:p w14:paraId="6AC2A75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1.05em;</w:t>
      </w:r>
    </w:p>
    <w:p w14:paraId="4899C0C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#7f8c8d;</w:t>
      </w:r>
    </w:p>
    <w:p w14:paraId="4D85001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500;</w:t>
      </w:r>
    </w:p>
    <w:p w14:paraId="0261208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329173B" w14:textId="77777777" w:rsidR="00F10838" w:rsidRPr="00F10838" w:rsidRDefault="00F10838" w:rsidP="00F10838">
      <w:pPr>
        <w:rPr>
          <w:rFonts w:ascii="Times New Roman" w:hAnsi="Times New Roman" w:cs="Times New Roman"/>
        </w:rPr>
      </w:pPr>
    </w:p>
    <w:p w14:paraId="3A6D23E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Main Content Area */</w:t>
      </w:r>
    </w:p>
    <w:p w14:paraId="0806395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.container {</w:t>
      </w:r>
    </w:p>
    <w:p w14:paraId="71D3A1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60px 20px;</w:t>
      </w:r>
    </w:p>
    <w:p w14:paraId="5EEED54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0B78AD7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justify-content: center;</w:t>
      </w:r>
    </w:p>
    <w:p w14:paraId="2FA4135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animation: fadeIn 0.8s ease-out;</w:t>
      </w:r>
    </w:p>
    <w:p w14:paraId="44879BC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21709FC0" w14:textId="77777777" w:rsidR="00F10838" w:rsidRPr="00F10838" w:rsidRDefault="00F10838" w:rsidP="00F10838">
      <w:pPr>
        <w:rPr>
          <w:rFonts w:ascii="Times New Roman" w:hAnsi="Times New Roman" w:cs="Times New Roman"/>
        </w:rPr>
      </w:pPr>
    </w:p>
    <w:p w14:paraId="78AD5C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Premium Card Design with Soft Shadows */</w:t>
      </w:r>
    </w:p>
    <w:p w14:paraId="2DD1965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.card {</w:t>
      </w:r>
    </w:p>
    <w:p w14:paraId="5C8200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#ffffff;</w:t>
      </w:r>
    </w:p>
    <w:p w14:paraId="026910E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40px;</w:t>
      </w:r>
    </w:p>
    <w:p w14:paraId="13B970B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16px;</w:t>
      </w:r>
    </w:p>
    <w:p w14:paraId="4C25E25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10px 40px rgba(0,0,0,0.06);</w:t>
      </w:r>
    </w:p>
    <w:p w14:paraId="646812F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max-width: 550px;</w:t>
      </w:r>
    </w:p>
    <w:p w14:paraId="07AD84C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width: 100%;</w:t>
      </w:r>
    </w:p>
    <w:p w14:paraId="26CA718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border-top: 5px solid #b71a22;</w:t>
      </w:r>
    </w:p>
    <w:p w14:paraId="3F70F45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text-align: center;</w:t>
      </w:r>
    </w:p>
    <w:p w14:paraId="6B5BB52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transform 0.3s ease, box-shadow 0.3s ease;</w:t>
      </w:r>
    </w:p>
    <w:p w14:paraId="3842894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6B99C528" w14:textId="77777777" w:rsidR="00F10838" w:rsidRPr="00F10838" w:rsidRDefault="00F10838" w:rsidP="00F10838">
      <w:pPr>
        <w:rPr>
          <w:rFonts w:ascii="Times New Roman" w:hAnsi="Times New Roman" w:cs="Times New Roman"/>
        </w:rPr>
      </w:pPr>
    </w:p>
    <w:p w14:paraId="052D713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.card:hover {</w:t>
      </w:r>
    </w:p>
    <w:p w14:paraId="3B5E059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transform: translateY(-5px);</w:t>
      </w:r>
    </w:p>
    <w:p w14:paraId="2109D9F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15px 50px rgba(0,0,0,0.1);</w:t>
      </w:r>
    </w:p>
    <w:p w14:paraId="11FC67C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B24E401" w14:textId="77777777" w:rsidR="00F10838" w:rsidRPr="00F10838" w:rsidRDefault="00F10838" w:rsidP="00F10838">
      <w:pPr>
        <w:rPr>
          <w:rFonts w:ascii="Times New Roman" w:hAnsi="Times New Roman" w:cs="Times New Roman"/>
        </w:rPr>
      </w:pPr>
    </w:p>
    <w:p w14:paraId="714BB72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.card h3 {</w:t>
      </w:r>
    </w:p>
    <w:p w14:paraId="00BD52B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#2c3e50;</w:t>
      </w:r>
    </w:p>
    <w:p w14:paraId="7A1C104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margin-top: 0;</w:t>
      </w:r>
    </w:p>
    <w:p w14:paraId="21A931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1.6em;</w:t>
      </w:r>
    </w:p>
    <w:p w14:paraId="72E3ED4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2px solid #f4f1ea;</w:t>
      </w:r>
    </w:p>
    <w:p w14:paraId="2D137DF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padding-bottom: 15px;</w:t>
      </w:r>
    </w:p>
    <w:p w14:paraId="5FD3277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29D104A" w14:textId="77777777" w:rsidR="00F10838" w:rsidRPr="00F10838" w:rsidRDefault="00F10838" w:rsidP="00F10838">
      <w:pPr>
        <w:rPr>
          <w:rFonts w:ascii="Times New Roman" w:hAnsi="Times New Roman" w:cs="Times New Roman"/>
        </w:rPr>
      </w:pPr>
    </w:p>
    <w:p w14:paraId="1E86B27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.card p {</w:t>
      </w:r>
    </w:p>
    <w:p w14:paraId="307A237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line-height: 1.8;</w:t>
      </w:r>
    </w:p>
    <w:p w14:paraId="58AEDBE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#555;</w:t>
      </w:r>
    </w:p>
    <w:p w14:paraId="473700B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margin-bottom: 35px;</w:t>
      </w:r>
    </w:p>
    <w:p w14:paraId="24223CA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1.05em;</w:t>
      </w:r>
    </w:p>
    <w:p w14:paraId="507C940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6488CF7" w14:textId="77777777" w:rsidR="00F10838" w:rsidRPr="00F10838" w:rsidRDefault="00F10838" w:rsidP="00F10838">
      <w:pPr>
        <w:rPr>
          <w:rFonts w:ascii="Times New Roman" w:hAnsi="Times New Roman" w:cs="Times New Roman"/>
        </w:rPr>
      </w:pPr>
    </w:p>
    <w:p w14:paraId="3854BC3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 Modern Hover Buttons */</w:t>
      </w:r>
    </w:p>
    <w:p w14:paraId="25C4833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.btn {</w:t>
      </w:r>
    </w:p>
    <w:p w14:paraId="7EE984A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inline-block;</w:t>
      </w:r>
    </w:p>
    <w:p w14:paraId="5F93E28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linear-gradient(135deg, #b71a22, #8a1319);</w:t>
      </w:r>
    </w:p>
    <w:p w14:paraId="4766FEE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white;</w:t>
      </w:r>
    </w:p>
    <w:p w14:paraId="554CFEC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text-decoration: none;</w:t>
      </w:r>
    </w:p>
    <w:p w14:paraId="05D676C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 none;</w:t>
      </w:r>
    </w:p>
    <w:p w14:paraId="0F9868E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14px 30px;</w:t>
      </w:r>
    </w:p>
    <w:p w14:paraId="64FCEB8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30px; /* Pill shape for aesthetic look */</w:t>
      </w:r>
    </w:p>
    <w:p w14:paraId="55E4D8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font-size: 1em;</w:t>
      </w:r>
    </w:p>
    <w:p w14:paraId="4752E91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600;</w:t>
      </w:r>
    </w:p>
    <w:p w14:paraId="52C4E67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letter-spacing: 0.5px;</w:t>
      </w:r>
    </w:p>
    <w:p w14:paraId="66CACF5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cursor: pointer;</w:t>
      </w:r>
    </w:p>
    <w:p w14:paraId="0D80B0C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4px 15px rgba(183, 26, 34, 0.3);</w:t>
      </w:r>
    </w:p>
    <w:p w14:paraId="1D0A349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all 0.3s ease;</w:t>
      </w:r>
    </w:p>
    <w:p w14:paraId="2B9008C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FAC98AC" w14:textId="77777777" w:rsidR="00F10838" w:rsidRPr="00F10838" w:rsidRDefault="00F10838" w:rsidP="00F10838">
      <w:pPr>
        <w:rPr>
          <w:rFonts w:ascii="Times New Roman" w:hAnsi="Times New Roman" w:cs="Times New Roman"/>
        </w:rPr>
      </w:pPr>
    </w:p>
    <w:p w14:paraId="2B69E00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.btn:hover {</w:t>
      </w:r>
    </w:p>
    <w:p w14:paraId="17C4CC8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linear-gradient(135deg, #a0151c, #6b0f13);</w:t>
      </w:r>
    </w:p>
    <w:p w14:paraId="73E647C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6px 20px rgba(183, 26, 34, 0.4);</w:t>
      </w:r>
    </w:p>
    <w:p w14:paraId="645C921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transform: translateY(-2px);</w:t>
      </w:r>
    </w:p>
    <w:p w14:paraId="4E5DF68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05C7F915" w14:textId="77777777" w:rsidR="00F10838" w:rsidRPr="00F10838" w:rsidRDefault="00F10838" w:rsidP="00F10838">
      <w:pPr>
        <w:rPr>
          <w:rFonts w:ascii="Times New Roman" w:hAnsi="Times New Roman" w:cs="Times New Roman"/>
        </w:rPr>
      </w:pPr>
    </w:p>
    <w:p w14:paraId="63AB522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.btn-secondary {</w:t>
      </w:r>
    </w:p>
    <w:p w14:paraId="3E7B6C7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linear-gradient(135deg, #7f8c8d, #636e72);</w:t>
      </w:r>
    </w:p>
    <w:p w14:paraId="1FFE252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4px 15px rgba(127, 140, 141, 0.3);</w:t>
      </w:r>
    </w:p>
    <w:p w14:paraId="73E4C51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2A695DAB" w14:textId="77777777" w:rsidR="00F10838" w:rsidRPr="00F10838" w:rsidRDefault="00F10838" w:rsidP="00F10838">
      <w:pPr>
        <w:rPr>
          <w:rFonts w:ascii="Times New Roman" w:hAnsi="Times New Roman" w:cs="Times New Roman"/>
        </w:rPr>
      </w:pPr>
    </w:p>
    <w:p w14:paraId="273B350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.btn-secondary:hover {</w:t>
      </w:r>
    </w:p>
    <w:p w14:paraId="256E011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 linear-gradient(135deg, #636e72, #4d5659);</w:t>
      </w:r>
    </w:p>
    <w:p w14:paraId="082CCE5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box-shadow: 0 6px 20px rgba(127, 140, 141, 0.4);</w:t>
      </w:r>
    </w:p>
    <w:p w14:paraId="39F574B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88A78E7" w14:textId="77777777" w:rsidR="00F10838" w:rsidRPr="00F10838" w:rsidRDefault="00F10838" w:rsidP="00F10838">
      <w:pPr>
        <w:rPr>
          <w:rFonts w:ascii="Times New Roman" w:hAnsi="Times New Roman" w:cs="Times New Roman"/>
        </w:rPr>
      </w:pPr>
    </w:p>
    <w:p w14:paraId="134CFE2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Student Profile Detail Rows */</w:t>
      </w:r>
    </w:p>
    <w:p w14:paraId="0BBED58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.student-card {</w:t>
      </w:r>
    </w:p>
    <w:p w14:paraId="3312F1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text-align: left;</w:t>
      </w:r>
    </w:p>
    <w:p w14:paraId="78D67AB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72F865E" w14:textId="77777777" w:rsidR="00F10838" w:rsidRPr="00F10838" w:rsidRDefault="00F10838" w:rsidP="00F10838">
      <w:pPr>
        <w:rPr>
          <w:rFonts w:ascii="Times New Roman" w:hAnsi="Times New Roman" w:cs="Times New Roman"/>
        </w:rPr>
      </w:pPr>
    </w:p>
    <w:p w14:paraId="55429897"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 {</w:t>
      </w:r>
    </w:p>
    <w:p w14:paraId="76E4CDE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display: flex;</w:t>
      </w:r>
    </w:p>
    <w:p w14:paraId="42BB9964"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padding: 15px 10px;</w:t>
      </w:r>
    </w:p>
    <w:p w14:paraId="31F86B0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border-bottom: 1px solid #f4f1ea;</w:t>
      </w:r>
    </w:p>
    <w:p w14:paraId="222E628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transition: background-color 0.2s ease;</w:t>
      </w:r>
    </w:p>
    <w:p w14:paraId="68879CD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border-radius: 8px;</w:t>
      </w:r>
    </w:p>
    <w:p w14:paraId="35994B0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54E06B10" w14:textId="77777777" w:rsidR="00F10838" w:rsidRPr="00F10838" w:rsidRDefault="00F10838" w:rsidP="00F10838">
      <w:pPr>
        <w:rPr>
          <w:rFonts w:ascii="Times New Roman" w:hAnsi="Times New Roman" w:cs="Times New Roman"/>
        </w:rPr>
      </w:pPr>
    </w:p>
    <w:p w14:paraId="40783A00"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.info-row:hover {</w:t>
      </w:r>
    </w:p>
    <w:p w14:paraId="5F55EF22"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background-color: #faf9f6;</w:t>
      </w:r>
    </w:p>
    <w:p w14:paraId="7EC3E31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3BEBA6DF" w14:textId="77777777" w:rsidR="00F10838" w:rsidRPr="00F10838" w:rsidRDefault="00F10838" w:rsidP="00F10838">
      <w:pPr>
        <w:rPr>
          <w:rFonts w:ascii="Times New Roman" w:hAnsi="Times New Roman" w:cs="Times New Roman"/>
        </w:rPr>
      </w:pPr>
    </w:p>
    <w:p w14:paraId="5A6D97CB"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 .label {</w:t>
      </w:r>
    </w:p>
    <w:p w14:paraId="39653E5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700;</w:t>
      </w:r>
    </w:p>
    <w:p w14:paraId="7C1518D1"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width: 130px;</w:t>
      </w:r>
    </w:p>
    <w:p w14:paraId="5066173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#b71a22;</w:t>
      </w:r>
    </w:p>
    <w:p w14:paraId="77966F2D"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lastRenderedPageBreak/>
        <w:t>}</w:t>
      </w:r>
    </w:p>
    <w:p w14:paraId="61340064" w14:textId="77777777" w:rsidR="00F10838" w:rsidRPr="00F10838" w:rsidRDefault="00F10838" w:rsidP="00F10838">
      <w:pPr>
        <w:rPr>
          <w:rFonts w:ascii="Times New Roman" w:hAnsi="Times New Roman" w:cs="Times New Roman"/>
        </w:rPr>
      </w:pPr>
    </w:p>
    <w:p w14:paraId="22FFDDA9"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.info-row .value {</w:t>
      </w:r>
    </w:p>
    <w:p w14:paraId="4CE7745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color: #34495e;</w:t>
      </w:r>
    </w:p>
    <w:p w14:paraId="6667D0B3"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font-weight: 500;</w:t>
      </w:r>
    </w:p>
    <w:p w14:paraId="37BE56B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1C1195B5" w14:textId="77777777" w:rsidR="00F10838" w:rsidRPr="00F10838" w:rsidRDefault="00F10838" w:rsidP="00F10838">
      <w:pPr>
        <w:rPr>
          <w:rFonts w:ascii="Times New Roman" w:hAnsi="Times New Roman" w:cs="Times New Roman"/>
        </w:rPr>
      </w:pPr>
    </w:p>
    <w:p w14:paraId="69A8F17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Smooth Page Load Animation */</w:t>
      </w:r>
    </w:p>
    <w:p w14:paraId="1143F1E5"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@keyframes fadeIn {</w:t>
      </w:r>
    </w:p>
    <w:p w14:paraId="76A3903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from {</w:t>
      </w:r>
    </w:p>
    <w:p w14:paraId="7BE1813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opacity: 0;</w:t>
      </w:r>
    </w:p>
    <w:p w14:paraId="15284F4A"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transform: translateY(20px);</w:t>
      </w:r>
    </w:p>
    <w:p w14:paraId="46769808"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
    <w:p w14:paraId="4EB3560E"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to {</w:t>
      </w:r>
    </w:p>
    <w:p w14:paraId="50F9272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opacity: 1;</w:t>
      </w:r>
    </w:p>
    <w:p w14:paraId="01611696"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transform: translateY(0);</w:t>
      </w:r>
    </w:p>
    <w:p w14:paraId="04AC2A2C"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    }</w:t>
      </w:r>
    </w:p>
    <w:p w14:paraId="5BDA9DDF" w14:textId="77777777" w:rsidR="00F10838" w:rsidRPr="00F10838" w:rsidRDefault="00F10838" w:rsidP="00F10838">
      <w:pPr>
        <w:rPr>
          <w:rFonts w:ascii="Times New Roman" w:hAnsi="Times New Roman" w:cs="Times New Roman"/>
        </w:rPr>
      </w:pPr>
      <w:r w:rsidRPr="00F10838">
        <w:rPr>
          <w:rFonts w:ascii="Times New Roman" w:hAnsi="Times New Roman" w:cs="Times New Roman"/>
        </w:rPr>
        <w:t>}</w:t>
      </w:r>
    </w:p>
    <w:p w14:paraId="43A134BE" w14:textId="77777777" w:rsidR="00F10838" w:rsidRPr="00364A64" w:rsidRDefault="00F10838" w:rsidP="002E5820">
      <w:pPr>
        <w:rPr>
          <w:rFonts w:ascii="Times New Roman" w:hAnsi="Times New Roman" w:cs="Times New Roman"/>
        </w:rPr>
      </w:pPr>
    </w:p>
    <w:p w14:paraId="1FD68F70" w14:textId="05E065EA" w:rsidR="002E5820" w:rsidRDefault="002E5820" w:rsidP="002E5820">
      <w:pPr>
        <w:rPr>
          <w:rFonts w:ascii="Times New Roman" w:hAnsi="Times New Roman" w:cs="Times New Roman"/>
        </w:rPr>
      </w:pPr>
      <w:r w:rsidRPr="002E5820">
        <w:rPr>
          <w:rFonts w:ascii="Times New Roman" w:hAnsi="Times New Roman" w:cs="Times New Roman"/>
          <w:b/>
          <w:bCs/>
        </w:rPr>
        <w:t>Output:</w:t>
      </w:r>
      <w:r w:rsidRPr="002E5820">
        <w:rPr>
          <w:rFonts w:ascii="Times New Roman" w:hAnsi="Times New Roman" w:cs="Times New Roman"/>
        </w:rPr>
        <w:t xml:space="preserve"> </w:t>
      </w:r>
    </w:p>
    <w:p w14:paraId="3BF23C37" w14:textId="4F8A22A4" w:rsidR="00123272" w:rsidRDefault="00123272" w:rsidP="002E5820">
      <w:pPr>
        <w:rPr>
          <w:rFonts w:ascii="Times New Roman" w:hAnsi="Times New Roman" w:cs="Times New Roman"/>
          <w:i/>
          <w:iCs/>
        </w:rPr>
      </w:pPr>
      <w:r w:rsidRPr="00123272">
        <w:rPr>
          <w:rFonts w:ascii="Times New Roman" w:hAnsi="Times New Roman" w:cs="Times New Roman"/>
          <w:i/>
          <w:iCs/>
          <w:noProof/>
          <w:lang w:val="en-IN" w:eastAsia="en-IN"/>
        </w:rPr>
        <w:lastRenderedPageBreak/>
        <w:drawing>
          <wp:inline distT="0" distB="0" distL="0" distR="0" wp14:anchorId="015FBC42" wp14:editId="73C47F46">
            <wp:extent cx="5943600" cy="3272155"/>
            <wp:effectExtent l="0" t="0" r="0" b="4445"/>
            <wp:docPr id="59711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6083" name=""/>
                    <pic:cNvPicPr/>
                  </pic:nvPicPr>
                  <pic:blipFill>
                    <a:blip r:embed="rId8"/>
                    <a:stretch>
                      <a:fillRect/>
                    </a:stretch>
                  </pic:blipFill>
                  <pic:spPr>
                    <a:xfrm>
                      <a:off x="0" y="0"/>
                      <a:ext cx="5943600" cy="3272155"/>
                    </a:xfrm>
                    <a:prstGeom prst="rect">
                      <a:avLst/>
                    </a:prstGeom>
                  </pic:spPr>
                </pic:pic>
              </a:graphicData>
            </a:graphic>
          </wp:inline>
        </w:drawing>
      </w:r>
    </w:p>
    <w:p w14:paraId="23D6A02D" w14:textId="39EF0E72" w:rsidR="00123272" w:rsidRPr="000D1DB9" w:rsidRDefault="0071779C" w:rsidP="002E5820">
      <w:pPr>
        <w:rPr>
          <w:rFonts w:ascii="Times New Roman" w:hAnsi="Times New Roman" w:cs="Times New Roman"/>
        </w:rPr>
      </w:pPr>
      <w:r>
        <w:rPr>
          <w:rFonts w:ascii="Times New Roman" w:hAnsi="Times New Roman" w:cs="Times New Roman"/>
          <w:noProof/>
          <w:lang w:val="en-IN" w:eastAsia="en-IN"/>
        </w:rPr>
        <w:pict w14:anchorId="678F9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468pt;height:248.25pt">
            <v:imagedata r:id="rId9" o:title="CS1"/>
          </v:shape>
        </w:pict>
      </w:r>
      <w:bookmarkStart w:id="0" w:name="_GoBack"/>
      <w:bookmarkEnd w:id="0"/>
    </w:p>
    <w:p w14:paraId="5D6ED8FF" w14:textId="77777777" w:rsidR="002E5820" w:rsidRDefault="002E5820" w:rsidP="002E5820">
      <w:pPr>
        <w:rPr>
          <w:rFonts w:ascii="Times New Roman" w:hAnsi="Times New Roman" w:cs="Times New Roman"/>
          <w:i/>
          <w:iCs/>
        </w:rPr>
      </w:pPr>
    </w:p>
    <w:p w14:paraId="6E03BA07" w14:textId="77777777" w:rsidR="002E5820" w:rsidRDefault="002E5820" w:rsidP="002E5820">
      <w:pPr>
        <w:rPr>
          <w:rFonts w:ascii="Times New Roman" w:hAnsi="Times New Roman" w:cs="Times New Roman"/>
          <w:i/>
          <w:iCs/>
        </w:rPr>
      </w:pPr>
    </w:p>
    <w:p w14:paraId="6B1D102D" w14:textId="68460590" w:rsidR="002E5820" w:rsidRPr="002E5820" w:rsidRDefault="0071779C" w:rsidP="002E5820">
      <w:pPr>
        <w:rPr>
          <w:rFonts w:ascii="Times New Roman" w:hAnsi="Times New Roman" w:cs="Times New Roman"/>
        </w:rPr>
      </w:pPr>
      <w:r>
        <w:rPr>
          <w:rFonts w:ascii="Times New Roman" w:hAnsi="Times New Roman" w:cs="Times New Roman"/>
        </w:rPr>
        <w:lastRenderedPageBreak/>
        <w:pict w14:anchorId="3C5FE2BE">
          <v:shape id="_x0000_i1054" type="#_x0000_t75" style="width:468pt;height:248.25pt">
            <v:imagedata r:id="rId10" o:title="CASE STUDY 1"/>
          </v:shape>
        </w:pict>
      </w:r>
    </w:p>
    <w:p w14:paraId="054989EB" w14:textId="77777777" w:rsidR="002E5820" w:rsidRPr="002E5820" w:rsidRDefault="002E5820" w:rsidP="002E5820">
      <w:pPr>
        <w:rPr>
          <w:rFonts w:ascii="Times New Roman" w:hAnsi="Times New Roman" w:cs="Times New Roman"/>
        </w:rPr>
      </w:pPr>
      <w:r w:rsidRPr="002E5820">
        <w:rPr>
          <w:rFonts w:ascii="Times New Roman" w:hAnsi="Times New Roman" w:cs="Times New Roman"/>
          <w:b/>
          <w:bCs/>
        </w:rPr>
        <w:t>Result/Conclusion:</w:t>
      </w:r>
      <w:r w:rsidRPr="002E5820">
        <w:rPr>
          <w:rFonts w:ascii="Times New Roman" w:hAnsi="Times New Roman" w:cs="Times New Roman"/>
        </w:rPr>
        <w:t xml:space="preserve"> The case study was successfully completed. A professional, responsive departmental welcome page was designed using HTML and CSS, matching the institutional theme. The core functionality of JavaScript DOM manipulation was successfully implemented, allowing the webpage to dynamically render student information upon user interaction via event listeners. This demonstrated a clear separation of concerns between structure (HTML), presentation (CSS), and behavior (JavaScript).</w:t>
      </w:r>
    </w:p>
    <w:p w14:paraId="4DF3D0B4" w14:textId="77777777" w:rsidR="00D811A8" w:rsidRPr="002E5820" w:rsidRDefault="00D811A8" w:rsidP="008610A5">
      <w:pPr>
        <w:rPr>
          <w:rStyle w:val="Strong"/>
          <w:rFonts w:ascii="Times New Roman" w:hAnsi="Times New Roman" w:cs="Times New Roman"/>
          <w:b w:val="0"/>
          <w:bCs w:val="0"/>
        </w:rPr>
      </w:pPr>
    </w:p>
    <w:p w14:paraId="4025C76F" w14:textId="77777777" w:rsidR="00D811A8" w:rsidRDefault="00D811A8" w:rsidP="00A027D0">
      <w:pPr>
        <w:jc w:val="center"/>
        <w:rPr>
          <w:rStyle w:val="Strong"/>
          <w:rFonts w:ascii="Times New Roman" w:hAnsi="Times New Roman" w:cs="Times New Roman"/>
          <w:sz w:val="40"/>
          <w:szCs w:val="40"/>
        </w:rPr>
      </w:pPr>
    </w:p>
    <w:p w14:paraId="0E3B99A7" w14:textId="77777777" w:rsidR="00D811A8" w:rsidRDefault="00D811A8" w:rsidP="00A027D0">
      <w:pPr>
        <w:jc w:val="center"/>
        <w:rPr>
          <w:rStyle w:val="Strong"/>
          <w:rFonts w:ascii="Times New Roman" w:hAnsi="Times New Roman" w:cs="Times New Roman"/>
          <w:sz w:val="40"/>
          <w:szCs w:val="40"/>
        </w:rPr>
      </w:pPr>
    </w:p>
    <w:p w14:paraId="2B276D37" w14:textId="77777777" w:rsidR="000D1DB9" w:rsidRDefault="000D1DB9" w:rsidP="00A027D0">
      <w:pPr>
        <w:jc w:val="center"/>
        <w:rPr>
          <w:rStyle w:val="Strong"/>
          <w:rFonts w:ascii="Times New Roman" w:hAnsi="Times New Roman" w:cs="Times New Roman"/>
          <w:sz w:val="40"/>
          <w:szCs w:val="40"/>
        </w:rPr>
      </w:pPr>
    </w:p>
    <w:p w14:paraId="619C51C1" w14:textId="77777777" w:rsidR="000D1DB9" w:rsidRDefault="000D1DB9" w:rsidP="00A027D0">
      <w:pPr>
        <w:jc w:val="center"/>
        <w:rPr>
          <w:rStyle w:val="Strong"/>
          <w:rFonts w:ascii="Times New Roman" w:hAnsi="Times New Roman" w:cs="Times New Roman"/>
          <w:sz w:val="40"/>
          <w:szCs w:val="40"/>
        </w:rPr>
      </w:pPr>
    </w:p>
    <w:p w14:paraId="2B7A1A65" w14:textId="77777777" w:rsidR="000D1DB9" w:rsidRDefault="000D1DB9" w:rsidP="00A027D0">
      <w:pPr>
        <w:jc w:val="center"/>
        <w:rPr>
          <w:rStyle w:val="Strong"/>
          <w:rFonts w:ascii="Times New Roman" w:hAnsi="Times New Roman" w:cs="Times New Roman"/>
          <w:sz w:val="40"/>
          <w:szCs w:val="40"/>
        </w:rPr>
      </w:pPr>
    </w:p>
    <w:p w14:paraId="4706C8A2" w14:textId="77777777" w:rsidR="000D1DB9" w:rsidRDefault="000D1DB9" w:rsidP="00A027D0">
      <w:pPr>
        <w:jc w:val="center"/>
        <w:rPr>
          <w:rStyle w:val="Strong"/>
          <w:rFonts w:ascii="Times New Roman" w:hAnsi="Times New Roman" w:cs="Times New Roman"/>
          <w:sz w:val="40"/>
          <w:szCs w:val="40"/>
        </w:rPr>
      </w:pPr>
    </w:p>
    <w:p w14:paraId="798432C7" w14:textId="77777777" w:rsidR="000D1DB9" w:rsidRDefault="000D1DB9" w:rsidP="00A027D0">
      <w:pPr>
        <w:jc w:val="center"/>
        <w:rPr>
          <w:rStyle w:val="Strong"/>
          <w:rFonts w:ascii="Times New Roman" w:hAnsi="Times New Roman" w:cs="Times New Roman"/>
          <w:sz w:val="40"/>
          <w:szCs w:val="40"/>
        </w:rPr>
      </w:pPr>
    </w:p>
    <w:p w14:paraId="24BD63D1" w14:textId="77777777" w:rsidR="000D1DB9" w:rsidRDefault="000D1DB9" w:rsidP="00A027D0">
      <w:pPr>
        <w:jc w:val="center"/>
        <w:rPr>
          <w:rStyle w:val="Strong"/>
          <w:rFonts w:ascii="Times New Roman" w:hAnsi="Times New Roman" w:cs="Times New Roman"/>
          <w:sz w:val="40"/>
          <w:szCs w:val="40"/>
        </w:rPr>
      </w:pPr>
    </w:p>
    <w:p w14:paraId="0D39CF38" w14:textId="77777777" w:rsidR="000D1DB9" w:rsidRDefault="000D1DB9" w:rsidP="00A027D0">
      <w:pPr>
        <w:jc w:val="center"/>
        <w:rPr>
          <w:rStyle w:val="Strong"/>
          <w:rFonts w:ascii="Times New Roman" w:hAnsi="Times New Roman" w:cs="Times New Roman"/>
          <w:sz w:val="40"/>
          <w:szCs w:val="40"/>
        </w:rPr>
      </w:pPr>
    </w:p>
    <w:p w14:paraId="15760074" w14:textId="77777777" w:rsidR="000D1DB9" w:rsidRDefault="000D1DB9" w:rsidP="00A027D0">
      <w:pPr>
        <w:jc w:val="center"/>
        <w:rPr>
          <w:rStyle w:val="Strong"/>
          <w:rFonts w:ascii="Times New Roman" w:hAnsi="Times New Roman" w:cs="Times New Roman"/>
          <w:sz w:val="40"/>
          <w:szCs w:val="40"/>
        </w:rPr>
      </w:pPr>
    </w:p>
    <w:p w14:paraId="664E839E" w14:textId="77777777" w:rsidR="000D1DB9" w:rsidRDefault="000D1DB9" w:rsidP="00A027D0">
      <w:pPr>
        <w:jc w:val="center"/>
        <w:rPr>
          <w:rStyle w:val="Strong"/>
          <w:rFonts w:ascii="Times New Roman" w:hAnsi="Times New Roman" w:cs="Times New Roman"/>
          <w:sz w:val="40"/>
          <w:szCs w:val="40"/>
        </w:rPr>
      </w:pPr>
    </w:p>
    <w:p w14:paraId="6CD1C409" w14:textId="77777777" w:rsidR="000D1DB9" w:rsidRDefault="000D1DB9" w:rsidP="00A027D0">
      <w:pPr>
        <w:jc w:val="center"/>
        <w:rPr>
          <w:rStyle w:val="Strong"/>
          <w:rFonts w:ascii="Times New Roman" w:hAnsi="Times New Roman" w:cs="Times New Roman"/>
          <w:sz w:val="40"/>
          <w:szCs w:val="40"/>
        </w:rPr>
      </w:pPr>
    </w:p>
    <w:p w14:paraId="167FDFEB" w14:textId="77777777" w:rsidR="000D1DB9" w:rsidRDefault="000D1DB9" w:rsidP="00A027D0">
      <w:pPr>
        <w:jc w:val="center"/>
        <w:rPr>
          <w:rStyle w:val="Strong"/>
          <w:rFonts w:ascii="Times New Roman" w:hAnsi="Times New Roman" w:cs="Times New Roman"/>
          <w:sz w:val="40"/>
          <w:szCs w:val="40"/>
        </w:rPr>
      </w:pPr>
    </w:p>
    <w:p w14:paraId="0F6DE090" w14:textId="77777777" w:rsidR="000D1DB9" w:rsidRDefault="000D1DB9" w:rsidP="00A027D0">
      <w:pPr>
        <w:jc w:val="center"/>
        <w:rPr>
          <w:rStyle w:val="Strong"/>
          <w:rFonts w:ascii="Times New Roman" w:hAnsi="Times New Roman" w:cs="Times New Roman"/>
          <w:sz w:val="40"/>
          <w:szCs w:val="40"/>
        </w:rPr>
      </w:pPr>
    </w:p>
    <w:p w14:paraId="23CEA4BA" w14:textId="77777777" w:rsidR="00AB0FFD" w:rsidRDefault="00AB0FFD" w:rsidP="007E0A02">
      <w:pPr>
        <w:jc w:val="center"/>
        <w:rPr>
          <w:b/>
          <w:bCs/>
          <w:sz w:val="26"/>
          <w:szCs w:val="26"/>
        </w:rPr>
      </w:pPr>
    </w:p>
    <w:p w14:paraId="431006AD" w14:textId="7EFF50E0" w:rsidR="007E0A02" w:rsidRDefault="007E0A02" w:rsidP="007E0A02">
      <w:pPr>
        <w:jc w:val="center"/>
        <w:rPr>
          <w:b/>
          <w:bCs/>
          <w:sz w:val="26"/>
          <w:szCs w:val="26"/>
        </w:rPr>
      </w:pPr>
      <w:r w:rsidRPr="00A862EC">
        <w:rPr>
          <w:b/>
          <w:bCs/>
          <w:sz w:val="26"/>
          <w:szCs w:val="26"/>
        </w:rPr>
        <w:t>Experiment No.</w:t>
      </w:r>
      <w:r>
        <w:rPr>
          <w:b/>
          <w:bCs/>
          <w:sz w:val="26"/>
          <w:szCs w:val="26"/>
        </w:rPr>
        <w:t>2</w:t>
      </w:r>
    </w:p>
    <w:p w14:paraId="58DD03D2" w14:textId="77777777" w:rsidR="007E0A02" w:rsidRDefault="007E0A02" w:rsidP="007E0A02">
      <w:pPr>
        <w:rPr>
          <w:bCs/>
          <w:sz w:val="26"/>
          <w:szCs w:val="26"/>
        </w:rPr>
      </w:pPr>
      <w:r w:rsidRPr="00A862EC">
        <w:rPr>
          <w:b/>
          <w:bCs/>
          <w:sz w:val="26"/>
          <w:szCs w:val="26"/>
        </w:rPr>
        <w:t>Title:</w:t>
      </w:r>
      <w:r w:rsidRPr="00BC55AF">
        <w:rPr>
          <w:rFonts w:asciiTheme="majorHAnsi" w:hAnsiTheme="majorHAnsi" w:cstheme="majorHAnsi"/>
          <w:bCs/>
        </w:rPr>
        <w:t xml:space="preserve"> </w:t>
      </w:r>
      <w:r w:rsidRPr="00BC55AF">
        <w:rPr>
          <w:bCs/>
          <w:sz w:val="26"/>
          <w:szCs w:val="26"/>
        </w:rPr>
        <w:t>Use var, let, const, and demonstrate basic features like template literals and destructuring; build a billing calculator with user input. </w:t>
      </w:r>
    </w:p>
    <w:p w14:paraId="31E87B7D" w14:textId="77777777" w:rsidR="007E0A02" w:rsidRDefault="007E0A02" w:rsidP="007E0A02">
      <w:pPr>
        <w:rPr>
          <w:bCs/>
          <w:sz w:val="26"/>
          <w:szCs w:val="26"/>
        </w:rPr>
      </w:pPr>
    </w:p>
    <w:p w14:paraId="3ED628FA" w14:textId="77777777" w:rsidR="007E0A02" w:rsidRPr="00BE1B0D" w:rsidRDefault="007E0A02" w:rsidP="007E0A02">
      <w:pPr>
        <w:rPr>
          <w:b/>
          <w:bCs/>
          <w:sz w:val="26"/>
          <w:szCs w:val="26"/>
        </w:rPr>
      </w:pPr>
      <w:r w:rsidRPr="00BE1B0D">
        <w:rPr>
          <w:b/>
          <w:bCs/>
          <w:sz w:val="26"/>
          <w:szCs w:val="26"/>
        </w:rPr>
        <w:t>Software/Tools Required</w:t>
      </w:r>
    </w:p>
    <w:p w14:paraId="38EECBFF" w14:textId="77777777" w:rsidR="007E0A02" w:rsidRPr="00BE1B0D" w:rsidRDefault="007E0A02" w:rsidP="007E0A02">
      <w:pPr>
        <w:numPr>
          <w:ilvl w:val="0"/>
          <w:numId w:val="21"/>
        </w:numPr>
        <w:spacing w:after="0" w:line="240" w:lineRule="auto"/>
        <w:rPr>
          <w:sz w:val="26"/>
          <w:szCs w:val="26"/>
        </w:rPr>
      </w:pPr>
      <w:r w:rsidRPr="00BE1B0D">
        <w:rPr>
          <w:sz w:val="26"/>
          <w:szCs w:val="26"/>
        </w:rPr>
        <w:t>Any text/code editor (e.g., VS Code)</w:t>
      </w:r>
    </w:p>
    <w:p w14:paraId="3C14D2EC" w14:textId="77777777" w:rsidR="007E0A02" w:rsidRPr="00BE1B0D" w:rsidRDefault="007E0A02" w:rsidP="007E0A02">
      <w:pPr>
        <w:numPr>
          <w:ilvl w:val="0"/>
          <w:numId w:val="21"/>
        </w:numPr>
        <w:spacing w:after="0" w:line="240" w:lineRule="auto"/>
        <w:rPr>
          <w:sz w:val="26"/>
          <w:szCs w:val="26"/>
        </w:rPr>
      </w:pPr>
      <w:r w:rsidRPr="00BE1B0D">
        <w:rPr>
          <w:sz w:val="26"/>
          <w:szCs w:val="26"/>
        </w:rPr>
        <w:t>Web browser (e.g., Chrome, Edge, Firefox) to render and view the HTML page</w:t>
      </w:r>
    </w:p>
    <w:p w14:paraId="05EC870C" w14:textId="77777777" w:rsidR="007E0A02" w:rsidRDefault="007E0A02" w:rsidP="007E0A02">
      <w:pPr>
        <w:numPr>
          <w:ilvl w:val="0"/>
          <w:numId w:val="21"/>
        </w:numPr>
        <w:spacing w:after="0" w:line="240" w:lineRule="auto"/>
        <w:rPr>
          <w:sz w:val="26"/>
          <w:szCs w:val="26"/>
        </w:rPr>
      </w:pPr>
      <w:r w:rsidRPr="00BE1B0D">
        <w:rPr>
          <w:sz w:val="26"/>
          <w:szCs w:val="26"/>
        </w:rPr>
        <w:t>Basic knowledge of HTML5 and CSS3</w:t>
      </w:r>
    </w:p>
    <w:p w14:paraId="5E058CA2" w14:textId="77777777" w:rsidR="007E0A02" w:rsidRDefault="007E0A02" w:rsidP="007E0A02">
      <w:pPr>
        <w:rPr>
          <w:bCs/>
          <w:sz w:val="26"/>
          <w:szCs w:val="26"/>
        </w:rPr>
      </w:pPr>
    </w:p>
    <w:p w14:paraId="15F10250" w14:textId="77777777" w:rsidR="007E0A02" w:rsidRPr="00A862EC" w:rsidRDefault="007E0A02" w:rsidP="007E0A02">
      <w:pPr>
        <w:rPr>
          <w:b/>
          <w:bCs/>
          <w:sz w:val="26"/>
          <w:szCs w:val="26"/>
        </w:rPr>
      </w:pPr>
      <w:r w:rsidRPr="00A862EC">
        <w:rPr>
          <w:b/>
          <w:bCs/>
          <w:sz w:val="26"/>
          <w:szCs w:val="26"/>
        </w:rPr>
        <w:t>Theory</w:t>
      </w:r>
      <w:r>
        <w:rPr>
          <w:b/>
          <w:bCs/>
          <w:sz w:val="26"/>
          <w:szCs w:val="26"/>
        </w:rPr>
        <w:t>:</w:t>
      </w:r>
    </w:p>
    <w:p w14:paraId="59F27A46" w14:textId="77777777" w:rsidR="007E0A02" w:rsidRPr="00BC55AF" w:rsidRDefault="007E0A02" w:rsidP="007E0A02">
      <w:pPr>
        <w:rPr>
          <w:bCs/>
          <w:sz w:val="26"/>
          <w:szCs w:val="26"/>
        </w:rPr>
      </w:pPr>
      <w:r w:rsidRPr="00BC55AF">
        <w:rPr>
          <w:bCs/>
          <w:sz w:val="26"/>
          <w:szCs w:val="26"/>
        </w:rPr>
        <w:t>JavaScript is a popular scripting language used to create interactive and dynamic web pages. It allows developers to perform calculations, handle user input, and update web content without reloading the page.</w:t>
      </w:r>
    </w:p>
    <w:p w14:paraId="4649A6A5" w14:textId="77777777" w:rsidR="007E0A02" w:rsidRPr="00BC55AF" w:rsidRDefault="007E0A02" w:rsidP="007E0A02">
      <w:pPr>
        <w:rPr>
          <w:bCs/>
          <w:sz w:val="26"/>
          <w:szCs w:val="26"/>
        </w:rPr>
      </w:pPr>
      <w:r w:rsidRPr="00BC55AF">
        <w:rPr>
          <w:bCs/>
          <w:sz w:val="26"/>
          <w:szCs w:val="26"/>
        </w:rPr>
        <w:t xml:space="preserve">In this practical, modern JavaScript features are used to build a simple </w:t>
      </w:r>
      <w:r w:rsidRPr="00BC55AF">
        <w:rPr>
          <w:b/>
          <w:bCs/>
          <w:sz w:val="26"/>
          <w:szCs w:val="26"/>
        </w:rPr>
        <w:t>Billing Calculator</w:t>
      </w:r>
      <w:r w:rsidRPr="00BC55AF">
        <w:rPr>
          <w:bCs/>
          <w:sz w:val="26"/>
          <w:szCs w:val="26"/>
        </w:rPr>
        <w:t xml:space="preserve"> that accepts user input and calculates the final bill after applying discount and GST.</w:t>
      </w:r>
    </w:p>
    <w:p w14:paraId="128AF245" w14:textId="77777777" w:rsidR="007E0A02" w:rsidRPr="00BC55AF" w:rsidRDefault="007E0A02" w:rsidP="007E0A02">
      <w:pPr>
        <w:rPr>
          <w:bCs/>
          <w:sz w:val="26"/>
          <w:szCs w:val="26"/>
        </w:rPr>
      </w:pPr>
      <w:r w:rsidRPr="00BC55AF">
        <w:rPr>
          <w:b/>
          <w:bCs/>
          <w:sz w:val="26"/>
          <w:szCs w:val="26"/>
        </w:rPr>
        <w:t>The main concepts used are:</w:t>
      </w:r>
    </w:p>
    <w:p w14:paraId="777CEAE0" w14:textId="77777777" w:rsidR="007E0A02" w:rsidRPr="00BC55AF" w:rsidRDefault="007E0A02" w:rsidP="007E0A02">
      <w:pPr>
        <w:numPr>
          <w:ilvl w:val="0"/>
          <w:numId w:val="23"/>
        </w:numPr>
        <w:spacing w:after="0" w:line="240" w:lineRule="auto"/>
        <w:rPr>
          <w:bCs/>
          <w:sz w:val="26"/>
          <w:szCs w:val="26"/>
        </w:rPr>
      </w:pPr>
      <w:r w:rsidRPr="00BC55AF">
        <w:rPr>
          <w:b/>
          <w:bCs/>
          <w:sz w:val="26"/>
          <w:szCs w:val="26"/>
        </w:rPr>
        <w:t>var</w:t>
      </w:r>
      <w:r w:rsidRPr="00BC55AF">
        <w:rPr>
          <w:bCs/>
          <w:sz w:val="26"/>
          <w:szCs w:val="26"/>
        </w:rPr>
        <w:t xml:space="preserve"> – Used to declare variables and can be redeclared and updated.</w:t>
      </w:r>
    </w:p>
    <w:p w14:paraId="0E4B7ADB" w14:textId="77777777" w:rsidR="007E0A02" w:rsidRPr="00BC55AF" w:rsidRDefault="007E0A02" w:rsidP="007E0A02">
      <w:pPr>
        <w:numPr>
          <w:ilvl w:val="0"/>
          <w:numId w:val="23"/>
        </w:numPr>
        <w:spacing w:after="0" w:line="240" w:lineRule="auto"/>
        <w:rPr>
          <w:bCs/>
          <w:sz w:val="26"/>
          <w:szCs w:val="26"/>
        </w:rPr>
      </w:pPr>
      <w:r w:rsidRPr="00BC55AF">
        <w:rPr>
          <w:b/>
          <w:bCs/>
          <w:sz w:val="26"/>
          <w:szCs w:val="26"/>
        </w:rPr>
        <w:lastRenderedPageBreak/>
        <w:t>let</w:t>
      </w:r>
      <w:r w:rsidRPr="00BC55AF">
        <w:rPr>
          <w:bCs/>
          <w:sz w:val="26"/>
          <w:szCs w:val="26"/>
        </w:rPr>
        <w:t xml:space="preserve"> – Block-scoped variable that can be updated but not redeclared in the same scope.</w:t>
      </w:r>
    </w:p>
    <w:p w14:paraId="00B4D132" w14:textId="77777777" w:rsidR="007E0A02" w:rsidRPr="00BC55AF" w:rsidRDefault="007E0A02" w:rsidP="007E0A02">
      <w:pPr>
        <w:numPr>
          <w:ilvl w:val="0"/>
          <w:numId w:val="23"/>
        </w:numPr>
        <w:spacing w:after="0" w:line="240" w:lineRule="auto"/>
        <w:rPr>
          <w:bCs/>
          <w:sz w:val="26"/>
          <w:szCs w:val="26"/>
        </w:rPr>
      </w:pPr>
      <w:r w:rsidRPr="00BC55AF">
        <w:rPr>
          <w:b/>
          <w:bCs/>
          <w:sz w:val="26"/>
          <w:szCs w:val="26"/>
        </w:rPr>
        <w:t>const</w:t>
      </w:r>
      <w:r w:rsidRPr="00BC55AF">
        <w:rPr>
          <w:bCs/>
          <w:sz w:val="26"/>
          <w:szCs w:val="26"/>
        </w:rPr>
        <w:t xml:space="preserve"> – Block-scoped variable used for fixed values such as the GST rate.</w:t>
      </w:r>
    </w:p>
    <w:p w14:paraId="33CA1008" w14:textId="77777777" w:rsidR="007E0A02" w:rsidRPr="00BC55AF" w:rsidRDefault="007E0A02" w:rsidP="007E0A02">
      <w:pPr>
        <w:numPr>
          <w:ilvl w:val="0"/>
          <w:numId w:val="23"/>
        </w:numPr>
        <w:spacing w:after="0" w:line="240" w:lineRule="auto"/>
        <w:rPr>
          <w:bCs/>
          <w:sz w:val="26"/>
          <w:szCs w:val="26"/>
        </w:rPr>
      </w:pPr>
      <w:r w:rsidRPr="00BC55AF">
        <w:rPr>
          <w:b/>
          <w:bCs/>
          <w:sz w:val="26"/>
          <w:szCs w:val="26"/>
        </w:rPr>
        <w:t>Template Literals</w:t>
      </w:r>
      <w:r w:rsidRPr="00BC55AF">
        <w:rPr>
          <w:bCs/>
          <w:sz w:val="26"/>
          <w:szCs w:val="26"/>
        </w:rPr>
        <w:t xml:space="preserve"> – Used to display dynamic text by embedding variables using ${}.</w:t>
      </w:r>
    </w:p>
    <w:p w14:paraId="69D5C478" w14:textId="77777777" w:rsidR="007E0A02" w:rsidRPr="00BC55AF" w:rsidRDefault="007E0A02" w:rsidP="007E0A02">
      <w:pPr>
        <w:numPr>
          <w:ilvl w:val="0"/>
          <w:numId w:val="23"/>
        </w:numPr>
        <w:spacing w:after="0" w:line="240" w:lineRule="auto"/>
        <w:rPr>
          <w:bCs/>
          <w:sz w:val="26"/>
          <w:szCs w:val="26"/>
        </w:rPr>
      </w:pPr>
      <w:r w:rsidRPr="00BC55AF">
        <w:rPr>
          <w:b/>
          <w:bCs/>
          <w:sz w:val="26"/>
          <w:szCs w:val="26"/>
        </w:rPr>
        <w:t>Destructuring</w:t>
      </w:r>
      <w:r w:rsidRPr="00BC55AF">
        <w:rPr>
          <w:bCs/>
          <w:sz w:val="26"/>
          <w:szCs w:val="26"/>
        </w:rPr>
        <w:t xml:space="preserve"> – Used to extract values from arrays or objects in a simple and readable way.</w:t>
      </w:r>
    </w:p>
    <w:p w14:paraId="48DF1276" w14:textId="77777777" w:rsidR="007E0A02" w:rsidRDefault="007E0A02" w:rsidP="007E0A02">
      <w:pPr>
        <w:rPr>
          <w:bCs/>
          <w:sz w:val="26"/>
          <w:szCs w:val="26"/>
        </w:rPr>
      </w:pPr>
      <w:r w:rsidRPr="00BC55AF">
        <w:rPr>
          <w:bCs/>
          <w:sz w:val="26"/>
          <w:szCs w:val="26"/>
        </w:rPr>
        <w:t>The Billing Calculator takes inputs such as product name, quantity, price, discount, and GST. It performs the required calculations and displays the final payable amount in a clear format. This practical helps in understanding modern JavaScript syntax, improves coding efficiency, and demonstrates the real-world use of JavaScript in web development.</w:t>
      </w:r>
    </w:p>
    <w:p w14:paraId="30D41960" w14:textId="77777777" w:rsidR="007E0A02" w:rsidRDefault="007E0A02" w:rsidP="007E0A02">
      <w:pPr>
        <w:rPr>
          <w:bCs/>
          <w:sz w:val="26"/>
          <w:szCs w:val="26"/>
        </w:rPr>
      </w:pPr>
    </w:p>
    <w:p w14:paraId="53DE4FEA" w14:textId="77777777" w:rsidR="007E0A02" w:rsidRDefault="007E0A02" w:rsidP="007E0A02">
      <w:pPr>
        <w:rPr>
          <w:b/>
          <w:sz w:val="26"/>
          <w:szCs w:val="26"/>
        </w:rPr>
      </w:pPr>
      <w:r>
        <w:rPr>
          <w:b/>
          <w:sz w:val="26"/>
          <w:szCs w:val="26"/>
        </w:rPr>
        <w:t>Output</w:t>
      </w:r>
    </w:p>
    <w:p w14:paraId="12ACAE42" w14:textId="77777777" w:rsidR="007E0A02" w:rsidRPr="00BC55AF" w:rsidRDefault="007E0A02" w:rsidP="007E0A02">
      <w:pPr>
        <w:rPr>
          <w:bCs/>
          <w:sz w:val="26"/>
          <w:szCs w:val="26"/>
        </w:rPr>
      </w:pPr>
      <w:r w:rsidRPr="00BC55AF">
        <w:rPr>
          <w:bCs/>
          <w:sz w:val="26"/>
          <w:szCs w:val="26"/>
        </w:rPr>
        <w:t>On opening the Billing Calculator in a browser, the page displays input fields for the product name, quantity, price, discount, and GST (18%). After the user enters the required details and clicks the Calculate Bill button, the application computes the subtotal, applies the discount, adds the GST amount, and displays the final payable bill. The output is presented in a clear and formatted manner using JavaScript template literals.</w:t>
      </w:r>
    </w:p>
    <w:p w14:paraId="05A5E32F" w14:textId="77777777" w:rsidR="007E0A02" w:rsidRDefault="007E0A02" w:rsidP="007E0A02">
      <w:pPr>
        <w:rPr>
          <w:b/>
          <w:sz w:val="26"/>
          <w:szCs w:val="26"/>
        </w:rPr>
      </w:pPr>
    </w:p>
    <w:p w14:paraId="4809474F" w14:textId="77777777" w:rsidR="007E0A02" w:rsidRDefault="007E0A02" w:rsidP="007E0A02">
      <w:pPr>
        <w:rPr>
          <w:b/>
          <w:bCs/>
          <w:sz w:val="26"/>
          <w:szCs w:val="26"/>
        </w:rPr>
      </w:pPr>
      <w:r w:rsidRPr="00A862EC">
        <w:rPr>
          <w:b/>
          <w:bCs/>
          <w:sz w:val="26"/>
          <w:szCs w:val="26"/>
        </w:rPr>
        <w:t>Result / Conclusion</w:t>
      </w:r>
    </w:p>
    <w:p w14:paraId="2701753F" w14:textId="77777777" w:rsidR="007E0A02" w:rsidRPr="00BC55AF" w:rsidRDefault="007E0A02" w:rsidP="007E0A02">
      <w:pPr>
        <w:rPr>
          <w:sz w:val="26"/>
          <w:szCs w:val="26"/>
        </w:rPr>
      </w:pPr>
      <w:r w:rsidRPr="00BC55AF">
        <w:rPr>
          <w:sz w:val="26"/>
          <w:szCs w:val="26"/>
        </w:rPr>
        <w:t>The Billing Calculator was successfully developed using modern JavaScript features such as var, let, const, template literals, and destructuring. It correctly accepts user input, calculates the bill by applying discount and 18% GST, and displays the final payable amount. This practical demonstrates the effective use of JavaScript for performing calculations and creating interactive web applications.</w:t>
      </w:r>
    </w:p>
    <w:p w14:paraId="7DFBB9AA" w14:textId="77777777" w:rsidR="007E0A02" w:rsidRPr="00A862EC" w:rsidRDefault="007E0A02" w:rsidP="007E0A02">
      <w:pPr>
        <w:rPr>
          <w:b/>
          <w:bCs/>
          <w:sz w:val="26"/>
          <w:szCs w:val="26"/>
        </w:rPr>
      </w:pPr>
    </w:p>
    <w:p w14:paraId="3D0EAF69" w14:textId="77777777" w:rsidR="007E0A02" w:rsidRPr="00BC55AF" w:rsidRDefault="007E0A02" w:rsidP="007E0A02">
      <w:pPr>
        <w:rPr>
          <w:b/>
          <w:sz w:val="26"/>
          <w:szCs w:val="26"/>
        </w:rPr>
      </w:pPr>
    </w:p>
    <w:p w14:paraId="776C2456" w14:textId="77777777" w:rsidR="007E0A02" w:rsidRPr="00BC55AF" w:rsidRDefault="007E0A02" w:rsidP="007E0A02">
      <w:pPr>
        <w:rPr>
          <w:bCs/>
          <w:sz w:val="26"/>
          <w:szCs w:val="26"/>
        </w:rPr>
      </w:pPr>
    </w:p>
    <w:p w14:paraId="0ABAE53E" w14:textId="77777777" w:rsidR="007E0A02" w:rsidRDefault="007E0A02" w:rsidP="007E0A02">
      <w:pPr>
        <w:rPr>
          <w:b/>
          <w:bCs/>
          <w:sz w:val="26"/>
          <w:szCs w:val="26"/>
        </w:rPr>
      </w:pPr>
    </w:p>
    <w:p w14:paraId="3EF92183" w14:textId="1A3A6A8F" w:rsidR="007E0A02" w:rsidRPr="003971E6" w:rsidRDefault="0071779C" w:rsidP="007E0A02">
      <w:r>
        <w:rPr>
          <w:noProof/>
          <w:lang w:val="en-IN" w:eastAsia="en-IN"/>
        </w:rPr>
        <w:lastRenderedPageBreak/>
        <w:pict w14:anchorId="7AE67C72">
          <v:shape id="_x0000_i1039" type="#_x0000_t75" style="width:468pt;height:248.25pt">
            <v:imagedata r:id="rId11" o:title="OJAS BILLING"/>
          </v:shape>
        </w:pict>
      </w:r>
    </w:p>
    <w:p w14:paraId="6378D01F" w14:textId="77777777" w:rsidR="00F2342C" w:rsidRDefault="00F2342C" w:rsidP="00A027D0"/>
    <w:p w14:paraId="0529E4B0" w14:textId="77777777" w:rsidR="00F2342C" w:rsidRDefault="00F2342C" w:rsidP="00A027D0"/>
    <w:p w14:paraId="5F15FF9F" w14:textId="77777777" w:rsidR="00F2342C" w:rsidRDefault="00F2342C" w:rsidP="00A027D0"/>
    <w:p w14:paraId="14250226" w14:textId="77777777" w:rsidR="00F2342C" w:rsidRDefault="00F2342C" w:rsidP="00A027D0"/>
    <w:p w14:paraId="48DDA31C" w14:textId="6F5F395C" w:rsidR="00864199" w:rsidRDefault="00864199" w:rsidP="00864199">
      <w:pPr>
        <w:jc w:val="center"/>
        <w:rPr>
          <w:rStyle w:val="Strong"/>
          <w:rFonts w:ascii="Times New Roman" w:hAnsi="Times New Roman" w:cs="Times New Roman"/>
          <w:sz w:val="40"/>
          <w:szCs w:val="40"/>
        </w:rPr>
      </w:pPr>
      <w:r>
        <w:rPr>
          <w:rStyle w:val="Strong"/>
          <w:rFonts w:ascii="Times New Roman" w:hAnsi="Times New Roman" w:cs="Times New Roman"/>
          <w:sz w:val="40"/>
          <w:szCs w:val="40"/>
        </w:rPr>
        <w:t>Casestudy – 2</w:t>
      </w:r>
    </w:p>
    <w:p w14:paraId="63EB2246" w14:textId="5D0806E9" w:rsidR="007D67CE" w:rsidRPr="00364A64" w:rsidRDefault="00FE1EBB" w:rsidP="00FE1EBB">
      <w:pPr>
        <w:rPr>
          <w:rFonts w:ascii="Times New Roman" w:hAnsi="Times New Roman" w:cs="Times New Roman"/>
        </w:rPr>
      </w:pPr>
      <w:r w:rsidRPr="00FE1EBB">
        <w:rPr>
          <w:rFonts w:ascii="Times New Roman" w:hAnsi="Times New Roman" w:cs="Times New Roman"/>
          <w:b/>
          <w:bCs/>
        </w:rPr>
        <w:t>Title:</w:t>
      </w:r>
      <w:r w:rsidRPr="00FE1EBB">
        <w:rPr>
          <w:rFonts w:ascii="Times New Roman" w:hAnsi="Times New Roman" w:cs="Times New Roman"/>
        </w:rPr>
        <w:t xml:space="preserve"> Build a dynamic Retail Billing Calculator using JavaScript DOM manipulation and diverse form controls. </w:t>
      </w:r>
      <w:r w:rsidRPr="00FE1EBB">
        <w:rPr>
          <w:rFonts w:ascii="Times New Roman" w:hAnsi="Times New Roman" w:cs="Times New Roman"/>
          <w:b/>
          <w:bCs/>
        </w:rPr>
        <w:t>Software/Tools Required:</w:t>
      </w:r>
      <w:r w:rsidRPr="00FE1EBB">
        <w:rPr>
          <w:rFonts w:ascii="Times New Roman" w:hAnsi="Times New Roman" w:cs="Times New Roman"/>
        </w:rPr>
        <w:t xml:space="preserve"> Visual Studio Code, Web Browser.</w:t>
      </w:r>
    </w:p>
    <w:p w14:paraId="560D94E3" w14:textId="19D2F382" w:rsidR="007D67CE" w:rsidRDefault="007D67CE" w:rsidP="00FE1EBB">
      <w:pPr>
        <w:rPr>
          <w:rFonts w:ascii="Times New Roman" w:hAnsi="Times New Roman" w:cs="Times New Roman"/>
        </w:rPr>
      </w:pPr>
      <w:r>
        <w:rPr>
          <w:rFonts w:ascii="Times New Roman" w:hAnsi="Times New Roman" w:cs="Times New Roman"/>
          <w:b/>
          <w:bCs/>
        </w:rPr>
        <w:t xml:space="preserve">Code : </w:t>
      </w:r>
    </w:p>
    <w:p w14:paraId="3C3186D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&lt;!DOCTYPE html&gt;</w:t>
      </w:r>
    </w:p>
    <w:p w14:paraId="530E9D4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&lt;html lang="en"&gt;</w:t>
      </w:r>
    </w:p>
    <w:p w14:paraId="72B3947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&lt;head&gt;</w:t>
      </w:r>
    </w:p>
    <w:p w14:paraId="6E53688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&lt;meta charset="UTF-8"&gt;</w:t>
      </w:r>
    </w:p>
    <w:p w14:paraId="10DCFD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&lt;meta name="viewport" content="width=device-width, initial-scale=1.0"&gt;</w:t>
      </w:r>
    </w:p>
    <w:p w14:paraId="08F99D3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&lt;title&gt;Retail Billing System&lt;/title&gt;</w:t>
      </w:r>
    </w:p>
    <w:p w14:paraId="6B1212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&lt;style&gt;</w:t>
      </w:r>
    </w:p>
    <w:p w14:paraId="2F49E9A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@import url('https://fonts.googleapis.com/css2?family=Plus+Jakarta+Sans:wght@400;500;600;700&amp;display=swap');</w:t>
      </w:r>
    </w:p>
    <w:p w14:paraId="4195D9E0" w14:textId="77777777" w:rsidR="007D67CE" w:rsidRPr="007D67CE" w:rsidRDefault="007D67CE" w:rsidP="007D67CE">
      <w:pPr>
        <w:rPr>
          <w:rFonts w:ascii="Times New Roman" w:hAnsi="Times New Roman" w:cs="Times New Roman"/>
        </w:rPr>
      </w:pPr>
    </w:p>
    <w:p w14:paraId="2CD44C4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LILAC DREAM AESTHETIC */</w:t>
      </w:r>
    </w:p>
    <w:p w14:paraId="677F1A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body {</w:t>
      </w:r>
    </w:p>
    <w:p w14:paraId="12352B7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font-family: 'Plus Jakarta Sans', sans-serif;</w:t>
      </w:r>
    </w:p>
    <w:p w14:paraId="1CD0E55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background-color: #f6f4fa; /* Soft Lavender Background */</w:t>
      </w:r>
    </w:p>
    <w:p w14:paraId="14FA4F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#322e40;</w:t>
      </w:r>
    </w:p>
    <w:p w14:paraId="61B5DFD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w:t>
      </w:r>
    </w:p>
    <w:p w14:paraId="1959D67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40px 20px;</w:t>
      </w:r>
    </w:p>
    <w:p w14:paraId="26862B8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044114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center;</w:t>
      </w:r>
    </w:p>
    <w:p w14:paraId="4FBAF0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198D062" w14:textId="77777777" w:rsidR="007D67CE" w:rsidRPr="007D67CE" w:rsidRDefault="007D67CE" w:rsidP="007D67CE">
      <w:pPr>
        <w:rPr>
          <w:rFonts w:ascii="Times New Roman" w:hAnsi="Times New Roman" w:cs="Times New Roman"/>
        </w:rPr>
      </w:pPr>
    </w:p>
    <w:p w14:paraId="6E7F246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.billing-container {</w:t>
      </w:r>
    </w:p>
    <w:p w14:paraId="1EA382D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width: 100%;</w:t>
      </w:r>
    </w:p>
    <w:p w14:paraId="01DF57A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max-width: 650px;</w:t>
      </w:r>
    </w:p>
    <w:p w14:paraId="7031C0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#ffffff;</w:t>
      </w:r>
    </w:p>
    <w:p w14:paraId="3FAF5E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35px 40px;</w:t>
      </w:r>
    </w:p>
    <w:p w14:paraId="45D5BD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20px;</w:t>
      </w:r>
    </w:p>
    <w:p w14:paraId="33E5632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box-shadow: 0 15px 35px rgba(109, 89, 150, 0.08);</w:t>
      </w:r>
    </w:p>
    <w:p w14:paraId="0218BDE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border-top: 6px solid #8b5cf6; /* Vibrant Violet Accent */</w:t>
      </w:r>
    </w:p>
    <w:p w14:paraId="0A39593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520BC8B" w14:textId="77777777" w:rsidR="007D67CE" w:rsidRPr="007D67CE" w:rsidRDefault="007D67CE" w:rsidP="007D67CE">
      <w:pPr>
        <w:rPr>
          <w:rFonts w:ascii="Times New Roman" w:hAnsi="Times New Roman" w:cs="Times New Roman"/>
        </w:rPr>
      </w:pPr>
    </w:p>
    <w:p w14:paraId="63EE135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h2 {</w:t>
      </w:r>
    </w:p>
    <w:p w14:paraId="3F693FB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 0 15px 0;</w:t>
      </w:r>
    </w:p>
    <w:p w14:paraId="43BDDEB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1.2em;</w:t>
      </w:r>
    </w:p>
    <w:p w14:paraId="6615014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color: #4c1d95; /* Deep Indigo */</w:t>
      </w:r>
    </w:p>
    <w:p w14:paraId="4EDE8D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border-bottom: 2px solid #ede9fe;</w:t>
      </w:r>
    </w:p>
    <w:p w14:paraId="4ADA103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padding-bottom: 10px;</w:t>
      </w:r>
    </w:p>
    <w:p w14:paraId="2AAE1D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4A01F1A" w14:textId="77777777" w:rsidR="007D67CE" w:rsidRPr="007D67CE" w:rsidRDefault="007D67CE" w:rsidP="007D67CE">
      <w:pPr>
        <w:rPr>
          <w:rFonts w:ascii="Times New Roman" w:hAnsi="Times New Roman" w:cs="Times New Roman"/>
        </w:rPr>
      </w:pPr>
    </w:p>
    <w:p w14:paraId="3DD6176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.section-group {</w:t>
      </w:r>
    </w:p>
    <w:p w14:paraId="594D17C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30px;</w:t>
      </w:r>
    </w:p>
    <w:p w14:paraId="7D96C2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BA61219" w14:textId="77777777" w:rsidR="007D67CE" w:rsidRPr="007D67CE" w:rsidRDefault="007D67CE" w:rsidP="007D67CE">
      <w:pPr>
        <w:rPr>
          <w:rFonts w:ascii="Times New Roman" w:hAnsi="Times New Roman" w:cs="Times New Roman"/>
        </w:rPr>
      </w:pPr>
    </w:p>
    <w:p w14:paraId="4D1119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.input-row {</w:t>
      </w:r>
    </w:p>
    <w:p w14:paraId="241119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3F09E9B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20px;</w:t>
      </w:r>
    </w:p>
    <w:p w14:paraId="7A5871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15px;</w:t>
      </w:r>
    </w:p>
    <w:p w14:paraId="2DF673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2BE312A" w14:textId="77777777" w:rsidR="007D67CE" w:rsidRPr="007D67CE" w:rsidRDefault="007D67CE" w:rsidP="007D67CE">
      <w:pPr>
        <w:rPr>
          <w:rFonts w:ascii="Times New Roman" w:hAnsi="Times New Roman" w:cs="Times New Roman"/>
        </w:rPr>
      </w:pPr>
    </w:p>
    <w:p w14:paraId="3570FE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.field {</w:t>
      </w:r>
    </w:p>
    <w:p w14:paraId="4ACD863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flex: 1;</w:t>
      </w:r>
    </w:p>
    <w:p w14:paraId="49A1DC1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1864E54" w14:textId="77777777" w:rsidR="007D67CE" w:rsidRPr="007D67CE" w:rsidRDefault="007D67CE" w:rsidP="007D67CE">
      <w:pPr>
        <w:rPr>
          <w:rFonts w:ascii="Times New Roman" w:hAnsi="Times New Roman" w:cs="Times New Roman"/>
        </w:rPr>
      </w:pPr>
    </w:p>
    <w:p w14:paraId="7877C7C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label {</w:t>
      </w:r>
    </w:p>
    <w:p w14:paraId="2638004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block;</w:t>
      </w:r>
    </w:p>
    <w:p w14:paraId="4D6F555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0.85em;</w:t>
      </w:r>
    </w:p>
    <w:p w14:paraId="432907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600;</w:t>
      </w:r>
    </w:p>
    <w:p w14:paraId="180241E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#5b21b6;</w:t>
      </w:r>
    </w:p>
    <w:p w14:paraId="29A6B2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8px;</w:t>
      </w:r>
    </w:p>
    <w:p w14:paraId="7B21716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D09A051" w14:textId="77777777" w:rsidR="007D67CE" w:rsidRPr="007D67CE" w:rsidRDefault="007D67CE" w:rsidP="007D67CE">
      <w:pPr>
        <w:rPr>
          <w:rFonts w:ascii="Times New Roman" w:hAnsi="Times New Roman" w:cs="Times New Roman"/>
        </w:rPr>
      </w:pPr>
    </w:p>
    <w:p w14:paraId="055819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input[type="text"], input[type="number"] {</w:t>
      </w:r>
    </w:p>
    <w:p w14:paraId="1FE9111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width: 100%;</w:t>
      </w:r>
    </w:p>
    <w:p w14:paraId="4B40881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12px 14px;</w:t>
      </w:r>
    </w:p>
    <w:p w14:paraId="05B1250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1.5px solid #ddd6fe;</w:t>
      </w:r>
    </w:p>
    <w:p w14:paraId="77E58A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8px;</w:t>
      </w:r>
    </w:p>
    <w:p w14:paraId="3C117D1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05F81D3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font-family: inherit;</w:t>
      </w:r>
    </w:p>
    <w:p w14:paraId="1A86971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box-sizing: border-box;</w:t>
      </w:r>
    </w:p>
    <w:p w14:paraId="385FE0D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outline: none;</w:t>
      </w:r>
    </w:p>
    <w:p w14:paraId="51427A5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transition: all 0.2s;</w:t>
      </w:r>
    </w:p>
    <w:p w14:paraId="7E5D3A3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#faf9ff;</w:t>
      </w:r>
    </w:p>
    <w:p w14:paraId="598E66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6ED210A" w14:textId="77777777" w:rsidR="007D67CE" w:rsidRPr="007D67CE" w:rsidRDefault="007D67CE" w:rsidP="007D67CE">
      <w:pPr>
        <w:rPr>
          <w:rFonts w:ascii="Times New Roman" w:hAnsi="Times New Roman" w:cs="Times New Roman"/>
        </w:rPr>
      </w:pPr>
    </w:p>
    <w:p w14:paraId="121958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input[type="text"]:focus, input[type="number"]:focus {</w:t>
      </w:r>
    </w:p>
    <w:p w14:paraId="71594EA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border-color: #8b5cf6;</w:t>
      </w:r>
    </w:p>
    <w:p w14:paraId="0A2B4A5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box-shadow: 0 0 0 3px rgba(139, 92, 246, 0.15);</w:t>
      </w:r>
    </w:p>
    <w:p w14:paraId="39D0A8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#ffffff;</w:t>
      </w:r>
    </w:p>
    <w:p w14:paraId="14E1EF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3ABFE1DF" w14:textId="77777777" w:rsidR="007D67CE" w:rsidRPr="007D67CE" w:rsidRDefault="007D67CE" w:rsidP="007D67CE">
      <w:pPr>
        <w:rPr>
          <w:rFonts w:ascii="Times New Roman" w:hAnsi="Times New Roman" w:cs="Times New Roman"/>
        </w:rPr>
      </w:pPr>
    </w:p>
    <w:p w14:paraId="6E490D9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Radio &amp; Checkbox Styling */</w:t>
      </w:r>
    </w:p>
    <w:p w14:paraId="039C259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.radio-group {</w:t>
      </w:r>
    </w:p>
    <w:p w14:paraId="1859E3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4B8AA49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15px;</w:t>
      </w:r>
    </w:p>
    <w:p w14:paraId="20D8068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align-items: center;</w:t>
      </w:r>
    </w:p>
    <w:p w14:paraId="1A7E1C5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0.9em;</w:t>
      </w:r>
    </w:p>
    <w:p w14:paraId="731206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12px;</w:t>
      </w:r>
    </w:p>
    <w:p w14:paraId="1582EA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w:t>
      </w:r>
    </w:p>
    <w:p w14:paraId="5A5C8D1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font-weight: 500;</w:t>
      </w:r>
    </w:p>
    <w:p w14:paraId="2B9D7F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542E4ACB" w14:textId="77777777" w:rsidR="007D67CE" w:rsidRPr="007D67CE" w:rsidRDefault="007D67CE" w:rsidP="007D67CE">
      <w:pPr>
        <w:rPr>
          <w:rFonts w:ascii="Times New Roman" w:hAnsi="Times New Roman" w:cs="Times New Roman"/>
        </w:rPr>
      </w:pPr>
    </w:p>
    <w:p w14:paraId="0EF8318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input[type="radio"], input[type="checkbox"] {</w:t>
      </w:r>
    </w:p>
    <w:p w14:paraId="6291C5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accent-color: #8b5cf6;</w:t>
      </w:r>
    </w:p>
    <w:p w14:paraId="0D6463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transform: scale(1.1);</w:t>
      </w:r>
    </w:p>
    <w:p w14:paraId="5F3ADC7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margin-right: 5px;</w:t>
      </w:r>
    </w:p>
    <w:p w14:paraId="7029DE3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cursor: pointer;</w:t>
      </w:r>
    </w:p>
    <w:p w14:paraId="113F856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CEE9A83" w14:textId="77777777" w:rsidR="007D67CE" w:rsidRPr="007D67CE" w:rsidRDefault="007D67CE" w:rsidP="007D67CE">
      <w:pPr>
        <w:rPr>
          <w:rFonts w:ascii="Times New Roman" w:hAnsi="Times New Roman" w:cs="Times New Roman"/>
        </w:rPr>
      </w:pPr>
    </w:p>
    <w:p w14:paraId="78AA6D5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Buttons */</w:t>
      </w:r>
    </w:p>
    <w:p w14:paraId="3D3206C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.btn-group {</w:t>
      </w:r>
    </w:p>
    <w:p w14:paraId="433A44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2D5FDE6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gap: 15px;</w:t>
      </w:r>
    </w:p>
    <w:p w14:paraId="51E47A0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margin-top: 25px;</w:t>
      </w:r>
    </w:p>
    <w:p w14:paraId="452A192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center;</w:t>
      </w:r>
    </w:p>
    <w:p w14:paraId="7B132F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2A06AF6A" w14:textId="77777777" w:rsidR="007D67CE" w:rsidRPr="007D67CE" w:rsidRDefault="007D67CE" w:rsidP="007D67CE">
      <w:pPr>
        <w:rPr>
          <w:rFonts w:ascii="Times New Roman" w:hAnsi="Times New Roman" w:cs="Times New Roman"/>
        </w:rPr>
      </w:pPr>
    </w:p>
    <w:p w14:paraId="5D8440F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button {</w:t>
      </w:r>
    </w:p>
    <w:p w14:paraId="35BCF3D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14px 28px;</w:t>
      </w:r>
    </w:p>
    <w:p w14:paraId="2CE323B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none;</w:t>
      </w:r>
    </w:p>
    <w:p w14:paraId="20DF29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8px;</w:t>
      </w:r>
    </w:p>
    <w:p w14:paraId="2C445E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600;</w:t>
      </w:r>
    </w:p>
    <w:p w14:paraId="55EA985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23E3FA4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cursor: pointer;</w:t>
      </w:r>
    </w:p>
    <w:p w14:paraId="7C0575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transition: all 0.2s;</w:t>
      </w:r>
    </w:p>
    <w:p w14:paraId="78786A3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3E8F8FEE" w14:textId="77777777" w:rsidR="007D67CE" w:rsidRPr="007D67CE" w:rsidRDefault="007D67CE" w:rsidP="007D67CE">
      <w:pPr>
        <w:rPr>
          <w:rFonts w:ascii="Times New Roman" w:hAnsi="Times New Roman" w:cs="Times New Roman"/>
        </w:rPr>
      </w:pPr>
    </w:p>
    <w:p w14:paraId="249170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.btn-primary {</w:t>
      </w:r>
    </w:p>
    <w:p w14:paraId="7A86A30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#8b5cf6;</w:t>
      </w:r>
    </w:p>
    <w:p w14:paraId="1A2A5B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white;</w:t>
      </w:r>
    </w:p>
    <w:p w14:paraId="6611A4B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box-shadow: 0 4px 12px rgba(139, 92, 246, 0.3);</w:t>
      </w:r>
    </w:p>
    <w:p w14:paraId="4DE8CC0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6E74629" w14:textId="77777777" w:rsidR="007D67CE" w:rsidRPr="007D67CE" w:rsidRDefault="007D67CE" w:rsidP="007D67CE">
      <w:pPr>
        <w:rPr>
          <w:rFonts w:ascii="Times New Roman" w:hAnsi="Times New Roman" w:cs="Times New Roman"/>
        </w:rPr>
      </w:pPr>
    </w:p>
    <w:p w14:paraId="217B802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.btn-primary:hover {</w:t>
      </w:r>
    </w:p>
    <w:p w14:paraId="19EFB8A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#7c3aed;</w:t>
      </w:r>
    </w:p>
    <w:p w14:paraId="1C8A99E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transform: translateY(-2px);</w:t>
      </w:r>
    </w:p>
    <w:p w14:paraId="0C3F339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6FAA3D28" w14:textId="77777777" w:rsidR="007D67CE" w:rsidRPr="007D67CE" w:rsidRDefault="007D67CE" w:rsidP="007D67CE">
      <w:pPr>
        <w:rPr>
          <w:rFonts w:ascii="Times New Roman" w:hAnsi="Times New Roman" w:cs="Times New Roman"/>
        </w:rPr>
      </w:pPr>
    </w:p>
    <w:p w14:paraId="70F90E8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.btn-secondary {</w:t>
      </w:r>
    </w:p>
    <w:p w14:paraId="1DB0548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#f1f5f9;</w:t>
      </w:r>
    </w:p>
    <w:p w14:paraId="10A6702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#475569;</w:t>
      </w:r>
    </w:p>
    <w:p w14:paraId="5C29E7E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EB2714B" w14:textId="77777777" w:rsidR="007D67CE" w:rsidRPr="007D67CE" w:rsidRDefault="007D67CE" w:rsidP="007D67CE">
      <w:pPr>
        <w:rPr>
          <w:rFonts w:ascii="Times New Roman" w:hAnsi="Times New Roman" w:cs="Times New Roman"/>
        </w:rPr>
      </w:pPr>
    </w:p>
    <w:p w14:paraId="2EB125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.btn-secondary:hover {</w:t>
      </w:r>
    </w:p>
    <w:p w14:paraId="5CE78FF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#e2e8f0;</w:t>
      </w:r>
    </w:p>
    <w:p w14:paraId="3A8B80B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4D632AB" w14:textId="77777777" w:rsidR="007D67CE" w:rsidRPr="007D67CE" w:rsidRDefault="007D67CE" w:rsidP="007D67CE">
      <w:pPr>
        <w:rPr>
          <w:rFonts w:ascii="Times New Roman" w:hAnsi="Times New Roman" w:cs="Times New Roman"/>
        </w:rPr>
      </w:pPr>
    </w:p>
    <w:p w14:paraId="78628E7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Bill Summary Box */</w:t>
      </w:r>
    </w:p>
    <w:p w14:paraId="77FFEB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.summary-box {</w:t>
      </w:r>
    </w:p>
    <w:p w14:paraId="2FED30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background: #faf9ff;</w:t>
      </w:r>
    </w:p>
    <w:p w14:paraId="396995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 1px solid #ddd6fe;</w:t>
      </w:r>
    </w:p>
    <w:p w14:paraId="228BFB6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border-radius: 12px;</w:t>
      </w:r>
    </w:p>
    <w:p w14:paraId="6F381F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padding: 25px;</w:t>
      </w:r>
    </w:p>
    <w:p w14:paraId="5724A6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margin-top: 30px;</w:t>
      </w:r>
    </w:p>
    <w:p w14:paraId="3414C7E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none;</w:t>
      </w:r>
    </w:p>
    <w:p w14:paraId="1C46D5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animation: fadeIn 0.4s ease;</w:t>
      </w:r>
    </w:p>
    <w:p w14:paraId="646EA4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03A6D6B2" w14:textId="77777777" w:rsidR="007D67CE" w:rsidRPr="007D67CE" w:rsidRDefault="007D67CE" w:rsidP="007D67CE">
      <w:pPr>
        <w:rPr>
          <w:rFonts w:ascii="Times New Roman" w:hAnsi="Times New Roman" w:cs="Times New Roman"/>
        </w:rPr>
      </w:pPr>
    </w:p>
    <w:p w14:paraId="3287302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@keyframes fadeIn {</w:t>
      </w:r>
    </w:p>
    <w:p w14:paraId="074DFDB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from { opacity: 0; transform: translateY(-10px); }</w:t>
      </w:r>
    </w:p>
    <w:p w14:paraId="560B10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to { opacity: 1; transform: translateY(0); }</w:t>
      </w:r>
    </w:p>
    <w:p w14:paraId="019422F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2B0E4EA6" w14:textId="77777777" w:rsidR="007D67CE" w:rsidRPr="007D67CE" w:rsidRDefault="007D67CE" w:rsidP="007D67CE">
      <w:pPr>
        <w:rPr>
          <w:rFonts w:ascii="Times New Roman" w:hAnsi="Times New Roman" w:cs="Times New Roman"/>
        </w:rPr>
      </w:pPr>
    </w:p>
    <w:p w14:paraId="5EEC05E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.summary-box h3 {</w:t>
      </w:r>
    </w:p>
    <w:p w14:paraId="1FAA6A5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0 0 20px 0;</w:t>
      </w:r>
    </w:p>
    <w:p w14:paraId="67BE1C1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1.4em;</w:t>
      </w:r>
    </w:p>
    <w:p w14:paraId="034876B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#1e1b4b;</w:t>
      </w:r>
    </w:p>
    <w:p w14:paraId="0DFE6A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74459051" w14:textId="77777777" w:rsidR="007D67CE" w:rsidRPr="007D67CE" w:rsidRDefault="007D67CE" w:rsidP="007D67CE">
      <w:pPr>
        <w:rPr>
          <w:rFonts w:ascii="Times New Roman" w:hAnsi="Times New Roman" w:cs="Times New Roman"/>
        </w:rPr>
      </w:pPr>
    </w:p>
    <w:p w14:paraId="2BBE778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.summary-row {</w:t>
      </w:r>
    </w:p>
    <w:p w14:paraId="44FC32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1A2A957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space-between;</w:t>
      </w:r>
    </w:p>
    <w:p w14:paraId="6EB4FA2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margin-bottom: 12px;</w:t>
      </w:r>
    </w:p>
    <w:p w14:paraId="2FEE8B8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0.95em;</w:t>
      </w:r>
    </w:p>
    <w:p w14:paraId="6D6BAB8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#4b5563;</w:t>
      </w:r>
    </w:p>
    <w:p w14:paraId="56A16DE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0A0238EC" w14:textId="77777777" w:rsidR="007D67CE" w:rsidRPr="007D67CE" w:rsidRDefault="007D67CE" w:rsidP="007D67CE">
      <w:pPr>
        <w:rPr>
          <w:rFonts w:ascii="Times New Roman" w:hAnsi="Times New Roman" w:cs="Times New Roman"/>
        </w:rPr>
      </w:pPr>
    </w:p>
    <w:p w14:paraId="124E6E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.summary-divider {</w:t>
      </w:r>
    </w:p>
    <w:p w14:paraId="65FEA4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border-top: 1px solid #c4b5fd;</w:t>
      </w:r>
    </w:p>
    <w:p w14:paraId="74FD0C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margin: 15px 0;</w:t>
      </w:r>
    </w:p>
    <w:p w14:paraId="2AC4F8D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w:t>
      </w:r>
    </w:p>
    <w:p w14:paraId="618C0688" w14:textId="77777777" w:rsidR="007D67CE" w:rsidRPr="007D67CE" w:rsidRDefault="007D67CE" w:rsidP="007D67CE">
      <w:pPr>
        <w:rPr>
          <w:rFonts w:ascii="Times New Roman" w:hAnsi="Times New Roman" w:cs="Times New Roman"/>
        </w:rPr>
      </w:pPr>
    </w:p>
    <w:p w14:paraId="53E37DD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.total-row {</w:t>
      </w:r>
    </w:p>
    <w:p w14:paraId="595FE3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display: flex;</w:t>
      </w:r>
    </w:p>
    <w:p w14:paraId="4EBA724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justify-content: space-between;</w:t>
      </w:r>
    </w:p>
    <w:p w14:paraId="61BEA99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font-size: 1.15em;</w:t>
      </w:r>
    </w:p>
    <w:p w14:paraId="6A7CEE9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font-weight: 700;</w:t>
      </w:r>
    </w:p>
    <w:p w14:paraId="55DA87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color: #4c1d95;</w:t>
      </w:r>
    </w:p>
    <w:p w14:paraId="3B90E9E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169026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&lt;/style&gt;</w:t>
      </w:r>
    </w:p>
    <w:p w14:paraId="748EF7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&lt;/head&gt;</w:t>
      </w:r>
    </w:p>
    <w:p w14:paraId="2BB7C72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&lt;body&gt;</w:t>
      </w:r>
    </w:p>
    <w:p w14:paraId="4460DF71" w14:textId="77777777" w:rsidR="007D67CE" w:rsidRPr="007D67CE" w:rsidRDefault="007D67CE" w:rsidP="007D67CE">
      <w:pPr>
        <w:rPr>
          <w:rFonts w:ascii="Times New Roman" w:hAnsi="Times New Roman" w:cs="Times New Roman"/>
        </w:rPr>
      </w:pPr>
    </w:p>
    <w:p w14:paraId="5368C09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class="billing-container"&gt;</w:t>
      </w:r>
    </w:p>
    <w:p w14:paraId="74B0AF0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3937816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 SECTION 1: Product Information --&gt;</w:t>
      </w:r>
    </w:p>
    <w:p w14:paraId="216C08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489236D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&lt;h2&gt;Product Information&lt;/h2&gt;</w:t>
      </w:r>
    </w:p>
    <w:p w14:paraId="2C4F83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 style="margin-bottom: 15px;"&gt;</w:t>
      </w:r>
    </w:p>
    <w:p w14:paraId="01877A9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&lt;label&gt;Product Name&lt;/label&gt;</w:t>
      </w:r>
    </w:p>
    <w:p w14:paraId="4576F27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type="text" id="pName" placeholder="e.g., Rice"&gt;</w:t>
      </w:r>
    </w:p>
    <w:p w14:paraId="7F40592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2A932F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class="input-row"&gt;</w:t>
      </w:r>
    </w:p>
    <w:p w14:paraId="1015FDA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36B0150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&lt;label&gt;Quantity (in Kg)&lt;/label&gt;</w:t>
      </w:r>
    </w:p>
    <w:p w14:paraId="1C22A9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id="qty" placeholder="0" min="0"&gt;</w:t>
      </w:r>
    </w:p>
    <w:p w14:paraId="78CB4B5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A1602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&lt;div class="field"&gt;</w:t>
      </w:r>
    </w:p>
    <w:p w14:paraId="297177F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&lt;label&gt;Rate per Kg (₹)&lt;/label&gt;</w:t>
      </w:r>
    </w:p>
    <w:p w14:paraId="011540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id="rate" placeholder="0" min="0"&gt;</w:t>
      </w:r>
    </w:p>
    <w:p w14:paraId="275C8BB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469E78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DE3A31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70F442F1" w14:textId="77777777" w:rsidR="007D67CE" w:rsidRPr="007D67CE" w:rsidRDefault="007D67CE" w:rsidP="007D67CE">
      <w:pPr>
        <w:rPr>
          <w:rFonts w:ascii="Times New Roman" w:hAnsi="Times New Roman" w:cs="Times New Roman"/>
        </w:rPr>
      </w:pPr>
    </w:p>
    <w:p w14:paraId="65B905B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 SECTION 2: Charges &amp; Discounts --&gt;</w:t>
      </w:r>
    </w:p>
    <w:p w14:paraId="061DC80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class="section-group"&gt;</w:t>
      </w:r>
    </w:p>
    <w:p w14:paraId="3F8E85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&lt;h2&gt;Charges &amp; Discounts&lt;/h2&gt;</w:t>
      </w:r>
    </w:p>
    <w:p w14:paraId="59A4C0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class="input-row"&gt;</w:t>
      </w:r>
    </w:p>
    <w:p w14:paraId="20777E5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233616B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&lt;label&gt;Discount (%)&lt;/label&gt;</w:t>
      </w:r>
    </w:p>
    <w:p w14:paraId="6D13094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id="discount" placeholder="0" min="0"&gt;</w:t>
      </w:r>
    </w:p>
    <w:p w14:paraId="0E58DB7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1E82DE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4335262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&lt;label&gt;GST (%)&lt;/label&gt;</w:t>
      </w:r>
    </w:p>
    <w:p w14:paraId="69053AA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id="gst" placeholder="0" min="0"&gt;</w:t>
      </w:r>
    </w:p>
    <w:p w14:paraId="08A6ED2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6E4F9F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19572C5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class="field"&gt;</w:t>
      </w:r>
    </w:p>
    <w:p w14:paraId="404BC4E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&lt;label&gt;Packing Charges (₹)&lt;/label&gt;</w:t>
      </w:r>
    </w:p>
    <w:p w14:paraId="35CD31C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&lt;input type="number" id="packing" placeholder="0" min="0"&gt;</w:t>
      </w:r>
    </w:p>
    <w:p w14:paraId="1BFB55B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14133C3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40F91C49" w14:textId="77777777" w:rsidR="007D67CE" w:rsidRPr="007D67CE" w:rsidRDefault="007D67CE" w:rsidP="007D67CE">
      <w:pPr>
        <w:rPr>
          <w:rFonts w:ascii="Times New Roman" w:hAnsi="Times New Roman" w:cs="Times New Roman"/>
        </w:rPr>
      </w:pPr>
    </w:p>
    <w:p w14:paraId="2FBEF95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 SECTION 3: Payment &amp; Membership --&gt;</w:t>
      </w:r>
    </w:p>
    <w:p w14:paraId="4C70F3E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&lt;div class="section-group"&gt;</w:t>
      </w:r>
    </w:p>
    <w:p w14:paraId="244A72B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&lt;h2&gt;Payment &amp; Membership&lt;/h2&gt;</w:t>
      </w:r>
    </w:p>
    <w:p w14:paraId="5720738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 style="margin-bottom: 10px;"&gt;Payment Mode&lt;/label&gt;</w:t>
      </w:r>
    </w:p>
    <w:p w14:paraId="12FC1A9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class="radio-group"&gt;</w:t>
      </w:r>
    </w:p>
    <w:p w14:paraId="6C940C6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name="payMode" value="Cash"&gt; Cash&lt;/label&gt;</w:t>
      </w:r>
    </w:p>
    <w:p w14:paraId="06ADDD6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name="payMode" value="Card"&gt; Card&lt;/label&gt;</w:t>
      </w:r>
    </w:p>
    <w:p w14:paraId="5713CB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type="radio" name="payMode" value="UPI" checked&gt; UPI&lt;/label&gt;</w:t>
      </w:r>
    </w:p>
    <w:p w14:paraId="2D841C1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40359C8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63C1E30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class="radio-group" style="margin-top: 15px;"&gt;</w:t>
      </w:r>
    </w:p>
    <w:p w14:paraId="202F0EB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&lt;label&gt;&lt;input type="checkbox" id="membership" checked&gt; Membership (Yes/No)&lt;/label&gt;</w:t>
      </w:r>
    </w:p>
    <w:p w14:paraId="4854121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5C45E79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0D3A99D" w14:textId="77777777" w:rsidR="007D67CE" w:rsidRPr="007D67CE" w:rsidRDefault="007D67CE" w:rsidP="007D67CE">
      <w:pPr>
        <w:rPr>
          <w:rFonts w:ascii="Times New Roman" w:hAnsi="Times New Roman" w:cs="Times New Roman"/>
        </w:rPr>
      </w:pPr>
    </w:p>
    <w:p w14:paraId="531EA04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 Bill Summary Output --&gt;</w:t>
      </w:r>
    </w:p>
    <w:p w14:paraId="58F6F4F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id="summaryBox" class="summary-box"&gt;</w:t>
      </w:r>
    </w:p>
    <w:p w14:paraId="1520B0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&lt;h3&gt;Bill Summary&lt;/h3&gt;</w:t>
      </w:r>
    </w:p>
    <w:p w14:paraId="22109F6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72BFF09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&lt;span&gt;Product Cost (Qty × Rate):&lt;/span&gt;</w:t>
      </w:r>
    </w:p>
    <w:p w14:paraId="487E615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id="outCost"&gt;₹ 0.00&lt;/span&gt;</w:t>
      </w:r>
    </w:p>
    <w:p w14:paraId="336A451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0EEA4DF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4DBCD95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id="outDiscountLabel"&gt;Discount (0.00%):&lt;/span&gt;</w:t>
      </w:r>
    </w:p>
    <w:p w14:paraId="60E9A5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id="outDiscountAmt"&gt;- ₹ 0.00&lt;/span&gt;</w:t>
      </w:r>
    </w:p>
    <w:p w14:paraId="7E8BB91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51478F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 style="font-weight: 600; color: #322e40;"&gt;</w:t>
      </w:r>
    </w:p>
    <w:p w14:paraId="4149AE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&lt;span&gt;Subtotal:&lt;/span&gt;</w:t>
      </w:r>
    </w:p>
    <w:p w14:paraId="42BF726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id="outSubtotal"&gt;₹ 0.00&lt;/span&gt;</w:t>
      </w:r>
    </w:p>
    <w:p w14:paraId="459492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FC2B54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1BB1D99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id="outGstLabel"&gt;GST (0.00%):&lt;/span&gt;</w:t>
      </w:r>
    </w:p>
    <w:p w14:paraId="10F5132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id="outGstAmt"&gt;+ ₹ 0.00&lt;/span&gt;</w:t>
      </w:r>
    </w:p>
    <w:p w14:paraId="24EC99D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23D651F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class="summary-row"&gt;</w:t>
      </w:r>
    </w:p>
    <w:p w14:paraId="7013B63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&lt;span&gt;Packing Charges:&lt;/span&gt;</w:t>
      </w:r>
    </w:p>
    <w:p w14:paraId="3F433AD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id="outPacking"&gt;+ ₹ 0.00&lt;/span&gt;</w:t>
      </w:r>
    </w:p>
    <w:p w14:paraId="1136487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A86D3B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17445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class="summary-divider"&gt;&lt;/div&gt;</w:t>
      </w:r>
    </w:p>
    <w:p w14:paraId="748916E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4A4165D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class="total-row"&gt;</w:t>
      </w:r>
    </w:p>
    <w:p w14:paraId="49EC46D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&lt;span&gt;Total Bill Amount:&lt;/span&gt;</w:t>
      </w:r>
    </w:p>
    <w:p w14:paraId="086765C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&lt;span id="outTotal"&gt;₹ 0.00&lt;/span&gt;</w:t>
      </w:r>
    </w:p>
    <w:p w14:paraId="01B74BF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FE94A8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3DDA936" w14:textId="77777777" w:rsidR="007D67CE" w:rsidRPr="007D67CE" w:rsidRDefault="007D67CE" w:rsidP="007D67CE">
      <w:pPr>
        <w:rPr>
          <w:rFonts w:ascii="Times New Roman" w:hAnsi="Times New Roman" w:cs="Times New Roman"/>
        </w:rPr>
      </w:pPr>
    </w:p>
    <w:p w14:paraId="49B170F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 Action Buttons --&gt;</w:t>
      </w:r>
    </w:p>
    <w:p w14:paraId="37482A6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 class="btn-group"&gt;</w:t>
      </w:r>
    </w:p>
    <w:p w14:paraId="668F3D0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&lt;button class="btn-primary" onclick="calculateBill()"&gt;Calculate Bill&lt;/button&gt;</w:t>
      </w:r>
    </w:p>
    <w:p w14:paraId="20253BA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&lt;button class="btn-secondary" onclick="clearForm()"&gt;Clear Form&lt;/button&gt;</w:t>
      </w:r>
    </w:p>
    <w:p w14:paraId="4F6EC7D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7F57033" w14:textId="77777777" w:rsidR="007D67CE" w:rsidRPr="007D67CE" w:rsidRDefault="007D67CE" w:rsidP="007D67CE">
      <w:pPr>
        <w:rPr>
          <w:rFonts w:ascii="Times New Roman" w:hAnsi="Times New Roman" w:cs="Times New Roman"/>
        </w:rPr>
      </w:pPr>
    </w:p>
    <w:p w14:paraId="4DDE405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&lt;/div&gt;</w:t>
      </w:r>
    </w:p>
    <w:p w14:paraId="62577EC8" w14:textId="77777777" w:rsidR="007D67CE" w:rsidRPr="007D67CE" w:rsidRDefault="007D67CE" w:rsidP="007D67CE">
      <w:pPr>
        <w:rPr>
          <w:rFonts w:ascii="Times New Roman" w:hAnsi="Times New Roman" w:cs="Times New Roman"/>
        </w:rPr>
      </w:pPr>
    </w:p>
    <w:p w14:paraId="51A7A07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&lt;script&gt;</w:t>
      </w:r>
    </w:p>
    <w:p w14:paraId="26C2C41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function calculateBill() {</w:t>
      </w:r>
    </w:p>
    <w:p w14:paraId="18E9E40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1. Fetch Values</w:t>
      </w:r>
    </w:p>
    <w:p w14:paraId="5FDCA39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qty = Number(document.getElementById('qty').value) || 0;</w:t>
      </w:r>
    </w:p>
    <w:p w14:paraId="2E7C147F"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rate = Number(document.getElementById('rate').value) || 0;</w:t>
      </w:r>
    </w:p>
    <w:p w14:paraId="692B1AA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discPerc = Number(document.getElementById('discount').value) || 0;</w:t>
      </w:r>
    </w:p>
    <w:p w14:paraId="35AAAD0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gstPerc = Number(document.getElementById('gst').value) || 0;</w:t>
      </w:r>
    </w:p>
    <w:p w14:paraId="6FBC7AA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packing = Number(document.getElementById('packing').value) || 0;</w:t>
      </w:r>
    </w:p>
    <w:p w14:paraId="2CBAFADE" w14:textId="77777777" w:rsidR="007D67CE" w:rsidRPr="007D67CE" w:rsidRDefault="007D67CE" w:rsidP="007D67CE">
      <w:pPr>
        <w:rPr>
          <w:rFonts w:ascii="Times New Roman" w:hAnsi="Times New Roman" w:cs="Times New Roman"/>
        </w:rPr>
      </w:pPr>
    </w:p>
    <w:p w14:paraId="1C36DD2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2. Mathematical Calculations (Exactly matching screenshot logic)</w:t>
      </w:r>
    </w:p>
    <w:p w14:paraId="7FCF1E7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productCost = qty * rate;</w:t>
      </w:r>
    </w:p>
    <w:p w14:paraId="47CFF03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discountAmt = productCost * (discPerc / 100);</w:t>
      </w:r>
    </w:p>
    <w:p w14:paraId="0F3FC1C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subtotal = productCost - discountAmt;</w:t>
      </w:r>
    </w:p>
    <w:p w14:paraId="1BFAC26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gstAmt = subtotal * (gstPerc / 100);</w:t>
      </w:r>
    </w:p>
    <w:p w14:paraId="7E0160C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const totalBill = subtotal + gstAmt + packing;</w:t>
      </w:r>
    </w:p>
    <w:p w14:paraId="15E9BCCF" w14:textId="77777777" w:rsidR="007D67CE" w:rsidRPr="007D67CE" w:rsidRDefault="007D67CE" w:rsidP="007D67CE">
      <w:pPr>
        <w:rPr>
          <w:rFonts w:ascii="Times New Roman" w:hAnsi="Times New Roman" w:cs="Times New Roman"/>
        </w:rPr>
      </w:pPr>
    </w:p>
    <w:p w14:paraId="42FD0BD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3. Update DOM Output</w:t>
      </w:r>
    </w:p>
    <w:p w14:paraId="00BD261C"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document.getElementById('outCost').innerText = `₹ ${productCost.toFixed(2)}`;</w:t>
      </w:r>
    </w:p>
    <w:p w14:paraId="736BA73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03FA8E7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document.getElementById('outDiscountLabel').innerText = `Discount (${discPerc.toFixed(2)}%):`;</w:t>
      </w:r>
    </w:p>
    <w:p w14:paraId="3E3789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document.getElementById('outDiscountAmt').innerText = `- ₹ ${discountAmt.toFixed(2)}`;</w:t>
      </w:r>
    </w:p>
    <w:p w14:paraId="73B2184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1259CF22"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document.getElementById('outSubtotal').innerText = `₹ ${subtotal.toFixed(2)}`;</w:t>
      </w:r>
    </w:p>
    <w:p w14:paraId="1A6C0A8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3DDC488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document.getElementById('outGstLabel').innerText = `GST (${gstPerc.toFixed(2)}%):`;</w:t>
      </w:r>
    </w:p>
    <w:p w14:paraId="46D6AC4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            document.getElementById('outGstAmt').innerText = `+ ₹ ${gstAmt.toFixed(2)}`;</w:t>
      </w:r>
    </w:p>
    <w:p w14:paraId="349BB56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489E35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document.getElementById('outPacking').innerText = `+ ₹ ${packing.toFixed(2)}`;</w:t>
      </w:r>
    </w:p>
    <w:p w14:paraId="48E354AD"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5434430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document.getElementById('outTotal').innerText = `₹ ${totalBill.toFixed(2)}`;</w:t>
      </w:r>
    </w:p>
    <w:p w14:paraId="73FCE0CC" w14:textId="77777777" w:rsidR="007D67CE" w:rsidRPr="007D67CE" w:rsidRDefault="007D67CE" w:rsidP="007D67CE">
      <w:pPr>
        <w:rPr>
          <w:rFonts w:ascii="Times New Roman" w:hAnsi="Times New Roman" w:cs="Times New Roman"/>
        </w:rPr>
      </w:pPr>
    </w:p>
    <w:p w14:paraId="4748F037"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Make the summary box visible</w:t>
      </w:r>
    </w:p>
    <w:p w14:paraId="54343C6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document.getElementById('summaryBox').style.display = 'block';</w:t>
      </w:r>
    </w:p>
    <w:p w14:paraId="72FF289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41C61B60" w14:textId="77777777" w:rsidR="007D67CE" w:rsidRPr="007D67CE" w:rsidRDefault="007D67CE" w:rsidP="007D67CE">
      <w:pPr>
        <w:rPr>
          <w:rFonts w:ascii="Times New Roman" w:hAnsi="Times New Roman" w:cs="Times New Roman"/>
        </w:rPr>
      </w:pPr>
    </w:p>
    <w:p w14:paraId="681513F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function clearForm() {</w:t>
      </w:r>
    </w:p>
    <w:p w14:paraId="0BAB6EEE"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Clear all text and number inputs</w:t>
      </w:r>
    </w:p>
    <w:p w14:paraId="4ACB5A88"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document.getElementById('pName').value = '';</w:t>
      </w:r>
    </w:p>
    <w:p w14:paraId="765CE4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document.getElementById('qty').value = '';</w:t>
      </w:r>
    </w:p>
    <w:p w14:paraId="64B60AB0"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document.getElementById('rate').value = '';</w:t>
      </w:r>
    </w:p>
    <w:p w14:paraId="36C4F135"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document.getElementById('discount').value = '';</w:t>
      </w:r>
    </w:p>
    <w:p w14:paraId="3C664DF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document.getElementById('gst').value = '';</w:t>
      </w:r>
    </w:p>
    <w:p w14:paraId="3BCA53D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document.getElementById('packing').value = '';</w:t>
      </w:r>
    </w:p>
    <w:p w14:paraId="5BFF98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xml:space="preserve">            </w:t>
      </w:r>
    </w:p>
    <w:p w14:paraId="778968B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Reset radios and checkboxes to default state</w:t>
      </w:r>
    </w:p>
    <w:p w14:paraId="6D824F7A"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document.querySelector('input[name="payMode"][value="UPI"]').checked = true;</w:t>
      </w:r>
    </w:p>
    <w:p w14:paraId="3B2FDAD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document.getElementById('membership').checked = true;</w:t>
      </w:r>
    </w:p>
    <w:p w14:paraId="35EBCDD0" w14:textId="77777777" w:rsidR="007D67CE" w:rsidRPr="007D67CE" w:rsidRDefault="007D67CE" w:rsidP="007D67CE">
      <w:pPr>
        <w:rPr>
          <w:rFonts w:ascii="Times New Roman" w:hAnsi="Times New Roman" w:cs="Times New Roman"/>
        </w:rPr>
      </w:pPr>
    </w:p>
    <w:p w14:paraId="32437EA1"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 Hide summary box</w:t>
      </w:r>
    </w:p>
    <w:p w14:paraId="625DA6B3"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document.getElementById('summaryBox').style.display = 'none';</w:t>
      </w:r>
    </w:p>
    <w:p w14:paraId="3DD1146B"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w:t>
      </w:r>
    </w:p>
    <w:p w14:paraId="19091C39"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    &lt;/script&gt;</w:t>
      </w:r>
    </w:p>
    <w:p w14:paraId="0D8C77E6"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lastRenderedPageBreak/>
        <w:t>&lt;/body&gt;</w:t>
      </w:r>
    </w:p>
    <w:p w14:paraId="60E06714" w14:textId="77777777" w:rsidR="007D67CE" w:rsidRPr="007D67CE" w:rsidRDefault="007D67CE" w:rsidP="007D67CE">
      <w:pPr>
        <w:rPr>
          <w:rFonts w:ascii="Times New Roman" w:hAnsi="Times New Roman" w:cs="Times New Roman"/>
        </w:rPr>
      </w:pPr>
      <w:r w:rsidRPr="007D67CE">
        <w:rPr>
          <w:rFonts w:ascii="Times New Roman" w:hAnsi="Times New Roman" w:cs="Times New Roman"/>
        </w:rPr>
        <w:t>&lt;/html&gt;</w:t>
      </w:r>
    </w:p>
    <w:p w14:paraId="1B70AE41" w14:textId="77777777" w:rsidR="007D67CE" w:rsidRPr="007D67CE" w:rsidRDefault="007D67CE" w:rsidP="00FE1EBB">
      <w:pPr>
        <w:rPr>
          <w:rFonts w:ascii="Times New Roman" w:hAnsi="Times New Roman" w:cs="Times New Roman"/>
        </w:rPr>
      </w:pPr>
    </w:p>
    <w:p w14:paraId="770B2D73" w14:textId="77777777" w:rsidR="007D67CE" w:rsidRDefault="007D67CE" w:rsidP="00FE1EBB">
      <w:pPr>
        <w:rPr>
          <w:rFonts w:ascii="Times New Roman" w:hAnsi="Times New Roman" w:cs="Times New Roman"/>
          <w:b/>
          <w:bCs/>
        </w:rPr>
      </w:pPr>
    </w:p>
    <w:p w14:paraId="4A515B6E" w14:textId="6215BD47" w:rsidR="00FE1EBB" w:rsidRDefault="00FE1EBB" w:rsidP="00FE1EBB">
      <w:pPr>
        <w:rPr>
          <w:rFonts w:ascii="Times New Roman" w:hAnsi="Times New Roman" w:cs="Times New Roman"/>
          <w:i/>
          <w:iCs/>
        </w:rPr>
      </w:pPr>
      <w:r w:rsidRPr="00FE1EBB">
        <w:rPr>
          <w:rFonts w:ascii="Times New Roman" w:hAnsi="Times New Roman" w:cs="Times New Roman"/>
          <w:b/>
          <w:bCs/>
        </w:rPr>
        <w:t>Output:</w:t>
      </w:r>
      <w:r w:rsidRPr="00FE1EBB">
        <w:rPr>
          <w:rFonts w:ascii="Times New Roman" w:hAnsi="Times New Roman" w:cs="Times New Roman"/>
        </w:rPr>
        <w:t xml:space="preserve"> </w:t>
      </w:r>
    </w:p>
    <w:p w14:paraId="2CB71579" w14:textId="2C89DD79" w:rsidR="00FE1EBB" w:rsidRPr="00FE1EBB" w:rsidRDefault="00C200B4" w:rsidP="00FE1EBB">
      <w:pPr>
        <w:rPr>
          <w:rFonts w:ascii="Times New Roman" w:hAnsi="Times New Roman" w:cs="Times New Roman"/>
        </w:rPr>
      </w:pPr>
      <w:r w:rsidRPr="00C200B4">
        <w:rPr>
          <w:rFonts w:ascii="Times New Roman" w:hAnsi="Times New Roman" w:cs="Times New Roman"/>
          <w:noProof/>
          <w:lang w:val="en-IN" w:eastAsia="en-IN"/>
        </w:rPr>
        <w:drawing>
          <wp:inline distT="0" distB="0" distL="0" distR="0" wp14:anchorId="40022E3E" wp14:editId="7380F623">
            <wp:extent cx="5943600" cy="3839210"/>
            <wp:effectExtent l="0" t="0" r="0" b="8890"/>
            <wp:docPr id="19499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3724" name=""/>
                    <pic:cNvPicPr/>
                  </pic:nvPicPr>
                  <pic:blipFill>
                    <a:blip r:embed="rId12"/>
                    <a:stretch>
                      <a:fillRect/>
                    </a:stretch>
                  </pic:blipFill>
                  <pic:spPr>
                    <a:xfrm>
                      <a:off x="0" y="0"/>
                      <a:ext cx="5943600" cy="3839210"/>
                    </a:xfrm>
                    <a:prstGeom prst="rect">
                      <a:avLst/>
                    </a:prstGeom>
                  </pic:spPr>
                </pic:pic>
              </a:graphicData>
            </a:graphic>
          </wp:inline>
        </w:drawing>
      </w:r>
    </w:p>
    <w:p w14:paraId="2E2D6C4B" w14:textId="77777777" w:rsidR="00FE1EBB" w:rsidRDefault="00FE1EBB" w:rsidP="00FE1EBB">
      <w:pPr>
        <w:rPr>
          <w:rFonts w:ascii="Times New Roman" w:hAnsi="Times New Roman" w:cs="Times New Roman"/>
        </w:rPr>
      </w:pPr>
      <w:r w:rsidRPr="00FE1EBB">
        <w:rPr>
          <w:rFonts w:ascii="Times New Roman" w:hAnsi="Times New Roman" w:cs="Times New Roman"/>
          <w:b/>
          <w:bCs/>
        </w:rPr>
        <w:t>Result/Conclusion:</w:t>
      </w:r>
      <w:r w:rsidRPr="00FE1EBB">
        <w:rPr>
          <w:rFonts w:ascii="Times New Roman" w:hAnsi="Times New Roman" w:cs="Times New Roman"/>
        </w:rPr>
        <w:t xml:space="preserve"> The case study was successfully completed. A comprehensive retail billing calculator was developed using HTML, CSS, and JavaScript. The program successfully retrieved data from various input types (text, number, radio, checkbox), executed sequential financial arithmetic (including discount and GST percentages), and dynamically injected the formatted itemized bill into the webpage's DOM.</w:t>
      </w:r>
    </w:p>
    <w:p w14:paraId="66D0AC5E" w14:textId="77777777" w:rsidR="007D67CE" w:rsidRDefault="007D67CE" w:rsidP="00FE1EBB">
      <w:pPr>
        <w:rPr>
          <w:rFonts w:ascii="Times New Roman" w:hAnsi="Times New Roman" w:cs="Times New Roman"/>
        </w:rPr>
      </w:pPr>
    </w:p>
    <w:p w14:paraId="1225C51E" w14:textId="77777777" w:rsidR="007D67CE" w:rsidRDefault="007D67CE" w:rsidP="00FE1EBB">
      <w:pPr>
        <w:rPr>
          <w:rFonts w:ascii="Times New Roman" w:hAnsi="Times New Roman" w:cs="Times New Roman"/>
        </w:rPr>
      </w:pPr>
    </w:p>
    <w:p w14:paraId="1BC50134" w14:textId="77777777" w:rsidR="007D67CE" w:rsidRDefault="007D67CE" w:rsidP="00FE1EBB">
      <w:pPr>
        <w:rPr>
          <w:rFonts w:ascii="Times New Roman" w:hAnsi="Times New Roman" w:cs="Times New Roman"/>
        </w:rPr>
      </w:pPr>
    </w:p>
    <w:p w14:paraId="23CB02DD" w14:textId="77777777" w:rsidR="007E0A02" w:rsidRDefault="007E0A02" w:rsidP="007E0A02">
      <w:pPr>
        <w:spacing w:line="276" w:lineRule="auto"/>
        <w:rPr>
          <w:rFonts w:ascii="Times New Roman" w:hAnsi="Times New Roman" w:cs="Times New Roman"/>
        </w:rPr>
      </w:pPr>
    </w:p>
    <w:p w14:paraId="36157E05" w14:textId="77777777" w:rsidR="00AB0FFD" w:rsidRDefault="00AB0FFD" w:rsidP="007E0A02">
      <w:pPr>
        <w:spacing w:line="276" w:lineRule="auto"/>
        <w:rPr>
          <w:b/>
          <w:bCs/>
          <w:sz w:val="26"/>
          <w:szCs w:val="26"/>
        </w:rPr>
      </w:pPr>
    </w:p>
    <w:p w14:paraId="48DDF6C8" w14:textId="77777777" w:rsidR="00AB0FFD" w:rsidRDefault="00AB0FFD" w:rsidP="007E0A02">
      <w:pPr>
        <w:spacing w:line="276" w:lineRule="auto"/>
        <w:rPr>
          <w:b/>
          <w:bCs/>
          <w:sz w:val="26"/>
          <w:szCs w:val="26"/>
        </w:rPr>
      </w:pPr>
    </w:p>
    <w:p w14:paraId="769E28B3" w14:textId="77777777" w:rsidR="00AB0FFD" w:rsidRDefault="00AB0FFD" w:rsidP="007E0A02">
      <w:pPr>
        <w:spacing w:line="276" w:lineRule="auto"/>
        <w:rPr>
          <w:b/>
          <w:bCs/>
          <w:sz w:val="26"/>
          <w:szCs w:val="26"/>
        </w:rPr>
      </w:pPr>
    </w:p>
    <w:p w14:paraId="1CA39A11" w14:textId="77777777" w:rsidR="00AB0FFD" w:rsidRDefault="00AB0FFD" w:rsidP="007E0A02">
      <w:pPr>
        <w:spacing w:line="276" w:lineRule="auto"/>
        <w:rPr>
          <w:b/>
          <w:bCs/>
          <w:sz w:val="26"/>
          <w:szCs w:val="26"/>
        </w:rPr>
      </w:pPr>
    </w:p>
    <w:p w14:paraId="5FFE7084" w14:textId="77777777" w:rsidR="00AB0FFD" w:rsidRDefault="00AB0FFD" w:rsidP="007E0A02">
      <w:pPr>
        <w:spacing w:line="276" w:lineRule="auto"/>
        <w:rPr>
          <w:b/>
          <w:bCs/>
          <w:sz w:val="26"/>
          <w:szCs w:val="26"/>
        </w:rPr>
      </w:pPr>
    </w:p>
    <w:p w14:paraId="195E1C83" w14:textId="77777777" w:rsidR="00AB0FFD" w:rsidRDefault="00AB0FFD" w:rsidP="007E0A02">
      <w:pPr>
        <w:spacing w:line="276" w:lineRule="auto"/>
        <w:rPr>
          <w:b/>
          <w:bCs/>
          <w:sz w:val="26"/>
          <w:szCs w:val="26"/>
        </w:rPr>
      </w:pPr>
    </w:p>
    <w:p w14:paraId="55603B3B" w14:textId="3F2F6C64" w:rsidR="007E0A02" w:rsidRDefault="007E0A02" w:rsidP="007E0A02">
      <w:pPr>
        <w:spacing w:line="276" w:lineRule="auto"/>
        <w:rPr>
          <w:b/>
          <w:bCs/>
          <w:sz w:val="26"/>
          <w:szCs w:val="26"/>
        </w:rPr>
      </w:pPr>
      <w:r w:rsidRPr="00A862EC">
        <w:rPr>
          <w:b/>
          <w:bCs/>
          <w:sz w:val="26"/>
          <w:szCs w:val="26"/>
        </w:rPr>
        <w:t>Experiment No.</w:t>
      </w:r>
      <w:r>
        <w:rPr>
          <w:b/>
          <w:bCs/>
          <w:sz w:val="26"/>
          <w:szCs w:val="26"/>
        </w:rPr>
        <w:t>3</w:t>
      </w:r>
    </w:p>
    <w:p w14:paraId="67CD2D88" w14:textId="77777777" w:rsidR="007E0A02" w:rsidRPr="007602BC" w:rsidRDefault="007E0A02" w:rsidP="007E0A02">
      <w:pPr>
        <w:spacing w:line="276" w:lineRule="auto"/>
        <w:rPr>
          <w:rFonts w:asciiTheme="majorHAnsi" w:hAnsiTheme="majorHAnsi" w:cstheme="majorHAnsi"/>
          <w:bCs/>
        </w:rPr>
      </w:pPr>
      <w:r w:rsidRPr="00A862EC">
        <w:rPr>
          <w:b/>
          <w:bCs/>
          <w:sz w:val="26"/>
          <w:szCs w:val="26"/>
        </w:rPr>
        <w:t>Title:</w:t>
      </w:r>
      <w:r w:rsidRPr="00BC55AF">
        <w:rPr>
          <w:rFonts w:asciiTheme="majorHAnsi" w:hAnsiTheme="majorHAnsi" w:cstheme="majorHAnsi"/>
          <w:bCs/>
        </w:rPr>
        <w:t xml:space="preserve"> </w:t>
      </w:r>
      <w:r w:rsidRPr="00234448">
        <w:rPr>
          <w:bCs/>
          <w:sz w:val="26"/>
          <w:szCs w:val="26"/>
        </w:rPr>
        <w:t>Implement control structures and form validation; create a grading system based on user-entered marks.</w:t>
      </w:r>
      <w:r w:rsidRPr="007602BC">
        <w:rPr>
          <w:rFonts w:asciiTheme="majorHAnsi" w:hAnsiTheme="majorHAnsi" w:cstheme="majorHAnsi"/>
          <w:bCs/>
        </w:rPr>
        <w:t> </w:t>
      </w:r>
    </w:p>
    <w:p w14:paraId="4558B836" w14:textId="77777777" w:rsidR="007E0A02" w:rsidRDefault="007E0A02" w:rsidP="007E0A02">
      <w:pPr>
        <w:spacing w:line="276" w:lineRule="auto"/>
        <w:rPr>
          <w:bCs/>
          <w:sz w:val="26"/>
          <w:szCs w:val="26"/>
        </w:rPr>
      </w:pPr>
    </w:p>
    <w:p w14:paraId="779FC87B" w14:textId="77777777" w:rsidR="007E0A02" w:rsidRPr="00BE1B0D" w:rsidRDefault="007E0A02" w:rsidP="007E0A02">
      <w:pPr>
        <w:spacing w:line="276" w:lineRule="auto"/>
        <w:rPr>
          <w:b/>
          <w:bCs/>
          <w:sz w:val="26"/>
          <w:szCs w:val="26"/>
        </w:rPr>
      </w:pPr>
      <w:r w:rsidRPr="00BE1B0D">
        <w:rPr>
          <w:b/>
          <w:bCs/>
          <w:sz w:val="26"/>
          <w:szCs w:val="26"/>
        </w:rPr>
        <w:t>Software/Tools Required</w:t>
      </w:r>
    </w:p>
    <w:p w14:paraId="47DB00DB" w14:textId="77777777" w:rsidR="007E0A02" w:rsidRPr="00BE1B0D" w:rsidRDefault="007E0A02" w:rsidP="007E0A02">
      <w:pPr>
        <w:numPr>
          <w:ilvl w:val="0"/>
          <w:numId w:val="21"/>
        </w:numPr>
        <w:spacing w:after="0" w:line="276" w:lineRule="auto"/>
        <w:rPr>
          <w:sz w:val="26"/>
          <w:szCs w:val="26"/>
        </w:rPr>
      </w:pPr>
      <w:r w:rsidRPr="00BE1B0D">
        <w:rPr>
          <w:sz w:val="26"/>
          <w:szCs w:val="26"/>
        </w:rPr>
        <w:t>Any text/code editor (e.g., VS Code)</w:t>
      </w:r>
    </w:p>
    <w:p w14:paraId="37BCBA3C" w14:textId="77777777" w:rsidR="007E0A02" w:rsidRPr="00BE1B0D" w:rsidRDefault="007E0A02" w:rsidP="007E0A02">
      <w:pPr>
        <w:numPr>
          <w:ilvl w:val="0"/>
          <w:numId w:val="21"/>
        </w:numPr>
        <w:spacing w:after="0" w:line="276" w:lineRule="auto"/>
        <w:rPr>
          <w:sz w:val="26"/>
          <w:szCs w:val="26"/>
        </w:rPr>
      </w:pPr>
      <w:r w:rsidRPr="00BE1B0D">
        <w:rPr>
          <w:sz w:val="26"/>
          <w:szCs w:val="26"/>
        </w:rPr>
        <w:t>Web browser (e.g., Chrome, Edge, Firefox) to render and view the HTML page</w:t>
      </w:r>
    </w:p>
    <w:p w14:paraId="5E41601E" w14:textId="77777777" w:rsidR="007E0A02" w:rsidRPr="00234448" w:rsidRDefault="007E0A02" w:rsidP="007E0A02">
      <w:pPr>
        <w:pStyle w:val="ListParagraph"/>
        <w:numPr>
          <w:ilvl w:val="0"/>
          <w:numId w:val="21"/>
        </w:numPr>
        <w:spacing w:after="0" w:line="276" w:lineRule="auto"/>
        <w:rPr>
          <w:sz w:val="26"/>
          <w:szCs w:val="26"/>
        </w:rPr>
      </w:pPr>
      <w:r w:rsidRPr="00234448">
        <w:rPr>
          <w:sz w:val="26"/>
          <w:szCs w:val="26"/>
        </w:rPr>
        <w:t>Basic knowledge of HTML5 and CSS3</w:t>
      </w:r>
    </w:p>
    <w:p w14:paraId="0D115451" w14:textId="77777777" w:rsidR="007E0A02" w:rsidRDefault="007E0A02" w:rsidP="007E0A02">
      <w:pPr>
        <w:spacing w:line="276" w:lineRule="auto"/>
        <w:ind w:left="720"/>
        <w:rPr>
          <w:sz w:val="26"/>
          <w:szCs w:val="26"/>
        </w:rPr>
      </w:pPr>
    </w:p>
    <w:p w14:paraId="6CDC4CBD" w14:textId="77777777" w:rsidR="007E0A02" w:rsidRDefault="007E0A02" w:rsidP="007E0A02">
      <w:pPr>
        <w:spacing w:line="276" w:lineRule="auto"/>
        <w:rPr>
          <w:b/>
          <w:bCs/>
          <w:sz w:val="26"/>
          <w:szCs w:val="26"/>
        </w:rPr>
      </w:pPr>
      <w:r w:rsidRPr="00A862EC">
        <w:rPr>
          <w:b/>
          <w:bCs/>
          <w:sz w:val="26"/>
          <w:szCs w:val="26"/>
        </w:rPr>
        <w:t>Theory</w:t>
      </w:r>
      <w:r>
        <w:rPr>
          <w:b/>
          <w:bCs/>
          <w:sz w:val="26"/>
          <w:szCs w:val="26"/>
        </w:rPr>
        <w:t>:</w:t>
      </w:r>
    </w:p>
    <w:p w14:paraId="5A78DA08" w14:textId="77777777" w:rsidR="007E0A02" w:rsidRDefault="007E0A02" w:rsidP="007E0A02">
      <w:pPr>
        <w:spacing w:line="276" w:lineRule="auto"/>
        <w:rPr>
          <w:sz w:val="26"/>
          <w:szCs w:val="26"/>
        </w:rPr>
      </w:pPr>
      <w:r w:rsidRPr="00234448">
        <w:rPr>
          <w:sz w:val="26"/>
          <w:szCs w:val="26"/>
        </w:rPr>
        <w:t>JavaScript is a client-side scripting language used to create dynamic and interactive web pages. It provides control structures such as if, if-else, else-if, switch, and loops to control the flow of a program based on conditions. Form validation ensures that the user enters valid data before processing it, reducing errors and improving reliability. In this practical, the user enters marks between 0 and 100, and the program first validates the input. If the entered marks are valid, the program uses if-else statements to assign grades according to the following criteria: 90–100 = A+, 80–89 = A, 70–79 = B, 60–69 = C, 50–59 = D, and below 50 = Fail.</w:t>
      </w:r>
    </w:p>
    <w:p w14:paraId="695149FB" w14:textId="77777777" w:rsidR="007E0A02" w:rsidRDefault="007E0A02" w:rsidP="007E0A02">
      <w:pPr>
        <w:spacing w:line="276" w:lineRule="auto"/>
        <w:rPr>
          <w:sz w:val="26"/>
          <w:szCs w:val="26"/>
        </w:rPr>
      </w:pPr>
    </w:p>
    <w:p w14:paraId="6E9023A8" w14:textId="77777777" w:rsidR="007E0A02" w:rsidRDefault="007E0A02" w:rsidP="007E0A02">
      <w:pPr>
        <w:spacing w:line="276" w:lineRule="auto"/>
        <w:rPr>
          <w:b/>
          <w:bCs/>
          <w:sz w:val="26"/>
          <w:szCs w:val="26"/>
        </w:rPr>
      </w:pPr>
      <w:r w:rsidRPr="00234448">
        <w:rPr>
          <w:b/>
          <w:bCs/>
          <w:sz w:val="26"/>
          <w:szCs w:val="26"/>
        </w:rPr>
        <w:t>Output</w:t>
      </w:r>
      <w:r>
        <w:rPr>
          <w:b/>
          <w:bCs/>
          <w:sz w:val="26"/>
          <w:szCs w:val="26"/>
        </w:rPr>
        <w:t>:</w:t>
      </w:r>
    </w:p>
    <w:p w14:paraId="2AB4DF71" w14:textId="77777777" w:rsidR="007E0A02" w:rsidRPr="00234448" w:rsidRDefault="007E0A02" w:rsidP="007E0A02">
      <w:pPr>
        <w:pStyle w:val="ListParagraph"/>
        <w:numPr>
          <w:ilvl w:val="0"/>
          <w:numId w:val="21"/>
        </w:numPr>
        <w:spacing w:after="0" w:line="276" w:lineRule="auto"/>
        <w:rPr>
          <w:sz w:val="26"/>
          <w:szCs w:val="26"/>
        </w:rPr>
      </w:pPr>
      <w:r w:rsidRPr="00234448">
        <w:rPr>
          <w:sz w:val="26"/>
          <w:szCs w:val="26"/>
        </w:rPr>
        <w:t xml:space="preserve">Input: Marks = 95 → Output: Grade: A+ </w:t>
      </w:r>
    </w:p>
    <w:p w14:paraId="77ECABD1" w14:textId="77777777" w:rsidR="007E0A02" w:rsidRPr="00234448" w:rsidRDefault="007E0A02" w:rsidP="007E0A02">
      <w:pPr>
        <w:pStyle w:val="ListParagraph"/>
        <w:numPr>
          <w:ilvl w:val="0"/>
          <w:numId w:val="21"/>
        </w:numPr>
        <w:spacing w:after="0" w:line="276" w:lineRule="auto"/>
        <w:rPr>
          <w:sz w:val="26"/>
          <w:szCs w:val="26"/>
        </w:rPr>
      </w:pPr>
      <w:r w:rsidRPr="00234448">
        <w:rPr>
          <w:sz w:val="26"/>
          <w:szCs w:val="26"/>
        </w:rPr>
        <w:t xml:space="preserve">Input: Marks = 76 → Output: Grade: B </w:t>
      </w:r>
    </w:p>
    <w:p w14:paraId="4D8872DA" w14:textId="77777777" w:rsidR="007E0A02" w:rsidRPr="00234448" w:rsidRDefault="007E0A02" w:rsidP="007E0A02">
      <w:pPr>
        <w:pStyle w:val="ListParagraph"/>
        <w:numPr>
          <w:ilvl w:val="0"/>
          <w:numId w:val="21"/>
        </w:numPr>
        <w:spacing w:after="0" w:line="276" w:lineRule="auto"/>
        <w:rPr>
          <w:sz w:val="26"/>
          <w:szCs w:val="26"/>
        </w:rPr>
      </w:pPr>
      <w:r w:rsidRPr="00234448">
        <w:rPr>
          <w:sz w:val="26"/>
          <w:szCs w:val="26"/>
        </w:rPr>
        <w:t xml:space="preserve">Input: Marks = 48 → Output: Grade: Fail </w:t>
      </w:r>
    </w:p>
    <w:p w14:paraId="06AAEDD7" w14:textId="77777777" w:rsidR="007E0A02" w:rsidRPr="00234448" w:rsidRDefault="007E0A02" w:rsidP="007E0A02">
      <w:pPr>
        <w:pStyle w:val="ListParagraph"/>
        <w:numPr>
          <w:ilvl w:val="0"/>
          <w:numId w:val="21"/>
        </w:numPr>
        <w:spacing w:after="0" w:line="276" w:lineRule="auto"/>
        <w:rPr>
          <w:sz w:val="26"/>
          <w:szCs w:val="26"/>
        </w:rPr>
      </w:pPr>
      <w:r w:rsidRPr="00234448">
        <w:rPr>
          <w:sz w:val="26"/>
          <w:szCs w:val="26"/>
        </w:rPr>
        <w:t xml:space="preserve">Input: Marks = 120 → Output: Marks should be between 0 and 100. </w:t>
      </w:r>
    </w:p>
    <w:p w14:paraId="66730002" w14:textId="77777777" w:rsidR="007E0A02" w:rsidRDefault="007E0A02" w:rsidP="007E0A02">
      <w:pPr>
        <w:pStyle w:val="ListParagraph"/>
        <w:numPr>
          <w:ilvl w:val="0"/>
          <w:numId w:val="21"/>
        </w:numPr>
        <w:spacing w:after="0" w:line="276" w:lineRule="auto"/>
        <w:rPr>
          <w:sz w:val="26"/>
          <w:szCs w:val="26"/>
        </w:rPr>
      </w:pPr>
      <w:r w:rsidRPr="00234448">
        <w:rPr>
          <w:sz w:val="26"/>
          <w:szCs w:val="26"/>
        </w:rPr>
        <w:lastRenderedPageBreak/>
        <w:t>Input: Empty field → Output: Please enter marks.</w:t>
      </w:r>
    </w:p>
    <w:p w14:paraId="64D441B0" w14:textId="77777777" w:rsidR="007E0A02" w:rsidRDefault="007E0A02" w:rsidP="007E0A02">
      <w:pPr>
        <w:spacing w:line="276" w:lineRule="auto"/>
        <w:rPr>
          <w:sz w:val="26"/>
          <w:szCs w:val="26"/>
        </w:rPr>
      </w:pPr>
    </w:p>
    <w:p w14:paraId="3DE8EB88" w14:textId="77777777" w:rsidR="007E0A02" w:rsidRPr="00702901" w:rsidRDefault="007E0A02" w:rsidP="007E0A02">
      <w:pPr>
        <w:spacing w:line="276" w:lineRule="auto"/>
        <w:rPr>
          <w:b/>
          <w:bCs/>
          <w:sz w:val="26"/>
          <w:szCs w:val="26"/>
        </w:rPr>
      </w:pPr>
      <w:r w:rsidRPr="00702901">
        <w:rPr>
          <w:b/>
          <w:bCs/>
          <w:sz w:val="26"/>
          <w:szCs w:val="26"/>
        </w:rPr>
        <w:t>Result/Conclusion:</w:t>
      </w:r>
    </w:p>
    <w:p w14:paraId="2BA09E25" w14:textId="77777777" w:rsidR="007E0A02" w:rsidRPr="00702901" w:rsidRDefault="007E0A02" w:rsidP="007E0A02">
      <w:pPr>
        <w:spacing w:line="276" w:lineRule="auto"/>
        <w:rPr>
          <w:sz w:val="26"/>
          <w:szCs w:val="26"/>
        </w:rPr>
      </w:pPr>
      <w:r w:rsidRPr="00702901">
        <w:rPr>
          <w:sz w:val="26"/>
          <w:szCs w:val="26"/>
        </w:rPr>
        <w:t>The grading system was successfully implemented using JavaScript control structures and form validation. The program accurately validates the user-entered marks, prevents invalid inputs, and assigns the correct grade based on predefined conditions. This practical demonstrates the effective use of conditional statements and input validation to create a simple, reliable, and user-friendly web application.</w:t>
      </w:r>
    </w:p>
    <w:p w14:paraId="4BDFADD5" w14:textId="77777777" w:rsidR="007E0A02" w:rsidRPr="00702901" w:rsidRDefault="007E0A02" w:rsidP="007E0A02">
      <w:pPr>
        <w:spacing w:line="276" w:lineRule="auto"/>
        <w:rPr>
          <w:sz w:val="26"/>
          <w:szCs w:val="26"/>
        </w:rPr>
      </w:pPr>
    </w:p>
    <w:p w14:paraId="6A3EC15F" w14:textId="14550F62" w:rsidR="007E0A02" w:rsidRPr="00F1772A" w:rsidRDefault="00C71CA9" w:rsidP="007E0A02">
      <w:pPr>
        <w:rPr>
          <w:b/>
          <w:bCs/>
          <w:sz w:val="26"/>
          <w:szCs w:val="26"/>
        </w:rPr>
      </w:pPr>
      <w:r>
        <w:rPr>
          <w:b/>
          <w:bCs/>
          <w:noProof/>
          <w:sz w:val="26"/>
          <w:szCs w:val="26"/>
          <w:lang w:val="en-IN" w:eastAsia="en-IN"/>
        </w:rPr>
        <w:drawing>
          <wp:inline distT="0" distB="0" distL="0" distR="0" wp14:anchorId="1E3BDEFF" wp14:editId="70F21189">
            <wp:extent cx="5943600" cy="3943350"/>
            <wp:effectExtent l="0" t="0" r="0" b="0"/>
            <wp:docPr id="2" name="Picture 2" descr="C:\Users\sit.lab3\AppData\Local\Microsoft\Windows\INetCache\Content.Word\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it.lab3\AppData\Local\Microsoft\Windows\INetCache\Content.Word\Untitled.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r w:rsidR="007E0A02">
        <w:rPr>
          <w:b/>
          <w:bCs/>
          <w:sz w:val="26"/>
          <w:szCs w:val="26"/>
        </w:rPr>
        <w:br w:type="page"/>
      </w:r>
    </w:p>
    <w:p w14:paraId="37EE9F0B" w14:textId="726D615E" w:rsidR="00925C61" w:rsidRDefault="00925C61" w:rsidP="00AB0FFD">
      <w:pP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Casestudy – 3</w:t>
      </w:r>
    </w:p>
    <w:p w14:paraId="11FA4A79"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Title:</w:t>
      </w:r>
      <w:r w:rsidRPr="000D7D13">
        <w:rPr>
          <w:rFonts w:ascii="Times New Roman" w:hAnsi="Times New Roman" w:cs="Times New Roman"/>
        </w:rPr>
        <w:t xml:space="preserve"> Write a JavaScript program that accepts student marks and displays the scholarship category using conditional control structures.</w:t>
      </w:r>
    </w:p>
    <w:p w14:paraId="4A07BC01" w14:textId="77777777" w:rsidR="000D7D13" w:rsidRDefault="000D7D13" w:rsidP="000D7D13">
      <w:pPr>
        <w:rPr>
          <w:rFonts w:ascii="Times New Roman" w:hAnsi="Times New Roman" w:cs="Times New Roman"/>
        </w:rPr>
      </w:pPr>
      <w:r w:rsidRPr="000D7D13">
        <w:rPr>
          <w:rFonts w:ascii="Times New Roman" w:hAnsi="Times New Roman" w:cs="Times New Roman"/>
          <w:b/>
          <w:bCs/>
        </w:rPr>
        <w:t>Software/Tools Required:</w:t>
      </w:r>
      <w:r w:rsidRPr="000D7D13">
        <w:rPr>
          <w:rFonts w:ascii="Times New Roman" w:hAnsi="Times New Roman" w:cs="Times New Roman"/>
        </w:rPr>
        <w:t xml:space="preserve"> Visual Studio Code (or any text editor), Web Browser (Google Chrome, Microsoft Edge, Firefox, etc.)</w:t>
      </w:r>
    </w:p>
    <w:p w14:paraId="7FB1CC8C" w14:textId="2C63B11F" w:rsidR="00C74792" w:rsidRDefault="00C74792" w:rsidP="000D7D13">
      <w:pPr>
        <w:rPr>
          <w:rFonts w:ascii="Times New Roman" w:hAnsi="Times New Roman" w:cs="Times New Roman"/>
          <w:b/>
          <w:bCs/>
        </w:rPr>
      </w:pPr>
      <w:r>
        <w:rPr>
          <w:rFonts w:ascii="Times New Roman" w:hAnsi="Times New Roman" w:cs="Times New Roman"/>
          <w:b/>
          <w:bCs/>
        </w:rPr>
        <w:t>Code:</w:t>
      </w:r>
    </w:p>
    <w:p w14:paraId="729EF5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&lt;!DOCTYPE html&gt;</w:t>
      </w:r>
    </w:p>
    <w:p w14:paraId="572EF73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&lt;html lang="en"&gt;</w:t>
      </w:r>
    </w:p>
    <w:p w14:paraId="3FCFA99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&lt;head&gt;</w:t>
      </w:r>
    </w:p>
    <w:p w14:paraId="1CA8E15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&lt;meta charset="UTF-8"&gt;</w:t>
      </w:r>
    </w:p>
    <w:p w14:paraId="15D8986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&lt;meta name="viewport" content="width=device-width, initial-scale=1.0"&gt;</w:t>
      </w:r>
    </w:p>
    <w:p w14:paraId="315B4ED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&lt;title&gt;Scholarship Eligibility Checker&lt;/title&gt;</w:t>
      </w:r>
    </w:p>
    <w:p w14:paraId="16EC09B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&lt;style&gt;</w:t>
      </w:r>
    </w:p>
    <w:p w14:paraId="783C634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@import url('https://fonts.googleapis.com/css2?family=Inter:wght@400;500;600;700&amp;display=swap');</w:t>
      </w:r>
    </w:p>
    <w:p w14:paraId="3FB9796E" w14:textId="77777777" w:rsidR="00364A64" w:rsidRPr="00364A64" w:rsidRDefault="00364A64" w:rsidP="00364A64">
      <w:pPr>
        <w:rPr>
          <w:rFonts w:ascii="Times New Roman" w:hAnsi="Times New Roman" w:cs="Times New Roman"/>
        </w:rPr>
      </w:pPr>
    </w:p>
    <w:p w14:paraId="4974345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NORDIC ICE &amp; SAGE GREEN AESTHETIC */</w:t>
      </w:r>
    </w:p>
    <w:p w14:paraId="0A0812F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body {</w:t>
      </w:r>
    </w:p>
    <w:p w14:paraId="72CB89A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font-family: 'Inter', sans-serif;</w:t>
      </w:r>
    </w:p>
    <w:p w14:paraId="056BDCC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#f4f7f6; /* Soft Ice/Grey-Green Background */</w:t>
      </w:r>
    </w:p>
    <w:p w14:paraId="1601785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flex;</w:t>
      </w:r>
    </w:p>
    <w:p w14:paraId="517358D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justify-content: center;</w:t>
      </w:r>
    </w:p>
    <w:p w14:paraId="5124B7E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align-items: center;</w:t>
      </w:r>
    </w:p>
    <w:p w14:paraId="08B0EE4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height: 100vh;</w:t>
      </w:r>
    </w:p>
    <w:p w14:paraId="06B27C0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 0;</w:t>
      </w:r>
    </w:p>
    <w:p w14:paraId="084BF42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#2c3e50;</w:t>
      </w:r>
    </w:p>
    <w:p w14:paraId="64E2421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70DBECC" w14:textId="77777777" w:rsidR="00364A64" w:rsidRPr="00364A64" w:rsidRDefault="00364A64" w:rsidP="00364A64">
      <w:pPr>
        <w:rPr>
          <w:rFonts w:ascii="Times New Roman" w:hAnsi="Times New Roman" w:cs="Times New Roman"/>
        </w:rPr>
      </w:pPr>
    </w:p>
    <w:p w14:paraId="455D878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.card {</w:t>
      </w:r>
    </w:p>
    <w:p w14:paraId="302523B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#ffffff;</w:t>
      </w:r>
    </w:p>
    <w:p w14:paraId="1BD78C2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372987B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max-width: 420px;</w:t>
      </w:r>
    </w:p>
    <w:p w14:paraId="4F49655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40px;</w:t>
      </w:r>
    </w:p>
    <w:p w14:paraId="4DC22C0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16px;</w:t>
      </w:r>
    </w:p>
    <w:p w14:paraId="2D1FC57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box-shadow: 0 10px 30px rgba(0, 0, 0, 0.04), 0 1px 3px rgba(0,0,0,0.02);</w:t>
      </w:r>
    </w:p>
    <w:p w14:paraId="36E70D3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text-align: center;</w:t>
      </w:r>
    </w:p>
    <w:p w14:paraId="58F1FC0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border-top: 5px solid #789c78; /* Sage Green Accent */</w:t>
      </w:r>
    </w:p>
    <w:p w14:paraId="565E493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7A2CD245" w14:textId="77777777" w:rsidR="00364A64" w:rsidRPr="00364A64" w:rsidRDefault="00364A64" w:rsidP="00364A64">
      <w:pPr>
        <w:rPr>
          <w:rFonts w:ascii="Times New Roman" w:hAnsi="Times New Roman" w:cs="Times New Roman"/>
        </w:rPr>
      </w:pPr>
    </w:p>
    <w:p w14:paraId="248B9FD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h2 {</w:t>
      </w:r>
    </w:p>
    <w:p w14:paraId="1B80083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margin-top: 0;</w:t>
      </w:r>
    </w:p>
    <w:p w14:paraId="19C741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25px;</w:t>
      </w:r>
    </w:p>
    <w:p w14:paraId="0C1A561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1.6em;</w:t>
      </w:r>
    </w:p>
    <w:p w14:paraId="6965BF0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#333;</w:t>
      </w:r>
    </w:p>
    <w:p w14:paraId="7F5DF6A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700;</w:t>
      </w:r>
    </w:p>
    <w:p w14:paraId="52CC950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line-height: 1.3;</w:t>
      </w:r>
    </w:p>
    <w:p w14:paraId="0D7EDDA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70B1A66" w14:textId="77777777" w:rsidR="00364A64" w:rsidRPr="00364A64" w:rsidRDefault="00364A64" w:rsidP="00364A64">
      <w:pPr>
        <w:rPr>
          <w:rFonts w:ascii="Times New Roman" w:hAnsi="Times New Roman" w:cs="Times New Roman"/>
        </w:rPr>
      </w:pPr>
    </w:p>
    <w:p w14:paraId="6000B21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.input-group {</w:t>
      </w:r>
    </w:p>
    <w:p w14:paraId="15BDF46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text-align: left;</w:t>
      </w:r>
    </w:p>
    <w:p w14:paraId="3356D70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20px;</w:t>
      </w:r>
    </w:p>
    <w:p w14:paraId="25843B2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5CDE1A90" w14:textId="77777777" w:rsidR="00364A64" w:rsidRPr="00364A64" w:rsidRDefault="00364A64" w:rsidP="00364A64">
      <w:pPr>
        <w:rPr>
          <w:rFonts w:ascii="Times New Roman" w:hAnsi="Times New Roman" w:cs="Times New Roman"/>
        </w:rPr>
      </w:pPr>
    </w:p>
    <w:p w14:paraId="4FADE68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label {</w:t>
      </w:r>
    </w:p>
    <w:p w14:paraId="5D715E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display: block;</w:t>
      </w:r>
    </w:p>
    <w:p w14:paraId="61507F3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0.9em;</w:t>
      </w:r>
    </w:p>
    <w:p w14:paraId="682CB59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600;</w:t>
      </w:r>
    </w:p>
    <w:p w14:paraId="163F81E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#555;</w:t>
      </w:r>
    </w:p>
    <w:p w14:paraId="1D67542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margin-bottom: 8px;</w:t>
      </w:r>
    </w:p>
    <w:p w14:paraId="2014692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4A140412" w14:textId="77777777" w:rsidR="00364A64" w:rsidRPr="00364A64" w:rsidRDefault="00364A64" w:rsidP="00364A64">
      <w:pPr>
        <w:rPr>
          <w:rFonts w:ascii="Times New Roman" w:hAnsi="Times New Roman" w:cs="Times New Roman"/>
        </w:rPr>
      </w:pPr>
    </w:p>
    <w:p w14:paraId="7CECF1C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input[type="number"] {</w:t>
      </w:r>
    </w:p>
    <w:p w14:paraId="2903D4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12EDCD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12px 15px;</w:t>
      </w:r>
    </w:p>
    <w:p w14:paraId="47EECDD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1em;</w:t>
      </w:r>
    </w:p>
    <w:p w14:paraId="2F5B01D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font-family: inherit;</w:t>
      </w:r>
    </w:p>
    <w:p w14:paraId="5161E44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1.5px solid #d1d9d4;</w:t>
      </w:r>
    </w:p>
    <w:p w14:paraId="337E5AF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1174AF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box-sizing: border-box;</w:t>
      </w:r>
    </w:p>
    <w:p w14:paraId="44748F0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outline: none;</w:t>
      </w:r>
    </w:p>
    <w:p w14:paraId="469F084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transition: all 0.2s ease;</w:t>
      </w:r>
    </w:p>
    <w:p w14:paraId="5E0C9F3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#fcfdfc;</w:t>
      </w:r>
    </w:p>
    <w:p w14:paraId="25451FF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67E8A497" w14:textId="77777777" w:rsidR="00364A64" w:rsidRPr="00364A64" w:rsidRDefault="00364A64" w:rsidP="00364A64">
      <w:pPr>
        <w:rPr>
          <w:rFonts w:ascii="Times New Roman" w:hAnsi="Times New Roman" w:cs="Times New Roman"/>
        </w:rPr>
      </w:pPr>
    </w:p>
    <w:p w14:paraId="62FF2ED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input[type="number"]:focus {</w:t>
      </w:r>
    </w:p>
    <w:p w14:paraId="72B4BCD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border-color: #789c78;</w:t>
      </w:r>
    </w:p>
    <w:p w14:paraId="1ABDF3B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box-shadow: 0 0 0 3px rgba(120, 156, 120, 0.15);</w:t>
      </w:r>
    </w:p>
    <w:p w14:paraId="043BFC3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C479510" w14:textId="77777777" w:rsidR="00364A64" w:rsidRPr="00364A64" w:rsidRDefault="00364A64" w:rsidP="00364A64">
      <w:pPr>
        <w:rPr>
          <w:rFonts w:ascii="Times New Roman" w:hAnsi="Times New Roman" w:cs="Times New Roman"/>
        </w:rPr>
      </w:pPr>
    </w:p>
    <w:p w14:paraId="312E3A7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.btn-check {</w:t>
      </w:r>
    </w:p>
    <w:p w14:paraId="5584BA4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width: 100%;</w:t>
      </w:r>
    </w:p>
    <w:p w14:paraId="5FEBC6C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padding: 14px;</w:t>
      </w:r>
    </w:p>
    <w:p w14:paraId="7334CF7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#789c78; /* Classy Sage Green */</w:t>
      </w:r>
    </w:p>
    <w:p w14:paraId="4C0759D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#ffffff;</w:t>
      </w:r>
    </w:p>
    <w:p w14:paraId="510EC96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none;</w:t>
      </w:r>
    </w:p>
    <w:p w14:paraId="3F5139A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2A1D8F3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1em;</w:t>
      </w:r>
    </w:p>
    <w:p w14:paraId="4B0BF8C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600;</w:t>
      </w:r>
    </w:p>
    <w:p w14:paraId="25532B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cursor: pointer;</w:t>
      </w:r>
    </w:p>
    <w:p w14:paraId="02AA661C"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transition: background-color 0.2s ease, transform 0.1s ease;</w:t>
      </w:r>
    </w:p>
    <w:p w14:paraId="5E1C00D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7358E237" w14:textId="77777777" w:rsidR="00364A64" w:rsidRPr="00364A64" w:rsidRDefault="00364A64" w:rsidP="00364A64">
      <w:pPr>
        <w:rPr>
          <w:rFonts w:ascii="Times New Roman" w:hAnsi="Times New Roman" w:cs="Times New Roman"/>
        </w:rPr>
      </w:pPr>
    </w:p>
    <w:p w14:paraId="33EB4BF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.btn-check:hover {</w:t>
      </w:r>
    </w:p>
    <w:p w14:paraId="64CE49D3"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#648564;</w:t>
      </w:r>
    </w:p>
    <w:p w14:paraId="58F3109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transform: translateY(-1px);</w:t>
      </w:r>
    </w:p>
    <w:p w14:paraId="7FD09B7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0E914ED" w14:textId="77777777" w:rsidR="00364A64" w:rsidRPr="00364A64" w:rsidRDefault="00364A64" w:rsidP="00364A64">
      <w:pPr>
        <w:rPr>
          <w:rFonts w:ascii="Times New Roman" w:hAnsi="Times New Roman" w:cs="Times New Roman"/>
        </w:rPr>
      </w:pPr>
    </w:p>
    <w:p w14:paraId="08D482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.result-box {</w:t>
      </w:r>
    </w:p>
    <w:p w14:paraId="5BA97BA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margin-top: 20px;</w:t>
      </w:r>
    </w:p>
    <w:p w14:paraId="0FF9DB4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padding: 15px;</w:t>
      </w:r>
    </w:p>
    <w:p w14:paraId="7F5ECD1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background-color: #eef2ef; /* Soft grey matching screenshot */</w:t>
      </w:r>
    </w:p>
    <w:p w14:paraId="72F0084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 1px solid #dcdcdc;</w:t>
      </w:r>
    </w:p>
    <w:p w14:paraId="7D7AB34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border-radius: 8px;</w:t>
      </w:r>
    </w:p>
    <w:p w14:paraId="673BC39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font-size: 0.95em;</w:t>
      </w:r>
    </w:p>
    <w:p w14:paraId="7ACC59B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font-weight: 500;</w:t>
      </w:r>
    </w:p>
    <w:p w14:paraId="0C9BA39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color: #333;</w:t>
      </w:r>
    </w:p>
    <w:p w14:paraId="49DFC27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display: none; /* Hidden by default */</w:t>
      </w:r>
    </w:p>
    <w:p w14:paraId="2834AE5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animation: fadeIn 0.3s ease-in-out;</w:t>
      </w:r>
    </w:p>
    <w:p w14:paraId="081223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w:t>
      </w:r>
    </w:p>
    <w:p w14:paraId="3ADAF17F" w14:textId="77777777" w:rsidR="00364A64" w:rsidRPr="00364A64" w:rsidRDefault="00364A64" w:rsidP="00364A64">
      <w:pPr>
        <w:rPr>
          <w:rFonts w:ascii="Times New Roman" w:hAnsi="Times New Roman" w:cs="Times New Roman"/>
        </w:rPr>
      </w:pPr>
    </w:p>
    <w:p w14:paraId="7C6F71A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@keyframes fadeIn {</w:t>
      </w:r>
    </w:p>
    <w:p w14:paraId="5A68B9D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from { opacity: 0; transform: translateY(-5px); }</w:t>
      </w:r>
    </w:p>
    <w:p w14:paraId="7EAE256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to { opacity: 1; transform: translateY(0); }</w:t>
      </w:r>
    </w:p>
    <w:p w14:paraId="79DCBD8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245F9C0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&lt;/style&gt;</w:t>
      </w:r>
    </w:p>
    <w:p w14:paraId="02F1134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&lt;/head&gt;</w:t>
      </w:r>
    </w:p>
    <w:p w14:paraId="757E669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&lt;body&gt;</w:t>
      </w:r>
    </w:p>
    <w:p w14:paraId="0D334F43" w14:textId="77777777" w:rsidR="00364A64" w:rsidRPr="00364A64" w:rsidRDefault="00364A64" w:rsidP="00364A64">
      <w:pPr>
        <w:rPr>
          <w:rFonts w:ascii="Times New Roman" w:hAnsi="Times New Roman" w:cs="Times New Roman"/>
        </w:rPr>
      </w:pPr>
    </w:p>
    <w:p w14:paraId="047466A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class="card"&gt;</w:t>
      </w:r>
    </w:p>
    <w:p w14:paraId="0091E53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&lt;h2&gt;Scholarship Eligibility&lt;br&gt;Checker&lt;/h2&gt;</w:t>
      </w:r>
    </w:p>
    <w:p w14:paraId="78122CD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
    <w:p w14:paraId="6C4F1C1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class="input-group"&gt;</w:t>
      </w:r>
    </w:p>
    <w:p w14:paraId="31F621A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&lt;label for="marks"&gt;Enter Student Marks (0-100):&lt;/label&gt;</w:t>
      </w:r>
    </w:p>
    <w:p w14:paraId="4A770360"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&lt;input type="number" id="marks" min="0" max="100" placeholder="e.g. 95"&gt;</w:t>
      </w:r>
    </w:p>
    <w:p w14:paraId="52C95AA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&lt;/div&gt;</w:t>
      </w:r>
    </w:p>
    <w:p w14:paraId="11A8B921" w14:textId="77777777" w:rsidR="00364A64" w:rsidRPr="00364A64" w:rsidRDefault="00364A64" w:rsidP="00364A64">
      <w:pPr>
        <w:rPr>
          <w:rFonts w:ascii="Times New Roman" w:hAnsi="Times New Roman" w:cs="Times New Roman"/>
        </w:rPr>
      </w:pPr>
    </w:p>
    <w:p w14:paraId="10D2DA6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&lt;button class="btn-check" onclick="checkEligibility()"&gt;Check Eligibility&lt;/button&gt;</w:t>
      </w:r>
    </w:p>
    <w:p w14:paraId="0410F909" w14:textId="77777777" w:rsidR="00364A64" w:rsidRPr="00364A64" w:rsidRDefault="00364A64" w:rsidP="00364A64">
      <w:pPr>
        <w:rPr>
          <w:rFonts w:ascii="Times New Roman" w:hAnsi="Times New Roman" w:cs="Times New Roman"/>
        </w:rPr>
      </w:pPr>
    </w:p>
    <w:p w14:paraId="1A2E856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 id="output" class="result-box"&gt;&lt;/div&gt;</w:t>
      </w:r>
    </w:p>
    <w:p w14:paraId="05C127B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&lt;/div&gt;</w:t>
      </w:r>
    </w:p>
    <w:p w14:paraId="5E1DB37B" w14:textId="77777777" w:rsidR="00364A64" w:rsidRPr="00364A64" w:rsidRDefault="00364A64" w:rsidP="00364A64">
      <w:pPr>
        <w:rPr>
          <w:rFonts w:ascii="Times New Roman" w:hAnsi="Times New Roman" w:cs="Times New Roman"/>
        </w:rPr>
      </w:pPr>
    </w:p>
    <w:p w14:paraId="347B56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&lt;script&gt;</w:t>
      </w:r>
    </w:p>
    <w:p w14:paraId="7AA94DB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function checkEligibility() {</w:t>
      </w:r>
    </w:p>
    <w:p w14:paraId="4C17253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const marksInput = document.getElementById('marks').value;</w:t>
      </w:r>
    </w:p>
    <w:p w14:paraId="2EFCAB8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const outputBox = document.getElementById('output');</w:t>
      </w:r>
    </w:p>
    <w:p w14:paraId="2E4DBC2E" w14:textId="77777777" w:rsidR="00364A64" w:rsidRPr="00364A64" w:rsidRDefault="00364A64" w:rsidP="00364A64">
      <w:pPr>
        <w:rPr>
          <w:rFonts w:ascii="Times New Roman" w:hAnsi="Times New Roman" w:cs="Times New Roman"/>
        </w:rPr>
      </w:pPr>
    </w:p>
    <w:p w14:paraId="7738EB8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Validation: Check if input is empty or out of range</w:t>
      </w:r>
    </w:p>
    <w:p w14:paraId="5DB08A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if (marksInput === '' || marksInput &lt; 0 || marksInput &gt; 100) {</w:t>
      </w:r>
    </w:p>
    <w:p w14:paraId="58BBAF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outputBox.innerHTML = "&lt;span style='color: #c0392b;'&gt;</w:t>
      </w:r>
      <w:r w:rsidRPr="00364A64">
        <w:rPr>
          <w:rFonts w:ascii="Segoe UI Emoji" w:hAnsi="Segoe UI Emoji" w:cs="Segoe UI Emoji"/>
        </w:rPr>
        <w:t>⚠️</w:t>
      </w:r>
      <w:r w:rsidRPr="00364A64">
        <w:rPr>
          <w:rFonts w:ascii="Times New Roman" w:hAnsi="Times New Roman" w:cs="Times New Roman"/>
        </w:rPr>
        <w:t xml:space="preserve"> Please enter valid marks between 0 and 100.&lt;/span&gt;";</w:t>
      </w:r>
    </w:p>
    <w:p w14:paraId="3355E46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outputBox.style.display = "block";</w:t>
      </w:r>
    </w:p>
    <w:p w14:paraId="01285C0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outputBox.style.backgroundColor = "#fdf0f0";</w:t>
      </w:r>
    </w:p>
    <w:p w14:paraId="0460124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return;</w:t>
      </w:r>
    </w:p>
    <w:p w14:paraId="74A9E01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3405F34E" w14:textId="77777777" w:rsidR="00364A64" w:rsidRPr="00364A64" w:rsidRDefault="00364A64" w:rsidP="00364A64">
      <w:pPr>
        <w:rPr>
          <w:rFonts w:ascii="Times New Roman" w:hAnsi="Times New Roman" w:cs="Times New Roman"/>
        </w:rPr>
      </w:pPr>
    </w:p>
    <w:p w14:paraId="6353CCFA"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const marks = Number(marksInput);</w:t>
      </w:r>
    </w:p>
    <w:p w14:paraId="20EB84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let scholarship = "";</w:t>
      </w:r>
    </w:p>
    <w:p w14:paraId="063DD855" w14:textId="77777777" w:rsidR="00364A64" w:rsidRPr="00364A64" w:rsidRDefault="00364A64" w:rsidP="00364A64">
      <w:pPr>
        <w:rPr>
          <w:rFonts w:ascii="Times New Roman" w:hAnsi="Times New Roman" w:cs="Times New Roman"/>
        </w:rPr>
      </w:pPr>
    </w:p>
    <w:p w14:paraId="0DA0EE2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If-Else Ladder for Scholarship Categories</w:t>
      </w:r>
    </w:p>
    <w:p w14:paraId="71DC12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if (marks &gt;= 90) {</w:t>
      </w:r>
    </w:p>
    <w:p w14:paraId="22C904E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"Platinum Scholarship";</w:t>
      </w:r>
    </w:p>
    <w:p w14:paraId="14CDFD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75) {</w:t>
      </w:r>
    </w:p>
    <w:p w14:paraId="3D75252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"Gold Scholarship";</w:t>
      </w:r>
    </w:p>
    <w:p w14:paraId="521ED8D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60) {</w:t>
      </w:r>
    </w:p>
    <w:p w14:paraId="0471156F"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"Silver Scholarship";</w:t>
      </w:r>
    </w:p>
    <w:p w14:paraId="015003B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if (marks &gt;= 40) {</w:t>
      </w:r>
    </w:p>
    <w:p w14:paraId="75AA51E6"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"Bronze Scholarship";</w:t>
      </w:r>
    </w:p>
    <w:p w14:paraId="2214D207"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else {</w:t>
      </w:r>
    </w:p>
    <w:p w14:paraId="13CA2419"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scholarship = "No Scholarship";</w:t>
      </w:r>
    </w:p>
    <w:p w14:paraId="4CD7867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034F0DC1" w14:textId="77777777" w:rsidR="00364A64" w:rsidRPr="00364A64" w:rsidRDefault="00364A64" w:rsidP="00364A64">
      <w:pPr>
        <w:rPr>
          <w:rFonts w:ascii="Times New Roman" w:hAnsi="Times New Roman" w:cs="Times New Roman"/>
        </w:rPr>
      </w:pPr>
    </w:p>
    <w:p w14:paraId="0ACF5C44"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Displaying exact format requested in screenshot</w:t>
      </w:r>
    </w:p>
    <w:p w14:paraId="50134431"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lastRenderedPageBreak/>
        <w:t>            outputBox.innerHTML = `&lt;strong&gt;Marks:&lt;/strong&gt; ${marks} &amp;nbsp; &lt;strong&gt;Scholarship:&lt;/strong&gt; ${scholarship}`;</w:t>
      </w:r>
    </w:p>
    <w:p w14:paraId="0E2BF212"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w:t>
      </w:r>
    </w:p>
    <w:p w14:paraId="46F264C5"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 Resetting background color in case of previous error</w:t>
      </w:r>
    </w:p>
    <w:p w14:paraId="5C10B74D"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xml:space="preserve">            outputBox.style.backgroundColor = "#eef2ef"; </w:t>
      </w:r>
    </w:p>
    <w:p w14:paraId="0854E7B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outputBox.style.display = "block";</w:t>
      </w:r>
    </w:p>
    <w:p w14:paraId="3C4AB3D8"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w:t>
      </w:r>
    </w:p>
    <w:p w14:paraId="18E2472E"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    &lt;/script&gt;</w:t>
      </w:r>
    </w:p>
    <w:p w14:paraId="3BD15DC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&lt;/body&gt;</w:t>
      </w:r>
    </w:p>
    <w:p w14:paraId="6A08036B" w14:textId="77777777" w:rsidR="00364A64" w:rsidRPr="00364A64" w:rsidRDefault="00364A64" w:rsidP="00364A64">
      <w:pPr>
        <w:rPr>
          <w:rFonts w:ascii="Times New Roman" w:hAnsi="Times New Roman" w:cs="Times New Roman"/>
        </w:rPr>
      </w:pPr>
      <w:r w:rsidRPr="00364A64">
        <w:rPr>
          <w:rFonts w:ascii="Times New Roman" w:hAnsi="Times New Roman" w:cs="Times New Roman"/>
        </w:rPr>
        <w:t>&lt;/html&gt;</w:t>
      </w:r>
    </w:p>
    <w:p w14:paraId="0CBA2D4D" w14:textId="77777777" w:rsidR="00C74792" w:rsidRPr="00C74792" w:rsidRDefault="00C74792" w:rsidP="000D7D13">
      <w:pPr>
        <w:rPr>
          <w:rFonts w:ascii="Times New Roman" w:hAnsi="Times New Roman" w:cs="Times New Roman"/>
        </w:rPr>
      </w:pPr>
    </w:p>
    <w:p w14:paraId="20FC68EB" w14:textId="00E4E76F" w:rsidR="000D7D13" w:rsidRDefault="000D7D13" w:rsidP="000D7D13">
      <w:pPr>
        <w:rPr>
          <w:rFonts w:ascii="Times New Roman" w:hAnsi="Times New Roman" w:cs="Times New Roman"/>
          <w:i/>
          <w:iCs/>
        </w:rPr>
      </w:pPr>
      <w:r w:rsidRPr="000D7D13">
        <w:rPr>
          <w:rFonts w:ascii="Times New Roman" w:hAnsi="Times New Roman" w:cs="Times New Roman"/>
          <w:b/>
          <w:bCs/>
        </w:rPr>
        <w:t>Output:</w:t>
      </w:r>
      <w:r w:rsidRPr="000D7D13">
        <w:rPr>
          <w:rFonts w:ascii="Times New Roman" w:hAnsi="Times New Roman" w:cs="Times New Roman"/>
        </w:rPr>
        <w:t xml:space="preserve"> </w:t>
      </w:r>
    </w:p>
    <w:p w14:paraId="57770F85" w14:textId="319A4841" w:rsidR="000D7D13" w:rsidRPr="000D7D13" w:rsidRDefault="00AA3140" w:rsidP="000D7D13">
      <w:pPr>
        <w:rPr>
          <w:rFonts w:ascii="Times New Roman" w:hAnsi="Times New Roman" w:cs="Times New Roman"/>
        </w:rPr>
      </w:pPr>
      <w:r w:rsidRPr="00AA3140">
        <w:rPr>
          <w:rFonts w:ascii="Times New Roman" w:hAnsi="Times New Roman" w:cs="Times New Roman"/>
          <w:noProof/>
          <w:lang w:val="en-IN" w:eastAsia="en-IN"/>
        </w:rPr>
        <w:drawing>
          <wp:inline distT="0" distB="0" distL="0" distR="0" wp14:anchorId="06D2C1A1" wp14:editId="3B7DF7AF">
            <wp:extent cx="5943600" cy="3990975"/>
            <wp:effectExtent l="0" t="0" r="0" b="9525"/>
            <wp:docPr id="7958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36284" name=""/>
                    <pic:cNvPicPr/>
                  </pic:nvPicPr>
                  <pic:blipFill>
                    <a:blip r:embed="rId14"/>
                    <a:stretch>
                      <a:fillRect/>
                    </a:stretch>
                  </pic:blipFill>
                  <pic:spPr>
                    <a:xfrm>
                      <a:off x="0" y="0"/>
                      <a:ext cx="5943600" cy="3990975"/>
                    </a:xfrm>
                    <a:prstGeom prst="rect">
                      <a:avLst/>
                    </a:prstGeom>
                  </pic:spPr>
                </pic:pic>
              </a:graphicData>
            </a:graphic>
          </wp:inline>
        </w:drawing>
      </w:r>
    </w:p>
    <w:p w14:paraId="0E51B27A" w14:textId="77777777" w:rsidR="000D7D13" w:rsidRPr="000D7D13" w:rsidRDefault="000D7D13" w:rsidP="000D7D13">
      <w:pPr>
        <w:rPr>
          <w:rFonts w:ascii="Times New Roman" w:hAnsi="Times New Roman" w:cs="Times New Roman"/>
        </w:rPr>
      </w:pPr>
      <w:r w:rsidRPr="000D7D13">
        <w:rPr>
          <w:rFonts w:ascii="Times New Roman" w:hAnsi="Times New Roman" w:cs="Times New Roman"/>
          <w:b/>
          <w:bCs/>
        </w:rPr>
        <w:t>Result/Conclusion:</w:t>
      </w:r>
      <w:r w:rsidRPr="000D7D13">
        <w:rPr>
          <w:rFonts w:ascii="Times New Roman" w:hAnsi="Times New Roman" w:cs="Times New Roman"/>
        </w:rPr>
        <w:t xml:space="preserve"> The case study was successfully completed. A dynamic JavaScript program was developed to accept numerical marks, validate the input range, and apply a sequential if-else </w:t>
      </w:r>
      <w:r w:rsidRPr="000D7D13">
        <w:rPr>
          <w:rFonts w:ascii="Times New Roman" w:hAnsi="Times New Roman" w:cs="Times New Roman"/>
        </w:rPr>
        <w:lastRenderedPageBreak/>
        <w:t>logic ladder to determine the correct scholarship tier (e.g., Platinum, Gold, Silver, Bronze). The core logic was successfully integrated with the front-end, allowing the result to be dynamically displayed on the web interface using DOM manipulation techniques without requiring a page reload.</w:t>
      </w:r>
    </w:p>
    <w:p w14:paraId="448B8F43" w14:textId="77777777" w:rsidR="00925C61" w:rsidRPr="00925C61" w:rsidRDefault="00925C61" w:rsidP="00925C61">
      <w:pPr>
        <w:rPr>
          <w:rStyle w:val="Strong"/>
          <w:rFonts w:ascii="Times New Roman" w:hAnsi="Times New Roman" w:cs="Times New Roman"/>
          <w:b w:val="0"/>
          <w:bCs w:val="0"/>
        </w:rPr>
      </w:pPr>
    </w:p>
    <w:p w14:paraId="03B4B7F8" w14:textId="77777777" w:rsidR="00A869D5" w:rsidRPr="00B71167" w:rsidRDefault="00A869D5" w:rsidP="0042527F">
      <w:pPr>
        <w:tabs>
          <w:tab w:val="left" w:pos="1812"/>
        </w:tabs>
        <w:rPr>
          <w:rFonts w:ascii="Times New Roman" w:hAnsi="Times New Roman" w:cs="Times New Roman"/>
        </w:rPr>
      </w:pPr>
    </w:p>
    <w:p w14:paraId="45CB2AAA" w14:textId="77777777" w:rsidR="007D67CE" w:rsidRPr="00FE1EBB" w:rsidRDefault="007D67CE" w:rsidP="00FE1EBB">
      <w:pPr>
        <w:rPr>
          <w:rFonts w:ascii="Times New Roman" w:hAnsi="Times New Roman" w:cs="Times New Roman"/>
        </w:rPr>
      </w:pPr>
    </w:p>
    <w:p w14:paraId="000C0BC2" w14:textId="77777777" w:rsidR="00864199" w:rsidRPr="00FE1EBB" w:rsidRDefault="00864199" w:rsidP="00864199">
      <w:pPr>
        <w:rPr>
          <w:rStyle w:val="Strong"/>
          <w:rFonts w:ascii="Times New Roman" w:hAnsi="Times New Roman" w:cs="Times New Roman"/>
          <w:b w:val="0"/>
          <w:bCs w:val="0"/>
        </w:rPr>
      </w:pPr>
    </w:p>
    <w:p w14:paraId="4EA5CF4F" w14:textId="77777777" w:rsidR="00F2342C" w:rsidRDefault="00F2342C" w:rsidP="00A027D0"/>
    <w:p w14:paraId="38D17015" w14:textId="77777777" w:rsidR="00F2342C" w:rsidRDefault="00F2342C" w:rsidP="00A027D0"/>
    <w:p w14:paraId="1879C7D8" w14:textId="77777777" w:rsidR="00F2342C" w:rsidRDefault="00F2342C" w:rsidP="00A027D0"/>
    <w:p w14:paraId="42CF8AE6" w14:textId="77777777" w:rsidR="00F2342C" w:rsidRPr="003C0177" w:rsidRDefault="00F2342C" w:rsidP="00A027D0"/>
    <w:p w14:paraId="7E41B226" w14:textId="77777777" w:rsidR="00A027D0" w:rsidRDefault="00A027D0" w:rsidP="00A027D0"/>
    <w:p w14:paraId="08351CEE" w14:textId="77777777" w:rsidR="006B67B2" w:rsidRDefault="006B67B2" w:rsidP="007E0A02">
      <w:pPr>
        <w:spacing w:line="276" w:lineRule="auto"/>
        <w:jc w:val="center"/>
        <w:rPr>
          <w:b/>
          <w:bCs/>
          <w:sz w:val="26"/>
          <w:szCs w:val="26"/>
        </w:rPr>
      </w:pPr>
    </w:p>
    <w:p w14:paraId="357987A7" w14:textId="77777777" w:rsidR="006B67B2" w:rsidRDefault="006B67B2" w:rsidP="007E0A02">
      <w:pPr>
        <w:spacing w:line="276" w:lineRule="auto"/>
        <w:jc w:val="center"/>
        <w:rPr>
          <w:b/>
          <w:bCs/>
          <w:sz w:val="26"/>
          <w:szCs w:val="26"/>
        </w:rPr>
      </w:pPr>
    </w:p>
    <w:p w14:paraId="044736C4" w14:textId="77777777" w:rsidR="006B67B2" w:rsidRDefault="006B67B2" w:rsidP="007E0A02">
      <w:pPr>
        <w:spacing w:line="276" w:lineRule="auto"/>
        <w:jc w:val="center"/>
        <w:rPr>
          <w:b/>
          <w:bCs/>
          <w:sz w:val="26"/>
          <w:szCs w:val="26"/>
        </w:rPr>
      </w:pPr>
    </w:p>
    <w:p w14:paraId="70F4141B" w14:textId="77777777" w:rsidR="006B67B2" w:rsidRDefault="006B67B2" w:rsidP="007E0A02">
      <w:pPr>
        <w:spacing w:line="276" w:lineRule="auto"/>
        <w:jc w:val="center"/>
        <w:rPr>
          <w:b/>
          <w:bCs/>
          <w:sz w:val="26"/>
          <w:szCs w:val="26"/>
        </w:rPr>
      </w:pPr>
    </w:p>
    <w:p w14:paraId="42A8804A" w14:textId="77777777" w:rsidR="006B67B2" w:rsidRDefault="006B67B2" w:rsidP="007E0A02">
      <w:pPr>
        <w:spacing w:line="276" w:lineRule="auto"/>
        <w:jc w:val="center"/>
        <w:rPr>
          <w:b/>
          <w:bCs/>
          <w:sz w:val="26"/>
          <w:szCs w:val="26"/>
        </w:rPr>
      </w:pPr>
    </w:p>
    <w:p w14:paraId="3ECB496C" w14:textId="77777777" w:rsidR="006B67B2" w:rsidRDefault="006B67B2" w:rsidP="007E0A02">
      <w:pPr>
        <w:spacing w:line="276" w:lineRule="auto"/>
        <w:jc w:val="center"/>
        <w:rPr>
          <w:b/>
          <w:bCs/>
          <w:sz w:val="26"/>
          <w:szCs w:val="26"/>
        </w:rPr>
      </w:pPr>
    </w:p>
    <w:p w14:paraId="1A7F4297" w14:textId="77777777" w:rsidR="006B67B2" w:rsidRDefault="006B67B2" w:rsidP="007E0A02">
      <w:pPr>
        <w:spacing w:line="276" w:lineRule="auto"/>
        <w:jc w:val="center"/>
        <w:rPr>
          <w:b/>
          <w:bCs/>
          <w:sz w:val="26"/>
          <w:szCs w:val="26"/>
        </w:rPr>
      </w:pPr>
    </w:p>
    <w:p w14:paraId="366D74A5" w14:textId="77777777" w:rsidR="006B67B2" w:rsidRDefault="006B67B2" w:rsidP="007E0A02">
      <w:pPr>
        <w:spacing w:line="276" w:lineRule="auto"/>
        <w:jc w:val="center"/>
        <w:rPr>
          <w:b/>
          <w:bCs/>
          <w:sz w:val="26"/>
          <w:szCs w:val="26"/>
        </w:rPr>
      </w:pPr>
    </w:p>
    <w:p w14:paraId="20ECB434" w14:textId="77777777" w:rsidR="006B67B2" w:rsidRDefault="006B67B2" w:rsidP="007E0A02">
      <w:pPr>
        <w:spacing w:line="276" w:lineRule="auto"/>
        <w:jc w:val="center"/>
        <w:rPr>
          <w:b/>
          <w:bCs/>
          <w:sz w:val="26"/>
          <w:szCs w:val="26"/>
        </w:rPr>
      </w:pPr>
    </w:p>
    <w:p w14:paraId="64F50B30" w14:textId="77777777" w:rsidR="006B67B2" w:rsidRDefault="006B67B2" w:rsidP="007E0A02">
      <w:pPr>
        <w:spacing w:line="276" w:lineRule="auto"/>
        <w:jc w:val="center"/>
        <w:rPr>
          <w:b/>
          <w:bCs/>
          <w:sz w:val="26"/>
          <w:szCs w:val="26"/>
        </w:rPr>
      </w:pPr>
    </w:p>
    <w:p w14:paraId="4E9CEAEB" w14:textId="77777777" w:rsidR="006B67B2" w:rsidRDefault="006B67B2" w:rsidP="007E0A02">
      <w:pPr>
        <w:spacing w:line="276" w:lineRule="auto"/>
        <w:jc w:val="center"/>
        <w:rPr>
          <w:b/>
          <w:bCs/>
          <w:sz w:val="26"/>
          <w:szCs w:val="26"/>
        </w:rPr>
      </w:pPr>
    </w:p>
    <w:p w14:paraId="494B4AA8" w14:textId="77777777" w:rsidR="006B67B2" w:rsidRDefault="006B67B2" w:rsidP="007E0A02">
      <w:pPr>
        <w:spacing w:line="276" w:lineRule="auto"/>
        <w:jc w:val="center"/>
        <w:rPr>
          <w:b/>
          <w:bCs/>
          <w:sz w:val="26"/>
          <w:szCs w:val="26"/>
        </w:rPr>
      </w:pPr>
    </w:p>
    <w:p w14:paraId="7C9AC6C5" w14:textId="77777777" w:rsidR="00AB0FFD" w:rsidRDefault="00AB0FFD" w:rsidP="007E0A02">
      <w:pPr>
        <w:spacing w:line="276" w:lineRule="auto"/>
        <w:jc w:val="center"/>
        <w:rPr>
          <w:b/>
          <w:bCs/>
          <w:sz w:val="26"/>
          <w:szCs w:val="26"/>
        </w:rPr>
      </w:pPr>
    </w:p>
    <w:p w14:paraId="466D3166" w14:textId="478CB8CF" w:rsidR="007E0A02" w:rsidRDefault="007E0A02" w:rsidP="007E0A02">
      <w:pPr>
        <w:spacing w:line="276" w:lineRule="auto"/>
        <w:jc w:val="center"/>
        <w:rPr>
          <w:b/>
          <w:bCs/>
          <w:sz w:val="26"/>
          <w:szCs w:val="26"/>
        </w:rPr>
      </w:pPr>
      <w:r w:rsidRPr="00A862EC">
        <w:rPr>
          <w:b/>
          <w:bCs/>
          <w:sz w:val="26"/>
          <w:szCs w:val="26"/>
        </w:rPr>
        <w:lastRenderedPageBreak/>
        <w:t>Experiment No.</w:t>
      </w:r>
      <w:r>
        <w:rPr>
          <w:b/>
          <w:bCs/>
          <w:sz w:val="26"/>
          <w:szCs w:val="26"/>
        </w:rPr>
        <w:t>4</w:t>
      </w:r>
    </w:p>
    <w:p w14:paraId="660CE434" w14:textId="77777777" w:rsidR="007E0A02" w:rsidRPr="007602BC" w:rsidRDefault="007E0A02" w:rsidP="007E0A02">
      <w:pPr>
        <w:spacing w:line="276" w:lineRule="auto"/>
        <w:rPr>
          <w:rFonts w:asciiTheme="majorHAnsi" w:hAnsiTheme="majorHAnsi" w:cstheme="majorHAnsi"/>
          <w:bCs/>
        </w:rPr>
      </w:pPr>
      <w:r w:rsidRPr="00A862EC">
        <w:rPr>
          <w:b/>
          <w:bCs/>
          <w:sz w:val="26"/>
          <w:szCs w:val="26"/>
        </w:rPr>
        <w:t>Title:</w:t>
      </w:r>
      <w:r w:rsidRPr="00BC55AF">
        <w:rPr>
          <w:rFonts w:asciiTheme="majorHAnsi" w:hAnsiTheme="majorHAnsi" w:cstheme="majorHAnsi"/>
          <w:bCs/>
        </w:rPr>
        <w:t xml:space="preserve"> </w:t>
      </w:r>
      <w:r w:rsidRPr="00376CC3">
        <w:rPr>
          <w:bCs/>
          <w:sz w:val="26"/>
          <w:szCs w:val="26"/>
        </w:rPr>
        <w:t>Use function types, scope, and closures; apply try-catch; build a palindrome checker. </w:t>
      </w:r>
    </w:p>
    <w:p w14:paraId="179B8A0A" w14:textId="77777777" w:rsidR="007E0A02" w:rsidRDefault="007E0A02" w:rsidP="007E0A02">
      <w:pPr>
        <w:spacing w:line="276" w:lineRule="auto"/>
        <w:rPr>
          <w:bCs/>
          <w:sz w:val="26"/>
          <w:szCs w:val="26"/>
        </w:rPr>
      </w:pPr>
    </w:p>
    <w:p w14:paraId="450B71BB" w14:textId="77777777" w:rsidR="007E0A02" w:rsidRPr="00BE1B0D" w:rsidRDefault="007E0A02" w:rsidP="007E0A02">
      <w:pPr>
        <w:spacing w:line="276" w:lineRule="auto"/>
        <w:rPr>
          <w:b/>
          <w:bCs/>
          <w:sz w:val="26"/>
          <w:szCs w:val="26"/>
        </w:rPr>
      </w:pPr>
      <w:r w:rsidRPr="00BE1B0D">
        <w:rPr>
          <w:b/>
          <w:bCs/>
          <w:sz w:val="26"/>
          <w:szCs w:val="26"/>
        </w:rPr>
        <w:t>Software/Tools Required</w:t>
      </w:r>
    </w:p>
    <w:p w14:paraId="6316F370" w14:textId="77777777" w:rsidR="007E0A02" w:rsidRPr="00BE1B0D" w:rsidRDefault="007E0A02" w:rsidP="007E0A02">
      <w:pPr>
        <w:numPr>
          <w:ilvl w:val="0"/>
          <w:numId w:val="21"/>
        </w:numPr>
        <w:spacing w:after="0" w:line="276" w:lineRule="auto"/>
        <w:rPr>
          <w:sz w:val="26"/>
          <w:szCs w:val="26"/>
        </w:rPr>
      </w:pPr>
      <w:r w:rsidRPr="00BE1B0D">
        <w:rPr>
          <w:sz w:val="26"/>
          <w:szCs w:val="26"/>
        </w:rPr>
        <w:t>Any text/code editor (e.g., VS Code)</w:t>
      </w:r>
    </w:p>
    <w:p w14:paraId="02860E18" w14:textId="77777777" w:rsidR="007E0A02" w:rsidRPr="00BE1B0D" w:rsidRDefault="007E0A02" w:rsidP="007E0A02">
      <w:pPr>
        <w:numPr>
          <w:ilvl w:val="0"/>
          <w:numId w:val="21"/>
        </w:numPr>
        <w:spacing w:after="0" w:line="276" w:lineRule="auto"/>
        <w:rPr>
          <w:sz w:val="26"/>
          <w:szCs w:val="26"/>
        </w:rPr>
      </w:pPr>
      <w:r w:rsidRPr="00BE1B0D">
        <w:rPr>
          <w:sz w:val="26"/>
          <w:szCs w:val="26"/>
        </w:rPr>
        <w:t>Web browser (e.g., Chrome, Edge, Firefox) to render and view the HTML page</w:t>
      </w:r>
    </w:p>
    <w:p w14:paraId="6BD7729A" w14:textId="77777777" w:rsidR="007E0A02" w:rsidRPr="00234448" w:rsidRDefault="007E0A02" w:rsidP="007E0A02">
      <w:pPr>
        <w:pStyle w:val="ListParagraph"/>
        <w:numPr>
          <w:ilvl w:val="0"/>
          <w:numId w:val="21"/>
        </w:numPr>
        <w:spacing w:after="0" w:line="276" w:lineRule="auto"/>
        <w:rPr>
          <w:sz w:val="26"/>
          <w:szCs w:val="26"/>
        </w:rPr>
      </w:pPr>
      <w:r w:rsidRPr="00234448">
        <w:rPr>
          <w:sz w:val="26"/>
          <w:szCs w:val="26"/>
        </w:rPr>
        <w:t>Basic knowledge of HTML5 and CSS3</w:t>
      </w:r>
    </w:p>
    <w:p w14:paraId="43546D84" w14:textId="77777777" w:rsidR="007E0A02" w:rsidRDefault="007E0A02" w:rsidP="007E0A02">
      <w:pPr>
        <w:spacing w:line="276" w:lineRule="auto"/>
        <w:ind w:left="720"/>
        <w:rPr>
          <w:sz w:val="26"/>
          <w:szCs w:val="26"/>
        </w:rPr>
      </w:pPr>
    </w:p>
    <w:p w14:paraId="18FA3D31" w14:textId="77777777" w:rsidR="007E0A02" w:rsidRDefault="007E0A02" w:rsidP="007E0A02">
      <w:pPr>
        <w:spacing w:line="276" w:lineRule="auto"/>
        <w:rPr>
          <w:b/>
          <w:bCs/>
          <w:sz w:val="26"/>
          <w:szCs w:val="26"/>
        </w:rPr>
      </w:pPr>
      <w:r w:rsidRPr="00A862EC">
        <w:rPr>
          <w:b/>
          <w:bCs/>
          <w:sz w:val="26"/>
          <w:szCs w:val="26"/>
        </w:rPr>
        <w:t>Theory</w:t>
      </w:r>
      <w:r>
        <w:rPr>
          <w:b/>
          <w:bCs/>
          <w:sz w:val="26"/>
          <w:szCs w:val="26"/>
        </w:rPr>
        <w:t>:</w:t>
      </w:r>
    </w:p>
    <w:p w14:paraId="530A4B47" w14:textId="77777777" w:rsidR="007E0A02" w:rsidRDefault="007E0A02" w:rsidP="007E0A02">
      <w:pPr>
        <w:spacing w:line="276" w:lineRule="auto"/>
        <w:rPr>
          <w:sz w:val="26"/>
          <w:szCs w:val="26"/>
        </w:rPr>
      </w:pPr>
      <w:r w:rsidRPr="00376CC3">
        <w:rPr>
          <w:sz w:val="26"/>
          <w:szCs w:val="26"/>
        </w:rPr>
        <w:t xml:space="preserve">JavaScript functions are used to perform specific tasks in a program. Functions can be of different types such as named functions, anonymous functions, and arrow functions. Scope defines where a variable can be accessed in a program, while a closure allows a function to remember variables from its outer function even after it has finished executing. The </w:t>
      </w:r>
      <w:r w:rsidRPr="00376CC3">
        <w:rPr>
          <w:b/>
          <w:bCs/>
          <w:sz w:val="26"/>
          <w:szCs w:val="26"/>
        </w:rPr>
        <w:t>try-catch</w:t>
      </w:r>
      <w:r w:rsidRPr="00376CC3">
        <w:rPr>
          <w:sz w:val="26"/>
          <w:szCs w:val="26"/>
        </w:rPr>
        <w:t xml:space="preserve"> statement is used to handle errors and prevent the program from crashing. In this practical, the user enters a word or sentence, and the program checks whether it is a palindrome by comparing the original text with its reverse. If the input is invalid or empty, an appropriate error message is displayed.</w:t>
      </w:r>
    </w:p>
    <w:p w14:paraId="4CF6D1C3" w14:textId="77777777" w:rsidR="007E0A02" w:rsidRDefault="007E0A02" w:rsidP="007E0A02">
      <w:pPr>
        <w:spacing w:line="276" w:lineRule="auto"/>
        <w:rPr>
          <w:b/>
          <w:bCs/>
          <w:sz w:val="26"/>
          <w:szCs w:val="26"/>
        </w:rPr>
      </w:pPr>
    </w:p>
    <w:p w14:paraId="33DA000E" w14:textId="77777777" w:rsidR="007E0A02" w:rsidRDefault="007E0A02" w:rsidP="007E0A02">
      <w:pPr>
        <w:spacing w:line="276" w:lineRule="auto"/>
        <w:rPr>
          <w:b/>
          <w:bCs/>
          <w:sz w:val="26"/>
          <w:szCs w:val="26"/>
        </w:rPr>
      </w:pPr>
      <w:r w:rsidRPr="00234448">
        <w:rPr>
          <w:b/>
          <w:bCs/>
          <w:sz w:val="26"/>
          <w:szCs w:val="26"/>
        </w:rPr>
        <w:t>Output</w:t>
      </w:r>
      <w:r>
        <w:rPr>
          <w:b/>
          <w:bCs/>
          <w:sz w:val="26"/>
          <w:szCs w:val="26"/>
        </w:rPr>
        <w:t>:</w:t>
      </w:r>
    </w:p>
    <w:p w14:paraId="4D40E73C" w14:textId="77777777" w:rsidR="007E0A02" w:rsidRPr="00376CC3" w:rsidRDefault="007E0A02" w:rsidP="007E0A02">
      <w:pPr>
        <w:pStyle w:val="ListParagraph"/>
        <w:numPr>
          <w:ilvl w:val="0"/>
          <w:numId w:val="21"/>
        </w:numPr>
        <w:spacing w:after="0" w:line="276" w:lineRule="auto"/>
        <w:rPr>
          <w:sz w:val="26"/>
          <w:szCs w:val="26"/>
        </w:rPr>
      </w:pPr>
      <w:r w:rsidRPr="00376CC3">
        <w:rPr>
          <w:sz w:val="26"/>
          <w:szCs w:val="26"/>
        </w:rPr>
        <w:t xml:space="preserve">Input: madam → Output: Palindrome </w:t>
      </w:r>
    </w:p>
    <w:p w14:paraId="4DF3D3F2" w14:textId="77777777" w:rsidR="007E0A02" w:rsidRPr="00376CC3" w:rsidRDefault="007E0A02" w:rsidP="007E0A02">
      <w:pPr>
        <w:pStyle w:val="ListParagraph"/>
        <w:numPr>
          <w:ilvl w:val="0"/>
          <w:numId w:val="21"/>
        </w:numPr>
        <w:spacing w:after="0" w:line="276" w:lineRule="auto"/>
        <w:rPr>
          <w:sz w:val="26"/>
          <w:szCs w:val="26"/>
        </w:rPr>
      </w:pPr>
      <w:r w:rsidRPr="00376CC3">
        <w:rPr>
          <w:sz w:val="26"/>
          <w:szCs w:val="26"/>
        </w:rPr>
        <w:t xml:space="preserve">Input: racecar → Output: Palindrome </w:t>
      </w:r>
    </w:p>
    <w:p w14:paraId="1E16BB04" w14:textId="77777777" w:rsidR="007E0A02" w:rsidRPr="00376CC3" w:rsidRDefault="007E0A02" w:rsidP="007E0A02">
      <w:pPr>
        <w:pStyle w:val="ListParagraph"/>
        <w:numPr>
          <w:ilvl w:val="0"/>
          <w:numId w:val="21"/>
        </w:numPr>
        <w:spacing w:after="0" w:line="276" w:lineRule="auto"/>
        <w:rPr>
          <w:sz w:val="26"/>
          <w:szCs w:val="26"/>
        </w:rPr>
      </w:pPr>
      <w:r w:rsidRPr="00376CC3">
        <w:rPr>
          <w:sz w:val="26"/>
          <w:szCs w:val="26"/>
        </w:rPr>
        <w:t xml:space="preserve">Input: hello → Output: Not a Palindrome </w:t>
      </w:r>
    </w:p>
    <w:p w14:paraId="69114298" w14:textId="77777777" w:rsidR="007E0A02" w:rsidRPr="00376CC3" w:rsidRDefault="007E0A02" w:rsidP="007E0A02">
      <w:pPr>
        <w:pStyle w:val="ListParagraph"/>
        <w:numPr>
          <w:ilvl w:val="0"/>
          <w:numId w:val="21"/>
        </w:numPr>
        <w:spacing w:after="0" w:line="276" w:lineRule="auto"/>
        <w:rPr>
          <w:sz w:val="26"/>
          <w:szCs w:val="26"/>
        </w:rPr>
      </w:pPr>
      <w:r w:rsidRPr="00376CC3">
        <w:rPr>
          <w:sz w:val="26"/>
          <w:szCs w:val="26"/>
        </w:rPr>
        <w:t xml:space="preserve">Input: A man a plan a canal Panama → Output: Palindrome </w:t>
      </w:r>
    </w:p>
    <w:p w14:paraId="5634BF9F" w14:textId="77777777" w:rsidR="007E0A02" w:rsidRPr="00376CC3" w:rsidRDefault="007E0A02" w:rsidP="007E0A02">
      <w:pPr>
        <w:pStyle w:val="ListParagraph"/>
        <w:numPr>
          <w:ilvl w:val="0"/>
          <w:numId w:val="21"/>
        </w:numPr>
        <w:spacing w:after="0" w:line="276" w:lineRule="auto"/>
        <w:rPr>
          <w:sz w:val="26"/>
          <w:szCs w:val="26"/>
        </w:rPr>
      </w:pPr>
      <w:r w:rsidRPr="00376CC3">
        <w:rPr>
          <w:sz w:val="26"/>
          <w:szCs w:val="26"/>
        </w:rPr>
        <w:t>Input: Empty Field → Output: Please enter valid text.</w:t>
      </w:r>
    </w:p>
    <w:p w14:paraId="40A82103" w14:textId="77777777" w:rsidR="007E0A02" w:rsidRDefault="007E0A02" w:rsidP="007E0A02">
      <w:pPr>
        <w:spacing w:line="276" w:lineRule="auto"/>
        <w:rPr>
          <w:b/>
          <w:bCs/>
          <w:sz w:val="26"/>
          <w:szCs w:val="26"/>
        </w:rPr>
      </w:pPr>
    </w:p>
    <w:p w14:paraId="0D07394C" w14:textId="77777777" w:rsidR="007E0A02" w:rsidRPr="00702901" w:rsidRDefault="007E0A02" w:rsidP="007E0A02">
      <w:pPr>
        <w:spacing w:line="276" w:lineRule="auto"/>
        <w:rPr>
          <w:b/>
          <w:bCs/>
          <w:sz w:val="26"/>
          <w:szCs w:val="26"/>
        </w:rPr>
      </w:pPr>
      <w:r w:rsidRPr="00702901">
        <w:rPr>
          <w:b/>
          <w:bCs/>
          <w:sz w:val="26"/>
          <w:szCs w:val="26"/>
        </w:rPr>
        <w:t>Result/Conclusion:</w:t>
      </w:r>
    </w:p>
    <w:p w14:paraId="692DDDD7" w14:textId="4A75C840" w:rsidR="007E0A02" w:rsidRPr="00702901" w:rsidRDefault="007E0A02" w:rsidP="007E0A02">
      <w:pPr>
        <w:spacing w:line="276" w:lineRule="auto"/>
        <w:rPr>
          <w:sz w:val="26"/>
          <w:szCs w:val="26"/>
        </w:rPr>
      </w:pPr>
      <w:r w:rsidRPr="00376CC3">
        <w:rPr>
          <w:sz w:val="26"/>
          <w:szCs w:val="26"/>
        </w:rPr>
        <w:t xml:space="preserve">The palindrome checker was successfully implemented using JavaScript functions, scope, closures, and try-catch. The program correctly checks whether the entered text is a </w:t>
      </w:r>
      <w:r w:rsidRPr="00376CC3">
        <w:rPr>
          <w:sz w:val="26"/>
          <w:szCs w:val="26"/>
        </w:rPr>
        <w:lastRenderedPageBreak/>
        <w:t>palindrome and handles invalid input without stopping the execution, making it simple, reliable, and user-friendly.</w:t>
      </w:r>
    </w:p>
    <w:p w14:paraId="2C7C291D" w14:textId="325745AB" w:rsidR="007E0A02" w:rsidRPr="006B67B2" w:rsidRDefault="00C64BDE" w:rsidP="007E0A02">
      <w:pPr>
        <w:rPr>
          <w:b/>
          <w:bCs/>
          <w:sz w:val="26"/>
          <w:szCs w:val="26"/>
        </w:rPr>
      </w:pPr>
      <w:r>
        <w:rPr>
          <w:b/>
          <w:bCs/>
          <w:noProof/>
          <w:sz w:val="26"/>
          <w:szCs w:val="26"/>
          <w:lang w:val="en-IN" w:eastAsia="en-IN"/>
        </w:rPr>
        <w:pict w14:anchorId="200D6A3F">
          <v:shape id="_x0000_i1031" type="#_x0000_t75" style="width:468pt;height:289.5pt">
            <v:imagedata r:id="rId15" o:title="PALIONDROME"/>
          </v:shape>
        </w:pict>
      </w:r>
    </w:p>
    <w:p w14:paraId="3241FE33" w14:textId="77777777" w:rsidR="007E0A02" w:rsidRDefault="007E0A02" w:rsidP="007E0A02">
      <w:pPr>
        <w:rPr>
          <w:bCs/>
          <w:sz w:val="26"/>
          <w:szCs w:val="26"/>
        </w:rPr>
      </w:pPr>
    </w:p>
    <w:p w14:paraId="28C1BB01" w14:textId="77777777" w:rsidR="007E0A02" w:rsidRPr="00E2328D" w:rsidRDefault="007E0A02" w:rsidP="007E0A02"/>
    <w:p w14:paraId="2B2FCBFD" w14:textId="77777777" w:rsidR="007E0A02" w:rsidRDefault="007E0A02" w:rsidP="007E0A02"/>
    <w:p w14:paraId="41D71DCA" w14:textId="77777777" w:rsidR="00F85522" w:rsidRPr="00381D11" w:rsidRDefault="00F85522" w:rsidP="00F85522">
      <w:pPr>
        <w:rPr>
          <w:lang w:val="en-IN"/>
        </w:rPr>
      </w:pPr>
    </w:p>
    <w:p w14:paraId="749E9DCE" w14:textId="77777777" w:rsidR="00F85522" w:rsidRDefault="00F85522" w:rsidP="00F85522"/>
    <w:p w14:paraId="28DDECB5" w14:textId="77777777" w:rsidR="006B67B2" w:rsidRDefault="006B67B2" w:rsidP="00717A68">
      <w:pPr>
        <w:jc w:val="center"/>
        <w:rPr>
          <w:rStyle w:val="Strong"/>
          <w:rFonts w:ascii="Times New Roman" w:hAnsi="Times New Roman" w:cs="Times New Roman"/>
          <w:sz w:val="40"/>
          <w:szCs w:val="40"/>
        </w:rPr>
      </w:pPr>
    </w:p>
    <w:p w14:paraId="68D17D1F" w14:textId="77777777" w:rsidR="006B67B2" w:rsidRDefault="006B67B2" w:rsidP="00717A68">
      <w:pPr>
        <w:jc w:val="center"/>
        <w:rPr>
          <w:rStyle w:val="Strong"/>
          <w:rFonts w:ascii="Times New Roman" w:hAnsi="Times New Roman" w:cs="Times New Roman"/>
          <w:sz w:val="40"/>
          <w:szCs w:val="40"/>
        </w:rPr>
      </w:pPr>
    </w:p>
    <w:p w14:paraId="45E9B280" w14:textId="77777777" w:rsidR="006B67B2" w:rsidRDefault="006B67B2" w:rsidP="00717A68">
      <w:pPr>
        <w:jc w:val="center"/>
        <w:rPr>
          <w:rStyle w:val="Strong"/>
          <w:rFonts w:ascii="Times New Roman" w:hAnsi="Times New Roman" w:cs="Times New Roman"/>
          <w:sz w:val="40"/>
          <w:szCs w:val="40"/>
        </w:rPr>
      </w:pPr>
    </w:p>
    <w:p w14:paraId="1A3697F8" w14:textId="77777777" w:rsidR="00C64BDE" w:rsidRDefault="00C64BDE" w:rsidP="00717A68">
      <w:pPr>
        <w:jc w:val="center"/>
        <w:rPr>
          <w:rStyle w:val="Strong"/>
          <w:rFonts w:ascii="Times New Roman" w:hAnsi="Times New Roman" w:cs="Times New Roman"/>
          <w:sz w:val="40"/>
          <w:szCs w:val="40"/>
        </w:rPr>
      </w:pPr>
    </w:p>
    <w:p w14:paraId="703FD55F" w14:textId="77777777" w:rsidR="00C64BDE" w:rsidRDefault="00C64BDE" w:rsidP="00717A68">
      <w:pPr>
        <w:jc w:val="center"/>
        <w:rPr>
          <w:rStyle w:val="Strong"/>
          <w:rFonts w:ascii="Times New Roman" w:hAnsi="Times New Roman" w:cs="Times New Roman"/>
          <w:sz w:val="40"/>
          <w:szCs w:val="40"/>
        </w:rPr>
      </w:pPr>
    </w:p>
    <w:p w14:paraId="53AEBEF0" w14:textId="3B70C4EF" w:rsidR="00717A68" w:rsidRDefault="003442F0" w:rsidP="00717A68">
      <w:pPr>
        <w:jc w:val="center"/>
        <w:rPr>
          <w:rStyle w:val="Strong"/>
          <w:rFonts w:ascii="Times New Roman" w:hAnsi="Times New Roman" w:cs="Times New Roman"/>
          <w:sz w:val="40"/>
          <w:szCs w:val="40"/>
        </w:rPr>
      </w:pPr>
      <w:r>
        <w:rPr>
          <w:rStyle w:val="Strong"/>
          <w:rFonts w:ascii="Times New Roman" w:hAnsi="Times New Roman" w:cs="Times New Roman"/>
          <w:sz w:val="40"/>
          <w:szCs w:val="40"/>
        </w:rPr>
        <w:lastRenderedPageBreak/>
        <w:t xml:space="preserve">Casestudy – </w:t>
      </w:r>
      <w:r w:rsidR="00F2114D">
        <w:rPr>
          <w:rStyle w:val="Strong"/>
          <w:rFonts w:ascii="Times New Roman" w:hAnsi="Times New Roman" w:cs="Times New Roman"/>
          <w:sz w:val="40"/>
          <w:szCs w:val="40"/>
        </w:rPr>
        <w:t>4</w:t>
      </w:r>
    </w:p>
    <w:p w14:paraId="3A9D6054"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 xml:space="preserve">Yeh raha tera </w:t>
      </w:r>
      <w:r w:rsidRPr="006D5BC3">
        <w:rPr>
          <w:rFonts w:ascii="Times New Roman" w:hAnsi="Times New Roman" w:cs="Times New Roman"/>
          <w:b/>
          <w:bCs/>
        </w:rPr>
        <w:t>Case Study 4 (ATM Card PIN Verification)</w:t>
      </w:r>
      <w:r w:rsidRPr="006D5BC3">
        <w:rPr>
          <w:rFonts w:ascii="Times New Roman" w:hAnsi="Times New Roman" w:cs="Times New Roman"/>
        </w:rPr>
        <w:t xml:space="preserve"> ka detailed lab manual write-up. Ise tu seedha apne document mein paste kar sakti hai:</w:t>
      </w:r>
    </w:p>
    <w:p w14:paraId="4285529A" w14:textId="77777777" w:rsidR="006D5BC3" w:rsidRPr="006D5BC3" w:rsidRDefault="006D5BC3" w:rsidP="006D5BC3">
      <w:pPr>
        <w:rPr>
          <w:rFonts w:ascii="Times New Roman" w:hAnsi="Times New Roman" w:cs="Times New Roman"/>
          <w:b/>
          <w:bCs/>
        </w:rPr>
      </w:pPr>
      <w:r w:rsidRPr="006D5BC3">
        <w:rPr>
          <w:rFonts w:ascii="Times New Roman" w:hAnsi="Times New Roman" w:cs="Times New Roman"/>
          <w:b/>
          <w:bCs/>
        </w:rPr>
        <w:t>Case Study 4</w:t>
      </w:r>
    </w:p>
    <w:p w14:paraId="0FBEC0DB"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Title:</w:t>
      </w:r>
      <w:r w:rsidRPr="006D5BC3">
        <w:rPr>
          <w:rFonts w:ascii="Times New Roman" w:hAnsi="Times New Roman" w:cs="Times New Roman"/>
        </w:rPr>
        <w:t xml:space="preserve"> Real-Time Case Study: ATM Card PIN Verification Using JavaScript Functions (Palindrome Checker).</w:t>
      </w:r>
    </w:p>
    <w:p w14:paraId="23F93C0C" w14:textId="77777777" w:rsidR="006D5BC3" w:rsidRDefault="006D5BC3" w:rsidP="006D5BC3">
      <w:pPr>
        <w:rPr>
          <w:rFonts w:ascii="Times New Roman" w:hAnsi="Times New Roman" w:cs="Times New Roman"/>
        </w:rPr>
      </w:pPr>
      <w:r w:rsidRPr="006D5BC3">
        <w:rPr>
          <w:rFonts w:ascii="Times New Roman" w:hAnsi="Times New Roman" w:cs="Times New Roman"/>
          <w:b/>
          <w:bCs/>
        </w:rPr>
        <w:t>Software/Tools Required:</w:t>
      </w:r>
      <w:r w:rsidRPr="006D5BC3">
        <w:rPr>
          <w:rFonts w:ascii="Times New Roman" w:hAnsi="Times New Roman" w:cs="Times New Roman"/>
        </w:rPr>
        <w:t xml:space="preserve"> Visual Studio Code (or any text editor), Web Browser (Google Chrome, Microsoft Edge, Firefox, etc.)</w:t>
      </w:r>
    </w:p>
    <w:p w14:paraId="7D425A36" w14:textId="4391B9A8" w:rsidR="00043C79" w:rsidRDefault="00043C79" w:rsidP="006D5BC3">
      <w:pPr>
        <w:rPr>
          <w:rFonts w:ascii="Times New Roman" w:hAnsi="Times New Roman" w:cs="Times New Roman"/>
          <w:b/>
          <w:bCs/>
        </w:rPr>
      </w:pPr>
      <w:r>
        <w:rPr>
          <w:rFonts w:ascii="Times New Roman" w:hAnsi="Times New Roman" w:cs="Times New Roman"/>
          <w:b/>
          <w:bCs/>
        </w:rPr>
        <w:t>Code:</w:t>
      </w:r>
    </w:p>
    <w:p w14:paraId="16CDE65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&lt;!DOCTYPE html&gt;</w:t>
      </w:r>
    </w:p>
    <w:p w14:paraId="740A6D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&lt;html lang="en"&gt;</w:t>
      </w:r>
    </w:p>
    <w:p w14:paraId="4F1C5AA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&lt;head&gt;</w:t>
      </w:r>
    </w:p>
    <w:p w14:paraId="0DCFB1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&lt;meta charset="UTF-8"&gt;</w:t>
      </w:r>
    </w:p>
    <w:p w14:paraId="73C7685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&lt;meta name="viewport" content="width=device-width, initial-scale=1.0"&gt;</w:t>
      </w:r>
    </w:p>
    <w:p w14:paraId="43FB4CD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&lt;title&gt;Secure Banking | PIN Verification&lt;/title&gt;</w:t>
      </w:r>
    </w:p>
    <w:p w14:paraId="1ABFAF9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&lt;style&gt;</w:t>
      </w:r>
    </w:p>
    <w:p w14:paraId="46C02BB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@import url('https://fonts.googleapis.com/css2?family=Roboto:wght@400;500;700&amp;family=Courier+Prime:wght@700&amp;display=swap');</w:t>
      </w:r>
    </w:p>
    <w:p w14:paraId="555AE37A" w14:textId="77777777" w:rsidR="0009644F" w:rsidRPr="0009644F" w:rsidRDefault="0009644F" w:rsidP="0009644F">
      <w:pPr>
        <w:rPr>
          <w:rFonts w:ascii="Times New Roman" w:hAnsi="Times New Roman" w:cs="Times New Roman"/>
        </w:rPr>
      </w:pPr>
    </w:p>
    <w:p w14:paraId="1AD595C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CORPORATE BANKING THEME */</w:t>
      </w:r>
    </w:p>
    <w:p w14:paraId="0EE0316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body {</w:t>
      </w:r>
    </w:p>
    <w:p w14:paraId="49D375F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font-family: 'Roboto', sans-serif;</w:t>
      </w:r>
    </w:p>
    <w:p w14:paraId="5062284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#f0f2f5; /* Standard corporate light grey */</w:t>
      </w:r>
    </w:p>
    <w:p w14:paraId="60AFFC9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#333333;</w:t>
      </w:r>
    </w:p>
    <w:p w14:paraId="5A79192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72C7864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6B77FF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flex-direction: column;</w:t>
      </w:r>
    </w:p>
    <w:p w14:paraId="75874A6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align-items: center;</w:t>
      </w:r>
    </w:p>
    <w:p w14:paraId="623D643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min-height: 100vh;</w:t>
      </w:r>
    </w:p>
    <w:p w14:paraId="683BAC3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44A7FF6" w14:textId="77777777" w:rsidR="0009644F" w:rsidRPr="0009644F" w:rsidRDefault="0009644F" w:rsidP="0009644F">
      <w:pPr>
        <w:rPr>
          <w:rFonts w:ascii="Times New Roman" w:hAnsi="Times New Roman" w:cs="Times New Roman"/>
        </w:rPr>
      </w:pPr>
    </w:p>
    <w:p w14:paraId="491BF33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Fake Bank Header */</w:t>
      </w:r>
    </w:p>
    <w:p w14:paraId="504F09B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.bank-navbar {</w:t>
      </w:r>
    </w:p>
    <w:p w14:paraId="033528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29718A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#003366; /* Deep Navy Blue */</w:t>
      </w:r>
    </w:p>
    <w:p w14:paraId="03D5C43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white;</w:t>
      </w:r>
    </w:p>
    <w:p w14:paraId="3AD545D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15px 20px;</w:t>
      </w:r>
    </w:p>
    <w:p w14:paraId="22E4934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box-shadow: 0 2px 4px rgba(0,0,0,0.1);</w:t>
      </w:r>
    </w:p>
    <w:p w14:paraId="35F407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6DD0B6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justify-content: space-between;</w:t>
      </w:r>
    </w:p>
    <w:p w14:paraId="7AF565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334875F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box-sizing: border-box;</w:t>
      </w:r>
    </w:p>
    <w:p w14:paraId="7DE2E35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0438738D" w14:textId="77777777" w:rsidR="0009644F" w:rsidRPr="0009644F" w:rsidRDefault="0009644F" w:rsidP="0009644F">
      <w:pPr>
        <w:rPr>
          <w:rFonts w:ascii="Times New Roman" w:hAnsi="Times New Roman" w:cs="Times New Roman"/>
        </w:rPr>
      </w:pPr>
    </w:p>
    <w:p w14:paraId="04B58DE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.bank-navbar h2 {</w:t>
      </w:r>
    </w:p>
    <w:p w14:paraId="44120B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034FD7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1.4em;</w:t>
      </w:r>
    </w:p>
    <w:p w14:paraId="290C78C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letter-spacing: 1px;</w:t>
      </w:r>
    </w:p>
    <w:p w14:paraId="5E82A4F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54FE8DF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align-items: center;</w:t>
      </w:r>
    </w:p>
    <w:p w14:paraId="4498089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gap: 10px;</w:t>
      </w:r>
    </w:p>
    <w:p w14:paraId="178EE2A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F9ABB72" w14:textId="77777777" w:rsidR="0009644F" w:rsidRPr="0009644F" w:rsidRDefault="0009644F" w:rsidP="0009644F">
      <w:pPr>
        <w:rPr>
          <w:rFonts w:ascii="Times New Roman" w:hAnsi="Times New Roman" w:cs="Times New Roman"/>
        </w:rPr>
      </w:pPr>
    </w:p>
    <w:p w14:paraId="4E15F1E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.container {</w:t>
      </w:r>
    </w:p>
    <w:p w14:paraId="3AED53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width: 100%;</w:t>
      </w:r>
    </w:p>
    <w:p w14:paraId="3DA56A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max-width: 450px;</w:t>
      </w:r>
    </w:p>
    <w:p w14:paraId="0DEA6FF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#ffffff;</w:t>
      </w:r>
    </w:p>
    <w:p w14:paraId="75D7537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50px;</w:t>
      </w:r>
    </w:p>
    <w:p w14:paraId="60A8ECA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1px solid #d1d5db;</w:t>
      </w:r>
    </w:p>
    <w:p w14:paraId="4B8C35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5CDC71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box-shadow: 0 4px 6px rgba(0,0,0,0.05);</w:t>
      </w:r>
    </w:p>
    <w:p w14:paraId="0FFE925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overflow: hidden;</w:t>
      </w:r>
    </w:p>
    <w:p w14:paraId="3440B6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B83E1B" w14:textId="77777777" w:rsidR="0009644F" w:rsidRPr="0009644F" w:rsidRDefault="0009644F" w:rsidP="0009644F">
      <w:pPr>
        <w:rPr>
          <w:rFonts w:ascii="Times New Roman" w:hAnsi="Times New Roman" w:cs="Times New Roman"/>
        </w:rPr>
      </w:pPr>
    </w:p>
    <w:p w14:paraId="04336EE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Form Header */</w:t>
      </w:r>
    </w:p>
    <w:p w14:paraId="44312B6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.form-header {</w:t>
      </w:r>
    </w:p>
    <w:p w14:paraId="2D5B698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#f8f9fa;</w:t>
      </w:r>
    </w:p>
    <w:p w14:paraId="26EB7E9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border-bottom: 1px solid #e5e7eb;</w:t>
      </w:r>
    </w:p>
    <w:p w14:paraId="3363281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20px;</w:t>
      </w:r>
    </w:p>
    <w:p w14:paraId="7E05C2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text-align: center;</w:t>
      </w:r>
    </w:p>
    <w:p w14:paraId="3E09B21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50247B8" w14:textId="77777777" w:rsidR="0009644F" w:rsidRPr="0009644F" w:rsidRDefault="0009644F" w:rsidP="0009644F">
      <w:pPr>
        <w:rPr>
          <w:rFonts w:ascii="Times New Roman" w:hAnsi="Times New Roman" w:cs="Times New Roman"/>
        </w:rPr>
      </w:pPr>
    </w:p>
    <w:p w14:paraId="1386212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.form-header h3 {</w:t>
      </w:r>
    </w:p>
    <w:p w14:paraId="1BB1CD2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0;</w:t>
      </w:r>
    </w:p>
    <w:p w14:paraId="0F18F73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#003366;</w:t>
      </w:r>
    </w:p>
    <w:p w14:paraId="4BCFBCF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1.2em;</w:t>
      </w:r>
    </w:p>
    <w:p w14:paraId="7B91F3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9375B2E" w14:textId="77777777" w:rsidR="0009644F" w:rsidRPr="0009644F" w:rsidRDefault="0009644F" w:rsidP="0009644F">
      <w:pPr>
        <w:rPr>
          <w:rFonts w:ascii="Times New Roman" w:hAnsi="Times New Roman" w:cs="Times New Roman"/>
        </w:rPr>
      </w:pPr>
    </w:p>
    <w:p w14:paraId="4BB1B9E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.form-header p {</w:t>
      </w:r>
    </w:p>
    <w:p w14:paraId="7C364DC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 5px 0 0 0;</w:t>
      </w:r>
    </w:p>
    <w:p w14:paraId="4A52AA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#6b7280;</w:t>
      </w:r>
    </w:p>
    <w:p w14:paraId="6059524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font-size: 0.85em;</w:t>
      </w:r>
    </w:p>
    <w:p w14:paraId="5DB74F0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C5EBCF1" w14:textId="77777777" w:rsidR="0009644F" w:rsidRPr="0009644F" w:rsidRDefault="0009644F" w:rsidP="0009644F">
      <w:pPr>
        <w:rPr>
          <w:rFonts w:ascii="Times New Roman" w:hAnsi="Times New Roman" w:cs="Times New Roman"/>
        </w:rPr>
      </w:pPr>
    </w:p>
    <w:p w14:paraId="398352C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Content Area */</w:t>
      </w:r>
    </w:p>
    <w:p w14:paraId="7E0A6A7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.content {</w:t>
      </w:r>
    </w:p>
    <w:p w14:paraId="70A415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30px 20px;</w:t>
      </w:r>
    </w:p>
    <w:p w14:paraId="61EBE64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EDC5CD" w14:textId="77777777" w:rsidR="0009644F" w:rsidRPr="0009644F" w:rsidRDefault="0009644F" w:rsidP="0009644F">
      <w:pPr>
        <w:rPr>
          <w:rFonts w:ascii="Times New Roman" w:hAnsi="Times New Roman" w:cs="Times New Roman"/>
        </w:rPr>
      </w:pPr>
    </w:p>
    <w:p w14:paraId="09CA100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label {</w:t>
      </w:r>
    </w:p>
    <w:p w14:paraId="27D6C6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block;</w:t>
      </w:r>
    </w:p>
    <w:p w14:paraId="759C08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0.85em;</w:t>
      </w:r>
    </w:p>
    <w:p w14:paraId="7E09E80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5D181D4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#374151;</w:t>
      </w:r>
    </w:p>
    <w:p w14:paraId="01271B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margin-bottom: 8px;</w:t>
      </w:r>
    </w:p>
    <w:p w14:paraId="5445DD1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740E3D4" w14:textId="77777777" w:rsidR="0009644F" w:rsidRPr="0009644F" w:rsidRDefault="0009644F" w:rsidP="0009644F">
      <w:pPr>
        <w:rPr>
          <w:rFonts w:ascii="Times New Roman" w:hAnsi="Times New Roman" w:cs="Times New Roman"/>
        </w:rPr>
      </w:pPr>
    </w:p>
    <w:p w14:paraId="2F70FAB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PIN Input */</w:t>
      </w:r>
    </w:p>
    <w:p w14:paraId="1C4FB3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input[type="text"] {</w:t>
      </w:r>
    </w:p>
    <w:p w14:paraId="3894A8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3A0D57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12px;</w:t>
      </w:r>
    </w:p>
    <w:p w14:paraId="2CE1B7E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#ffffff;</w:t>
      </w:r>
    </w:p>
    <w:p w14:paraId="6A5968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1px solid #9ca3af;</w:t>
      </w:r>
    </w:p>
    <w:p w14:paraId="030F62B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004B073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#111827;</w:t>
      </w:r>
    </w:p>
    <w:p w14:paraId="5960585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1.4em;</w:t>
      </w:r>
    </w:p>
    <w:p w14:paraId="6029FB8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font-family: 'Courier Prime', monospace;</w:t>
      </w:r>
    </w:p>
    <w:p w14:paraId="45A2881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text-align: center;</w:t>
      </w:r>
    </w:p>
    <w:p w14:paraId="074C8AD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letter-spacing: 5px;</w:t>
      </w:r>
    </w:p>
    <w:p w14:paraId="1E78215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box-sizing: border-box;</w:t>
      </w:r>
    </w:p>
    <w:p w14:paraId="01A302E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outline: none;</w:t>
      </w:r>
    </w:p>
    <w:p w14:paraId="65B2658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07ECD1B2" w14:textId="77777777" w:rsidR="0009644F" w:rsidRPr="0009644F" w:rsidRDefault="0009644F" w:rsidP="0009644F">
      <w:pPr>
        <w:rPr>
          <w:rFonts w:ascii="Times New Roman" w:hAnsi="Times New Roman" w:cs="Times New Roman"/>
        </w:rPr>
      </w:pPr>
    </w:p>
    <w:p w14:paraId="233551B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input[type="text"]:focus {</w:t>
      </w:r>
    </w:p>
    <w:p w14:paraId="4F8C87D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#0056b3;</w:t>
      </w:r>
    </w:p>
    <w:p w14:paraId="5D44ED7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box-shadow: 0 0 0 2px rgba(0, 86, 179, 0.2);</w:t>
      </w:r>
    </w:p>
    <w:p w14:paraId="3856F9A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BB51698" w14:textId="77777777" w:rsidR="0009644F" w:rsidRPr="0009644F" w:rsidRDefault="0009644F" w:rsidP="0009644F">
      <w:pPr>
        <w:rPr>
          <w:rFonts w:ascii="Times New Roman" w:hAnsi="Times New Roman" w:cs="Times New Roman"/>
        </w:rPr>
      </w:pPr>
    </w:p>
    <w:p w14:paraId="6D30C0A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Corporate Button */</w:t>
      </w:r>
    </w:p>
    <w:p w14:paraId="025A9A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.btn-verify {</w:t>
      </w:r>
    </w:p>
    <w:p w14:paraId="68DCB1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width: 100%;</w:t>
      </w:r>
    </w:p>
    <w:p w14:paraId="7596B37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#0056b3;</w:t>
      </w:r>
    </w:p>
    <w:p w14:paraId="3170E95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#ffffff;</w:t>
      </w:r>
    </w:p>
    <w:p w14:paraId="53B4EFD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 none;</w:t>
      </w:r>
    </w:p>
    <w:p w14:paraId="5F621C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14px;</w:t>
      </w:r>
    </w:p>
    <w:p w14:paraId="51F0A97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18A34D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1em;</w:t>
      </w:r>
    </w:p>
    <w:p w14:paraId="4BE68AF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666EA96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text-transform: uppercase;</w:t>
      </w:r>
    </w:p>
    <w:p w14:paraId="3E66D08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cursor: pointer;</w:t>
      </w:r>
    </w:p>
    <w:p w14:paraId="095AB6A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20px;</w:t>
      </w:r>
    </w:p>
    <w:p w14:paraId="781D851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transition: background-color 0.2s;</w:t>
      </w:r>
    </w:p>
    <w:p w14:paraId="1F88E46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1AF4438" w14:textId="77777777" w:rsidR="0009644F" w:rsidRPr="0009644F" w:rsidRDefault="0009644F" w:rsidP="0009644F">
      <w:pPr>
        <w:rPr>
          <w:rFonts w:ascii="Times New Roman" w:hAnsi="Times New Roman" w:cs="Times New Roman"/>
        </w:rPr>
      </w:pPr>
    </w:p>
    <w:p w14:paraId="1BD8FB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.btn-verify:hover {</w:t>
      </w:r>
    </w:p>
    <w:p w14:paraId="6E3156D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background-color: #004494;</w:t>
      </w:r>
    </w:p>
    <w:p w14:paraId="75DD47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5063775" w14:textId="77777777" w:rsidR="0009644F" w:rsidRPr="0009644F" w:rsidRDefault="0009644F" w:rsidP="0009644F">
      <w:pPr>
        <w:rPr>
          <w:rFonts w:ascii="Times New Roman" w:hAnsi="Times New Roman" w:cs="Times New Roman"/>
        </w:rPr>
      </w:pPr>
    </w:p>
    <w:p w14:paraId="1A8A6A8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System Alert Boxes */</w:t>
      </w:r>
    </w:p>
    <w:p w14:paraId="4B25B3E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.alert-box {</w:t>
      </w:r>
    </w:p>
    <w:p w14:paraId="00729BB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none;</w:t>
      </w:r>
    </w:p>
    <w:p w14:paraId="47CCF20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margin-top: 20px;</w:t>
      </w:r>
    </w:p>
    <w:p w14:paraId="1C6CFC7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15px;</w:t>
      </w:r>
    </w:p>
    <w:p w14:paraId="1C1F0A7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4px;</w:t>
      </w:r>
    </w:p>
    <w:p w14:paraId="6DE18D3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border-left: 5px solid;</w:t>
      </w:r>
    </w:p>
    <w:p w14:paraId="00F4295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0.9em;</w:t>
      </w:r>
    </w:p>
    <w:p w14:paraId="31E3A44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line-height: 1.5;</w:t>
      </w:r>
    </w:p>
    <w:p w14:paraId="052253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10EFBF18" w14:textId="77777777" w:rsidR="0009644F" w:rsidRPr="0009644F" w:rsidRDefault="0009644F" w:rsidP="0009644F">
      <w:pPr>
        <w:rPr>
          <w:rFonts w:ascii="Times New Roman" w:hAnsi="Times New Roman" w:cs="Times New Roman"/>
        </w:rPr>
      </w:pPr>
    </w:p>
    <w:p w14:paraId="5882A4E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.alert-success {</w:t>
      </w:r>
    </w:p>
    <w:p w14:paraId="26FCA4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#f0fdf4;</w:t>
      </w:r>
    </w:p>
    <w:p w14:paraId="4544253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#16a34a;</w:t>
      </w:r>
    </w:p>
    <w:p w14:paraId="625413A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#166534;</w:t>
      </w:r>
    </w:p>
    <w:p w14:paraId="4E81FC3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BB616C2" w14:textId="77777777" w:rsidR="0009644F" w:rsidRPr="0009644F" w:rsidRDefault="0009644F" w:rsidP="0009644F">
      <w:pPr>
        <w:rPr>
          <w:rFonts w:ascii="Times New Roman" w:hAnsi="Times New Roman" w:cs="Times New Roman"/>
        </w:rPr>
      </w:pPr>
    </w:p>
    <w:p w14:paraId="4393FA9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.alert-info {</w:t>
      </w:r>
    </w:p>
    <w:p w14:paraId="1F00BB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#eff6ff;</w:t>
      </w:r>
    </w:p>
    <w:p w14:paraId="7A1415B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#2563eb;</w:t>
      </w:r>
    </w:p>
    <w:p w14:paraId="6F93132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#1e3a8a;</w:t>
      </w:r>
    </w:p>
    <w:p w14:paraId="7853C0F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01EF4A3" w14:textId="77777777" w:rsidR="0009644F" w:rsidRPr="0009644F" w:rsidRDefault="0009644F" w:rsidP="0009644F">
      <w:pPr>
        <w:rPr>
          <w:rFonts w:ascii="Times New Roman" w:hAnsi="Times New Roman" w:cs="Times New Roman"/>
        </w:rPr>
      </w:pPr>
    </w:p>
    <w:p w14:paraId="7E9BE5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.alert-error {</w:t>
      </w:r>
    </w:p>
    <w:p w14:paraId="3DC0935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background-color: #fef2f2;</w:t>
      </w:r>
    </w:p>
    <w:p w14:paraId="1FE0D4F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border-color: #dc2626;</w:t>
      </w:r>
    </w:p>
    <w:p w14:paraId="0F5693D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#991b1b;</w:t>
      </w:r>
    </w:p>
    <w:p w14:paraId="077395D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84781E3" w14:textId="77777777" w:rsidR="0009644F" w:rsidRPr="0009644F" w:rsidRDefault="0009644F" w:rsidP="0009644F">
      <w:pPr>
        <w:rPr>
          <w:rFonts w:ascii="Times New Roman" w:hAnsi="Times New Roman" w:cs="Times New Roman"/>
        </w:rPr>
      </w:pPr>
    </w:p>
    <w:p w14:paraId="6A4ED12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Footer/Closure Stats */</w:t>
      </w:r>
    </w:p>
    <w:p w14:paraId="6CBBCB5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.system-footer {</w:t>
      </w:r>
    </w:p>
    <w:p w14:paraId="7B73DB0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background-color: #f8f9fa;</w:t>
      </w:r>
    </w:p>
    <w:p w14:paraId="26A7B96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border-top: 1px solid #e5e7eb;</w:t>
      </w:r>
    </w:p>
    <w:p w14:paraId="0B7F532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12px 20px;</w:t>
      </w:r>
    </w:p>
    <w:p w14:paraId="2EA57FE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display: flex;</w:t>
      </w:r>
    </w:p>
    <w:p w14:paraId="1E292D2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justify-content: space-between;</w:t>
      </w:r>
    </w:p>
    <w:p w14:paraId="2CB6997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font-size: 0.8em;</w:t>
      </w:r>
    </w:p>
    <w:p w14:paraId="7429878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#6b7280;</w:t>
      </w:r>
    </w:p>
    <w:p w14:paraId="7841FD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500;</w:t>
      </w:r>
    </w:p>
    <w:p w14:paraId="16AA944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906219C" w14:textId="77777777" w:rsidR="0009644F" w:rsidRPr="0009644F" w:rsidRDefault="0009644F" w:rsidP="0009644F">
      <w:pPr>
        <w:rPr>
          <w:rFonts w:ascii="Times New Roman" w:hAnsi="Times New Roman" w:cs="Times New Roman"/>
        </w:rPr>
      </w:pPr>
    </w:p>
    <w:p w14:paraId="6B4426A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.badge {</w:t>
      </w:r>
    </w:p>
    <w:p w14:paraId="308BAB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background: #e5e7eb;</w:t>
      </w:r>
    </w:p>
    <w:p w14:paraId="7939C86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padding: 2px 8px;</w:t>
      </w:r>
    </w:p>
    <w:p w14:paraId="38CA0B6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border-radius: 12px;</w:t>
      </w:r>
    </w:p>
    <w:p w14:paraId="3A24758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color: #374151;</w:t>
      </w:r>
    </w:p>
    <w:p w14:paraId="23BD0F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font-weight: 700;</w:t>
      </w:r>
    </w:p>
    <w:p w14:paraId="2709D8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FC96F5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&lt;/style&gt;</w:t>
      </w:r>
    </w:p>
    <w:p w14:paraId="2DC1FD7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&lt;/head&gt;</w:t>
      </w:r>
    </w:p>
    <w:p w14:paraId="06252D9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&lt;body&gt;</w:t>
      </w:r>
    </w:p>
    <w:p w14:paraId="5B5313FB" w14:textId="77777777" w:rsidR="0009644F" w:rsidRPr="0009644F" w:rsidRDefault="0009644F" w:rsidP="0009644F">
      <w:pPr>
        <w:rPr>
          <w:rFonts w:ascii="Times New Roman" w:hAnsi="Times New Roman" w:cs="Times New Roman"/>
        </w:rPr>
      </w:pPr>
    </w:p>
    <w:p w14:paraId="1D32766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 Corporate Navbar --&gt;</w:t>
      </w:r>
    </w:p>
    <w:p w14:paraId="33F413D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class="bank-navbar"&gt;</w:t>
      </w:r>
    </w:p>
    <w:p w14:paraId="35A93C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&lt;h2&gt;</w:t>
      </w:r>
      <w:r w:rsidRPr="0009644F">
        <w:rPr>
          <w:rFonts w:ascii="Segoe UI Emoji" w:hAnsi="Segoe UI Emoji" w:cs="Segoe UI Emoji"/>
        </w:rPr>
        <w:t>🏦</w:t>
      </w:r>
      <w:r w:rsidRPr="0009644F">
        <w:rPr>
          <w:rFonts w:ascii="Times New Roman" w:hAnsi="Times New Roman" w:cs="Times New Roman"/>
        </w:rPr>
        <w:t xml:space="preserve"> Global Secure Bank&lt;/h2&gt;</w:t>
      </w:r>
    </w:p>
    <w:p w14:paraId="387193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 style="font-size: 0.85em;"&gt;Customer Portal&lt;/span&gt;</w:t>
      </w:r>
    </w:p>
    <w:p w14:paraId="7838E68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39F05927" w14:textId="77777777" w:rsidR="0009644F" w:rsidRPr="0009644F" w:rsidRDefault="0009644F" w:rsidP="0009644F">
      <w:pPr>
        <w:rPr>
          <w:rFonts w:ascii="Times New Roman" w:hAnsi="Times New Roman" w:cs="Times New Roman"/>
        </w:rPr>
      </w:pPr>
    </w:p>
    <w:p w14:paraId="5499091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 Verification Interface --&gt;</w:t>
      </w:r>
    </w:p>
    <w:p w14:paraId="0DFF25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class="container"&gt;</w:t>
      </w:r>
    </w:p>
    <w:p w14:paraId="10591C6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class="form-header"&gt;</w:t>
      </w:r>
    </w:p>
    <w:p w14:paraId="45A2B45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&lt;h3&gt;</w:t>
      </w:r>
      <w:r w:rsidRPr="0009644F">
        <w:rPr>
          <w:rFonts w:ascii="Segoe UI Emoji" w:hAnsi="Segoe UI Emoji" w:cs="Segoe UI Emoji"/>
        </w:rPr>
        <w:t>🔒</w:t>
      </w:r>
      <w:r w:rsidRPr="0009644F">
        <w:rPr>
          <w:rFonts w:ascii="Times New Roman" w:hAnsi="Times New Roman" w:cs="Times New Roman"/>
        </w:rPr>
        <w:t xml:space="preserve"> ATM PIN Authentication&lt;/h3&gt;</w:t>
      </w:r>
    </w:p>
    <w:p w14:paraId="0DEC63A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&lt;p&gt;Please enter your 4-8 digit ATM PIN securely.&lt;/p&gt;</w:t>
      </w:r>
    </w:p>
    <w:p w14:paraId="40B83B3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76C55BC3" w14:textId="77777777" w:rsidR="0009644F" w:rsidRPr="0009644F" w:rsidRDefault="0009644F" w:rsidP="0009644F">
      <w:pPr>
        <w:rPr>
          <w:rFonts w:ascii="Times New Roman" w:hAnsi="Times New Roman" w:cs="Times New Roman"/>
        </w:rPr>
      </w:pPr>
    </w:p>
    <w:p w14:paraId="0C5E486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class="content"&gt;</w:t>
      </w:r>
    </w:p>
    <w:p w14:paraId="180CFF0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&lt;label&gt;ENTER PIN&lt;/label&gt;</w:t>
      </w:r>
    </w:p>
    <w:p w14:paraId="45A04DF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&lt;input type="text" id="pinInput" placeholder="****" maxlength="8" autocomplete="off" onkeypress="return event.charCode &gt;= 48 &amp;&amp; event.charCode &lt;= 57"&gt;</w:t>
      </w:r>
    </w:p>
    <w:p w14:paraId="31DBCCD4" w14:textId="77777777" w:rsidR="0009644F" w:rsidRPr="0009644F" w:rsidRDefault="0009644F" w:rsidP="0009644F">
      <w:pPr>
        <w:rPr>
          <w:rFonts w:ascii="Times New Roman" w:hAnsi="Times New Roman" w:cs="Times New Roman"/>
        </w:rPr>
      </w:pPr>
    </w:p>
    <w:p w14:paraId="584DC18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&lt;button class="btn-verify" onclick="verifyATM()"&gt;Submit &amp; Verify&lt;/button&gt;</w:t>
      </w:r>
    </w:p>
    <w:p w14:paraId="3A0609B9" w14:textId="77777777" w:rsidR="0009644F" w:rsidRPr="0009644F" w:rsidRDefault="0009644F" w:rsidP="0009644F">
      <w:pPr>
        <w:rPr>
          <w:rFonts w:ascii="Times New Roman" w:hAnsi="Times New Roman" w:cs="Times New Roman"/>
        </w:rPr>
      </w:pPr>
    </w:p>
    <w:p w14:paraId="14AFC21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 Dynamic System Alerts --&gt;</w:t>
      </w:r>
    </w:p>
    <w:p w14:paraId="35B5DBE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id="outputMessage" class="alert-box"&gt;&lt;/div&gt;</w:t>
      </w:r>
    </w:p>
    <w:p w14:paraId="1CC2D85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79F2086C" w14:textId="77777777" w:rsidR="0009644F" w:rsidRPr="0009644F" w:rsidRDefault="0009644F" w:rsidP="0009644F">
      <w:pPr>
        <w:rPr>
          <w:rFonts w:ascii="Times New Roman" w:hAnsi="Times New Roman" w:cs="Times New Roman"/>
        </w:rPr>
      </w:pPr>
    </w:p>
    <w:p w14:paraId="553A056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 Lexical Closure Tracking (System Data) --&gt;</w:t>
      </w:r>
    </w:p>
    <w:p w14:paraId="2DED34A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 class="system-footer"&gt;</w:t>
      </w:r>
    </w:p>
    <w:p w14:paraId="000AB3E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&lt;span&gt;Server Session Attempts:&lt;/span&gt;</w:t>
      </w:r>
    </w:p>
    <w:p w14:paraId="35A483B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&lt;span class="badge" id="attemptCount"&gt;0&lt;/span&gt;</w:t>
      </w:r>
    </w:p>
    <w:p w14:paraId="035D61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3076A79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&lt;/div&gt;</w:t>
      </w:r>
    </w:p>
    <w:p w14:paraId="53091B3C" w14:textId="77777777" w:rsidR="0009644F" w:rsidRPr="0009644F" w:rsidRDefault="0009644F" w:rsidP="0009644F">
      <w:pPr>
        <w:rPr>
          <w:rFonts w:ascii="Times New Roman" w:hAnsi="Times New Roman" w:cs="Times New Roman"/>
        </w:rPr>
      </w:pPr>
    </w:p>
    <w:p w14:paraId="1F66A7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&lt;script&gt;</w:t>
      </w:r>
    </w:p>
    <w:p w14:paraId="40360B5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745DB08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1. SCOPE &amp; CLOSURE (Simulating secure session tracking)</w:t>
      </w:r>
    </w:p>
    <w:p w14:paraId="494A973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4D98073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secureATMSession = () =&gt; {</w:t>
      </w:r>
    </w:p>
    <w:p w14:paraId="5C5910C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let attempts = 0; // Local block scope, hidden from window object</w:t>
      </w:r>
    </w:p>
    <w:p w14:paraId="5FE5C004" w14:textId="77777777" w:rsidR="0009644F" w:rsidRPr="0009644F" w:rsidRDefault="0009644F" w:rsidP="0009644F">
      <w:pPr>
        <w:rPr>
          <w:rFonts w:ascii="Times New Roman" w:hAnsi="Times New Roman" w:cs="Times New Roman"/>
        </w:rPr>
      </w:pPr>
    </w:p>
    <w:p w14:paraId="0C0440D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w:t>
      </w:r>
    </w:p>
    <w:p w14:paraId="1A38DE8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logAttempt: () =&gt; {</w:t>
      </w:r>
    </w:p>
    <w:p w14:paraId="12BD0FF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attempts++;</w:t>
      </w:r>
    </w:p>
    <w:p w14:paraId="7A1A88C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document.getElementById('attemptCount').innerText = attempts;</w:t>
      </w:r>
    </w:p>
    <w:p w14:paraId="66FDA1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2B31D38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18BD68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5CB1CAA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atmSession = secureATMSession();</w:t>
      </w:r>
    </w:p>
    <w:p w14:paraId="2BB7C800" w14:textId="77777777" w:rsidR="0009644F" w:rsidRPr="0009644F" w:rsidRDefault="0009644F" w:rsidP="0009644F">
      <w:pPr>
        <w:rPr>
          <w:rFonts w:ascii="Times New Roman" w:hAnsi="Times New Roman" w:cs="Times New Roman"/>
        </w:rPr>
      </w:pPr>
    </w:p>
    <w:p w14:paraId="44807A5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0FE273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2. FUNCTION EXPRESSION</w:t>
      </w:r>
    </w:p>
    <w:p w14:paraId="7D7DDC9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6085688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reversePin = function(pinString) {</w:t>
      </w:r>
    </w:p>
    <w:p w14:paraId="7907AF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pinString.split('').reverse().join('');</w:t>
      </w:r>
    </w:p>
    <w:p w14:paraId="36DDEA6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7A7656F1" w14:textId="77777777" w:rsidR="0009644F" w:rsidRPr="0009644F" w:rsidRDefault="0009644F" w:rsidP="0009644F">
      <w:pPr>
        <w:rPr>
          <w:rFonts w:ascii="Times New Roman" w:hAnsi="Times New Roman" w:cs="Times New Roman"/>
        </w:rPr>
      </w:pPr>
    </w:p>
    <w:p w14:paraId="28F260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756BE4C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3. ARROW FUNCTION</w:t>
      </w:r>
    </w:p>
    <w:p w14:paraId="4734E34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52FF5F1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checkPalindrome = (original, reversed) =&gt; {</w:t>
      </w:r>
    </w:p>
    <w:p w14:paraId="29EF3EA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return original === reversed;</w:t>
      </w:r>
    </w:p>
    <w:p w14:paraId="5A439C4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ED03E0A" w14:textId="77777777" w:rsidR="0009644F" w:rsidRPr="0009644F" w:rsidRDefault="0009644F" w:rsidP="0009644F">
      <w:pPr>
        <w:rPr>
          <w:rFonts w:ascii="Times New Roman" w:hAnsi="Times New Roman" w:cs="Times New Roman"/>
        </w:rPr>
      </w:pPr>
    </w:p>
    <w:p w14:paraId="45E9007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16C2BDCE"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4. FUNCTION DECLARATION &amp; TRY-CATCH</w:t>
      </w:r>
    </w:p>
    <w:p w14:paraId="47F837A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w:t>
      </w:r>
    </w:p>
    <w:p w14:paraId="187B641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function verifyATM() {</w:t>
      </w:r>
    </w:p>
    <w:p w14:paraId="50BAEA0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inputField = document.getElementById('pinInput');</w:t>
      </w:r>
    </w:p>
    <w:p w14:paraId="2DB18A3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outputBox = document.getElementById('outputMessage');</w:t>
      </w:r>
    </w:p>
    <w:p w14:paraId="0F10B1E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
    <w:p w14:paraId="0E86CFA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Reset state</w:t>
      </w:r>
    </w:p>
    <w:p w14:paraId="64D90B7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outputBox.style.display = 'none';</w:t>
      </w:r>
    </w:p>
    <w:p w14:paraId="759AA1B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outputBox.className = 'alert-box';</w:t>
      </w:r>
    </w:p>
    <w:p w14:paraId="483B95A5" w14:textId="77777777" w:rsidR="0009644F" w:rsidRPr="0009644F" w:rsidRDefault="0009644F" w:rsidP="0009644F">
      <w:pPr>
        <w:rPr>
          <w:rFonts w:ascii="Times New Roman" w:hAnsi="Times New Roman" w:cs="Times New Roman"/>
        </w:rPr>
      </w:pPr>
    </w:p>
    <w:p w14:paraId="30E8A79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try {</w:t>
      </w:r>
    </w:p>
    <w:p w14:paraId="6872451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rawPin = inputField.value.trim();</w:t>
      </w:r>
    </w:p>
    <w:p w14:paraId="02D15927" w14:textId="77777777" w:rsidR="0009644F" w:rsidRPr="0009644F" w:rsidRDefault="0009644F" w:rsidP="0009644F">
      <w:pPr>
        <w:rPr>
          <w:rFonts w:ascii="Times New Roman" w:hAnsi="Times New Roman" w:cs="Times New Roman"/>
        </w:rPr>
      </w:pPr>
    </w:p>
    <w:p w14:paraId="3455DFD2"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Form Validation</w:t>
      </w:r>
    </w:p>
    <w:p w14:paraId="5D784D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if (rawPin === "") {</w:t>
      </w:r>
    </w:p>
    <w:p w14:paraId="6B3049A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throw new Error("PIN entry cannot be blank. Please enter your PIN.");</w:t>
      </w:r>
    </w:p>
    <w:p w14:paraId="36858CE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3C7AD3C8" w14:textId="77777777" w:rsidR="0009644F" w:rsidRPr="0009644F" w:rsidRDefault="0009644F" w:rsidP="0009644F">
      <w:pPr>
        <w:rPr>
          <w:rFonts w:ascii="Times New Roman" w:hAnsi="Times New Roman" w:cs="Times New Roman"/>
        </w:rPr>
      </w:pPr>
    </w:p>
    <w:p w14:paraId="4F1B68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if (!/^[0-9]+$/.test(rawPin)) {</w:t>
      </w:r>
    </w:p>
    <w:p w14:paraId="69730CF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throw new Error("Security Error: PIN must contain numeric values only.");</w:t>
      </w:r>
    </w:p>
    <w:p w14:paraId="7DC454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FD9D3D5" w14:textId="77777777" w:rsidR="0009644F" w:rsidRPr="0009644F" w:rsidRDefault="0009644F" w:rsidP="0009644F">
      <w:pPr>
        <w:rPr>
          <w:rFonts w:ascii="Times New Roman" w:hAnsi="Times New Roman" w:cs="Times New Roman"/>
        </w:rPr>
      </w:pPr>
    </w:p>
    <w:p w14:paraId="12A0937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Log attempt via Closure securely</w:t>
      </w:r>
    </w:p>
    <w:p w14:paraId="3546AE53"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atmSession.logAttempt();</w:t>
      </w:r>
    </w:p>
    <w:p w14:paraId="739A7B6B" w14:textId="77777777" w:rsidR="0009644F" w:rsidRPr="0009644F" w:rsidRDefault="0009644F" w:rsidP="0009644F">
      <w:pPr>
        <w:rPr>
          <w:rFonts w:ascii="Times New Roman" w:hAnsi="Times New Roman" w:cs="Times New Roman"/>
        </w:rPr>
      </w:pPr>
    </w:p>
    <w:p w14:paraId="087DACD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Process Logic</w:t>
      </w:r>
    </w:p>
    <w:p w14:paraId="585C560C"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reversedString = reversePin(rawPin);</w:t>
      </w:r>
    </w:p>
    <w:p w14:paraId="695DEF1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const isPal = checkPalindrome(rawPin, reversedString);</w:t>
      </w:r>
    </w:p>
    <w:p w14:paraId="53A91772" w14:textId="77777777" w:rsidR="0009644F" w:rsidRPr="0009644F" w:rsidRDefault="0009644F" w:rsidP="0009644F">
      <w:pPr>
        <w:rPr>
          <w:rFonts w:ascii="Times New Roman" w:hAnsi="Times New Roman" w:cs="Times New Roman"/>
        </w:rPr>
      </w:pPr>
    </w:p>
    <w:p w14:paraId="18F55A11"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Update UI based on Palindrome logic</w:t>
      </w:r>
    </w:p>
    <w:p w14:paraId="178CF60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if (isPal) {</w:t>
      </w:r>
    </w:p>
    <w:p w14:paraId="15C61DD8"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outputBox.innerHTML = `&lt;strong&gt;System Alert: Palindrome Match&lt;/strong&gt;&lt;br&gt;Verification successful. Special security protocol activated.`;</w:t>
      </w:r>
    </w:p>
    <w:p w14:paraId="6C7391A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outputBox.classList.add('alert-success');</w:t>
      </w:r>
    </w:p>
    <w:p w14:paraId="28A797A0"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else {</w:t>
      </w:r>
    </w:p>
    <w:p w14:paraId="4070949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outputBox.innerHTML = `&lt;strong&gt;System Alert: Standard PIN&lt;/strong&gt;&lt;br&gt;Authentication successful. Access granted to standard features.`;</w:t>
      </w:r>
    </w:p>
    <w:p w14:paraId="3A0138E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outputBox.classList.add('alert-info');</w:t>
      </w:r>
    </w:p>
    <w:p w14:paraId="5BF1AE4B"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1B8570D"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xml:space="preserve">                </w:t>
      </w:r>
    </w:p>
    <w:p w14:paraId="77F0657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outputBox.style.display = 'block';</w:t>
      </w:r>
    </w:p>
    <w:p w14:paraId="5C71549B" w14:textId="77777777" w:rsidR="0009644F" w:rsidRPr="0009644F" w:rsidRDefault="0009644F" w:rsidP="0009644F">
      <w:pPr>
        <w:rPr>
          <w:rFonts w:ascii="Times New Roman" w:hAnsi="Times New Roman" w:cs="Times New Roman"/>
        </w:rPr>
      </w:pPr>
    </w:p>
    <w:p w14:paraId="02C7982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catch (error) {</w:t>
      </w:r>
    </w:p>
    <w:p w14:paraId="3E24BB7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 Catch errors and display properly formatted error alert</w:t>
      </w:r>
    </w:p>
    <w:p w14:paraId="223910B7"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outputBox.innerHTML = `&lt;strong&gt;Transaction Failed:&lt;/strong&gt;&lt;br&gt;${error.message}`;</w:t>
      </w:r>
    </w:p>
    <w:p w14:paraId="0242FB5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lastRenderedPageBreak/>
        <w:t>                outputBox.classList.add('alert-error');</w:t>
      </w:r>
    </w:p>
    <w:p w14:paraId="5EB14804"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outputBox.style.display = 'block';</w:t>
      </w:r>
    </w:p>
    <w:p w14:paraId="5224B49F"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65320935"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w:t>
      </w:r>
    </w:p>
    <w:p w14:paraId="4B98211A"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    &lt;/script&gt;</w:t>
      </w:r>
    </w:p>
    <w:p w14:paraId="263ABD09"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&lt;/body&gt;</w:t>
      </w:r>
    </w:p>
    <w:p w14:paraId="3672CCE6" w14:textId="77777777" w:rsidR="0009644F" w:rsidRPr="0009644F" w:rsidRDefault="0009644F" w:rsidP="0009644F">
      <w:pPr>
        <w:rPr>
          <w:rFonts w:ascii="Times New Roman" w:hAnsi="Times New Roman" w:cs="Times New Roman"/>
        </w:rPr>
      </w:pPr>
      <w:r w:rsidRPr="0009644F">
        <w:rPr>
          <w:rFonts w:ascii="Times New Roman" w:hAnsi="Times New Roman" w:cs="Times New Roman"/>
        </w:rPr>
        <w:t>&lt;/html&gt;</w:t>
      </w:r>
    </w:p>
    <w:p w14:paraId="462C93D5" w14:textId="77777777" w:rsidR="00043C79" w:rsidRPr="00043C79" w:rsidRDefault="00043C79" w:rsidP="006D5BC3">
      <w:pPr>
        <w:rPr>
          <w:rFonts w:ascii="Times New Roman" w:hAnsi="Times New Roman" w:cs="Times New Roman"/>
        </w:rPr>
      </w:pPr>
    </w:p>
    <w:p w14:paraId="6F95484F" w14:textId="77777777" w:rsidR="006D5BC3" w:rsidRDefault="006D5BC3" w:rsidP="006D5BC3">
      <w:pPr>
        <w:rPr>
          <w:rFonts w:ascii="Times New Roman" w:hAnsi="Times New Roman" w:cs="Times New Roman"/>
          <w:b/>
          <w:bCs/>
        </w:rPr>
      </w:pPr>
      <w:r w:rsidRPr="006D5BC3">
        <w:rPr>
          <w:rFonts w:ascii="Times New Roman" w:hAnsi="Times New Roman" w:cs="Times New Roman"/>
          <w:b/>
          <w:bCs/>
        </w:rPr>
        <w:t>Output:</w:t>
      </w:r>
    </w:p>
    <w:p w14:paraId="39E57A19" w14:textId="732D0139" w:rsidR="00043C79" w:rsidRDefault="00043C79" w:rsidP="006D5BC3">
      <w:pPr>
        <w:rPr>
          <w:rFonts w:ascii="Times New Roman" w:hAnsi="Times New Roman" w:cs="Times New Roman"/>
          <w:b/>
          <w:bCs/>
        </w:rPr>
      </w:pPr>
      <w:r w:rsidRPr="00043C79">
        <w:rPr>
          <w:rFonts w:ascii="Times New Roman" w:hAnsi="Times New Roman" w:cs="Times New Roman"/>
          <w:b/>
          <w:bCs/>
          <w:noProof/>
          <w:lang w:val="en-IN" w:eastAsia="en-IN"/>
        </w:rPr>
        <w:drawing>
          <wp:inline distT="0" distB="0" distL="0" distR="0" wp14:anchorId="2094EB6F" wp14:editId="02EBBB0E">
            <wp:extent cx="5943600" cy="3746500"/>
            <wp:effectExtent l="0" t="0" r="0" b="6350"/>
            <wp:docPr id="11734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72062" name=""/>
                    <pic:cNvPicPr/>
                  </pic:nvPicPr>
                  <pic:blipFill>
                    <a:blip r:embed="rId16"/>
                    <a:stretch>
                      <a:fillRect/>
                    </a:stretch>
                  </pic:blipFill>
                  <pic:spPr>
                    <a:xfrm>
                      <a:off x="0" y="0"/>
                      <a:ext cx="5943600" cy="3746500"/>
                    </a:xfrm>
                    <a:prstGeom prst="rect">
                      <a:avLst/>
                    </a:prstGeom>
                  </pic:spPr>
                </pic:pic>
              </a:graphicData>
            </a:graphic>
          </wp:inline>
        </w:drawing>
      </w:r>
    </w:p>
    <w:p w14:paraId="022AB90A" w14:textId="77777777" w:rsidR="00FE6D19" w:rsidRPr="006D5BC3" w:rsidRDefault="00FE6D19" w:rsidP="006D5BC3">
      <w:pPr>
        <w:rPr>
          <w:rFonts w:ascii="Times New Roman" w:hAnsi="Times New Roman" w:cs="Times New Roman"/>
        </w:rPr>
      </w:pPr>
    </w:p>
    <w:p w14:paraId="2CBB7CA6" w14:textId="77777777" w:rsidR="006D5BC3" w:rsidRPr="006D5BC3" w:rsidRDefault="006D5BC3" w:rsidP="006D5BC3">
      <w:pPr>
        <w:rPr>
          <w:rFonts w:ascii="Times New Roman" w:hAnsi="Times New Roman" w:cs="Times New Roman"/>
        </w:rPr>
      </w:pPr>
      <w:r w:rsidRPr="006D5BC3">
        <w:rPr>
          <w:rFonts w:ascii="Times New Roman" w:hAnsi="Times New Roman" w:cs="Times New Roman"/>
          <w:b/>
          <w:bCs/>
        </w:rPr>
        <w:t>Result/Conclusion:</w:t>
      </w:r>
    </w:p>
    <w:p w14:paraId="2FA9C505" w14:textId="77777777" w:rsidR="006D5BC3" w:rsidRPr="006D5BC3" w:rsidRDefault="006D5BC3" w:rsidP="006D5BC3">
      <w:pPr>
        <w:rPr>
          <w:rFonts w:ascii="Times New Roman" w:hAnsi="Times New Roman" w:cs="Times New Roman"/>
        </w:rPr>
      </w:pPr>
      <w:r w:rsidRPr="006D5BC3">
        <w:rPr>
          <w:rFonts w:ascii="Times New Roman" w:hAnsi="Times New Roman" w:cs="Times New Roman"/>
        </w:rPr>
        <w:t>The case study was successfully completed. The ATM Card PIN Verification system was implemented using three distinct JavaScript function types: declarations, expressions, and arrow functions. Furthermore, a secure lexical closure was successfully integrated to track user attempts independently of the global scope. Form validation and robust error handling were achieved using a try...catch block, resulting in a secure, dynamic, and aesthetic web interface.</w:t>
      </w:r>
    </w:p>
    <w:p w14:paraId="2E5BE0B6" w14:textId="77777777" w:rsidR="00717A68" w:rsidRPr="00717A68" w:rsidRDefault="00717A68" w:rsidP="00717A68">
      <w:pPr>
        <w:rPr>
          <w:rStyle w:val="Strong"/>
          <w:rFonts w:ascii="Times New Roman" w:hAnsi="Times New Roman" w:cs="Times New Roman"/>
          <w:b w:val="0"/>
          <w:bCs w:val="0"/>
        </w:rPr>
      </w:pPr>
    </w:p>
    <w:p w14:paraId="3DA33E77" w14:textId="77777777" w:rsidR="00F85522" w:rsidRPr="00F85522" w:rsidRDefault="00F85522" w:rsidP="00F85522">
      <w:pPr>
        <w:rPr>
          <w:lang w:val="en-IN"/>
        </w:rPr>
      </w:pPr>
    </w:p>
    <w:p w14:paraId="48A69F3F" w14:textId="77777777" w:rsidR="002E1833" w:rsidRDefault="002E1833"/>
    <w:sectPr w:rsidR="002E1833" w:rsidSect="002E1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E6E829" w14:textId="77777777" w:rsidR="007927B1" w:rsidRDefault="007927B1" w:rsidP="00F2114D">
      <w:pPr>
        <w:spacing w:after="0" w:line="240" w:lineRule="auto"/>
      </w:pPr>
      <w:r>
        <w:separator/>
      </w:r>
    </w:p>
  </w:endnote>
  <w:endnote w:type="continuationSeparator" w:id="0">
    <w:p w14:paraId="10E54AB2" w14:textId="77777777" w:rsidR="007927B1" w:rsidRDefault="007927B1" w:rsidP="00F21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3DD313" w14:textId="77777777" w:rsidR="007927B1" w:rsidRDefault="007927B1" w:rsidP="00F2114D">
      <w:pPr>
        <w:spacing w:after="0" w:line="240" w:lineRule="auto"/>
      </w:pPr>
      <w:r>
        <w:separator/>
      </w:r>
    </w:p>
  </w:footnote>
  <w:footnote w:type="continuationSeparator" w:id="0">
    <w:p w14:paraId="58EA1716" w14:textId="77777777" w:rsidR="007927B1" w:rsidRDefault="007927B1" w:rsidP="00F21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2250"/>
    <w:multiLevelType w:val="multilevel"/>
    <w:tmpl w:val="29E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D3BD7"/>
    <w:multiLevelType w:val="multilevel"/>
    <w:tmpl w:val="CAD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1A35"/>
    <w:multiLevelType w:val="multilevel"/>
    <w:tmpl w:val="4CD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15595"/>
    <w:multiLevelType w:val="multilevel"/>
    <w:tmpl w:val="1F2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B123E"/>
    <w:multiLevelType w:val="multilevel"/>
    <w:tmpl w:val="322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11CA7"/>
    <w:multiLevelType w:val="multilevel"/>
    <w:tmpl w:val="B1D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31D01"/>
    <w:multiLevelType w:val="multilevel"/>
    <w:tmpl w:val="C18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50A25"/>
    <w:multiLevelType w:val="multilevel"/>
    <w:tmpl w:val="6DD6107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5656F7"/>
    <w:multiLevelType w:val="multilevel"/>
    <w:tmpl w:val="069AA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F1D73"/>
    <w:multiLevelType w:val="multilevel"/>
    <w:tmpl w:val="077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60E9F"/>
    <w:multiLevelType w:val="multilevel"/>
    <w:tmpl w:val="37DC4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26446"/>
    <w:multiLevelType w:val="multilevel"/>
    <w:tmpl w:val="5EF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94402"/>
    <w:multiLevelType w:val="multilevel"/>
    <w:tmpl w:val="8C5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3183F"/>
    <w:multiLevelType w:val="multilevel"/>
    <w:tmpl w:val="98CE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D4C8F"/>
    <w:multiLevelType w:val="multilevel"/>
    <w:tmpl w:val="B4C4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A58A3"/>
    <w:multiLevelType w:val="multilevel"/>
    <w:tmpl w:val="3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B3B35"/>
    <w:multiLevelType w:val="multilevel"/>
    <w:tmpl w:val="308CD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F33C5"/>
    <w:multiLevelType w:val="multilevel"/>
    <w:tmpl w:val="71E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715CF"/>
    <w:multiLevelType w:val="multilevel"/>
    <w:tmpl w:val="B052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95CFD"/>
    <w:multiLevelType w:val="multilevel"/>
    <w:tmpl w:val="4F7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461C98"/>
    <w:multiLevelType w:val="multilevel"/>
    <w:tmpl w:val="4D9A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51ECE"/>
    <w:multiLevelType w:val="multilevel"/>
    <w:tmpl w:val="03727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C3E29"/>
    <w:multiLevelType w:val="multilevel"/>
    <w:tmpl w:val="D140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4"/>
  </w:num>
  <w:num w:numId="4">
    <w:abstractNumId w:val="12"/>
  </w:num>
  <w:num w:numId="5">
    <w:abstractNumId w:val="0"/>
  </w:num>
  <w:num w:numId="6">
    <w:abstractNumId w:val="1"/>
  </w:num>
  <w:num w:numId="7">
    <w:abstractNumId w:val="11"/>
  </w:num>
  <w:num w:numId="8">
    <w:abstractNumId w:val="2"/>
  </w:num>
  <w:num w:numId="9">
    <w:abstractNumId w:val="15"/>
  </w:num>
  <w:num w:numId="10">
    <w:abstractNumId w:val="10"/>
  </w:num>
  <w:num w:numId="11">
    <w:abstractNumId w:val="20"/>
  </w:num>
  <w:num w:numId="12">
    <w:abstractNumId w:val="18"/>
  </w:num>
  <w:num w:numId="13">
    <w:abstractNumId w:val="8"/>
  </w:num>
  <w:num w:numId="14">
    <w:abstractNumId w:val="6"/>
  </w:num>
  <w:num w:numId="15">
    <w:abstractNumId w:val="21"/>
  </w:num>
  <w:num w:numId="16">
    <w:abstractNumId w:val="14"/>
  </w:num>
  <w:num w:numId="17">
    <w:abstractNumId w:val="19"/>
  </w:num>
  <w:num w:numId="18">
    <w:abstractNumId w:val="13"/>
  </w:num>
  <w:num w:numId="19">
    <w:abstractNumId w:val="16"/>
  </w:num>
  <w:num w:numId="20">
    <w:abstractNumId w:val="5"/>
  </w:num>
  <w:num w:numId="21">
    <w:abstractNumId w:val="17"/>
  </w:num>
  <w:num w:numId="22">
    <w:abstractNumId w:val="7"/>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76C"/>
    <w:rsid w:val="00043C79"/>
    <w:rsid w:val="0009644F"/>
    <w:rsid w:val="000D1DB9"/>
    <w:rsid w:val="000D7D13"/>
    <w:rsid w:val="000F51DC"/>
    <w:rsid w:val="00123272"/>
    <w:rsid w:val="0012691B"/>
    <w:rsid w:val="00135FC4"/>
    <w:rsid w:val="001E0AA6"/>
    <w:rsid w:val="00233B82"/>
    <w:rsid w:val="002E1833"/>
    <w:rsid w:val="002E5820"/>
    <w:rsid w:val="003034AE"/>
    <w:rsid w:val="003442F0"/>
    <w:rsid w:val="00364A64"/>
    <w:rsid w:val="0042527F"/>
    <w:rsid w:val="0059343C"/>
    <w:rsid w:val="005962C3"/>
    <w:rsid w:val="005C61F5"/>
    <w:rsid w:val="0060515B"/>
    <w:rsid w:val="0061379E"/>
    <w:rsid w:val="006B67B2"/>
    <w:rsid w:val="006D5BC3"/>
    <w:rsid w:val="0071779C"/>
    <w:rsid w:val="00717A68"/>
    <w:rsid w:val="007502E8"/>
    <w:rsid w:val="007927B1"/>
    <w:rsid w:val="007D67CE"/>
    <w:rsid w:val="007E0A02"/>
    <w:rsid w:val="008610A5"/>
    <w:rsid w:val="0086135A"/>
    <w:rsid w:val="00864199"/>
    <w:rsid w:val="00925C61"/>
    <w:rsid w:val="00940F1B"/>
    <w:rsid w:val="00974CD4"/>
    <w:rsid w:val="009D53F8"/>
    <w:rsid w:val="00A027D0"/>
    <w:rsid w:val="00A741DB"/>
    <w:rsid w:val="00A869D5"/>
    <w:rsid w:val="00AA3140"/>
    <w:rsid w:val="00AB0FFD"/>
    <w:rsid w:val="00BB465C"/>
    <w:rsid w:val="00C200B4"/>
    <w:rsid w:val="00C262F0"/>
    <w:rsid w:val="00C64BDE"/>
    <w:rsid w:val="00C71CA9"/>
    <w:rsid w:val="00C74792"/>
    <w:rsid w:val="00CE176C"/>
    <w:rsid w:val="00D73D52"/>
    <w:rsid w:val="00D811A8"/>
    <w:rsid w:val="00F10838"/>
    <w:rsid w:val="00F2114D"/>
    <w:rsid w:val="00F2342C"/>
    <w:rsid w:val="00F263EB"/>
    <w:rsid w:val="00F85522"/>
    <w:rsid w:val="00FA72E3"/>
    <w:rsid w:val="00FE1EBB"/>
    <w:rsid w:val="00FE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94E64"/>
  <w15:chartTrackingRefBased/>
  <w15:docId w15:val="{1A71A0F6-C977-4DBF-9AA8-9A5E5ADDC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833"/>
  </w:style>
  <w:style w:type="paragraph" w:styleId="Heading1">
    <w:name w:val="heading 1"/>
    <w:basedOn w:val="Normal"/>
    <w:next w:val="Normal"/>
    <w:link w:val="Heading1Char"/>
    <w:uiPriority w:val="9"/>
    <w:qFormat/>
    <w:rsid w:val="00CE1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1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1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1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1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1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1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76C"/>
    <w:rPr>
      <w:rFonts w:eastAsiaTheme="majorEastAsia" w:cstheme="majorBidi"/>
      <w:color w:val="272727" w:themeColor="text1" w:themeTint="D8"/>
    </w:rPr>
  </w:style>
  <w:style w:type="paragraph" w:styleId="Title">
    <w:name w:val="Title"/>
    <w:basedOn w:val="Normal"/>
    <w:next w:val="Normal"/>
    <w:link w:val="TitleChar"/>
    <w:uiPriority w:val="10"/>
    <w:qFormat/>
    <w:rsid w:val="00CE1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76C"/>
    <w:pPr>
      <w:spacing w:before="160"/>
      <w:jc w:val="center"/>
    </w:pPr>
    <w:rPr>
      <w:i/>
      <w:iCs/>
      <w:color w:val="404040" w:themeColor="text1" w:themeTint="BF"/>
    </w:rPr>
  </w:style>
  <w:style w:type="character" w:customStyle="1" w:styleId="QuoteChar">
    <w:name w:val="Quote Char"/>
    <w:basedOn w:val="DefaultParagraphFont"/>
    <w:link w:val="Quote"/>
    <w:uiPriority w:val="29"/>
    <w:rsid w:val="00CE176C"/>
    <w:rPr>
      <w:i/>
      <w:iCs/>
      <w:color w:val="404040" w:themeColor="text1" w:themeTint="BF"/>
    </w:rPr>
  </w:style>
  <w:style w:type="paragraph" w:styleId="ListParagraph">
    <w:name w:val="List Paragraph"/>
    <w:basedOn w:val="Normal"/>
    <w:uiPriority w:val="34"/>
    <w:qFormat/>
    <w:rsid w:val="00CE176C"/>
    <w:pPr>
      <w:ind w:left="720"/>
      <w:contextualSpacing/>
    </w:pPr>
  </w:style>
  <w:style w:type="character" w:styleId="IntenseEmphasis">
    <w:name w:val="Intense Emphasis"/>
    <w:basedOn w:val="DefaultParagraphFont"/>
    <w:uiPriority w:val="21"/>
    <w:qFormat/>
    <w:rsid w:val="00CE176C"/>
    <w:rPr>
      <w:i/>
      <w:iCs/>
      <w:color w:val="2F5496" w:themeColor="accent1" w:themeShade="BF"/>
    </w:rPr>
  </w:style>
  <w:style w:type="paragraph" w:styleId="IntenseQuote">
    <w:name w:val="Intense Quote"/>
    <w:basedOn w:val="Normal"/>
    <w:next w:val="Normal"/>
    <w:link w:val="IntenseQuoteChar"/>
    <w:uiPriority w:val="30"/>
    <w:qFormat/>
    <w:rsid w:val="00CE1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76C"/>
    <w:rPr>
      <w:i/>
      <w:iCs/>
      <w:color w:val="2F5496" w:themeColor="accent1" w:themeShade="BF"/>
    </w:rPr>
  </w:style>
  <w:style w:type="character" w:styleId="IntenseReference">
    <w:name w:val="Intense Reference"/>
    <w:basedOn w:val="DefaultParagraphFont"/>
    <w:uiPriority w:val="32"/>
    <w:qFormat/>
    <w:rsid w:val="00CE176C"/>
    <w:rPr>
      <w:b/>
      <w:bCs/>
      <w:smallCaps/>
      <w:color w:val="2F5496" w:themeColor="accent1" w:themeShade="BF"/>
      <w:spacing w:val="5"/>
    </w:rPr>
  </w:style>
  <w:style w:type="paragraph" w:customStyle="1" w:styleId="msonormal0">
    <w:name w:val="msonormal"/>
    <w:basedOn w:val="Normal"/>
    <w:rsid w:val="00C262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1833"/>
    <w:rPr>
      <w:b/>
      <w:bCs/>
    </w:rPr>
  </w:style>
  <w:style w:type="paragraph" w:styleId="Header">
    <w:name w:val="header"/>
    <w:basedOn w:val="Normal"/>
    <w:link w:val="HeaderChar"/>
    <w:uiPriority w:val="99"/>
    <w:unhideWhenUsed/>
    <w:rsid w:val="00F211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14D"/>
  </w:style>
  <w:style w:type="paragraph" w:styleId="Footer">
    <w:name w:val="footer"/>
    <w:basedOn w:val="Normal"/>
    <w:link w:val="FooterChar"/>
    <w:uiPriority w:val="99"/>
    <w:unhideWhenUsed/>
    <w:rsid w:val="00F211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56</Pages>
  <Words>6309</Words>
  <Characters>35963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SIT NGP. LAB3</cp:lastModifiedBy>
  <cp:revision>3</cp:revision>
  <dcterms:created xsi:type="dcterms:W3CDTF">2026-08-11T04:27:00Z</dcterms:created>
  <dcterms:modified xsi:type="dcterms:W3CDTF">2026-08-11T04:39:00Z</dcterms:modified>
</cp:coreProperties>
</file>