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dlt[postgres]&gt;=1.19.1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