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31BFB" w14:textId="06BA854F" w:rsidR="00270B65" w:rsidRPr="00A52A8A" w:rsidRDefault="00270B65" w:rsidP="00270B65">
      <w:pPr>
        <w:pStyle w:val="Heading1"/>
        <w:rPr>
          <w:rFonts w:ascii="Times New Roman" w:hAnsi="Times New Roman" w:cs="Times New Roman"/>
          <w:lang w:eastAsia="ja-JP"/>
        </w:rPr>
      </w:pPr>
      <w:r w:rsidRPr="00A52A8A">
        <w:rPr>
          <w:rFonts w:ascii="Times New Roman" w:hAnsi="Times New Roman" w:cs="Times New Roman"/>
        </w:rPr>
        <w:t>Final Project Report</w:t>
      </w:r>
      <w:r w:rsidR="00F55C13">
        <w:rPr>
          <w:rFonts w:ascii="Times New Roman" w:hAnsi="Times New Roman" w:cs="Times New Roman"/>
        </w:rPr>
        <w:t xml:space="preserve"> -- Template</w:t>
      </w:r>
    </w:p>
    <w:p w14:paraId="10B53BB0" w14:textId="77777777" w:rsidR="00270B65" w:rsidRPr="00A52A8A" w:rsidRDefault="00270B65" w:rsidP="00270B65">
      <w:pPr>
        <w:pStyle w:val="Heading2"/>
        <w:rPr>
          <w:rFonts w:ascii="Times New Roman" w:hAnsi="Times New Roman" w:cs="Times New Roman"/>
        </w:rPr>
      </w:pPr>
      <w:r w:rsidRPr="00A52A8A">
        <w:rPr>
          <w:rFonts w:ascii="Times New Roman" w:hAnsi="Times New Roman" w:cs="Times New Roman"/>
        </w:rPr>
        <w:t>Executive Summary</w:t>
      </w:r>
    </w:p>
    <w:p w14:paraId="13BF77B4" w14:textId="460050B1" w:rsidR="00270B65" w:rsidRPr="00A52A8A" w:rsidRDefault="00270B65" w:rsidP="00270B65">
      <w:pPr>
        <w:pStyle w:val="NormalWeb"/>
      </w:pPr>
      <w:r w:rsidRPr="00A52A8A">
        <w:t xml:space="preserve">Briefly summarize the business problem, </w:t>
      </w:r>
      <w:r w:rsidR="00946EF1">
        <w:t>explain its importance,</w:t>
      </w:r>
      <w:r w:rsidRPr="00A52A8A">
        <w:t xml:space="preserve"> the most important result, and your recommendation or conclusion.</w:t>
      </w:r>
    </w:p>
    <w:p w14:paraId="335FE0AD" w14:textId="77777777" w:rsidR="00270B65" w:rsidRPr="00A52A8A" w:rsidRDefault="00270B65" w:rsidP="00270B65">
      <w:pPr>
        <w:pStyle w:val="Heading2"/>
        <w:rPr>
          <w:rFonts w:ascii="Times New Roman" w:hAnsi="Times New Roman" w:cs="Times New Roman"/>
        </w:rPr>
      </w:pPr>
      <w:r w:rsidRPr="00A52A8A">
        <w:rPr>
          <w:rFonts w:ascii="Times New Roman" w:hAnsi="Times New Roman" w:cs="Times New Roman"/>
        </w:rPr>
        <w:t>Business Problem</w:t>
      </w:r>
    </w:p>
    <w:p w14:paraId="003B0DBD" w14:textId="290FB9B2" w:rsidR="00270B65" w:rsidRPr="00A52A8A" w:rsidRDefault="00270B65" w:rsidP="00270B65">
      <w:pPr>
        <w:pStyle w:val="NormalWeb"/>
      </w:pPr>
      <w:r w:rsidRPr="00A52A8A">
        <w:t xml:space="preserve">Describe your </w:t>
      </w:r>
      <w:r w:rsidRPr="00A52A8A">
        <w:t>(</w:t>
      </w:r>
      <w:r w:rsidRPr="00A52A8A">
        <w:t>hypothetical</w:t>
      </w:r>
      <w:r w:rsidRPr="00A52A8A">
        <w:t>)</w:t>
      </w:r>
      <w:r w:rsidRPr="00A52A8A">
        <w:t xml:space="preserve"> business problem. Clearly explain:</w:t>
      </w:r>
    </w:p>
    <w:p w14:paraId="748ACAAC" w14:textId="77777777" w:rsidR="00270B65" w:rsidRPr="00A52A8A" w:rsidRDefault="00270B65" w:rsidP="00270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What outcome are you trying to predict?</w:t>
      </w:r>
    </w:p>
    <w:p w14:paraId="0B8E1F7A" w14:textId="61304920" w:rsidR="00270B65" w:rsidRPr="00A52A8A" w:rsidRDefault="00270B65" w:rsidP="00270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Who would use the prediction</w:t>
      </w:r>
      <w:r w:rsidR="00666926">
        <w:rPr>
          <w:rFonts w:ascii="Times New Roman" w:hAnsi="Times New Roman"/>
        </w:rPr>
        <w:t xml:space="preserve"> and how</w:t>
      </w:r>
      <w:r w:rsidRPr="00A52A8A">
        <w:rPr>
          <w:rFonts w:ascii="Times New Roman" w:hAnsi="Times New Roman"/>
        </w:rPr>
        <w:t>?</w:t>
      </w:r>
    </w:p>
    <w:p w14:paraId="2E1F75AE" w14:textId="77777777" w:rsidR="00270B65" w:rsidRPr="00A52A8A" w:rsidRDefault="00270B65" w:rsidP="00270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What decision or action would the prediction inform?</w:t>
      </w:r>
    </w:p>
    <w:p w14:paraId="07F2691C" w14:textId="77777777" w:rsidR="00270B65" w:rsidRPr="00A52A8A" w:rsidRDefault="00270B65" w:rsidP="00270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How could the prediction create value, reduce cost, or manage risk?</w:t>
      </w:r>
    </w:p>
    <w:p w14:paraId="7CF8414B" w14:textId="77777777" w:rsidR="00270B65" w:rsidRPr="00A52A8A" w:rsidRDefault="00270B65" w:rsidP="00270B65">
      <w:pPr>
        <w:pStyle w:val="Heading2"/>
        <w:rPr>
          <w:rFonts w:ascii="Times New Roman" w:hAnsi="Times New Roman" w:cs="Times New Roman"/>
        </w:rPr>
      </w:pPr>
      <w:r w:rsidRPr="00A52A8A">
        <w:rPr>
          <w:rFonts w:ascii="Times New Roman" w:hAnsi="Times New Roman" w:cs="Times New Roman"/>
        </w:rPr>
        <w:t>Data</w:t>
      </w:r>
    </w:p>
    <w:p w14:paraId="5AEDDC8C" w14:textId="77777777" w:rsidR="00270B65" w:rsidRPr="00A52A8A" w:rsidRDefault="00270B65" w:rsidP="00270B65">
      <w:pPr>
        <w:pStyle w:val="NormalWeb"/>
      </w:pPr>
      <w:r w:rsidRPr="00A52A8A">
        <w:t>Describe the dataset and cite its source. Explain:</w:t>
      </w:r>
    </w:p>
    <w:p w14:paraId="7232BBE6" w14:textId="77777777" w:rsidR="00270B65" w:rsidRPr="00A52A8A" w:rsidRDefault="00270B65" w:rsidP="00270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What does one observation represent?</w:t>
      </w:r>
    </w:p>
    <w:p w14:paraId="1F5F6CFA" w14:textId="77777777" w:rsidR="00270B65" w:rsidRPr="00A52A8A" w:rsidRDefault="00270B65" w:rsidP="00270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What is the outcome variable?</w:t>
      </w:r>
    </w:p>
    <w:p w14:paraId="2AE4876A" w14:textId="77777777" w:rsidR="00270B65" w:rsidRPr="00A52A8A" w:rsidRDefault="00270B65" w:rsidP="00270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What are the important predictors?</w:t>
      </w:r>
    </w:p>
    <w:p w14:paraId="56F5CE38" w14:textId="77777777" w:rsidR="00270B65" w:rsidRPr="00A52A8A" w:rsidRDefault="00270B65" w:rsidP="00270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Are there important missing-data or data-quality issues?</w:t>
      </w:r>
    </w:p>
    <w:p w14:paraId="0B283FD8" w14:textId="77777777" w:rsidR="00270B65" w:rsidRPr="00A52A8A" w:rsidRDefault="00270B65" w:rsidP="00270B65">
      <w:pPr>
        <w:pStyle w:val="NormalWeb"/>
      </w:pPr>
      <w:r w:rsidRPr="00A52A8A">
        <w:t>Identify any variables you excluded because they would not be available when the prediction is made or could create data leakage.</w:t>
      </w:r>
    </w:p>
    <w:p w14:paraId="2225FE03" w14:textId="77777777" w:rsidR="00270B65" w:rsidRPr="00A52A8A" w:rsidRDefault="00270B65" w:rsidP="00270B65">
      <w:pPr>
        <w:pStyle w:val="Heading2"/>
        <w:rPr>
          <w:rFonts w:ascii="Times New Roman" w:hAnsi="Times New Roman" w:cs="Times New Roman"/>
        </w:rPr>
      </w:pPr>
      <w:r w:rsidRPr="00A52A8A">
        <w:rPr>
          <w:rFonts w:ascii="Times New Roman" w:hAnsi="Times New Roman" w:cs="Times New Roman"/>
        </w:rPr>
        <w:t>Model</w:t>
      </w:r>
    </w:p>
    <w:p w14:paraId="268E89F0" w14:textId="77777777" w:rsidR="00270B65" w:rsidRPr="00A52A8A" w:rsidRDefault="00270B65" w:rsidP="00270B65">
      <w:pPr>
        <w:pStyle w:val="NormalWeb"/>
      </w:pPr>
      <w:r w:rsidRPr="00A52A8A">
        <w:t>Describe the models you apply. Compare at least two approaches:</w:t>
      </w:r>
    </w:p>
    <w:p w14:paraId="454E95A7" w14:textId="77777777" w:rsidR="00270B65" w:rsidRPr="00A52A8A" w:rsidRDefault="00270B65" w:rsidP="00270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One relevant benchmark model, such as linear regression or logistic regression.</w:t>
      </w:r>
    </w:p>
    <w:p w14:paraId="72CFFCDC" w14:textId="55494180" w:rsidR="00270B65" w:rsidRPr="00A52A8A" w:rsidRDefault="00270B65" w:rsidP="00270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 xml:space="preserve">One or more candidate </w:t>
      </w:r>
      <w:r w:rsidR="00D73BB1">
        <w:rPr>
          <w:rFonts w:ascii="Times New Roman" w:hAnsi="Times New Roman"/>
        </w:rPr>
        <w:t>models that you expect to perform better</w:t>
      </w:r>
      <w:r w:rsidRPr="00A52A8A">
        <w:rPr>
          <w:rFonts w:ascii="Times New Roman" w:hAnsi="Times New Roman"/>
        </w:rPr>
        <w:t>.</w:t>
      </w:r>
    </w:p>
    <w:p w14:paraId="302471EB" w14:textId="77777777" w:rsidR="00270B65" w:rsidRPr="00A52A8A" w:rsidRDefault="00270B65" w:rsidP="00270B65">
      <w:pPr>
        <w:pStyle w:val="NormalWeb"/>
      </w:pPr>
      <w:r w:rsidRPr="00A52A8A">
        <w:t>Briefly explain why you selected each approach and how the approaches differ. State how you divided the data into training and test sets, whether you used cross-validation, and how you selected any hyperparameters.</w:t>
      </w:r>
    </w:p>
    <w:p w14:paraId="1F156692" w14:textId="77777777" w:rsidR="00270B65" w:rsidRPr="00A52A8A" w:rsidRDefault="00270B65" w:rsidP="00270B65">
      <w:pPr>
        <w:pStyle w:val="Heading2"/>
        <w:rPr>
          <w:rFonts w:ascii="Times New Roman" w:hAnsi="Times New Roman" w:cs="Times New Roman"/>
        </w:rPr>
      </w:pPr>
      <w:r w:rsidRPr="00A52A8A">
        <w:rPr>
          <w:rFonts w:ascii="Times New Roman" w:hAnsi="Times New Roman" w:cs="Times New Roman"/>
        </w:rPr>
        <w:lastRenderedPageBreak/>
        <w:t>Results</w:t>
      </w:r>
    </w:p>
    <w:p w14:paraId="130CAEF5" w14:textId="77777777" w:rsidR="00270B65" w:rsidRPr="00A52A8A" w:rsidRDefault="00270B65" w:rsidP="00270B65">
      <w:pPr>
        <w:pStyle w:val="NormalWeb"/>
      </w:pPr>
      <w:r w:rsidRPr="00A52A8A">
        <w:t>Identify the performance metrics used to evaluate the models. Briefly explain what each metric measures and why it is appropriate for the prediction task and business problem.</w:t>
      </w:r>
    </w:p>
    <w:p w14:paraId="68A0A9A8" w14:textId="77777777" w:rsidR="00270B65" w:rsidRPr="00A52A8A" w:rsidRDefault="00270B65" w:rsidP="00270B65">
      <w:pPr>
        <w:pStyle w:val="NormalWeb"/>
      </w:pPr>
      <w:r w:rsidRPr="00A52A8A">
        <w:t xml:space="preserve">Report the models’ validation and final test performance using consistent metrics and data splits. Use a concise table and, </w:t>
      </w:r>
      <w:proofErr w:type="gramStart"/>
      <w:r w:rsidRPr="00A52A8A">
        <w:t>where</w:t>
      </w:r>
      <w:proofErr w:type="gramEnd"/>
      <w:r w:rsidRPr="00A52A8A">
        <w:t xml:space="preserve"> useful, figures to communicate the main findings.</w:t>
      </w:r>
    </w:p>
    <w:p w14:paraId="76998083" w14:textId="77777777" w:rsidR="00270B65" w:rsidRPr="00A52A8A" w:rsidRDefault="00270B65" w:rsidP="00270B65">
      <w:pPr>
        <w:pStyle w:val="NormalWeb"/>
      </w:pPr>
      <w:r w:rsidRPr="00A52A8A">
        <w:t>Explain:</w:t>
      </w:r>
    </w:p>
    <w:p w14:paraId="79E40817" w14:textId="77777777" w:rsidR="00270B65" w:rsidRPr="00A52A8A" w:rsidRDefault="00270B65" w:rsidP="00270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Which approach performed best?</w:t>
      </w:r>
    </w:p>
    <w:p w14:paraId="3C1746C7" w14:textId="77777777" w:rsidR="00270B65" w:rsidRPr="00A52A8A" w:rsidRDefault="00270B65" w:rsidP="00270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How large were the differences between the approaches?</w:t>
      </w:r>
    </w:p>
    <w:p w14:paraId="640313D6" w14:textId="77777777" w:rsidR="00270B65" w:rsidRPr="00A52A8A" w:rsidRDefault="00270B65" w:rsidP="00270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Are the differences meaningful enough to justify a more complex model?</w:t>
      </w:r>
    </w:p>
    <w:p w14:paraId="651CE6E3" w14:textId="77777777" w:rsidR="00270B65" w:rsidRPr="00A52A8A" w:rsidRDefault="00270B65" w:rsidP="00270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A52A8A">
        <w:rPr>
          <w:rFonts w:ascii="Times New Roman" w:hAnsi="Times New Roman"/>
        </w:rPr>
        <w:t>What do the results imply for the proposed business use?</w:t>
      </w:r>
    </w:p>
    <w:p w14:paraId="20D26CC1" w14:textId="77777777" w:rsidR="00270B65" w:rsidRDefault="00270B65" w:rsidP="00270B65">
      <w:pPr>
        <w:pStyle w:val="NormalWeb"/>
      </w:pPr>
      <w:r w:rsidRPr="00A52A8A">
        <w:t>Do not simply reproduce software output. Present and interpret the most relevant results in your own words.</w:t>
      </w:r>
    </w:p>
    <w:p w14:paraId="535BA07A" w14:textId="0820C125" w:rsidR="00E30C24" w:rsidRPr="00A52A8A" w:rsidRDefault="00E30C24" w:rsidP="00E30C24">
      <w:pPr>
        <w:pStyle w:val="NormalWeb"/>
      </w:pPr>
      <w:r>
        <w:t xml:space="preserve">Note: </w:t>
      </w:r>
      <w:r w:rsidR="005F620C">
        <w:t>t</w:t>
      </w:r>
      <w:r w:rsidRPr="00A52A8A">
        <w:t>he candidate approach is not required to outperform the benchmark. A well-supported finding that a simpler model performs equally well or better is a valid result.</w:t>
      </w:r>
    </w:p>
    <w:p w14:paraId="28D375D1" w14:textId="77777777" w:rsidR="00E30C24" w:rsidRPr="00A52A8A" w:rsidRDefault="00E30C24" w:rsidP="00270B65">
      <w:pPr>
        <w:pStyle w:val="NormalWeb"/>
      </w:pPr>
    </w:p>
    <w:p w14:paraId="43A2FD3B" w14:textId="56E77083" w:rsidR="00270B65" w:rsidRPr="00A52A8A" w:rsidRDefault="00270B65" w:rsidP="00270B65">
      <w:pPr>
        <w:pStyle w:val="Heading2"/>
        <w:rPr>
          <w:rFonts w:ascii="Times New Roman" w:hAnsi="Times New Roman" w:cs="Times New Roman"/>
        </w:rPr>
      </w:pPr>
      <w:r w:rsidRPr="00A52A8A">
        <w:rPr>
          <w:rFonts w:ascii="Times New Roman" w:hAnsi="Times New Roman" w:cs="Times New Roman"/>
        </w:rPr>
        <w:t>Conclusion</w:t>
      </w:r>
    </w:p>
    <w:p w14:paraId="5ED9A775" w14:textId="77777777" w:rsidR="00270B65" w:rsidRPr="00A52A8A" w:rsidRDefault="00270B65" w:rsidP="00270B65">
      <w:pPr>
        <w:pStyle w:val="NormalWeb"/>
      </w:pPr>
      <w:r w:rsidRPr="00A52A8A">
        <w:t>Summarize the main findings and make a recommendation for the business.</w:t>
      </w:r>
    </w:p>
    <w:p w14:paraId="472DF88C" w14:textId="06A18A1D" w:rsidR="00C76AFF" w:rsidRPr="00A52A8A" w:rsidRDefault="00270B65" w:rsidP="009738AD">
      <w:pPr>
        <w:pStyle w:val="NormalWeb"/>
      </w:pPr>
      <w:r w:rsidRPr="00A52A8A">
        <w:t xml:space="preserve">Discuss important limitations, risks, or assumptions. Explain what additional data, analysis, or testing would be </w:t>
      </w:r>
      <w:r w:rsidR="004E36A6">
        <w:t>useful to improve the model and/or decision</w:t>
      </w:r>
      <w:r w:rsidRPr="00A52A8A">
        <w:t>.</w:t>
      </w:r>
    </w:p>
    <w:sectPr w:rsidR="00C76AFF" w:rsidRPr="00A52A8A" w:rsidSect="00270B65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325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F5EAB" w14:textId="77777777" w:rsidR="00270B65" w:rsidRDefault="00270B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551DA" w14:textId="77777777" w:rsidR="00270B65" w:rsidRDefault="00270B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41D2A8" w14:textId="77777777" w:rsidR="00270B65" w:rsidRDefault="00270B6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6113D6" w14:textId="77777777" w:rsidR="00270B65" w:rsidRDefault="00270B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F03EC" w14:textId="77777777" w:rsidR="00270B65" w:rsidRDefault="00270B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A07999" w14:textId="77777777" w:rsidR="00270B65" w:rsidRDefault="00270B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C1757"/>
    <w:multiLevelType w:val="multilevel"/>
    <w:tmpl w:val="393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362F9"/>
    <w:multiLevelType w:val="multilevel"/>
    <w:tmpl w:val="48D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37090"/>
    <w:multiLevelType w:val="multilevel"/>
    <w:tmpl w:val="045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07E7E"/>
    <w:multiLevelType w:val="multilevel"/>
    <w:tmpl w:val="DDB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90DF7"/>
    <w:multiLevelType w:val="multilevel"/>
    <w:tmpl w:val="C27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88679">
    <w:abstractNumId w:val="4"/>
  </w:num>
  <w:num w:numId="2" w16cid:durableId="1208954202">
    <w:abstractNumId w:val="2"/>
  </w:num>
  <w:num w:numId="3" w16cid:durableId="199978015">
    <w:abstractNumId w:val="0"/>
  </w:num>
  <w:num w:numId="4" w16cid:durableId="1349453388">
    <w:abstractNumId w:val="1"/>
  </w:num>
  <w:num w:numId="5" w16cid:durableId="15849901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65"/>
    <w:rsid w:val="00270B65"/>
    <w:rsid w:val="003D645E"/>
    <w:rsid w:val="004800D1"/>
    <w:rsid w:val="004E36A6"/>
    <w:rsid w:val="005859E2"/>
    <w:rsid w:val="005B60F8"/>
    <w:rsid w:val="005F620C"/>
    <w:rsid w:val="006617AF"/>
    <w:rsid w:val="00666926"/>
    <w:rsid w:val="00884B2E"/>
    <w:rsid w:val="00946EF1"/>
    <w:rsid w:val="009738AD"/>
    <w:rsid w:val="00A52A8A"/>
    <w:rsid w:val="00C76AFF"/>
    <w:rsid w:val="00D73BB1"/>
    <w:rsid w:val="00E30C24"/>
    <w:rsid w:val="00F5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B975"/>
  <w15:chartTrackingRefBased/>
  <w15:docId w15:val="{B25B81E6-46A3-5649-BD44-95D61DB8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B65"/>
    <w:pPr>
      <w:spacing w:after="0" w:line="360" w:lineRule="auto"/>
    </w:pPr>
    <w:rPr>
      <w:rFonts w:ascii="Arial" w:hAnsi="Arial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7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65"/>
    <w:rPr>
      <w:b/>
      <w:bCs/>
      <w:smallCaps/>
      <w:color w:val="0F4761" w:themeColor="accent1" w:themeShade="BF"/>
      <w:spacing w:val="5"/>
    </w:rPr>
  </w:style>
  <w:style w:type="paragraph" w:customStyle="1" w:styleId="StyleHeading2NotItalicBefore0ptAfter0ptLinespa">
    <w:name w:val="Style Heading 2 + Not Italic Before:  0 pt After:  0 pt Line spa..."/>
    <w:basedOn w:val="Heading2"/>
    <w:rsid w:val="00270B65"/>
    <w:pPr>
      <w:keepLines w:val="0"/>
      <w:spacing w:before="0" w:after="0"/>
    </w:pPr>
    <w:rPr>
      <w:rFonts w:ascii="Arial" w:eastAsiaTheme="minorEastAsia" w:hAnsi="Arial" w:cs="Times New Roman"/>
      <w:b/>
      <w:bCs/>
      <w:i/>
      <w:color w:val="auto"/>
      <w:sz w:val="28"/>
      <w:szCs w:val="20"/>
    </w:rPr>
  </w:style>
  <w:style w:type="paragraph" w:styleId="Header">
    <w:name w:val="header"/>
    <w:basedOn w:val="Normal"/>
    <w:link w:val="HeaderChar"/>
    <w:rsid w:val="00270B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70B65"/>
    <w:rPr>
      <w:rFonts w:ascii="Arial" w:hAnsi="Arial" w:cs="Times New Roman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rsid w:val="00270B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70B65"/>
    <w:rPr>
      <w:rFonts w:ascii="Arial" w:hAnsi="Arial" w:cs="Times New Roman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270B65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Kyohei Okumura</dc:creator>
  <cp:keywords/>
  <dc:description/>
  <cp:lastModifiedBy>Kyohei Okumura</cp:lastModifiedBy>
  <cp:revision>13</cp:revision>
  <dcterms:created xsi:type="dcterms:W3CDTF">2026-08-17T21:26:00Z</dcterms:created>
  <dcterms:modified xsi:type="dcterms:W3CDTF">2026-08-17T21:36:00Z</dcterms:modified>
</cp:coreProperties>
</file>