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6F8E" w14:textId="1A0D72A4" w:rsidR="00766B95" w:rsidRDefault="00A1516D" w:rsidP="00766B9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F05D9A2" wp14:editId="544945F4">
            <wp:simplePos x="0" y="0"/>
            <wp:positionH relativeFrom="margin">
              <wp:posOffset>2254250</wp:posOffset>
            </wp:positionH>
            <wp:positionV relativeFrom="margin">
              <wp:posOffset>-666750</wp:posOffset>
            </wp:positionV>
            <wp:extent cx="1625600" cy="1006475"/>
            <wp:effectExtent l="0" t="0" r="0" b="3175"/>
            <wp:wrapSquare wrapText="bothSides"/>
            <wp:docPr id="83347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70454" name="Picture 8334704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66A16" w14:textId="10F3BE9E" w:rsidR="00BE440E" w:rsidRPr="00766B95" w:rsidRDefault="00000000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 w:rsidRPr="00766B95">
        <w:rPr>
          <w:rFonts w:ascii="Aptos Display" w:hAnsi="Aptos Display"/>
          <w:b/>
          <w:color w:val="002060"/>
          <w:sz w:val="32"/>
          <w:szCs w:val="32"/>
        </w:rPr>
        <w:t>SCUML REQUIREMENTS</w:t>
      </w:r>
    </w:p>
    <w:tbl>
      <w:tblPr>
        <w:tblStyle w:val="a"/>
        <w:tblW w:w="9793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623"/>
        <w:gridCol w:w="5730"/>
      </w:tblGrid>
      <w:tr w:rsidR="00BE440E" w14:paraId="7D766DBE" w14:textId="77777777" w:rsidTr="00766B95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bottom w:w="0" w:type="dxa"/>
            </w:tcMar>
          </w:tcPr>
          <w:p w14:paraId="16A09D1F" w14:textId="77777777" w:rsidR="00766B95" w:rsidRPr="00766B95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766B95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A</w:t>
            </w:r>
          </w:p>
          <w:p w14:paraId="2AB85A8C" w14:textId="77777777" w:rsidR="00BE440E" w:rsidRDefault="00000000">
            <w:pPr>
              <w:jc w:val="center"/>
              <w:rPr>
                <w:b/>
              </w:rPr>
            </w:pPr>
            <w:r w:rsidRPr="00766B95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DIRECTOR’S DETAILS</w:t>
            </w:r>
          </w:p>
        </w:tc>
      </w:tr>
      <w:tr w:rsidR="00766B95" w14:paraId="05388FDB" w14:textId="77777777" w:rsidTr="00FA3FD0">
        <w:trPr>
          <w:trHeight w:val="287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5D1DC4" w14:textId="77777777" w:rsidR="00766B95" w:rsidRPr="00766B95" w:rsidRDefault="00766B95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4BB8E6" w14:textId="77777777" w:rsidR="00766B95" w:rsidRPr="00766B95" w:rsidRDefault="00766B95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Director</w:t>
            </w:r>
            <w:r>
              <w:rPr>
                <w:color w:val="002060"/>
                <w:sz w:val="24"/>
                <w:szCs w:val="24"/>
              </w:rPr>
              <w:t>’s</w:t>
            </w:r>
            <w:r w:rsidRPr="00766B95">
              <w:rPr>
                <w:color w:val="002060"/>
                <w:sz w:val="24"/>
                <w:szCs w:val="24"/>
              </w:rPr>
              <w:t xml:space="preserve"> Name</w:t>
            </w:r>
            <w:r w:rsidR="00E8575E"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014173" w14:textId="77777777" w:rsidR="00766B95" w:rsidRPr="00766B95" w:rsidRDefault="00766B95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535C73B9" w14:textId="77777777" w:rsidTr="00FA3FD0">
        <w:trPr>
          <w:trHeight w:val="23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F36514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799AA8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Tax Identity Number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52EE6E3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6F4F65FB" w14:textId="77777777" w:rsidTr="00FA3FD0">
        <w:trPr>
          <w:trHeight w:val="24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D05135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C81F4A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National identity Number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E654D32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3EC53A9D" w14:textId="77777777" w:rsidTr="00FA3FD0">
        <w:trPr>
          <w:trHeight w:val="25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0840D3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ABB531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BVN of any Director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5531122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766B95" w14:paraId="3F6365C1" w14:textId="77777777" w:rsidTr="00FA3FD0">
        <w:trPr>
          <w:trHeight w:val="26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667D24" w14:textId="77777777" w:rsidR="00766B95" w:rsidRPr="00766B95" w:rsidRDefault="00766B95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DB9B55" w14:textId="77777777" w:rsidR="00766B95" w:rsidRPr="00766B95" w:rsidRDefault="00766B95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Director</w:t>
            </w:r>
            <w:r>
              <w:rPr>
                <w:color w:val="002060"/>
                <w:sz w:val="24"/>
                <w:szCs w:val="24"/>
              </w:rPr>
              <w:t>’s</w:t>
            </w:r>
            <w:r w:rsidRPr="00766B95">
              <w:rPr>
                <w:color w:val="002060"/>
                <w:sz w:val="24"/>
                <w:szCs w:val="24"/>
              </w:rPr>
              <w:t xml:space="preserve"> bank account details</w:t>
            </w:r>
            <w:r w:rsidR="00A843F4"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8E2C9C5" w14:textId="77777777" w:rsidR="00766B95" w:rsidRPr="00766B95" w:rsidRDefault="00766B95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562E443F" w14:textId="77777777" w:rsidTr="00FA3FD0">
        <w:trPr>
          <w:trHeight w:val="23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437920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8A9C90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Email Address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A51549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5EF4D231" w14:textId="77777777" w:rsidTr="00FA3FD0">
        <w:trPr>
          <w:trHeight w:val="33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FCFD9A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99D92E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Company Address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C2DAA8D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156436C4" w14:textId="77777777" w:rsidTr="00FA3FD0">
        <w:trPr>
          <w:trHeight w:val="16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307C03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12739A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Phone Number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AE9C62C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756768BF" w14:textId="77777777" w:rsidTr="00FA3FD0">
        <w:trPr>
          <w:trHeight w:val="32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95BA32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14E475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Nature of Business</w:t>
            </w:r>
            <w:r w:rsidR="00A843F4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B8D439A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77C2D9BF" w14:textId="77777777" w:rsidTr="00766B95">
        <w:trPr>
          <w:trHeight w:val="649"/>
        </w:trPr>
        <w:tc>
          <w:tcPr>
            <w:tcW w:w="9793" w:type="dxa"/>
            <w:gridSpan w:val="3"/>
            <w:tcBorders>
              <w:left w:val="nil"/>
              <w:right w:val="nil"/>
            </w:tcBorders>
            <w:tcMar>
              <w:top w:w="0" w:type="dxa"/>
              <w:bottom w:w="0" w:type="dxa"/>
            </w:tcMar>
          </w:tcPr>
          <w:p w14:paraId="1B2A66B1" w14:textId="77777777" w:rsidR="00766B95" w:rsidRPr="00766B95" w:rsidRDefault="00766B95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44B25F27" w14:textId="77777777" w:rsidR="00E8575E" w:rsidRDefault="00E8575E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14:paraId="09F9469E" w14:textId="77777777" w:rsidR="00766B95" w:rsidRPr="00766B95" w:rsidRDefault="00000000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766B95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B </w:t>
            </w:r>
          </w:p>
          <w:p w14:paraId="3B16E102" w14:textId="77777777" w:rsidR="00BE440E" w:rsidRPr="00766B95" w:rsidRDefault="00000000">
            <w:pPr>
              <w:jc w:val="center"/>
              <w:rPr>
                <w:color w:val="002060"/>
                <w:sz w:val="24"/>
                <w:szCs w:val="24"/>
              </w:rPr>
            </w:pPr>
            <w:r w:rsidRPr="00766B95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REQUIRED DOCUMENTS</w:t>
            </w:r>
            <w:r w:rsidRPr="00766B95">
              <w:rPr>
                <w:b/>
                <w:color w:val="002060"/>
                <w:sz w:val="24"/>
                <w:szCs w:val="24"/>
              </w:rPr>
              <w:t xml:space="preserve"> </w:t>
            </w:r>
          </w:p>
        </w:tc>
      </w:tr>
      <w:tr w:rsidR="00BE440E" w14:paraId="2C97A3C8" w14:textId="77777777" w:rsidTr="00FA3FD0">
        <w:trPr>
          <w:trHeight w:val="233"/>
        </w:trPr>
        <w:tc>
          <w:tcPr>
            <w:tcW w:w="440" w:type="dxa"/>
            <w:tcMar>
              <w:top w:w="0" w:type="dxa"/>
              <w:bottom w:w="0" w:type="dxa"/>
            </w:tcMar>
          </w:tcPr>
          <w:p w14:paraId="0928744B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3623" w:type="dxa"/>
            <w:tcMar>
              <w:top w:w="0" w:type="dxa"/>
              <w:bottom w:w="0" w:type="dxa"/>
            </w:tcMar>
          </w:tcPr>
          <w:p w14:paraId="7002171E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All C.A.C documents</w:t>
            </w:r>
            <w:r w:rsidR="00EB17F7">
              <w:rPr>
                <w:color w:val="002060"/>
                <w:sz w:val="24"/>
                <w:szCs w:val="24"/>
              </w:rPr>
              <w:t>:</w:t>
            </w:r>
            <w:r w:rsidRPr="00766B95"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14:paraId="1B3DCABE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6CD411FD" w14:textId="77777777" w:rsidTr="00FA3FD0">
        <w:trPr>
          <w:trHeight w:val="296"/>
        </w:trPr>
        <w:tc>
          <w:tcPr>
            <w:tcW w:w="440" w:type="dxa"/>
            <w:tcMar>
              <w:top w:w="0" w:type="dxa"/>
              <w:bottom w:w="0" w:type="dxa"/>
            </w:tcMar>
          </w:tcPr>
          <w:p w14:paraId="5072F171" w14:textId="77777777" w:rsidR="00BE440E" w:rsidRPr="00766B95" w:rsidRDefault="00766B95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3623" w:type="dxa"/>
            <w:tcMar>
              <w:top w:w="0" w:type="dxa"/>
              <w:bottom w:w="0" w:type="dxa"/>
            </w:tcMar>
          </w:tcPr>
          <w:p w14:paraId="64A56852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 xml:space="preserve">TIN </w:t>
            </w:r>
            <w:r w:rsidR="00766B95">
              <w:rPr>
                <w:color w:val="002060"/>
                <w:sz w:val="24"/>
                <w:szCs w:val="24"/>
              </w:rPr>
              <w:t>S</w:t>
            </w:r>
            <w:r w:rsidRPr="00766B95">
              <w:rPr>
                <w:color w:val="002060"/>
                <w:sz w:val="24"/>
                <w:szCs w:val="24"/>
              </w:rPr>
              <w:t>lip</w:t>
            </w:r>
            <w:r w:rsidR="00EB17F7"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14:paraId="389FFDB0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47B3254A" w14:textId="77777777" w:rsidTr="00FA3FD0">
        <w:trPr>
          <w:trHeight w:val="260"/>
        </w:trPr>
        <w:tc>
          <w:tcPr>
            <w:tcW w:w="440" w:type="dxa"/>
            <w:tcMar>
              <w:top w:w="0" w:type="dxa"/>
              <w:bottom w:w="0" w:type="dxa"/>
            </w:tcMar>
          </w:tcPr>
          <w:p w14:paraId="1EC31AF0" w14:textId="77777777" w:rsidR="00BE440E" w:rsidRPr="00766B95" w:rsidRDefault="00766B95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3623" w:type="dxa"/>
            <w:tcMar>
              <w:top w:w="0" w:type="dxa"/>
              <w:bottom w:w="0" w:type="dxa"/>
            </w:tcMar>
          </w:tcPr>
          <w:p w14:paraId="3DED1EC3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NIN</w:t>
            </w:r>
            <w:r w:rsidR="00EB17F7"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14:paraId="4CC1F3CF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  <w:tr w:rsidR="00BE440E" w14:paraId="31DBF92C" w14:textId="77777777" w:rsidTr="00FA3FD0">
        <w:trPr>
          <w:trHeight w:val="467"/>
        </w:trPr>
        <w:tc>
          <w:tcPr>
            <w:tcW w:w="440" w:type="dxa"/>
            <w:tcMar>
              <w:top w:w="0" w:type="dxa"/>
              <w:bottom w:w="0" w:type="dxa"/>
            </w:tcMar>
          </w:tcPr>
          <w:p w14:paraId="3EAA6099" w14:textId="77777777" w:rsidR="00BE440E" w:rsidRPr="00766B95" w:rsidRDefault="00766B95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3623" w:type="dxa"/>
            <w:tcMar>
              <w:top w:w="0" w:type="dxa"/>
              <w:bottom w:w="0" w:type="dxa"/>
            </w:tcMar>
          </w:tcPr>
          <w:p w14:paraId="2948A9D2" w14:textId="77777777" w:rsidR="00BE440E" w:rsidRPr="00766B95" w:rsidRDefault="00000000">
            <w:pPr>
              <w:rPr>
                <w:color w:val="002060"/>
                <w:sz w:val="24"/>
                <w:szCs w:val="24"/>
              </w:rPr>
            </w:pPr>
            <w:r w:rsidRPr="00766B95">
              <w:rPr>
                <w:color w:val="002060"/>
                <w:sz w:val="24"/>
                <w:szCs w:val="24"/>
              </w:rPr>
              <w:t>Proficiency Certificate (For some nature of business)</w:t>
            </w:r>
          </w:p>
        </w:tc>
        <w:tc>
          <w:tcPr>
            <w:tcW w:w="5730" w:type="dxa"/>
            <w:tcMar>
              <w:top w:w="0" w:type="dxa"/>
              <w:bottom w:w="0" w:type="dxa"/>
            </w:tcMar>
            <w:vAlign w:val="center"/>
          </w:tcPr>
          <w:p w14:paraId="63A7A7C4" w14:textId="77777777" w:rsidR="00BE440E" w:rsidRPr="00766B95" w:rsidRDefault="00BE440E" w:rsidP="00FA3FD0">
            <w:pPr>
              <w:rPr>
                <w:color w:val="002060"/>
                <w:sz w:val="24"/>
                <w:szCs w:val="24"/>
              </w:rPr>
            </w:pPr>
          </w:p>
        </w:tc>
      </w:tr>
    </w:tbl>
    <w:p w14:paraId="5EF2E732" w14:textId="77777777" w:rsidR="00BE440E" w:rsidRDefault="00BE440E"/>
    <w:p w14:paraId="2D4679AF" w14:textId="77777777" w:rsidR="00AB7974" w:rsidRDefault="00AB7974"/>
    <w:p w14:paraId="1E26EF10" w14:textId="77777777" w:rsidR="00AB7974" w:rsidRDefault="00AB7974"/>
    <w:p w14:paraId="6D2B7810" w14:textId="77777777" w:rsidR="00AB7974" w:rsidRDefault="00AB7974"/>
    <w:p w14:paraId="0FB66EE0" w14:textId="77777777" w:rsidR="00AB7974" w:rsidRDefault="00AB7974"/>
    <w:p w14:paraId="71E25F37" w14:textId="77777777" w:rsidR="00AB7974" w:rsidRDefault="00AB7974"/>
    <w:p w14:paraId="04D09A8C" w14:textId="4730B1B9" w:rsidR="00AB7974" w:rsidRDefault="00AB7974"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EDAE1" wp14:editId="45BE8912">
                <wp:simplePos x="0" y="0"/>
                <wp:positionH relativeFrom="margin">
                  <wp:posOffset>-457200</wp:posOffset>
                </wp:positionH>
                <wp:positionV relativeFrom="paragraph">
                  <wp:posOffset>1847215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0FC4A" w14:textId="77777777" w:rsidR="00AB7974" w:rsidRPr="005F3986" w:rsidRDefault="00AB7974" w:rsidP="00AB797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DA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145.45pt;width:543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" filled="f" stroked="f" strokeweight=".5pt">
                <v:textbox>
                  <w:txbxContent>
                    <w:p w14:paraId="2500FC4A" w14:textId="77777777" w:rsidR="00AB7974" w:rsidRPr="005F3986" w:rsidRDefault="00AB7974" w:rsidP="00AB7974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7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0E"/>
    <w:rsid w:val="00766B95"/>
    <w:rsid w:val="00A1516D"/>
    <w:rsid w:val="00A269BE"/>
    <w:rsid w:val="00A843F4"/>
    <w:rsid w:val="00AB7974"/>
    <w:rsid w:val="00BE440E"/>
    <w:rsid w:val="00E8575E"/>
    <w:rsid w:val="00EB17F7"/>
    <w:rsid w:val="00F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F064"/>
  <w15:docId w15:val="{1C2F315C-4EE0-4222-A72D-E4991346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76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SHAKIROH</dc:creator>
  <cp:lastModifiedBy>JAGTECH GLOBAL</cp:lastModifiedBy>
  <cp:revision>9</cp:revision>
  <cp:lastPrinted>2023-11-26T20:17:00Z</cp:lastPrinted>
  <dcterms:created xsi:type="dcterms:W3CDTF">2023-11-26T18:30:00Z</dcterms:created>
  <dcterms:modified xsi:type="dcterms:W3CDTF">2023-11-28T12:28:00Z</dcterms:modified>
</cp:coreProperties>
</file>