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27F7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#include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7B0DE7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&lt;</w:t>
      </w:r>
      <w:proofErr w:type="spellStart"/>
      <w:r w:rsidRPr="007B0DE7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Servo.h</w:t>
      </w:r>
      <w:proofErr w:type="spellEnd"/>
      <w:r w:rsidRPr="007B0DE7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&gt;</w:t>
      </w:r>
    </w:p>
    <w:p w14:paraId="5166E547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7376B79F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Servo</w:t>
      </w:r>
      <w:proofErr w:type="spell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M1;</w:t>
      </w:r>
    </w:p>
    <w:p w14:paraId="2C6F3F01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Servo</w:t>
      </w:r>
      <w:proofErr w:type="spell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M2;</w:t>
      </w:r>
    </w:p>
    <w:p w14:paraId="42D0E719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633E8CD6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proofErr w:type="gramStart"/>
      <w:r w:rsidRPr="007B0DE7">
        <w:rPr>
          <w:rFonts w:ascii="Consolas" w:eastAsia="Times New Roman" w:hAnsi="Consolas" w:cs="Times New Roman"/>
          <w:color w:val="00979D"/>
          <w:sz w:val="21"/>
          <w:szCs w:val="21"/>
          <w:lang w:eastAsia="tr-TR"/>
        </w:rPr>
        <w:t>int</w:t>
      </w:r>
      <w:proofErr w:type="spellEnd"/>
      <w:proofErr w:type="gram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M1_pin = </w:t>
      </w:r>
      <w:r w:rsidRPr="007B0DE7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2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71ADD704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proofErr w:type="gramStart"/>
      <w:r w:rsidRPr="007B0DE7">
        <w:rPr>
          <w:rFonts w:ascii="Consolas" w:eastAsia="Times New Roman" w:hAnsi="Consolas" w:cs="Times New Roman"/>
          <w:color w:val="00979D"/>
          <w:sz w:val="21"/>
          <w:szCs w:val="21"/>
          <w:lang w:eastAsia="tr-TR"/>
        </w:rPr>
        <w:t>int</w:t>
      </w:r>
      <w:proofErr w:type="spellEnd"/>
      <w:proofErr w:type="gram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M2_pin = </w:t>
      </w:r>
      <w:r w:rsidRPr="007B0DE7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3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351E9629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proofErr w:type="gramStart"/>
      <w:r w:rsidRPr="007B0DE7">
        <w:rPr>
          <w:rFonts w:ascii="Consolas" w:eastAsia="Times New Roman" w:hAnsi="Consolas" w:cs="Times New Roman"/>
          <w:color w:val="00979D"/>
          <w:sz w:val="21"/>
          <w:szCs w:val="21"/>
          <w:lang w:eastAsia="tr-TR"/>
        </w:rPr>
        <w:t>int</w:t>
      </w:r>
      <w:proofErr w:type="spellEnd"/>
      <w:proofErr w:type="gram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lazerPin</w:t>
      </w:r>
      <w:proofErr w:type="spell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 </w:t>
      </w:r>
      <w:r w:rsidRPr="007B0DE7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13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71737756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75B61347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proofErr w:type="gramStart"/>
      <w:r w:rsidRPr="007B0DE7">
        <w:rPr>
          <w:rFonts w:ascii="Consolas" w:eastAsia="Times New Roman" w:hAnsi="Consolas" w:cs="Times New Roman"/>
          <w:color w:val="00979D"/>
          <w:sz w:val="21"/>
          <w:szCs w:val="21"/>
          <w:lang w:eastAsia="tr-TR"/>
        </w:rPr>
        <w:t>int</w:t>
      </w:r>
      <w:proofErr w:type="spellEnd"/>
      <w:proofErr w:type="gram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Th1, Th2, </w:t>
      </w:r>
      <w:proofErr w:type="spellStart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tmp</w:t>
      </w:r>
      <w:proofErr w:type="spell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650E8081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7864BC7C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proofErr w:type="gramStart"/>
      <w:r w:rsidRPr="007B0DE7">
        <w:rPr>
          <w:rFonts w:ascii="Consolas" w:eastAsia="Times New Roman" w:hAnsi="Consolas" w:cs="Times New Roman"/>
          <w:color w:val="00979D"/>
          <w:sz w:val="21"/>
          <w:szCs w:val="21"/>
          <w:lang w:eastAsia="tr-TR"/>
        </w:rPr>
        <w:t>void</w:t>
      </w:r>
      <w:proofErr w:type="spellEnd"/>
      <w:proofErr w:type="gram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setup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14:paraId="4B9FE944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</w:p>
    <w:p w14:paraId="50C4B83C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proofErr w:type="spellStart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Serial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.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begin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r w:rsidRPr="007B0DE7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9600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25DCAA2B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pinMode</w:t>
      </w:r>
      <w:proofErr w:type="spellEnd"/>
      <w:proofErr w:type="gram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lazerPin,OUTPUT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1D78FB54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454E98D6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M1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.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attach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M1_pin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734A22FB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M2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.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attach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M2_pin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7E2CDDD5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1A472EE4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pinMode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proofErr w:type="gram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lazerPin</w:t>
      </w:r>
      <w:proofErr w:type="spell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, OUTPUT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37DE93B5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digitalWrite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proofErr w:type="gram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lazerPin</w:t>
      </w:r>
      <w:proofErr w:type="spell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, HIGH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70D5470A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411344FE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14:paraId="1B4A8F94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1672E94D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proofErr w:type="spellStart"/>
      <w:proofErr w:type="gramStart"/>
      <w:r w:rsidRPr="007B0DE7">
        <w:rPr>
          <w:rFonts w:ascii="Consolas" w:eastAsia="Times New Roman" w:hAnsi="Consolas" w:cs="Times New Roman"/>
          <w:color w:val="00979D"/>
          <w:sz w:val="21"/>
          <w:szCs w:val="21"/>
          <w:lang w:eastAsia="tr-TR"/>
        </w:rPr>
        <w:t>void</w:t>
      </w:r>
      <w:proofErr w:type="spellEnd"/>
      <w:proofErr w:type="gram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loop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14:paraId="516CDBDB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583B32D4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proofErr w:type="spellStart"/>
      <w:proofErr w:type="gramStart"/>
      <w:r w:rsidRPr="007B0DE7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if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proofErr w:type="gramEnd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Serial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.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available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&gt;=</w:t>
      </w:r>
      <w:r w:rsidRPr="007B0DE7">
        <w:rPr>
          <w:rFonts w:ascii="Consolas" w:eastAsia="Times New Roman" w:hAnsi="Consolas" w:cs="Times New Roman"/>
          <w:color w:val="005C5F"/>
          <w:sz w:val="21"/>
          <w:szCs w:val="21"/>
          <w:lang w:eastAsia="tr-TR"/>
        </w:rPr>
        <w:t>2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</w:p>
    <w:p w14:paraId="7219D9C9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{</w:t>
      </w:r>
    </w:p>
    <w:p w14:paraId="64C4EE00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Th1 = </w:t>
      </w:r>
      <w:proofErr w:type="spellStart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Serial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.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read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71EB6B1C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Th2 = </w:t>
      </w:r>
      <w:proofErr w:type="spellStart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Serial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.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read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6F790DB3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120F8809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B0DE7">
        <w:rPr>
          <w:rFonts w:ascii="Consolas" w:eastAsia="Times New Roman" w:hAnsi="Consolas" w:cs="Times New Roman"/>
          <w:color w:val="728E00"/>
          <w:sz w:val="21"/>
          <w:szCs w:val="21"/>
          <w:lang w:eastAsia="tr-TR"/>
        </w:rPr>
        <w:t>while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spellStart"/>
      <w:proofErr w:type="gramEnd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Serial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.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available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</w:t>
      </w:r>
      <w:proofErr w:type="spellStart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tmp</w:t>
      </w:r>
      <w:proofErr w:type="spell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 = </w:t>
      </w:r>
      <w:proofErr w:type="spellStart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Serial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.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read</w:t>
      </w:r>
      <w:proofErr w:type="spellEnd"/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    </w:t>
      </w:r>
    </w:p>
    <w:p w14:paraId="78E28C6B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</w:t>
      </w:r>
    </w:p>
    <w:p w14:paraId="2631EC32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    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M1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.</w:t>
      </w:r>
      <w:proofErr w:type="gramStart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write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gram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Th1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643EEF70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      </w:t>
      </w:r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M2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.</w:t>
      </w:r>
      <w:proofErr w:type="gramStart"/>
      <w:r w:rsidRPr="007B0DE7">
        <w:rPr>
          <w:rFonts w:ascii="Consolas" w:eastAsia="Times New Roman" w:hAnsi="Consolas" w:cs="Times New Roman"/>
          <w:color w:val="D35400"/>
          <w:sz w:val="21"/>
          <w:szCs w:val="21"/>
          <w:lang w:eastAsia="tr-TR"/>
        </w:rPr>
        <w:t>write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(</w:t>
      </w:r>
      <w:proofErr w:type="gramEnd"/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Th2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)</w:t>
      </w: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>;</w:t>
      </w:r>
    </w:p>
    <w:p w14:paraId="5D747B25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58A52404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  <w:t xml:space="preserve">  </w:t>
      </w: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14:paraId="526384AB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  <w:r w:rsidRPr="007B0DE7">
        <w:rPr>
          <w:rFonts w:ascii="Consolas" w:eastAsia="Times New Roman" w:hAnsi="Consolas" w:cs="Times New Roman"/>
          <w:color w:val="434F54"/>
          <w:sz w:val="21"/>
          <w:szCs w:val="21"/>
          <w:lang w:eastAsia="tr-TR"/>
        </w:rPr>
        <w:t>}</w:t>
      </w:r>
    </w:p>
    <w:p w14:paraId="4EE57E72" w14:textId="77777777" w:rsidR="007B0DE7" w:rsidRPr="007B0DE7" w:rsidRDefault="007B0DE7" w:rsidP="007B0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tr-TR"/>
        </w:rPr>
      </w:pPr>
    </w:p>
    <w:p w14:paraId="5AEFB7FE" w14:textId="77777777" w:rsidR="00DD3C35" w:rsidRDefault="00DD3C35"/>
    <w:sectPr w:rsidR="00DD3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A2"/>
    <w:rsid w:val="0064542D"/>
    <w:rsid w:val="007174A2"/>
    <w:rsid w:val="007B0DE7"/>
    <w:rsid w:val="00DD3C35"/>
    <w:rsid w:val="00F0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82BC7-D9ED-4B36-A1AA-310DACE8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Olçar Erdem ŞAHİN</dc:creator>
  <cp:keywords/>
  <dc:description/>
  <cp:lastModifiedBy>Olçar Erdem ŞAHİN</cp:lastModifiedBy>
  <cp:revision>2</cp:revision>
  <dcterms:created xsi:type="dcterms:W3CDTF">2023-01-13T21:25:00Z</dcterms:created>
  <dcterms:modified xsi:type="dcterms:W3CDTF">2023-01-13T21:25:00Z</dcterms:modified>
</cp:coreProperties>
</file>