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2333" w14:textId="55A31079" w:rsidR="00BA7F5B" w:rsidRDefault="00883280">
      <w:r>
        <w:t>Relációs adatbázisséma:</w:t>
      </w:r>
    </w:p>
    <w:p w14:paraId="2DDB19D2" w14:textId="77777777" w:rsidR="00883280" w:rsidRDefault="00883280" w:rsidP="00883280"/>
    <w:p w14:paraId="402C1F4C" w14:textId="6A22B374" w:rsidR="00883280" w:rsidRDefault="00883280" w:rsidP="00883280">
      <w:bookmarkStart w:id="0" w:name="_Hlk120444848"/>
      <w:proofErr w:type="gramStart"/>
      <w:r>
        <w:t>ÜGYFÉL(</w:t>
      </w:r>
      <w:proofErr w:type="gramEnd"/>
      <w:r w:rsidRPr="00883280">
        <w:rPr>
          <w:u w:val="single"/>
        </w:rPr>
        <w:t>ügyfél azonosító</w:t>
      </w:r>
      <w:r>
        <w:t>, név, lakcím, telefonszám)</w:t>
      </w:r>
    </w:p>
    <w:p w14:paraId="46CE1F57" w14:textId="6EA33BF5" w:rsidR="00883280" w:rsidRDefault="00883280" w:rsidP="00883280">
      <w:proofErr w:type="gramStart"/>
      <w:r>
        <w:t>JÁRAT(</w:t>
      </w:r>
      <w:proofErr w:type="gramEnd"/>
      <w:r w:rsidRPr="00883280">
        <w:rPr>
          <w:u w:val="single"/>
        </w:rPr>
        <w:t>járatszám</w:t>
      </w:r>
      <w:r>
        <w:t xml:space="preserve">, járat típusa, sofőr neve, férőhelyek száma, </w:t>
      </w:r>
      <w:proofErr w:type="spellStart"/>
      <w:r>
        <w:t>max</w:t>
      </w:r>
      <w:proofErr w:type="spellEnd"/>
      <w:r>
        <w:t xml:space="preserve"> sebesség, </w:t>
      </w:r>
      <w:r w:rsidRPr="00883280">
        <w:rPr>
          <w:i/>
          <w:iCs/>
        </w:rPr>
        <w:t xml:space="preserve">induló </w:t>
      </w:r>
      <w:proofErr w:type="spellStart"/>
      <w:r w:rsidRPr="00883280">
        <w:rPr>
          <w:i/>
          <w:iCs/>
        </w:rPr>
        <w:t>állomás.városkód</w:t>
      </w:r>
      <w:proofErr w:type="spellEnd"/>
      <w:r>
        <w:t xml:space="preserve">, </w:t>
      </w:r>
      <w:proofErr w:type="spellStart"/>
      <w:r w:rsidRPr="00883280">
        <w:rPr>
          <w:i/>
          <w:iCs/>
        </w:rPr>
        <w:t>végállomás.városkód</w:t>
      </w:r>
      <w:proofErr w:type="spellEnd"/>
      <w:r>
        <w:t>)</w:t>
      </w:r>
    </w:p>
    <w:p w14:paraId="07400E88" w14:textId="748108C4" w:rsidR="00883280" w:rsidRDefault="00883280" w:rsidP="00883280">
      <w:proofErr w:type="gramStart"/>
      <w:r>
        <w:t>VÁROS(</w:t>
      </w:r>
      <w:proofErr w:type="gramEnd"/>
      <w:r w:rsidRPr="00883280">
        <w:rPr>
          <w:u w:val="single"/>
        </w:rPr>
        <w:t>városkód</w:t>
      </w:r>
      <w:r>
        <w:t>, név)</w:t>
      </w:r>
    </w:p>
    <w:p w14:paraId="4CAD0729" w14:textId="790CB2BB" w:rsidR="001E125D" w:rsidRDefault="000E5085" w:rsidP="00883280">
      <w:proofErr w:type="gramStart"/>
      <w:r>
        <w:t>FOGLALÁS</w:t>
      </w:r>
      <w:r w:rsidR="004D4081">
        <w:t>OK</w:t>
      </w:r>
      <w:r>
        <w:t>(</w:t>
      </w:r>
      <w:proofErr w:type="gramEnd"/>
      <w:r w:rsidRPr="000E5085">
        <w:rPr>
          <w:i/>
          <w:iCs/>
          <w:u w:val="single"/>
        </w:rPr>
        <w:t>járatszám</w:t>
      </w:r>
      <w:r w:rsidRPr="004D4081">
        <w:rPr>
          <w:i/>
          <w:iCs/>
        </w:rPr>
        <w:t>, ügyfélazonosító</w:t>
      </w:r>
      <w:r>
        <w:t xml:space="preserve">, </w:t>
      </w:r>
      <w:r w:rsidRPr="000E5085">
        <w:rPr>
          <w:u w:val="single"/>
        </w:rPr>
        <w:t>foglalás időpontja</w:t>
      </w:r>
      <w:r>
        <w:t xml:space="preserve">, </w:t>
      </w:r>
      <w:r w:rsidRPr="000E5085">
        <w:rPr>
          <w:u w:val="single"/>
        </w:rPr>
        <w:t>helyszám</w:t>
      </w:r>
      <w:r>
        <w:t>)</w:t>
      </w:r>
    </w:p>
    <w:p w14:paraId="532CA069" w14:textId="35D7B128" w:rsidR="00AA2019" w:rsidRDefault="00AA2019" w:rsidP="00883280">
      <w:proofErr w:type="gramStart"/>
      <w:r>
        <w:t>SZÁLLÁS(</w:t>
      </w:r>
      <w:proofErr w:type="gramEnd"/>
      <w:r w:rsidRPr="00AA2019">
        <w:rPr>
          <w:u w:val="single"/>
        </w:rPr>
        <w:t xml:space="preserve">szállás </w:t>
      </w:r>
      <w:proofErr w:type="spellStart"/>
      <w:r w:rsidRPr="00AA2019">
        <w:rPr>
          <w:u w:val="single"/>
        </w:rPr>
        <w:t>id</w:t>
      </w:r>
      <w:proofErr w:type="spellEnd"/>
      <w:r>
        <w:t xml:space="preserve">, </w:t>
      </w:r>
      <w:r w:rsidRPr="00AA2019">
        <w:rPr>
          <w:i/>
          <w:iCs/>
        </w:rPr>
        <w:t>városkód</w:t>
      </w:r>
      <w:r>
        <w:rPr>
          <w:i/>
          <w:iCs/>
        </w:rPr>
        <w:t xml:space="preserve">, </w:t>
      </w:r>
      <w:r w:rsidRPr="00AA2019">
        <w:t>név, ár/éj)</w:t>
      </w:r>
    </w:p>
    <w:p w14:paraId="2EB42CCA" w14:textId="1FC3B63A" w:rsidR="00AA2019" w:rsidRDefault="00AA2019" w:rsidP="00883280">
      <w:proofErr w:type="gramStart"/>
      <w:r>
        <w:t>HOTEL(</w:t>
      </w:r>
      <w:proofErr w:type="gramEnd"/>
      <w:r w:rsidR="001E125D" w:rsidRPr="001E125D">
        <w:rPr>
          <w:i/>
          <w:iCs/>
          <w:u w:val="single"/>
        </w:rPr>
        <w:t xml:space="preserve">szállás </w:t>
      </w:r>
      <w:proofErr w:type="spellStart"/>
      <w:r w:rsidR="001E125D" w:rsidRPr="001E125D">
        <w:rPr>
          <w:i/>
          <w:iCs/>
          <w:u w:val="single"/>
        </w:rPr>
        <w:t>id</w:t>
      </w:r>
      <w:proofErr w:type="spellEnd"/>
      <w:r w:rsidR="001E125D">
        <w:t>,</w:t>
      </w:r>
      <w:r w:rsidR="001E125D" w:rsidRPr="001E125D">
        <w:t xml:space="preserve"> </w:t>
      </w:r>
      <w:r w:rsidR="001E125D">
        <w:t>csillagok száma, van-e medence</w:t>
      </w:r>
      <w:r>
        <w:t>)</w:t>
      </w:r>
    </w:p>
    <w:bookmarkEnd w:id="0"/>
    <w:p w14:paraId="5345BFB0" w14:textId="77777777" w:rsidR="00AA2019" w:rsidRDefault="00AA2019" w:rsidP="00883280"/>
    <w:p w14:paraId="3538003D" w14:textId="77777777" w:rsidR="00AA2019" w:rsidRDefault="00AA2019" w:rsidP="00883280"/>
    <w:sectPr w:rsidR="00AA2019" w:rsidSect="0088328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A"/>
    <w:rsid w:val="000E5085"/>
    <w:rsid w:val="001D3415"/>
    <w:rsid w:val="001E125D"/>
    <w:rsid w:val="001E231F"/>
    <w:rsid w:val="00416E6A"/>
    <w:rsid w:val="004D4081"/>
    <w:rsid w:val="00511624"/>
    <w:rsid w:val="006F2B6E"/>
    <w:rsid w:val="00883280"/>
    <w:rsid w:val="00AA2019"/>
    <w:rsid w:val="00B50244"/>
    <w:rsid w:val="00BA7F5B"/>
    <w:rsid w:val="00C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9AA1"/>
  <w15:chartTrackingRefBased/>
  <w15:docId w15:val="{7C29ADED-04B3-4A50-BC36-CB294F1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Zsofenszki</dc:creator>
  <cp:keywords/>
  <dc:description/>
  <cp:lastModifiedBy>Kristóf Zsofenszki</cp:lastModifiedBy>
  <cp:revision>7</cp:revision>
  <dcterms:created xsi:type="dcterms:W3CDTF">2022-11-13T14:50:00Z</dcterms:created>
  <dcterms:modified xsi:type="dcterms:W3CDTF">2022-11-27T12:31:00Z</dcterms:modified>
</cp:coreProperties>
</file>