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1"/>
        <w:gridCol w:w="3306"/>
        <w:gridCol w:w="3296"/>
      </w:tblGrid>
      <w:tr w:rsidR="00266430" w:rsidTr="00AD397F">
        <w:trPr>
          <w:trHeight w:val="987"/>
        </w:trPr>
        <w:tc>
          <w:tcPr>
            <w:tcW w:w="33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430" w:rsidRDefault="00266430">
            <w:pPr>
              <w:rPr>
                <w:b/>
              </w:rPr>
            </w:pPr>
            <w:bookmarkStart w:id="0" w:name="_Toc353194470"/>
            <w:r>
              <w:rPr>
                <w:b/>
              </w:rPr>
              <w:t>Test Case ID (Local/Jira):</w:t>
            </w:r>
          </w:p>
          <w:p w:rsidR="000034D1" w:rsidRDefault="000034D1">
            <w:pPr>
              <w:rPr>
                <w:b/>
              </w:rPr>
            </w:pPr>
            <w:r>
              <w:rPr>
                <w:b/>
              </w:rPr>
              <w:t>1</w:t>
            </w:r>
          </w:p>
          <w:p w:rsidR="00266430" w:rsidRDefault="00266430"/>
        </w:tc>
        <w:tc>
          <w:tcPr>
            <w:tcW w:w="3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430" w:rsidRDefault="00266430" w:rsidP="00266430">
            <w:pPr>
              <w:rPr>
                <w:b/>
              </w:rPr>
            </w:pPr>
            <w:r>
              <w:rPr>
                <w:b/>
              </w:rPr>
              <w:t>Summary:</w:t>
            </w:r>
          </w:p>
          <w:p w:rsidR="000034D1" w:rsidRPr="000034D1" w:rsidRDefault="000034D1" w:rsidP="00266430">
            <w:pPr>
              <w:rPr>
                <w:b/>
              </w:rPr>
            </w:pPr>
            <w:r>
              <w:rPr>
                <w:b/>
              </w:rPr>
              <w:t>Login</w:t>
            </w:r>
          </w:p>
        </w:tc>
        <w:tc>
          <w:tcPr>
            <w:tcW w:w="3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430" w:rsidRDefault="00266430">
            <w:pPr>
              <w:rPr>
                <w:b/>
              </w:rPr>
            </w:pPr>
            <w:r>
              <w:rPr>
                <w:b/>
              </w:rPr>
              <w:t>Status:</w:t>
            </w:r>
          </w:p>
          <w:p w:rsidR="00266430" w:rsidRDefault="00266430">
            <w:r>
              <w:t>N/A</w:t>
            </w:r>
          </w:p>
        </w:tc>
      </w:tr>
      <w:tr w:rsidR="00266430" w:rsidTr="00AD397F">
        <w:trPr>
          <w:trHeight w:val="689"/>
        </w:trPr>
        <w:tc>
          <w:tcPr>
            <w:tcW w:w="33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430" w:rsidRDefault="00266430">
            <w:pPr>
              <w:rPr>
                <w:b/>
              </w:rPr>
            </w:pPr>
            <w:r>
              <w:rPr>
                <w:b/>
              </w:rPr>
              <w:t>Test Type:</w:t>
            </w:r>
          </w:p>
          <w:sdt>
            <w:sdtPr>
              <w:id w:val="-1490320620"/>
              <w:placeholder>
                <w:docPart w:val="2B204A56CCF2406DA45CF98B97B75AFF"/>
              </w:placeholder>
              <w:dropDownList>
                <w:listItem w:value="Choose an item."/>
                <w:listItem w:displayText="None" w:value="None"/>
                <w:listItem w:displayText="Functional" w:value="Functional"/>
                <w:listItem w:displayText="GUI" w:value="GUI"/>
                <w:listItem w:displayText="End-to-End" w:value="End-to-End"/>
                <w:listItem w:displayText="Usability" w:value="Usability"/>
                <w:listItem w:displayText="Localization" w:value="Localization"/>
                <w:listItem w:displayText="Performance" w:value="Performance"/>
                <w:listItem w:displayText="Compatibility" w:value="Compatibility"/>
                <w:listItem w:displayText="Other" w:value="Other"/>
              </w:dropDownList>
            </w:sdtPr>
            <w:sdtEndPr/>
            <w:sdtContent>
              <w:p w:rsidR="00266430" w:rsidRDefault="00266430">
                <w:r>
                  <w:t>Functional</w:t>
                </w:r>
              </w:p>
            </w:sdtContent>
          </w:sdt>
        </w:tc>
        <w:tc>
          <w:tcPr>
            <w:tcW w:w="3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430" w:rsidRDefault="00266430">
            <w:pPr>
              <w:rPr>
                <w:b/>
              </w:rPr>
            </w:pPr>
            <w:r>
              <w:rPr>
                <w:b/>
              </w:rPr>
              <w:t>Author:</w:t>
            </w:r>
          </w:p>
          <w:p w:rsidR="000034D1" w:rsidRPr="000034D1" w:rsidRDefault="000034D1">
            <w:pPr>
              <w:rPr>
                <w:b/>
              </w:rPr>
            </w:pPr>
            <w:r>
              <w:rPr>
                <w:b/>
              </w:rPr>
              <w:t>Oleg Shchegula</w:t>
            </w:r>
          </w:p>
        </w:tc>
        <w:tc>
          <w:tcPr>
            <w:tcW w:w="3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430" w:rsidRDefault="00266430">
            <w:pPr>
              <w:rPr>
                <w:b/>
              </w:rPr>
            </w:pPr>
            <w:r>
              <w:rPr>
                <w:b/>
              </w:rPr>
              <w:t>Creation Date:</w:t>
            </w:r>
          </w:p>
          <w:sdt>
            <w:sdtPr>
              <w:id w:val="-278260737"/>
              <w:placeholder>
                <w:docPart w:val="9562B8181CDB4893B23D61220D5C2395"/>
              </w:placeholder>
              <w:date w:fullDate="2015-01-15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266430" w:rsidRDefault="000034D1">
                <w:r>
                  <w:t>1/15/2015</w:t>
                </w:r>
              </w:p>
            </w:sdtContent>
          </w:sdt>
        </w:tc>
      </w:tr>
      <w:tr w:rsidR="00266430" w:rsidTr="00AD397F">
        <w:trPr>
          <w:trHeight w:val="698"/>
        </w:trPr>
        <w:tc>
          <w:tcPr>
            <w:tcW w:w="33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430" w:rsidRDefault="00266430">
            <w:pPr>
              <w:rPr>
                <w:b/>
              </w:rPr>
            </w:pPr>
            <w:r>
              <w:rPr>
                <w:b/>
              </w:rPr>
              <w:t>Automation:</w:t>
            </w:r>
          </w:p>
          <w:sdt>
            <w:sdtPr>
              <w:id w:val="1745143664"/>
              <w:placeholder>
                <w:docPart w:val="3866AA4400734931952B4D1B46B1E593"/>
              </w:placeholder>
              <w:dropDownList>
                <w:listItem w:value="Choose an item."/>
                <w:listItem w:displayText="None" w:value="None"/>
                <w:listItem w:displayText="Candidate" w:value="Candidate"/>
                <w:listItem w:displayText="Not Candidate" w:value="Not Candidate"/>
                <w:listItem w:displayText="Automated" w:value="Automated"/>
              </w:dropDownList>
            </w:sdtPr>
            <w:sdtEndPr/>
            <w:sdtContent>
              <w:p w:rsidR="00266430" w:rsidRDefault="00266430">
                <w:r>
                  <w:t>Candidate</w:t>
                </w:r>
              </w:p>
            </w:sdtContent>
          </w:sdt>
        </w:tc>
        <w:tc>
          <w:tcPr>
            <w:tcW w:w="3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430" w:rsidRDefault="00266430">
            <w:pPr>
              <w:rPr>
                <w:b/>
              </w:rPr>
            </w:pPr>
            <w:r>
              <w:rPr>
                <w:b/>
              </w:rPr>
              <w:t>Priority:</w:t>
            </w:r>
          </w:p>
          <w:p w:rsidR="00266430" w:rsidRDefault="009316A4">
            <w:r>
              <w:t>High</w:t>
            </w:r>
          </w:p>
        </w:tc>
        <w:tc>
          <w:tcPr>
            <w:tcW w:w="3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430" w:rsidRDefault="00266430">
            <w:pPr>
              <w:rPr>
                <w:b/>
              </w:rPr>
            </w:pPr>
            <w:r>
              <w:rPr>
                <w:b/>
              </w:rPr>
              <w:t>Regression level:</w:t>
            </w:r>
          </w:p>
          <w:sdt>
            <w:sdtPr>
              <w:rPr>
                <w:b/>
              </w:rPr>
              <w:id w:val="-687902520"/>
              <w:placeholder>
                <w:docPart w:val="0E96ADB636944AA2959EC0F7E5E24464"/>
              </w:placeholder>
              <w:dropDownList>
                <w:listItem w:value="Choose an item."/>
                <w:listItem w:displayText="None" w:value="None"/>
                <w:listItem w:displayText="Smoke" w:value="Smoke"/>
                <w:listItem w:displayText="Middle Regression" w:value="Middle Regression"/>
                <w:listItem w:displayText="Full Regression" w:value="Full Regression"/>
              </w:dropDownList>
            </w:sdtPr>
            <w:sdtEndPr/>
            <w:sdtContent>
              <w:p w:rsidR="00266430" w:rsidRDefault="009B12E3">
                <w:pPr>
                  <w:rPr>
                    <w:b/>
                  </w:rPr>
                </w:pPr>
                <w:r>
                  <w:rPr>
                    <w:b/>
                  </w:rPr>
                  <w:t>Smoke</w:t>
                </w:r>
              </w:p>
            </w:sdtContent>
          </w:sdt>
        </w:tc>
      </w:tr>
      <w:tr w:rsidR="00266430" w:rsidTr="00AD397F">
        <w:trPr>
          <w:trHeight w:val="850"/>
        </w:trPr>
        <w:tc>
          <w:tcPr>
            <w:tcW w:w="996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430" w:rsidRDefault="00266430">
            <w:pPr>
              <w:rPr>
                <w:b/>
              </w:rPr>
            </w:pPr>
            <w:r>
              <w:rPr>
                <w:b/>
              </w:rPr>
              <w:t>Objective:</w:t>
            </w:r>
          </w:p>
          <w:p w:rsidR="00266430" w:rsidRDefault="00266430" w:rsidP="00994D80">
            <w:r>
              <w:t xml:space="preserve">This test case verifies </w:t>
            </w:r>
            <w:r w:rsidR="00657BBC">
              <w:t>Successful</w:t>
            </w:r>
            <w:bookmarkStart w:id="1" w:name="_GoBack"/>
            <w:bookmarkEnd w:id="1"/>
            <w:r w:rsidR="00994D80">
              <w:t xml:space="preserve"> login</w:t>
            </w:r>
          </w:p>
        </w:tc>
      </w:tr>
      <w:tr w:rsidR="00266430" w:rsidTr="00AD397F">
        <w:trPr>
          <w:trHeight w:val="990"/>
        </w:trPr>
        <w:tc>
          <w:tcPr>
            <w:tcW w:w="996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430" w:rsidRDefault="00266430">
            <w:pPr>
              <w:rPr>
                <w:b/>
              </w:rPr>
            </w:pPr>
            <w:r>
              <w:rPr>
                <w:b/>
              </w:rPr>
              <w:t>Pre-Conditions and Setup:</w:t>
            </w:r>
          </w:p>
          <w:p w:rsidR="00CE73A1" w:rsidRDefault="00CE73A1" w:rsidP="00CE73A1"/>
        </w:tc>
      </w:tr>
      <w:tr w:rsidR="00266430" w:rsidTr="00FF3779">
        <w:trPr>
          <w:trHeight w:val="6831"/>
        </w:trPr>
        <w:tc>
          <w:tcPr>
            <w:tcW w:w="9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0"/>
              <w:gridCol w:w="4208"/>
              <w:gridCol w:w="4928"/>
            </w:tblGrid>
            <w:tr w:rsidR="00586A89" w:rsidRPr="00F74213" w:rsidTr="00F17516">
              <w:trPr>
                <w:trHeight w:val="409"/>
              </w:trPr>
              <w:tc>
                <w:tcPr>
                  <w:tcW w:w="460" w:type="dxa"/>
                </w:tcPr>
                <w:p w:rsidR="00586A89" w:rsidRPr="00F74213" w:rsidRDefault="00586A89" w:rsidP="00393520">
                  <w:pPr>
                    <w:jc w:val="center"/>
                    <w:rPr>
                      <w:b/>
                    </w:rPr>
                  </w:pPr>
                  <w:r w:rsidRPr="00F74213">
                    <w:rPr>
                      <w:b/>
                    </w:rPr>
                    <w:t>#</w:t>
                  </w:r>
                </w:p>
              </w:tc>
              <w:tc>
                <w:tcPr>
                  <w:tcW w:w="4208" w:type="dxa"/>
                </w:tcPr>
                <w:p w:rsidR="00586A89" w:rsidRPr="00F74213" w:rsidRDefault="00586A89" w:rsidP="00393520">
                  <w:pPr>
                    <w:jc w:val="center"/>
                    <w:rPr>
                      <w:b/>
                    </w:rPr>
                  </w:pPr>
                  <w:r w:rsidRPr="00F74213">
                    <w:rPr>
                      <w:b/>
                    </w:rPr>
                    <w:t>Test Steps</w:t>
                  </w:r>
                </w:p>
              </w:tc>
              <w:tc>
                <w:tcPr>
                  <w:tcW w:w="4928" w:type="dxa"/>
                </w:tcPr>
                <w:p w:rsidR="00586A89" w:rsidRPr="00F74213" w:rsidRDefault="00586A89" w:rsidP="00393520">
                  <w:pPr>
                    <w:jc w:val="center"/>
                    <w:rPr>
                      <w:b/>
                    </w:rPr>
                  </w:pPr>
                  <w:r w:rsidRPr="00F74213">
                    <w:rPr>
                      <w:b/>
                    </w:rPr>
                    <w:t>Expected Result</w:t>
                  </w:r>
                </w:p>
              </w:tc>
            </w:tr>
            <w:tr w:rsidR="00586A89" w:rsidRPr="00F74213" w:rsidTr="00F17516">
              <w:tc>
                <w:tcPr>
                  <w:tcW w:w="460" w:type="dxa"/>
                </w:tcPr>
                <w:p w:rsidR="00586A89" w:rsidRPr="00E01125" w:rsidRDefault="00342498" w:rsidP="0039352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208" w:type="dxa"/>
                </w:tcPr>
                <w:p w:rsidR="00586A89" w:rsidRPr="00CE73A1" w:rsidRDefault="00315BFA" w:rsidP="00586A8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Lunch Demo App</w:t>
                  </w:r>
                </w:p>
              </w:tc>
              <w:tc>
                <w:tcPr>
                  <w:tcW w:w="4928" w:type="dxa"/>
                </w:tcPr>
                <w:p w:rsidR="00586A89" w:rsidRPr="00E01125" w:rsidRDefault="00315BFA" w:rsidP="00586A8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 page is opened</w:t>
                  </w:r>
                </w:p>
              </w:tc>
            </w:tr>
            <w:tr w:rsidR="00CE73A1" w:rsidRPr="00272F6F" w:rsidTr="00F17516">
              <w:tc>
                <w:tcPr>
                  <w:tcW w:w="460" w:type="dxa"/>
                </w:tcPr>
                <w:p w:rsidR="00CE73A1" w:rsidRPr="00E01125" w:rsidRDefault="00CE73A1" w:rsidP="00CE73A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208" w:type="dxa"/>
                </w:tcPr>
                <w:p w:rsidR="00CE73A1" w:rsidRPr="00CE73A1" w:rsidRDefault="00315BFA" w:rsidP="00CE73A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Enter correct login</w:t>
                  </w:r>
                </w:p>
              </w:tc>
              <w:tc>
                <w:tcPr>
                  <w:tcW w:w="4928" w:type="dxa"/>
                </w:tcPr>
                <w:p w:rsidR="00CE73A1" w:rsidRPr="00E01125" w:rsidRDefault="00CE73A1" w:rsidP="00CE73A1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CE73A1" w:rsidRPr="00272F6F" w:rsidTr="00F17516">
              <w:tc>
                <w:tcPr>
                  <w:tcW w:w="460" w:type="dxa"/>
                </w:tcPr>
                <w:p w:rsidR="00CE73A1" w:rsidRPr="00E01125" w:rsidRDefault="00CE73A1" w:rsidP="00CE73A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08" w:type="dxa"/>
                </w:tcPr>
                <w:p w:rsidR="00CE73A1" w:rsidRPr="00CE73A1" w:rsidRDefault="00315BFA" w:rsidP="00CE73A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Enter correct password</w:t>
                  </w:r>
                </w:p>
              </w:tc>
              <w:tc>
                <w:tcPr>
                  <w:tcW w:w="4928" w:type="dxa"/>
                </w:tcPr>
                <w:p w:rsidR="00CE73A1" w:rsidRPr="00E01125" w:rsidRDefault="00CE73A1" w:rsidP="00CE73A1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CE73A1" w:rsidRPr="00F74213" w:rsidTr="00F17516">
              <w:tc>
                <w:tcPr>
                  <w:tcW w:w="460" w:type="dxa"/>
                </w:tcPr>
                <w:p w:rsidR="00CE73A1" w:rsidRPr="00E01125" w:rsidRDefault="00CE73A1" w:rsidP="00CE73A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08" w:type="dxa"/>
                </w:tcPr>
                <w:p w:rsidR="00CE73A1" w:rsidRPr="00E01125" w:rsidRDefault="00315BFA" w:rsidP="00CE73A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on Login button</w:t>
                  </w:r>
                </w:p>
              </w:tc>
              <w:tc>
                <w:tcPr>
                  <w:tcW w:w="4928" w:type="dxa"/>
                </w:tcPr>
                <w:p w:rsidR="00CE73A1" w:rsidRPr="00AB7EDA" w:rsidRDefault="00AB7EDA" w:rsidP="00CE73A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Verify shown Header “Social club”</w:t>
                  </w:r>
                  <w:r w:rsidRPr="00AB7EDA">
                    <w:rPr>
                      <w:sz w:val="24"/>
                      <w:szCs w:val="24"/>
                      <w:lang w:val="en-GB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on the main page</w:t>
                  </w:r>
                </w:p>
              </w:tc>
            </w:tr>
            <w:tr w:rsidR="00994D80" w:rsidRPr="00F74213" w:rsidTr="00F17516">
              <w:tc>
                <w:tcPr>
                  <w:tcW w:w="460" w:type="dxa"/>
                </w:tcPr>
                <w:p w:rsidR="00994D80" w:rsidRDefault="0038459D" w:rsidP="00CE73A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208" w:type="dxa"/>
                </w:tcPr>
                <w:p w:rsidR="00994D80" w:rsidRPr="00E01125" w:rsidRDefault="0038459D" w:rsidP="00CE73A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Close Demo App</w:t>
                  </w:r>
                </w:p>
              </w:tc>
              <w:tc>
                <w:tcPr>
                  <w:tcW w:w="4928" w:type="dxa"/>
                </w:tcPr>
                <w:p w:rsidR="00994D80" w:rsidRPr="00E01125" w:rsidRDefault="00994D80" w:rsidP="00CE73A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266430" w:rsidRDefault="00266430">
            <w:pPr>
              <w:rPr>
                <w:b/>
              </w:rPr>
            </w:pPr>
          </w:p>
        </w:tc>
      </w:tr>
      <w:tr w:rsidR="00266430" w:rsidTr="00AD397F">
        <w:trPr>
          <w:trHeight w:val="1108"/>
        </w:trPr>
        <w:tc>
          <w:tcPr>
            <w:tcW w:w="9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430" w:rsidRDefault="00266430">
            <w:pPr>
              <w:rPr>
                <w:b/>
              </w:rPr>
            </w:pPr>
            <w:r>
              <w:rPr>
                <w:b/>
              </w:rPr>
              <w:t>Test Data:</w:t>
            </w:r>
          </w:p>
          <w:p w:rsidR="00266430" w:rsidRDefault="00266430"/>
        </w:tc>
      </w:tr>
      <w:tr w:rsidR="00266430" w:rsidTr="00AD397F">
        <w:trPr>
          <w:trHeight w:val="712"/>
        </w:trPr>
        <w:tc>
          <w:tcPr>
            <w:tcW w:w="9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430" w:rsidRDefault="00266430">
            <w:pPr>
              <w:rPr>
                <w:b/>
              </w:rPr>
            </w:pPr>
            <w:r>
              <w:rPr>
                <w:b/>
              </w:rPr>
              <w:t>Attachment(s):</w:t>
            </w:r>
          </w:p>
          <w:p w:rsidR="00266430" w:rsidRDefault="00266430"/>
        </w:tc>
      </w:tr>
      <w:bookmarkEnd w:id="0"/>
    </w:tbl>
    <w:p w:rsidR="00266430" w:rsidRDefault="00266430" w:rsidP="00266430"/>
    <w:p w:rsidR="00E46618" w:rsidRDefault="00E46618" w:rsidP="002664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1"/>
        <w:gridCol w:w="3306"/>
        <w:gridCol w:w="3296"/>
      </w:tblGrid>
      <w:tr w:rsidR="00E46618" w:rsidTr="00714E7D">
        <w:trPr>
          <w:trHeight w:val="987"/>
        </w:trPr>
        <w:tc>
          <w:tcPr>
            <w:tcW w:w="33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6618" w:rsidRDefault="00E46618" w:rsidP="00714E7D">
            <w:pPr>
              <w:rPr>
                <w:b/>
              </w:rPr>
            </w:pPr>
            <w:r>
              <w:rPr>
                <w:b/>
              </w:rPr>
              <w:lastRenderedPageBreak/>
              <w:t>Test Case ID (Local/Jira):</w:t>
            </w:r>
          </w:p>
          <w:p w:rsidR="00E46618" w:rsidRDefault="00752B3F" w:rsidP="00714E7D">
            <w:r>
              <w:t>2</w:t>
            </w:r>
          </w:p>
        </w:tc>
        <w:tc>
          <w:tcPr>
            <w:tcW w:w="3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6618" w:rsidRDefault="00E46618" w:rsidP="00714E7D">
            <w:pPr>
              <w:rPr>
                <w:b/>
              </w:rPr>
            </w:pPr>
            <w:r>
              <w:rPr>
                <w:b/>
              </w:rPr>
              <w:t>Summary:</w:t>
            </w:r>
          </w:p>
          <w:p w:rsidR="00A46D28" w:rsidRPr="00A46D28" w:rsidRDefault="00A46D28" w:rsidP="00714E7D">
            <w:pPr>
              <w:rPr>
                <w:b/>
              </w:rPr>
            </w:pPr>
            <w:r>
              <w:rPr>
                <w:b/>
              </w:rPr>
              <w:t>Login</w:t>
            </w:r>
          </w:p>
        </w:tc>
        <w:tc>
          <w:tcPr>
            <w:tcW w:w="3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6618" w:rsidRDefault="00E46618" w:rsidP="00714E7D">
            <w:pPr>
              <w:rPr>
                <w:b/>
              </w:rPr>
            </w:pPr>
            <w:r>
              <w:rPr>
                <w:b/>
              </w:rPr>
              <w:t>Status:</w:t>
            </w:r>
          </w:p>
          <w:p w:rsidR="00E46618" w:rsidRDefault="00E46618" w:rsidP="00714E7D">
            <w:r>
              <w:t>N/A</w:t>
            </w:r>
          </w:p>
        </w:tc>
      </w:tr>
      <w:tr w:rsidR="00E46618" w:rsidTr="00714E7D">
        <w:trPr>
          <w:trHeight w:val="689"/>
        </w:trPr>
        <w:tc>
          <w:tcPr>
            <w:tcW w:w="33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6618" w:rsidRDefault="00E46618" w:rsidP="00714E7D">
            <w:pPr>
              <w:rPr>
                <w:b/>
              </w:rPr>
            </w:pPr>
            <w:r>
              <w:rPr>
                <w:b/>
              </w:rPr>
              <w:t>Test Type:</w:t>
            </w:r>
          </w:p>
          <w:sdt>
            <w:sdtPr>
              <w:id w:val="-1208561744"/>
              <w:placeholder>
                <w:docPart w:val="A0EC2EDD85E94E1586F6BF1F3ADE2149"/>
              </w:placeholder>
              <w:dropDownList>
                <w:listItem w:value="Choose an item."/>
                <w:listItem w:displayText="None" w:value="None"/>
                <w:listItem w:displayText="Functional" w:value="Functional"/>
                <w:listItem w:displayText="GUI" w:value="GUI"/>
                <w:listItem w:displayText="End-to-End" w:value="End-to-End"/>
                <w:listItem w:displayText="Usability" w:value="Usability"/>
                <w:listItem w:displayText="Localization" w:value="Localization"/>
                <w:listItem w:displayText="Performance" w:value="Performance"/>
                <w:listItem w:displayText="Compatibility" w:value="Compatibility"/>
                <w:listItem w:displayText="Other" w:value="Other"/>
              </w:dropDownList>
            </w:sdtPr>
            <w:sdtEndPr/>
            <w:sdtContent>
              <w:p w:rsidR="00E46618" w:rsidRDefault="00E46618" w:rsidP="00714E7D">
                <w:r>
                  <w:t>Functional</w:t>
                </w:r>
              </w:p>
            </w:sdtContent>
          </w:sdt>
        </w:tc>
        <w:tc>
          <w:tcPr>
            <w:tcW w:w="3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6618" w:rsidRDefault="00E46618" w:rsidP="00714E7D">
            <w:pPr>
              <w:rPr>
                <w:b/>
              </w:rPr>
            </w:pPr>
            <w:r>
              <w:rPr>
                <w:b/>
              </w:rPr>
              <w:t>Author:</w:t>
            </w:r>
          </w:p>
          <w:p w:rsidR="00E46618" w:rsidRDefault="00121768" w:rsidP="00714E7D">
            <w:r>
              <w:rPr>
                <w:b/>
              </w:rPr>
              <w:t>Oleg Shchegula</w:t>
            </w:r>
          </w:p>
        </w:tc>
        <w:tc>
          <w:tcPr>
            <w:tcW w:w="3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6618" w:rsidRDefault="00E46618" w:rsidP="00714E7D">
            <w:pPr>
              <w:rPr>
                <w:b/>
              </w:rPr>
            </w:pPr>
            <w:r>
              <w:rPr>
                <w:b/>
              </w:rPr>
              <w:t>Creation Date:</w:t>
            </w:r>
          </w:p>
          <w:sdt>
            <w:sdtPr>
              <w:id w:val="-15694591"/>
              <w:placeholder>
                <w:docPart w:val="61B3EC9C3B7D4440850F3B5B2D82AA75"/>
              </w:placeholder>
              <w:date w:fullDate="2015-01-15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E46618" w:rsidRDefault="00121768" w:rsidP="00714E7D">
                <w:r>
                  <w:t>1/15/2015</w:t>
                </w:r>
              </w:p>
            </w:sdtContent>
          </w:sdt>
        </w:tc>
      </w:tr>
      <w:tr w:rsidR="00E46618" w:rsidTr="00714E7D">
        <w:trPr>
          <w:trHeight w:val="698"/>
        </w:trPr>
        <w:tc>
          <w:tcPr>
            <w:tcW w:w="33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6618" w:rsidRDefault="00E46618" w:rsidP="00714E7D">
            <w:pPr>
              <w:rPr>
                <w:b/>
              </w:rPr>
            </w:pPr>
            <w:r>
              <w:rPr>
                <w:b/>
              </w:rPr>
              <w:t>Automation:</w:t>
            </w:r>
          </w:p>
          <w:sdt>
            <w:sdtPr>
              <w:id w:val="-704479520"/>
              <w:placeholder>
                <w:docPart w:val="C2B7B62271604799BCC2DF9EC1ED109B"/>
              </w:placeholder>
              <w:dropDownList>
                <w:listItem w:value="Choose an item."/>
                <w:listItem w:displayText="None" w:value="None"/>
                <w:listItem w:displayText="Candidate" w:value="Candidate"/>
                <w:listItem w:displayText="Not Candidate" w:value="Not Candidate"/>
                <w:listItem w:displayText="Automated" w:value="Automated"/>
              </w:dropDownList>
            </w:sdtPr>
            <w:sdtEndPr/>
            <w:sdtContent>
              <w:p w:rsidR="00E46618" w:rsidRDefault="00E46618" w:rsidP="00714E7D">
                <w:r>
                  <w:t>Candidate</w:t>
                </w:r>
              </w:p>
            </w:sdtContent>
          </w:sdt>
        </w:tc>
        <w:tc>
          <w:tcPr>
            <w:tcW w:w="3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6618" w:rsidRDefault="00E46618" w:rsidP="00714E7D">
            <w:pPr>
              <w:rPr>
                <w:b/>
              </w:rPr>
            </w:pPr>
            <w:r>
              <w:rPr>
                <w:b/>
              </w:rPr>
              <w:t>Priority:</w:t>
            </w:r>
          </w:p>
          <w:p w:rsidR="00E46618" w:rsidRDefault="00E46618" w:rsidP="00714E7D">
            <w:r>
              <w:t>High</w:t>
            </w:r>
          </w:p>
        </w:tc>
        <w:tc>
          <w:tcPr>
            <w:tcW w:w="3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6618" w:rsidRDefault="00E46618" w:rsidP="00714E7D">
            <w:pPr>
              <w:rPr>
                <w:b/>
              </w:rPr>
            </w:pPr>
            <w:r>
              <w:rPr>
                <w:b/>
              </w:rPr>
              <w:t>Regression level:</w:t>
            </w:r>
          </w:p>
          <w:sdt>
            <w:sdtPr>
              <w:rPr>
                <w:b/>
              </w:rPr>
              <w:id w:val="-1066328652"/>
              <w:placeholder>
                <w:docPart w:val="8998827F1D874F22AB43555B20344593"/>
              </w:placeholder>
              <w:dropDownList>
                <w:listItem w:value="Choose an item."/>
                <w:listItem w:displayText="None" w:value="None"/>
                <w:listItem w:displayText="Smoke" w:value="Smoke"/>
                <w:listItem w:displayText="Middle Regression" w:value="Middle Regression"/>
                <w:listItem w:displayText="Full Regression" w:value="Full Regression"/>
              </w:dropDownList>
            </w:sdtPr>
            <w:sdtEndPr/>
            <w:sdtContent>
              <w:p w:rsidR="00E46618" w:rsidRDefault="00E46618" w:rsidP="00714E7D">
                <w:pPr>
                  <w:rPr>
                    <w:b/>
                  </w:rPr>
                </w:pPr>
                <w:r>
                  <w:rPr>
                    <w:b/>
                  </w:rPr>
                  <w:t>Smoke</w:t>
                </w:r>
              </w:p>
            </w:sdtContent>
          </w:sdt>
        </w:tc>
      </w:tr>
      <w:tr w:rsidR="00E46618" w:rsidTr="00714E7D">
        <w:trPr>
          <w:trHeight w:val="850"/>
        </w:trPr>
        <w:tc>
          <w:tcPr>
            <w:tcW w:w="996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6618" w:rsidRDefault="00E46618" w:rsidP="00714E7D">
            <w:pPr>
              <w:rPr>
                <w:b/>
              </w:rPr>
            </w:pPr>
            <w:r>
              <w:rPr>
                <w:b/>
              </w:rPr>
              <w:t>Objective:</w:t>
            </w:r>
          </w:p>
          <w:p w:rsidR="00E46618" w:rsidRDefault="00E46618" w:rsidP="003E316A">
            <w:r>
              <w:t xml:space="preserve">This test case verifies </w:t>
            </w:r>
            <w:r w:rsidR="003E316A">
              <w:t>incorrect Sign in action</w:t>
            </w:r>
          </w:p>
        </w:tc>
      </w:tr>
      <w:tr w:rsidR="00E46618" w:rsidTr="00714E7D">
        <w:trPr>
          <w:trHeight w:val="990"/>
        </w:trPr>
        <w:tc>
          <w:tcPr>
            <w:tcW w:w="996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6618" w:rsidRDefault="00E46618" w:rsidP="00714E7D">
            <w:pPr>
              <w:rPr>
                <w:b/>
              </w:rPr>
            </w:pPr>
            <w:r>
              <w:rPr>
                <w:b/>
              </w:rPr>
              <w:t>Pre-Conditions and Setup:</w:t>
            </w:r>
          </w:p>
          <w:p w:rsidR="007C1534" w:rsidRDefault="007C1534" w:rsidP="007C1534">
            <w:r>
              <w:rPr>
                <w:rFonts w:cs="Courier New"/>
                <w:noProof/>
              </w:rPr>
              <w:t>Login window is opened</w:t>
            </w:r>
          </w:p>
          <w:p w:rsidR="00E46618" w:rsidRDefault="00E46618" w:rsidP="00714E7D"/>
        </w:tc>
      </w:tr>
      <w:tr w:rsidR="00E46618" w:rsidTr="00714E7D">
        <w:trPr>
          <w:trHeight w:val="6831"/>
        </w:trPr>
        <w:tc>
          <w:tcPr>
            <w:tcW w:w="9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0"/>
              <w:gridCol w:w="4208"/>
              <w:gridCol w:w="4928"/>
            </w:tblGrid>
            <w:tr w:rsidR="00E46618" w:rsidRPr="00F74213" w:rsidTr="00714E7D">
              <w:trPr>
                <w:trHeight w:val="409"/>
              </w:trPr>
              <w:tc>
                <w:tcPr>
                  <w:tcW w:w="460" w:type="dxa"/>
                </w:tcPr>
                <w:p w:rsidR="00E46618" w:rsidRPr="00F74213" w:rsidRDefault="00E46618" w:rsidP="00714E7D">
                  <w:pPr>
                    <w:jc w:val="center"/>
                    <w:rPr>
                      <w:b/>
                    </w:rPr>
                  </w:pPr>
                  <w:r w:rsidRPr="00F74213">
                    <w:rPr>
                      <w:b/>
                    </w:rPr>
                    <w:t>#</w:t>
                  </w:r>
                </w:p>
              </w:tc>
              <w:tc>
                <w:tcPr>
                  <w:tcW w:w="4208" w:type="dxa"/>
                </w:tcPr>
                <w:p w:rsidR="00E46618" w:rsidRPr="00F74213" w:rsidRDefault="00E46618" w:rsidP="00714E7D">
                  <w:pPr>
                    <w:jc w:val="center"/>
                    <w:rPr>
                      <w:b/>
                    </w:rPr>
                  </w:pPr>
                  <w:r w:rsidRPr="00F74213">
                    <w:rPr>
                      <w:b/>
                    </w:rPr>
                    <w:t>Test Steps</w:t>
                  </w:r>
                </w:p>
              </w:tc>
              <w:tc>
                <w:tcPr>
                  <w:tcW w:w="4928" w:type="dxa"/>
                </w:tcPr>
                <w:p w:rsidR="00E46618" w:rsidRPr="00F74213" w:rsidRDefault="00E46618" w:rsidP="00714E7D">
                  <w:pPr>
                    <w:jc w:val="center"/>
                    <w:rPr>
                      <w:b/>
                    </w:rPr>
                  </w:pPr>
                  <w:r w:rsidRPr="00F74213">
                    <w:rPr>
                      <w:b/>
                    </w:rPr>
                    <w:t>Expected Result</w:t>
                  </w:r>
                </w:p>
              </w:tc>
            </w:tr>
            <w:tr w:rsidR="00E46618" w:rsidRPr="00F74213" w:rsidTr="00714E7D">
              <w:tc>
                <w:tcPr>
                  <w:tcW w:w="460" w:type="dxa"/>
                </w:tcPr>
                <w:p w:rsidR="00E46618" w:rsidRPr="00E01125" w:rsidRDefault="00E46618" w:rsidP="00714E7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208" w:type="dxa"/>
                </w:tcPr>
                <w:p w:rsidR="00E46618" w:rsidRPr="00CE73A1" w:rsidRDefault="00894A7F" w:rsidP="00714E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Enter correct login</w:t>
                  </w:r>
                </w:p>
              </w:tc>
              <w:tc>
                <w:tcPr>
                  <w:tcW w:w="4928" w:type="dxa"/>
                </w:tcPr>
                <w:p w:rsidR="00E46618" w:rsidRPr="00E01125" w:rsidRDefault="00E46618" w:rsidP="00714E7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46618" w:rsidRPr="00272F6F" w:rsidTr="00714E7D">
              <w:tc>
                <w:tcPr>
                  <w:tcW w:w="460" w:type="dxa"/>
                </w:tcPr>
                <w:p w:rsidR="00E46618" w:rsidRPr="00E01125" w:rsidRDefault="00E46618" w:rsidP="00714E7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208" w:type="dxa"/>
                </w:tcPr>
                <w:p w:rsidR="00E46618" w:rsidRPr="00CE73A1" w:rsidRDefault="00894A7F" w:rsidP="00714E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on Login button</w:t>
                  </w:r>
                </w:p>
              </w:tc>
              <w:tc>
                <w:tcPr>
                  <w:tcW w:w="4928" w:type="dxa"/>
                </w:tcPr>
                <w:p w:rsidR="00E46618" w:rsidRPr="00E01125" w:rsidRDefault="00894A7F" w:rsidP="00714E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Check error message in pop up window</w:t>
                  </w:r>
                  <w:r>
                    <w:rPr>
                      <w:sz w:val="24"/>
                      <w:szCs w:val="24"/>
                    </w:rPr>
                    <w:t xml:space="preserve"> “</w:t>
                  </w:r>
                  <w:r w:rsidRPr="00894A7F">
                    <w:rPr>
                      <w:sz w:val="24"/>
                      <w:szCs w:val="24"/>
                    </w:rPr>
                    <w:t>Please enter a valid username and password.</w:t>
                  </w:r>
                  <w:r>
                    <w:rPr>
                      <w:sz w:val="24"/>
                      <w:szCs w:val="24"/>
                    </w:rPr>
                    <w:t>”</w:t>
                  </w:r>
                </w:p>
              </w:tc>
            </w:tr>
            <w:tr w:rsidR="00E46618" w:rsidRPr="00272F6F" w:rsidTr="00714E7D">
              <w:tc>
                <w:tcPr>
                  <w:tcW w:w="460" w:type="dxa"/>
                </w:tcPr>
                <w:p w:rsidR="00E46618" w:rsidRPr="00E01125" w:rsidRDefault="00E46618" w:rsidP="00714E7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08" w:type="dxa"/>
                </w:tcPr>
                <w:p w:rsidR="00E46618" w:rsidRPr="00CE73A1" w:rsidRDefault="00C303C8" w:rsidP="00714E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Ok Button</w:t>
                  </w:r>
                </w:p>
              </w:tc>
              <w:tc>
                <w:tcPr>
                  <w:tcW w:w="4928" w:type="dxa"/>
                </w:tcPr>
                <w:p w:rsidR="00E46618" w:rsidRPr="00E01125" w:rsidRDefault="00E46618" w:rsidP="00714E7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46618" w:rsidRPr="00F74213" w:rsidTr="00714E7D">
              <w:tc>
                <w:tcPr>
                  <w:tcW w:w="460" w:type="dxa"/>
                </w:tcPr>
                <w:p w:rsidR="00E46618" w:rsidRPr="00E01125" w:rsidRDefault="00E46618" w:rsidP="00714E7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08" w:type="dxa"/>
                </w:tcPr>
                <w:p w:rsidR="00E46618" w:rsidRPr="00E01125" w:rsidRDefault="00C303C8" w:rsidP="00714E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Close Demo App</w:t>
                  </w:r>
                </w:p>
              </w:tc>
              <w:tc>
                <w:tcPr>
                  <w:tcW w:w="4928" w:type="dxa"/>
                </w:tcPr>
                <w:p w:rsidR="00E46618" w:rsidRPr="00E01125" w:rsidRDefault="00E46618" w:rsidP="00714E7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46618" w:rsidRDefault="00E46618" w:rsidP="00714E7D">
            <w:pPr>
              <w:rPr>
                <w:b/>
              </w:rPr>
            </w:pPr>
          </w:p>
        </w:tc>
      </w:tr>
      <w:tr w:rsidR="00E46618" w:rsidTr="00714E7D">
        <w:trPr>
          <w:trHeight w:val="1108"/>
        </w:trPr>
        <w:tc>
          <w:tcPr>
            <w:tcW w:w="9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618" w:rsidRDefault="00E46618" w:rsidP="00714E7D">
            <w:pPr>
              <w:rPr>
                <w:b/>
              </w:rPr>
            </w:pPr>
            <w:r>
              <w:rPr>
                <w:b/>
              </w:rPr>
              <w:t>Test Data:</w:t>
            </w:r>
          </w:p>
          <w:p w:rsidR="00E46618" w:rsidRDefault="00E46618" w:rsidP="00714E7D"/>
        </w:tc>
      </w:tr>
      <w:tr w:rsidR="00E46618" w:rsidTr="00714E7D">
        <w:trPr>
          <w:trHeight w:val="712"/>
        </w:trPr>
        <w:tc>
          <w:tcPr>
            <w:tcW w:w="9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618" w:rsidRDefault="00E46618" w:rsidP="00714E7D">
            <w:pPr>
              <w:rPr>
                <w:b/>
              </w:rPr>
            </w:pPr>
            <w:r>
              <w:rPr>
                <w:b/>
              </w:rPr>
              <w:t>Attachment(s):</w:t>
            </w:r>
          </w:p>
          <w:p w:rsidR="00E46618" w:rsidRDefault="00E46618" w:rsidP="00714E7D"/>
        </w:tc>
      </w:tr>
    </w:tbl>
    <w:p w:rsidR="00E46618" w:rsidRDefault="00E46618" w:rsidP="002664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1"/>
        <w:gridCol w:w="3306"/>
        <w:gridCol w:w="3296"/>
      </w:tblGrid>
      <w:tr w:rsidR="007E6324" w:rsidTr="00D37DCD">
        <w:trPr>
          <w:trHeight w:val="987"/>
        </w:trPr>
        <w:tc>
          <w:tcPr>
            <w:tcW w:w="33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6324" w:rsidRDefault="007E6324" w:rsidP="00D37DCD">
            <w:pPr>
              <w:rPr>
                <w:b/>
              </w:rPr>
            </w:pPr>
            <w:r>
              <w:rPr>
                <w:b/>
              </w:rPr>
              <w:lastRenderedPageBreak/>
              <w:t>Test Case ID (Local/Jira):</w:t>
            </w:r>
          </w:p>
          <w:p w:rsidR="007E6324" w:rsidRDefault="007E6324" w:rsidP="00D37DCD">
            <w:r>
              <w:t>3</w:t>
            </w:r>
          </w:p>
        </w:tc>
        <w:tc>
          <w:tcPr>
            <w:tcW w:w="3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6324" w:rsidRDefault="007E6324" w:rsidP="00D37DCD">
            <w:pPr>
              <w:rPr>
                <w:b/>
              </w:rPr>
            </w:pPr>
            <w:r>
              <w:rPr>
                <w:b/>
              </w:rPr>
              <w:t>Summary:</w:t>
            </w:r>
          </w:p>
          <w:p w:rsidR="007E6324" w:rsidRDefault="00BD0A5C" w:rsidP="00D37DCD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Main page</w:t>
            </w:r>
          </w:p>
        </w:tc>
        <w:tc>
          <w:tcPr>
            <w:tcW w:w="3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6324" w:rsidRDefault="007E6324" w:rsidP="00D37DCD">
            <w:pPr>
              <w:rPr>
                <w:b/>
              </w:rPr>
            </w:pPr>
            <w:r>
              <w:rPr>
                <w:b/>
              </w:rPr>
              <w:t>Status:</w:t>
            </w:r>
          </w:p>
          <w:p w:rsidR="007E6324" w:rsidRDefault="007E6324" w:rsidP="00D37DCD">
            <w:r>
              <w:t>N/A</w:t>
            </w:r>
          </w:p>
        </w:tc>
      </w:tr>
      <w:tr w:rsidR="007E6324" w:rsidTr="00D37DCD">
        <w:trPr>
          <w:trHeight w:val="689"/>
        </w:trPr>
        <w:tc>
          <w:tcPr>
            <w:tcW w:w="33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6324" w:rsidRDefault="007E6324" w:rsidP="00D37DCD">
            <w:pPr>
              <w:rPr>
                <w:b/>
              </w:rPr>
            </w:pPr>
            <w:r>
              <w:rPr>
                <w:b/>
              </w:rPr>
              <w:t>Test Type:</w:t>
            </w:r>
          </w:p>
          <w:sdt>
            <w:sdtPr>
              <w:id w:val="-633250310"/>
              <w:placeholder>
                <w:docPart w:val="3E038E16AB2242E4B79CABEC0ADF4E02"/>
              </w:placeholder>
              <w:dropDownList>
                <w:listItem w:value="Choose an item."/>
                <w:listItem w:displayText="None" w:value="None"/>
                <w:listItem w:displayText="Functional" w:value="Functional"/>
                <w:listItem w:displayText="GUI" w:value="GUI"/>
                <w:listItem w:displayText="End-to-End" w:value="End-to-End"/>
                <w:listItem w:displayText="Usability" w:value="Usability"/>
                <w:listItem w:displayText="Localization" w:value="Localization"/>
                <w:listItem w:displayText="Performance" w:value="Performance"/>
                <w:listItem w:displayText="Compatibility" w:value="Compatibility"/>
                <w:listItem w:displayText="Other" w:value="Other"/>
              </w:dropDownList>
            </w:sdtPr>
            <w:sdtContent>
              <w:p w:rsidR="007E6324" w:rsidRDefault="007E6324" w:rsidP="00D37DCD">
                <w:r>
                  <w:t>Functional</w:t>
                </w:r>
              </w:p>
            </w:sdtContent>
          </w:sdt>
        </w:tc>
        <w:tc>
          <w:tcPr>
            <w:tcW w:w="3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6324" w:rsidRDefault="007E6324" w:rsidP="00D37DCD">
            <w:pPr>
              <w:rPr>
                <w:b/>
              </w:rPr>
            </w:pPr>
            <w:r>
              <w:rPr>
                <w:b/>
              </w:rPr>
              <w:t>Author:</w:t>
            </w:r>
          </w:p>
          <w:p w:rsidR="007E6324" w:rsidRDefault="007E6324" w:rsidP="00D37DCD">
            <w:r>
              <w:rPr>
                <w:b/>
              </w:rPr>
              <w:t>Oleg Shchegula</w:t>
            </w:r>
          </w:p>
        </w:tc>
        <w:tc>
          <w:tcPr>
            <w:tcW w:w="3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6324" w:rsidRDefault="007E6324" w:rsidP="00D37DCD">
            <w:pPr>
              <w:rPr>
                <w:b/>
              </w:rPr>
            </w:pPr>
            <w:r>
              <w:rPr>
                <w:b/>
              </w:rPr>
              <w:t>Creation Date:</w:t>
            </w:r>
          </w:p>
          <w:sdt>
            <w:sdtPr>
              <w:id w:val="-1789807071"/>
              <w:placeholder>
                <w:docPart w:val="B3F6ED3B29584D3CB750AA21C5D2723B"/>
              </w:placeholder>
              <w:date w:fullDate="2015-01-15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7E6324" w:rsidRDefault="007E6324" w:rsidP="00D37DCD">
                <w:r>
                  <w:t>1/15/2015</w:t>
                </w:r>
              </w:p>
            </w:sdtContent>
          </w:sdt>
        </w:tc>
      </w:tr>
      <w:tr w:rsidR="007E6324" w:rsidTr="00D37DCD">
        <w:trPr>
          <w:trHeight w:val="698"/>
        </w:trPr>
        <w:tc>
          <w:tcPr>
            <w:tcW w:w="33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6324" w:rsidRDefault="007E6324" w:rsidP="00D37DCD">
            <w:pPr>
              <w:rPr>
                <w:b/>
              </w:rPr>
            </w:pPr>
            <w:r>
              <w:rPr>
                <w:b/>
              </w:rPr>
              <w:t>Automation:</w:t>
            </w:r>
          </w:p>
          <w:sdt>
            <w:sdtPr>
              <w:id w:val="1639148639"/>
              <w:placeholder>
                <w:docPart w:val="040BC3262784432E8DE405F86FDF7879"/>
              </w:placeholder>
              <w:dropDownList>
                <w:listItem w:value="Choose an item."/>
                <w:listItem w:displayText="None" w:value="None"/>
                <w:listItem w:displayText="Candidate" w:value="Candidate"/>
                <w:listItem w:displayText="Not Candidate" w:value="Not Candidate"/>
                <w:listItem w:displayText="Automated" w:value="Automated"/>
              </w:dropDownList>
            </w:sdtPr>
            <w:sdtContent>
              <w:p w:rsidR="007E6324" w:rsidRDefault="007E6324" w:rsidP="00D37DCD">
                <w:r>
                  <w:t>Candidate</w:t>
                </w:r>
              </w:p>
            </w:sdtContent>
          </w:sdt>
        </w:tc>
        <w:tc>
          <w:tcPr>
            <w:tcW w:w="3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6324" w:rsidRDefault="007E6324" w:rsidP="00D37DCD">
            <w:pPr>
              <w:rPr>
                <w:b/>
              </w:rPr>
            </w:pPr>
            <w:r>
              <w:rPr>
                <w:b/>
              </w:rPr>
              <w:t>Priority:</w:t>
            </w:r>
          </w:p>
          <w:p w:rsidR="007E6324" w:rsidRDefault="007E6324" w:rsidP="00D37DCD">
            <w:r>
              <w:t>High</w:t>
            </w:r>
          </w:p>
        </w:tc>
        <w:tc>
          <w:tcPr>
            <w:tcW w:w="3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6324" w:rsidRDefault="007E6324" w:rsidP="00D37DCD">
            <w:pPr>
              <w:rPr>
                <w:b/>
              </w:rPr>
            </w:pPr>
            <w:r>
              <w:rPr>
                <w:b/>
              </w:rPr>
              <w:t>Regression level:</w:t>
            </w:r>
          </w:p>
          <w:sdt>
            <w:sdtPr>
              <w:rPr>
                <w:b/>
              </w:rPr>
              <w:id w:val="-934126922"/>
              <w:placeholder>
                <w:docPart w:val="9BEA150F7E31476882BFC7F4FEB844DF"/>
              </w:placeholder>
              <w:dropDownList>
                <w:listItem w:value="Choose an item."/>
                <w:listItem w:displayText="None" w:value="None"/>
                <w:listItem w:displayText="Smoke" w:value="Smoke"/>
                <w:listItem w:displayText="Middle Regression" w:value="Middle Regression"/>
                <w:listItem w:displayText="Full Regression" w:value="Full Regression"/>
              </w:dropDownList>
            </w:sdtPr>
            <w:sdtContent>
              <w:p w:rsidR="007E6324" w:rsidRDefault="007E6324" w:rsidP="00D37DCD">
                <w:pPr>
                  <w:rPr>
                    <w:b/>
                  </w:rPr>
                </w:pPr>
                <w:r>
                  <w:rPr>
                    <w:b/>
                  </w:rPr>
                  <w:t>Smoke</w:t>
                </w:r>
              </w:p>
            </w:sdtContent>
          </w:sdt>
        </w:tc>
      </w:tr>
      <w:tr w:rsidR="007E6324" w:rsidTr="00D37DCD">
        <w:trPr>
          <w:trHeight w:val="850"/>
        </w:trPr>
        <w:tc>
          <w:tcPr>
            <w:tcW w:w="996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6324" w:rsidRDefault="007E6324" w:rsidP="00D37DCD">
            <w:pPr>
              <w:rPr>
                <w:b/>
              </w:rPr>
            </w:pPr>
            <w:r>
              <w:rPr>
                <w:b/>
              </w:rPr>
              <w:t>Objective:</w:t>
            </w:r>
          </w:p>
          <w:p w:rsidR="007E6324" w:rsidRDefault="007E6324" w:rsidP="009B3C20">
            <w:r>
              <w:t xml:space="preserve">This test case verifies </w:t>
            </w:r>
            <w:r w:rsidR="009B3C20">
              <w:t>adding a new member to the club</w:t>
            </w:r>
          </w:p>
        </w:tc>
      </w:tr>
      <w:tr w:rsidR="007E6324" w:rsidTr="00D37DCD">
        <w:trPr>
          <w:trHeight w:val="990"/>
        </w:trPr>
        <w:tc>
          <w:tcPr>
            <w:tcW w:w="996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6324" w:rsidRDefault="007E6324" w:rsidP="00D37DCD">
            <w:pPr>
              <w:rPr>
                <w:b/>
              </w:rPr>
            </w:pPr>
            <w:r>
              <w:rPr>
                <w:b/>
              </w:rPr>
              <w:t>Pre-Conditions and Setup:</w:t>
            </w:r>
          </w:p>
          <w:p w:rsidR="007E6324" w:rsidRPr="009B3C20" w:rsidRDefault="009B3C20" w:rsidP="00D37DCD">
            <w:r>
              <w:rPr>
                <w:rFonts w:cs="Courier New"/>
                <w:noProof/>
              </w:rPr>
              <w:t>User is signed in</w:t>
            </w:r>
          </w:p>
          <w:p w:rsidR="007E6324" w:rsidRDefault="007E6324" w:rsidP="00D37DCD"/>
        </w:tc>
      </w:tr>
      <w:tr w:rsidR="007E6324" w:rsidTr="00D37DCD">
        <w:trPr>
          <w:trHeight w:val="6831"/>
        </w:trPr>
        <w:tc>
          <w:tcPr>
            <w:tcW w:w="9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0"/>
              <w:gridCol w:w="4208"/>
              <w:gridCol w:w="4928"/>
            </w:tblGrid>
            <w:tr w:rsidR="007E6324" w:rsidRPr="00F74213" w:rsidTr="00D37DCD">
              <w:trPr>
                <w:trHeight w:val="409"/>
              </w:trPr>
              <w:tc>
                <w:tcPr>
                  <w:tcW w:w="460" w:type="dxa"/>
                </w:tcPr>
                <w:p w:rsidR="007E6324" w:rsidRPr="00F74213" w:rsidRDefault="007E6324" w:rsidP="00D37DCD">
                  <w:pPr>
                    <w:jc w:val="center"/>
                    <w:rPr>
                      <w:b/>
                    </w:rPr>
                  </w:pPr>
                  <w:r w:rsidRPr="00F74213">
                    <w:rPr>
                      <w:b/>
                    </w:rPr>
                    <w:t>#</w:t>
                  </w:r>
                </w:p>
              </w:tc>
              <w:tc>
                <w:tcPr>
                  <w:tcW w:w="4208" w:type="dxa"/>
                </w:tcPr>
                <w:p w:rsidR="007E6324" w:rsidRPr="00F74213" w:rsidRDefault="007E6324" w:rsidP="00D37DCD">
                  <w:pPr>
                    <w:jc w:val="center"/>
                    <w:rPr>
                      <w:b/>
                    </w:rPr>
                  </w:pPr>
                  <w:r w:rsidRPr="00F74213">
                    <w:rPr>
                      <w:b/>
                    </w:rPr>
                    <w:t>Test Steps</w:t>
                  </w:r>
                </w:p>
              </w:tc>
              <w:tc>
                <w:tcPr>
                  <w:tcW w:w="4928" w:type="dxa"/>
                </w:tcPr>
                <w:p w:rsidR="007E6324" w:rsidRPr="00F74213" w:rsidRDefault="007E6324" w:rsidP="00D37DCD">
                  <w:pPr>
                    <w:jc w:val="center"/>
                    <w:rPr>
                      <w:b/>
                    </w:rPr>
                  </w:pPr>
                  <w:r w:rsidRPr="00F74213">
                    <w:rPr>
                      <w:b/>
                    </w:rPr>
                    <w:t>Expected Result</w:t>
                  </w:r>
                </w:p>
              </w:tc>
            </w:tr>
            <w:tr w:rsidR="007E6324" w:rsidRPr="00F74213" w:rsidTr="00D37DCD">
              <w:tc>
                <w:tcPr>
                  <w:tcW w:w="460" w:type="dxa"/>
                </w:tcPr>
                <w:p w:rsidR="007E6324" w:rsidRPr="00E01125" w:rsidRDefault="007E6324" w:rsidP="00D37DC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208" w:type="dxa"/>
                </w:tcPr>
                <w:p w:rsidR="007E6324" w:rsidRPr="00CE73A1" w:rsidRDefault="00810304" w:rsidP="00D37DC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Enter name “</w:t>
                  </w:r>
                  <w:proofErr w:type="spellStart"/>
                  <w:r>
                    <w:rPr>
                      <w:sz w:val="24"/>
                      <w:szCs w:val="24"/>
                    </w:rPr>
                    <w:t>TestName</w:t>
                  </w:r>
                  <w:proofErr w:type="spellEnd"/>
                  <w:r>
                    <w:rPr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928" w:type="dxa"/>
                </w:tcPr>
                <w:p w:rsidR="007E6324" w:rsidRPr="00E01125" w:rsidRDefault="007E6324" w:rsidP="00D37DC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7E6324" w:rsidRPr="00272F6F" w:rsidTr="00D37DCD">
              <w:tc>
                <w:tcPr>
                  <w:tcW w:w="460" w:type="dxa"/>
                </w:tcPr>
                <w:p w:rsidR="007E6324" w:rsidRPr="00E01125" w:rsidRDefault="007E6324" w:rsidP="00D37DC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208" w:type="dxa"/>
                </w:tcPr>
                <w:p w:rsidR="007E6324" w:rsidRPr="00CE73A1" w:rsidRDefault="00810304" w:rsidP="00D37DCD">
                  <w:pPr>
                    <w:rPr>
                      <w:sz w:val="24"/>
                      <w:szCs w:val="24"/>
                    </w:rPr>
                  </w:pPr>
                  <w:r w:rsidRPr="00810304">
                    <w:rPr>
                      <w:sz w:val="24"/>
                      <w:szCs w:val="24"/>
                    </w:rPr>
                    <w:t>Choose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810304">
                    <w:rPr>
                      <w:sz w:val="24"/>
                      <w:szCs w:val="24"/>
                    </w:rPr>
                    <w:t>Occupation</w:t>
                  </w:r>
                  <w:r>
                    <w:rPr>
                      <w:sz w:val="24"/>
                      <w:szCs w:val="24"/>
                    </w:rPr>
                    <w:t xml:space="preserve"> “Doctor”</w:t>
                  </w:r>
                </w:p>
              </w:tc>
              <w:tc>
                <w:tcPr>
                  <w:tcW w:w="4928" w:type="dxa"/>
                </w:tcPr>
                <w:p w:rsidR="007E6324" w:rsidRPr="00E01125" w:rsidRDefault="007E6324" w:rsidP="00D37DC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7E6324" w:rsidRPr="00272F6F" w:rsidTr="00D37DCD">
              <w:tc>
                <w:tcPr>
                  <w:tcW w:w="460" w:type="dxa"/>
                </w:tcPr>
                <w:p w:rsidR="007E6324" w:rsidRPr="00E01125" w:rsidRDefault="00470710" w:rsidP="00D37DC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08" w:type="dxa"/>
                </w:tcPr>
                <w:p w:rsidR="007E6324" w:rsidRPr="00CE73A1" w:rsidRDefault="00FF150E" w:rsidP="00D37DC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Enter Salary “1000”</w:t>
                  </w:r>
                </w:p>
              </w:tc>
              <w:tc>
                <w:tcPr>
                  <w:tcW w:w="4928" w:type="dxa"/>
                </w:tcPr>
                <w:p w:rsidR="007E6324" w:rsidRPr="00E01125" w:rsidRDefault="007E6324" w:rsidP="00D37DC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315F9" w:rsidRPr="00272F6F" w:rsidTr="00D37DCD">
              <w:tc>
                <w:tcPr>
                  <w:tcW w:w="460" w:type="dxa"/>
                </w:tcPr>
                <w:p w:rsidR="002315F9" w:rsidRDefault="00AB0541" w:rsidP="00D37DC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08" w:type="dxa"/>
                </w:tcPr>
                <w:p w:rsidR="002315F9" w:rsidRDefault="00AB0541" w:rsidP="00D37DC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Select Marital status “Single”</w:t>
                  </w:r>
                </w:p>
              </w:tc>
              <w:tc>
                <w:tcPr>
                  <w:tcW w:w="4928" w:type="dxa"/>
                </w:tcPr>
                <w:p w:rsidR="002315F9" w:rsidRPr="00E01125" w:rsidRDefault="002315F9" w:rsidP="00D37DC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AB0541" w:rsidRPr="00272F6F" w:rsidTr="00D37DCD">
              <w:tc>
                <w:tcPr>
                  <w:tcW w:w="460" w:type="dxa"/>
                </w:tcPr>
                <w:p w:rsidR="00AB0541" w:rsidRDefault="00AB0541" w:rsidP="00D37DC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208" w:type="dxa"/>
                </w:tcPr>
                <w:p w:rsidR="00AB0541" w:rsidRDefault="00E63E89" w:rsidP="00D37DC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Select Health “Good”</w:t>
                  </w:r>
                </w:p>
              </w:tc>
              <w:tc>
                <w:tcPr>
                  <w:tcW w:w="4928" w:type="dxa"/>
                </w:tcPr>
                <w:p w:rsidR="00AB0541" w:rsidRPr="00E01125" w:rsidRDefault="00AB0541" w:rsidP="00D37DC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D4BBD" w:rsidRPr="00272F6F" w:rsidTr="00D37DCD">
              <w:tc>
                <w:tcPr>
                  <w:tcW w:w="460" w:type="dxa"/>
                </w:tcPr>
                <w:p w:rsidR="002D4BBD" w:rsidRDefault="002D4BBD" w:rsidP="00D37DC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208" w:type="dxa"/>
                </w:tcPr>
                <w:p w:rsidR="002D4BBD" w:rsidRDefault="00AB0980" w:rsidP="00D37DC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Enter the number of children “2”</w:t>
                  </w:r>
                </w:p>
              </w:tc>
              <w:tc>
                <w:tcPr>
                  <w:tcW w:w="4928" w:type="dxa"/>
                </w:tcPr>
                <w:p w:rsidR="004F05C6" w:rsidRPr="00E01125" w:rsidRDefault="004F05C6" w:rsidP="00D37DC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F05C6" w:rsidRPr="00272F6F" w:rsidTr="00D37DCD">
              <w:tc>
                <w:tcPr>
                  <w:tcW w:w="460" w:type="dxa"/>
                </w:tcPr>
                <w:p w:rsidR="004F05C6" w:rsidRDefault="004F05C6" w:rsidP="00D37DC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208" w:type="dxa"/>
                </w:tcPr>
                <w:p w:rsidR="004F05C6" w:rsidRDefault="004F05C6" w:rsidP="00D37DC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on Register button</w:t>
                  </w:r>
                </w:p>
              </w:tc>
              <w:tc>
                <w:tcPr>
                  <w:tcW w:w="4928" w:type="dxa"/>
                </w:tcPr>
                <w:p w:rsidR="004F05C6" w:rsidRPr="00E01125" w:rsidRDefault="004F05C6" w:rsidP="0049260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Check error message in pop up window “</w:t>
                  </w:r>
                  <w:r w:rsidR="00492608" w:rsidRPr="00492608">
                    <w:rPr>
                      <w:sz w:val="24"/>
                      <w:szCs w:val="24"/>
                    </w:rPr>
                    <w:t>New member registered successfully!</w:t>
                  </w:r>
                  <w:r>
                    <w:rPr>
                      <w:sz w:val="24"/>
                      <w:szCs w:val="24"/>
                    </w:rPr>
                    <w:t>”</w:t>
                  </w:r>
                </w:p>
              </w:tc>
            </w:tr>
            <w:tr w:rsidR="004F05C6" w:rsidRPr="00272F6F" w:rsidTr="00D37DCD">
              <w:tc>
                <w:tcPr>
                  <w:tcW w:w="460" w:type="dxa"/>
                </w:tcPr>
                <w:p w:rsidR="004F05C6" w:rsidRDefault="004F05C6" w:rsidP="00D37DC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208" w:type="dxa"/>
                </w:tcPr>
                <w:p w:rsidR="004F05C6" w:rsidRDefault="00DB341F" w:rsidP="00D37DC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Ok Button</w:t>
                  </w:r>
                </w:p>
              </w:tc>
              <w:tc>
                <w:tcPr>
                  <w:tcW w:w="4928" w:type="dxa"/>
                </w:tcPr>
                <w:p w:rsidR="004F05C6" w:rsidRPr="00E01125" w:rsidRDefault="004F05C6" w:rsidP="00D37DC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B341F" w:rsidRPr="00272F6F" w:rsidTr="00D37DCD">
              <w:tc>
                <w:tcPr>
                  <w:tcW w:w="460" w:type="dxa"/>
                </w:tcPr>
                <w:p w:rsidR="00DB341F" w:rsidRDefault="00DB341F" w:rsidP="00D37DC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208" w:type="dxa"/>
                </w:tcPr>
                <w:p w:rsidR="00DB341F" w:rsidRPr="009C69A7" w:rsidRDefault="00DB341F" w:rsidP="00D37DCD">
                  <w:pPr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</w:rPr>
                    <w:t>Close Demo App</w:t>
                  </w:r>
                </w:p>
              </w:tc>
              <w:tc>
                <w:tcPr>
                  <w:tcW w:w="4928" w:type="dxa"/>
                </w:tcPr>
                <w:p w:rsidR="00DB341F" w:rsidRPr="00E01125" w:rsidRDefault="00DB341F" w:rsidP="00D37D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7E6324" w:rsidRDefault="007E6324" w:rsidP="00D37DCD">
            <w:pPr>
              <w:rPr>
                <w:b/>
              </w:rPr>
            </w:pPr>
          </w:p>
        </w:tc>
      </w:tr>
      <w:tr w:rsidR="007E6324" w:rsidTr="00D37DCD">
        <w:trPr>
          <w:trHeight w:val="1108"/>
        </w:trPr>
        <w:tc>
          <w:tcPr>
            <w:tcW w:w="9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324" w:rsidRDefault="007E6324" w:rsidP="00D37DCD">
            <w:pPr>
              <w:rPr>
                <w:b/>
              </w:rPr>
            </w:pPr>
            <w:r>
              <w:rPr>
                <w:b/>
              </w:rPr>
              <w:t>Test Data:</w:t>
            </w:r>
          </w:p>
          <w:p w:rsidR="007E6324" w:rsidRDefault="007E6324" w:rsidP="00D37DCD"/>
        </w:tc>
      </w:tr>
      <w:tr w:rsidR="007E6324" w:rsidTr="00D37DCD">
        <w:trPr>
          <w:trHeight w:val="712"/>
        </w:trPr>
        <w:tc>
          <w:tcPr>
            <w:tcW w:w="9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324" w:rsidRDefault="007E6324" w:rsidP="00D37DCD">
            <w:pPr>
              <w:rPr>
                <w:b/>
              </w:rPr>
            </w:pPr>
            <w:r>
              <w:rPr>
                <w:b/>
              </w:rPr>
              <w:t>Attachment(s):</w:t>
            </w:r>
          </w:p>
          <w:p w:rsidR="007E6324" w:rsidRDefault="007E6324" w:rsidP="00D37DCD"/>
        </w:tc>
      </w:tr>
    </w:tbl>
    <w:p w:rsidR="007E6324" w:rsidRDefault="007E6324" w:rsidP="002664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1"/>
        <w:gridCol w:w="3306"/>
        <w:gridCol w:w="3296"/>
      </w:tblGrid>
      <w:tr w:rsidR="00EE7C5E" w:rsidTr="00D37DCD">
        <w:trPr>
          <w:trHeight w:val="987"/>
        </w:trPr>
        <w:tc>
          <w:tcPr>
            <w:tcW w:w="33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7C5E" w:rsidRDefault="00EE7C5E" w:rsidP="00D37DCD">
            <w:pPr>
              <w:rPr>
                <w:b/>
              </w:rPr>
            </w:pPr>
            <w:r>
              <w:rPr>
                <w:b/>
              </w:rPr>
              <w:lastRenderedPageBreak/>
              <w:t>Test Case ID (Local/Jira):</w:t>
            </w:r>
          </w:p>
          <w:p w:rsidR="00EE7C5E" w:rsidRDefault="00EE7C5E" w:rsidP="00D37DCD">
            <w:r>
              <w:t>4</w:t>
            </w:r>
          </w:p>
        </w:tc>
        <w:tc>
          <w:tcPr>
            <w:tcW w:w="3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7C5E" w:rsidRDefault="00EE7C5E" w:rsidP="00D37DCD">
            <w:pPr>
              <w:rPr>
                <w:b/>
              </w:rPr>
            </w:pPr>
            <w:r>
              <w:rPr>
                <w:b/>
              </w:rPr>
              <w:t>Summary:</w:t>
            </w:r>
          </w:p>
          <w:p w:rsidR="00EE7C5E" w:rsidRDefault="00750CA4" w:rsidP="00D37DCD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Search tab</w:t>
            </w:r>
          </w:p>
        </w:tc>
        <w:tc>
          <w:tcPr>
            <w:tcW w:w="3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7C5E" w:rsidRDefault="00EE7C5E" w:rsidP="00D37DCD">
            <w:pPr>
              <w:rPr>
                <w:b/>
              </w:rPr>
            </w:pPr>
            <w:r>
              <w:rPr>
                <w:b/>
              </w:rPr>
              <w:t>Status:</w:t>
            </w:r>
          </w:p>
          <w:p w:rsidR="00EE7C5E" w:rsidRDefault="00EE7C5E" w:rsidP="00D37DCD">
            <w:r>
              <w:t>N/A</w:t>
            </w:r>
          </w:p>
        </w:tc>
      </w:tr>
      <w:tr w:rsidR="00EE7C5E" w:rsidTr="00D37DCD">
        <w:trPr>
          <w:trHeight w:val="689"/>
        </w:trPr>
        <w:tc>
          <w:tcPr>
            <w:tcW w:w="33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7C5E" w:rsidRDefault="00EE7C5E" w:rsidP="00D37DCD">
            <w:pPr>
              <w:rPr>
                <w:b/>
              </w:rPr>
            </w:pPr>
            <w:r>
              <w:rPr>
                <w:b/>
              </w:rPr>
              <w:t>Test Type:</w:t>
            </w:r>
          </w:p>
          <w:sdt>
            <w:sdtPr>
              <w:id w:val="-642661817"/>
              <w:placeholder>
                <w:docPart w:val="10DFE59D17DF45AD971B3346090237ED"/>
              </w:placeholder>
              <w:dropDownList>
                <w:listItem w:value="Choose an item."/>
                <w:listItem w:displayText="None" w:value="None"/>
                <w:listItem w:displayText="Functional" w:value="Functional"/>
                <w:listItem w:displayText="GUI" w:value="GUI"/>
                <w:listItem w:displayText="End-to-End" w:value="End-to-End"/>
                <w:listItem w:displayText="Usability" w:value="Usability"/>
                <w:listItem w:displayText="Localization" w:value="Localization"/>
                <w:listItem w:displayText="Performance" w:value="Performance"/>
                <w:listItem w:displayText="Compatibility" w:value="Compatibility"/>
                <w:listItem w:displayText="Other" w:value="Other"/>
              </w:dropDownList>
            </w:sdtPr>
            <w:sdtContent>
              <w:p w:rsidR="00EE7C5E" w:rsidRDefault="00EE7C5E" w:rsidP="00D37DCD">
                <w:r>
                  <w:t>Functional</w:t>
                </w:r>
              </w:p>
            </w:sdtContent>
          </w:sdt>
        </w:tc>
        <w:tc>
          <w:tcPr>
            <w:tcW w:w="3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7C5E" w:rsidRDefault="00EE7C5E" w:rsidP="00D37DCD">
            <w:pPr>
              <w:rPr>
                <w:b/>
              </w:rPr>
            </w:pPr>
            <w:r>
              <w:rPr>
                <w:b/>
              </w:rPr>
              <w:t>Author:</w:t>
            </w:r>
          </w:p>
          <w:p w:rsidR="00EE7C5E" w:rsidRDefault="00EE7C5E" w:rsidP="00D37DCD">
            <w:r>
              <w:rPr>
                <w:b/>
              </w:rPr>
              <w:t>Oleg Shchegula</w:t>
            </w:r>
          </w:p>
        </w:tc>
        <w:tc>
          <w:tcPr>
            <w:tcW w:w="3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7C5E" w:rsidRDefault="00EE7C5E" w:rsidP="00D37DCD">
            <w:pPr>
              <w:rPr>
                <w:b/>
              </w:rPr>
            </w:pPr>
            <w:r>
              <w:rPr>
                <w:b/>
              </w:rPr>
              <w:t>Creation Date:</w:t>
            </w:r>
          </w:p>
          <w:sdt>
            <w:sdtPr>
              <w:id w:val="2035531097"/>
              <w:placeholder>
                <w:docPart w:val="30533EA27316492C825151D53FA31D73"/>
              </w:placeholder>
              <w:date w:fullDate="2015-01-15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EE7C5E" w:rsidRDefault="00EE7C5E" w:rsidP="00D37DCD">
                <w:r>
                  <w:t>1/15/2015</w:t>
                </w:r>
              </w:p>
            </w:sdtContent>
          </w:sdt>
        </w:tc>
      </w:tr>
      <w:tr w:rsidR="00EE7C5E" w:rsidTr="00D37DCD">
        <w:trPr>
          <w:trHeight w:val="698"/>
        </w:trPr>
        <w:tc>
          <w:tcPr>
            <w:tcW w:w="33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7C5E" w:rsidRDefault="00EE7C5E" w:rsidP="00D37DCD">
            <w:pPr>
              <w:rPr>
                <w:b/>
              </w:rPr>
            </w:pPr>
            <w:r>
              <w:rPr>
                <w:b/>
              </w:rPr>
              <w:t>Automation:</w:t>
            </w:r>
          </w:p>
          <w:sdt>
            <w:sdtPr>
              <w:id w:val="1671750546"/>
              <w:placeholder>
                <w:docPart w:val="B9B19AA3278F4EA8972B59A6DD83B456"/>
              </w:placeholder>
              <w:dropDownList>
                <w:listItem w:value="Choose an item."/>
                <w:listItem w:displayText="None" w:value="None"/>
                <w:listItem w:displayText="Candidate" w:value="Candidate"/>
                <w:listItem w:displayText="Not Candidate" w:value="Not Candidate"/>
                <w:listItem w:displayText="Automated" w:value="Automated"/>
              </w:dropDownList>
            </w:sdtPr>
            <w:sdtContent>
              <w:p w:rsidR="00EE7C5E" w:rsidRDefault="00EE7C5E" w:rsidP="00D37DCD">
                <w:r>
                  <w:t>Candidate</w:t>
                </w:r>
              </w:p>
            </w:sdtContent>
          </w:sdt>
        </w:tc>
        <w:tc>
          <w:tcPr>
            <w:tcW w:w="3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7C5E" w:rsidRDefault="00EE7C5E" w:rsidP="00D37DCD">
            <w:pPr>
              <w:rPr>
                <w:b/>
              </w:rPr>
            </w:pPr>
            <w:r>
              <w:rPr>
                <w:b/>
              </w:rPr>
              <w:t>Priority:</w:t>
            </w:r>
          </w:p>
          <w:p w:rsidR="00EE7C5E" w:rsidRDefault="00EE7C5E" w:rsidP="00D37DCD">
            <w:r>
              <w:t>High</w:t>
            </w:r>
          </w:p>
        </w:tc>
        <w:tc>
          <w:tcPr>
            <w:tcW w:w="3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7C5E" w:rsidRDefault="00EE7C5E" w:rsidP="00D37DCD">
            <w:pPr>
              <w:rPr>
                <w:b/>
              </w:rPr>
            </w:pPr>
            <w:r>
              <w:rPr>
                <w:b/>
              </w:rPr>
              <w:t>Regression level:</w:t>
            </w:r>
          </w:p>
          <w:sdt>
            <w:sdtPr>
              <w:rPr>
                <w:b/>
              </w:rPr>
              <w:id w:val="-1036737791"/>
              <w:placeholder>
                <w:docPart w:val="E4D107E816054B43A58F542023E31AB0"/>
              </w:placeholder>
              <w:dropDownList>
                <w:listItem w:value="Choose an item."/>
                <w:listItem w:displayText="None" w:value="None"/>
                <w:listItem w:displayText="Smoke" w:value="Smoke"/>
                <w:listItem w:displayText="Middle Regression" w:value="Middle Regression"/>
                <w:listItem w:displayText="Full Regression" w:value="Full Regression"/>
              </w:dropDownList>
            </w:sdtPr>
            <w:sdtContent>
              <w:p w:rsidR="00EE7C5E" w:rsidRDefault="00EE7C5E" w:rsidP="00D37DCD">
                <w:pPr>
                  <w:rPr>
                    <w:b/>
                  </w:rPr>
                </w:pPr>
                <w:r>
                  <w:rPr>
                    <w:b/>
                  </w:rPr>
                  <w:t>Smoke</w:t>
                </w:r>
              </w:p>
            </w:sdtContent>
          </w:sdt>
        </w:tc>
      </w:tr>
      <w:tr w:rsidR="00EE7C5E" w:rsidTr="00D37DCD">
        <w:trPr>
          <w:trHeight w:val="850"/>
        </w:trPr>
        <w:tc>
          <w:tcPr>
            <w:tcW w:w="996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7C5E" w:rsidRDefault="00EE7C5E" w:rsidP="00D37DCD">
            <w:pPr>
              <w:rPr>
                <w:b/>
              </w:rPr>
            </w:pPr>
            <w:r>
              <w:rPr>
                <w:b/>
              </w:rPr>
              <w:t>Objective:</w:t>
            </w:r>
          </w:p>
          <w:p w:rsidR="00EE7C5E" w:rsidRPr="008322E9" w:rsidRDefault="00EE7C5E" w:rsidP="008322E9">
            <w:r>
              <w:t xml:space="preserve">This test case verifies </w:t>
            </w:r>
            <w:r w:rsidR="008322E9">
              <w:t>search results</w:t>
            </w:r>
          </w:p>
        </w:tc>
      </w:tr>
      <w:tr w:rsidR="00EE7C5E" w:rsidTr="00D37DCD">
        <w:trPr>
          <w:trHeight w:val="990"/>
        </w:trPr>
        <w:tc>
          <w:tcPr>
            <w:tcW w:w="996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7C5E" w:rsidRDefault="00EE7C5E" w:rsidP="00D37DCD">
            <w:pPr>
              <w:rPr>
                <w:b/>
              </w:rPr>
            </w:pPr>
            <w:r>
              <w:rPr>
                <w:b/>
              </w:rPr>
              <w:t>Pre-Conditions and Setup:</w:t>
            </w:r>
          </w:p>
          <w:p w:rsidR="00EA6BE3" w:rsidRPr="009B3C20" w:rsidRDefault="00EA6BE3" w:rsidP="00EA6BE3">
            <w:r>
              <w:rPr>
                <w:rFonts w:cs="Courier New"/>
                <w:noProof/>
              </w:rPr>
              <w:t>User is signed in</w:t>
            </w:r>
          </w:p>
          <w:p w:rsidR="00EE7C5E" w:rsidRDefault="00EE7C5E" w:rsidP="00D37DCD"/>
        </w:tc>
      </w:tr>
      <w:tr w:rsidR="00EE7C5E" w:rsidTr="00D37DCD">
        <w:trPr>
          <w:trHeight w:val="6831"/>
        </w:trPr>
        <w:tc>
          <w:tcPr>
            <w:tcW w:w="9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0"/>
              <w:gridCol w:w="4208"/>
              <w:gridCol w:w="4928"/>
            </w:tblGrid>
            <w:tr w:rsidR="00EE7C5E" w:rsidRPr="00F74213" w:rsidTr="00D37DCD">
              <w:trPr>
                <w:trHeight w:val="409"/>
              </w:trPr>
              <w:tc>
                <w:tcPr>
                  <w:tcW w:w="460" w:type="dxa"/>
                </w:tcPr>
                <w:p w:rsidR="00EE7C5E" w:rsidRPr="00F74213" w:rsidRDefault="00EE7C5E" w:rsidP="00D37DCD">
                  <w:pPr>
                    <w:jc w:val="center"/>
                    <w:rPr>
                      <w:b/>
                    </w:rPr>
                  </w:pPr>
                  <w:r w:rsidRPr="00F74213">
                    <w:rPr>
                      <w:b/>
                    </w:rPr>
                    <w:t>#</w:t>
                  </w:r>
                </w:p>
              </w:tc>
              <w:tc>
                <w:tcPr>
                  <w:tcW w:w="4208" w:type="dxa"/>
                </w:tcPr>
                <w:p w:rsidR="00EE7C5E" w:rsidRPr="00F74213" w:rsidRDefault="00EE7C5E" w:rsidP="00D37DCD">
                  <w:pPr>
                    <w:jc w:val="center"/>
                    <w:rPr>
                      <w:b/>
                    </w:rPr>
                  </w:pPr>
                  <w:r w:rsidRPr="00F74213">
                    <w:rPr>
                      <w:b/>
                    </w:rPr>
                    <w:t>Test Steps</w:t>
                  </w:r>
                </w:p>
              </w:tc>
              <w:tc>
                <w:tcPr>
                  <w:tcW w:w="4928" w:type="dxa"/>
                </w:tcPr>
                <w:p w:rsidR="00EE7C5E" w:rsidRPr="00F74213" w:rsidRDefault="00EE7C5E" w:rsidP="00D37DCD">
                  <w:pPr>
                    <w:jc w:val="center"/>
                    <w:rPr>
                      <w:b/>
                    </w:rPr>
                  </w:pPr>
                  <w:r w:rsidRPr="00F74213">
                    <w:rPr>
                      <w:b/>
                    </w:rPr>
                    <w:t>Expected Result</w:t>
                  </w:r>
                </w:p>
              </w:tc>
            </w:tr>
            <w:tr w:rsidR="00EE7C5E" w:rsidRPr="00F74213" w:rsidTr="00D37DCD">
              <w:tc>
                <w:tcPr>
                  <w:tcW w:w="460" w:type="dxa"/>
                </w:tcPr>
                <w:p w:rsidR="00EE7C5E" w:rsidRPr="00E01125" w:rsidRDefault="00EE7C5E" w:rsidP="00D37DC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208" w:type="dxa"/>
                </w:tcPr>
                <w:p w:rsidR="00EE7C5E" w:rsidRPr="00CE73A1" w:rsidRDefault="00B50314" w:rsidP="00D37DC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on search tab</w:t>
                  </w:r>
                </w:p>
              </w:tc>
              <w:tc>
                <w:tcPr>
                  <w:tcW w:w="4928" w:type="dxa"/>
                </w:tcPr>
                <w:p w:rsidR="00EE7C5E" w:rsidRPr="00E01125" w:rsidRDefault="00EE7C5E" w:rsidP="00D37DC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7C5E" w:rsidRPr="00272F6F" w:rsidTr="00D37DCD">
              <w:tc>
                <w:tcPr>
                  <w:tcW w:w="460" w:type="dxa"/>
                </w:tcPr>
                <w:p w:rsidR="00EE7C5E" w:rsidRPr="00E01125" w:rsidRDefault="00EE7C5E" w:rsidP="00D37DC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208" w:type="dxa"/>
                </w:tcPr>
                <w:p w:rsidR="00EE7C5E" w:rsidRPr="00CE73A1" w:rsidRDefault="00B50314" w:rsidP="00D37DC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Select Occupation “Doctor”</w:t>
                  </w:r>
                </w:p>
              </w:tc>
              <w:tc>
                <w:tcPr>
                  <w:tcW w:w="4928" w:type="dxa"/>
                </w:tcPr>
                <w:p w:rsidR="00EE7C5E" w:rsidRPr="00E01125" w:rsidRDefault="00EE7C5E" w:rsidP="00D37DC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7C5E" w:rsidRPr="00272F6F" w:rsidTr="00D37DCD">
              <w:tc>
                <w:tcPr>
                  <w:tcW w:w="460" w:type="dxa"/>
                </w:tcPr>
                <w:p w:rsidR="00EE7C5E" w:rsidRPr="00E01125" w:rsidRDefault="00EE7C5E" w:rsidP="00D37DC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08" w:type="dxa"/>
                </w:tcPr>
                <w:p w:rsidR="00EE7C5E" w:rsidRPr="00CE73A1" w:rsidRDefault="00B50314" w:rsidP="00D37DC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Select Marital status “Single”</w:t>
                  </w:r>
                </w:p>
              </w:tc>
              <w:tc>
                <w:tcPr>
                  <w:tcW w:w="4928" w:type="dxa"/>
                </w:tcPr>
                <w:p w:rsidR="00EE7C5E" w:rsidRPr="00E01125" w:rsidRDefault="00EE7C5E" w:rsidP="00D37DC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7C5E" w:rsidRPr="00F74213" w:rsidTr="00D37DCD">
              <w:tc>
                <w:tcPr>
                  <w:tcW w:w="460" w:type="dxa"/>
                </w:tcPr>
                <w:p w:rsidR="00EE7C5E" w:rsidRPr="00E01125" w:rsidRDefault="00EE7C5E" w:rsidP="00D37DC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08" w:type="dxa"/>
                </w:tcPr>
                <w:p w:rsidR="00EE7C5E" w:rsidRPr="00E01125" w:rsidRDefault="0004386A" w:rsidP="00D37DC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on search button</w:t>
                  </w:r>
                </w:p>
              </w:tc>
              <w:tc>
                <w:tcPr>
                  <w:tcW w:w="4928" w:type="dxa"/>
                </w:tcPr>
                <w:p w:rsidR="00EE7C5E" w:rsidRPr="00E01125" w:rsidRDefault="007B2A50" w:rsidP="00D37DC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Verify that name “Jackal” is in result table </w:t>
                  </w:r>
                </w:p>
              </w:tc>
            </w:tr>
            <w:tr w:rsidR="00EE7C5E" w:rsidRPr="00272F6F" w:rsidTr="00D37DCD">
              <w:tc>
                <w:tcPr>
                  <w:tcW w:w="460" w:type="dxa"/>
                </w:tcPr>
                <w:p w:rsidR="00EE7C5E" w:rsidRPr="00E01125" w:rsidRDefault="00EE7C5E" w:rsidP="00D37DC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208" w:type="dxa"/>
                </w:tcPr>
                <w:p w:rsidR="00EE7C5E" w:rsidRPr="002871C5" w:rsidRDefault="00C349CE" w:rsidP="00D37DC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Close Demo App</w:t>
                  </w:r>
                </w:p>
              </w:tc>
              <w:tc>
                <w:tcPr>
                  <w:tcW w:w="4928" w:type="dxa"/>
                </w:tcPr>
                <w:p w:rsidR="00EE7C5E" w:rsidRPr="002871C5" w:rsidRDefault="00EE7C5E" w:rsidP="00D37D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E7C5E" w:rsidRDefault="00EE7C5E" w:rsidP="00D37DCD">
            <w:pPr>
              <w:rPr>
                <w:b/>
              </w:rPr>
            </w:pPr>
          </w:p>
        </w:tc>
      </w:tr>
      <w:tr w:rsidR="00EE7C5E" w:rsidTr="00D37DCD">
        <w:trPr>
          <w:trHeight w:val="1108"/>
        </w:trPr>
        <w:tc>
          <w:tcPr>
            <w:tcW w:w="9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C5E" w:rsidRDefault="00EE7C5E" w:rsidP="00D37DCD">
            <w:pPr>
              <w:rPr>
                <w:b/>
              </w:rPr>
            </w:pPr>
            <w:r>
              <w:rPr>
                <w:b/>
              </w:rPr>
              <w:t>Test Data:</w:t>
            </w:r>
          </w:p>
          <w:p w:rsidR="00EE7C5E" w:rsidRDefault="00EE7C5E" w:rsidP="00D37DCD"/>
        </w:tc>
      </w:tr>
      <w:tr w:rsidR="00EE7C5E" w:rsidTr="00D37DCD">
        <w:trPr>
          <w:trHeight w:val="712"/>
        </w:trPr>
        <w:tc>
          <w:tcPr>
            <w:tcW w:w="9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C5E" w:rsidRDefault="00EE7C5E" w:rsidP="00D37DCD">
            <w:pPr>
              <w:rPr>
                <w:b/>
              </w:rPr>
            </w:pPr>
            <w:r>
              <w:rPr>
                <w:b/>
              </w:rPr>
              <w:t>Attachment(s):</w:t>
            </w:r>
          </w:p>
          <w:p w:rsidR="00EE7C5E" w:rsidRDefault="00EE7C5E" w:rsidP="00D37DCD"/>
        </w:tc>
      </w:tr>
    </w:tbl>
    <w:p w:rsidR="00EE7C5E" w:rsidRDefault="00EE7C5E" w:rsidP="002664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1"/>
        <w:gridCol w:w="3306"/>
        <w:gridCol w:w="3296"/>
      </w:tblGrid>
      <w:tr w:rsidR="00B505AB" w:rsidTr="00D37DCD">
        <w:trPr>
          <w:trHeight w:val="987"/>
        </w:trPr>
        <w:tc>
          <w:tcPr>
            <w:tcW w:w="33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05AB" w:rsidRDefault="00B505AB" w:rsidP="00D37DCD">
            <w:pPr>
              <w:rPr>
                <w:b/>
              </w:rPr>
            </w:pPr>
            <w:r>
              <w:rPr>
                <w:b/>
              </w:rPr>
              <w:lastRenderedPageBreak/>
              <w:t>Test Case ID (Local/Jira):</w:t>
            </w:r>
          </w:p>
          <w:p w:rsidR="00B505AB" w:rsidRDefault="00B505AB" w:rsidP="00D37DCD">
            <w:r>
              <w:t>5</w:t>
            </w:r>
          </w:p>
        </w:tc>
        <w:tc>
          <w:tcPr>
            <w:tcW w:w="3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05AB" w:rsidRDefault="00B505AB" w:rsidP="00D37DCD">
            <w:pPr>
              <w:rPr>
                <w:b/>
              </w:rPr>
            </w:pPr>
            <w:r>
              <w:rPr>
                <w:b/>
              </w:rPr>
              <w:t>Summary:</w:t>
            </w:r>
          </w:p>
          <w:p w:rsidR="00B505AB" w:rsidRDefault="008260ED" w:rsidP="00D37DCD">
            <w:r>
              <w:t xml:space="preserve">Print Preview </w:t>
            </w:r>
          </w:p>
        </w:tc>
        <w:tc>
          <w:tcPr>
            <w:tcW w:w="3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05AB" w:rsidRDefault="00B505AB" w:rsidP="00D37DCD">
            <w:pPr>
              <w:rPr>
                <w:b/>
              </w:rPr>
            </w:pPr>
            <w:r>
              <w:rPr>
                <w:b/>
              </w:rPr>
              <w:t>Status:</w:t>
            </w:r>
          </w:p>
          <w:p w:rsidR="00B505AB" w:rsidRDefault="00B505AB" w:rsidP="00D37DCD">
            <w:r>
              <w:t>N/A</w:t>
            </w:r>
          </w:p>
        </w:tc>
      </w:tr>
      <w:tr w:rsidR="00B505AB" w:rsidTr="00D37DCD">
        <w:trPr>
          <w:trHeight w:val="689"/>
        </w:trPr>
        <w:tc>
          <w:tcPr>
            <w:tcW w:w="33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05AB" w:rsidRDefault="00B505AB" w:rsidP="00D37DCD">
            <w:pPr>
              <w:rPr>
                <w:b/>
              </w:rPr>
            </w:pPr>
            <w:r>
              <w:rPr>
                <w:b/>
              </w:rPr>
              <w:t>Test Type:</w:t>
            </w:r>
          </w:p>
          <w:sdt>
            <w:sdtPr>
              <w:id w:val="-1435352627"/>
              <w:placeholder>
                <w:docPart w:val="61CD70B8CF0340F283D7775BE2D7D7FA"/>
              </w:placeholder>
              <w:dropDownList>
                <w:listItem w:value="Choose an item."/>
                <w:listItem w:displayText="None" w:value="None"/>
                <w:listItem w:displayText="Functional" w:value="Functional"/>
                <w:listItem w:displayText="GUI" w:value="GUI"/>
                <w:listItem w:displayText="End-to-End" w:value="End-to-End"/>
                <w:listItem w:displayText="Usability" w:value="Usability"/>
                <w:listItem w:displayText="Localization" w:value="Localization"/>
                <w:listItem w:displayText="Performance" w:value="Performance"/>
                <w:listItem w:displayText="Compatibility" w:value="Compatibility"/>
                <w:listItem w:displayText="Other" w:value="Other"/>
              </w:dropDownList>
            </w:sdtPr>
            <w:sdtContent>
              <w:p w:rsidR="00B505AB" w:rsidRDefault="00B505AB" w:rsidP="00D37DCD">
                <w:r>
                  <w:t>Functional</w:t>
                </w:r>
              </w:p>
            </w:sdtContent>
          </w:sdt>
        </w:tc>
        <w:tc>
          <w:tcPr>
            <w:tcW w:w="3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05AB" w:rsidRDefault="00B505AB" w:rsidP="00D37DCD">
            <w:pPr>
              <w:rPr>
                <w:b/>
              </w:rPr>
            </w:pPr>
            <w:r>
              <w:rPr>
                <w:b/>
              </w:rPr>
              <w:t>Author:</w:t>
            </w:r>
          </w:p>
          <w:p w:rsidR="00B505AB" w:rsidRDefault="00B505AB" w:rsidP="00D37DCD">
            <w:r>
              <w:rPr>
                <w:b/>
              </w:rPr>
              <w:t>Oleg Shchegula</w:t>
            </w:r>
          </w:p>
        </w:tc>
        <w:tc>
          <w:tcPr>
            <w:tcW w:w="3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05AB" w:rsidRDefault="00B505AB" w:rsidP="00D37DCD">
            <w:pPr>
              <w:rPr>
                <w:b/>
              </w:rPr>
            </w:pPr>
            <w:r>
              <w:rPr>
                <w:b/>
              </w:rPr>
              <w:t>Creation Date:</w:t>
            </w:r>
          </w:p>
          <w:sdt>
            <w:sdtPr>
              <w:id w:val="-1395808923"/>
              <w:placeholder>
                <w:docPart w:val="F9E4A6871C0745969E07866279F0006B"/>
              </w:placeholder>
              <w:date w:fullDate="2015-01-15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B505AB" w:rsidRDefault="00B505AB" w:rsidP="00D37DCD">
                <w:r>
                  <w:t>1/15/2015</w:t>
                </w:r>
              </w:p>
            </w:sdtContent>
          </w:sdt>
        </w:tc>
      </w:tr>
      <w:tr w:rsidR="00B505AB" w:rsidTr="00D37DCD">
        <w:trPr>
          <w:trHeight w:val="698"/>
        </w:trPr>
        <w:tc>
          <w:tcPr>
            <w:tcW w:w="33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05AB" w:rsidRDefault="00B505AB" w:rsidP="00D37DCD">
            <w:pPr>
              <w:rPr>
                <w:b/>
              </w:rPr>
            </w:pPr>
            <w:r>
              <w:rPr>
                <w:b/>
              </w:rPr>
              <w:t>Automation:</w:t>
            </w:r>
          </w:p>
          <w:sdt>
            <w:sdtPr>
              <w:id w:val="1729185051"/>
              <w:placeholder>
                <w:docPart w:val="1C22C18CAC4B4FDE938DC791819D830C"/>
              </w:placeholder>
              <w:dropDownList>
                <w:listItem w:value="Choose an item."/>
                <w:listItem w:displayText="None" w:value="None"/>
                <w:listItem w:displayText="Candidate" w:value="Candidate"/>
                <w:listItem w:displayText="Not Candidate" w:value="Not Candidate"/>
                <w:listItem w:displayText="Automated" w:value="Automated"/>
              </w:dropDownList>
            </w:sdtPr>
            <w:sdtContent>
              <w:p w:rsidR="00B505AB" w:rsidRDefault="00B505AB" w:rsidP="00D37DCD">
                <w:r>
                  <w:t>Candidate</w:t>
                </w:r>
              </w:p>
            </w:sdtContent>
          </w:sdt>
        </w:tc>
        <w:tc>
          <w:tcPr>
            <w:tcW w:w="3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05AB" w:rsidRDefault="00B505AB" w:rsidP="00D37DCD">
            <w:pPr>
              <w:rPr>
                <w:b/>
              </w:rPr>
            </w:pPr>
            <w:r>
              <w:rPr>
                <w:b/>
              </w:rPr>
              <w:t>Priority:</w:t>
            </w:r>
          </w:p>
          <w:p w:rsidR="00B505AB" w:rsidRDefault="00B505AB" w:rsidP="00D37DCD">
            <w:r>
              <w:t>High</w:t>
            </w:r>
          </w:p>
        </w:tc>
        <w:tc>
          <w:tcPr>
            <w:tcW w:w="3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05AB" w:rsidRDefault="00B505AB" w:rsidP="00D37DCD">
            <w:pPr>
              <w:rPr>
                <w:b/>
              </w:rPr>
            </w:pPr>
            <w:r>
              <w:rPr>
                <w:b/>
              </w:rPr>
              <w:t>Regression level:</w:t>
            </w:r>
          </w:p>
          <w:sdt>
            <w:sdtPr>
              <w:rPr>
                <w:b/>
              </w:rPr>
              <w:id w:val="1741595884"/>
              <w:placeholder>
                <w:docPart w:val="C629A9E22C2F43A3A3E0E33DC8179821"/>
              </w:placeholder>
              <w:dropDownList>
                <w:listItem w:value="Choose an item."/>
                <w:listItem w:displayText="None" w:value="None"/>
                <w:listItem w:displayText="Smoke" w:value="Smoke"/>
                <w:listItem w:displayText="Middle Regression" w:value="Middle Regression"/>
                <w:listItem w:displayText="Full Regression" w:value="Full Regression"/>
              </w:dropDownList>
            </w:sdtPr>
            <w:sdtContent>
              <w:p w:rsidR="00B505AB" w:rsidRDefault="00B505AB" w:rsidP="00D37DCD">
                <w:pPr>
                  <w:rPr>
                    <w:b/>
                  </w:rPr>
                </w:pPr>
                <w:r>
                  <w:rPr>
                    <w:b/>
                  </w:rPr>
                  <w:t>Smoke</w:t>
                </w:r>
              </w:p>
            </w:sdtContent>
          </w:sdt>
        </w:tc>
      </w:tr>
      <w:tr w:rsidR="00B505AB" w:rsidTr="00D37DCD">
        <w:trPr>
          <w:trHeight w:val="850"/>
        </w:trPr>
        <w:tc>
          <w:tcPr>
            <w:tcW w:w="996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05AB" w:rsidRDefault="00B505AB" w:rsidP="00D37DCD">
            <w:pPr>
              <w:rPr>
                <w:b/>
              </w:rPr>
            </w:pPr>
            <w:r>
              <w:rPr>
                <w:b/>
              </w:rPr>
              <w:t>Objective:</w:t>
            </w:r>
          </w:p>
          <w:p w:rsidR="00B505AB" w:rsidRPr="008322E9" w:rsidRDefault="00B505AB" w:rsidP="00D37DCD">
            <w:r>
              <w:t xml:space="preserve">This test case verifies </w:t>
            </w:r>
            <w:r w:rsidR="003B2E75">
              <w:t>that print preview window is opened after click “</w:t>
            </w:r>
            <w:r w:rsidR="00217044">
              <w:t>Print p</w:t>
            </w:r>
            <w:r w:rsidR="003B2E75">
              <w:t>review”</w:t>
            </w:r>
          </w:p>
        </w:tc>
      </w:tr>
      <w:tr w:rsidR="00B505AB" w:rsidTr="00D37DCD">
        <w:trPr>
          <w:trHeight w:val="990"/>
        </w:trPr>
        <w:tc>
          <w:tcPr>
            <w:tcW w:w="996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05AB" w:rsidRDefault="00B505AB" w:rsidP="00D37DCD">
            <w:pPr>
              <w:rPr>
                <w:b/>
              </w:rPr>
            </w:pPr>
            <w:r>
              <w:rPr>
                <w:b/>
              </w:rPr>
              <w:t>Pre-Conditions and Setup:</w:t>
            </w:r>
          </w:p>
          <w:p w:rsidR="00B505AB" w:rsidRDefault="00B505AB" w:rsidP="00D37DCD">
            <w:pPr>
              <w:rPr>
                <w:rFonts w:cs="Courier New"/>
                <w:noProof/>
              </w:rPr>
            </w:pPr>
            <w:r>
              <w:rPr>
                <w:rFonts w:cs="Courier New"/>
                <w:noProof/>
              </w:rPr>
              <w:t>User is signed in</w:t>
            </w:r>
          </w:p>
          <w:p w:rsidR="001947C1" w:rsidRPr="000F7BB5" w:rsidRDefault="001947C1" w:rsidP="00D37DCD">
            <w:pPr>
              <w:rPr>
                <w:rFonts w:cs="Courier New"/>
                <w:noProof/>
                <w:lang w:val="ru-RU"/>
              </w:rPr>
            </w:pPr>
            <w:r>
              <w:rPr>
                <w:rFonts w:cs="Courier New"/>
                <w:noProof/>
              </w:rPr>
              <w:t>Usre is on the serarch tab</w:t>
            </w:r>
          </w:p>
          <w:p w:rsidR="001947C1" w:rsidRPr="009B3C20" w:rsidRDefault="001947C1" w:rsidP="00D37DCD"/>
          <w:p w:rsidR="00B505AB" w:rsidRDefault="00B505AB" w:rsidP="00D37DCD"/>
        </w:tc>
      </w:tr>
      <w:tr w:rsidR="00B505AB" w:rsidTr="00D37DCD">
        <w:trPr>
          <w:trHeight w:val="6831"/>
        </w:trPr>
        <w:tc>
          <w:tcPr>
            <w:tcW w:w="9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0"/>
              <w:gridCol w:w="4208"/>
              <w:gridCol w:w="4928"/>
            </w:tblGrid>
            <w:tr w:rsidR="00B505AB" w:rsidRPr="00F74213" w:rsidTr="00D37DCD">
              <w:trPr>
                <w:trHeight w:val="409"/>
              </w:trPr>
              <w:tc>
                <w:tcPr>
                  <w:tcW w:w="460" w:type="dxa"/>
                </w:tcPr>
                <w:p w:rsidR="00B505AB" w:rsidRPr="00F74213" w:rsidRDefault="00B505AB" w:rsidP="00D37DCD">
                  <w:pPr>
                    <w:jc w:val="center"/>
                    <w:rPr>
                      <w:b/>
                    </w:rPr>
                  </w:pPr>
                  <w:r w:rsidRPr="00F74213">
                    <w:rPr>
                      <w:b/>
                    </w:rPr>
                    <w:t>#</w:t>
                  </w:r>
                </w:p>
              </w:tc>
              <w:tc>
                <w:tcPr>
                  <w:tcW w:w="4208" w:type="dxa"/>
                </w:tcPr>
                <w:p w:rsidR="00B505AB" w:rsidRPr="00F74213" w:rsidRDefault="00B505AB" w:rsidP="00D37DCD">
                  <w:pPr>
                    <w:jc w:val="center"/>
                    <w:rPr>
                      <w:b/>
                    </w:rPr>
                  </w:pPr>
                  <w:r w:rsidRPr="00F74213">
                    <w:rPr>
                      <w:b/>
                    </w:rPr>
                    <w:t>Test Steps</w:t>
                  </w:r>
                </w:p>
              </w:tc>
              <w:tc>
                <w:tcPr>
                  <w:tcW w:w="4928" w:type="dxa"/>
                </w:tcPr>
                <w:p w:rsidR="00B505AB" w:rsidRPr="00F74213" w:rsidRDefault="00B505AB" w:rsidP="00D37DCD">
                  <w:pPr>
                    <w:jc w:val="center"/>
                    <w:rPr>
                      <w:b/>
                    </w:rPr>
                  </w:pPr>
                  <w:r w:rsidRPr="00F74213">
                    <w:rPr>
                      <w:b/>
                    </w:rPr>
                    <w:t>Expected Result</w:t>
                  </w:r>
                </w:p>
              </w:tc>
            </w:tr>
            <w:tr w:rsidR="00B505AB" w:rsidRPr="00F74213" w:rsidTr="00D37DCD">
              <w:tc>
                <w:tcPr>
                  <w:tcW w:w="460" w:type="dxa"/>
                </w:tcPr>
                <w:p w:rsidR="00B505AB" w:rsidRPr="00E01125" w:rsidRDefault="00B505AB" w:rsidP="00D37DC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208" w:type="dxa"/>
                </w:tcPr>
                <w:p w:rsidR="00B505AB" w:rsidRPr="00AD04EB" w:rsidRDefault="00AD04EB" w:rsidP="00D37DC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on “Print preview” button</w:t>
                  </w:r>
                </w:p>
              </w:tc>
              <w:tc>
                <w:tcPr>
                  <w:tcW w:w="4928" w:type="dxa"/>
                </w:tcPr>
                <w:p w:rsidR="00B505AB" w:rsidRPr="00E01125" w:rsidRDefault="00573FB5" w:rsidP="00D37DC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Verify that the preview window in shown</w:t>
                  </w:r>
                </w:p>
              </w:tc>
            </w:tr>
            <w:tr w:rsidR="00B505AB" w:rsidRPr="00272F6F" w:rsidTr="00D37DCD">
              <w:tc>
                <w:tcPr>
                  <w:tcW w:w="460" w:type="dxa"/>
                </w:tcPr>
                <w:p w:rsidR="00B505AB" w:rsidRPr="00E01125" w:rsidRDefault="00B505AB" w:rsidP="00D37DC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208" w:type="dxa"/>
                </w:tcPr>
                <w:p w:rsidR="00B505AB" w:rsidRPr="00CE73A1" w:rsidRDefault="00AD04EB" w:rsidP="00D37DC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Close preview window</w:t>
                  </w:r>
                </w:p>
              </w:tc>
              <w:tc>
                <w:tcPr>
                  <w:tcW w:w="4928" w:type="dxa"/>
                </w:tcPr>
                <w:p w:rsidR="00B505AB" w:rsidRPr="00E01125" w:rsidRDefault="00B505AB" w:rsidP="00D37DC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505AB" w:rsidRPr="00272F6F" w:rsidTr="00D37DCD">
              <w:tc>
                <w:tcPr>
                  <w:tcW w:w="460" w:type="dxa"/>
                </w:tcPr>
                <w:p w:rsidR="00B505AB" w:rsidRPr="00E01125" w:rsidRDefault="00B505AB" w:rsidP="00D37DC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08" w:type="dxa"/>
                </w:tcPr>
                <w:p w:rsidR="00B505AB" w:rsidRPr="00CE73A1" w:rsidRDefault="00AD04EB" w:rsidP="00D37DC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Close Demo App</w:t>
                  </w:r>
                </w:p>
              </w:tc>
              <w:tc>
                <w:tcPr>
                  <w:tcW w:w="4928" w:type="dxa"/>
                </w:tcPr>
                <w:p w:rsidR="00B505AB" w:rsidRPr="00E01125" w:rsidRDefault="00B505AB" w:rsidP="00D37D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B505AB" w:rsidRDefault="00B505AB" w:rsidP="00D37DCD">
            <w:pPr>
              <w:rPr>
                <w:b/>
              </w:rPr>
            </w:pPr>
          </w:p>
        </w:tc>
      </w:tr>
      <w:tr w:rsidR="00B505AB" w:rsidTr="00D37DCD">
        <w:trPr>
          <w:trHeight w:val="1108"/>
        </w:trPr>
        <w:tc>
          <w:tcPr>
            <w:tcW w:w="9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5AB" w:rsidRDefault="00B505AB" w:rsidP="00D37DCD">
            <w:pPr>
              <w:rPr>
                <w:b/>
              </w:rPr>
            </w:pPr>
            <w:r>
              <w:rPr>
                <w:b/>
              </w:rPr>
              <w:t>Test Data:</w:t>
            </w:r>
          </w:p>
          <w:p w:rsidR="00B505AB" w:rsidRDefault="00B505AB" w:rsidP="00D37DCD"/>
        </w:tc>
      </w:tr>
      <w:tr w:rsidR="00B505AB" w:rsidTr="00D37DCD">
        <w:trPr>
          <w:trHeight w:val="712"/>
        </w:trPr>
        <w:tc>
          <w:tcPr>
            <w:tcW w:w="9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5AB" w:rsidRDefault="00B505AB" w:rsidP="00D37DCD">
            <w:pPr>
              <w:rPr>
                <w:b/>
              </w:rPr>
            </w:pPr>
            <w:r>
              <w:rPr>
                <w:b/>
              </w:rPr>
              <w:t>Attachment(s):</w:t>
            </w:r>
          </w:p>
          <w:p w:rsidR="00B505AB" w:rsidRDefault="00B505AB" w:rsidP="00D37DCD"/>
        </w:tc>
      </w:tr>
    </w:tbl>
    <w:p w:rsidR="00B505AB" w:rsidRDefault="00B505AB" w:rsidP="002664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1"/>
        <w:gridCol w:w="3306"/>
        <w:gridCol w:w="3296"/>
      </w:tblGrid>
      <w:tr w:rsidR="00E03F06" w:rsidTr="00D37DCD">
        <w:trPr>
          <w:trHeight w:val="987"/>
        </w:trPr>
        <w:tc>
          <w:tcPr>
            <w:tcW w:w="33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3F06" w:rsidRDefault="00E03F06" w:rsidP="00D37DCD">
            <w:pPr>
              <w:rPr>
                <w:b/>
              </w:rPr>
            </w:pPr>
            <w:r>
              <w:rPr>
                <w:b/>
              </w:rPr>
              <w:lastRenderedPageBreak/>
              <w:t>Test Case ID (Local/Jira):</w:t>
            </w:r>
          </w:p>
          <w:p w:rsidR="00E03F06" w:rsidRDefault="00E03F06" w:rsidP="00D37DCD">
            <w:r>
              <w:t>6</w:t>
            </w:r>
          </w:p>
        </w:tc>
        <w:tc>
          <w:tcPr>
            <w:tcW w:w="3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3F06" w:rsidRDefault="00E03F06" w:rsidP="00D37DCD">
            <w:pPr>
              <w:rPr>
                <w:b/>
              </w:rPr>
            </w:pPr>
            <w:r>
              <w:rPr>
                <w:b/>
              </w:rPr>
              <w:t>Summary:</w:t>
            </w:r>
          </w:p>
          <w:p w:rsidR="00E03F06" w:rsidRDefault="00244638" w:rsidP="00D37DCD">
            <w:r>
              <w:t>Edit user name</w:t>
            </w:r>
          </w:p>
        </w:tc>
        <w:tc>
          <w:tcPr>
            <w:tcW w:w="3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3F06" w:rsidRDefault="00E03F06" w:rsidP="00D37DCD">
            <w:pPr>
              <w:rPr>
                <w:b/>
              </w:rPr>
            </w:pPr>
            <w:r>
              <w:rPr>
                <w:b/>
              </w:rPr>
              <w:t>Status:</w:t>
            </w:r>
          </w:p>
          <w:p w:rsidR="00E03F06" w:rsidRDefault="00E03F06" w:rsidP="00D37DCD">
            <w:r>
              <w:t>N/A</w:t>
            </w:r>
          </w:p>
        </w:tc>
      </w:tr>
      <w:tr w:rsidR="00E03F06" w:rsidTr="00D37DCD">
        <w:trPr>
          <w:trHeight w:val="689"/>
        </w:trPr>
        <w:tc>
          <w:tcPr>
            <w:tcW w:w="33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3F06" w:rsidRDefault="00E03F06" w:rsidP="00D37DCD">
            <w:pPr>
              <w:rPr>
                <w:b/>
              </w:rPr>
            </w:pPr>
            <w:r>
              <w:rPr>
                <w:b/>
              </w:rPr>
              <w:t>Test Type:</w:t>
            </w:r>
          </w:p>
          <w:sdt>
            <w:sdtPr>
              <w:id w:val="153039709"/>
              <w:placeholder>
                <w:docPart w:val="CE54EA79CCB840209C44334D8870B226"/>
              </w:placeholder>
              <w:dropDownList>
                <w:listItem w:value="Choose an item."/>
                <w:listItem w:displayText="None" w:value="None"/>
                <w:listItem w:displayText="Functional" w:value="Functional"/>
                <w:listItem w:displayText="GUI" w:value="GUI"/>
                <w:listItem w:displayText="End-to-End" w:value="End-to-End"/>
                <w:listItem w:displayText="Usability" w:value="Usability"/>
                <w:listItem w:displayText="Localization" w:value="Localization"/>
                <w:listItem w:displayText="Performance" w:value="Performance"/>
                <w:listItem w:displayText="Compatibility" w:value="Compatibility"/>
                <w:listItem w:displayText="Other" w:value="Other"/>
              </w:dropDownList>
            </w:sdtPr>
            <w:sdtContent>
              <w:p w:rsidR="00E03F06" w:rsidRDefault="00E03F06" w:rsidP="00D37DCD">
                <w:r>
                  <w:t>Functional</w:t>
                </w:r>
              </w:p>
            </w:sdtContent>
          </w:sdt>
        </w:tc>
        <w:tc>
          <w:tcPr>
            <w:tcW w:w="3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3F06" w:rsidRDefault="00E03F06" w:rsidP="00D37DCD">
            <w:pPr>
              <w:rPr>
                <w:b/>
              </w:rPr>
            </w:pPr>
            <w:r>
              <w:rPr>
                <w:b/>
              </w:rPr>
              <w:t>Author:</w:t>
            </w:r>
          </w:p>
          <w:p w:rsidR="00E03F06" w:rsidRDefault="00E03F06" w:rsidP="00D37DCD">
            <w:r>
              <w:rPr>
                <w:b/>
              </w:rPr>
              <w:t>Oleg Shchegula</w:t>
            </w:r>
          </w:p>
        </w:tc>
        <w:tc>
          <w:tcPr>
            <w:tcW w:w="3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3F06" w:rsidRDefault="00E03F06" w:rsidP="00D37DCD">
            <w:pPr>
              <w:rPr>
                <w:b/>
              </w:rPr>
            </w:pPr>
            <w:r>
              <w:rPr>
                <w:b/>
              </w:rPr>
              <w:t>Creation Date:</w:t>
            </w:r>
          </w:p>
          <w:sdt>
            <w:sdtPr>
              <w:id w:val="-1105647206"/>
              <w:placeholder>
                <w:docPart w:val="6142007BD7854BF898776DE1E3DCA7E9"/>
              </w:placeholder>
              <w:date w:fullDate="2015-01-15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E03F06" w:rsidRDefault="00E03F06" w:rsidP="00D37DCD">
                <w:r>
                  <w:t>1/15/2015</w:t>
                </w:r>
              </w:p>
            </w:sdtContent>
          </w:sdt>
        </w:tc>
      </w:tr>
      <w:tr w:rsidR="00E03F06" w:rsidTr="00D37DCD">
        <w:trPr>
          <w:trHeight w:val="698"/>
        </w:trPr>
        <w:tc>
          <w:tcPr>
            <w:tcW w:w="33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3F06" w:rsidRDefault="00E03F06" w:rsidP="00D37DCD">
            <w:pPr>
              <w:rPr>
                <w:b/>
              </w:rPr>
            </w:pPr>
            <w:r>
              <w:rPr>
                <w:b/>
              </w:rPr>
              <w:t>Automation:</w:t>
            </w:r>
          </w:p>
          <w:sdt>
            <w:sdtPr>
              <w:id w:val="1208913442"/>
              <w:placeholder>
                <w:docPart w:val="79D5C2AB59D64B76A78A61B9D94CA5A1"/>
              </w:placeholder>
              <w:dropDownList>
                <w:listItem w:value="Choose an item."/>
                <w:listItem w:displayText="None" w:value="None"/>
                <w:listItem w:displayText="Candidate" w:value="Candidate"/>
                <w:listItem w:displayText="Not Candidate" w:value="Not Candidate"/>
                <w:listItem w:displayText="Automated" w:value="Automated"/>
              </w:dropDownList>
            </w:sdtPr>
            <w:sdtContent>
              <w:p w:rsidR="00E03F06" w:rsidRDefault="00E03F06" w:rsidP="00D37DCD">
                <w:r>
                  <w:t>Candidate</w:t>
                </w:r>
              </w:p>
            </w:sdtContent>
          </w:sdt>
        </w:tc>
        <w:tc>
          <w:tcPr>
            <w:tcW w:w="3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3F06" w:rsidRDefault="00E03F06" w:rsidP="00D37DCD">
            <w:pPr>
              <w:rPr>
                <w:b/>
              </w:rPr>
            </w:pPr>
            <w:r>
              <w:rPr>
                <w:b/>
              </w:rPr>
              <w:t>Priority:</w:t>
            </w:r>
          </w:p>
          <w:p w:rsidR="00E03F06" w:rsidRDefault="00E03F06" w:rsidP="00D37DCD">
            <w:r>
              <w:t>High</w:t>
            </w:r>
          </w:p>
        </w:tc>
        <w:tc>
          <w:tcPr>
            <w:tcW w:w="3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3F06" w:rsidRDefault="00E03F06" w:rsidP="00D37DCD">
            <w:pPr>
              <w:rPr>
                <w:b/>
              </w:rPr>
            </w:pPr>
            <w:r>
              <w:rPr>
                <w:b/>
              </w:rPr>
              <w:t>Regression level:</w:t>
            </w:r>
          </w:p>
          <w:sdt>
            <w:sdtPr>
              <w:rPr>
                <w:b/>
              </w:rPr>
              <w:id w:val="259497162"/>
              <w:placeholder>
                <w:docPart w:val="51883F971F7B459DB257EE12BCA819B3"/>
              </w:placeholder>
              <w:dropDownList>
                <w:listItem w:value="Choose an item."/>
                <w:listItem w:displayText="None" w:value="None"/>
                <w:listItem w:displayText="Smoke" w:value="Smoke"/>
                <w:listItem w:displayText="Middle Regression" w:value="Middle Regression"/>
                <w:listItem w:displayText="Full Regression" w:value="Full Regression"/>
              </w:dropDownList>
            </w:sdtPr>
            <w:sdtContent>
              <w:p w:rsidR="00E03F06" w:rsidRDefault="00E03F06" w:rsidP="00D37DCD">
                <w:pPr>
                  <w:rPr>
                    <w:b/>
                  </w:rPr>
                </w:pPr>
                <w:r>
                  <w:rPr>
                    <w:b/>
                  </w:rPr>
                  <w:t>Smoke</w:t>
                </w:r>
              </w:p>
            </w:sdtContent>
          </w:sdt>
        </w:tc>
      </w:tr>
      <w:tr w:rsidR="00E03F06" w:rsidTr="00D37DCD">
        <w:trPr>
          <w:trHeight w:val="850"/>
        </w:trPr>
        <w:tc>
          <w:tcPr>
            <w:tcW w:w="996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3F06" w:rsidRDefault="00E03F06" w:rsidP="00D37DCD">
            <w:pPr>
              <w:rPr>
                <w:b/>
              </w:rPr>
            </w:pPr>
            <w:r>
              <w:rPr>
                <w:b/>
              </w:rPr>
              <w:t>Objective:</w:t>
            </w:r>
          </w:p>
          <w:p w:rsidR="00E03F06" w:rsidRPr="008322E9" w:rsidRDefault="00E03F06" w:rsidP="00E12A96">
            <w:r>
              <w:t xml:space="preserve">This test case verifies </w:t>
            </w:r>
            <w:r w:rsidR="00E12A96">
              <w:t xml:space="preserve">user name update </w:t>
            </w:r>
            <w:r w:rsidR="00C065AE">
              <w:t>action</w:t>
            </w:r>
          </w:p>
        </w:tc>
      </w:tr>
      <w:tr w:rsidR="00E03F06" w:rsidTr="00D37DCD">
        <w:trPr>
          <w:trHeight w:val="990"/>
        </w:trPr>
        <w:tc>
          <w:tcPr>
            <w:tcW w:w="996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3F06" w:rsidRDefault="00E03F06" w:rsidP="00D37DCD">
            <w:pPr>
              <w:rPr>
                <w:b/>
              </w:rPr>
            </w:pPr>
            <w:r>
              <w:rPr>
                <w:b/>
              </w:rPr>
              <w:t>Pre-Conditions and Setup:</w:t>
            </w:r>
          </w:p>
          <w:p w:rsidR="00E03F06" w:rsidRDefault="00E03F06" w:rsidP="00D37DCD">
            <w:pPr>
              <w:rPr>
                <w:rFonts w:cs="Courier New"/>
                <w:noProof/>
              </w:rPr>
            </w:pPr>
            <w:r>
              <w:rPr>
                <w:rFonts w:cs="Courier New"/>
                <w:noProof/>
              </w:rPr>
              <w:t>User is signed in</w:t>
            </w:r>
          </w:p>
          <w:p w:rsidR="00E03F06" w:rsidRDefault="00E03F06" w:rsidP="00D37DCD">
            <w:pPr>
              <w:rPr>
                <w:rFonts w:cs="Courier New"/>
                <w:noProof/>
              </w:rPr>
            </w:pPr>
            <w:r>
              <w:rPr>
                <w:rFonts w:cs="Courier New"/>
                <w:noProof/>
              </w:rPr>
              <w:t>Usre is on the serarch tab</w:t>
            </w:r>
          </w:p>
          <w:p w:rsidR="00E12A96" w:rsidRPr="00E03F06" w:rsidRDefault="00E12A96" w:rsidP="00D37DCD">
            <w:pPr>
              <w:rPr>
                <w:rFonts w:cs="Courier New"/>
                <w:noProof/>
                <w:lang w:val="en-GB"/>
              </w:rPr>
            </w:pPr>
            <w:r>
              <w:rPr>
                <w:rFonts w:cs="Courier New"/>
                <w:noProof/>
              </w:rPr>
              <w:t>First user in the table is selected</w:t>
            </w:r>
          </w:p>
          <w:p w:rsidR="00E03F06" w:rsidRPr="009B3C20" w:rsidRDefault="00E03F06" w:rsidP="00D37DCD"/>
          <w:p w:rsidR="00E03F06" w:rsidRDefault="00E03F06" w:rsidP="00D37DCD"/>
        </w:tc>
      </w:tr>
      <w:tr w:rsidR="00E03F06" w:rsidTr="00D37DCD">
        <w:trPr>
          <w:trHeight w:val="6831"/>
        </w:trPr>
        <w:tc>
          <w:tcPr>
            <w:tcW w:w="9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0"/>
              <w:gridCol w:w="4208"/>
              <w:gridCol w:w="4928"/>
            </w:tblGrid>
            <w:tr w:rsidR="00E03F06" w:rsidRPr="00F74213" w:rsidTr="00D37DCD">
              <w:trPr>
                <w:trHeight w:val="409"/>
              </w:trPr>
              <w:tc>
                <w:tcPr>
                  <w:tcW w:w="460" w:type="dxa"/>
                </w:tcPr>
                <w:p w:rsidR="00E03F06" w:rsidRPr="00F74213" w:rsidRDefault="00E03F06" w:rsidP="00D37DCD">
                  <w:pPr>
                    <w:jc w:val="center"/>
                    <w:rPr>
                      <w:b/>
                    </w:rPr>
                  </w:pPr>
                  <w:r w:rsidRPr="00F74213">
                    <w:rPr>
                      <w:b/>
                    </w:rPr>
                    <w:t>#</w:t>
                  </w:r>
                </w:p>
              </w:tc>
              <w:tc>
                <w:tcPr>
                  <w:tcW w:w="4208" w:type="dxa"/>
                </w:tcPr>
                <w:p w:rsidR="00E03F06" w:rsidRPr="00F74213" w:rsidRDefault="00E03F06" w:rsidP="00D37DCD">
                  <w:pPr>
                    <w:jc w:val="center"/>
                    <w:rPr>
                      <w:b/>
                    </w:rPr>
                  </w:pPr>
                  <w:r w:rsidRPr="00F74213">
                    <w:rPr>
                      <w:b/>
                    </w:rPr>
                    <w:t>Test Steps</w:t>
                  </w:r>
                </w:p>
              </w:tc>
              <w:tc>
                <w:tcPr>
                  <w:tcW w:w="4928" w:type="dxa"/>
                </w:tcPr>
                <w:p w:rsidR="00E03F06" w:rsidRPr="00F74213" w:rsidRDefault="00E03F06" w:rsidP="00D37DCD">
                  <w:pPr>
                    <w:jc w:val="center"/>
                    <w:rPr>
                      <w:b/>
                    </w:rPr>
                  </w:pPr>
                  <w:r w:rsidRPr="00F74213">
                    <w:rPr>
                      <w:b/>
                    </w:rPr>
                    <w:t>Expected Result</w:t>
                  </w:r>
                </w:p>
              </w:tc>
            </w:tr>
            <w:tr w:rsidR="00E03F06" w:rsidRPr="00F74213" w:rsidTr="00D37DCD">
              <w:tc>
                <w:tcPr>
                  <w:tcW w:w="460" w:type="dxa"/>
                </w:tcPr>
                <w:p w:rsidR="00E03F06" w:rsidRPr="00E01125" w:rsidRDefault="00E03F06" w:rsidP="00D37DC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208" w:type="dxa"/>
                </w:tcPr>
                <w:p w:rsidR="00E03F06" w:rsidRPr="00AD04EB" w:rsidRDefault="00BC69C6" w:rsidP="00D37DC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Edit Name “Mr. Gregory”</w:t>
                  </w:r>
                </w:p>
              </w:tc>
              <w:tc>
                <w:tcPr>
                  <w:tcW w:w="4928" w:type="dxa"/>
                </w:tcPr>
                <w:p w:rsidR="00E03F06" w:rsidRPr="00E01125" w:rsidRDefault="00E03F06" w:rsidP="00D37DC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3F06" w:rsidRPr="00272F6F" w:rsidTr="00D37DCD">
              <w:tc>
                <w:tcPr>
                  <w:tcW w:w="460" w:type="dxa"/>
                </w:tcPr>
                <w:p w:rsidR="00E03F06" w:rsidRPr="00E01125" w:rsidRDefault="00E03F06" w:rsidP="00D37DC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208" w:type="dxa"/>
                </w:tcPr>
                <w:p w:rsidR="00E03F06" w:rsidRPr="00CE73A1" w:rsidRDefault="00BC69C6" w:rsidP="00D37DC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on update button</w:t>
                  </w:r>
                </w:p>
              </w:tc>
              <w:tc>
                <w:tcPr>
                  <w:tcW w:w="4928" w:type="dxa"/>
                </w:tcPr>
                <w:p w:rsidR="00E03F06" w:rsidRPr="00E01125" w:rsidRDefault="00BC69C6" w:rsidP="00D37DC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Verify message in pop up window “Member details updated successfully”</w:t>
                  </w:r>
                </w:p>
              </w:tc>
            </w:tr>
            <w:tr w:rsidR="00E03F06" w:rsidRPr="00272F6F" w:rsidTr="00D37DCD">
              <w:tc>
                <w:tcPr>
                  <w:tcW w:w="460" w:type="dxa"/>
                </w:tcPr>
                <w:p w:rsidR="00E03F06" w:rsidRPr="00E01125" w:rsidRDefault="00E03F06" w:rsidP="00D37DC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08" w:type="dxa"/>
                </w:tcPr>
                <w:p w:rsidR="00E03F06" w:rsidRPr="00CE73A1" w:rsidRDefault="00BC69C6" w:rsidP="00D37DC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on OK</w:t>
                  </w:r>
                </w:p>
              </w:tc>
              <w:tc>
                <w:tcPr>
                  <w:tcW w:w="4928" w:type="dxa"/>
                </w:tcPr>
                <w:p w:rsidR="00E03F06" w:rsidRPr="00E01125" w:rsidRDefault="00BC69C6" w:rsidP="00D37DC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Verify that name in the table is updated to “</w:t>
                  </w:r>
                  <w:r>
                    <w:rPr>
                      <w:sz w:val="24"/>
                      <w:szCs w:val="24"/>
                    </w:rPr>
                    <w:t>Mr. Gregory</w:t>
                  </w:r>
                  <w:r>
                    <w:rPr>
                      <w:sz w:val="24"/>
                      <w:szCs w:val="24"/>
                    </w:rPr>
                    <w:t>”</w:t>
                  </w:r>
                </w:p>
              </w:tc>
            </w:tr>
            <w:tr w:rsidR="002E19C7" w:rsidRPr="00272F6F" w:rsidTr="00D37DCD">
              <w:tc>
                <w:tcPr>
                  <w:tcW w:w="460" w:type="dxa"/>
                </w:tcPr>
                <w:p w:rsidR="002E19C7" w:rsidRDefault="002E19C7" w:rsidP="00D37DC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08" w:type="dxa"/>
                </w:tcPr>
                <w:p w:rsidR="002E19C7" w:rsidRDefault="002E19C7" w:rsidP="00D37DC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Close Demo App</w:t>
                  </w:r>
                </w:p>
              </w:tc>
              <w:tc>
                <w:tcPr>
                  <w:tcW w:w="4928" w:type="dxa"/>
                </w:tcPr>
                <w:p w:rsidR="002E19C7" w:rsidRDefault="002E19C7" w:rsidP="00D37D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F06" w:rsidRDefault="00E03F06" w:rsidP="00D37DCD">
            <w:pPr>
              <w:rPr>
                <w:b/>
              </w:rPr>
            </w:pPr>
          </w:p>
        </w:tc>
      </w:tr>
      <w:tr w:rsidR="00E03F06" w:rsidTr="00D37DCD">
        <w:trPr>
          <w:trHeight w:val="1108"/>
        </w:trPr>
        <w:tc>
          <w:tcPr>
            <w:tcW w:w="9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F06" w:rsidRDefault="00E03F06" w:rsidP="00D37DCD">
            <w:pPr>
              <w:rPr>
                <w:b/>
              </w:rPr>
            </w:pPr>
            <w:r>
              <w:rPr>
                <w:b/>
              </w:rPr>
              <w:t>Test Data:</w:t>
            </w:r>
          </w:p>
          <w:p w:rsidR="00E03F06" w:rsidRDefault="00E03F06" w:rsidP="00D37DCD"/>
        </w:tc>
      </w:tr>
      <w:tr w:rsidR="00E03F06" w:rsidTr="00D37DCD">
        <w:trPr>
          <w:trHeight w:val="712"/>
        </w:trPr>
        <w:tc>
          <w:tcPr>
            <w:tcW w:w="9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F06" w:rsidRDefault="00E03F06" w:rsidP="00D37DCD">
            <w:pPr>
              <w:rPr>
                <w:b/>
              </w:rPr>
            </w:pPr>
            <w:r>
              <w:rPr>
                <w:b/>
              </w:rPr>
              <w:t>Attachment(s):</w:t>
            </w:r>
          </w:p>
          <w:p w:rsidR="00E03F06" w:rsidRDefault="00E03F06" w:rsidP="00D37DCD"/>
        </w:tc>
      </w:tr>
    </w:tbl>
    <w:p w:rsidR="00E03F06" w:rsidRDefault="00E03F06" w:rsidP="00266430"/>
    <w:sectPr w:rsidR="00E03F06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7149D"/>
    <w:multiLevelType w:val="multilevel"/>
    <w:tmpl w:val="21DAE8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A57E8C"/>
    <w:multiLevelType w:val="multilevel"/>
    <w:tmpl w:val="41C6BE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2A2D98"/>
    <w:multiLevelType w:val="multilevel"/>
    <w:tmpl w:val="C55E1D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672C54"/>
    <w:multiLevelType w:val="multilevel"/>
    <w:tmpl w:val="7A382B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isLgl/>
      <w:lvlText w:val="%1.%2"/>
      <w:lvlJc w:val="left"/>
      <w:pPr>
        <w:ind w:left="1341" w:hanging="405"/>
      </w:pPr>
    </w:lvl>
    <w:lvl w:ilvl="2">
      <w:start w:val="1"/>
      <w:numFmt w:val="decimal"/>
      <w:isLgl/>
      <w:lvlText w:val="%1.%2.%3"/>
      <w:lvlJc w:val="left"/>
      <w:pPr>
        <w:ind w:left="2232" w:hanging="720"/>
      </w:pPr>
    </w:lvl>
    <w:lvl w:ilvl="3">
      <w:start w:val="1"/>
      <w:numFmt w:val="decimal"/>
      <w:isLgl/>
      <w:lvlText w:val="%1.%2.%3.%4"/>
      <w:lvlJc w:val="left"/>
      <w:pPr>
        <w:ind w:left="2808" w:hanging="720"/>
      </w:pPr>
    </w:lvl>
    <w:lvl w:ilvl="4">
      <w:start w:val="1"/>
      <w:numFmt w:val="decimal"/>
      <w:isLgl/>
      <w:lvlText w:val="%1.%2.%3.%4.%5"/>
      <w:lvlJc w:val="left"/>
      <w:pPr>
        <w:ind w:left="3744" w:hanging="1080"/>
      </w:pPr>
    </w:lvl>
    <w:lvl w:ilvl="5">
      <w:start w:val="1"/>
      <w:numFmt w:val="decimal"/>
      <w:isLgl/>
      <w:lvlText w:val="%1.%2.%3.%4.%5.%6"/>
      <w:lvlJc w:val="left"/>
      <w:pPr>
        <w:ind w:left="4320" w:hanging="1080"/>
      </w:pPr>
    </w:lvl>
    <w:lvl w:ilvl="6">
      <w:start w:val="1"/>
      <w:numFmt w:val="decimal"/>
      <w:isLgl/>
      <w:lvlText w:val="%1.%2.%3.%4.%5.%6.%7"/>
      <w:lvlJc w:val="left"/>
      <w:pPr>
        <w:ind w:left="5256" w:hanging="1440"/>
      </w:pPr>
    </w:lvl>
    <w:lvl w:ilvl="7">
      <w:start w:val="1"/>
      <w:numFmt w:val="decimal"/>
      <w:isLgl/>
      <w:lvlText w:val="%1.%2.%3.%4.%5.%6.%7.%8"/>
      <w:lvlJc w:val="left"/>
      <w:pPr>
        <w:ind w:left="5832" w:hanging="1440"/>
      </w:pPr>
    </w:lvl>
    <w:lvl w:ilvl="8">
      <w:start w:val="1"/>
      <w:numFmt w:val="decimal"/>
      <w:isLgl/>
      <w:lvlText w:val="%1.%2.%3.%4.%5.%6.%7.%8.%9"/>
      <w:lvlJc w:val="left"/>
      <w:pPr>
        <w:ind w:left="6768" w:hanging="1800"/>
      </w:pPr>
    </w:lvl>
  </w:abstractNum>
  <w:abstractNum w:abstractNumId="4">
    <w:nsid w:val="61390878"/>
    <w:multiLevelType w:val="multilevel"/>
    <w:tmpl w:val="342ABA5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6BC11D37"/>
    <w:multiLevelType w:val="multilevel"/>
    <w:tmpl w:val="F3860C0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36" w:hanging="360"/>
      </w:pPr>
    </w:lvl>
    <w:lvl w:ilvl="2">
      <w:start w:val="1"/>
      <w:numFmt w:val="decimal"/>
      <w:lvlText w:val="%1.%2.%3"/>
      <w:lvlJc w:val="left"/>
      <w:pPr>
        <w:ind w:left="1872" w:hanging="720"/>
      </w:pPr>
    </w:lvl>
    <w:lvl w:ilvl="3">
      <w:start w:val="1"/>
      <w:numFmt w:val="decimal"/>
      <w:lvlText w:val="%1.%2.%3.%4"/>
      <w:lvlJc w:val="left"/>
      <w:pPr>
        <w:ind w:left="2448" w:hanging="720"/>
      </w:pPr>
    </w:lvl>
    <w:lvl w:ilvl="4">
      <w:start w:val="1"/>
      <w:numFmt w:val="decimal"/>
      <w:lvlText w:val="%1.%2.%3.%4.%5"/>
      <w:lvlJc w:val="left"/>
      <w:pPr>
        <w:ind w:left="3384" w:hanging="1080"/>
      </w:pPr>
    </w:lvl>
    <w:lvl w:ilvl="5">
      <w:start w:val="1"/>
      <w:numFmt w:val="decimal"/>
      <w:lvlText w:val="%1.%2.%3.%4.%5.%6"/>
      <w:lvlJc w:val="left"/>
      <w:pPr>
        <w:ind w:left="3960" w:hanging="1080"/>
      </w:pPr>
    </w:lvl>
    <w:lvl w:ilvl="6">
      <w:start w:val="1"/>
      <w:numFmt w:val="decimal"/>
      <w:lvlText w:val="%1.%2.%3.%4.%5.%6.%7"/>
      <w:lvlJc w:val="left"/>
      <w:pPr>
        <w:ind w:left="4896" w:hanging="1440"/>
      </w:pPr>
    </w:lvl>
    <w:lvl w:ilvl="7">
      <w:start w:val="1"/>
      <w:numFmt w:val="decimal"/>
      <w:lvlText w:val="%1.%2.%3.%4.%5.%6.%7.%8"/>
      <w:lvlJc w:val="left"/>
      <w:pPr>
        <w:ind w:left="5472" w:hanging="1440"/>
      </w:pPr>
    </w:lvl>
    <w:lvl w:ilvl="8">
      <w:start w:val="1"/>
      <w:numFmt w:val="decimal"/>
      <w:lvlText w:val="%1.%2.%3.%4.%5.%6.%7.%8.%9"/>
      <w:lvlJc w:val="left"/>
      <w:pPr>
        <w:ind w:left="6408" w:hanging="180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1B2"/>
    <w:rsid w:val="000034D1"/>
    <w:rsid w:val="000260BF"/>
    <w:rsid w:val="00042FFB"/>
    <w:rsid w:val="0004386A"/>
    <w:rsid w:val="0008434C"/>
    <w:rsid w:val="00087C5A"/>
    <w:rsid w:val="00090E2D"/>
    <w:rsid w:val="000D4EBA"/>
    <w:rsid w:val="000F7BB5"/>
    <w:rsid w:val="00116BFB"/>
    <w:rsid w:val="00121768"/>
    <w:rsid w:val="00121CBE"/>
    <w:rsid w:val="00123EF8"/>
    <w:rsid w:val="001325E4"/>
    <w:rsid w:val="001947C1"/>
    <w:rsid w:val="00217044"/>
    <w:rsid w:val="002315F9"/>
    <w:rsid w:val="00234EA3"/>
    <w:rsid w:val="002401B4"/>
    <w:rsid w:val="00244638"/>
    <w:rsid w:val="00266430"/>
    <w:rsid w:val="002871C5"/>
    <w:rsid w:val="002D4BBD"/>
    <w:rsid w:val="002E19C7"/>
    <w:rsid w:val="003002D1"/>
    <w:rsid w:val="00310706"/>
    <w:rsid w:val="00315BFA"/>
    <w:rsid w:val="00342498"/>
    <w:rsid w:val="003437C6"/>
    <w:rsid w:val="0038459D"/>
    <w:rsid w:val="003B2DD7"/>
    <w:rsid w:val="003B2E75"/>
    <w:rsid w:val="003E316A"/>
    <w:rsid w:val="00436641"/>
    <w:rsid w:val="00470710"/>
    <w:rsid w:val="004910D0"/>
    <w:rsid w:val="00492608"/>
    <w:rsid w:val="004C073B"/>
    <w:rsid w:val="004C1513"/>
    <w:rsid w:val="004D07DC"/>
    <w:rsid w:val="004F05C6"/>
    <w:rsid w:val="00506E5F"/>
    <w:rsid w:val="00517B3A"/>
    <w:rsid w:val="00571BDE"/>
    <w:rsid w:val="00573FB5"/>
    <w:rsid w:val="00586A89"/>
    <w:rsid w:val="005E3F64"/>
    <w:rsid w:val="00620B1E"/>
    <w:rsid w:val="00657BBC"/>
    <w:rsid w:val="006E1F5F"/>
    <w:rsid w:val="0072701E"/>
    <w:rsid w:val="00750CA4"/>
    <w:rsid w:val="00752B3F"/>
    <w:rsid w:val="00783461"/>
    <w:rsid w:val="007A21B2"/>
    <w:rsid w:val="007B2A50"/>
    <w:rsid w:val="007B57BB"/>
    <w:rsid w:val="007C1534"/>
    <w:rsid w:val="007E6324"/>
    <w:rsid w:val="00810304"/>
    <w:rsid w:val="00811A7A"/>
    <w:rsid w:val="008260ED"/>
    <w:rsid w:val="008322E9"/>
    <w:rsid w:val="00857EB9"/>
    <w:rsid w:val="00894A7F"/>
    <w:rsid w:val="008F5775"/>
    <w:rsid w:val="009316A4"/>
    <w:rsid w:val="00994D80"/>
    <w:rsid w:val="009A3279"/>
    <w:rsid w:val="009B12E3"/>
    <w:rsid w:val="009B3C20"/>
    <w:rsid w:val="009C69A7"/>
    <w:rsid w:val="009D486D"/>
    <w:rsid w:val="009E1B84"/>
    <w:rsid w:val="009F00C4"/>
    <w:rsid w:val="00A46D28"/>
    <w:rsid w:val="00A71A12"/>
    <w:rsid w:val="00AA627C"/>
    <w:rsid w:val="00AB0541"/>
    <w:rsid w:val="00AB0980"/>
    <w:rsid w:val="00AB7EDA"/>
    <w:rsid w:val="00AC5DD5"/>
    <w:rsid w:val="00AD04EB"/>
    <w:rsid w:val="00AD397F"/>
    <w:rsid w:val="00AD7F3E"/>
    <w:rsid w:val="00B2057D"/>
    <w:rsid w:val="00B50314"/>
    <w:rsid w:val="00B505AB"/>
    <w:rsid w:val="00B52871"/>
    <w:rsid w:val="00BC69C6"/>
    <w:rsid w:val="00BD0A5C"/>
    <w:rsid w:val="00BE7FA7"/>
    <w:rsid w:val="00C0396E"/>
    <w:rsid w:val="00C065AE"/>
    <w:rsid w:val="00C303C8"/>
    <w:rsid w:val="00C349CE"/>
    <w:rsid w:val="00C70290"/>
    <w:rsid w:val="00C80AC8"/>
    <w:rsid w:val="00CA0323"/>
    <w:rsid w:val="00CE73A1"/>
    <w:rsid w:val="00D25F28"/>
    <w:rsid w:val="00DB341F"/>
    <w:rsid w:val="00E01125"/>
    <w:rsid w:val="00E03F06"/>
    <w:rsid w:val="00E12A96"/>
    <w:rsid w:val="00E46618"/>
    <w:rsid w:val="00E5694E"/>
    <w:rsid w:val="00E63E89"/>
    <w:rsid w:val="00EA23B6"/>
    <w:rsid w:val="00EA6BE3"/>
    <w:rsid w:val="00ED51BF"/>
    <w:rsid w:val="00EE141D"/>
    <w:rsid w:val="00EE7C5E"/>
    <w:rsid w:val="00F17516"/>
    <w:rsid w:val="00F92F6A"/>
    <w:rsid w:val="00FF150E"/>
    <w:rsid w:val="00FF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A5C56A-273D-4C06-B06D-BBD50491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1B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21B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1B2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1B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1B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1B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1B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1B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1B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1B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1B2"/>
    <w:rPr>
      <w:rFonts w:asciiTheme="majorHAnsi" w:eastAsiaTheme="majorEastAsia" w:hAnsiTheme="majorHAnsi" w:cstheme="majorBidi"/>
      <w:b/>
      <w:bCs/>
      <w:color w:val="365F91" w:themeColor="accent1" w:themeShade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1B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1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1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1B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1B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1B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1B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1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A21B2"/>
    <w:rPr>
      <w:color w:val="808080"/>
    </w:rPr>
  </w:style>
  <w:style w:type="table" w:styleId="TableGrid">
    <w:name w:val="Table Grid"/>
    <w:basedOn w:val="TableNormal"/>
    <w:uiPriority w:val="59"/>
    <w:rsid w:val="007A21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2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1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1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B204A56CCF2406DA45CF98B97B75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D1CC6-91B9-458E-92B0-E326AD50C1FD}"/>
      </w:docPartPr>
      <w:docPartBody>
        <w:p w:rsidR="00D077BC" w:rsidRDefault="00A47DAC" w:rsidP="00A47DAC">
          <w:pPr>
            <w:pStyle w:val="2B204A56CCF2406DA45CF98B97B75AF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562B8181CDB4893B23D61220D5C2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4E3BB-F825-4A93-A568-7DE092A4BC77}"/>
      </w:docPartPr>
      <w:docPartBody>
        <w:p w:rsidR="00D077BC" w:rsidRDefault="00A47DAC" w:rsidP="00A47DAC">
          <w:pPr>
            <w:pStyle w:val="9562B8181CDB4893B23D61220D5C2395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3866AA4400734931952B4D1B46B1E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E7492-B519-40E5-B3AF-4622C042ADFA}"/>
      </w:docPartPr>
      <w:docPartBody>
        <w:p w:rsidR="00D077BC" w:rsidRDefault="00A47DAC" w:rsidP="00A47DAC">
          <w:pPr>
            <w:pStyle w:val="3866AA4400734931952B4D1B46B1E59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E96ADB636944AA2959EC0F7E5E24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36D27-979D-4E95-B252-458031FA5AAA}"/>
      </w:docPartPr>
      <w:docPartBody>
        <w:p w:rsidR="00D077BC" w:rsidRDefault="00A47DAC" w:rsidP="00A47DAC">
          <w:pPr>
            <w:pStyle w:val="0E96ADB636944AA2959EC0F7E5E2446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0EC2EDD85E94E1586F6BF1F3ADE2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4A52B-B4EE-40BC-999E-600B79A28E90}"/>
      </w:docPartPr>
      <w:docPartBody>
        <w:p w:rsidR="007135B8" w:rsidRDefault="00DF554B" w:rsidP="00DF554B">
          <w:pPr>
            <w:pStyle w:val="A0EC2EDD85E94E1586F6BF1F3ADE214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1B3EC9C3B7D4440850F3B5B2D82A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468FA-167A-4E50-A0AD-8E20C498BAF7}"/>
      </w:docPartPr>
      <w:docPartBody>
        <w:p w:rsidR="007135B8" w:rsidRDefault="00DF554B" w:rsidP="00DF554B">
          <w:pPr>
            <w:pStyle w:val="61B3EC9C3B7D4440850F3B5B2D82AA75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C2B7B62271604799BCC2DF9EC1ED1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A6AE9-B6D4-4845-A114-08088C33537A}"/>
      </w:docPartPr>
      <w:docPartBody>
        <w:p w:rsidR="007135B8" w:rsidRDefault="00DF554B" w:rsidP="00DF554B">
          <w:pPr>
            <w:pStyle w:val="C2B7B62271604799BCC2DF9EC1ED109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998827F1D874F22AB43555B20344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880BC-F411-4553-A2D2-B735A25F6FB5}"/>
      </w:docPartPr>
      <w:docPartBody>
        <w:p w:rsidR="007135B8" w:rsidRDefault="00DF554B" w:rsidP="00DF554B">
          <w:pPr>
            <w:pStyle w:val="8998827F1D874F22AB43555B2034459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E038E16AB2242E4B79CABEC0ADF4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B7AF5-15FD-49CE-8A8C-F1AC345A2A3A}"/>
      </w:docPartPr>
      <w:docPartBody>
        <w:p w:rsidR="00000000" w:rsidRDefault="007135B8" w:rsidP="007135B8">
          <w:pPr>
            <w:pStyle w:val="3E038E16AB2242E4B79CABEC0ADF4E0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3F6ED3B29584D3CB750AA21C5D27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DD559-1478-41C8-820B-3CF7F5A68E8C}"/>
      </w:docPartPr>
      <w:docPartBody>
        <w:p w:rsidR="00000000" w:rsidRDefault="007135B8" w:rsidP="007135B8">
          <w:pPr>
            <w:pStyle w:val="B3F6ED3B29584D3CB750AA21C5D2723B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040BC3262784432E8DE405F86FDF7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A9D04-F9C1-49AE-8A8D-F217FDD4CD99}"/>
      </w:docPartPr>
      <w:docPartBody>
        <w:p w:rsidR="00000000" w:rsidRDefault="007135B8" w:rsidP="007135B8">
          <w:pPr>
            <w:pStyle w:val="040BC3262784432E8DE405F86FDF787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BEA150F7E31476882BFC7F4FEB84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D51AE-1C67-4814-83F4-028873A79EC9}"/>
      </w:docPartPr>
      <w:docPartBody>
        <w:p w:rsidR="00000000" w:rsidRDefault="007135B8" w:rsidP="007135B8">
          <w:pPr>
            <w:pStyle w:val="9BEA150F7E31476882BFC7F4FEB844D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0DFE59D17DF45AD971B334609023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32AF6-A0E5-4239-B07F-6E1D2D71EE87}"/>
      </w:docPartPr>
      <w:docPartBody>
        <w:p w:rsidR="00000000" w:rsidRDefault="007135B8" w:rsidP="007135B8">
          <w:pPr>
            <w:pStyle w:val="10DFE59D17DF45AD971B3346090237E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0533EA27316492C825151D53FA31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155FC-33EE-4E54-A6D0-48C6B9FCB7ED}"/>
      </w:docPartPr>
      <w:docPartBody>
        <w:p w:rsidR="00000000" w:rsidRDefault="007135B8" w:rsidP="007135B8">
          <w:pPr>
            <w:pStyle w:val="30533EA27316492C825151D53FA31D73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B9B19AA3278F4EA8972B59A6DD83B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B20B4-2A95-422D-990F-CB462D436DCF}"/>
      </w:docPartPr>
      <w:docPartBody>
        <w:p w:rsidR="00000000" w:rsidRDefault="007135B8" w:rsidP="007135B8">
          <w:pPr>
            <w:pStyle w:val="B9B19AA3278F4EA8972B59A6DD83B45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4D107E816054B43A58F542023E31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314B5-58B7-4483-992A-BF824F9C8C38}"/>
      </w:docPartPr>
      <w:docPartBody>
        <w:p w:rsidR="00000000" w:rsidRDefault="007135B8" w:rsidP="007135B8">
          <w:pPr>
            <w:pStyle w:val="E4D107E816054B43A58F542023E31AB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1CD70B8CF0340F283D7775BE2D7D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0ECDB-33CB-4038-9878-951E255CB588}"/>
      </w:docPartPr>
      <w:docPartBody>
        <w:p w:rsidR="00000000" w:rsidRDefault="007135B8" w:rsidP="007135B8">
          <w:pPr>
            <w:pStyle w:val="61CD70B8CF0340F283D7775BE2D7D7F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9E4A6871C0745969E07866279F00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759D6-2162-4056-9361-E7C123946AF5}"/>
      </w:docPartPr>
      <w:docPartBody>
        <w:p w:rsidR="00000000" w:rsidRDefault="007135B8" w:rsidP="007135B8">
          <w:pPr>
            <w:pStyle w:val="F9E4A6871C0745969E07866279F0006B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1C22C18CAC4B4FDE938DC791819D8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5F3FE-70F8-42ED-A9BB-BED2E8D6FBB5}"/>
      </w:docPartPr>
      <w:docPartBody>
        <w:p w:rsidR="00000000" w:rsidRDefault="007135B8" w:rsidP="007135B8">
          <w:pPr>
            <w:pStyle w:val="1C22C18CAC4B4FDE938DC791819D830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629A9E22C2F43A3A3E0E33DC8179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3117C-6901-4A55-9CDA-4B2FF81A4DA4}"/>
      </w:docPartPr>
      <w:docPartBody>
        <w:p w:rsidR="00000000" w:rsidRDefault="007135B8" w:rsidP="007135B8">
          <w:pPr>
            <w:pStyle w:val="C629A9E22C2F43A3A3E0E33DC817982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E54EA79CCB840209C44334D8870B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7D412-23EF-4D5E-904F-1BCCD4E3BB37}"/>
      </w:docPartPr>
      <w:docPartBody>
        <w:p w:rsidR="00000000" w:rsidRDefault="007135B8" w:rsidP="007135B8">
          <w:pPr>
            <w:pStyle w:val="CE54EA79CCB840209C44334D8870B22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142007BD7854BF898776DE1E3DCA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ABB9D-5E0E-4C6F-A591-FB25BB33C88C}"/>
      </w:docPartPr>
      <w:docPartBody>
        <w:p w:rsidR="00000000" w:rsidRDefault="007135B8" w:rsidP="007135B8">
          <w:pPr>
            <w:pStyle w:val="6142007BD7854BF898776DE1E3DCA7E9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79D5C2AB59D64B76A78A61B9D94CA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A7299-D30A-4C58-80DB-9AE52E709ACC}"/>
      </w:docPartPr>
      <w:docPartBody>
        <w:p w:rsidR="00000000" w:rsidRDefault="007135B8" w:rsidP="007135B8">
          <w:pPr>
            <w:pStyle w:val="79D5C2AB59D64B76A78A61B9D94CA5A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1883F971F7B459DB257EE12BCA81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4AA8F-1240-4192-8949-5FE6F4394671}"/>
      </w:docPartPr>
      <w:docPartBody>
        <w:p w:rsidR="00000000" w:rsidRDefault="007135B8" w:rsidP="007135B8">
          <w:pPr>
            <w:pStyle w:val="51883F971F7B459DB257EE12BCA819B3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DAC"/>
    <w:rsid w:val="002F0AB8"/>
    <w:rsid w:val="003F5443"/>
    <w:rsid w:val="00590C28"/>
    <w:rsid w:val="006F5DA5"/>
    <w:rsid w:val="007135B8"/>
    <w:rsid w:val="007551BC"/>
    <w:rsid w:val="00987F07"/>
    <w:rsid w:val="009C743A"/>
    <w:rsid w:val="009D1C82"/>
    <w:rsid w:val="00A47DAC"/>
    <w:rsid w:val="00D077BC"/>
    <w:rsid w:val="00D874AA"/>
    <w:rsid w:val="00DD5012"/>
    <w:rsid w:val="00DF554B"/>
    <w:rsid w:val="00E9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35B8"/>
  </w:style>
  <w:style w:type="paragraph" w:customStyle="1" w:styleId="6E73EDE3878D414D88DA9B6D7DAE5353">
    <w:name w:val="6E73EDE3878D414D88DA9B6D7DAE5353"/>
    <w:rsid w:val="00A47DAC"/>
  </w:style>
  <w:style w:type="paragraph" w:customStyle="1" w:styleId="A1E3743F8D2641C08A7EF504D5212D6B">
    <w:name w:val="A1E3743F8D2641C08A7EF504D5212D6B"/>
    <w:rsid w:val="00A47DAC"/>
  </w:style>
  <w:style w:type="paragraph" w:customStyle="1" w:styleId="79C1A3D5651B419B9DBC653ED1D18245">
    <w:name w:val="79C1A3D5651B419B9DBC653ED1D18245"/>
    <w:rsid w:val="00A47DAC"/>
  </w:style>
  <w:style w:type="paragraph" w:customStyle="1" w:styleId="0158105B9A5741B09DFAC95966AB546B">
    <w:name w:val="0158105B9A5741B09DFAC95966AB546B"/>
    <w:rsid w:val="00A47DAC"/>
  </w:style>
  <w:style w:type="paragraph" w:customStyle="1" w:styleId="B6F0B82D4E9E4B50BA70316B3D0CD970">
    <w:name w:val="B6F0B82D4E9E4B50BA70316B3D0CD970"/>
    <w:rsid w:val="00A47DAC"/>
  </w:style>
  <w:style w:type="paragraph" w:customStyle="1" w:styleId="5E854E31A7B24D81ACD7F037C941B65E">
    <w:name w:val="5E854E31A7B24D81ACD7F037C941B65E"/>
    <w:rsid w:val="00A47DAC"/>
  </w:style>
  <w:style w:type="paragraph" w:customStyle="1" w:styleId="93C9C444A8DD4296A90633A23BE2B8FF">
    <w:name w:val="93C9C444A8DD4296A90633A23BE2B8FF"/>
    <w:rsid w:val="00A47DAC"/>
  </w:style>
  <w:style w:type="paragraph" w:customStyle="1" w:styleId="FF95E4E17C864DDA87C789BA46A05EF5">
    <w:name w:val="FF95E4E17C864DDA87C789BA46A05EF5"/>
    <w:rsid w:val="00A47DAC"/>
  </w:style>
  <w:style w:type="paragraph" w:customStyle="1" w:styleId="F44096CCAE3C47BFA0469C11DA71E379">
    <w:name w:val="F44096CCAE3C47BFA0469C11DA71E379"/>
    <w:rsid w:val="00A47DAC"/>
  </w:style>
  <w:style w:type="paragraph" w:customStyle="1" w:styleId="FE8820AA2D18446CAB905991ED3215C0">
    <w:name w:val="FE8820AA2D18446CAB905991ED3215C0"/>
    <w:rsid w:val="00A47DAC"/>
  </w:style>
  <w:style w:type="paragraph" w:customStyle="1" w:styleId="2B204A56CCF2406DA45CF98B97B75AFF">
    <w:name w:val="2B204A56CCF2406DA45CF98B97B75AFF"/>
    <w:rsid w:val="00A47DAC"/>
  </w:style>
  <w:style w:type="paragraph" w:customStyle="1" w:styleId="9562B8181CDB4893B23D61220D5C2395">
    <w:name w:val="9562B8181CDB4893B23D61220D5C2395"/>
    <w:rsid w:val="00A47DAC"/>
  </w:style>
  <w:style w:type="paragraph" w:customStyle="1" w:styleId="3866AA4400734931952B4D1B46B1E593">
    <w:name w:val="3866AA4400734931952B4D1B46B1E593"/>
    <w:rsid w:val="00A47DAC"/>
  </w:style>
  <w:style w:type="paragraph" w:customStyle="1" w:styleId="05849933501E4F2AA9E0B292D51EC710">
    <w:name w:val="05849933501E4F2AA9E0B292D51EC710"/>
    <w:rsid w:val="00A47DAC"/>
  </w:style>
  <w:style w:type="paragraph" w:customStyle="1" w:styleId="0E96ADB636944AA2959EC0F7E5E24464">
    <w:name w:val="0E96ADB636944AA2959EC0F7E5E24464"/>
    <w:rsid w:val="00A47DAC"/>
  </w:style>
  <w:style w:type="paragraph" w:customStyle="1" w:styleId="A0EC2EDD85E94E1586F6BF1F3ADE2149">
    <w:name w:val="A0EC2EDD85E94E1586F6BF1F3ADE2149"/>
    <w:rsid w:val="00DF554B"/>
    <w:pPr>
      <w:spacing w:after="160" w:line="259" w:lineRule="auto"/>
    </w:pPr>
    <w:rPr>
      <w:lang w:val="en-GB" w:eastAsia="en-GB"/>
    </w:rPr>
  </w:style>
  <w:style w:type="paragraph" w:customStyle="1" w:styleId="61B3EC9C3B7D4440850F3B5B2D82AA75">
    <w:name w:val="61B3EC9C3B7D4440850F3B5B2D82AA75"/>
    <w:rsid w:val="00DF554B"/>
    <w:pPr>
      <w:spacing w:after="160" w:line="259" w:lineRule="auto"/>
    </w:pPr>
    <w:rPr>
      <w:lang w:val="en-GB" w:eastAsia="en-GB"/>
    </w:rPr>
  </w:style>
  <w:style w:type="paragraph" w:customStyle="1" w:styleId="C2B7B62271604799BCC2DF9EC1ED109B">
    <w:name w:val="C2B7B62271604799BCC2DF9EC1ED109B"/>
    <w:rsid w:val="00DF554B"/>
    <w:pPr>
      <w:spacing w:after="160" w:line="259" w:lineRule="auto"/>
    </w:pPr>
    <w:rPr>
      <w:lang w:val="en-GB" w:eastAsia="en-GB"/>
    </w:rPr>
  </w:style>
  <w:style w:type="paragraph" w:customStyle="1" w:styleId="8998827F1D874F22AB43555B20344593">
    <w:name w:val="8998827F1D874F22AB43555B20344593"/>
    <w:rsid w:val="00DF554B"/>
    <w:pPr>
      <w:spacing w:after="160" w:line="259" w:lineRule="auto"/>
    </w:pPr>
    <w:rPr>
      <w:lang w:val="en-GB" w:eastAsia="en-GB"/>
    </w:rPr>
  </w:style>
  <w:style w:type="paragraph" w:customStyle="1" w:styleId="EABF1E0FF95547D9A45268686B6D522C">
    <w:name w:val="EABF1E0FF95547D9A45268686B6D522C"/>
    <w:rsid w:val="007135B8"/>
    <w:pPr>
      <w:spacing w:after="160" w:line="259" w:lineRule="auto"/>
    </w:pPr>
    <w:rPr>
      <w:lang w:val="en-GB" w:eastAsia="en-GB"/>
    </w:rPr>
  </w:style>
  <w:style w:type="paragraph" w:customStyle="1" w:styleId="F0B6B6EE54CF4046995D6E0E7421B10F">
    <w:name w:val="F0B6B6EE54CF4046995D6E0E7421B10F"/>
    <w:rsid w:val="007135B8"/>
    <w:pPr>
      <w:spacing w:after="160" w:line="259" w:lineRule="auto"/>
    </w:pPr>
    <w:rPr>
      <w:lang w:val="en-GB" w:eastAsia="en-GB"/>
    </w:rPr>
  </w:style>
  <w:style w:type="paragraph" w:customStyle="1" w:styleId="74B163C32B7E420188FB757FF34CF902">
    <w:name w:val="74B163C32B7E420188FB757FF34CF902"/>
    <w:rsid w:val="007135B8"/>
    <w:pPr>
      <w:spacing w:after="160" w:line="259" w:lineRule="auto"/>
    </w:pPr>
    <w:rPr>
      <w:lang w:val="en-GB" w:eastAsia="en-GB"/>
    </w:rPr>
  </w:style>
  <w:style w:type="paragraph" w:customStyle="1" w:styleId="3E038E16AB2242E4B79CABEC0ADF4E02">
    <w:name w:val="3E038E16AB2242E4B79CABEC0ADF4E02"/>
    <w:rsid w:val="007135B8"/>
    <w:pPr>
      <w:spacing w:after="160" w:line="259" w:lineRule="auto"/>
    </w:pPr>
    <w:rPr>
      <w:lang w:val="en-GB" w:eastAsia="en-GB"/>
    </w:rPr>
  </w:style>
  <w:style w:type="paragraph" w:customStyle="1" w:styleId="B3F6ED3B29584D3CB750AA21C5D2723B">
    <w:name w:val="B3F6ED3B29584D3CB750AA21C5D2723B"/>
    <w:rsid w:val="007135B8"/>
    <w:pPr>
      <w:spacing w:after="160" w:line="259" w:lineRule="auto"/>
    </w:pPr>
    <w:rPr>
      <w:lang w:val="en-GB" w:eastAsia="en-GB"/>
    </w:rPr>
  </w:style>
  <w:style w:type="paragraph" w:customStyle="1" w:styleId="040BC3262784432E8DE405F86FDF7879">
    <w:name w:val="040BC3262784432E8DE405F86FDF7879"/>
    <w:rsid w:val="007135B8"/>
    <w:pPr>
      <w:spacing w:after="160" w:line="259" w:lineRule="auto"/>
    </w:pPr>
    <w:rPr>
      <w:lang w:val="en-GB" w:eastAsia="en-GB"/>
    </w:rPr>
  </w:style>
  <w:style w:type="paragraph" w:customStyle="1" w:styleId="9BEA150F7E31476882BFC7F4FEB844DF">
    <w:name w:val="9BEA150F7E31476882BFC7F4FEB844DF"/>
    <w:rsid w:val="007135B8"/>
    <w:pPr>
      <w:spacing w:after="160" w:line="259" w:lineRule="auto"/>
    </w:pPr>
    <w:rPr>
      <w:lang w:val="en-GB" w:eastAsia="en-GB"/>
    </w:rPr>
  </w:style>
  <w:style w:type="paragraph" w:customStyle="1" w:styleId="0B72E35C0C284A1BA7A36C4EBED1A26C">
    <w:name w:val="0B72E35C0C284A1BA7A36C4EBED1A26C"/>
    <w:rsid w:val="007135B8"/>
    <w:pPr>
      <w:spacing w:after="160" w:line="259" w:lineRule="auto"/>
    </w:pPr>
    <w:rPr>
      <w:lang w:val="en-GB" w:eastAsia="en-GB"/>
    </w:rPr>
  </w:style>
  <w:style w:type="paragraph" w:customStyle="1" w:styleId="866A4501015849DDB130DD9284B620B4">
    <w:name w:val="866A4501015849DDB130DD9284B620B4"/>
    <w:rsid w:val="007135B8"/>
    <w:pPr>
      <w:spacing w:after="160" w:line="259" w:lineRule="auto"/>
    </w:pPr>
    <w:rPr>
      <w:lang w:val="en-GB" w:eastAsia="en-GB"/>
    </w:rPr>
  </w:style>
  <w:style w:type="paragraph" w:customStyle="1" w:styleId="6257E126FAEC4481A011EC26984E274C">
    <w:name w:val="6257E126FAEC4481A011EC26984E274C"/>
    <w:rsid w:val="007135B8"/>
    <w:pPr>
      <w:spacing w:after="160" w:line="259" w:lineRule="auto"/>
    </w:pPr>
    <w:rPr>
      <w:lang w:val="en-GB" w:eastAsia="en-GB"/>
    </w:rPr>
  </w:style>
  <w:style w:type="paragraph" w:customStyle="1" w:styleId="3CFBF0D9D5084793AC815BDFE1BC70A4">
    <w:name w:val="3CFBF0D9D5084793AC815BDFE1BC70A4"/>
    <w:rsid w:val="007135B8"/>
    <w:pPr>
      <w:spacing w:after="160" w:line="259" w:lineRule="auto"/>
    </w:pPr>
    <w:rPr>
      <w:lang w:val="en-GB" w:eastAsia="en-GB"/>
    </w:rPr>
  </w:style>
  <w:style w:type="paragraph" w:customStyle="1" w:styleId="10DFE59D17DF45AD971B3346090237ED">
    <w:name w:val="10DFE59D17DF45AD971B3346090237ED"/>
    <w:rsid w:val="007135B8"/>
    <w:pPr>
      <w:spacing w:after="160" w:line="259" w:lineRule="auto"/>
    </w:pPr>
    <w:rPr>
      <w:lang w:val="en-GB" w:eastAsia="en-GB"/>
    </w:rPr>
  </w:style>
  <w:style w:type="paragraph" w:customStyle="1" w:styleId="30533EA27316492C825151D53FA31D73">
    <w:name w:val="30533EA27316492C825151D53FA31D73"/>
    <w:rsid w:val="007135B8"/>
    <w:pPr>
      <w:spacing w:after="160" w:line="259" w:lineRule="auto"/>
    </w:pPr>
    <w:rPr>
      <w:lang w:val="en-GB" w:eastAsia="en-GB"/>
    </w:rPr>
  </w:style>
  <w:style w:type="paragraph" w:customStyle="1" w:styleId="B9B19AA3278F4EA8972B59A6DD83B456">
    <w:name w:val="B9B19AA3278F4EA8972B59A6DD83B456"/>
    <w:rsid w:val="007135B8"/>
    <w:pPr>
      <w:spacing w:after="160" w:line="259" w:lineRule="auto"/>
    </w:pPr>
    <w:rPr>
      <w:lang w:val="en-GB" w:eastAsia="en-GB"/>
    </w:rPr>
  </w:style>
  <w:style w:type="paragraph" w:customStyle="1" w:styleId="E4D107E816054B43A58F542023E31AB0">
    <w:name w:val="E4D107E816054B43A58F542023E31AB0"/>
    <w:rsid w:val="007135B8"/>
    <w:pPr>
      <w:spacing w:after="160" w:line="259" w:lineRule="auto"/>
    </w:pPr>
    <w:rPr>
      <w:lang w:val="en-GB" w:eastAsia="en-GB"/>
    </w:rPr>
  </w:style>
  <w:style w:type="paragraph" w:customStyle="1" w:styleId="61CD70B8CF0340F283D7775BE2D7D7FA">
    <w:name w:val="61CD70B8CF0340F283D7775BE2D7D7FA"/>
    <w:rsid w:val="007135B8"/>
    <w:pPr>
      <w:spacing w:after="160" w:line="259" w:lineRule="auto"/>
    </w:pPr>
    <w:rPr>
      <w:lang w:val="en-GB" w:eastAsia="en-GB"/>
    </w:rPr>
  </w:style>
  <w:style w:type="paragraph" w:customStyle="1" w:styleId="F9E4A6871C0745969E07866279F0006B">
    <w:name w:val="F9E4A6871C0745969E07866279F0006B"/>
    <w:rsid w:val="007135B8"/>
    <w:pPr>
      <w:spacing w:after="160" w:line="259" w:lineRule="auto"/>
    </w:pPr>
    <w:rPr>
      <w:lang w:val="en-GB" w:eastAsia="en-GB"/>
    </w:rPr>
  </w:style>
  <w:style w:type="paragraph" w:customStyle="1" w:styleId="1C22C18CAC4B4FDE938DC791819D830C">
    <w:name w:val="1C22C18CAC4B4FDE938DC791819D830C"/>
    <w:rsid w:val="007135B8"/>
    <w:pPr>
      <w:spacing w:after="160" w:line="259" w:lineRule="auto"/>
    </w:pPr>
    <w:rPr>
      <w:lang w:val="en-GB" w:eastAsia="en-GB"/>
    </w:rPr>
  </w:style>
  <w:style w:type="paragraph" w:customStyle="1" w:styleId="C629A9E22C2F43A3A3E0E33DC8179821">
    <w:name w:val="C629A9E22C2F43A3A3E0E33DC8179821"/>
    <w:rsid w:val="007135B8"/>
    <w:pPr>
      <w:spacing w:after="160" w:line="259" w:lineRule="auto"/>
    </w:pPr>
    <w:rPr>
      <w:lang w:val="en-GB" w:eastAsia="en-GB"/>
    </w:rPr>
  </w:style>
  <w:style w:type="paragraph" w:customStyle="1" w:styleId="CE54EA79CCB840209C44334D8870B226">
    <w:name w:val="CE54EA79CCB840209C44334D8870B226"/>
    <w:rsid w:val="007135B8"/>
    <w:pPr>
      <w:spacing w:after="160" w:line="259" w:lineRule="auto"/>
    </w:pPr>
    <w:rPr>
      <w:lang w:val="en-GB" w:eastAsia="en-GB"/>
    </w:rPr>
  </w:style>
  <w:style w:type="paragraph" w:customStyle="1" w:styleId="6142007BD7854BF898776DE1E3DCA7E9">
    <w:name w:val="6142007BD7854BF898776DE1E3DCA7E9"/>
    <w:rsid w:val="007135B8"/>
    <w:pPr>
      <w:spacing w:after="160" w:line="259" w:lineRule="auto"/>
    </w:pPr>
    <w:rPr>
      <w:lang w:val="en-GB" w:eastAsia="en-GB"/>
    </w:rPr>
  </w:style>
  <w:style w:type="paragraph" w:customStyle="1" w:styleId="79D5C2AB59D64B76A78A61B9D94CA5A1">
    <w:name w:val="79D5C2AB59D64B76A78A61B9D94CA5A1"/>
    <w:rsid w:val="007135B8"/>
    <w:pPr>
      <w:spacing w:after="160" w:line="259" w:lineRule="auto"/>
    </w:pPr>
    <w:rPr>
      <w:lang w:val="en-GB" w:eastAsia="en-GB"/>
    </w:rPr>
  </w:style>
  <w:style w:type="paragraph" w:customStyle="1" w:styleId="51883F971F7B459DB257EE12BCA819B3">
    <w:name w:val="51883F971F7B459DB257EE12BCA819B3"/>
    <w:rsid w:val="007135B8"/>
    <w:pPr>
      <w:spacing w:after="160" w:line="259" w:lineRule="auto"/>
    </w:pPr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Ganna Dvornichenko</dc:creator>
  <cp:lastModifiedBy>Oleg Shchegula</cp:lastModifiedBy>
  <cp:revision>72</cp:revision>
  <dcterms:created xsi:type="dcterms:W3CDTF">2015-01-15T07:57:00Z</dcterms:created>
  <dcterms:modified xsi:type="dcterms:W3CDTF">2015-01-15T10:19:00Z</dcterms:modified>
</cp:coreProperties>
</file>