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D2" w:rsidRPr="0073623A" w:rsidRDefault="00F936D2" w:rsidP="00F936D2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</w:p>
    <w:p w:rsidR="00F936D2" w:rsidRDefault="00F936D2" w:rsidP="00F936D2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F936D2" w:rsidRDefault="00F936D2" w:rsidP="00F936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F936D2" w:rsidRDefault="00F936D2" w:rsidP="00F936D2">
      <w:pPr>
        <w:jc w:val="center"/>
        <w:rPr>
          <w:rFonts w:ascii="Times New Roman" w:hAnsi="Times New Roman" w:cs="Times New Roman"/>
          <w:lang w:val="uk-UA"/>
        </w:rPr>
      </w:pPr>
    </w:p>
    <w:p w:rsidR="00F936D2" w:rsidRDefault="00F936D2" w:rsidP="00F936D2">
      <w:pPr>
        <w:rPr>
          <w:rFonts w:ascii="Times New Roman" w:hAnsi="Times New Roman" w:cs="Times New Roman"/>
          <w:lang w:val="uk-UA"/>
        </w:rPr>
      </w:pPr>
    </w:p>
    <w:p w:rsidR="00F936D2" w:rsidRDefault="00F936D2" w:rsidP="00F936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6D2" w:rsidRPr="0029660B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№4</w:t>
      </w:r>
    </w:p>
    <w:p w:rsidR="00F936D2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936D2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F936D2" w:rsidRPr="00386B84" w:rsidRDefault="00F936D2" w:rsidP="00F936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"Створення </w:t>
      </w:r>
      <w:proofErr w:type="spellStart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додатку з використанням </w:t>
      </w:r>
      <w:proofErr w:type="spellStart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Google</w:t>
      </w:r>
      <w:proofErr w:type="spellEnd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App</w:t>
      </w:r>
      <w:proofErr w:type="spellEnd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Engine</w:t>
      </w:r>
      <w:proofErr w:type="spellEnd"/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F936D2" w:rsidRPr="008230D7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230D7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F936D2" w:rsidRPr="008F38D6" w:rsidRDefault="00F936D2" w:rsidP="00F936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8230D7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8230D7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36D2" w:rsidRDefault="00F936D2" w:rsidP="00F936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F936D2" w:rsidRPr="00CB698B" w:rsidRDefault="00F936D2" w:rsidP="00F936D2">
      <w:pPr>
        <w:rPr>
          <w:rFonts w:ascii="Times New Roman" w:hAnsi="Times New Roman" w:cs="Times New Roman"/>
          <w:lang w:val="uk-UA"/>
        </w:rPr>
      </w:pPr>
    </w:p>
    <w:p w:rsidR="00F936D2" w:rsidRPr="00CB698B" w:rsidRDefault="00F936D2" w:rsidP="00F936D2">
      <w:pPr>
        <w:rPr>
          <w:rFonts w:ascii="Times New Roman" w:hAnsi="Times New Roman" w:cs="Times New Roman"/>
          <w:lang w:val="uk-UA"/>
        </w:rPr>
      </w:pPr>
    </w:p>
    <w:p w:rsidR="00F936D2" w:rsidRPr="00CB698B" w:rsidRDefault="00F936D2" w:rsidP="00F936D2">
      <w:pPr>
        <w:rPr>
          <w:rFonts w:ascii="Times New Roman" w:hAnsi="Times New Roman" w:cs="Times New Roman"/>
          <w:lang w:val="uk-UA"/>
        </w:rPr>
      </w:pPr>
    </w:p>
    <w:p w:rsidR="00F936D2" w:rsidRPr="00CB698B" w:rsidRDefault="00F936D2" w:rsidP="00F936D2">
      <w:pPr>
        <w:rPr>
          <w:rFonts w:ascii="Times New Roman" w:hAnsi="Times New Roman" w:cs="Times New Roman"/>
          <w:lang w:val="uk-UA"/>
        </w:rPr>
      </w:pPr>
    </w:p>
    <w:p w:rsidR="00F936D2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F936D2" w:rsidRDefault="00F936D2" w:rsidP="00F93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698B" w:rsidRDefault="00CB698B" w:rsidP="00CB69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 навичок моделювання зв’язаних динамічних структур</w:t>
      </w:r>
    </w:p>
    <w:p w:rsidR="00CB698B" w:rsidRDefault="00CB698B" w:rsidP="00CB69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та роботи з ними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98B" w:rsidRPr="00502EE6" w:rsidRDefault="00CB698B" w:rsidP="00CB69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CB698B" w:rsidRDefault="00CB698B" w:rsidP="00CB69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додатки, які забезпечують запити на запис або читання даних з черги, стека або дека та зберігають/відновлюють свій стан з 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Для організації вказаних структур використовувати масиви або списки. Перевірити працездатність розроблених додатків.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CB698B" w:rsidRDefault="00CB698B" w:rsidP="00CB698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CB698B" w:rsidRDefault="008230D7" w:rsidP="00CB69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720D85" wp14:editId="62DCD25E">
            <wp:extent cx="55530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8B" w:rsidRDefault="00CB698B" w:rsidP="00CB698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30D7" w:rsidRPr="008230D7" w:rsidRDefault="008230D7" w:rsidP="008230D7">
      <w:pPr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</w:pP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java.util.ArrayDeque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java.util.HashMap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java.util.Map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com.google.api.core.ApiFuture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com.google.cloud.firestore.DocumentReference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import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com.google.cloud.firestore.WriteResult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public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class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{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private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&gt;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=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new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&gt;();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{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(7);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(8);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(9);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(10);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(11);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arrayDeque.add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(19);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}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public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&gt;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getArrayDeque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 {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return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}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public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void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addDataBase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DocumentReference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documentReference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)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throws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Exception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{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Map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String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,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&gt;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data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=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new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HashMap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String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,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&gt;();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int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N =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arrayDeque.size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Object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[]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dequeArr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=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arrayDeque.toArray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for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int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i = 0; i &lt; N; i++){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data.put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((i + 1) + "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element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" ,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dequeArr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[i]);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}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ApiFuture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&lt;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WriteResult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&gt;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result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 xml:space="preserve"> =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documentReference.set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data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result.get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().</w:t>
      </w:r>
      <w:proofErr w:type="spellStart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getUpdateTime</w:t>
      </w:r>
      <w:proofErr w:type="spellEnd"/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();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}</w:t>
      </w:r>
      <w:r w:rsidRPr="008230D7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}</w:t>
      </w:r>
    </w:p>
    <w:p w:rsidR="008230D7" w:rsidRPr="008230D7" w:rsidRDefault="008230D7" w:rsidP="008230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698B" w:rsidRDefault="00CB698B" w:rsidP="00CB69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B698B" w:rsidRDefault="00110918" w:rsidP="00CB698B">
      <w:pPr>
        <w:jc w:val="center"/>
        <w:rPr>
          <w:noProof/>
          <w:lang w:val="uk-UA" w:eastAsia="uk-UA"/>
        </w:rPr>
      </w:pPr>
      <w:r w:rsidRPr="00110918">
        <w:rPr>
          <w:noProof/>
          <w:lang w:val="uk-UA" w:eastAsia="uk-UA"/>
        </w:rPr>
        <w:t xml:space="preserve"> </w:t>
      </w:r>
      <w:r w:rsidR="008230D7">
        <w:rPr>
          <w:noProof/>
        </w:rPr>
        <w:drawing>
          <wp:inline distT="0" distB="0" distL="0" distR="0" wp14:anchorId="20173D7C" wp14:editId="6527FFF3">
            <wp:extent cx="26384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18" w:rsidRDefault="008230D7" w:rsidP="00CB69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56595E" wp14:editId="781D80A0">
            <wp:extent cx="6120765" cy="2922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8B" w:rsidRDefault="00CB698B" w:rsidP="00CB698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Рис. 1. </w:t>
      </w:r>
      <w:r w:rsidR="007705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Заповнення </w:t>
      </w:r>
      <w:r w:rsidR="008230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деку </w:t>
      </w:r>
      <w:r w:rsidR="007705EB">
        <w:rPr>
          <w:rFonts w:ascii="Times New Roman" w:hAnsi="Times New Roman" w:cs="Times New Roman"/>
          <w:i/>
          <w:sz w:val="28"/>
          <w:szCs w:val="28"/>
          <w:lang w:val="uk-UA"/>
        </w:rPr>
        <w:t>та</w:t>
      </w:r>
      <w:bookmarkStart w:id="0" w:name="_GoBack"/>
      <w:bookmarkEnd w:id="0"/>
      <w:r w:rsidR="007705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виведення</w:t>
      </w:r>
    </w:p>
    <w:p w:rsidR="0029660B" w:rsidRPr="00F936D2" w:rsidRDefault="00CB698B" w:rsidP="00242952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роботи з </w:t>
      </w:r>
      <w:r w:rsidR="00110918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пріоритетною чергою та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реалізує усі необхідні завдання</w:t>
      </w:r>
      <w:r w:rsidR="00110918">
        <w:rPr>
          <w:rFonts w:ascii="Times New Roman" w:hAnsi="Times New Roman" w:cs="Times New Roman"/>
          <w:sz w:val="28"/>
          <w:szCs w:val="28"/>
          <w:lang w:val="uk-UA"/>
        </w:rPr>
        <w:t xml:space="preserve"> та зберігає/відтворює свій стан з 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цій лабораторній роботі було </w:t>
      </w:r>
      <w:r w:rsidR="00242952">
        <w:rPr>
          <w:rFonts w:ascii="Times New Roman" w:hAnsi="Times New Roman" w:cs="Times New Roman"/>
          <w:sz w:val="28"/>
          <w:szCs w:val="28"/>
          <w:lang w:val="uk-UA"/>
        </w:rPr>
        <w:t xml:space="preserve">набуто навичок моделювання зв’язаних динамічних структур даних та роботи з ними в середовищі </w:t>
      </w:r>
      <w:proofErr w:type="spellStart"/>
      <w:r w:rsidR="00242952"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 w:rsidR="0024295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24295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="00242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2952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="00242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2952"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 w:rsidR="002429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 w:rsidR="00242952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8791A">
        <w:rPr>
          <w:rFonts w:ascii="Times New Roman" w:hAnsi="Times New Roman" w:cs="Times New Roman"/>
          <w:sz w:val="28"/>
          <w:szCs w:val="28"/>
        </w:rPr>
        <w:t>.</w:t>
      </w:r>
    </w:p>
    <w:sectPr w:rsidR="0029660B" w:rsidRPr="00F936D2" w:rsidSect="00F2245C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DB" w:rsidRDefault="00DC07DB" w:rsidP="005E5CC9">
      <w:pPr>
        <w:spacing w:after="0" w:line="240" w:lineRule="auto"/>
      </w:pPr>
      <w:r>
        <w:separator/>
      </w:r>
    </w:p>
  </w:endnote>
  <w:endnote w:type="continuationSeparator" w:id="0">
    <w:p w:rsidR="00DC07DB" w:rsidRDefault="00DC07DB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C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DB" w:rsidRDefault="00DC07DB" w:rsidP="005E5CC9">
      <w:pPr>
        <w:spacing w:after="0" w:line="240" w:lineRule="auto"/>
      </w:pPr>
      <w:r>
        <w:separator/>
      </w:r>
    </w:p>
  </w:footnote>
  <w:footnote w:type="continuationSeparator" w:id="0">
    <w:p w:rsidR="00DC07DB" w:rsidRDefault="00DC07DB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0918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2952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B7C34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05EB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0D7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B698B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445E1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07DB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36D2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8416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91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E07EE-2B1D-4BEC-9269-CA74FDAD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52</cp:revision>
  <dcterms:created xsi:type="dcterms:W3CDTF">2017-02-09T17:33:00Z</dcterms:created>
  <dcterms:modified xsi:type="dcterms:W3CDTF">2018-05-23T16:58:00Z</dcterms:modified>
</cp:coreProperties>
</file>