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02DF" w14:textId="3EB502EF" w:rsidR="00E717CD" w:rsidRPr="00E717CD" w:rsidRDefault="00E717CD" w:rsidP="00F747DB">
      <w:pPr>
        <w:spacing w:after="0"/>
        <w:jc w:val="center"/>
        <w:rPr>
          <w:b/>
          <w:bCs/>
          <w:sz w:val="32"/>
          <w:szCs w:val="24"/>
        </w:rPr>
      </w:pPr>
      <w:r w:rsidRPr="00E717CD">
        <w:rPr>
          <w:b/>
          <w:bCs/>
          <w:sz w:val="32"/>
          <w:szCs w:val="24"/>
        </w:rPr>
        <w:t>Построчный анализ романа «</w:t>
      </w:r>
      <w:r w:rsidRPr="00E717CD">
        <w:rPr>
          <w:b/>
          <w:bCs/>
          <w:sz w:val="32"/>
          <w:szCs w:val="24"/>
        </w:rPr>
        <w:t>コーヒーが冷めないうちに</w:t>
      </w:r>
      <w:r w:rsidRPr="00E717CD">
        <w:rPr>
          <w:b/>
          <w:bCs/>
          <w:sz w:val="32"/>
          <w:szCs w:val="24"/>
        </w:rPr>
        <w:t>» (стр. 150–160)</w:t>
      </w:r>
    </w:p>
    <w:p w14:paraId="6CAFBB9F" w14:textId="1D985899" w:rsidR="00E717CD" w:rsidRPr="00E717CD" w:rsidRDefault="00E717CD" w:rsidP="00E717CD">
      <w:pPr>
        <w:spacing w:after="0"/>
        <w:ind w:firstLine="709"/>
        <w:jc w:val="both"/>
      </w:pPr>
      <w:r w:rsidRPr="00E717CD">
        <w:rPr>
          <w:b/>
          <w:bCs/>
        </w:rPr>
        <w:t>Примечание:</w:t>
      </w:r>
      <w:r w:rsidR="00D94886">
        <w:t xml:space="preserve"> Н</w:t>
      </w:r>
      <w:r w:rsidRPr="00E717CD">
        <w:t xml:space="preserve">а этих страницах продолжается сцена разговора </w:t>
      </w:r>
      <w:proofErr w:type="spellStart"/>
      <w:r w:rsidR="0027064C">
        <w:t>Котакэ</w:t>
      </w:r>
      <w:proofErr w:type="spellEnd"/>
      <w:r w:rsidR="00D94886">
        <w:t xml:space="preserve"> </w:t>
      </w:r>
      <w:r w:rsidRPr="00E717CD">
        <w:t xml:space="preserve">и </w:t>
      </w:r>
      <w:proofErr w:type="spellStart"/>
      <w:r w:rsidRPr="00E717CD">
        <w:t>Фусаги</w:t>
      </w:r>
      <w:proofErr w:type="spellEnd"/>
      <w:r w:rsidRPr="00E717CD">
        <w:t xml:space="preserve"> (вторая история «</w:t>
      </w:r>
      <w:r w:rsidRPr="00E717CD">
        <w:t>夫婦</w:t>
      </w:r>
      <w:r w:rsidRPr="00E717CD">
        <w:t xml:space="preserve">»), текст </w:t>
      </w:r>
      <w:r w:rsidR="00D94886" w:rsidRPr="00E717CD">
        <w:t>разби</w:t>
      </w:r>
      <w:r w:rsidR="00D94886">
        <w:t>т</w:t>
      </w:r>
      <w:r w:rsidR="00D94886" w:rsidRPr="00E717CD">
        <w:t xml:space="preserve"> </w:t>
      </w:r>
      <w:r w:rsidRPr="00E717CD">
        <w:t>на логические сегменты (как правило, на фразы в кавычках или короткие реплики). Пунктуация и разбивка на строки максимально приближены к оригиналу.</w:t>
      </w:r>
    </w:p>
    <w:p w14:paraId="2CBDC1EB" w14:textId="6333A9EA" w:rsidR="00E717CD" w:rsidRPr="00E717CD" w:rsidRDefault="00E717CD" w:rsidP="00E717CD">
      <w:pPr>
        <w:spacing w:after="0"/>
        <w:ind w:firstLine="709"/>
        <w:jc w:val="both"/>
      </w:pPr>
    </w:p>
    <w:p w14:paraId="06C5114B" w14:textId="77777777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t>Страница 150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3419"/>
        <w:gridCol w:w="3563"/>
        <w:gridCol w:w="4224"/>
      </w:tblGrid>
      <w:tr w:rsidR="00F747DB" w:rsidRPr="00E717CD" w14:paraId="646042DA" w14:textId="77777777" w:rsidTr="00E717C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51135" w14:textId="77777777" w:rsidR="00E717CD" w:rsidRPr="00E717CD" w:rsidRDefault="00E717CD" w:rsidP="00F747DB">
            <w:pPr>
              <w:spacing w:after="0"/>
              <w:ind w:firstLine="709"/>
              <w:jc w:val="center"/>
              <w:rPr>
                <w:b/>
                <w:bCs/>
              </w:rPr>
            </w:pPr>
            <w:r w:rsidRPr="00E717CD">
              <w:rPr>
                <w:b/>
                <w:bCs/>
              </w:rPr>
              <w:t>Японский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20979" w14:textId="77777777" w:rsidR="00E717CD" w:rsidRPr="00E717CD" w:rsidRDefault="00E717CD" w:rsidP="00F747DB">
            <w:pPr>
              <w:spacing w:after="0"/>
              <w:ind w:firstLine="709"/>
              <w:jc w:val="center"/>
              <w:rPr>
                <w:b/>
                <w:bCs/>
              </w:rPr>
            </w:pPr>
            <w:r w:rsidRPr="00E717CD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26464" w14:textId="77777777" w:rsidR="00E717CD" w:rsidRPr="00E717CD" w:rsidRDefault="00E717CD" w:rsidP="00F747DB">
            <w:pPr>
              <w:spacing w:after="0"/>
              <w:ind w:firstLine="709"/>
              <w:jc w:val="center"/>
              <w:rPr>
                <w:b/>
                <w:bCs/>
              </w:rPr>
            </w:pPr>
            <w:r w:rsidRPr="00E717C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0680" w14:textId="77777777" w:rsidR="00E717CD" w:rsidRPr="00E717CD" w:rsidRDefault="00E717CD" w:rsidP="00F747DB">
            <w:pPr>
              <w:spacing w:after="0"/>
              <w:ind w:firstLine="709"/>
              <w:jc w:val="center"/>
              <w:rPr>
                <w:b/>
                <w:bCs/>
              </w:rPr>
            </w:pPr>
            <w:r w:rsidRPr="00E717CD">
              <w:rPr>
                <w:b/>
                <w:bCs/>
              </w:rPr>
              <w:t>Комментарий</w:t>
            </w:r>
          </w:p>
        </w:tc>
      </w:tr>
      <w:tr w:rsidR="0027064C" w:rsidRPr="00E717CD" w14:paraId="406F7BA9" w14:textId="77777777" w:rsidTr="00E717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183D4" w14:textId="77777777" w:rsidR="00E717CD" w:rsidRPr="00E717CD" w:rsidRDefault="00E717CD" w:rsidP="00F747DB">
            <w:pPr>
              <w:spacing w:after="0"/>
              <w:jc w:val="both"/>
            </w:pPr>
            <w:r w:rsidRPr="00E717CD">
              <w:t>と、ニコニコしながら、同意した。なにより、房木の口から夫婦という言葉が出たのが嬉しかった。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B45AA" w14:textId="77777777" w:rsidR="00E717CD" w:rsidRPr="00E717CD" w:rsidRDefault="00E717CD" w:rsidP="00F747DB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to, </w:t>
            </w:r>
            <w:proofErr w:type="spellStart"/>
            <w:r w:rsidRPr="00E717CD">
              <w:rPr>
                <w:lang w:val="en-US"/>
              </w:rPr>
              <w:t>nikoniko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shinagara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dōi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shita</w:t>
            </w:r>
            <w:proofErr w:type="spellEnd"/>
            <w:r w:rsidRPr="00E717CD">
              <w:rPr>
                <w:lang w:val="en-US"/>
              </w:rPr>
              <w:t xml:space="preserve">. </w:t>
            </w:r>
            <w:proofErr w:type="spellStart"/>
            <w:r w:rsidRPr="00E717CD">
              <w:rPr>
                <w:lang w:val="en-US"/>
              </w:rPr>
              <w:t>naniyori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kuchi</w:t>
            </w:r>
            <w:proofErr w:type="spellEnd"/>
            <w:r w:rsidRPr="00E717CD">
              <w:rPr>
                <w:lang w:val="en-US"/>
              </w:rPr>
              <w:t xml:space="preserve"> kara “</w:t>
            </w:r>
            <w:proofErr w:type="spellStart"/>
            <w:r w:rsidRPr="00E717CD">
              <w:rPr>
                <w:lang w:val="en-US"/>
              </w:rPr>
              <w:t>fūfu</w:t>
            </w:r>
            <w:proofErr w:type="spellEnd"/>
            <w:r w:rsidRPr="00E717CD">
              <w:rPr>
                <w:lang w:val="en-US"/>
              </w:rPr>
              <w:t xml:space="preserve">” to </w:t>
            </w:r>
            <w:proofErr w:type="spellStart"/>
            <w:r w:rsidRPr="00E717CD">
              <w:rPr>
                <w:lang w:val="en-US"/>
              </w:rPr>
              <w:t>iu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kotoba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deta</w:t>
            </w:r>
            <w:proofErr w:type="spellEnd"/>
            <w:r w:rsidRPr="00E717CD">
              <w:rPr>
                <w:lang w:val="en-US"/>
              </w:rPr>
              <w:t xml:space="preserve"> no ga </w:t>
            </w:r>
            <w:proofErr w:type="spellStart"/>
            <w:r w:rsidRPr="00E717CD">
              <w:rPr>
                <w:lang w:val="en-US"/>
              </w:rPr>
              <w:t>ureshikatta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C68F1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– сказала она, улыбаясь, и согласилась. Больше всего её обрадовало, что из уст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прозвучало слово «супруги».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2CBC1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Внутренний монолог </w:t>
            </w:r>
            <w:proofErr w:type="spellStart"/>
            <w:r w:rsidRPr="00E717CD">
              <w:t>Такакэ</w:t>
            </w:r>
            <w:proofErr w:type="spellEnd"/>
            <w:r w:rsidRPr="00E717CD">
              <w:t>. Она радуется, что муж, даже теряя память, называет их «муж и жена». Это подчёркивает её эмоциональную уязвимость.</w:t>
            </w:r>
          </w:p>
        </w:tc>
      </w:tr>
      <w:tr w:rsidR="0027064C" w:rsidRPr="00E717CD" w14:paraId="2A8CD280" w14:textId="77777777" w:rsidTr="00E717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7E65A" w14:textId="77777777" w:rsidR="00E717CD" w:rsidRPr="00E717CD" w:rsidRDefault="00E717CD" w:rsidP="00F747DB">
            <w:pPr>
              <w:spacing w:after="0"/>
              <w:jc w:val="both"/>
            </w:pPr>
            <w:r w:rsidRPr="00E717CD">
              <w:t>「なんだよ、気持ち悪いな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CCA02" w14:textId="77777777" w:rsidR="00E717CD" w:rsidRPr="00E717CD" w:rsidRDefault="00E717CD" w:rsidP="00D94886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“Nanda </w:t>
            </w:r>
            <w:proofErr w:type="spellStart"/>
            <w:r w:rsidRPr="00E717CD">
              <w:rPr>
                <w:lang w:val="en-US"/>
              </w:rPr>
              <w:t>yo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kimochi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warui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</w:t>
            </w:r>
            <w:proofErr w:type="spellEnd"/>
            <w:r w:rsidRPr="00E717CD">
              <w:rPr>
                <w:lang w:val="en-US"/>
              </w:rPr>
              <w:t>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9B3A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– Ну и странно ты себя ведёшь…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5B425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Реплика </w:t>
            </w:r>
            <w:proofErr w:type="spellStart"/>
            <w:r w:rsidRPr="00E717CD">
              <w:t>Фусаги</w:t>
            </w:r>
            <w:proofErr w:type="spellEnd"/>
            <w:r w:rsidRPr="00E717CD">
              <w:t>. Он смущён и не понимает, почему жена так радуется обычному слову. Использовано разговорное «</w:t>
            </w:r>
            <w:r w:rsidRPr="00E717CD">
              <w:t>気持ち悪い</w:t>
            </w:r>
            <w:r w:rsidRPr="00E717CD">
              <w:t>» (жутко, неприятно) в мягкой форме.</w:t>
            </w:r>
          </w:p>
        </w:tc>
      </w:tr>
      <w:tr w:rsidR="0027064C" w:rsidRPr="00E717CD" w14:paraId="05955228" w14:textId="77777777" w:rsidTr="00E717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430EB" w14:textId="77777777" w:rsidR="00E717CD" w:rsidRPr="00E717CD" w:rsidRDefault="00E717CD" w:rsidP="00F747DB">
            <w:pPr>
              <w:spacing w:after="0"/>
              <w:jc w:val="both"/>
            </w:pPr>
            <w:r w:rsidRPr="00E717CD">
              <w:lastRenderedPageBreak/>
              <w:t>今は、どんな言葉もただただ懐かしい。そして、幸せだった。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59EF5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rPr>
                <w:lang w:val="en-US"/>
              </w:rPr>
              <w:t xml:space="preserve">Ima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donna </w:t>
            </w:r>
            <w:proofErr w:type="spellStart"/>
            <w:r w:rsidRPr="00E717CD">
              <w:rPr>
                <w:lang w:val="en-US"/>
              </w:rPr>
              <w:t>kotoba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tada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tada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natsukashii</w:t>
            </w:r>
            <w:proofErr w:type="spellEnd"/>
            <w:r w:rsidRPr="00E717CD">
              <w:rPr>
                <w:lang w:val="en-US"/>
              </w:rPr>
              <w:t xml:space="preserve">. </w:t>
            </w:r>
            <w:proofErr w:type="spellStart"/>
            <w:r w:rsidRPr="00E717CD">
              <w:t>Soshite</w:t>
            </w:r>
            <w:proofErr w:type="spellEnd"/>
            <w:r w:rsidRPr="00E717CD">
              <w:t xml:space="preserve">, </w:t>
            </w:r>
            <w:proofErr w:type="spellStart"/>
            <w:r w:rsidRPr="00E717CD">
              <w:t>shiawase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datta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F2F3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Сейчас любые его слова кажутся ей дорогими. И она была счастлива.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814DE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Внутренние чувства </w:t>
            </w:r>
            <w:proofErr w:type="spellStart"/>
            <w:r w:rsidRPr="00E717CD">
              <w:t>Такакэ</w:t>
            </w:r>
            <w:proofErr w:type="spellEnd"/>
            <w:r w:rsidRPr="00E717CD">
              <w:t>. Она ценит каждую минуту общения, зная, что скоро муж забудет её полностью.</w:t>
            </w:r>
          </w:p>
        </w:tc>
      </w:tr>
      <w:tr w:rsidR="0027064C" w:rsidRPr="00E717CD" w14:paraId="43DCF520" w14:textId="77777777" w:rsidTr="00E717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D8346" w14:textId="77777777" w:rsidR="00E717CD" w:rsidRPr="00E717CD" w:rsidRDefault="00E717CD" w:rsidP="00F747DB">
            <w:pPr>
              <w:spacing w:after="0"/>
              <w:jc w:val="both"/>
            </w:pPr>
            <w:r w:rsidRPr="00E717CD">
              <w:t>高竹は、コーヒーのぬるさに、時間は無限ではなく有限である事を思い出した。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1FDDC" w14:textId="23B28C24" w:rsidR="00E717CD" w:rsidRPr="00E717CD" w:rsidRDefault="0027064C" w:rsidP="00D94886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kōhī</w:t>
            </w:r>
            <w:proofErr w:type="spellEnd"/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nurusa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jikan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mugen</w:t>
            </w:r>
            <w:proofErr w:type="spellEnd"/>
            <w:r w:rsidR="00E717CD" w:rsidRPr="00E717CD">
              <w:rPr>
                <w:lang w:val="en-US"/>
              </w:rPr>
              <w:t xml:space="preserve"> de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naku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yūgen</w:t>
            </w:r>
            <w:proofErr w:type="spellEnd"/>
            <w:r w:rsidR="00E717CD" w:rsidRPr="00E717CD">
              <w:rPr>
                <w:lang w:val="en-US"/>
              </w:rPr>
              <w:t xml:space="preserve"> de </w:t>
            </w:r>
            <w:proofErr w:type="spellStart"/>
            <w:r w:rsidR="00E717CD" w:rsidRPr="00E717CD">
              <w:rPr>
                <w:lang w:val="en-US"/>
              </w:rPr>
              <w:t>aru</w:t>
            </w:r>
            <w:proofErr w:type="spellEnd"/>
            <w:r w:rsidR="00E717CD" w:rsidRPr="00E717CD">
              <w:rPr>
                <w:lang w:val="en-US"/>
              </w:rPr>
              <w:t xml:space="preserve"> koto o </w:t>
            </w:r>
            <w:proofErr w:type="spellStart"/>
            <w:r w:rsidR="00E717CD" w:rsidRPr="00E717CD">
              <w:rPr>
                <w:lang w:val="en-US"/>
              </w:rPr>
              <w:t>omoidashita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483D6" w14:textId="5CA29DBA" w:rsidR="00E717CD" w:rsidRPr="00E717CD" w:rsidRDefault="003E2D21" w:rsidP="00D94886">
            <w:pPr>
              <w:spacing w:after="0"/>
              <w:jc w:val="both"/>
            </w:pPr>
            <w:proofErr w:type="spellStart"/>
            <w:r>
              <w:t>Кота</w:t>
            </w:r>
            <w:r w:rsidR="00E717CD" w:rsidRPr="00E717CD">
              <w:t>кэ</w:t>
            </w:r>
            <w:proofErr w:type="spellEnd"/>
            <w:r w:rsidR="00E717CD" w:rsidRPr="00E717CD">
              <w:t>, почувствовав, что кофе остывает, вспомнила: время не бесконечно, оно ограничено.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29B4E" w14:textId="77777777" w:rsidR="00E717CD" w:rsidRPr="00E717CD" w:rsidRDefault="00E717CD" w:rsidP="00E717CD">
            <w:pPr>
              <w:spacing w:after="0"/>
              <w:ind w:firstLine="709"/>
              <w:jc w:val="both"/>
            </w:pPr>
            <w:r w:rsidRPr="00E717CD">
              <w:t>Метафора: остывающий кофе напоминает об ограниченности времени, которое она может провести с мужем в прошлом.</w:t>
            </w:r>
          </w:p>
        </w:tc>
      </w:tr>
      <w:tr w:rsidR="0027064C" w:rsidRPr="00E717CD" w14:paraId="66E38BC4" w14:textId="77777777" w:rsidTr="00E717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494C9" w14:textId="77777777" w:rsidR="00E717CD" w:rsidRPr="00E717CD" w:rsidRDefault="00E717CD" w:rsidP="00F747DB">
            <w:pPr>
              <w:spacing w:after="0"/>
              <w:jc w:val="both"/>
            </w:pPr>
            <w:r w:rsidRPr="00E717CD">
              <w:t>「あっ」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C936C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“A”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7D1D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– Ах.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C8411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Восклицание. Она понимает, что нужно что-то сделать, пока кофе не остыл.</w:t>
            </w:r>
          </w:p>
        </w:tc>
      </w:tr>
      <w:tr w:rsidR="0027064C" w:rsidRPr="00E717CD" w14:paraId="16879BF5" w14:textId="77777777" w:rsidTr="00E717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5C754" w14:textId="77777777" w:rsidR="00E717CD" w:rsidRPr="00E717CD" w:rsidRDefault="00E717CD" w:rsidP="00F747DB">
            <w:pPr>
              <w:spacing w:after="0"/>
              <w:jc w:val="both"/>
            </w:pPr>
            <w:r w:rsidRPr="00E717CD">
              <w:t>が冷める前にやらなければならない事がある。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CB549" w14:textId="77777777" w:rsidR="00E717CD" w:rsidRPr="00E717CD" w:rsidRDefault="00E717CD" w:rsidP="00F747DB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ga </w:t>
            </w:r>
            <w:proofErr w:type="spellStart"/>
            <w:r w:rsidRPr="00E717CD">
              <w:rPr>
                <w:lang w:val="en-US"/>
              </w:rPr>
              <w:t>sameru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yaranakereba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naranai</w:t>
            </w:r>
            <w:proofErr w:type="spellEnd"/>
            <w:r w:rsidRPr="00E717CD">
              <w:rPr>
                <w:lang w:val="en-US"/>
              </w:rPr>
              <w:t xml:space="preserve"> koto ga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8E34" w14:textId="77777777" w:rsidR="00E717CD" w:rsidRPr="00E717CD" w:rsidRDefault="00E717CD" w:rsidP="00F747DB">
            <w:pPr>
              <w:spacing w:after="0"/>
              <w:jc w:val="both"/>
            </w:pPr>
            <w:r w:rsidRPr="00E717CD">
              <w:t>…есть кое-что, что нужно сделать, пока он не остыл.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3552D" w14:textId="77777777" w:rsidR="00E717CD" w:rsidRPr="00E717CD" w:rsidRDefault="00E717CD" w:rsidP="00F747DB">
            <w:pPr>
              <w:spacing w:after="0"/>
              <w:jc w:val="both"/>
            </w:pPr>
            <w:r w:rsidRPr="00E717CD">
              <w:t>Незаконченное предложение, подразумевается «кофе». Синтаксический сдвиг для создания напряжения.</w:t>
            </w:r>
          </w:p>
        </w:tc>
      </w:tr>
      <w:tr w:rsidR="0027064C" w:rsidRPr="00E717CD" w14:paraId="60ED562E" w14:textId="77777777" w:rsidTr="00E717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6BC2D" w14:textId="77777777" w:rsidR="00E717CD" w:rsidRPr="00E717CD" w:rsidRDefault="00E717CD" w:rsidP="00F747DB">
            <w:pPr>
              <w:spacing w:after="0"/>
              <w:jc w:val="both"/>
            </w:pPr>
            <w:r w:rsidRPr="00E717CD">
              <w:t>「なんだよ？」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DF0B3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Nanda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yo</w:t>
            </w:r>
            <w:proofErr w:type="spellEnd"/>
            <w:r w:rsidRPr="00E717CD">
              <w:t>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7E1AA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– Что такое?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8FA0B" w14:textId="77777777" w:rsidR="00E717CD" w:rsidRPr="00E717CD" w:rsidRDefault="00E717CD" w:rsidP="00F747DB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реагирует на её «а».</w:t>
            </w:r>
          </w:p>
        </w:tc>
      </w:tr>
      <w:tr w:rsidR="0027064C" w:rsidRPr="00E717CD" w14:paraId="3DC908B2" w14:textId="77777777" w:rsidTr="00E717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008EB" w14:textId="77777777" w:rsidR="00E717CD" w:rsidRPr="00E717CD" w:rsidRDefault="00E717CD" w:rsidP="00F747DB">
            <w:pPr>
              <w:spacing w:after="0"/>
              <w:jc w:val="both"/>
            </w:pPr>
            <w:r w:rsidRPr="00E717CD">
              <w:lastRenderedPageBreak/>
              <w:t>高竹はワクワクしていた。病気を発症する前の房木の書いた手紙なら、もしかしたら本当にラブレターかもしれないと思ったのである。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2C98E" w14:textId="7131CAD1" w:rsidR="00E717CD" w:rsidRPr="00E717CD" w:rsidRDefault="0027064C" w:rsidP="00F747DB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wakuwaku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shiteita</w:t>
            </w:r>
            <w:proofErr w:type="spellEnd"/>
            <w:r w:rsidR="00E717CD" w:rsidRPr="00E717CD">
              <w:rPr>
                <w:lang w:val="en-US"/>
              </w:rPr>
              <w:t xml:space="preserve">. </w:t>
            </w:r>
            <w:proofErr w:type="spellStart"/>
            <w:r w:rsidR="00E717CD" w:rsidRPr="00E717CD">
              <w:rPr>
                <w:lang w:val="en-US"/>
              </w:rPr>
              <w:t>Byōki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hasshō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suru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mae</w:t>
            </w:r>
            <w:proofErr w:type="spellEnd"/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kaita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tegami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nara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moshikashitara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hontō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raburetā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kamoshirenai</w:t>
            </w:r>
            <w:proofErr w:type="spellEnd"/>
            <w:r w:rsidR="00E717CD" w:rsidRPr="00E717CD">
              <w:rPr>
                <w:lang w:val="en-US"/>
              </w:rPr>
              <w:t xml:space="preserve"> to </w:t>
            </w:r>
            <w:proofErr w:type="spellStart"/>
            <w:r w:rsidR="00E717CD" w:rsidRPr="00E717CD">
              <w:rPr>
                <w:lang w:val="en-US"/>
              </w:rPr>
              <w:t>omotta</w:t>
            </w:r>
            <w:proofErr w:type="spellEnd"/>
            <w:r w:rsidR="00E717CD" w:rsidRPr="00E717CD">
              <w:rPr>
                <w:lang w:val="en-US"/>
              </w:rPr>
              <w:t xml:space="preserve"> no de </w:t>
            </w:r>
            <w:proofErr w:type="spellStart"/>
            <w:r w:rsidR="00E717CD" w:rsidRPr="00E717CD">
              <w:rPr>
                <w:lang w:val="en-US"/>
              </w:rPr>
              <w:t>aru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B308A" w14:textId="20E9DB06" w:rsidR="00E717CD" w:rsidRPr="00E717CD" w:rsidRDefault="0027064C" w:rsidP="00F747DB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787C91">
              <w:t xml:space="preserve"> </w:t>
            </w:r>
            <w:r w:rsidR="00E717CD" w:rsidRPr="00E717CD">
              <w:t xml:space="preserve">была в предвкушении. Она подумала: «Если это письмо, написанное </w:t>
            </w:r>
            <w:proofErr w:type="spellStart"/>
            <w:r w:rsidR="00E717CD" w:rsidRPr="00E717CD">
              <w:t>Фусаги</w:t>
            </w:r>
            <w:proofErr w:type="spellEnd"/>
            <w:r w:rsidR="00E717CD" w:rsidRPr="00E717CD">
              <w:t xml:space="preserve"> до того, как он заболел, то, возможно, это и вправду любовное письмо».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203CF" w14:textId="468449A0" w:rsidR="00E717CD" w:rsidRPr="00E717CD" w:rsidRDefault="00E717CD" w:rsidP="00F747DB">
            <w:pPr>
              <w:spacing w:after="0"/>
              <w:jc w:val="both"/>
            </w:pPr>
            <w:r w:rsidRPr="00E717CD">
              <w:t xml:space="preserve">Внутренний монолог – надежда </w:t>
            </w:r>
            <w:proofErr w:type="spellStart"/>
            <w:r w:rsidR="0027064C">
              <w:t>Котакэ</w:t>
            </w:r>
            <w:proofErr w:type="spellEnd"/>
            <w:r w:rsidR="00787C91">
              <w:t xml:space="preserve"> </w:t>
            </w:r>
            <w:r w:rsidRPr="00E717CD">
              <w:t>на романтику, несмотря на всю трагичность ситуации.</w:t>
            </w:r>
          </w:p>
        </w:tc>
      </w:tr>
      <w:tr w:rsidR="0027064C" w:rsidRPr="00E717CD" w14:paraId="555A27F8" w14:textId="77777777" w:rsidTr="00E717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F6F1A" w14:textId="77777777" w:rsidR="00E717CD" w:rsidRPr="00E717CD" w:rsidRDefault="00E717CD" w:rsidP="00F747DB">
            <w:pPr>
              <w:spacing w:after="0"/>
              <w:jc w:val="both"/>
            </w:pPr>
            <w:r w:rsidRPr="00E717CD">
              <w:t>「なんか、なんか私に渡すものない？」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61B80" w14:textId="77777777" w:rsidR="00E717CD" w:rsidRPr="00E717CD" w:rsidRDefault="00E717CD" w:rsidP="0027064C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“Nanka, </w:t>
            </w:r>
            <w:proofErr w:type="spellStart"/>
            <w:r w:rsidRPr="00E717CD">
              <w:rPr>
                <w:lang w:val="en-US"/>
              </w:rPr>
              <w:t>nanka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watashi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watasu</w:t>
            </w:r>
            <w:proofErr w:type="spellEnd"/>
            <w:r w:rsidRPr="00E717CD">
              <w:rPr>
                <w:lang w:val="en-US"/>
              </w:rPr>
              <w:t xml:space="preserve"> mono </w:t>
            </w:r>
            <w:proofErr w:type="spellStart"/>
            <w:r w:rsidRPr="00E717CD">
              <w:rPr>
                <w:lang w:val="en-US"/>
              </w:rPr>
              <w:t>nai</w:t>
            </w:r>
            <w:proofErr w:type="spellEnd"/>
            <w:r w:rsidRPr="00E717CD">
              <w:rPr>
                <w:lang w:val="en-US"/>
              </w:rPr>
              <w:t>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9DC4A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– Слушай… нет ли у тебя чего</w:t>
            </w:r>
            <w:r w:rsidRPr="00E717CD">
              <w:noBreakHyphen/>
              <w:t>нибудь, что ты хотел бы мне отдать?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4ADBF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 xml:space="preserve">Прямая речь </w:t>
            </w:r>
            <w:proofErr w:type="spellStart"/>
            <w:r w:rsidRPr="00E717CD">
              <w:t>Такакэ</w:t>
            </w:r>
            <w:proofErr w:type="spellEnd"/>
            <w:r w:rsidRPr="00E717CD">
              <w:t>. Она пытается намекнуть на письмо, но делает это неуклюже, повторяя «</w:t>
            </w:r>
            <w:r w:rsidRPr="00E717CD">
              <w:t>なんか</w:t>
            </w:r>
            <w:r w:rsidRPr="00E717CD">
              <w:t>».</w:t>
            </w:r>
          </w:p>
        </w:tc>
      </w:tr>
      <w:tr w:rsidR="0027064C" w:rsidRPr="00E717CD" w14:paraId="455F8BC0" w14:textId="77777777" w:rsidTr="00E717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C2CAE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「は？」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B1C61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Ha</w:t>
            </w:r>
            <w:proofErr w:type="spellEnd"/>
            <w:r w:rsidRPr="00E717CD">
              <w:t>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C70CF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– Ась?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0782F" w14:textId="77777777" w:rsidR="00E717CD" w:rsidRPr="00E717CD" w:rsidRDefault="00E717CD" w:rsidP="0027064C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не понимает, о чём речь.</w:t>
            </w:r>
          </w:p>
        </w:tc>
      </w:tr>
      <w:tr w:rsidR="0027064C" w:rsidRPr="00E717CD" w14:paraId="74E89B00" w14:textId="77777777" w:rsidTr="00E717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11512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「こんな、これくらいの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248F3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Konna</w:t>
            </w:r>
            <w:proofErr w:type="spellEnd"/>
            <w:r w:rsidRPr="00E717CD">
              <w:t xml:space="preserve">, </w:t>
            </w:r>
            <w:proofErr w:type="spellStart"/>
            <w:r w:rsidRPr="00E717CD">
              <w:t>kore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kurai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no</w:t>
            </w:r>
            <w:proofErr w:type="spellEnd"/>
            <w:r w:rsidRPr="00E717CD">
              <w:t>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58465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– Такое… примерно такого размера…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4E2AB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 xml:space="preserve">Она показывает пальцами размер конверта, повторяя жест, который ранее видела от </w:t>
            </w:r>
            <w:proofErr w:type="spellStart"/>
            <w:r w:rsidRPr="00E717CD">
              <w:t>Кадзу</w:t>
            </w:r>
            <w:proofErr w:type="spellEnd"/>
            <w:r w:rsidRPr="00E717CD">
              <w:t>.</w:t>
            </w:r>
          </w:p>
        </w:tc>
      </w:tr>
    </w:tbl>
    <w:p w14:paraId="1A8F49E3" w14:textId="5766E33D" w:rsidR="00E717CD" w:rsidRDefault="00E717CD" w:rsidP="00E717CD">
      <w:pPr>
        <w:spacing w:after="0"/>
        <w:ind w:firstLine="709"/>
        <w:jc w:val="both"/>
      </w:pPr>
    </w:p>
    <w:p w14:paraId="061238C0" w14:textId="77777777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t>Страница 151</w:t>
      </w:r>
    </w:p>
    <w:tbl>
      <w:tblPr>
        <w:tblpPr w:leftFromText="180" w:rightFromText="180" w:tblpY="-16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3540"/>
        <w:gridCol w:w="4090"/>
        <w:gridCol w:w="3455"/>
      </w:tblGrid>
      <w:tr w:rsidR="0027064C" w:rsidRPr="00E717CD" w14:paraId="276EB95D" w14:textId="77777777" w:rsidTr="00D9488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7C278" w14:textId="77777777" w:rsidR="00E717CD" w:rsidRPr="00E717CD" w:rsidRDefault="00E717CD" w:rsidP="00D94886">
            <w:pPr>
              <w:spacing w:after="0"/>
              <w:ind w:firstLine="709"/>
              <w:jc w:val="both"/>
            </w:pPr>
            <w:r w:rsidRPr="00E717CD">
              <w:lastRenderedPageBreak/>
              <w:t>Японский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C2939" w14:textId="77777777" w:rsidR="00E717CD" w:rsidRPr="00E717CD" w:rsidRDefault="00E717CD" w:rsidP="00D94886">
            <w:pPr>
              <w:spacing w:after="0"/>
              <w:ind w:firstLine="709"/>
              <w:jc w:val="both"/>
            </w:pPr>
            <w:r w:rsidRPr="00E717CD"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628F5" w14:textId="77777777" w:rsidR="00E717CD" w:rsidRPr="00E717CD" w:rsidRDefault="00E717CD" w:rsidP="00D94886">
            <w:pPr>
              <w:spacing w:after="0"/>
              <w:ind w:firstLine="709"/>
              <w:jc w:val="both"/>
            </w:pPr>
            <w:r w:rsidRPr="00E717CD"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DE9CA" w14:textId="77777777" w:rsidR="00E717CD" w:rsidRPr="00E717CD" w:rsidRDefault="00E717CD" w:rsidP="00D94886">
            <w:pPr>
              <w:spacing w:after="0"/>
              <w:ind w:firstLine="709"/>
              <w:jc w:val="both"/>
            </w:pPr>
            <w:r w:rsidRPr="00E717CD">
              <w:t>Комментарий</w:t>
            </w:r>
          </w:p>
        </w:tc>
      </w:tr>
      <w:tr w:rsidR="0027064C" w:rsidRPr="00E717CD" w14:paraId="7FB5DAB1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9DA22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高竹は、数がやって見せたように、指を使って封筒の大きさを宙に描いた。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230C8" w14:textId="671B2186" w:rsidR="00E717CD" w:rsidRPr="00E717CD" w:rsidRDefault="0027064C" w:rsidP="00D94886">
            <w:pPr>
              <w:spacing w:after="0"/>
              <w:jc w:val="both"/>
            </w:pPr>
            <w:proofErr w:type="spellStart"/>
            <w:r>
              <w:t>Kotake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wa</w:t>
            </w:r>
            <w:proofErr w:type="spellEnd"/>
            <w:r w:rsidR="00E717CD" w:rsidRPr="00E717CD">
              <w:t xml:space="preserve">, </w:t>
            </w:r>
            <w:proofErr w:type="spellStart"/>
            <w:r w:rsidR="00E717CD" w:rsidRPr="00E717CD">
              <w:t>Kazu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ga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yatte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miseta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yō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ni</w:t>
            </w:r>
            <w:proofErr w:type="spellEnd"/>
            <w:r w:rsidR="00E717CD" w:rsidRPr="00E717CD">
              <w:t xml:space="preserve">, </w:t>
            </w:r>
            <w:proofErr w:type="spellStart"/>
            <w:r w:rsidR="00E717CD" w:rsidRPr="00E717CD">
              <w:t>yubi</w:t>
            </w:r>
            <w:proofErr w:type="spellEnd"/>
            <w:r w:rsidR="00E717CD" w:rsidRPr="00E717CD">
              <w:t xml:space="preserve"> o </w:t>
            </w:r>
            <w:proofErr w:type="spellStart"/>
            <w:r w:rsidR="00E717CD" w:rsidRPr="00E717CD">
              <w:t>tsukatte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fūtō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no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ōkisa</w:t>
            </w:r>
            <w:proofErr w:type="spellEnd"/>
            <w:r w:rsidR="00E717CD" w:rsidRPr="00E717CD">
              <w:t xml:space="preserve"> o </w:t>
            </w:r>
            <w:proofErr w:type="spellStart"/>
            <w:r w:rsidR="00E717CD" w:rsidRPr="00E717CD">
              <w:t>chū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ni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egaita</w:t>
            </w:r>
            <w:proofErr w:type="spellEnd"/>
            <w:r w:rsidR="00E717CD"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627BE" w14:textId="77777777" w:rsidR="00E717CD" w:rsidRPr="00E717CD" w:rsidRDefault="00E717CD" w:rsidP="00D94886">
            <w:pPr>
              <w:spacing w:after="0"/>
              <w:jc w:val="both"/>
            </w:pPr>
            <w:proofErr w:type="spellStart"/>
            <w:r w:rsidRPr="00E717CD">
              <w:t>Такакэ</w:t>
            </w:r>
            <w:proofErr w:type="spellEnd"/>
            <w:r w:rsidRPr="00E717CD">
              <w:t xml:space="preserve">, как и </w:t>
            </w:r>
            <w:proofErr w:type="spellStart"/>
            <w:r w:rsidRPr="00E717CD">
              <w:t>Кадзу</w:t>
            </w:r>
            <w:proofErr w:type="spellEnd"/>
            <w:r w:rsidRPr="00E717CD">
              <w:t>, пальцами нарисовала в воздухе размер конверта.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FA1FB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Автор напоминает о предыдущей сцене (страница 129–130), создавая связь.</w:t>
            </w:r>
          </w:p>
        </w:tc>
      </w:tr>
      <w:tr w:rsidR="0027064C" w:rsidRPr="00E717CD" w14:paraId="71595A12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3C78F" w14:textId="77777777" w:rsidR="00E717CD" w:rsidRPr="00E717CD" w:rsidRDefault="00E717CD" w:rsidP="00D94886">
            <w:pPr>
              <w:spacing w:after="0"/>
              <w:ind w:firstLine="709"/>
              <w:jc w:val="both"/>
            </w:pPr>
            <w:r w:rsidRPr="00E717CD">
              <w:t>「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BC48B" w14:textId="77777777" w:rsidR="00E717CD" w:rsidRPr="00E717CD" w:rsidRDefault="00E717CD" w:rsidP="00D94886">
            <w:pPr>
              <w:spacing w:after="0"/>
              <w:ind w:firstLine="709"/>
              <w:jc w:val="both"/>
            </w:pPr>
            <w:r w:rsidRPr="00E717CD">
              <w:t>“……”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FCB43" w14:textId="77777777" w:rsidR="00E717CD" w:rsidRPr="00E717CD" w:rsidRDefault="00E717CD" w:rsidP="00D94886">
            <w:pPr>
              <w:spacing w:after="0"/>
              <w:ind w:firstLine="709"/>
              <w:jc w:val="both"/>
            </w:pPr>
            <w:r w:rsidRPr="00E717CD">
              <w:t>(Молчание)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576BE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Пауза.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в замешательстве.</w:t>
            </w:r>
          </w:p>
        </w:tc>
      </w:tr>
      <w:tr w:rsidR="0027064C" w:rsidRPr="00E717CD" w14:paraId="35A763B8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158E8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そのアプローチに、房木は怖い顔をして高竹をにらんだまま、動かなくなってしまった。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C7334" w14:textId="79E8FBDD" w:rsidR="00E717CD" w:rsidRPr="00E717CD" w:rsidRDefault="00E717CD" w:rsidP="00D94886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Sono </w:t>
            </w:r>
            <w:proofErr w:type="spellStart"/>
            <w:r w:rsidRPr="00E717CD">
              <w:rPr>
                <w:lang w:val="en-US"/>
              </w:rPr>
              <w:t>apurōchi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kowai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kao</w:t>
            </w:r>
            <w:proofErr w:type="spellEnd"/>
            <w:r w:rsidRPr="00E717CD">
              <w:rPr>
                <w:lang w:val="en-US"/>
              </w:rPr>
              <w:t xml:space="preserve"> o shite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niramanda</w:t>
            </w:r>
            <w:proofErr w:type="spellEnd"/>
            <w:r w:rsidRPr="00E717CD">
              <w:rPr>
                <w:lang w:val="en-US"/>
              </w:rPr>
              <w:t xml:space="preserve"> mama, </w:t>
            </w:r>
            <w:proofErr w:type="spellStart"/>
            <w:r w:rsidRPr="00E717CD">
              <w:rPr>
                <w:lang w:val="en-US"/>
              </w:rPr>
              <w:t>ugokanaku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natte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shimatta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C7133" w14:textId="7AA18C17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От такого подхода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, нахмурившись, уставился на </w:t>
            </w:r>
            <w:proofErr w:type="spellStart"/>
            <w:r w:rsidR="0027064C">
              <w:t>Котакэ</w:t>
            </w:r>
            <w:r w:rsidRPr="00E717CD">
              <w:t>и</w:t>
            </w:r>
            <w:proofErr w:type="spellEnd"/>
            <w:r w:rsidRPr="00E717CD">
              <w:t xml:space="preserve"> замер.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F8D29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Описание реакции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– ему неприятно, когда предугадывают его действия.</w:t>
            </w:r>
          </w:p>
        </w:tc>
      </w:tr>
      <w:tr w:rsidR="0027064C" w:rsidRPr="00E717CD" w14:paraId="602A8AA6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94D34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それを見た瞬間、高竹は「しまった！」と思った。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3A90C" w14:textId="52EC566F" w:rsidR="00E717CD" w:rsidRPr="00E717CD" w:rsidRDefault="00E717CD" w:rsidP="00D94886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Sore o </w:t>
            </w:r>
            <w:proofErr w:type="spellStart"/>
            <w:r w:rsidRPr="00E717CD">
              <w:rPr>
                <w:lang w:val="en-US"/>
              </w:rPr>
              <w:t>mita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shunkan</w:t>
            </w:r>
            <w:proofErr w:type="spellEnd"/>
            <w:r w:rsidRPr="00E717CD">
              <w:rPr>
                <w:lang w:val="en-US"/>
              </w:rPr>
              <w:t xml:space="preserve">,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“</w:t>
            </w:r>
            <w:proofErr w:type="spellStart"/>
            <w:r w:rsidRPr="00E717CD">
              <w:rPr>
                <w:lang w:val="en-US"/>
              </w:rPr>
              <w:t>shimatta</w:t>
            </w:r>
            <w:proofErr w:type="spellEnd"/>
            <w:r w:rsidRPr="00E717CD">
              <w:rPr>
                <w:lang w:val="en-US"/>
              </w:rPr>
              <w:t xml:space="preserve">!” to </w:t>
            </w:r>
            <w:proofErr w:type="spellStart"/>
            <w:r w:rsidRPr="00E717CD">
              <w:rPr>
                <w:lang w:val="en-US"/>
              </w:rPr>
              <w:t>omotta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8ED3A" w14:textId="5CD98BD1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В тот же миг </w:t>
            </w:r>
            <w:proofErr w:type="spellStart"/>
            <w:r w:rsidR="0027064C">
              <w:t>Котакэ</w:t>
            </w:r>
            <w:proofErr w:type="spellEnd"/>
            <w:r w:rsidR="003E2D21">
              <w:t xml:space="preserve"> </w:t>
            </w:r>
            <w:r w:rsidRPr="00E717CD">
              <w:t>подумала: «Провал!»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1A8ED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Восклицание «</w:t>
            </w:r>
            <w:r w:rsidRPr="00E717CD">
              <w:t>しまった</w:t>
            </w:r>
            <w:r w:rsidRPr="00E717CD">
              <w:t>» (ближайший аналог – «чёрт!»). Она осознала ошибку.</w:t>
            </w:r>
          </w:p>
        </w:tc>
      </w:tr>
      <w:tr w:rsidR="0027064C" w:rsidRPr="00E717CD" w14:paraId="545A642A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5FA7D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結婚して間もない頃、似たような事があった。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74BC" w14:textId="77777777" w:rsidR="00E717CD" w:rsidRPr="00E717CD" w:rsidRDefault="00E717CD" w:rsidP="00D94886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Kekkon</w:t>
            </w:r>
            <w:proofErr w:type="spellEnd"/>
            <w:r w:rsidRPr="00E717CD">
              <w:rPr>
                <w:lang w:val="en-US"/>
              </w:rPr>
              <w:t xml:space="preserve"> shite </w:t>
            </w:r>
            <w:proofErr w:type="spellStart"/>
            <w:r w:rsidRPr="00E717CD">
              <w:rPr>
                <w:lang w:val="en-US"/>
              </w:rPr>
              <w:t>mamonai</w:t>
            </w:r>
            <w:proofErr w:type="spellEnd"/>
            <w:r w:rsidRPr="00E717CD">
              <w:rPr>
                <w:lang w:val="en-US"/>
              </w:rPr>
              <w:t xml:space="preserve"> koro, </w:t>
            </w:r>
            <w:proofErr w:type="spellStart"/>
            <w:r w:rsidRPr="00E717CD">
              <w:rPr>
                <w:lang w:val="en-US"/>
              </w:rPr>
              <w:t>nita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yō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</w:t>
            </w:r>
            <w:proofErr w:type="spellEnd"/>
            <w:r w:rsidRPr="00E717CD">
              <w:rPr>
                <w:lang w:val="en-US"/>
              </w:rPr>
              <w:t xml:space="preserve"> koto ga atta.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63CA4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Похожее случилось вскоре после свадьбы.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15299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Переход к воспоминанию (ретроспекция).</w:t>
            </w:r>
          </w:p>
        </w:tc>
      </w:tr>
      <w:tr w:rsidR="0027064C" w:rsidRPr="00E717CD" w14:paraId="6A220A7F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17C05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lastRenderedPageBreak/>
              <w:t>高竹の誕生日に房木がプレゼントを用意していた。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FA0B5" w14:textId="16332F73" w:rsidR="00E717CD" w:rsidRPr="00E717CD" w:rsidRDefault="0027064C" w:rsidP="00D94886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tanjōbi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ga </w:t>
            </w:r>
            <w:proofErr w:type="spellStart"/>
            <w:r w:rsidR="00E717CD" w:rsidRPr="00E717CD">
              <w:rPr>
                <w:lang w:val="en-US"/>
              </w:rPr>
              <w:t>purezento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yōi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shiteita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5383D" w14:textId="0B41229D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На день рождения </w:t>
            </w:r>
            <w:proofErr w:type="spellStart"/>
            <w:r w:rsidR="0027064C">
              <w:t>Котакэ</w:t>
            </w:r>
            <w:proofErr w:type="spellEnd"/>
            <w:r w:rsidR="003E2D21">
              <w:t xml:space="preserve">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приготовил подарок.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B58FF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Начало флешбэка.</w:t>
            </w:r>
          </w:p>
        </w:tc>
      </w:tr>
      <w:tr w:rsidR="0027064C" w:rsidRPr="00E717CD" w14:paraId="7CCC746C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99E80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当日、仕事から帰ってきた房木に高竹は、嬉しさのあまり「今日、私になにか渡すものがあるんじゃないの？」と聞いてしまった。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271B7" w14:textId="31BA6D9C" w:rsidR="00E717CD" w:rsidRPr="00E717CD" w:rsidRDefault="00E717CD" w:rsidP="00D94886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Tōjitsu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shigoto</w:t>
            </w:r>
            <w:proofErr w:type="spellEnd"/>
            <w:r w:rsidRPr="00E717CD">
              <w:rPr>
                <w:lang w:val="en-US"/>
              </w:rPr>
              <w:t xml:space="preserve"> kara </w:t>
            </w:r>
            <w:proofErr w:type="spellStart"/>
            <w:r w:rsidRPr="00E717CD">
              <w:rPr>
                <w:lang w:val="en-US"/>
              </w:rPr>
              <w:t>kaette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kita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ureshisa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amari</w:t>
            </w:r>
            <w:proofErr w:type="spellEnd"/>
            <w:r w:rsidRPr="00E717CD">
              <w:rPr>
                <w:lang w:val="en-US"/>
              </w:rPr>
              <w:t xml:space="preserve"> “Kyō, </w:t>
            </w:r>
            <w:proofErr w:type="spellStart"/>
            <w:r w:rsidRPr="00E717CD">
              <w:rPr>
                <w:lang w:val="en-US"/>
              </w:rPr>
              <w:t>watashi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nanika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watasu</w:t>
            </w:r>
            <w:proofErr w:type="spellEnd"/>
            <w:r w:rsidRPr="00E717CD">
              <w:rPr>
                <w:lang w:val="en-US"/>
              </w:rPr>
              <w:t xml:space="preserve"> mono ga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 xml:space="preserve"> n ja </w:t>
            </w:r>
            <w:proofErr w:type="spellStart"/>
            <w:r w:rsidRPr="00E717CD">
              <w:rPr>
                <w:lang w:val="en-US"/>
              </w:rPr>
              <w:t>nai</w:t>
            </w:r>
            <w:proofErr w:type="spellEnd"/>
            <w:r w:rsidRPr="00E717CD">
              <w:rPr>
                <w:lang w:val="en-US"/>
              </w:rPr>
              <w:t xml:space="preserve"> no?” to </w:t>
            </w:r>
            <w:proofErr w:type="spellStart"/>
            <w:r w:rsidRPr="00E717CD">
              <w:rPr>
                <w:lang w:val="en-US"/>
              </w:rPr>
              <w:t>kiite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shimatta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12B76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В тот день, когда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вернулся с работы, </w:t>
            </w:r>
            <w:proofErr w:type="spellStart"/>
            <w:r w:rsidRPr="00E717CD">
              <w:t>Такакэ</w:t>
            </w:r>
            <w:proofErr w:type="spellEnd"/>
            <w:r w:rsidRPr="00E717CD">
              <w:t>, переполненная радостью, спросила: «Сегодня у тебя ведь есть что</w:t>
            </w:r>
            <w:r w:rsidRPr="00E717CD">
              <w:noBreakHyphen/>
              <w:t>то, что ты хотел бы мне подарить?»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D0743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Прямая речь – она сама испортила сюрприз.</w:t>
            </w:r>
          </w:p>
        </w:tc>
      </w:tr>
      <w:tr w:rsidR="0027064C" w:rsidRPr="00E717CD" w14:paraId="137EF60B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4054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房木はしばらく黙っていたが、「別に」と答え、それきりだった。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FC256" w14:textId="77777777" w:rsidR="00E717CD" w:rsidRPr="00E717CD" w:rsidRDefault="00E717CD" w:rsidP="00D94886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shibaraku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damatteita</w:t>
            </w:r>
            <w:proofErr w:type="spellEnd"/>
            <w:r w:rsidRPr="00E717CD">
              <w:rPr>
                <w:lang w:val="en-US"/>
              </w:rPr>
              <w:t xml:space="preserve"> ga, “</w:t>
            </w:r>
            <w:proofErr w:type="spellStart"/>
            <w:r w:rsidRPr="00E717CD">
              <w:rPr>
                <w:lang w:val="en-US"/>
              </w:rPr>
              <w:t>Betsu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” to </w:t>
            </w:r>
            <w:proofErr w:type="spellStart"/>
            <w:r w:rsidRPr="00E717CD">
              <w:rPr>
                <w:lang w:val="en-US"/>
              </w:rPr>
              <w:t>kotae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sorekiri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datta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F45B2" w14:textId="77777777" w:rsidR="00E717CD" w:rsidRPr="00E717CD" w:rsidRDefault="00E717CD" w:rsidP="00D94886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помолчал, затем ответил: «Ничего особенного» – и на этом всё кончилось.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17915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«</w:t>
            </w:r>
            <w:r w:rsidRPr="00E717CD">
              <w:t>別に</w:t>
            </w:r>
            <w:r w:rsidRPr="00E717CD">
              <w:t>» – типичное для японцев уклончивое «ничего», скрывающее обиду.</w:t>
            </w:r>
          </w:p>
        </w:tc>
      </w:tr>
      <w:tr w:rsidR="0027064C" w:rsidRPr="00E717CD" w14:paraId="375FE522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1CE8E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後日、ゴミ箱の中にそのプレゼントはあった。薄紫色のハンカチだった。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DC6CC" w14:textId="77777777" w:rsidR="00E717CD" w:rsidRPr="00E717CD" w:rsidRDefault="00E717CD" w:rsidP="00D94886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Gojitsu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gomibako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naka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sono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purezento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atta. </w:t>
            </w:r>
            <w:proofErr w:type="spellStart"/>
            <w:r w:rsidRPr="00E717CD">
              <w:rPr>
                <w:lang w:val="en-US"/>
              </w:rPr>
              <w:t>Usumurasaki-iro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hankachi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datta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05634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Позже подарок нашёлся в мусорной корзине. Это был бледно</w:t>
            </w:r>
            <w:r w:rsidRPr="00E717CD">
              <w:noBreakHyphen/>
              <w:t>лиловый носовой платок.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7D76B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Деталь, усиливающая горечь: она так и не получила подарок.</w:t>
            </w:r>
          </w:p>
        </w:tc>
      </w:tr>
      <w:tr w:rsidR="0027064C" w:rsidRPr="00E717CD" w14:paraId="72802F12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62B34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lastRenderedPageBreak/>
              <w:t>高竹はその時と同じ事をしてしまった。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472A3" w14:textId="58BE1A43" w:rsidR="00E717CD" w:rsidRPr="00E717CD" w:rsidRDefault="0027064C" w:rsidP="00D94886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sono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toki</w:t>
            </w:r>
            <w:proofErr w:type="spellEnd"/>
            <w:r w:rsidR="00E717CD" w:rsidRPr="00E717CD">
              <w:rPr>
                <w:lang w:val="en-US"/>
              </w:rPr>
              <w:t xml:space="preserve"> to </w:t>
            </w:r>
            <w:proofErr w:type="spellStart"/>
            <w:r w:rsidR="00E717CD" w:rsidRPr="00E717CD">
              <w:rPr>
                <w:lang w:val="en-US"/>
              </w:rPr>
              <w:t>onaji</w:t>
            </w:r>
            <w:proofErr w:type="spellEnd"/>
            <w:r w:rsidR="00E717CD" w:rsidRPr="00E717CD">
              <w:rPr>
                <w:lang w:val="en-US"/>
              </w:rPr>
              <w:t xml:space="preserve"> koto o shite </w:t>
            </w:r>
            <w:proofErr w:type="spellStart"/>
            <w:r w:rsidR="00E717CD" w:rsidRPr="00E717CD">
              <w:rPr>
                <w:lang w:val="en-US"/>
              </w:rPr>
              <w:t>shimatta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E9DB9" w14:textId="62DB1F00" w:rsidR="00E717CD" w:rsidRPr="00E717CD" w:rsidRDefault="0027064C" w:rsidP="00D94886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3E2D21">
              <w:t xml:space="preserve"> </w:t>
            </w:r>
            <w:r w:rsidR="00E717CD" w:rsidRPr="00E717CD">
              <w:t>повторила ту же ошибку.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59920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Она сравнивает прошлое и настоящее, осознавая повторение.</w:t>
            </w:r>
          </w:p>
        </w:tc>
      </w:tr>
      <w:tr w:rsidR="0027064C" w:rsidRPr="00E717CD" w14:paraId="06C45FCE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ACC8F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房木は自分のやろうとしている事を言い当てられるのを嫌う。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67013" w14:textId="77777777" w:rsidR="00E717CD" w:rsidRPr="00E717CD" w:rsidRDefault="00E717CD" w:rsidP="00D94886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jibun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yarō</w:t>
            </w:r>
            <w:proofErr w:type="spellEnd"/>
            <w:r w:rsidRPr="00E717CD">
              <w:rPr>
                <w:lang w:val="en-US"/>
              </w:rPr>
              <w:t xml:space="preserve"> to shite </w:t>
            </w:r>
            <w:proofErr w:type="spellStart"/>
            <w:r w:rsidRPr="00E717CD">
              <w:rPr>
                <w:lang w:val="en-US"/>
              </w:rPr>
              <w:t>iru</w:t>
            </w:r>
            <w:proofErr w:type="spellEnd"/>
            <w:r w:rsidRPr="00E717CD">
              <w:rPr>
                <w:lang w:val="en-US"/>
              </w:rPr>
              <w:t xml:space="preserve"> koto o </w:t>
            </w:r>
            <w:proofErr w:type="spellStart"/>
            <w:r w:rsidRPr="00E717CD">
              <w:rPr>
                <w:lang w:val="en-US"/>
              </w:rPr>
              <w:t>iiaterareru</w:t>
            </w:r>
            <w:proofErr w:type="spellEnd"/>
            <w:r w:rsidRPr="00E717CD">
              <w:rPr>
                <w:lang w:val="en-US"/>
              </w:rPr>
              <w:t xml:space="preserve"> no o </w:t>
            </w:r>
            <w:proofErr w:type="spellStart"/>
            <w:r w:rsidRPr="00E717CD">
              <w:rPr>
                <w:lang w:val="en-US"/>
              </w:rPr>
              <w:t>kirau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678D9" w14:textId="77777777" w:rsidR="00E717CD" w:rsidRPr="00E717CD" w:rsidRDefault="00E717CD" w:rsidP="00D94886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не любит, когда угадывают, что он собирается сделать.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6DE8B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Характеристика персонажа.</w:t>
            </w:r>
          </w:p>
        </w:tc>
      </w:tr>
      <w:tr w:rsidR="0027064C" w:rsidRPr="00E717CD" w14:paraId="3C9F2D4F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C0521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手紙を持っていても絶対に渡してくれないだろう。それがラブレターであるなら、なおさらである。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D8BAC" w14:textId="77777777" w:rsidR="00E717CD" w:rsidRPr="00E717CD" w:rsidRDefault="00E717CD" w:rsidP="00D94886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Tegami</w:t>
            </w:r>
            <w:proofErr w:type="spellEnd"/>
            <w:r w:rsidRPr="00E717CD">
              <w:rPr>
                <w:lang w:val="en-US"/>
              </w:rPr>
              <w:t xml:space="preserve"> o motte </w:t>
            </w:r>
            <w:proofErr w:type="spellStart"/>
            <w:r w:rsidRPr="00E717CD">
              <w:rPr>
                <w:lang w:val="en-US"/>
              </w:rPr>
              <w:t>ite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zettai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watashite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kurenai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darō</w:t>
            </w:r>
            <w:proofErr w:type="spellEnd"/>
            <w:r w:rsidRPr="00E717CD">
              <w:rPr>
                <w:lang w:val="en-US"/>
              </w:rPr>
              <w:t xml:space="preserve">. Sore ga </w:t>
            </w:r>
            <w:proofErr w:type="spellStart"/>
            <w:r w:rsidRPr="00E717CD">
              <w:rPr>
                <w:lang w:val="en-US"/>
              </w:rPr>
              <w:t>raburetā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nara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naosara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4004D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Даже если у него есть письмо, он ни за что не отдаст его. А если это любовное письмо – тем более.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C7A5D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Внутренний монолог </w:t>
            </w:r>
            <w:proofErr w:type="spellStart"/>
            <w:r w:rsidRPr="00E717CD">
              <w:t>Такакэ</w:t>
            </w:r>
            <w:proofErr w:type="spellEnd"/>
            <w:r w:rsidRPr="00E717CD">
              <w:t>: она понимает, что испортила всё.</w:t>
            </w:r>
          </w:p>
        </w:tc>
      </w:tr>
      <w:tr w:rsidR="0027064C" w:rsidRPr="00E717CD" w14:paraId="79F7B60C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9FC47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時間がないとはいえ、高竹は自分のうかつさを後悔した。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FFBB2" w14:textId="449FB529" w:rsidR="00E717CD" w:rsidRPr="00E717CD" w:rsidRDefault="00E717CD" w:rsidP="00D94886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Jikan ga </w:t>
            </w:r>
            <w:proofErr w:type="spellStart"/>
            <w:r w:rsidRPr="00E717CD">
              <w:rPr>
                <w:lang w:val="en-US"/>
              </w:rPr>
              <w:t>nai</w:t>
            </w:r>
            <w:proofErr w:type="spellEnd"/>
            <w:r w:rsidRPr="00E717CD">
              <w:rPr>
                <w:lang w:val="en-US"/>
              </w:rPr>
              <w:t xml:space="preserve"> to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ie</w:t>
            </w:r>
            <w:proofErr w:type="spellEnd"/>
            <w:r w:rsidRPr="00E717CD">
              <w:rPr>
                <w:lang w:val="en-US"/>
              </w:rPr>
              <w:t xml:space="preserve">,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jibun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ukatsusa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kōkai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B595" w14:textId="6A9EA2DE" w:rsidR="00E717CD" w:rsidRPr="00E717CD" w:rsidRDefault="00E717CD" w:rsidP="00D94886">
            <w:pPr>
              <w:spacing w:after="0"/>
              <w:jc w:val="both"/>
            </w:pPr>
            <w:r w:rsidRPr="00E717CD">
              <w:t xml:space="preserve">Как ни мало времени, </w:t>
            </w:r>
            <w:proofErr w:type="spellStart"/>
            <w:r w:rsidR="0027064C">
              <w:t>Котакэ</w:t>
            </w:r>
            <w:proofErr w:type="spellEnd"/>
            <w:r w:rsidR="003E2D21">
              <w:t xml:space="preserve"> </w:t>
            </w:r>
            <w:r w:rsidRPr="00E717CD">
              <w:t>пожалела о своей оплошности.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DC769" w14:textId="77777777" w:rsidR="00E717CD" w:rsidRPr="00E717CD" w:rsidRDefault="00E717CD" w:rsidP="00D94886">
            <w:pPr>
              <w:spacing w:after="0"/>
              <w:jc w:val="both"/>
            </w:pPr>
            <w:r w:rsidRPr="00E717CD">
              <w:t>«</w:t>
            </w:r>
            <w:r w:rsidRPr="00E717CD">
              <w:t>うかつさ</w:t>
            </w:r>
            <w:r w:rsidRPr="00E717CD">
              <w:t>» – неосмотрительность, неловкость.</w:t>
            </w:r>
          </w:p>
        </w:tc>
      </w:tr>
    </w:tbl>
    <w:p w14:paraId="2F0FDF53" w14:textId="25BEB1EE" w:rsidR="00E717CD" w:rsidRPr="00E717CD" w:rsidRDefault="00E717CD" w:rsidP="00E717CD">
      <w:pPr>
        <w:spacing w:after="0"/>
        <w:ind w:firstLine="709"/>
        <w:jc w:val="both"/>
      </w:pPr>
    </w:p>
    <w:p w14:paraId="0EF75264" w14:textId="77777777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t>Страница 152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3667"/>
        <w:gridCol w:w="3568"/>
        <w:gridCol w:w="3567"/>
      </w:tblGrid>
      <w:tr w:rsidR="00AE36E7" w:rsidRPr="00AA5644" w14:paraId="043F956C" w14:textId="77777777" w:rsidTr="00D9488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74A2" w14:textId="77777777" w:rsidR="00E717CD" w:rsidRPr="00E717CD" w:rsidRDefault="00E717CD" w:rsidP="00AA5644">
            <w:pPr>
              <w:spacing w:after="0"/>
              <w:ind w:firstLine="709"/>
              <w:rPr>
                <w:b/>
                <w:bCs/>
              </w:rPr>
            </w:pPr>
            <w:r w:rsidRPr="00E717CD">
              <w:rPr>
                <w:b/>
                <w:bCs/>
              </w:rPr>
              <w:lastRenderedPageBreak/>
              <w:t>Японский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74E6F" w14:textId="77777777" w:rsidR="00E717CD" w:rsidRPr="00E717CD" w:rsidRDefault="00E717CD" w:rsidP="00AA5644">
            <w:pPr>
              <w:spacing w:after="0"/>
              <w:ind w:firstLine="709"/>
              <w:rPr>
                <w:b/>
                <w:bCs/>
              </w:rPr>
            </w:pPr>
            <w:r w:rsidRPr="00E717CD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8BB2A" w14:textId="77777777" w:rsidR="00E717CD" w:rsidRPr="00E717CD" w:rsidRDefault="00E717CD" w:rsidP="00AA5644">
            <w:pPr>
              <w:spacing w:after="0"/>
              <w:ind w:firstLine="709"/>
              <w:rPr>
                <w:b/>
                <w:bCs/>
              </w:rPr>
            </w:pPr>
            <w:r w:rsidRPr="00E717C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0EEA2" w14:textId="77777777" w:rsidR="00E717CD" w:rsidRPr="00E717CD" w:rsidRDefault="00E717CD" w:rsidP="00AA5644">
            <w:pPr>
              <w:spacing w:after="0"/>
              <w:ind w:firstLine="709"/>
              <w:rPr>
                <w:b/>
                <w:bCs/>
              </w:rPr>
            </w:pPr>
            <w:r w:rsidRPr="00E717CD">
              <w:rPr>
                <w:b/>
                <w:bCs/>
              </w:rPr>
              <w:t>Комментарий</w:t>
            </w:r>
          </w:p>
        </w:tc>
      </w:tr>
      <w:tr w:rsidR="00AE36E7" w:rsidRPr="00E717CD" w14:paraId="0D680176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3F82D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高竹は、にっこり房木に笑顔を向けると、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482B5" w14:textId="15ACF949" w:rsidR="00E717CD" w:rsidRPr="00E717CD" w:rsidRDefault="0027064C" w:rsidP="00AE36E7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nikkori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egao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mukeru</w:t>
            </w:r>
            <w:proofErr w:type="spellEnd"/>
            <w:r w:rsidR="00E717CD" w:rsidRPr="00E717CD">
              <w:rPr>
                <w:lang w:val="en-US"/>
              </w:rPr>
              <w:t xml:space="preserve"> to,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7219C" w14:textId="77777777" w:rsidR="00E717CD" w:rsidRPr="00E717CD" w:rsidRDefault="00E717CD" w:rsidP="00AE36E7">
            <w:pPr>
              <w:spacing w:after="0"/>
              <w:jc w:val="both"/>
            </w:pPr>
            <w:proofErr w:type="spellStart"/>
            <w:r w:rsidRPr="00E717CD">
              <w:t>Такакэ</w:t>
            </w:r>
            <w:proofErr w:type="spellEnd"/>
            <w:r w:rsidRPr="00E717CD">
              <w:t xml:space="preserve">, мило улыбнувшись </w:t>
            </w:r>
            <w:proofErr w:type="spellStart"/>
            <w:r w:rsidRPr="00E717CD">
              <w:t>Фусаги</w:t>
            </w:r>
            <w:proofErr w:type="spellEnd"/>
            <w:r w:rsidRPr="00E717CD">
              <w:t>,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13EEF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Она пытается исправить ситуацию, меняя тему.</w:t>
            </w:r>
          </w:p>
        </w:tc>
      </w:tr>
      <w:tr w:rsidR="00AE36E7" w:rsidRPr="00E717CD" w14:paraId="5C713367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CCCE7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「ごめん、ごめん、なんでもないの。忘れて」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DAD3D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rPr>
                <w:lang w:val="en-US"/>
              </w:rPr>
              <w:t>“</w:t>
            </w:r>
            <w:proofErr w:type="spellStart"/>
            <w:r w:rsidRPr="00E717CD">
              <w:rPr>
                <w:lang w:val="en-US"/>
              </w:rPr>
              <w:t>Gomen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gomen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nandemo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nai</w:t>
            </w:r>
            <w:proofErr w:type="spellEnd"/>
            <w:r w:rsidRPr="00E717CD">
              <w:rPr>
                <w:lang w:val="en-US"/>
              </w:rPr>
              <w:t xml:space="preserve"> no. </w:t>
            </w:r>
            <w:proofErr w:type="spellStart"/>
            <w:r w:rsidRPr="00E717CD">
              <w:t>Wasurete</w:t>
            </w:r>
            <w:proofErr w:type="spellEnd"/>
            <w:r w:rsidRPr="00E717CD">
              <w:t>.”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B9F2D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– Прости</w:t>
            </w:r>
            <w:r w:rsidRPr="00E717CD">
              <w:noBreakHyphen/>
              <w:t>прости, ничего. Забудь.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66D06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Извинение с повтором «</w:t>
            </w:r>
            <w:r w:rsidRPr="00E717CD">
              <w:t>ごめん</w:t>
            </w:r>
            <w:r w:rsidRPr="00E717CD">
              <w:t>» – попытка смягчить неловкость.</w:t>
            </w:r>
          </w:p>
        </w:tc>
      </w:tr>
      <w:tr w:rsidR="00AE36E7" w:rsidRPr="00E717CD" w14:paraId="6BD0417D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DE768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「あ、そうだ。今夜はすき焼きにする？」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37DAF" w14:textId="77777777" w:rsidR="00E717CD" w:rsidRPr="00E717CD" w:rsidRDefault="00E717CD" w:rsidP="00AE36E7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“A, </w:t>
            </w:r>
            <w:proofErr w:type="spellStart"/>
            <w:r w:rsidRPr="00E717CD">
              <w:rPr>
                <w:lang w:val="en-US"/>
              </w:rPr>
              <w:t>sō</w:t>
            </w:r>
            <w:proofErr w:type="spellEnd"/>
            <w:r w:rsidRPr="00E717CD">
              <w:rPr>
                <w:lang w:val="en-US"/>
              </w:rPr>
              <w:t xml:space="preserve"> da. Konya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sukiyaki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suru</w:t>
            </w:r>
            <w:proofErr w:type="spellEnd"/>
            <w:r w:rsidRPr="00E717CD">
              <w:rPr>
                <w:lang w:val="en-US"/>
              </w:rPr>
              <w:t>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9AFC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– Ах, да. Давай сегодня вечером съедим сукияки?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B8B6A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Резкая смена темы – отвлечение на любимое блюдо мужа.</w:t>
            </w:r>
          </w:p>
        </w:tc>
      </w:tr>
      <w:tr w:rsidR="00AE36E7" w:rsidRPr="00E717CD" w14:paraId="38F7B0BA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D4C67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房木の大好物である。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8C5CA" w14:textId="77777777" w:rsidR="00E717CD" w:rsidRPr="00E717CD" w:rsidRDefault="00E717CD" w:rsidP="00AE36E7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daikōbutsu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9CF7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Это его любимое блюдо.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A8D9D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Пояснение автора.</w:t>
            </w:r>
          </w:p>
        </w:tc>
      </w:tr>
      <w:tr w:rsidR="00AE36E7" w:rsidRPr="00E717CD" w14:paraId="27AE7FB7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3B09B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仏頂面のままではあるが、これでだいたい機嫌はなおる。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AE666" w14:textId="77777777" w:rsidR="00E717CD" w:rsidRPr="00E717CD" w:rsidRDefault="00E717CD" w:rsidP="00AE36E7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Butsutsūzura</w:t>
            </w:r>
            <w:proofErr w:type="spellEnd"/>
            <w:r w:rsidRPr="00E717CD">
              <w:rPr>
                <w:lang w:val="en-US"/>
              </w:rPr>
              <w:t xml:space="preserve"> no mama de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 xml:space="preserve"> ga, kore de </w:t>
            </w:r>
            <w:proofErr w:type="spellStart"/>
            <w:r w:rsidRPr="00E717CD">
              <w:rPr>
                <w:lang w:val="en-US"/>
              </w:rPr>
              <w:t>daitai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kigen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naoru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5CAD2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Хотя лицо у него всё ещё мрачное, этого обычно достаточно, чтобы поднять настроение.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2A631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Авторское резюме – она знает мужа как облупленного.</w:t>
            </w:r>
          </w:p>
        </w:tc>
      </w:tr>
      <w:tr w:rsidR="00AE36E7" w:rsidRPr="00E717CD" w14:paraId="4A0FA685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6681E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夫。まだ、大丈夫。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54288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 xml:space="preserve">Otto. </w:t>
            </w:r>
            <w:proofErr w:type="spellStart"/>
            <w:r w:rsidRPr="00E717CD">
              <w:t>Mada</w:t>
            </w:r>
            <w:proofErr w:type="spellEnd"/>
            <w:r w:rsidRPr="00E717CD">
              <w:t xml:space="preserve">, </w:t>
            </w:r>
            <w:proofErr w:type="spellStart"/>
            <w:r w:rsidRPr="00E717CD">
              <w:t>daijōbu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62A28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Муж. Пока ещё всё в порядке.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C16B2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Короткие отрывистые фразы – внутреннее облегчение.</w:t>
            </w:r>
          </w:p>
        </w:tc>
      </w:tr>
      <w:tr w:rsidR="00AE36E7" w:rsidRPr="00E717CD" w14:paraId="091103F5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41FD2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lastRenderedPageBreak/>
              <w:t>高竹は、房木との、この貴重な時間を大切に過ごそうと心に決めた。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59D85" w14:textId="75ADF426" w:rsidR="00E717CD" w:rsidRPr="00E717CD" w:rsidRDefault="0027064C" w:rsidP="00AE36E7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to no, </w:t>
            </w:r>
            <w:proofErr w:type="spellStart"/>
            <w:r w:rsidR="00E717CD" w:rsidRPr="00E717CD">
              <w:rPr>
                <w:lang w:val="en-US"/>
              </w:rPr>
              <w:t>kono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kichōna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jikan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taisetsu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sugosō</w:t>
            </w:r>
            <w:proofErr w:type="spellEnd"/>
            <w:r w:rsidR="00E717CD" w:rsidRPr="00E717CD">
              <w:rPr>
                <w:lang w:val="en-US"/>
              </w:rPr>
              <w:t xml:space="preserve"> to </w:t>
            </w:r>
            <w:proofErr w:type="spellStart"/>
            <w:r w:rsidR="00E717CD" w:rsidRPr="00E717CD">
              <w:rPr>
                <w:lang w:val="en-US"/>
              </w:rPr>
              <w:t>kokoro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kimeta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8D62E" w14:textId="6E008A18" w:rsidR="00E717CD" w:rsidRPr="00E717CD" w:rsidRDefault="0027064C" w:rsidP="00AE36E7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AE36E7">
              <w:t xml:space="preserve"> </w:t>
            </w:r>
            <w:r w:rsidR="00E717CD" w:rsidRPr="00E717CD">
              <w:t xml:space="preserve">решила мысленно, что будет дорожить этим драгоценным временем, проведённым с </w:t>
            </w:r>
            <w:proofErr w:type="spellStart"/>
            <w:r w:rsidR="00E717CD" w:rsidRPr="00E717CD">
              <w:t>Фусаги</w:t>
            </w:r>
            <w:proofErr w:type="spellEnd"/>
            <w:r w:rsidR="00E717CD"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D5489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Переход от суеты к осознанию ценности момента.</w:t>
            </w:r>
          </w:p>
        </w:tc>
      </w:tr>
      <w:tr w:rsidR="00AE36E7" w:rsidRPr="00E717CD" w14:paraId="3CFBC377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18EF7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ラブレターの事はいつだって言える。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68614" w14:textId="77777777" w:rsidR="00E717CD" w:rsidRPr="00E717CD" w:rsidRDefault="00E717CD" w:rsidP="00AE36E7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Raburetā</w:t>
            </w:r>
            <w:proofErr w:type="spellEnd"/>
            <w:r w:rsidRPr="00E717CD">
              <w:rPr>
                <w:lang w:val="en-US"/>
              </w:rPr>
              <w:t xml:space="preserve"> no koto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itsu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datte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ieru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279EA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О любовном письме можно поговорить когда угодно.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BFF3D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Она откладывает тему письма.</w:t>
            </w:r>
          </w:p>
        </w:tc>
      </w:tr>
      <w:tr w:rsidR="00AE36E7" w:rsidRPr="00E717CD" w14:paraId="28ED1257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69342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しかし、今、この場で「すき焼きにする？」と言われて「は？</w:t>
            </w:r>
            <w:r w:rsidRPr="00E717CD">
              <w:t xml:space="preserve"> </w:t>
            </w:r>
            <w:r w:rsidRPr="00E717CD">
              <w:t>なに言ってんだ？」とさっきのようにぶっきらぼうな言葉が返ってきたはずである。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C1B73" w14:textId="77777777" w:rsidR="00E717CD" w:rsidRPr="00E717CD" w:rsidRDefault="00E717CD" w:rsidP="00AE36E7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Shikashi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ima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kono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ba</w:t>
            </w:r>
            <w:proofErr w:type="spellEnd"/>
            <w:r w:rsidRPr="00E717CD">
              <w:rPr>
                <w:lang w:val="en-US"/>
              </w:rPr>
              <w:t xml:space="preserve"> de “Sukiyaki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suru</w:t>
            </w:r>
            <w:proofErr w:type="spellEnd"/>
            <w:r w:rsidRPr="00E717CD">
              <w:rPr>
                <w:lang w:val="en-US"/>
              </w:rPr>
              <w:t xml:space="preserve">?” to </w:t>
            </w:r>
            <w:proofErr w:type="spellStart"/>
            <w:r w:rsidRPr="00E717CD">
              <w:rPr>
                <w:lang w:val="en-US"/>
              </w:rPr>
              <w:t>iwarete</w:t>
            </w:r>
            <w:proofErr w:type="spellEnd"/>
            <w:r w:rsidRPr="00E717CD">
              <w:rPr>
                <w:lang w:val="en-US"/>
              </w:rPr>
              <w:t xml:space="preserve"> “Ha? Nani </w:t>
            </w:r>
            <w:proofErr w:type="spellStart"/>
            <w:r w:rsidRPr="00E717CD">
              <w:rPr>
                <w:lang w:val="en-US"/>
              </w:rPr>
              <w:t>itten</w:t>
            </w:r>
            <w:proofErr w:type="spellEnd"/>
            <w:r w:rsidRPr="00E717CD">
              <w:rPr>
                <w:lang w:val="en-US"/>
              </w:rPr>
              <w:t xml:space="preserve"> da?” to </w:t>
            </w:r>
            <w:proofErr w:type="spellStart"/>
            <w:r w:rsidRPr="00E717CD">
              <w:rPr>
                <w:lang w:val="en-US"/>
              </w:rPr>
              <w:t>sakki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yō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bukkurabō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kotoba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kaette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kita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hazu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E7C4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Однако сейчас на предложение «сделаем сукияки?» он должен был ответить, как ранее: «Ась? Что ты несёшь?» – грубовато.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90DA4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Она анализирует его поведение – он не ответил грубо, значит, всё не так плохо.</w:t>
            </w:r>
          </w:p>
        </w:tc>
      </w:tr>
      <w:tr w:rsidR="00AE36E7" w:rsidRPr="00E717CD" w14:paraId="65CB0F23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54B34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このままだと、房木は手紙を捨てかねない。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2DB30" w14:textId="77777777" w:rsidR="00E717CD" w:rsidRPr="00E717CD" w:rsidRDefault="00E717CD" w:rsidP="00AE36E7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Kono mama da to,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tegami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sutenekanai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F9D5A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 xml:space="preserve">Если так пойдёт и дальше,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может и выбросить письмо.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4422A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Её опасение.</w:t>
            </w:r>
          </w:p>
        </w:tc>
      </w:tr>
      <w:tr w:rsidR="00AE36E7" w:rsidRPr="00E717CD" w14:paraId="04267015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08F4D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高竹は、房木の機嫌をとって、誕生日の二の舞いにだ</w:t>
            </w:r>
            <w:r w:rsidRPr="00E717CD">
              <w:lastRenderedPageBreak/>
              <w:t>けはならないように作戦を変える事にした。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51CB" w14:textId="155B63B8" w:rsidR="00E717CD" w:rsidRPr="00E717CD" w:rsidRDefault="0027064C" w:rsidP="00AE36E7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kigen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totte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tanjōbi</w:t>
            </w:r>
            <w:proofErr w:type="spellEnd"/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ninomai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dake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naranai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yō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lastRenderedPageBreak/>
              <w:t>sakusen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kaeru</w:t>
            </w:r>
            <w:proofErr w:type="spellEnd"/>
            <w:r w:rsidR="00E717CD" w:rsidRPr="00E717CD">
              <w:rPr>
                <w:lang w:val="en-US"/>
              </w:rPr>
              <w:t xml:space="preserve"> koto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shita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CA3E7" w14:textId="6C6B5DF6" w:rsidR="00E717CD" w:rsidRPr="00E717CD" w:rsidRDefault="0027064C" w:rsidP="00AE36E7">
            <w:pPr>
              <w:spacing w:after="0"/>
              <w:jc w:val="both"/>
            </w:pPr>
            <w:proofErr w:type="spellStart"/>
            <w:r>
              <w:lastRenderedPageBreak/>
              <w:t>Котакэ</w:t>
            </w:r>
            <w:proofErr w:type="spellEnd"/>
            <w:r w:rsidR="00AE36E7">
              <w:t xml:space="preserve"> </w:t>
            </w:r>
            <w:r w:rsidR="00E717CD" w:rsidRPr="00E717CD">
              <w:t xml:space="preserve">решила сменить тактику – угодить </w:t>
            </w:r>
            <w:proofErr w:type="spellStart"/>
            <w:r w:rsidR="00E717CD" w:rsidRPr="00E717CD">
              <w:t>Фусаги</w:t>
            </w:r>
            <w:proofErr w:type="spellEnd"/>
            <w:r w:rsidR="00E717CD" w:rsidRPr="00E717CD">
              <w:t xml:space="preserve">, чтобы не </w:t>
            </w:r>
            <w:r w:rsidR="00E717CD" w:rsidRPr="00E717CD">
              <w:lastRenderedPageBreak/>
              <w:t>повторить ту же ошибку, что на день рождения.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88F83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lastRenderedPageBreak/>
              <w:t>«</w:t>
            </w:r>
            <w:r w:rsidRPr="00E717CD">
              <w:t>二の舞い</w:t>
            </w:r>
            <w:r w:rsidRPr="00E717CD">
              <w:t>» – повторение той же ошибки.</w:t>
            </w:r>
          </w:p>
        </w:tc>
      </w:tr>
      <w:tr w:rsidR="00AE36E7" w:rsidRPr="00E717CD" w14:paraId="239C7887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680C9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房木を見ると、まだ深刻そうな顔をしている。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790D5" w14:textId="77777777" w:rsidR="00E717CD" w:rsidRPr="00E717CD" w:rsidRDefault="00E717CD" w:rsidP="00AE36E7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miru</w:t>
            </w:r>
            <w:proofErr w:type="spellEnd"/>
            <w:r w:rsidRPr="00E717CD">
              <w:rPr>
                <w:lang w:val="en-US"/>
              </w:rPr>
              <w:t xml:space="preserve"> to, </w:t>
            </w:r>
            <w:proofErr w:type="spellStart"/>
            <w:r w:rsidRPr="00E717CD">
              <w:rPr>
                <w:lang w:val="en-US"/>
              </w:rPr>
              <w:t>mada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shinkokusō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kao</w:t>
            </w:r>
            <w:proofErr w:type="spellEnd"/>
            <w:r w:rsidRPr="00E717CD">
              <w:rPr>
                <w:lang w:val="en-US"/>
              </w:rPr>
              <w:t xml:space="preserve"> o shite </w:t>
            </w:r>
            <w:proofErr w:type="spellStart"/>
            <w:r w:rsidRPr="00E717CD">
              <w:rPr>
                <w:lang w:val="en-US"/>
              </w:rPr>
              <w:t>iru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C3835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 xml:space="preserve">Взглянув на </w:t>
            </w:r>
            <w:proofErr w:type="spellStart"/>
            <w:r w:rsidRPr="00E717CD">
              <w:t>Фусаги</w:t>
            </w:r>
            <w:proofErr w:type="spellEnd"/>
            <w:r w:rsidRPr="00E717CD">
              <w:t>, она видит, что он всё ещё серьёзен.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53AC5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Наблюдение.</w:t>
            </w:r>
          </w:p>
        </w:tc>
      </w:tr>
      <w:tr w:rsidR="00AE36E7" w:rsidRPr="00E717CD" w14:paraId="131C2667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8882B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だが、これも、いつもの事だ。すき焼きと聞いて、すぐに機嫌が良くなったとは思われたくないのだ。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CAB24" w14:textId="77777777" w:rsidR="00E717CD" w:rsidRPr="00E717CD" w:rsidRDefault="00E717CD" w:rsidP="00AE36E7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Daga, kore </w:t>
            </w:r>
            <w:proofErr w:type="spellStart"/>
            <w:r w:rsidRPr="00E717CD">
              <w:rPr>
                <w:lang w:val="en-US"/>
              </w:rPr>
              <w:t>mo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itsumo</w:t>
            </w:r>
            <w:proofErr w:type="spellEnd"/>
            <w:r w:rsidRPr="00E717CD">
              <w:rPr>
                <w:lang w:val="en-US"/>
              </w:rPr>
              <w:t xml:space="preserve"> no koto da. Sukiyaki to </w:t>
            </w:r>
            <w:proofErr w:type="spellStart"/>
            <w:r w:rsidRPr="00E717CD">
              <w:rPr>
                <w:lang w:val="en-US"/>
              </w:rPr>
              <w:t>kiite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sugu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kigen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yoku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natta</w:t>
            </w:r>
            <w:proofErr w:type="spellEnd"/>
            <w:r w:rsidRPr="00E717CD">
              <w:rPr>
                <w:lang w:val="en-US"/>
              </w:rPr>
              <w:t xml:space="preserve"> to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omowaretakunai</w:t>
            </w:r>
            <w:proofErr w:type="spellEnd"/>
            <w:r w:rsidRPr="00E717CD">
              <w:rPr>
                <w:lang w:val="en-US"/>
              </w:rPr>
              <w:t xml:space="preserve"> no 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E75E5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Но и это в его духе. Он не хочет, чтобы подумали, будто он сразу развеселился, услышав про сукияки.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DA8A9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 xml:space="preserve">Объяснение поведения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– он упрям и не хочет казаться предсказуемым.</w:t>
            </w:r>
          </w:p>
        </w:tc>
      </w:tr>
      <w:tr w:rsidR="00AE36E7" w:rsidRPr="00E717CD" w14:paraId="31418E14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9EA13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素直じゃない。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5BEA2" w14:textId="77777777" w:rsidR="00E717CD" w:rsidRPr="00E717CD" w:rsidRDefault="00E717CD" w:rsidP="00AE36E7">
            <w:pPr>
              <w:spacing w:after="0"/>
              <w:jc w:val="both"/>
            </w:pPr>
            <w:proofErr w:type="spellStart"/>
            <w:r w:rsidRPr="00E717CD">
              <w:t>Sunao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ja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nai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F1D9F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Не умеет быть искренним.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0559F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Короткая характеристика.</w:t>
            </w:r>
          </w:p>
        </w:tc>
      </w:tr>
      <w:tr w:rsidR="00AE36E7" w:rsidRPr="00E717CD" w14:paraId="27A63D3B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45C86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アルツハイマーを発症する前の房木である。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E508E" w14:textId="77777777" w:rsidR="00E717CD" w:rsidRPr="00E717CD" w:rsidRDefault="00E717CD" w:rsidP="00AE36E7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Arutohaimā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hasshō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suru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2331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 xml:space="preserve">Это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до того, как у него проявился альцгеймер.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3CCD8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 xml:space="preserve">Автор напоминает о </w:t>
            </w:r>
            <w:proofErr w:type="spellStart"/>
            <w:r w:rsidRPr="00E717CD">
              <w:t>временно́м</w:t>
            </w:r>
            <w:proofErr w:type="spellEnd"/>
            <w:r w:rsidRPr="00E717CD">
              <w:t xml:space="preserve"> контексте.</w:t>
            </w:r>
          </w:p>
        </w:tc>
      </w:tr>
      <w:tr w:rsidR="00AE36E7" w:rsidRPr="00E717CD" w14:paraId="79EB86F4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7D434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仏頂面も愛おしい。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4AB95" w14:textId="77777777" w:rsidR="00E717CD" w:rsidRPr="00E717CD" w:rsidRDefault="00E717CD" w:rsidP="00AE36E7">
            <w:pPr>
              <w:spacing w:after="0"/>
              <w:jc w:val="both"/>
            </w:pPr>
            <w:proofErr w:type="spellStart"/>
            <w:r w:rsidRPr="00E717CD">
              <w:t>Butsutsūzura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mo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itooshii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71AB1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Даже его мрачное лицо ей дорого.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7CE8C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Эмоциональная оценка – любовь принимает все проявления.</w:t>
            </w:r>
          </w:p>
        </w:tc>
      </w:tr>
      <w:tr w:rsidR="00AE36E7" w:rsidRPr="00E717CD" w14:paraId="6350168C" w14:textId="77777777" w:rsidTr="00D948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54463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lastRenderedPageBreak/>
              <w:t>高竹は取り戻した時間に心から幸せを感じていた。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D6CA5" w14:textId="0E07582E" w:rsidR="00E717CD" w:rsidRPr="00E717CD" w:rsidRDefault="0027064C" w:rsidP="00AE36E7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torimodoshita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jikan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kokoro</w:t>
            </w:r>
            <w:proofErr w:type="spellEnd"/>
            <w:r w:rsidR="00E717CD" w:rsidRPr="00E717CD">
              <w:rPr>
                <w:lang w:val="en-US"/>
              </w:rPr>
              <w:t xml:space="preserve"> kara </w:t>
            </w:r>
            <w:proofErr w:type="spellStart"/>
            <w:r w:rsidR="00E717CD" w:rsidRPr="00E717CD">
              <w:rPr>
                <w:lang w:val="en-US"/>
              </w:rPr>
              <w:t>shiawase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kanjiteita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DD83F" w14:textId="77EA23C6" w:rsidR="00E717CD" w:rsidRPr="00E717CD" w:rsidRDefault="0027064C" w:rsidP="00AE36E7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AE36E7">
              <w:t xml:space="preserve"> </w:t>
            </w:r>
            <w:r w:rsidR="00E717CD" w:rsidRPr="00E717CD">
              <w:t>искренне радовалась возвращённому времени.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DCEB8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Итог: она ценит каждый миг с мужем, несмотря ни на что.</w:t>
            </w:r>
          </w:p>
        </w:tc>
      </w:tr>
    </w:tbl>
    <w:p w14:paraId="127DF16C" w14:textId="788BB527" w:rsidR="00E717CD" w:rsidRPr="00E717CD" w:rsidRDefault="00E717CD" w:rsidP="00E717CD">
      <w:pPr>
        <w:spacing w:after="0"/>
        <w:ind w:firstLine="709"/>
        <w:jc w:val="both"/>
      </w:pPr>
    </w:p>
    <w:p w14:paraId="04A379AE" w14:textId="77777777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t>Страница 153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3564"/>
        <w:gridCol w:w="3623"/>
        <w:gridCol w:w="3816"/>
      </w:tblGrid>
      <w:tr w:rsidR="0066747D" w:rsidRPr="00AA5644" w14:paraId="6F88CB0D" w14:textId="77777777" w:rsidTr="00E0096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FB998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Японский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FA43B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C451F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4A05B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Комментарий</w:t>
            </w:r>
          </w:p>
        </w:tc>
      </w:tr>
      <w:tr w:rsidR="0066747D" w:rsidRPr="00E717CD" w14:paraId="2AA6ADC4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2A5A2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だが、高竹は間違っていた。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380E" w14:textId="70422155" w:rsidR="00E717CD" w:rsidRPr="00E717CD" w:rsidRDefault="00E717CD" w:rsidP="00A87D5D">
            <w:pPr>
              <w:spacing w:after="0"/>
              <w:jc w:val="both"/>
            </w:pPr>
            <w:proofErr w:type="spellStart"/>
            <w:r w:rsidRPr="00E717CD">
              <w:t>Daga</w:t>
            </w:r>
            <w:proofErr w:type="spellEnd"/>
            <w:r w:rsidRPr="00E717CD">
              <w:t xml:space="preserve">, </w:t>
            </w:r>
            <w:proofErr w:type="spellStart"/>
            <w:r w:rsidR="0027064C">
              <w:t>Kotake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wa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machigatteita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842D5" w14:textId="73F84568" w:rsidR="00E717CD" w:rsidRPr="00E717CD" w:rsidRDefault="00E717CD" w:rsidP="00A87D5D">
            <w:pPr>
              <w:spacing w:after="0"/>
              <w:jc w:val="both"/>
            </w:pPr>
            <w:r w:rsidRPr="00E717CD">
              <w:t xml:space="preserve">Но </w:t>
            </w:r>
            <w:proofErr w:type="spellStart"/>
            <w:r w:rsidR="0027064C">
              <w:t>Котакэ</w:t>
            </w:r>
            <w:proofErr w:type="spellEnd"/>
            <w:r w:rsidR="00A87D5D">
              <w:t xml:space="preserve"> </w:t>
            </w:r>
            <w:r w:rsidRPr="00E717CD">
              <w:t>ошибалась.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8C5BD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 xml:space="preserve">Резкий поворот.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понял, что она из будущего.</w:t>
            </w:r>
          </w:p>
        </w:tc>
      </w:tr>
      <w:tr w:rsidR="0066747D" w:rsidRPr="00E717CD" w14:paraId="3600823A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50454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「そうか</w:t>
            </w:r>
            <w:r w:rsidRPr="00E717CD">
              <w:t>……</w:t>
            </w:r>
            <w:r w:rsidRPr="00E717CD">
              <w:t>そういう事か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3F955" w14:textId="77777777" w:rsidR="00E717CD" w:rsidRPr="00E717CD" w:rsidRDefault="00E717CD" w:rsidP="00A87D5D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>“</w:t>
            </w:r>
            <w:proofErr w:type="spellStart"/>
            <w:r w:rsidRPr="00E717CD">
              <w:rPr>
                <w:lang w:val="en-US"/>
              </w:rPr>
              <w:t>Sō</w:t>
            </w:r>
            <w:proofErr w:type="spellEnd"/>
            <w:r w:rsidRPr="00E717CD">
              <w:rPr>
                <w:lang w:val="en-US"/>
              </w:rPr>
              <w:t xml:space="preserve"> ka…… </w:t>
            </w:r>
            <w:proofErr w:type="spellStart"/>
            <w:r w:rsidRPr="00E717CD">
              <w:rPr>
                <w:lang w:val="en-US"/>
              </w:rPr>
              <w:t>sō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iu</w:t>
            </w:r>
            <w:proofErr w:type="spellEnd"/>
            <w:r w:rsidRPr="00E717CD">
              <w:rPr>
                <w:lang w:val="en-US"/>
              </w:rPr>
              <w:t xml:space="preserve"> koto ka……”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12484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– Вот оно что… вот оно как…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2D8B6" w14:textId="77777777" w:rsidR="00E717CD" w:rsidRPr="00E717CD" w:rsidRDefault="00E717CD" w:rsidP="00A87D5D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начинает догадываться.</w:t>
            </w:r>
          </w:p>
        </w:tc>
      </w:tr>
      <w:tr w:rsidR="0066747D" w:rsidRPr="00E717CD" w14:paraId="452EC3F4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0C92E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「え？</w:t>
            </w:r>
            <w:r w:rsidRPr="00E717CD">
              <w:t xml:space="preserve"> </w:t>
            </w:r>
            <w:r w:rsidRPr="00E717CD">
              <w:t>な、なに？」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C8F1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 xml:space="preserve">“E? Na, </w:t>
            </w:r>
            <w:proofErr w:type="spellStart"/>
            <w:r w:rsidRPr="00E717CD">
              <w:t>nani</w:t>
            </w:r>
            <w:proofErr w:type="spellEnd"/>
            <w:r w:rsidRPr="00E717CD">
              <w:t>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3C095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– А? Что, что?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FF7B5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 xml:space="preserve">Растерянная </w:t>
            </w:r>
            <w:proofErr w:type="spellStart"/>
            <w:r w:rsidRPr="00E717CD">
              <w:t>Такакэ</w:t>
            </w:r>
            <w:proofErr w:type="spellEnd"/>
            <w:r w:rsidRPr="00E717CD">
              <w:t>.</w:t>
            </w:r>
          </w:p>
        </w:tc>
      </w:tr>
      <w:tr w:rsidR="0066747D" w:rsidRPr="00E717CD" w14:paraId="076C598C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04261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高竹は仁王立ちで自分をにらみつける房木を見上げて、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5BCE" w14:textId="59A1164F" w:rsidR="00E717CD" w:rsidRPr="00E717CD" w:rsidRDefault="0027064C" w:rsidP="00A87D5D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niōdachi</w:t>
            </w:r>
            <w:proofErr w:type="spellEnd"/>
            <w:r w:rsidR="00E717CD" w:rsidRPr="00E717CD">
              <w:rPr>
                <w:lang w:val="en-US"/>
              </w:rPr>
              <w:t xml:space="preserve"> de </w:t>
            </w:r>
            <w:proofErr w:type="spellStart"/>
            <w:r w:rsidR="00E717CD" w:rsidRPr="00E717CD">
              <w:rPr>
                <w:lang w:val="en-US"/>
              </w:rPr>
              <w:t>jibun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niramitsukeru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miagete</w:t>
            </w:r>
            <w:proofErr w:type="spellEnd"/>
            <w:r w:rsidR="00E717CD" w:rsidRPr="00E717CD">
              <w:rPr>
                <w:lang w:val="en-US"/>
              </w:rPr>
              <w:t>,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1BC23" w14:textId="77777777" w:rsidR="00E717CD" w:rsidRPr="00E717CD" w:rsidRDefault="00E717CD" w:rsidP="00AE36E7">
            <w:pPr>
              <w:spacing w:after="0"/>
              <w:jc w:val="both"/>
            </w:pPr>
            <w:proofErr w:type="spellStart"/>
            <w:r w:rsidRPr="00E717CD">
              <w:t>Такакэ</w:t>
            </w:r>
            <w:proofErr w:type="spellEnd"/>
            <w:r w:rsidRPr="00E717CD">
              <w:t xml:space="preserve">, глядя снизу вверх на </w:t>
            </w:r>
            <w:proofErr w:type="spellStart"/>
            <w:r w:rsidRPr="00E717CD">
              <w:t>Фусаги</w:t>
            </w:r>
            <w:proofErr w:type="spellEnd"/>
            <w:r w:rsidRPr="00E717CD">
              <w:t>, который стоял, уперев руки в боки и сверля её взглядом,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B5D6F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«</w:t>
            </w:r>
            <w:r w:rsidRPr="00E717CD">
              <w:t>仁王立ち</w:t>
            </w:r>
            <w:r w:rsidRPr="00E717CD">
              <w:t>» – поза грозного стража (</w:t>
            </w:r>
            <w:proofErr w:type="spellStart"/>
            <w:r w:rsidRPr="00E717CD">
              <w:t>Нио</w:t>
            </w:r>
            <w:proofErr w:type="spellEnd"/>
            <w:r w:rsidRPr="00E717CD">
              <w:t>), символизирует подавляющую позицию мужа.</w:t>
            </w:r>
          </w:p>
        </w:tc>
      </w:tr>
      <w:tr w:rsidR="0066747D" w:rsidRPr="00E717CD" w14:paraId="5895EB70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40AC0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「ど、どうしたの？」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D5F1D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 xml:space="preserve">“Do, </w:t>
            </w:r>
            <w:proofErr w:type="spellStart"/>
            <w:r w:rsidRPr="00E717CD">
              <w:t>dō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shita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no</w:t>
            </w:r>
            <w:proofErr w:type="spellEnd"/>
            <w:r w:rsidRPr="00E717CD">
              <w:t>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69C94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– Ч</w:t>
            </w:r>
            <w:r w:rsidRPr="00E717CD">
              <w:noBreakHyphen/>
              <w:t>что случилось?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1805A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Заикание – сильное волнение.</w:t>
            </w:r>
          </w:p>
        </w:tc>
      </w:tr>
      <w:tr w:rsidR="0066747D" w:rsidRPr="00E717CD" w14:paraId="7875A757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61383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lastRenderedPageBreak/>
              <w:t>と、すっとんきょうな声をあげた。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74AAD" w14:textId="77777777" w:rsidR="00E717CD" w:rsidRPr="00E717CD" w:rsidRDefault="00E717CD" w:rsidP="00AE36E7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to, </w:t>
            </w:r>
            <w:proofErr w:type="spellStart"/>
            <w:r w:rsidRPr="00E717CD">
              <w:rPr>
                <w:lang w:val="en-US"/>
              </w:rPr>
              <w:t>suttonkyō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koe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ageta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8B0A1" w14:textId="77777777" w:rsidR="00E717CD" w:rsidRPr="00E717CD" w:rsidRDefault="00E717CD" w:rsidP="00AA5644">
            <w:pPr>
              <w:spacing w:after="0"/>
              <w:jc w:val="both"/>
            </w:pPr>
            <w:r w:rsidRPr="00E717CD">
              <w:t>– испуганно воскликнула она.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CEBF9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«</w:t>
            </w:r>
            <w:r w:rsidRPr="00E717CD">
              <w:t>すっとんきょう</w:t>
            </w:r>
            <w:r w:rsidRPr="00E717CD">
              <w:t>» – нелепый, растерянный (обычно о голосе).</w:t>
            </w:r>
          </w:p>
        </w:tc>
      </w:tr>
      <w:tr w:rsidR="0066747D" w:rsidRPr="00E717CD" w14:paraId="3C22FE0D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1A66C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こんな反応は初めてである。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A53C6" w14:textId="77777777" w:rsidR="00E717CD" w:rsidRPr="00E717CD" w:rsidRDefault="00E717CD" w:rsidP="00AE36E7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Konna </w:t>
            </w:r>
            <w:proofErr w:type="spellStart"/>
            <w:r w:rsidRPr="00E717CD">
              <w:rPr>
                <w:lang w:val="en-US"/>
              </w:rPr>
              <w:t>hannō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hajimete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CCB43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Такая реакция у него впервые.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EBE9B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Комментарий автора.</w:t>
            </w:r>
          </w:p>
        </w:tc>
      </w:tr>
      <w:tr w:rsidR="0066747D" w:rsidRPr="00E717CD" w14:paraId="239B3E98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905FA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「未来から来たんだろ？」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71CB7" w14:textId="77777777" w:rsidR="00E717CD" w:rsidRPr="00E717CD" w:rsidRDefault="00E717CD" w:rsidP="0066747D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“Mirai kara </w:t>
            </w:r>
            <w:proofErr w:type="spellStart"/>
            <w:r w:rsidRPr="00E717CD">
              <w:rPr>
                <w:lang w:val="en-US"/>
              </w:rPr>
              <w:t>kita</w:t>
            </w:r>
            <w:proofErr w:type="spellEnd"/>
            <w:r w:rsidRPr="00E717CD">
              <w:rPr>
                <w:lang w:val="en-US"/>
              </w:rPr>
              <w:t xml:space="preserve"> n </w:t>
            </w:r>
            <w:proofErr w:type="spellStart"/>
            <w:r w:rsidRPr="00E717CD">
              <w:rPr>
                <w:lang w:val="en-US"/>
              </w:rPr>
              <w:t>daro</w:t>
            </w:r>
            <w:proofErr w:type="spellEnd"/>
            <w:r w:rsidRPr="00E717CD">
              <w:rPr>
                <w:lang w:val="en-US"/>
              </w:rPr>
              <w:t>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56A99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– Ты ведь пришла из будущего?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772C8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 xml:space="preserve">Прямой вопрос –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сразу переходит к сути.</w:t>
            </w:r>
          </w:p>
        </w:tc>
      </w:tr>
      <w:tr w:rsidR="0066747D" w:rsidRPr="00E717CD" w14:paraId="1D018C09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D2231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「</w:t>
            </w:r>
            <w:r w:rsidRPr="00E717CD">
              <w:t>……</w:t>
            </w:r>
            <w:r w:rsidRPr="00E717CD">
              <w:t>え？」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56488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“……E?”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E67C1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– …Ась?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F59B7" w14:textId="77777777" w:rsidR="00E717CD" w:rsidRPr="00E717CD" w:rsidRDefault="00E717CD" w:rsidP="00AE36E7">
            <w:pPr>
              <w:spacing w:after="0"/>
              <w:jc w:val="both"/>
            </w:pPr>
            <w:r w:rsidRPr="00E717CD">
              <w:t>Недоумение.</w:t>
            </w:r>
          </w:p>
        </w:tc>
      </w:tr>
      <w:tr w:rsidR="0066747D" w:rsidRPr="00E717CD" w14:paraId="1827A702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604D7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房木の口から突拍子もない言葉が出た。だが、間違いではない。確かに、高竹は未来からやってきた。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A88F" w14:textId="53705BA0" w:rsidR="00E717CD" w:rsidRPr="00E717CD" w:rsidRDefault="00E717CD" w:rsidP="0066747D">
            <w:pPr>
              <w:spacing w:after="0"/>
              <w:jc w:val="both"/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kuchi</w:t>
            </w:r>
            <w:proofErr w:type="spellEnd"/>
            <w:r w:rsidRPr="00E717CD">
              <w:rPr>
                <w:lang w:val="en-US"/>
              </w:rPr>
              <w:t xml:space="preserve"> kara </w:t>
            </w:r>
            <w:proofErr w:type="spellStart"/>
            <w:r w:rsidRPr="00E717CD">
              <w:rPr>
                <w:lang w:val="en-US"/>
              </w:rPr>
              <w:t>toppishimonai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kotoba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deta</w:t>
            </w:r>
            <w:proofErr w:type="spellEnd"/>
            <w:r w:rsidRPr="00E717CD">
              <w:rPr>
                <w:lang w:val="en-US"/>
              </w:rPr>
              <w:t xml:space="preserve">. Daga, </w:t>
            </w:r>
            <w:proofErr w:type="spellStart"/>
            <w:r w:rsidRPr="00E717CD">
              <w:rPr>
                <w:lang w:val="en-US"/>
              </w:rPr>
              <w:t>machigai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nai</w:t>
            </w:r>
            <w:proofErr w:type="spellEnd"/>
            <w:r w:rsidRPr="00E717CD">
              <w:rPr>
                <w:lang w:val="en-US"/>
              </w:rPr>
              <w:t xml:space="preserve">. </w:t>
            </w:r>
            <w:proofErr w:type="spellStart"/>
            <w:r w:rsidRPr="00E717CD">
              <w:t>Tashika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ni</w:t>
            </w:r>
            <w:proofErr w:type="spellEnd"/>
            <w:r w:rsidRPr="00E717CD">
              <w:t xml:space="preserve">, </w:t>
            </w:r>
            <w:proofErr w:type="spellStart"/>
            <w:r w:rsidR="0027064C">
              <w:t>Kotake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wa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mirai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kara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yattekita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36AD6" w14:textId="0848C448" w:rsidR="00E717CD" w:rsidRPr="00E717CD" w:rsidRDefault="00E717CD" w:rsidP="0066747D">
            <w:pPr>
              <w:spacing w:after="0"/>
              <w:jc w:val="both"/>
            </w:pPr>
            <w:r w:rsidRPr="00E717CD">
              <w:t xml:space="preserve">Из уст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прозвучали неожиданные слова. Но он не ошибся. Действительно, </w:t>
            </w:r>
            <w:proofErr w:type="spellStart"/>
            <w:r w:rsidR="0027064C">
              <w:t>Котакэ</w:t>
            </w:r>
            <w:proofErr w:type="spellEnd"/>
            <w:r w:rsidR="003E2D21">
              <w:t xml:space="preserve"> </w:t>
            </w:r>
            <w:r w:rsidRPr="00E717CD">
              <w:t>прибыла из будущего.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67B5E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 xml:space="preserve">Автор подтверждает правоту </w:t>
            </w:r>
            <w:proofErr w:type="spellStart"/>
            <w:r w:rsidRPr="00E717CD">
              <w:t>Фусаги</w:t>
            </w:r>
            <w:proofErr w:type="spellEnd"/>
            <w:r w:rsidRPr="00E717CD">
              <w:t>.</w:t>
            </w:r>
          </w:p>
        </w:tc>
      </w:tr>
      <w:tr w:rsidR="0066747D" w:rsidRPr="00E717CD" w14:paraId="6FC196F4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EB3E5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「あ、えっと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2C90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 xml:space="preserve">“A, </w:t>
            </w:r>
            <w:proofErr w:type="spellStart"/>
            <w:r w:rsidRPr="00E717CD">
              <w:t>etto</w:t>
            </w:r>
            <w:proofErr w:type="spellEnd"/>
            <w:r w:rsidRPr="00E717CD">
              <w:t>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25804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– А, ну…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78B23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Заминка.</w:t>
            </w:r>
          </w:p>
        </w:tc>
      </w:tr>
      <w:tr w:rsidR="0066747D" w:rsidRPr="00E717CD" w14:paraId="41127E83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8F54A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lastRenderedPageBreak/>
              <w:t>高竹は必死に記憶を探ってみた。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71263" w14:textId="49455B2C" w:rsidR="00E717CD" w:rsidRPr="00E717CD" w:rsidRDefault="0027064C" w:rsidP="0066747D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hisshi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kioku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sagutte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mita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95F91" w14:textId="09BF3B0B" w:rsidR="00E717CD" w:rsidRPr="00E717CD" w:rsidRDefault="0027064C" w:rsidP="0066747D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3E2D21">
              <w:t xml:space="preserve"> </w:t>
            </w:r>
            <w:r w:rsidR="00E717CD" w:rsidRPr="00E717CD">
              <w:t>лихорадочно пыталась припомнить.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42453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Она ищет в памяти правило – можно ли говорить, что ты из будущего.</w:t>
            </w:r>
          </w:p>
        </w:tc>
      </w:tr>
      <w:tr w:rsidR="0066747D" w:rsidRPr="00E717CD" w14:paraId="3D05C5EB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C32E4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「過去に戻った際、出会った人間に未来から来た事を知られてはいけない、なんてルールはなかったよな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943BA" w14:textId="77777777" w:rsidR="00E717CD" w:rsidRPr="00E717CD" w:rsidRDefault="00E717CD" w:rsidP="0066747D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“Kako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modotta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sai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deatta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ningen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mirai</w:t>
            </w:r>
            <w:proofErr w:type="spellEnd"/>
            <w:r w:rsidRPr="00E717CD">
              <w:rPr>
                <w:lang w:val="en-US"/>
              </w:rPr>
              <w:t xml:space="preserve"> kara </w:t>
            </w:r>
            <w:proofErr w:type="spellStart"/>
            <w:r w:rsidRPr="00E717CD">
              <w:rPr>
                <w:lang w:val="en-US"/>
              </w:rPr>
              <w:t>kita</w:t>
            </w:r>
            <w:proofErr w:type="spellEnd"/>
            <w:r w:rsidRPr="00E717CD">
              <w:rPr>
                <w:lang w:val="en-US"/>
              </w:rPr>
              <w:t xml:space="preserve"> koto o </w:t>
            </w:r>
            <w:proofErr w:type="spellStart"/>
            <w:r w:rsidRPr="00E717CD">
              <w:rPr>
                <w:lang w:val="en-US"/>
              </w:rPr>
              <w:t>shirarete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ikenai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nante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rūru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nakatta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yo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</w:t>
            </w:r>
            <w:proofErr w:type="spellEnd"/>
            <w:r w:rsidRPr="00E717CD">
              <w:rPr>
                <w:lang w:val="en-US"/>
              </w:rPr>
              <w:t>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7E373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– В правилах не было ничего такого, что запрещало бы будущему человеку раскрывать себя…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DAB69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Она перебирает правила, надеясь, что не нарушила запрет.</w:t>
            </w:r>
          </w:p>
        </w:tc>
      </w:tr>
      <w:tr w:rsidR="0066747D" w:rsidRPr="00E717CD" w14:paraId="7CBD7A86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69C11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「あのね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E0DE5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Ano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ne</w:t>
            </w:r>
            <w:proofErr w:type="spellEnd"/>
            <w:r w:rsidRPr="00E717CD">
              <w:t>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7DC3D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– Слушай…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8E607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Начинает оправдываться.</w:t>
            </w:r>
          </w:p>
        </w:tc>
      </w:tr>
    </w:tbl>
    <w:p w14:paraId="0C125AAC" w14:textId="0AEAFCFE" w:rsidR="00E717CD" w:rsidRPr="00E717CD" w:rsidRDefault="00E717CD" w:rsidP="00E717CD">
      <w:pPr>
        <w:spacing w:after="0"/>
        <w:ind w:firstLine="709"/>
        <w:jc w:val="both"/>
      </w:pPr>
    </w:p>
    <w:p w14:paraId="372D32DB" w14:textId="77777777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t>Страница 154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3736"/>
        <w:gridCol w:w="3868"/>
        <w:gridCol w:w="3407"/>
      </w:tblGrid>
      <w:tr w:rsidR="00E0096F" w:rsidRPr="00AA5644" w14:paraId="7A6A5B23" w14:textId="77777777" w:rsidTr="00E0096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4C224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Японский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8BCF7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61A10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2927B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Комментарий</w:t>
            </w:r>
          </w:p>
        </w:tc>
      </w:tr>
      <w:tr w:rsidR="00E0096F" w:rsidRPr="00E717CD" w14:paraId="6CB52180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7417A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「その席に座ってるからおかしいとは思ったんだ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7D796" w14:textId="77777777" w:rsidR="00E717CD" w:rsidRPr="00E717CD" w:rsidRDefault="00E717CD" w:rsidP="0027064C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“Sono </w:t>
            </w:r>
            <w:proofErr w:type="spellStart"/>
            <w:r w:rsidRPr="00E717CD">
              <w:rPr>
                <w:lang w:val="en-US"/>
              </w:rPr>
              <w:t>seki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suwatteru</w:t>
            </w:r>
            <w:proofErr w:type="spellEnd"/>
            <w:r w:rsidRPr="00E717CD">
              <w:rPr>
                <w:lang w:val="en-US"/>
              </w:rPr>
              <w:t xml:space="preserve"> kara </w:t>
            </w:r>
            <w:proofErr w:type="spellStart"/>
            <w:r w:rsidRPr="00E717CD">
              <w:rPr>
                <w:lang w:val="en-US"/>
              </w:rPr>
              <w:t>okashii</w:t>
            </w:r>
            <w:proofErr w:type="spellEnd"/>
            <w:r w:rsidRPr="00E717CD">
              <w:rPr>
                <w:lang w:val="en-US"/>
              </w:rPr>
              <w:t xml:space="preserve"> to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omotta</w:t>
            </w:r>
            <w:proofErr w:type="spellEnd"/>
            <w:r w:rsidRPr="00E717CD">
              <w:rPr>
                <w:lang w:val="en-US"/>
              </w:rPr>
              <w:t xml:space="preserve"> n da……”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66F69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– Я ещё подумал, странно, что ты сидишь на том месте…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CC16B" w14:textId="77777777" w:rsidR="00E717CD" w:rsidRPr="00E717CD" w:rsidRDefault="00E717CD" w:rsidP="0027064C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объясняет, как догадался.</w:t>
            </w:r>
          </w:p>
        </w:tc>
      </w:tr>
      <w:tr w:rsidR="00E0096F" w:rsidRPr="00E717CD" w14:paraId="6E27D157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32076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「これはね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13D89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Kore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wa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ne</w:t>
            </w:r>
            <w:proofErr w:type="spellEnd"/>
            <w:r w:rsidRPr="00E717CD">
              <w:t>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2958C" w14:textId="77777777" w:rsidR="00E717CD" w:rsidRPr="00E717CD" w:rsidRDefault="00E717CD" w:rsidP="00AA5644">
            <w:pPr>
              <w:spacing w:after="0"/>
              <w:jc w:val="both"/>
            </w:pPr>
            <w:r w:rsidRPr="00E717CD">
              <w:t>– Это…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0018A" w14:textId="34C2B31B" w:rsidR="00E717CD" w:rsidRPr="00E717CD" w:rsidRDefault="0027064C" w:rsidP="0027064C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622BCD">
              <w:t xml:space="preserve"> </w:t>
            </w:r>
            <w:r w:rsidR="00E717CD" w:rsidRPr="00E717CD">
              <w:t>пытается что</w:t>
            </w:r>
            <w:r w:rsidR="00E717CD" w:rsidRPr="00E717CD">
              <w:noBreakHyphen/>
              <w:t>то сказать.</w:t>
            </w:r>
          </w:p>
        </w:tc>
      </w:tr>
      <w:tr w:rsidR="00E0096F" w:rsidRPr="00E717CD" w14:paraId="66075209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6D804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lastRenderedPageBreak/>
              <w:t>「って事は、俺の病気の事も知ってるんだな？」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9CA07" w14:textId="77777777" w:rsidR="00E717CD" w:rsidRPr="00E717CD" w:rsidRDefault="00E717CD" w:rsidP="0027064C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>“</w:t>
            </w:r>
            <w:proofErr w:type="spellStart"/>
            <w:r w:rsidRPr="00E717CD">
              <w:rPr>
                <w:lang w:val="en-US"/>
              </w:rPr>
              <w:t>Tte</w:t>
            </w:r>
            <w:proofErr w:type="spellEnd"/>
            <w:r w:rsidRPr="00E717CD">
              <w:rPr>
                <w:lang w:val="en-US"/>
              </w:rPr>
              <w:t xml:space="preserve"> koto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ore no </w:t>
            </w:r>
            <w:proofErr w:type="spellStart"/>
            <w:r w:rsidRPr="00E717CD">
              <w:rPr>
                <w:lang w:val="en-US"/>
              </w:rPr>
              <w:t>byōki</w:t>
            </w:r>
            <w:proofErr w:type="spellEnd"/>
            <w:r w:rsidRPr="00E717CD">
              <w:rPr>
                <w:lang w:val="en-US"/>
              </w:rPr>
              <w:t xml:space="preserve"> no koto </w:t>
            </w:r>
            <w:proofErr w:type="spellStart"/>
            <w:r w:rsidRPr="00E717CD">
              <w:rPr>
                <w:lang w:val="en-US"/>
              </w:rPr>
              <w:t>mo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shitteru</w:t>
            </w:r>
            <w:proofErr w:type="spellEnd"/>
            <w:r w:rsidRPr="00E717CD">
              <w:rPr>
                <w:lang w:val="en-US"/>
              </w:rPr>
              <w:t xml:space="preserve"> n da </w:t>
            </w:r>
            <w:proofErr w:type="spellStart"/>
            <w:r w:rsidRPr="00E717CD">
              <w:rPr>
                <w:lang w:val="en-US"/>
              </w:rPr>
              <w:t>na</w:t>
            </w:r>
            <w:proofErr w:type="spellEnd"/>
            <w:r w:rsidRPr="00E717CD">
              <w:rPr>
                <w:lang w:val="en-US"/>
              </w:rPr>
              <w:t>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82757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– То есть ты знаешь и о моей болезни?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A024E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Он напрямую спрашивает о болезни, которую пока не должен знать.</w:t>
            </w:r>
          </w:p>
        </w:tc>
      </w:tr>
      <w:tr w:rsidR="00E0096F" w:rsidRPr="00E717CD" w14:paraId="3DA3785B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30C18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高竹の心臓が飛び出しそうになった。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3D2FB" w14:textId="11D490DD" w:rsidR="00E717CD" w:rsidRPr="00E717CD" w:rsidRDefault="0027064C" w:rsidP="0027064C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shinzō</w:t>
            </w:r>
            <w:proofErr w:type="spellEnd"/>
            <w:r w:rsidR="00E717CD" w:rsidRPr="00E717CD">
              <w:rPr>
                <w:lang w:val="en-US"/>
              </w:rPr>
              <w:t xml:space="preserve"> ga </w:t>
            </w:r>
            <w:proofErr w:type="spellStart"/>
            <w:r w:rsidR="00E717CD" w:rsidRPr="00E717CD">
              <w:rPr>
                <w:lang w:val="en-US"/>
              </w:rPr>
              <w:t>tobidasō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natta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1ADFE" w14:textId="59A65699" w:rsidR="00E717CD" w:rsidRPr="00E717CD" w:rsidRDefault="00E717CD" w:rsidP="0027064C">
            <w:pPr>
              <w:spacing w:after="0"/>
              <w:jc w:val="both"/>
            </w:pPr>
            <w:r w:rsidRPr="00E717CD">
              <w:t xml:space="preserve">У </w:t>
            </w:r>
            <w:proofErr w:type="spellStart"/>
            <w:r w:rsidR="0027064C">
              <w:t>Котакэ</w:t>
            </w:r>
            <w:proofErr w:type="spellEnd"/>
            <w:r w:rsidR="0027064C">
              <w:t xml:space="preserve"> </w:t>
            </w:r>
            <w:r w:rsidRPr="00E717CD">
              <w:t>сердце чуть не выпрыгнуло из груди.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CB5B2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Метафора сильного испуга.</w:t>
            </w:r>
          </w:p>
        </w:tc>
      </w:tr>
      <w:tr w:rsidR="00E0096F" w:rsidRPr="00E717CD" w14:paraId="1BC93030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D1D4A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目の前の房木は自分の病気の事を知っている。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97EBF" w14:textId="77777777" w:rsidR="00E717CD" w:rsidRPr="00E717CD" w:rsidRDefault="00E717CD" w:rsidP="0027064C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Me no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jibun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byōki</w:t>
            </w:r>
            <w:proofErr w:type="spellEnd"/>
            <w:r w:rsidRPr="00E717CD">
              <w:rPr>
                <w:lang w:val="en-US"/>
              </w:rPr>
              <w:t xml:space="preserve"> no koto o </w:t>
            </w:r>
            <w:proofErr w:type="spellStart"/>
            <w:r w:rsidRPr="00E717CD">
              <w:rPr>
                <w:lang w:val="en-US"/>
              </w:rPr>
              <w:t>shitte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01736" w14:textId="77777777" w:rsidR="00E717CD" w:rsidRPr="00E717CD" w:rsidRDefault="00E717CD" w:rsidP="0027064C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>, который стоит перед ней, знает о своей болезни.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76ACE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Удивление: болезнь уже диагностирована?</w:t>
            </w:r>
          </w:p>
        </w:tc>
      </w:tr>
      <w:tr w:rsidR="00E0096F" w:rsidRPr="00E717CD" w14:paraId="1467BC44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A62A1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房木の服装を見ても、季節は夏である。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66F04" w14:textId="77777777" w:rsidR="00E717CD" w:rsidRPr="00E717CD" w:rsidRDefault="00E717CD" w:rsidP="0027064C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fukusō</w:t>
            </w:r>
            <w:proofErr w:type="spellEnd"/>
            <w:r w:rsidRPr="00E717CD">
              <w:rPr>
                <w:lang w:val="en-US"/>
              </w:rPr>
              <w:t xml:space="preserve"> o mite </w:t>
            </w:r>
            <w:proofErr w:type="spellStart"/>
            <w:r w:rsidRPr="00E717CD">
              <w:rPr>
                <w:lang w:val="en-US"/>
              </w:rPr>
              <w:t>mo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kisetsu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natsu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DAC98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 xml:space="preserve">Судя по одежде </w:t>
            </w:r>
            <w:proofErr w:type="spellStart"/>
            <w:r w:rsidRPr="00E717CD">
              <w:t>Фусаги</w:t>
            </w:r>
            <w:proofErr w:type="spellEnd"/>
            <w:r w:rsidRPr="00E717CD">
              <w:t>, сейчас лето.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30948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Деталь для определения времени.</w:t>
            </w:r>
          </w:p>
        </w:tc>
      </w:tr>
      <w:tr w:rsidR="00E0096F" w:rsidRPr="00E717CD" w14:paraId="5681E5EF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E3D84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だとすると、考えられるのは二年前。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ACF5D" w14:textId="77777777" w:rsidR="00E717CD" w:rsidRPr="00E717CD" w:rsidRDefault="00E717CD" w:rsidP="0027064C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Da to </w:t>
            </w:r>
            <w:proofErr w:type="spellStart"/>
            <w:r w:rsidRPr="00E717CD">
              <w:rPr>
                <w:lang w:val="en-US"/>
              </w:rPr>
              <w:t>suru</w:t>
            </w:r>
            <w:proofErr w:type="spellEnd"/>
            <w:r w:rsidRPr="00E717CD">
              <w:rPr>
                <w:lang w:val="en-US"/>
              </w:rPr>
              <w:t xml:space="preserve"> to, </w:t>
            </w:r>
            <w:proofErr w:type="spellStart"/>
            <w:r w:rsidRPr="00E717CD">
              <w:rPr>
                <w:lang w:val="en-US"/>
              </w:rPr>
              <w:t>kangaerareru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ninen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1F788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В таком случае, скорее всего, это два года назад.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1E098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Она делает вывод.</w:t>
            </w:r>
          </w:p>
        </w:tc>
      </w:tr>
      <w:tr w:rsidR="00E0096F" w:rsidRPr="00E717CD" w14:paraId="131557C4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EDCF0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一年前なら、すでに症状が進み、房木との会話は、こんなにしっかりできなくなっている。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B83B" w14:textId="77777777" w:rsidR="00E717CD" w:rsidRPr="00E717CD" w:rsidRDefault="00E717CD" w:rsidP="0027064C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Ichinen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nara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sude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shōjō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susumi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to no </w:t>
            </w:r>
            <w:proofErr w:type="spellStart"/>
            <w:r w:rsidRPr="00E717CD">
              <w:rPr>
                <w:lang w:val="en-US"/>
              </w:rPr>
              <w:t>kaiwa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konna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shikkari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dekinaku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natte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E8F7F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Год назад симптомы уже были бы настолько серьёзны, что он не мог бы так связно разговаривать.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3A95E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Логическое рассуждение.</w:t>
            </w:r>
          </w:p>
        </w:tc>
      </w:tr>
      <w:tr w:rsidR="00E0096F" w:rsidRPr="00E717CD" w14:paraId="2063D239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4A643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lastRenderedPageBreak/>
              <w:t>勝手に三年前だと思い込んでいたが、本当はイメージした「房木が高竹を忘れていない」「手紙を渡そうと」「手紙を持って喫茶店に来ている」という条件を満たした日に戻ってきていたのだ。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B2AAF" w14:textId="28B628BC" w:rsidR="00E717CD" w:rsidRPr="00E717CD" w:rsidRDefault="00E717CD" w:rsidP="0027064C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Katte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sannen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da to </w:t>
            </w:r>
            <w:proofErr w:type="spellStart"/>
            <w:r w:rsidRPr="00E717CD">
              <w:rPr>
                <w:lang w:val="en-US"/>
              </w:rPr>
              <w:t>omoikondeita</w:t>
            </w:r>
            <w:proofErr w:type="spellEnd"/>
            <w:r w:rsidRPr="00E717CD">
              <w:rPr>
                <w:lang w:val="en-US"/>
              </w:rPr>
              <w:t xml:space="preserve"> ga, </w:t>
            </w:r>
            <w:proofErr w:type="spellStart"/>
            <w:r w:rsidRPr="00E717CD">
              <w:rPr>
                <w:lang w:val="en-US"/>
              </w:rPr>
              <w:t>hontō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imēji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shita</w:t>
            </w:r>
            <w:proofErr w:type="spellEnd"/>
            <w:r w:rsidRPr="00E717CD">
              <w:rPr>
                <w:lang w:val="en-US"/>
              </w:rPr>
              <w:t xml:space="preserve"> “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ga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wasurete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inai</w:t>
            </w:r>
            <w:proofErr w:type="spellEnd"/>
            <w:r w:rsidRPr="00E717CD">
              <w:rPr>
                <w:lang w:val="en-US"/>
              </w:rPr>
              <w:t>” “</w:t>
            </w:r>
            <w:proofErr w:type="spellStart"/>
            <w:r w:rsidRPr="00E717CD">
              <w:rPr>
                <w:lang w:val="en-US"/>
              </w:rPr>
              <w:t>tegami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watasō</w:t>
            </w:r>
            <w:proofErr w:type="spellEnd"/>
            <w:r w:rsidRPr="00E717CD">
              <w:rPr>
                <w:lang w:val="en-US"/>
              </w:rPr>
              <w:t xml:space="preserve"> to” “</w:t>
            </w:r>
            <w:proofErr w:type="spellStart"/>
            <w:r w:rsidRPr="00E717CD">
              <w:rPr>
                <w:lang w:val="en-US"/>
              </w:rPr>
              <w:t>tegami</w:t>
            </w:r>
            <w:proofErr w:type="spellEnd"/>
            <w:r w:rsidRPr="00E717CD">
              <w:rPr>
                <w:lang w:val="en-US"/>
              </w:rPr>
              <w:t xml:space="preserve"> o motte </w:t>
            </w:r>
            <w:proofErr w:type="spellStart"/>
            <w:r w:rsidRPr="00E717CD">
              <w:rPr>
                <w:lang w:val="en-US"/>
              </w:rPr>
              <w:t>kissaten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kite </w:t>
            </w:r>
            <w:proofErr w:type="spellStart"/>
            <w:r w:rsidRPr="00E717CD">
              <w:rPr>
                <w:lang w:val="en-US"/>
              </w:rPr>
              <w:t>iru</w:t>
            </w:r>
            <w:proofErr w:type="spellEnd"/>
            <w:r w:rsidRPr="00E717CD">
              <w:rPr>
                <w:lang w:val="en-US"/>
              </w:rPr>
              <w:t xml:space="preserve">” to </w:t>
            </w:r>
            <w:proofErr w:type="spellStart"/>
            <w:r w:rsidRPr="00E717CD">
              <w:rPr>
                <w:lang w:val="en-US"/>
              </w:rPr>
              <w:t>iu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jōken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mitashita</w:t>
            </w:r>
            <w:proofErr w:type="spellEnd"/>
            <w:r w:rsidRPr="00E717CD">
              <w:rPr>
                <w:lang w:val="en-US"/>
              </w:rPr>
              <w:t xml:space="preserve"> hi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modotte</w:t>
            </w:r>
            <w:proofErr w:type="spellEnd"/>
            <w:r w:rsidRPr="00E717CD">
              <w:rPr>
                <w:lang w:val="en-US"/>
              </w:rPr>
              <w:t xml:space="preserve"> kite </w:t>
            </w:r>
            <w:proofErr w:type="spellStart"/>
            <w:r w:rsidRPr="00E717CD">
              <w:rPr>
                <w:lang w:val="en-US"/>
              </w:rPr>
              <w:t>ita</w:t>
            </w:r>
            <w:proofErr w:type="spellEnd"/>
            <w:r w:rsidRPr="00E717CD">
              <w:rPr>
                <w:lang w:val="en-US"/>
              </w:rPr>
              <w:t xml:space="preserve"> no 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16D51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Она самонадеянно полагала, что попала в «три года назад», но на самом деле вернулась в тот день, который соответствовал её мысленному образу: «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ещё не забыл </w:t>
            </w:r>
            <w:proofErr w:type="spellStart"/>
            <w:r w:rsidRPr="00E717CD">
              <w:t>Такакэ</w:t>
            </w:r>
            <w:proofErr w:type="spellEnd"/>
            <w:r w:rsidRPr="00E717CD">
              <w:t>», «хочет передать письмо», «пришёл с письмом в кафе».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B8BEE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Объяснение механизма перемещения: важен не конкретный год, а выполнение условий.</w:t>
            </w:r>
          </w:p>
        </w:tc>
      </w:tr>
      <w:tr w:rsidR="00E0096F" w:rsidRPr="00E717CD" w14:paraId="5A133F84" w14:textId="77777777" w:rsidTr="00E00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4A75B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三年前という条件が当てはまらなかったのは、きっと、三年前には、房木はまだ手紙を書いていなかったのだ。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50EF2" w14:textId="77777777" w:rsidR="00E717CD" w:rsidRPr="00E717CD" w:rsidRDefault="00E717CD" w:rsidP="0027064C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Sannen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to </w:t>
            </w:r>
            <w:proofErr w:type="spellStart"/>
            <w:r w:rsidRPr="00E717CD">
              <w:rPr>
                <w:lang w:val="en-US"/>
              </w:rPr>
              <w:t>iu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jōken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atehamaranakatta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kitto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sannen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mada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tegami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kaite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inakatta</w:t>
            </w:r>
            <w:proofErr w:type="spellEnd"/>
            <w:r w:rsidRPr="00E717CD">
              <w:rPr>
                <w:lang w:val="en-US"/>
              </w:rPr>
              <w:t xml:space="preserve"> no 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B3F4A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 xml:space="preserve">Условие «три года назад» не сработало, потому что тогда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ещё не написал письма.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7F0F2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Пояснение.</w:t>
            </w:r>
          </w:p>
        </w:tc>
      </w:tr>
    </w:tbl>
    <w:p w14:paraId="2F788F5C" w14:textId="0E95264C" w:rsidR="00E717CD" w:rsidRPr="00E717CD" w:rsidRDefault="00E717CD" w:rsidP="00E717CD">
      <w:pPr>
        <w:spacing w:after="0"/>
        <w:ind w:firstLine="709"/>
        <w:jc w:val="both"/>
      </w:pPr>
    </w:p>
    <w:p w14:paraId="3F207F2F" w14:textId="77777777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t>Страница 155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3722"/>
        <w:gridCol w:w="3777"/>
        <w:gridCol w:w="3366"/>
      </w:tblGrid>
      <w:tr w:rsidR="00E0096F" w:rsidRPr="00AA5644" w14:paraId="4661C5D9" w14:textId="77777777" w:rsidTr="002706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C01D8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lastRenderedPageBreak/>
              <w:t>Японский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F9828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D0476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0D2BE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Комментарий</w:t>
            </w:r>
          </w:p>
        </w:tc>
      </w:tr>
      <w:tr w:rsidR="00E0096F" w:rsidRPr="00E717CD" w14:paraId="2FE51E2A" w14:textId="77777777" w:rsidTr="002706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FF55E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という事は、手紙は発症後に書かれたものという事になる。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4E154" w14:textId="77777777" w:rsidR="00E717CD" w:rsidRPr="00E717CD" w:rsidRDefault="00E717CD" w:rsidP="0027064C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To </w:t>
            </w:r>
            <w:proofErr w:type="spellStart"/>
            <w:r w:rsidRPr="00E717CD">
              <w:rPr>
                <w:lang w:val="en-US"/>
              </w:rPr>
              <w:t>iu</w:t>
            </w:r>
            <w:proofErr w:type="spellEnd"/>
            <w:r w:rsidRPr="00E717CD">
              <w:rPr>
                <w:lang w:val="en-US"/>
              </w:rPr>
              <w:t xml:space="preserve"> koto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tegami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hasshōgo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kakareta</w:t>
            </w:r>
            <w:proofErr w:type="spellEnd"/>
            <w:r w:rsidRPr="00E717CD">
              <w:rPr>
                <w:lang w:val="en-US"/>
              </w:rPr>
              <w:t xml:space="preserve"> mono to </w:t>
            </w:r>
            <w:proofErr w:type="spellStart"/>
            <w:r w:rsidRPr="00E717CD">
              <w:rPr>
                <w:lang w:val="en-US"/>
              </w:rPr>
              <w:t>iu</w:t>
            </w:r>
            <w:proofErr w:type="spellEnd"/>
            <w:r w:rsidRPr="00E717CD">
              <w:rPr>
                <w:lang w:val="en-US"/>
              </w:rPr>
              <w:t xml:space="preserve"> koto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269D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Значит, письмо было написано уже после начала болезни.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7195F" w14:textId="77777777" w:rsidR="00E717CD" w:rsidRPr="00E717CD" w:rsidRDefault="00E717CD" w:rsidP="0027064C">
            <w:pPr>
              <w:spacing w:after="0"/>
              <w:jc w:val="both"/>
            </w:pPr>
            <w:r w:rsidRPr="00E717CD">
              <w:t>Важный вывод.</w:t>
            </w:r>
          </w:p>
        </w:tc>
      </w:tr>
      <w:tr w:rsidR="00E0096F" w:rsidRPr="00E717CD" w14:paraId="0B392FDF" w14:textId="77777777" w:rsidTr="002706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30422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何より、目の前の房木は自分の病気に気づいている。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23BC7" w14:textId="77777777" w:rsidR="00E717CD" w:rsidRPr="00E717CD" w:rsidRDefault="00E717CD" w:rsidP="00E0096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Naniyori</w:t>
            </w:r>
            <w:proofErr w:type="spellEnd"/>
            <w:r w:rsidRPr="00E717CD">
              <w:rPr>
                <w:lang w:val="en-US"/>
              </w:rPr>
              <w:t xml:space="preserve">, me no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jibun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byōki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kizuite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C40AB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 xml:space="preserve">И главное: </w:t>
            </w:r>
            <w:proofErr w:type="spellStart"/>
            <w:r w:rsidRPr="00E717CD">
              <w:t>Фусаги</w:t>
            </w:r>
            <w:proofErr w:type="spellEnd"/>
            <w:r w:rsidRPr="00E717CD">
              <w:t>, стоящий перед ней, осознаёт свою болезнь.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9D83B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Осознание реальности.</w:t>
            </w:r>
          </w:p>
        </w:tc>
      </w:tr>
      <w:tr w:rsidR="00E0096F" w:rsidRPr="00E717CD" w14:paraId="72519293" w14:textId="77777777" w:rsidTr="002706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E28B9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「知ってるんだろ？」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D0936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Shitteru</w:t>
            </w:r>
            <w:proofErr w:type="spellEnd"/>
            <w:r w:rsidRPr="00E717CD">
              <w:t xml:space="preserve"> n </w:t>
            </w:r>
            <w:proofErr w:type="spellStart"/>
            <w:r w:rsidRPr="00E717CD">
              <w:t>daro</w:t>
            </w:r>
            <w:proofErr w:type="spellEnd"/>
            <w:r w:rsidRPr="00E717CD">
              <w:t>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74BD0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– Ты ведь знаешь?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43351" w14:textId="77777777" w:rsidR="00E717CD" w:rsidRPr="00E717CD" w:rsidRDefault="00E717CD" w:rsidP="00E0096F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настаивает.</w:t>
            </w:r>
          </w:p>
        </w:tc>
      </w:tr>
      <w:tr w:rsidR="00E0096F" w:rsidRPr="00E717CD" w14:paraId="4F074207" w14:textId="77777777" w:rsidTr="002706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0FDD3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高竹はここで下手な嘘をつくわけにはいかない。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65B33" w14:textId="5717CCAB" w:rsidR="00E717CD" w:rsidRPr="00E717CD" w:rsidRDefault="0027064C" w:rsidP="00E0096F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koko</w:t>
            </w:r>
            <w:proofErr w:type="spellEnd"/>
            <w:r w:rsidR="00E717CD" w:rsidRPr="00E717CD">
              <w:rPr>
                <w:lang w:val="en-US"/>
              </w:rPr>
              <w:t xml:space="preserve"> de </w:t>
            </w:r>
            <w:proofErr w:type="spellStart"/>
            <w:r w:rsidR="00E717CD" w:rsidRPr="00E717CD">
              <w:rPr>
                <w:lang w:val="en-US"/>
              </w:rPr>
              <w:t>heta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uso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tsuku</w:t>
            </w:r>
            <w:proofErr w:type="spellEnd"/>
            <w:r w:rsidR="00E717CD" w:rsidRPr="00E717CD">
              <w:rPr>
                <w:lang w:val="en-US"/>
              </w:rPr>
              <w:t xml:space="preserve"> wake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ikanai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57B4F" w14:textId="36C06C89" w:rsidR="00E717CD" w:rsidRPr="00E717CD" w:rsidRDefault="0027064C" w:rsidP="00E0096F">
            <w:pPr>
              <w:spacing w:after="0"/>
              <w:jc w:val="both"/>
            </w:pPr>
            <w:proofErr w:type="spellStart"/>
            <w:r>
              <w:t>Котакэ</w:t>
            </w:r>
            <w:r w:rsidR="00E717CD" w:rsidRPr="00E717CD">
              <w:t>не</w:t>
            </w:r>
            <w:proofErr w:type="spellEnd"/>
            <w:r w:rsidR="00E717CD" w:rsidRPr="00E717CD">
              <w:t xml:space="preserve"> могла сейчас солгать, даже плохо.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85FFD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Она вынуждена признать правду.</w:t>
            </w:r>
          </w:p>
        </w:tc>
      </w:tr>
      <w:tr w:rsidR="00E0096F" w:rsidRPr="00E717CD" w14:paraId="6462FDA6" w14:textId="77777777" w:rsidTr="002706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CED91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「</w:t>
            </w:r>
            <w:r w:rsidRPr="00E717CD">
              <w:t>……</w:t>
            </w:r>
            <w:r w:rsidRPr="00E717CD">
              <w:t>そうか」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2CA84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“……</w:t>
            </w:r>
            <w:proofErr w:type="spellStart"/>
            <w:r w:rsidRPr="00E717CD">
              <w:t>Sō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ka</w:t>
            </w:r>
            <w:proofErr w:type="spellEnd"/>
            <w:r w:rsidRPr="00E717CD"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FE094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– …Понятно.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75134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 xml:space="preserve">Реакция </w:t>
            </w:r>
            <w:proofErr w:type="spellStart"/>
            <w:r w:rsidRPr="00E717CD">
              <w:t>Фусаги</w:t>
            </w:r>
            <w:proofErr w:type="spellEnd"/>
            <w:r w:rsidRPr="00E717CD">
              <w:t>.</w:t>
            </w:r>
          </w:p>
        </w:tc>
      </w:tr>
      <w:tr w:rsidR="00E0096F" w:rsidRPr="00E717CD" w14:paraId="4B24A833" w14:textId="77777777" w:rsidTr="002706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9A744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と、力なくつぶやいた。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2AD00" w14:textId="77777777" w:rsidR="00E717CD" w:rsidRPr="00E717CD" w:rsidRDefault="00E717CD" w:rsidP="00E0096F">
            <w:pPr>
              <w:spacing w:after="0"/>
              <w:jc w:val="both"/>
            </w:pPr>
            <w:proofErr w:type="spellStart"/>
            <w:r w:rsidRPr="00E717CD">
              <w:t>to</w:t>
            </w:r>
            <w:proofErr w:type="spellEnd"/>
            <w:r w:rsidRPr="00E717CD">
              <w:t xml:space="preserve">, </w:t>
            </w:r>
            <w:proofErr w:type="spellStart"/>
            <w:r w:rsidRPr="00E717CD">
              <w:t>chikaraku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tsubuyaita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3B5EA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– бессильно прошептал он.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68E7A" w14:textId="77777777" w:rsidR="00E717CD" w:rsidRPr="00E717CD" w:rsidRDefault="00E717CD" w:rsidP="00E0096F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удручён.</w:t>
            </w:r>
          </w:p>
        </w:tc>
      </w:tr>
      <w:tr w:rsidR="00E0096F" w:rsidRPr="00E717CD" w14:paraId="3D60E40A" w14:textId="77777777" w:rsidTr="002706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58A1D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高竹は、下手に言い訳をして、余計に房木を動揺させ</w:t>
            </w:r>
            <w:r w:rsidRPr="00E717CD">
              <w:lastRenderedPageBreak/>
              <w:t>るような事は絶対に言えない。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04F5A" w14:textId="54365E01" w:rsidR="00E717CD" w:rsidRPr="00E717CD" w:rsidRDefault="0027064C" w:rsidP="00E0096F">
            <w:pPr>
              <w:spacing w:after="0"/>
              <w:jc w:val="both"/>
            </w:pPr>
            <w:proofErr w:type="spellStart"/>
            <w:r>
              <w:lastRenderedPageBreak/>
              <w:t>Kotake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wa</w:t>
            </w:r>
            <w:proofErr w:type="spellEnd"/>
            <w:r w:rsidR="00E717CD" w:rsidRPr="00E717CD">
              <w:t xml:space="preserve">, </w:t>
            </w:r>
            <w:proofErr w:type="spellStart"/>
            <w:r w:rsidR="00E717CD" w:rsidRPr="00E717CD">
              <w:t>heta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ni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iiwake</w:t>
            </w:r>
            <w:proofErr w:type="spellEnd"/>
            <w:r w:rsidR="00E717CD" w:rsidRPr="00E717CD">
              <w:t xml:space="preserve"> o </w:t>
            </w:r>
            <w:proofErr w:type="spellStart"/>
            <w:r w:rsidR="00E717CD" w:rsidRPr="00E717CD">
              <w:t>shite</w:t>
            </w:r>
            <w:proofErr w:type="spellEnd"/>
            <w:r w:rsidR="00E717CD" w:rsidRPr="00E717CD">
              <w:t xml:space="preserve">, </w:t>
            </w:r>
            <w:proofErr w:type="spellStart"/>
            <w:r w:rsidR="00E717CD" w:rsidRPr="00E717CD">
              <w:t>yokei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ni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Fusagi</w:t>
            </w:r>
            <w:proofErr w:type="spellEnd"/>
            <w:r w:rsidR="00E717CD" w:rsidRPr="00E717CD">
              <w:t xml:space="preserve"> o </w:t>
            </w:r>
            <w:proofErr w:type="spellStart"/>
            <w:r w:rsidR="00E717CD" w:rsidRPr="00E717CD">
              <w:t>dōyō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saseru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yō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na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koto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wa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zettai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ni</w:t>
            </w:r>
            <w:proofErr w:type="spellEnd"/>
            <w:r w:rsidR="00E717CD" w:rsidRPr="00E717CD">
              <w:t xml:space="preserve"> </w:t>
            </w:r>
            <w:proofErr w:type="spellStart"/>
            <w:r w:rsidR="00E717CD" w:rsidRPr="00E717CD">
              <w:t>ienai</w:t>
            </w:r>
            <w:proofErr w:type="spellEnd"/>
            <w:r w:rsidR="00E717CD"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12135" w14:textId="0C782FF7" w:rsidR="00E717CD" w:rsidRPr="00E717CD" w:rsidRDefault="0027064C" w:rsidP="00E0096F">
            <w:pPr>
              <w:spacing w:after="0"/>
              <w:jc w:val="both"/>
            </w:pPr>
            <w:proofErr w:type="spellStart"/>
            <w:r>
              <w:t>Котакэ</w:t>
            </w:r>
            <w:r w:rsidR="00E717CD" w:rsidRPr="00E717CD">
              <w:t>не</w:t>
            </w:r>
            <w:proofErr w:type="spellEnd"/>
            <w:r w:rsidR="00E717CD" w:rsidRPr="00E717CD">
              <w:t xml:space="preserve"> могла позволить себе оправданий, которые лишь сильнее расстроили бы </w:t>
            </w:r>
            <w:proofErr w:type="spellStart"/>
            <w:r w:rsidR="00E717CD" w:rsidRPr="00E717CD">
              <w:t>Фусаги</w:t>
            </w:r>
            <w:proofErr w:type="spellEnd"/>
            <w:r w:rsidR="00E717CD"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3F593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Её внутреннее ограничение.</w:t>
            </w:r>
          </w:p>
        </w:tc>
      </w:tr>
      <w:tr w:rsidR="00E0096F" w:rsidRPr="00E717CD" w14:paraId="23ED3629" w14:textId="77777777" w:rsidTr="002706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93317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こんな事になるなら、過去になんて戻ってくるんじゃなかった。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9E2ED" w14:textId="77777777" w:rsidR="00E717CD" w:rsidRPr="00E717CD" w:rsidRDefault="00E717CD" w:rsidP="00E0096F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Konna koto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naru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nara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kako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nante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modotte</w:t>
            </w:r>
            <w:proofErr w:type="spellEnd"/>
            <w:r w:rsidRPr="00E717CD">
              <w:rPr>
                <w:lang w:val="en-US"/>
              </w:rPr>
              <w:t xml:space="preserve"> kuru n ja </w:t>
            </w:r>
            <w:proofErr w:type="spellStart"/>
            <w:r w:rsidRPr="00E717CD">
              <w:rPr>
                <w:lang w:val="en-US"/>
              </w:rPr>
              <w:t>nakatta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39BAD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Если бы она знала, что так выйдет, лучше бы не возвращалась в прошлое.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8262D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Сожаление.</w:t>
            </w:r>
          </w:p>
        </w:tc>
      </w:tr>
      <w:tr w:rsidR="00E0096F" w:rsidRPr="00E717CD" w14:paraId="53C1486A" w14:textId="77777777" w:rsidTr="002706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38401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手紙の事をラブレターだと思い込んではしゃいでいた自分が恥ずかしい。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14A5" w14:textId="77777777" w:rsidR="00E717CD" w:rsidRPr="00E717CD" w:rsidRDefault="00E717CD" w:rsidP="00E0096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Tegami</w:t>
            </w:r>
            <w:proofErr w:type="spellEnd"/>
            <w:r w:rsidRPr="00E717CD">
              <w:rPr>
                <w:lang w:val="en-US"/>
              </w:rPr>
              <w:t xml:space="preserve"> no koto o </w:t>
            </w:r>
            <w:proofErr w:type="spellStart"/>
            <w:r w:rsidRPr="00E717CD">
              <w:rPr>
                <w:lang w:val="en-US"/>
              </w:rPr>
              <w:t>raburetā</w:t>
            </w:r>
            <w:proofErr w:type="spellEnd"/>
            <w:r w:rsidRPr="00E717CD">
              <w:rPr>
                <w:lang w:val="en-US"/>
              </w:rPr>
              <w:t xml:space="preserve"> da to </w:t>
            </w:r>
            <w:proofErr w:type="spellStart"/>
            <w:r w:rsidRPr="00E717CD">
              <w:rPr>
                <w:lang w:val="en-US"/>
              </w:rPr>
              <w:t>omoikonde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hashaideita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jibun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hazukashii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0E891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Ей стыдно за себя – она радовалась, вообразив, что письмо любовное.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6C85C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Самоуничижение.</w:t>
            </w:r>
          </w:p>
        </w:tc>
      </w:tr>
      <w:tr w:rsidR="00E0096F" w:rsidRPr="00E717CD" w14:paraId="45EFE796" w14:textId="77777777" w:rsidTr="002706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3DFED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高竹は、深く、深く後悔した。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263A2" w14:textId="44478382" w:rsidR="00E717CD" w:rsidRPr="00E717CD" w:rsidRDefault="0027064C" w:rsidP="000024FB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fukaku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fukaku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kōkai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shita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52435" w14:textId="6D358FE0" w:rsidR="00E717CD" w:rsidRPr="00E717CD" w:rsidRDefault="0027064C" w:rsidP="00E0096F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0024FB">
              <w:t xml:space="preserve"> </w:t>
            </w:r>
            <w:r w:rsidR="00E717CD" w:rsidRPr="00E717CD">
              <w:t>глубоко, глубоко пожалела.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BD61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Усиление эмоции повтором «</w:t>
            </w:r>
            <w:r w:rsidRPr="00E717CD">
              <w:t>深く</w:t>
            </w:r>
            <w:r w:rsidRPr="00E717CD">
              <w:t>».</w:t>
            </w:r>
          </w:p>
        </w:tc>
      </w:tr>
      <w:tr w:rsidR="00E0096F" w:rsidRPr="00E717CD" w14:paraId="74848C15" w14:textId="77777777" w:rsidTr="002706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44BEC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だが、今はそれどころではない。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15BD4" w14:textId="77777777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Daga, </w:t>
            </w:r>
            <w:proofErr w:type="spellStart"/>
            <w:r w:rsidRPr="00E717CD">
              <w:rPr>
                <w:lang w:val="en-US"/>
              </w:rPr>
              <w:t>ima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soredokoro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nai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C853E" w14:textId="77777777" w:rsidR="00E717CD" w:rsidRPr="00E717CD" w:rsidRDefault="00E717CD" w:rsidP="00E0096F">
            <w:pPr>
              <w:spacing w:after="0"/>
              <w:jc w:val="both"/>
            </w:pPr>
            <w:r w:rsidRPr="00E717CD">
              <w:t>Но сейчас было не до этого.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08254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Переключение внимания на реакцию мужа.</w:t>
            </w:r>
          </w:p>
        </w:tc>
      </w:tr>
    </w:tbl>
    <w:p w14:paraId="1BFEEAFB" w14:textId="53841E8F" w:rsidR="00E717CD" w:rsidRPr="00E717CD" w:rsidRDefault="00E717CD" w:rsidP="00E717CD">
      <w:pPr>
        <w:spacing w:after="0"/>
        <w:ind w:firstLine="709"/>
        <w:jc w:val="both"/>
      </w:pPr>
    </w:p>
    <w:p w14:paraId="1D8961A6" w14:textId="77777777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t>Страница 156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4043"/>
        <w:gridCol w:w="3408"/>
        <w:gridCol w:w="3597"/>
      </w:tblGrid>
      <w:tr w:rsidR="0066747D" w:rsidRPr="00AA5644" w14:paraId="35F3DCC0" w14:textId="77777777" w:rsidTr="000024F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3D534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lastRenderedPageBreak/>
              <w:t>Японский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6F2B4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98974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B0B79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Комментарий</w:t>
            </w:r>
          </w:p>
        </w:tc>
      </w:tr>
      <w:tr w:rsidR="0066747D" w:rsidRPr="00E717CD" w14:paraId="56E22661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889A4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ろではない。房木は黙り込んだままである。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534E4" w14:textId="77777777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>– …</w:t>
            </w:r>
            <w:proofErr w:type="spellStart"/>
            <w:r w:rsidRPr="00E717CD">
              <w:rPr>
                <w:lang w:val="en-US"/>
              </w:rPr>
              <w:t>ro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nai</w:t>
            </w:r>
            <w:proofErr w:type="spellEnd"/>
            <w:r w:rsidRPr="00E717CD">
              <w:rPr>
                <w:lang w:val="en-US"/>
              </w:rPr>
              <w:t xml:space="preserve">.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damarikonda</w:t>
            </w:r>
            <w:proofErr w:type="spellEnd"/>
            <w:r w:rsidRPr="00E717CD">
              <w:rPr>
                <w:lang w:val="en-US"/>
              </w:rPr>
              <w:t xml:space="preserve"> mama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AE047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(начало фразы обрывается) …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погрузился в молчание.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AC847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Неполное предложение – возможно, опечатка в PDF. Смысл: «было не до того».</w:t>
            </w:r>
          </w:p>
        </w:tc>
      </w:tr>
      <w:tr w:rsidR="0066747D" w:rsidRPr="00E717CD" w14:paraId="6A76611E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7483B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「あなた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AD5FB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Anata</w:t>
            </w:r>
            <w:proofErr w:type="spellEnd"/>
            <w:r w:rsidRPr="00E717CD">
              <w:t>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FA9CA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– Ты…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19FA6" w14:textId="0CE46527" w:rsidR="00E717CD" w:rsidRPr="00E717CD" w:rsidRDefault="0027064C" w:rsidP="0066747D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66747D">
              <w:t xml:space="preserve"> </w:t>
            </w:r>
            <w:r w:rsidR="00E717CD" w:rsidRPr="00E717CD">
              <w:t>обращается к мужу.</w:t>
            </w:r>
          </w:p>
        </w:tc>
      </w:tr>
      <w:tr w:rsidR="0066747D" w:rsidRPr="00E717CD" w14:paraId="1FB53D41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8B67B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高竹は、うなだれる房木を見て思わず声をかけていた。こんなに落ち込んだ房木を見るのは初めてだった。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D6CD1" w14:textId="64AE37D9" w:rsidR="00E717CD" w:rsidRPr="00E717CD" w:rsidRDefault="0027064C" w:rsidP="0066747D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unadareru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o mite </w:t>
            </w:r>
            <w:proofErr w:type="spellStart"/>
            <w:r w:rsidR="00E717CD" w:rsidRPr="00E717CD">
              <w:rPr>
                <w:lang w:val="en-US"/>
              </w:rPr>
              <w:t>omowazu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koe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kaketeita</w:t>
            </w:r>
            <w:proofErr w:type="spellEnd"/>
            <w:r w:rsidR="00E717CD" w:rsidRPr="00E717CD">
              <w:rPr>
                <w:lang w:val="en-US"/>
              </w:rPr>
              <w:t xml:space="preserve">. Konna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ochikonda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miru</w:t>
            </w:r>
            <w:proofErr w:type="spellEnd"/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hajimete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datta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4697E" w14:textId="77777777" w:rsidR="00E717CD" w:rsidRPr="00E717CD" w:rsidRDefault="00E717CD" w:rsidP="0066747D">
            <w:pPr>
              <w:spacing w:after="0"/>
              <w:jc w:val="both"/>
            </w:pPr>
            <w:proofErr w:type="spellStart"/>
            <w:r w:rsidRPr="00E717CD">
              <w:t>Такакэ</w:t>
            </w:r>
            <w:proofErr w:type="spellEnd"/>
            <w:r w:rsidRPr="00E717CD">
              <w:t xml:space="preserve">, увидев поникшего </w:t>
            </w:r>
            <w:proofErr w:type="spellStart"/>
            <w:r w:rsidRPr="00E717CD">
              <w:t>Фусаги</w:t>
            </w:r>
            <w:proofErr w:type="spellEnd"/>
            <w:r w:rsidRPr="00E717CD">
              <w:t>, невольно окликнула его. Она впервые видела мужа в таком унынии.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FB8E7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 xml:space="preserve">Описание необычного состояния </w:t>
            </w:r>
            <w:proofErr w:type="spellStart"/>
            <w:r w:rsidRPr="00E717CD">
              <w:t>Фусаги</w:t>
            </w:r>
            <w:proofErr w:type="spellEnd"/>
            <w:r w:rsidRPr="00E717CD">
              <w:t>.</w:t>
            </w:r>
          </w:p>
        </w:tc>
      </w:tr>
      <w:tr w:rsidR="0066747D" w:rsidRPr="00E717CD" w14:paraId="7BFD9595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B9718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胸がしめつけられる。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03B32" w14:textId="77777777" w:rsidR="00E717CD" w:rsidRPr="00E717CD" w:rsidRDefault="00E717CD" w:rsidP="0066747D">
            <w:pPr>
              <w:spacing w:after="0"/>
              <w:jc w:val="both"/>
            </w:pPr>
            <w:proofErr w:type="spellStart"/>
            <w:r w:rsidRPr="00E717CD">
              <w:t>Mune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ga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shimetsukerareru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BF84E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Сердце сжалось.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1AE04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Идиома, выражающая сострадание.</w:t>
            </w:r>
          </w:p>
        </w:tc>
      </w:tr>
      <w:tr w:rsidR="0066747D" w:rsidRPr="00E717CD" w14:paraId="2DC216FD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075EE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すると、房木が、くるりと高竹に背を向け、さっきまで座っていたカウンター席に向かって歩き出した。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90E97" w14:textId="703570E3" w:rsidR="00E717CD" w:rsidRPr="00E717CD" w:rsidRDefault="00E717CD" w:rsidP="0066747D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Suru to,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ga, </w:t>
            </w:r>
            <w:proofErr w:type="spellStart"/>
            <w:r w:rsidRPr="00E717CD">
              <w:rPr>
                <w:lang w:val="en-US"/>
              </w:rPr>
              <w:t>kururi</w:t>
            </w:r>
            <w:proofErr w:type="spellEnd"/>
            <w:r w:rsidRPr="00E717CD">
              <w:rPr>
                <w:lang w:val="en-US"/>
              </w:rPr>
              <w:t xml:space="preserve"> to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se o </w:t>
            </w:r>
            <w:proofErr w:type="spellStart"/>
            <w:r w:rsidRPr="00E717CD">
              <w:rPr>
                <w:lang w:val="en-US"/>
              </w:rPr>
              <w:t>muke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sakki</w:t>
            </w:r>
            <w:proofErr w:type="spellEnd"/>
            <w:r w:rsidRPr="00E717CD">
              <w:rPr>
                <w:lang w:val="en-US"/>
              </w:rPr>
              <w:t xml:space="preserve"> made </w:t>
            </w:r>
            <w:proofErr w:type="spellStart"/>
            <w:r w:rsidRPr="00E717CD">
              <w:rPr>
                <w:lang w:val="en-US"/>
              </w:rPr>
              <w:t>suwatte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kauntā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seki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mukatte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arukidashita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19C9C" w14:textId="3C9A1A54" w:rsidR="00E717CD" w:rsidRPr="00E717CD" w:rsidRDefault="00E717CD" w:rsidP="0066747D">
            <w:pPr>
              <w:spacing w:after="0"/>
              <w:jc w:val="both"/>
            </w:pPr>
            <w:r w:rsidRPr="00E717CD">
              <w:t xml:space="preserve">Тогда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резко повернулся к </w:t>
            </w:r>
            <w:proofErr w:type="spellStart"/>
            <w:r w:rsidR="0027064C">
              <w:t>Котакэ</w:t>
            </w:r>
            <w:r w:rsidRPr="00E717CD">
              <w:t>спиной</w:t>
            </w:r>
            <w:proofErr w:type="spellEnd"/>
            <w:r w:rsidRPr="00E717CD">
              <w:t xml:space="preserve"> и зашагал к стойке, где сидел ранее.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1D9EC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Действие: он уходит, но затем возвращается.</w:t>
            </w:r>
          </w:p>
        </w:tc>
      </w:tr>
      <w:tr w:rsidR="0066747D" w:rsidRPr="00E717CD" w14:paraId="69ADE116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8C31A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lastRenderedPageBreak/>
              <w:t>カウンター前で、置いていた黒のセカンドバッグを掴むと、中から一通の茶封筒を取り出し、再び高竹の前に戻ってきた。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17219" w14:textId="13105A87" w:rsidR="00E717CD" w:rsidRPr="00E717CD" w:rsidRDefault="00E717CD" w:rsidP="0066747D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Kauntā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de, </w:t>
            </w:r>
            <w:proofErr w:type="spellStart"/>
            <w:r w:rsidRPr="00E717CD">
              <w:rPr>
                <w:lang w:val="en-US"/>
              </w:rPr>
              <w:t>oite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kuro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sekando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baggu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tsukamu</w:t>
            </w:r>
            <w:proofErr w:type="spellEnd"/>
            <w:r w:rsidRPr="00E717CD">
              <w:rPr>
                <w:lang w:val="en-US"/>
              </w:rPr>
              <w:t xml:space="preserve"> to, </w:t>
            </w:r>
            <w:proofErr w:type="spellStart"/>
            <w:r w:rsidRPr="00E717CD">
              <w:rPr>
                <w:lang w:val="en-US"/>
              </w:rPr>
              <w:t>naka</w:t>
            </w:r>
            <w:proofErr w:type="spellEnd"/>
            <w:r w:rsidRPr="00E717CD">
              <w:rPr>
                <w:lang w:val="en-US"/>
              </w:rPr>
              <w:t xml:space="preserve"> kara </w:t>
            </w:r>
            <w:proofErr w:type="spellStart"/>
            <w:r w:rsidRPr="00E717CD">
              <w:rPr>
                <w:lang w:val="en-US"/>
              </w:rPr>
              <w:t>itchō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chabukuro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toridashi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futatabi</w:t>
            </w:r>
            <w:proofErr w:type="spellEnd"/>
            <w:r w:rsidRPr="00E717CD">
              <w:rPr>
                <w:lang w:val="en-US"/>
              </w:rPr>
              <w:t xml:space="preserve">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modottekita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2DEA7" w14:textId="77777777" w:rsidR="00E717CD" w:rsidRPr="00E717CD" w:rsidRDefault="00E717CD" w:rsidP="00AA5644">
            <w:pPr>
              <w:spacing w:after="0"/>
              <w:jc w:val="both"/>
            </w:pPr>
            <w:r w:rsidRPr="00E717CD">
              <w:t xml:space="preserve">У стойки он схватил свою чёрную сумку, достал из неё конверт коричневой бумаги и вернулся к </w:t>
            </w:r>
            <w:proofErr w:type="spellStart"/>
            <w:r w:rsidRPr="00E717CD">
              <w:t>Такакэ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4A800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 xml:space="preserve">Важное действие: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сам достаёт письмо.</w:t>
            </w:r>
          </w:p>
        </w:tc>
      </w:tr>
      <w:tr w:rsidR="0066747D" w:rsidRPr="00E717CD" w14:paraId="28534FFC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0812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その表情はなぜか、動揺とか絶望という感じではなく、恥ずかしがっているように高竹には見えた。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F76C7" w14:textId="09EA7D89" w:rsidR="00E717CD" w:rsidRPr="00E717CD" w:rsidRDefault="00E717CD" w:rsidP="0066747D">
            <w:pPr>
              <w:spacing w:after="0"/>
              <w:jc w:val="both"/>
            </w:pPr>
            <w:proofErr w:type="spellStart"/>
            <w:r w:rsidRPr="00E717CD">
              <w:t>Sono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hyōjō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wa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naze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ka</w:t>
            </w:r>
            <w:proofErr w:type="spellEnd"/>
            <w:r w:rsidRPr="00E717CD">
              <w:t xml:space="preserve">, </w:t>
            </w:r>
            <w:proofErr w:type="spellStart"/>
            <w:r w:rsidRPr="00E717CD">
              <w:t>dōyō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toka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zetsubō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to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iu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kanji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de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wa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naku</w:t>
            </w:r>
            <w:proofErr w:type="spellEnd"/>
            <w:r w:rsidRPr="00E717CD">
              <w:t xml:space="preserve">, </w:t>
            </w:r>
            <w:proofErr w:type="spellStart"/>
            <w:r w:rsidRPr="00E717CD">
              <w:t>hazukashigatte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iru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yō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ni</w:t>
            </w:r>
            <w:proofErr w:type="spellEnd"/>
            <w:r w:rsidRPr="00E717CD">
              <w:t xml:space="preserve"> </w:t>
            </w:r>
            <w:proofErr w:type="spellStart"/>
            <w:r w:rsidR="0027064C">
              <w:t>Kotake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ni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wa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mieta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C7AC5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Выражение его лица было почему</w:t>
            </w:r>
            <w:r w:rsidRPr="00E717CD">
              <w:noBreakHyphen/>
              <w:t xml:space="preserve">то не растерянным и не отчаянным, а скорее смущённым – так показалось </w:t>
            </w:r>
            <w:proofErr w:type="spellStart"/>
            <w:r w:rsidRPr="00E717CD">
              <w:t>Такакэ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EC688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Важное наблюдение: он не зол, а стесняется.</w:t>
            </w:r>
          </w:p>
        </w:tc>
      </w:tr>
      <w:tr w:rsidR="0066747D" w:rsidRPr="00E717CD" w14:paraId="02FA86F6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044B3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房木は聞き取りにくい、しわがれ声でボソボソ喋りはじめた。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84BD0" w14:textId="77777777" w:rsidR="00E717CD" w:rsidRPr="00E717CD" w:rsidRDefault="00E717CD" w:rsidP="0066747D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kikitorinikui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shiwagaregoe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bosoboso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shaberihajimeta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3AA9" w14:textId="77777777" w:rsidR="00E717CD" w:rsidRPr="00E717CD" w:rsidRDefault="00E717CD" w:rsidP="0066747D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начал тихо, хриплым голосом, бормотать.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445E8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Описание речи – смущение и боль.</w:t>
            </w:r>
          </w:p>
        </w:tc>
      </w:tr>
      <w:tr w:rsidR="0066747D" w:rsidRPr="00E717CD" w14:paraId="4671BF49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84F40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「今のお前は、俺の病気の事、知らなくて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39D3" w14:textId="77777777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“Ima no </w:t>
            </w:r>
            <w:proofErr w:type="spellStart"/>
            <w:r w:rsidRPr="00E717CD">
              <w:rPr>
                <w:lang w:val="en-US"/>
              </w:rPr>
              <w:t>omae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ore no </w:t>
            </w:r>
            <w:proofErr w:type="spellStart"/>
            <w:r w:rsidRPr="00E717CD">
              <w:rPr>
                <w:lang w:val="en-US"/>
              </w:rPr>
              <w:t>byōki</w:t>
            </w:r>
            <w:proofErr w:type="spellEnd"/>
            <w:r w:rsidRPr="00E717CD">
              <w:rPr>
                <w:lang w:val="en-US"/>
              </w:rPr>
              <w:t xml:space="preserve"> no koto, </w:t>
            </w:r>
            <w:proofErr w:type="spellStart"/>
            <w:r w:rsidRPr="00E717CD">
              <w:rPr>
                <w:lang w:val="en-US"/>
              </w:rPr>
              <w:t>shiranakute</w:t>
            </w:r>
            <w:proofErr w:type="spellEnd"/>
            <w:r w:rsidRPr="00E717CD">
              <w:rPr>
                <w:lang w:val="en-US"/>
              </w:rPr>
              <w:t>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80987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– Ты… теперешняя… не знаешь о моей болезни…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24A85" w14:textId="43DCCDBA" w:rsidR="00E717CD" w:rsidRPr="00E717CD" w:rsidRDefault="00E717CD" w:rsidP="000024FB">
            <w:pPr>
              <w:spacing w:after="0"/>
              <w:jc w:val="both"/>
            </w:pPr>
            <w:r w:rsidRPr="00E717CD">
              <w:t xml:space="preserve">Он говорит о «настоящей» </w:t>
            </w:r>
            <w:proofErr w:type="spellStart"/>
            <w:r w:rsidR="0027064C">
              <w:t>Котакэ</w:t>
            </w:r>
            <w:proofErr w:type="spellEnd"/>
            <w:r w:rsidR="00AA5644">
              <w:t xml:space="preserve"> </w:t>
            </w:r>
            <w:r w:rsidRPr="00E717CD">
              <w:t>(из этого времени).</w:t>
            </w:r>
          </w:p>
        </w:tc>
      </w:tr>
      <w:tr w:rsidR="0066747D" w:rsidRPr="00E717CD" w14:paraId="1D618FA8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42DBC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lastRenderedPageBreak/>
              <w:t>気づく頃である。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B5372" w14:textId="77777777" w:rsidR="00E717CD" w:rsidRPr="00E717CD" w:rsidRDefault="00E717CD" w:rsidP="000024FB">
            <w:pPr>
              <w:spacing w:after="0"/>
              <w:jc w:val="both"/>
            </w:pPr>
            <w:proofErr w:type="spellStart"/>
            <w:r w:rsidRPr="00E717CD">
              <w:t>Kizuku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koro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de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aru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D2790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Как раз тогда, когда она должна была узнать.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38F69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Комментарий автора.</w:t>
            </w:r>
          </w:p>
        </w:tc>
      </w:tr>
      <w:tr w:rsidR="0066747D" w:rsidRPr="00E717CD" w14:paraId="741618F9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0D1B5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「どう伝えていいのかわからなくて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9F700" w14:textId="77777777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>“</w:t>
            </w:r>
            <w:proofErr w:type="spellStart"/>
            <w:r w:rsidRPr="00E717CD">
              <w:rPr>
                <w:lang w:val="en-US"/>
              </w:rPr>
              <w:t>Dō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tsutaete</w:t>
            </w:r>
            <w:proofErr w:type="spellEnd"/>
            <w:r w:rsidRPr="00E717CD">
              <w:rPr>
                <w:lang w:val="en-US"/>
              </w:rPr>
              <w:t xml:space="preserve"> ii no ka </w:t>
            </w:r>
            <w:proofErr w:type="spellStart"/>
            <w:r w:rsidRPr="00E717CD">
              <w:rPr>
                <w:lang w:val="en-US"/>
              </w:rPr>
              <w:t>wakaranakute</w:t>
            </w:r>
            <w:proofErr w:type="spellEnd"/>
            <w:r w:rsidRPr="00E717CD">
              <w:rPr>
                <w:lang w:val="en-US"/>
              </w:rPr>
              <w:t>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AA91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– Не знал, как тебе сказать…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D6845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Объяснение: он боится её расстроить.</w:t>
            </w:r>
          </w:p>
        </w:tc>
      </w:tr>
      <w:tr w:rsidR="0066747D" w:rsidRPr="00E717CD" w14:paraId="1FBE4026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8F69B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房木は茶封筒を小さく掲げて見せた。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94C62" w14:textId="77777777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chabukuro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chiisaku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kakagete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miseta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42EA8" w14:textId="77777777" w:rsidR="00E717CD" w:rsidRPr="00E717CD" w:rsidRDefault="00E717CD" w:rsidP="000024FB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слегка приподнял конверт, показывая его.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EC1D0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Жест – «вот оно».</w:t>
            </w:r>
          </w:p>
        </w:tc>
      </w:tr>
      <w:tr w:rsidR="0066747D" w:rsidRPr="00E717CD" w14:paraId="313D3438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FC7BF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房木は自分がアルツハイマーである事を高竹に手紙で知らせようとしたのだ。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ED156" w14:textId="0F0519ED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jibun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Arutohaimā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 xml:space="preserve"> koto o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tegami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shiraseyou</w:t>
            </w:r>
            <w:proofErr w:type="spellEnd"/>
            <w:r w:rsidRPr="00E717CD">
              <w:rPr>
                <w:lang w:val="en-US"/>
              </w:rPr>
              <w:t xml:space="preserve"> to </w:t>
            </w:r>
            <w:proofErr w:type="spellStart"/>
            <w:r w:rsidRPr="00E717CD">
              <w:rPr>
                <w:lang w:val="en-US"/>
              </w:rPr>
              <w:t>shita</w:t>
            </w:r>
            <w:proofErr w:type="spellEnd"/>
            <w:r w:rsidRPr="00E717CD">
              <w:rPr>
                <w:lang w:val="en-US"/>
              </w:rPr>
              <w:t xml:space="preserve"> no 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1C01C" w14:textId="66BB54BF" w:rsidR="00E717CD" w:rsidRPr="00E717CD" w:rsidRDefault="00E717CD" w:rsidP="000024FB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хотел сообщить </w:t>
            </w:r>
            <w:proofErr w:type="spellStart"/>
            <w:r w:rsidR="0027064C">
              <w:t>Котакэ</w:t>
            </w:r>
            <w:proofErr w:type="spellEnd"/>
            <w:r w:rsidR="005E4901">
              <w:t xml:space="preserve"> </w:t>
            </w:r>
            <w:r w:rsidRPr="00E717CD">
              <w:t xml:space="preserve">о своём </w:t>
            </w:r>
            <w:proofErr w:type="spellStart"/>
            <w:r w:rsidRPr="00E717CD">
              <w:t>альцгеймере</w:t>
            </w:r>
            <w:proofErr w:type="spellEnd"/>
            <w:r w:rsidRPr="00E717CD">
              <w:t xml:space="preserve"> в письме.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3D347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Раскрытие содержания письма.</w:t>
            </w:r>
          </w:p>
        </w:tc>
      </w:tr>
      <w:tr w:rsidR="0066747D" w:rsidRPr="00E717CD" w14:paraId="3BB10AE4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911B4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となると、この手紙は私が読んでも意味がない。私はもう知っている。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8D333" w14:textId="77777777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To </w:t>
            </w:r>
            <w:proofErr w:type="spellStart"/>
            <w:r w:rsidRPr="00E717CD">
              <w:rPr>
                <w:lang w:val="en-US"/>
              </w:rPr>
              <w:t>naru</w:t>
            </w:r>
            <w:proofErr w:type="spellEnd"/>
            <w:r w:rsidRPr="00E717CD">
              <w:rPr>
                <w:lang w:val="en-US"/>
              </w:rPr>
              <w:t xml:space="preserve"> to, </w:t>
            </w:r>
            <w:proofErr w:type="spellStart"/>
            <w:r w:rsidRPr="00E717CD">
              <w:rPr>
                <w:lang w:val="en-US"/>
              </w:rPr>
              <w:t>kono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tegami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watashi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yonde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imi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nai</w:t>
            </w:r>
            <w:proofErr w:type="spellEnd"/>
            <w:r w:rsidRPr="00E717CD">
              <w:rPr>
                <w:lang w:val="en-US"/>
              </w:rPr>
              <w:t xml:space="preserve">. </w:t>
            </w:r>
            <w:proofErr w:type="spellStart"/>
            <w:r w:rsidRPr="00E717CD">
              <w:rPr>
                <w:lang w:val="en-US"/>
              </w:rPr>
              <w:t>Watashi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shitte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B16D4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Тогда мне нет смысла читать это письмо. Я уже всё знаю.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7B1E8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 xml:space="preserve">Логика </w:t>
            </w:r>
            <w:proofErr w:type="spellStart"/>
            <w:r w:rsidRPr="00E717CD">
              <w:t>Такакэ</w:t>
            </w:r>
            <w:proofErr w:type="spellEnd"/>
            <w:r w:rsidRPr="00E717CD">
              <w:t>.</w:t>
            </w:r>
          </w:p>
        </w:tc>
      </w:tr>
      <w:tr w:rsidR="0066747D" w:rsidRPr="00E717CD" w14:paraId="2441351D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B9F1A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受け取るべきは過去の私。でも、房木は過去の</w:t>
            </w:r>
            <w:r w:rsidRPr="00E717CD">
              <w:lastRenderedPageBreak/>
              <w:t>私に手紙を渡す事はできない。できなかった。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36CDA" w14:textId="77777777" w:rsidR="00E717CD" w:rsidRPr="00E717CD" w:rsidRDefault="00E717CD" w:rsidP="000024FB">
            <w:pPr>
              <w:spacing w:after="0"/>
              <w:jc w:val="both"/>
            </w:pPr>
            <w:proofErr w:type="spellStart"/>
            <w:r w:rsidRPr="00E717CD">
              <w:rPr>
                <w:lang w:val="en-US"/>
              </w:rPr>
              <w:lastRenderedPageBreak/>
              <w:t>Uketoru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beki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kako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watashi</w:t>
            </w:r>
            <w:proofErr w:type="spellEnd"/>
            <w:r w:rsidRPr="00E717CD">
              <w:rPr>
                <w:lang w:val="en-US"/>
              </w:rPr>
              <w:t xml:space="preserve">. Demo,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kako</w:t>
            </w:r>
            <w:proofErr w:type="spellEnd"/>
            <w:r w:rsidRPr="00E717CD">
              <w:rPr>
                <w:lang w:val="en-US"/>
              </w:rPr>
              <w:t xml:space="preserve"> </w:t>
            </w:r>
            <w:r w:rsidRPr="00E717CD">
              <w:rPr>
                <w:lang w:val="en-US"/>
              </w:rPr>
              <w:lastRenderedPageBreak/>
              <w:t xml:space="preserve">no </w:t>
            </w:r>
            <w:proofErr w:type="spellStart"/>
            <w:r w:rsidRPr="00E717CD">
              <w:rPr>
                <w:lang w:val="en-US"/>
              </w:rPr>
              <w:t>watashi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tegami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watasu</w:t>
            </w:r>
            <w:proofErr w:type="spellEnd"/>
            <w:r w:rsidRPr="00E717CD">
              <w:rPr>
                <w:lang w:val="en-US"/>
              </w:rPr>
              <w:t xml:space="preserve"> koto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dekinai</w:t>
            </w:r>
            <w:proofErr w:type="spellEnd"/>
            <w:r w:rsidRPr="00E717CD">
              <w:rPr>
                <w:lang w:val="en-US"/>
              </w:rPr>
              <w:t xml:space="preserve">. </w:t>
            </w:r>
            <w:proofErr w:type="spellStart"/>
            <w:r w:rsidRPr="00E717CD">
              <w:t>Dekinakatta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3E12D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lastRenderedPageBreak/>
              <w:t xml:space="preserve">Получить его должна была я из прошлого. Но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не может </w:t>
            </w:r>
            <w:r w:rsidRPr="00E717CD">
              <w:lastRenderedPageBreak/>
              <w:t>передать письмо той мне. Не мог.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27075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lastRenderedPageBreak/>
              <w:t>Она осознаёт непреодолимость правил.</w:t>
            </w:r>
          </w:p>
        </w:tc>
      </w:tr>
      <w:tr w:rsidR="0066747D" w:rsidRPr="00E717CD" w14:paraId="2E823EF4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F4FA1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でも、それでいい。それが現実である。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ED93D" w14:textId="77777777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Demo, sore de ii. Sore ga </w:t>
            </w:r>
            <w:proofErr w:type="spellStart"/>
            <w:r w:rsidRPr="00E717CD">
              <w:rPr>
                <w:lang w:val="en-US"/>
              </w:rPr>
              <w:t>genjitsu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0B57B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Но и так хорошо. Такова реальность.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EEBA1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Смирение.</w:t>
            </w:r>
          </w:p>
        </w:tc>
      </w:tr>
    </w:tbl>
    <w:p w14:paraId="503F182E" w14:textId="77777777" w:rsidR="000024FB" w:rsidRDefault="000024FB" w:rsidP="00E717CD">
      <w:pPr>
        <w:spacing w:after="0"/>
        <w:ind w:firstLine="709"/>
        <w:jc w:val="both"/>
        <w:rPr>
          <w:b/>
          <w:bCs/>
        </w:rPr>
      </w:pPr>
    </w:p>
    <w:p w14:paraId="3EFA1A50" w14:textId="5A5A2B61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t>Страница 157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3820"/>
        <w:gridCol w:w="3573"/>
        <w:gridCol w:w="3625"/>
      </w:tblGrid>
      <w:tr w:rsidR="000024FB" w:rsidRPr="00AA5644" w14:paraId="4CA4A85D" w14:textId="77777777" w:rsidTr="000024F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052DF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Японский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7E664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E58B5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DCB15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Комментарий</w:t>
            </w:r>
          </w:p>
        </w:tc>
      </w:tr>
      <w:tr w:rsidR="000024FB" w:rsidRPr="00E717CD" w14:paraId="4D7950B3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BD96A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高竹は、このまま帰る事にした。これ以上、病気の話題には触れないほうがいい。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0AB5A" w14:textId="5804838F" w:rsidR="00E717CD" w:rsidRPr="00E717CD" w:rsidRDefault="0027064C" w:rsidP="000024FB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kono</w:t>
            </w:r>
            <w:proofErr w:type="spellEnd"/>
            <w:r w:rsidR="00E717CD" w:rsidRPr="00E717CD">
              <w:rPr>
                <w:lang w:val="en-US"/>
              </w:rPr>
              <w:t xml:space="preserve"> mama </w:t>
            </w:r>
            <w:proofErr w:type="spellStart"/>
            <w:r w:rsidR="00E717CD" w:rsidRPr="00E717CD">
              <w:rPr>
                <w:lang w:val="en-US"/>
              </w:rPr>
              <w:t>kaeru</w:t>
            </w:r>
            <w:proofErr w:type="spellEnd"/>
            <w:r w:rsidR="00E717CD" w:rsidRPr="00E717CD">
              <w:rPr>
                <w:lang w:val="en-US"/>
              </w:rPr>
              <w:t xml:space="preserve"> koto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shita</w:t>
            </w:r>
            <w:proofErr w:type="spellEnd"/>
            <w:r w:rsidR="00E717CD" w:rsidRPr="00E717CD">
              <w:rPr>
                <w:lang w:val="en-US"/>
              </w:rPr>
              <w:t xml:space="preserve">. Kore </w:t>
            </w:r>
            <w:proofErr w:type="spellStart"/>
            <w:r w:rsidR="00E717CD" w:rsidRPr="00E717CD">
              <w:rPr>
                <w:lang w:val="en-US"/>
              </w:rPr>
              <w:t>ijō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byōki</w:t>
            </w:r>
            <w:proofErr w:type="spellEnd"/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wadai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sawarenai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hō</w:t>
            </w:r>
            <w:proofErr w:type="spellEnd"/>
            <w:r w:rsidR="00E717CD" w:rsidRPr="00E717CD">
              <w:rPr>
                <w:lang w:val="en-US"/>
              </w:rPr>
              <w:t xml:space="preserve"> ga ii.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A4820" w14:textId="3ADD6435" w:rsidR="00E717CD" w:rsidRPr="00E717CD" w:rsidRDefault="0027064C" w:rsidP="000024FB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0024FB">
              <w:t xml:space="preserve"> </w:t>
            </w:r>
            <w:r w:rsidR="00E717CD" w:rsidRPr="00E717CD">
              <w:t>решила уйти как есть. Лучше больше не касаться темы болезни.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DE8D1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Она выбирает уход, чтобы не усугублять.</w:t>
            </w:r>
          </w:p>
        </w:tc>
      </w:tr>
      <w:tr w:rsidR="000024FB" w:rsidRPr="00E717CD" w14:paraId="6015C13E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9B466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最悪の展開ショックは計り知れない。聞かれる前に帰るべきである。現在に。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90EE" w14:textId="77777777" w:rsidR="00E717CD" w:rsidRPr="00E717CD" w:rsidRDefault="00E717CD" w:rsidP="000024FB">
            <w:pPr>
              <w:spacing w:after="0"/>
              <w:jc w:val="both"/>
            </w:pPr>
            <w:proofErr w:type="spellStart"/>
            <w:r w:rsidRPr="00E717CD">
              <w:rPr>
                <w:lang w:val="en-US"/>
              </w:rPr>
              <w:t>Saiaku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tenkai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shokku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hakari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shirenai</w:t>
            </w:r>
            <w:proofErr w:type="spellEnd"/>
            <w:r w:rsidRPr="00E717CD">
              <w:rPr>
                <w:lang w:val="en-US"/>
              </w:rPr>
              <w:t xml:space="preserve">. </w:t>
            </w:r>
            <w:proofErr w:type="spellStart"/>
            <w:r w:rsidRPr="00E717CD">
              <w:rPr>
                <w:lang w:val="en-US"/>
              </w:rPr>
              <w:t>Kikareru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kaeru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beki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 xml:space="preserve">. </w:t>
            </w:r>
            <w:proofErr w:type="spellStart"/>
            <w:r w:rsidRPr="00E717CD">
              <w:t>Genzai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ni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FF88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Шок от худшего развития событий будет невыносим. Нужно уйти, пока её не спросили. Вернуться в настоящее.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5F506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Внутренний монолог с глаголом «должен».</w:t>
            </w:r>
          </w:p>
        </w:tc>
      </w:tr>
      <w:tr w:rsidR="000024FB" w:rsidRPr="00E717CD" w14:paraId="1AD81B5B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34E1A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lastRenderedPageBreak/>
              <w:t>コーヒーは、一気に飲みほせる温度である。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80879" w14:textId="77777777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Kōhī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ikkini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nomihoseru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ondo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9D94F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Кофе уже такой температуры, что его можно выпить залпом.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26CE4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Кофе остыл – пора возвращаться.</w:t>
            </w:r>
          </w:p>
        </w:tc>
      </w:tr>
      <w:tr w:rsidR="000024FB" w:rsidRPr="00E717CD" w14:paraId="606A41EF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E3232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高竹は、「コーヒー、冷めちゃうといけないから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8AB97" w14:textId="3A877BC3" w:rsidR="00E717CD" w:rsidRPr="00E717CD" w:rsidRDefault="0027064C" w:rsidP="000024FB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>, “</w:t>
            </w:r>
            <w:proofErr w:type="spellStart"/>
            <w:r w:rsidR="00E717CD" w:rsidRPr="00E717CD">
              <w:rPr>
                <w:lang w:val="en-US"/>
              </w:rPr>
              <w:t>Kōhī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samechau</w:t>
            </w:r>
            <w:proofErr w:type="spellEnd"/>
            <w:r w:rsidR="00E717CD" w:rsidRPr="00E717CD">
              <w:rPr>
                <w:lang w:val="en-US"/>
              </w:rPr>
              <w:t xml:space="preserve"> to </w:t>
            </w:r>
            <w:proofErr w:type="spellStart"/>
            <w:r w:rsidR="00E717CD" w:rsidRPr="00E717CD">
              <w:rPr>
                <w:lang w:val="en-US"/>
              </w:rPr>
              <w:t>ikenai</w:t>
            </w:r>
            <w:proofErr w:type="spellEnd"/>
            <w:r w:rsidR="00E717CD" w:rsidRPr="00E717CD">
              <w:rPr>
                <w:lang w:val="en-US"/>
              </w:rPr>
              <w:t xml:space="preserve"> kara……”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B8A69" w14:textId="1F8F84CA" w:rsidR="00E717CD" w:rsidRPr="00E717CD" w:rsidRDefault="0027064C" w:rsidP="000024FB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0024FB">
              <w:t xml:space="preserve"> </w:t>
            </w:r>
            <w:r w:rsidR="00E717CD" w:rsidRPr="00E717CD">
              <w:t>сказала: – Нельзя, чтобы кофе остыл…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9ADB8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Предлог, чтобы выпить кофе и уйти.</w:t>
            </w:r>
          </w:p>
        </w:tc>
      </w:tr>
      <w:tr w:rsidR="000024FB" w:rsidRPr="00E717CD" w14:paraId="52E3EAB2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062B6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と言って、カップを口元に近づけた。その時、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7C7BE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rPr>
                <w:lang w:val="en-US"/>
              </w:rPr>
              <w:t xml:space="preserve">to </w:t>
            </w:r>
            <w:proofErr w:type="spellStart"/>
            <w:r w:rsidRPr="00E717CD">
              <w:rPr>
                <w:lang w:val="en-US"/>
              </w:rPr>
              <w:t>itte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kappu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kuchimoto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chikazuketa</w:t>
            </w:r>
            <w:proofErr w:type="spellEnd"/>
            <w:r w:rsidRPr="00E717CD">
              <w:rPr>
                <w:lang w:val="en-US"/>
              </w:rPr>
              <w:t xml:space="preserve">. </w:t>
            </w:r>
            <w:proofErr w:type="spellStart"/>
            <w:r w:rsidRPr="00E717CD">
              <w:t>Sono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toki</w:t>
            </w:r>
            <w:proofErr w:type="spellEnd"/>
            <w:r w:rsidRPr="00E717CD">
              <w:t>,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6A5E1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– и поднесла чашку к губам. В этот момент…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68B1F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Кульминация – перебивание.</w:t>
            </w:r>
          </w:p>
        </w:tc>
      </w:tr>
      <w:tr w:rsidR="000024FB" w:rsidRPr="00E717CD" w14:paraId="193F9A4F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F7E9E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「やっぱ、忘れちまうのか？俺は、お前の事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91F9B" w14:textId="77777777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>“</w:t>
            </w:r>
            <w:proofErr w:type="spellStart"/>
            <w:r w:rsidRPr="00E717CD">
              <w:rPr>
                <w:lang w:val="en-US"/>
              </w:rPr>
              <w:t>Yappa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wasurechimau</w:t>
            </w:r>
            <w:proofErr w:type="spellEnd"/>
            <w:r w:rsidRPr="00E717CD">
              <w:rPr>
                <w:lang w:val="en-US"/>
              </w:rPr>
              <w:t xml:space="preserve"> no ka? Ore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omae</w:t>
            </w:r>
            <w:proofErr w:type="spellEnd"/>
            <w:r w:rsidRPr="00E717CD">
              <w:rPr>
                <w:lang w:val="en-US"/>
              </w:rPr>
              <w:t xml:space="preserve"> no koto……”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E5D97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– Всё</w:t>
            </w:r>
            <w:r w:rsidRPr="00E717CD">
              <w:noBreakHyphen/>
              <w:t>таки забуду? Тебя…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9535C" w14:textId="77777777" w:rsidR="00E717CD" w:rsidRPr="00E717CD" w:rsidRDefault="00E717CD" w:rsidP="000024FB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>, не глядя, бормочет. Обрыв фразы – он боится, что забудет жену.</w:t>
            </w:r>
          </w:p>
        </w:tc>
      </w:tr>
      <w:tr w:rsidR="000024FB" w:rsidRPr="00E717CD" w14:paraId="12D624EA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F90C8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房木が、うつむきながら、ぼそりとつぶやいた。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21874" w14:textId="77777777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ga, </w:t>
            </w:r>
            <w:proofErr w:type="spellStart"/>
            <w:r w:rsidRPr="00E717CD">
              <w:rPr>
                <w:lang w:val="en-US"/>
              </w:rPr>
              <w:t>utsumuki</w:t>
            </w:r>
            <w:proofErr w:type="spellEnd"/>
            <w:r w:rsidRPr="00E717CD">
              <w:rPr>
                <w:lang w:val="en-US"/>
              </w:rPr>
              <w:t xml:space="preserve"> nagara, </w:t>
            </w:r>
            <w:proofErr w:type="spellStart"/>
            <w:r w:rsidRPr="00E717CD">
              <w:rPr>
                <w:lang w:val="en-US"/>
              </w:rPr>
              <w:t>bosori</w:t>
            </w:r>
            <w:proofErr w:type="spellEnd"/>
            <w:r w:rsidRPr="00E717CD">
              <w:rPr>
                <w:lang w:val="en-US"/>
              </w:rPr>
              <w:t xml:space="preserve"> to </w:t>
            </w:r>
            <w:proofErr w:type="spellStart"/>
            <w:r w:rsidRPr="00E717CD">
              <w:rPr>
                <w:lang w:val="en-US"/>
              </w:rPr>
              <w:t>tsubuyaita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10523" w14:textId="77777777" w:rsidR="00E717CD" w:rsidRPr="00E717CD" w:rsidRDefault="00E717CD" w:rsidP="000024FB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>, опустив голову, тихо пробормотал.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EF83E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Повтор: он уже спрашивал об этом ранее (страница 156).</w:t>
            </w:r>
          </w:p>
        </w:tc>
      </w:tr>
      <w:tr w:rsidR="000024FB" w:rsidRPr="00E717CD" w14:paraId="41345563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2D5F0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lastRenderedPageBreak/>
              <w:t>その言葉を聞いて、高竹の頭は真っ白になった。目の前まで迫っているコーヒーカップがなん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6231D" w14:textId="76CB8792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Sono </w:t>
            </w:r>
            <w:proofErr w:type="spellStart"/>
            <w:r w:rsidRPr="00E717CD">
              <w:rPr>
                <w:lang w:val="en-US"/>
              </w:rPr>
              <w:t>kotoba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kiite</w:t>
            </w:r>
            <w:proofErr w:type="spellEnd"/>
            <w:r w:rsidRPr="00E717CD">
              <w:rPr>
                <w:lang w:val="en-US"/>
              </w:rPr>
              <w:t xml:space="preserve">,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atama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masshiro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natta</w:t>
            </w:r>
            <w:proofErr w:type="spellEnd"/>
            <w:r w:rsidRPr="00E717CD">
              <w:rPr>
                <w:lang w:val="en-US"/>
              </w:rPr>
              <w:t xml:space="preserve">. Me no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made </w:t>
            </w:r>
            <w:proofErr w:type="spellStart"/>
            <w:r w:rsidRPr="00E717CD">
              <w:rPr>
                <w:lang w:val="en-US"/>
              </w:rPr>
              <w:t>sematte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iru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kōhī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kappu</w:t>
            </w:r>
            <w:proofErr w:type="spellEnd"/>
            <w:r w:rsidRPr="00E717CD">
              <w:rPr>
                <w:lang w:val="en-US"/>
              </w:rPr>
              <w:t xml:space="preserve"> ga nan…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E01F4" w14:textId="5FE5F852" w:rsidR="00E717CD" w:rsidRPr="00E717CD" w:rsidRDefault="00E717CD" w:rsidP="000024FB">
            <w:pPr>
              <w:spacing w:after="0"/>
              <w:jc w:val="both"/>
            </w:pPr>
            <w:r w:rsidRPr="00E717CD">
              <w:t xml:space="preserve">Услышав это, </w:t>
            </w:r>
            <w:proofErr w:type="spellStart"/>
            <w:r w:rsidR="0027064C">
              <w:t>Котакэ</w:t>
            </w:r>
            <w:proofErr w:type="spellEnd"/>
            <w:r w:rsidR="000024FB">
              <w:t xml:space="preserve"> </w:t>
            </w:r>
            <w:r w:rsidRPr="00E717CD">
              <w:t>онемела. Чашка с кофе, застывшая у самых губ…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DAF22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Обрыв – она не может допить.</w:t>
            </w:r>
          </w:p>
        </w:tc>
      </w:tr>
      <w:tr w:rsidR="000024FB" w:rsidRPr="00E717CD" w14:paraId="563E8122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C8CFC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返していた。高竹は、房木がこんな表情を見せる事が信じられなかった。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9671A" w14:textId="6401EAE4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Kaeshite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ita</w:t>
            </w:r>
            <w:proofErr w:type="spellEnd"/>
            <w:r w:rsidRPr="00E717CD">
              <w:rPr>
                <w:lang w:val="en-US"/>
              </w:rPr>
              <w:t xml:space="preserve">.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konna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hyōjō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miseru</w:t>
            </w:r>
            <w:proofErr w:type="spellEnd"/>
            <w:r w:rsidRPr="00E717CD">
              <w:rPr>
                <w:lang w:val="en-US"/>
              </w:rPr>
              <w:t xml:space="preserve"> koto ga </w:t>
            </w:r>
            <w:proofErr w:type="spellStart"/>
            <w:r w:rsidRPr="00E717CD">
              <w:rPr>
                <w:lang w:val="en-US"/>
              </w:rPr>
              <w:t>shinjirarenakatta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53C30" w14:textId="5192AA17" w:rsidR="00E717CD" w:rsidRPr="00E717CD" w:rsidRDefault="00E717CD" w:rsidP="000024FB">
            <w:pPr>
              <w:spacing w:after="0"/>
              <w:jc w:val="both"/>
            </w:pPr>
            <w:r w:rsidRPr="00E717CD">
              <w:t>(глагол отсутствует) …</w:t>
            </w:r>
            <w:proofErr w:type="spellStart"/>
            <w:r w:rsidR="0027064C">
              <w:t>Котакэ</w:t>
            </w:r>
            <w:r w:rsidRPr="00E717CD">
              <w:t>не</w:t>
            </w:r>
            <w:proofErr w:type="spellEnd"/>
            <w:r w:rsidRPr="00E717CD">
              <w:t xml:space="preserve"> могла поверить, что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способен на такое выражение лица.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30548" w14:textId="77777777" w:rsidR="00E717CD" w:rsidRPr="00E717CD" w:rsidRDefault="00E717CD" w:rsidP="000024FB">
            <w:pPr>
              <w:spacing w:after="0"/>
              <w:jc w:val="both"/>
            </w:pPr>
            <w:proofErr w:type="spellStart"/>
            <w:r w:rsidRPr="00E717CD">
              <w:t>Недопечатка</w:t>
            </w:r>
            <w:proofErr w:type="spellEnd"/>
            <w:r w:rsidRPr="00E717CD">
              <w:t>? Смысл: она в шоке от его отчаяния.</w:t>
            </w:r>
          </w:p>
        </w:tc>
      </w:tr>
      <w:tr w:rsidR="000024FB" w:rsidRPr="00E717CD" w14:paraId="2821DFED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CD75C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（私の事</w:t>
            </w:r>
            <w:r w:rsidRPr="00E717CD">
              <w:t>……</w:t>
            </w:r>
            <w:r w:rsidRPr="00E717CD">
              <w:t>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AE61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(</w:t>
            </w:r>
            <w:proofErr w:type="spellStart"/>
            <w:r w:rsidRPr="00E717CD">
              <w:t>Watashi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no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koto</w:t>
            </w:r>
            <w:proofErr w:type="spellEnd"/>
            <w:r w:rsidRPr="00E717CD">
              <w:t>……?)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47D6E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(Обо мне…?)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CB5A8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 xml:space="preserve">Мысль </w:t>
            </w:r>
            <w:proofErr w:type="spellStart"/>
            <w:r w:rsidRPr="00E717CD">
              <w:t>Такакэ</w:t>
            </w:r>
            <w:proofErr w:type="spellEnd"/>
            <w:r w:rsidRPr="00E717CD">
              <w:t>.</w:t>
            </w:r>
          </w:p>
        </w:tc>
      </w:tr>
      <w:tr w:rsidR="000024FB" w:rsidRPr="00E717CD" w14:paraId="1435A76D" w14:textId="77777777" w:rsidTr="000024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83E2C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高竹が、おそるおそる視線を房木に向けると、房木は寂しそうな表情をしながら高竹を見つめ返していた。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5E4DF" w14:textId="5B2BB785" w:rsidR="00E717CD" w:rsidRPr="00E717CD" w:rsidRDefault="0027064C" w:rsidP="000024FB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ga, </w:t>
            </w:r>
            <w:proofErr w:type="spellStart"/>
            <w:r w:rsidR="00E717CD" w:rsidRPr="00E717CD">
              <w:rPr>
                <w:lang w:val="en-US"/>
              </w:rPr>
              <w:t>osoru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osoru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shisen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mukeru</w:t>
            </w:r>
            <w:proofErr w:type="spellEnd"/>
            <w:r w:rsidR="00E717CD" w:rsidRPr="00E717CD">
              <w:rPr>
                <w:lang w:val="en-US"/>
              </w:rPr>
              <w:t xml:space="preserve"> to,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sabishisō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hyōjō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shinagara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mitsumekaeshite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ita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9EC0B" w14:textId="2F64AA0F" w:rsidR="00E717CD" w:rsidRPr="00E717CD" w:rsidRDefault="00E717CD" w:rsidP="000024FB">
            <w:pPr>
              <w:spacing w:after="0"/>
              <w:jc w:val="both"/>
            </w:pPr>
            <w:r w:rsidRPr="00E717CD">
              <w:t xml:space="preserve">Когда </w:t>
            </w:r>
            <w:proofErr w:type="spellStart"/>
            <w:r w:rsidR="0027064C">
              <w:t>Котакэ</w:t>
            </w:r>
            <w:proofErr w:type="spellEnd"/>
            <w:r w:rsidR="00AA5644">
              <w:t xml:space="preserve"> </w:t>
            </w:r>
            <w:r w:rsidRPr="00E717CD">
              <w:t xml:space="preserve">робко взглянула на </w:t>
            </w:r>
            <w:proofErr w:type="spellStart"/>
            <w:r w:rsidRPr="00E717CD">
              <w:t>Фусаги</w:t>
            </w:r>
            <w:proofErr w:type="spellEnd"/>
            <w:r w:rsidRPr="00E717CD">
              <w:t>, он, с печальным лицом, посмотрел на неё в ответ.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14235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Зрительный контакт – эмоциональная развязка.</w:t>
            </w:r>
          </w:p>
        </w:tc>
      </w:tr>
    </w:tbl>
    <w:p w14:paraId="6964AE9A" w14:textId="77777777" w:rsidR="00E717CD" w:rsidRPr="00E717CD" w:rsidRDefault="00000000" w:rsidP="00E717CD">
      <w:pPr>
        <w:spacing w:after="0"/>
        <w:ind w:firstLine="709"/>
        <w:jc w:val="both"/>
      </w:pPr>
      <w:r>
        <w:pict w14:anchorId="0C5F663B">
          <v:rect id="_x0000_i1025" style="width:0;height:.75pt" o:hralign="center" o:hrstd="t" o:hr="t" fillcolor="#a0a0a0" stroked="f"/>
        </w:pict>
      </w:r>
    </w:p>
    <w:p w14:paraId="568B3804" w14:textId="77777777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t>Страница 158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3806"/>
        <w:gridCol w:w="4036"/>
        <w:gridCol w:w="3249"/>
      </w:tblGrid>
      <w:tr w:rsidR="00AE2E1E" w:rsidRPr="00AA5644" w14:paraId="61F20291" w14:textId="77777777" w:rsidTr="00AE2E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0C4C6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lastRenderedPageBreak/>
              <w:t>Японский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9B92B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18D46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58A92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Комментарий</w:t>
            </w:r>
          </w:p>
        </w:tc>
      </w:tr>
      <w:tr w:rsidR="00AE2E1E" w:rsidRPr="00E717CD" w14:paraId="3897D1FC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95483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高竹は言葉を失い、房木を直視する事ができず、思わず目を伏せた。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BE548" w14:textId="3C26D884" w:rsidR="00E717CD" w:rsidRPr="00E717CD" w:rsidRDefault="0027064C" w:rsidP="000024FB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kotoba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ushinai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chokushi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suru</w:t>
            </w:r>
            <w:proofErr w:type="spellEnd"/>
            <w:r w:rsidR="00E717CD" w:rsidRPr="00E717CD">
              <w:rPr>
                <w:lang w:val="en-US"/>
              </w:rPr>
              <w:t xml:space="preserve"> koto ga </w:t>
            </w:r>
            <w:proofErr w:type="spellStart"/>
            <w:r w:rsidR="00E717CD" w:rsidRPr="00E717CD">
              <w:rPr>
                <w:lang w:val="en-US"/>
              </w:rPr>
              <w:t>dekizu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omowazu</w:t>
            </w:r>
            <w:proofErr w:type="spellEnd"/>
            <w:r w:rsidR="00E717CD" w:rsidRPr="00E717CD">
              <w:rPr>
                <w:lang w:val="en-US"/>
              </w:rPr>
              <w:t xml:space="preserve"> me o </w:t>
            </w:r>
            <w:proofErr w:type="spellStart"/>
            <w:r w:rsidR="00E717CD" w:rsidRPr="00E717CD">
              <w:rPr>
                <w:lang w:val="en-US"/>
              </w:rPr>
              <w:t>fuseta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7BDC5" w14:textId="0C36DA62" w:rsidR="00E717CD" w:rsidRPr="00E717CD" w:rsidRDefault="0027064C" w:rsidP="000024FB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AA5644">
              <w:t xml:space="preserve"> </w:t>
            </w:r>
            <w:r w:rsidR="00E717CD" w:rsidRPr="00E717CD">
              <w:t xml:space="preserve">лишилась дара речи, не смогла смотреть на </w:t>
            </w:r>
            <w:proofErr w:type="spellStart"/>
            <w:r w:rsidR="00E717CD" w:rsidRPr="00E717CD">
              <w:t>Фусаги</w:t>
            </w:r>
            <w:proofErr w:type="spellEnd"/>
            <w:r w:rsidR="00E717CD" w:rsidRPr="00E717CD">
              <w:t xml:space="preserve"> и невольно опустила глаза.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7F467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Реакция на его вопрос.</w:t>
            </w:r>
          </w:p>
        </w:tc>
      </w:tr>
      <w:tr w:rsidR="00AE2E1E" w:rsidRPr="00E717CD" w14:paraId="67B3F129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F7DB9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「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6FF7D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“……”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46416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05545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Пауза.</w:t>
            </w:r>
          </w:p>
        </w:tc>
      </w:tr>
      <w:tr w:rsidR="00AE2E1E" w:rsidRPr="00E717CD" w14:paraId="00390B97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79B77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だが、返事をしない高竹は、房木の質問にイエスと答えたようなものだった。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42D46" w14:textId="5F16E494" w:rsidR="00E717CD" w:rsidRPr="00E717CD" w:rsidRDefault="00E717CD" w:rsidP="000024FB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Daga, </w:t>
            </w:r>
            <w:proofErr w:type="spellStart"/>
            <w:r w:rsidRPr="00E717CD">
              <w:rPr>
                <w:lang w:val="en-US"/>
              </w:rPr>
              <w:t>henji</w:t>
            </w:r>
            <w:proofErr w:type="spellEnd"/>
            <w:r w:rsidRPr="00E717CD">
              <w:rPr>
                <w:lang w:val="en-US"/>
              </w:rPr>
              <w:t xml:space="preserve"> o shinai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shitsumon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“</w:t>
            </w:r>
            <w:proofErr w:type="spellStart"/>
            <w:r w:rsidRPr="00E717CD">
              <w:rPr>
                <w:lang w:val="en-US"/>
              </w:rPr>
              <w:t>iesu</w:t>
            </w:r>
            <w:proofErr w:type="spellEnd"/>
            <w:r w:rsidRPr="00E717CD">
              <w:rPr>
                <w:lang w:val="en-US"/>
              </w:rPr>
              <w:t xml:space="preserve">” to </w:t>
            </w:r>
            <w:proofErr w:type="spellStart"/>
            <w:r w:rsidRPr="00E717CD">
              <w:rPr>
                <w:lang w:val="en-US"/>
              </w:rPr>
              <w:t>kotaeta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yō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</w:t>
            </w:r>
            <w:proofErr w:type="spellEnd"/>
            <w:r w:rsidRPr="00E717CD">
              <w:rPr>
                <w:lang w:val="en-US"/>
              </w:rPr>
              <w:t xml:space="preserve"> mono </w:t>
            </w:r>
            <w:proofErr w:type="spellStart"/>
            <w:r w:rsidRPr="00E717CD">
              <w:rPr>
                <w:lang w:val="en-US"/>
              </w:rPr>
              <w:t>datta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9B8D0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 xml:space="preserve">Но </w:t>
            </w:r>
            <w:proofErr w:type="spellStart"/>
            <w:r w:rsidRPr="00E717CD">
              <w:t>Такакэ</w:t>
            </w:r>
            <w:proofErr w:type="spellEnd"/>
            <w:r w:rsidRPr="00E717CD">
              <w:t>, не ответив, тем самым ответила «да».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3C9FF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Молчание как согласие.</w:t>
            </w:r>
          </w:p>
        </w:tc>
      </w:tr>
      <w:tr w:rsidR="00AE2E1E" w:rsidRPr="00E717CD" w14:paraId="70FB5A4E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E4C11" w14:textId="77777777" w:rsidR="00E717CD" w:rsidRPr="00E717CD" w:rsidRDefault="00E717CD" w:rsidP="000024FB">
            <w:pPr>
              <w:spacing w:after="0"/>
              <w:jc w:val="both"/>
            </w:pPr>
            <w:r w:rsidRPr="00E717CD">
              <w:t>「そうか</w:t>
            </w:r>
            <w:r w:rsidRPr="00E717CD">
              <w:t>……</w:t>
            </w:r>
            <w:r w:rsidRPr="00E717CD">
              <w:t>やっぱりな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8E219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Sō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ka</w:t>
            </w:r>
            <w:proofErr w:type="spellEnd"/>
            <w:r w:rsidRPr="00E717CD">
              <w:t xml:space="preserve">…… </w:t>
            </w:r>
            <w:proofErr w:type="spellStart"/>
            <w:r w:rsidRPr="00E717CD">
              <w:t>yappari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na</w:t>
            </w:r>
            <w:proofErr w:type="spellEnd"/>
            <w:r w:rsidRPr="00E717CD">
              <w:t>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6AA9B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– Понятно… так и есть…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BC7C3" w14:textId="77777777" w:rsidR="00E717CD" w:rsidRPr="00E717CD" w:rsidRDefault="00E717CD" w:rsidP="00AE2E1E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подтверждает свои опасения.</w:t>
            </w:r>
          </w:p>
        </w:tc>
      </w:tr>
      <w:tr w:rsidR="00AE2E1E" w:rsidRPr="00E717CD" w14:paraId="20BA6E65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453B3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高竹の目から涙がこぼれた。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BF37D" w14:textId="580BDA43" w:rsidR="00E717CD" w:rsidRPr="00E717CD" w:rsidRDefault="0027064C" w:rsidP="00AE2E1E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no me kara </w:t>
            </w:r>
            <w:proofErr w:type="spellStart"/>
            <w:r w:rsidR="00E717CD" w:rsidRPr="00E717CD">
              <w:rPr>
                <w:lang w:val="en-US"/>
              </w:rPr>
              <w:t>namida</w:t>
            </w:r>
            <w:proofErr w:type="spellEnd"/>
            <w:r w:rsidR="00E717CD" w:rsidRPr="00E717CD">
              <w:rPr>
                <w:lang w:val="en-US"/>
              </w:rPr>
              <w:t xml:space="preserve"> ga </w:t>
            </w:r>
            <w:proofErr w:type="spellStart"/>
            <w:r w:rsidR="00E717CD" w:rsidRPr="00E717CD">
              <w:rPr>
                <w:lang w:val="en-US"/>
              </w:rPr>
              <w:t>koboreta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8C6D2" w14:textId="61406B6E" w:rsidR="00E717CD" w:rsidRPr="00E717CD" w:rsidRDefault="00E717CD" w:rsidP="00AE2E1E">
            <w:pPr>
              <w:spacing w:after="0"/>
              <w:jc w:val="both"/>
            </w:pPr>
            <w:r w:rsidRPr="00E717CD">
              <w:t xml:space="preserve">Из глаз </w:t>
            </w:r>
            <w:proofErr w:type="spellStart"/>
            <w:r w:rsidR="0027064C">
              <w:t>Котакэ</w:t>
            </w:r>
            <w:proofErr w:type="spellEnd"/>
            <w:r w:rsidR="00AE2E1E">
              <w:t xml:space="preserve"> </w:t>
            </w:r>
            <w:r w:rsidRPr="00E717CD">
              <w:t>покатились слёзы.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039E9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Кульминация – она плачет.</w:t>
            </w:r>
          </w:p>
        </w:tc>
      </w:tr>
      <w:tr w:rsidR="00AE2E1E" w:rsidRPr="00E717CD" w14:paraId="4E5EE5A7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9EEDC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アルツハイマーだと診断され、日々、記憶が消え</w:t>
            </w:r>
            <w:r w:rsidRPr="00E717CD">
              <w:lastRenderedPageBreak/>
              <w:t>ていく恐怖と不安を抱えながら、それでも妻である高竹にはそれを気づかせず、一人で耐えていた夫。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436B" w14:textId="5E65E0ED" w:rsidR="00E717CD" w:rsidRPr="00E717CD" w:rsidRDefault="00E717CD" w:rsidP="0066747D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lastRenderedPageBreak/>
              <w:t>Arutohaimā</w:t>
            </w:r>
            <w:proofErr w:type="spellEnd"/>
            <w:r w:rsidRPr="00E717CD">
              <w:rPr>
                <w:lang w:val="en-US"/>
              </w:rPr>
              <w:t xml:space="preserve"> da to </w:t>
            </w:r>
            <w:proofErr w:type="spellStart"/>
            <w:r w:rsidRPr="00E717CD">
              <w:rPr>
                <w:lang w:val="en-US"/>
              </w:rPr>
              <w:t>shindan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sare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hibi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kioku</w:t>
            </w:r>
            <w:proofErr w:type="spellEnd"/>
            <w:r w:rsidRPr="00E717CD">
              <w:rPr>
                <w:lang w:val="en-US"/>
              </w:rPr>
              <w:t xml:space="preserve"> ga </w:t>
            </w:r>
            <w:proofErr w:type="spellStart"/>
            <w:r w:rsidRPr="00E717CD">
              <w:rPr>
                <w:lang w:val="en-US"/>
              </w:rPr>
              <w:t>kieteiku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kyōfu</w:t>
            </w:r>
            <w:proofErr w:type="spellEnd"/>
            <w:r w:rsidRPr="00E717CD">
              <w:rPr>
                <w:lang w:val="en-US"/>
              </w:rPr>
              <w:t xml:space="preserve"> to </w:t>
            </w:r>
            <w:proofErr w:type="spellStart"/>
            <w:r w:rsidRPr="00E717CD">
              <w:rPr>
                <w:lang w:val="en-US"/>
              </w:rPr>
              <w:t>fuan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kakaenagara</w:t>
            </w:r>
            <w:proofErr w:type="spellEnd"/>
            <w:r w:rsidRPr="00E717CD">
              <w:rPr>
                <w:lang w:val="en-US"/>
              </w:rPr>
              <w:t xml:space="preserve">, </w:t>
            </w:r>
            <w:r w:rsidRPr="00E717CD">
              <w:rPr>
                <w:lang w:val="en-US"/>
              </w:rPr>
              <w:lastRenderedPageBreak/>
              <w:t xml:space="preserve">sore demo </w:t>
            </w:r>
            <w:proofErr w:type="spellStart"/>
            <w:r w:rsidRPr="00E717CD">
              <w:rPr>
                <w:lang w:val="en-US"/>
              </w:rPr>
              <w:t>tsuma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aru</w:t>
            </w:r>
            <w:proofErr w:type="spellEnd"/>
            <w:r w:rsidRPr="00E717CD">
              <w:rPr>
                <w:lang w:val="en-US"/>
              </w:rPr>
              <w:t xml:space="preserve">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sore o </w:t>
            </w:r>
            <w:proofErr w:type="spellStart"/>
            <w:r w:rsidRPr="00E717CD">
              <w:rPr>
                <w:lang w:val="en-US"/>
              </w:rPr>
              <w:t>kizukasezu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hitori</w:t>
            </w:r>
            <w:proofErr w:type="spellEnd"/>
            <w:r w:rsidRPr="00E717CD">
              <w:rPr>
                <w:lang w:val="en-US"/>
              </w:rPr>
              <w:t xml:space="preserve"> de </w:t>
            </w:r>
            <w:proofErr w:type="spellStart"/>
            <w:r w:rsidRPr="00E717CD">
              <w:rPr>
                <w:lang w:val="en-US"/>
              </w:rPr>
              <w:t>taeteita</w:t>
            </w:r>
            <w:proofErr w:type="spellEnd"/>
            <w:r w:rsidRPr="00E717CD">
              <w:rPr>
                <w:lang w:val="en-US"/>
              </w:rPr>
              <w:t xml:space="preserve"> otto.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1D04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lastRenderedPageBreak/>
              <w:t xml:space="preserve">Её муж – которому поставили диагноз «альцгеймер», и который, ежедневно </w:t>
            </w:r>
            <w:r w:rsidRPr="00E717CD">
              <w:lastRenderedPageBreak/>
              <w:t>испытывая страх и тревогу из</w:t>
            </w:r>
            <w:r w:rsidRPr="00E717CD">
              <w:noBreakHyphen/>
              <w:t>за угасающей памяти, всё равно скрывал это от неё, своей жены, и терпел в одиночку.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5DE53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lastRenderedPageBreak/>
              <w:t xml:space="preserve">Внутренний монолог – раскрытие образа </w:t>
            </w:r>
            <w:proofErr w:type="spellStart"/>
            <w:r w:rsidRPr="00E717CD">
              <w:t>Фусаги</w:t>
            </w:r>
            <w:proofErr w:type="spellEnd"/>
            <w:r w:rsidRPr="00E717CD">
              <w:t>.</w:t>
            </w:r>
          </w:p>
        </w:tc>
      </w:tr>
      <w:tr w:rsidR="00AE2E1E" w:rsidRPr="00E717CD" w14:paraId="39029A24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D06CB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どうか、という事だった。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A6C65" w14:textId="77777777" w:rsidR="00E717CD" w:rsidRPr="00E717CD" w:rsidRDefault="00E717CD" w:rsidP="00AE2E1E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Dō</w:t>
            </w:r>
            <w:proofErr w:type="spellEnd"/>
            <w:r w:rsidRPr="00E717CD">
              <w:rPr>
                <w:lang w:val="en-US"/>
              </w:rPr>
              <w:t xml:space="preserve"> ka, to </w:t>
            </w:r>
            <w:proofErr w:type="spellStart"/>
            <w:r w:rsidRPr="00E717CD">
              <w:rPr>
                <w:lang w:val="en-US"/>
              </w:rPr>
              <w:t>iu</w:t>
            </w:r>
            <w:proofErr w:type="spellEnd"/>
            <w:r w:rsidRPr="00E717CD">
              <w:rPr>
                <w:lang w:val="en-US"/>
              </w:rPr>
              <w:t xml:space="preserve"> koto </w:t>
            </w:r>
            <w:proofErr w:type="spellStart"/>
            <w:r w:rsidRPr="00E717CD">
              <w:rPr>
                <w:lang w:val="en-US"/>
              </w:rPr>
              <w:t>datta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D1F94" w14:textId="77777777" w:rsidR="00E717CD" w:rsidRPr="00E717CD" w:rsidRDefault="00E717CD" w:rsidP="00E717CD">
            <w:pPr>
              <w:spacing w:after="0"/>
              <w:ind w:firstLine="709"/>
              <w:jc w:val="both"/>
            </w:pPr>
            <w:r w:rsidRPr="00E717CD">
              <w:t>(обрыв) «Пожалуйста…» – вот что он хотел сказать.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15626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Неполное предложение – она додумывает его мольбу.</w:t>
            </w:r>
          </w:p>
        </w:tc>
      </w:tr>
      <w:tr w:rsidR="00AE2E1E" w:rsidRPr="00E717CD" w14:paraId="56EA1C13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0229B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高竹はそれが嬉しかった。そして、悲しかった。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C71BF" w14:textId="204636D5" w:rsidR="00E717CD" w:rsidRPr="00E717CD" w:rsidRDefault="0027064C" w:rsidP="00AE2E1E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sore ga </w:t>
            </w:r>
            <w:proofErr w:type="spellStart"/>
            <w:r w:rsidR="00E717CD" w:rsidRPr="00E717CD">
              <w:rPr>
                <w:lang w:val="en-US"/>
              </w:rPr>
              <w:t>ureshikatta</w:t>
            </w:r>
            <w:proofErr w:type="spellEnd"/>
            <w:r w:rsidR="00E717CD" w:rsidRPr="00E717CD">
              <w:rPr>
                <w:lang w:val="en-US"/>
              </w:rPr>
              <w:t xml:space="preserve">. </w:t>
            </w:r>
            <w:proofErr w:type="spellStart"/>
            <w:r w:rsidR="00E717CD" w:rsidRPr="00E717CD">
              <w:rPr>
                <w:lang w:val="en-US"/>
              </w:rPr>
              <w:t>Soshite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kanashikatta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47344" w14:textId="0F26F3E5" w:rsidR="00E717CD" w:rsidRPr="00E717CD" w:rsidRDefault="0027064C" w:rsidP="00AE2E1E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09363A">
              <w:t xml:space="preserve"> </w:t>
            </w:r>
            <w:r w:rsidR="00E717CD" w:rsidRPr="00E717CD">
              <w:t>была рада этому. И опечалена.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6F176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Амбивалентность чувств.</w:t>
            </w:r>
          </w:p>
        </w:tc>
      </w:tr>
      <w:tr w:rsidR="00AE2E1E" w:rsidRPr="00E717CD" w14:paraId="588A0466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3E76E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だからこそ、高竹は、こぼれた涙をぬぐう事も忘れて顔をあげた。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61B2" w14:textId="13EBEBAB" w:rsidR="00E717CD" w:rsidRPr="00E717CD" w:rsidRDefault="00E717CD" w:rsidP="00AE2E1E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Dakarakoso,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koboreta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namida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nuguu</w:t>
            </w:r>
            <w:proofErr w:type="spellEnd"/>
            <w:r w:rsidRPr="00E717CD">
              <w:rPr>
                <w:lang w:val="en-US"/>
              </w:rPr>
              <w:t xml:space="preserve"> koto </w:t>
            </w:r>
            <w:proofErr w:type="spellStart"/>
            <w:r w:rsidRPr="00E717CD">
              <w:rPr>
                <w:lang w:val="en-US"/>
              </w:rPr>
              <w:t>mo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wasurete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kao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ageta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AB185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 xml:space="preserve">Именно поэтому </w:t>
            </w:r>
            <w:proofErr w:type="spellStart"/>
            <w:r w:rsidRPr="00E717CD">
              <w:t>Такакэ</w:t>
            </w:r>
            <w:proofErr w:type="spellEnd"/>
            <w:r w:rsidRPr="00E717CD">
              <w:t>, забыв вытереть слёзы, подняла голову.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91C94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Решимость.</w:t>
            </w:r>
          </w:p>
        </w:tc>
      </w:tr>
      <w:tr w:rsidR="00AE2E1E" w:rsidRPr="00E717CD" w14:paraId="0E80D778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7A475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lastRenderedPageBreak/>
              <w:t>高竹の涙が、嬉し涙に見えるようにと、満面の笑みを房木に向けて。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CF4EC" w14:textId="50AEABA3" w:rsidR="00E717CD" w:rsidRPr="00E717CD" w:rsidRDefault="0027064C" w:rsidP="00AE2E1E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namida</w:t>
            </w:r>
            <w:proofErr w:type="spellEnd"/>
            <w:r w:rsidR="00E717CD" w:rsidRPr="00E717CD">
              <w:rPr>
                <w:lang w:val="en-US"/>
              </w:rPr>
              <w:t xml:space="preserve"> ga, </w:t>
            </w:r>
            <w:proofErr w:type="spellStart"/>
            <w:r w:rsidR="00E717CD" w:rsidRPr="00E717CD">
              <w:rPr>
                <w:lang w:val="en-US"/>
              </w:rPr>
              <w:t>ureshi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namida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mieru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yō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to, </w:t>
            </w:r>
            <w:proofErr w:type="spellStart"/>
            <w:r w:rsidR="00E717CD" w:rsidRPr="00E717CD">
              <w:rPr>
                <w:lang w:val="en-US"/>
              </w:rPr>
              <w:t>manmen</w:t>
            </w:r>
            <w:proofErr w:type="spellEnd"/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emi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mukete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CC219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 xml:space="preserve">Она улыбнулась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во весь рот, чтобы её слёзы выглядели как слёзы радости.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F140B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Она притворяется счастливой, чтобы успокоить мужа.</w:t>
            </w:r>
          </w:p>
        </w:tc>
      </w:tr>
      <w:tr w:rsidR="00AE2E1E" w:rsidRPr="00E717CD" w14:paraId="52C82D5F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6D887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「あのね、実は、あなたの病気よくなってさ」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DAD40" w14:textId="77777777" w:rsidR="00E717CD" w:rsidRPr="00E717CD" w:rsidRDefault="00E717CD" w:rsidP="00AE2E1E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“Ano ne, jitsu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anata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byōki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yoku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natte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sa</w:t>
            </w:r>
            <w:proofErr w:type="spellEnd"/>
            <w:r w:rsidRPr="00E717CD">
              <w:rPr>
                <w:lang w:val="en-US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C53FC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– Слушай, на самом деле твоя болезнь проходит.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E9509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Она начинает лгать, чтобы облегчить его страдания.</w:t>
            </w:r>
          </w:p>
        </w:tc>
      </w:tr>
      <w:tr w:rsidR="00AE2E1E" w:rsidRPr="00E717CD" w14:paraId="2F194473" w14:textId="77777777" w:rsidTr="00AE2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16AB4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（今こそ、私は看護師として、強く振る舞わなければならない）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76962" w14:textId="77777777" w:rsidR="00E717CD" w:rsidRPr="00E717CD" w:rsidRDefault="00E717CD" w:rsidP="00AE2E1E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(Ima </w:t>
            </w:r>
            <w:proofErr w:type="spellStart"/>
            <w:r w:rsidRPr="00E717CD">
              <w:rPr>
                <w:lang w:val="en-US"/>
              </w:rPr>
              <w:t>koso</w:t>
            </w:r>
            <w:proofErr w:type="spellEnd"/>
            <w:r w:rsidRPr="00E717CD">
              <w:rPr>
                <w:lang w:val="en-US"/>
              </w:rPr>
              <w:t xml:space="preserve">, </w:t>
            </w:r>
            <w:proofErr w:type="spellStart"/>
            <w:r w:rsidRPr="00E717CD">
              <w:rPr>
                <w:lang w:val="en-US"/>
              </w:rPr>
              <w:t>watashi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kangoshi</w:t>
            </w:r>
            <w:proofErr w:type="spellEnd"/>
            <w:r w:rsidRPr="00E717CD">
              <w:rPr>
                <w:lang w:val="en-US"/>
              </w:rPr>
              <w:t xml:space="preserve"> to shite, </w:t>
            </w:r>
            <w:proofErr w:type="spellStart"/>
            <w:r w:rsidRPr="00E717CD">
              <w:rPr>
                <w:lang w:val="en-US"/>
              </w:rPr>
              <w:t>tsuyoku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furumawanakereba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naranai</w:t>
            </w:r>
            <w:proofErr w:type="spellEnd"/>
            <w:r w:rsidRPr="00E717C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C750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>(Именно сейчас я, как медсестра, должна держаться твёрдо.)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54BCA" w14:textId="77777777" w:rsidR="00E717CD" w:rsidRPr="00E717CD" w:rsidRDefault="00E717CD" w:rsidP="00AE2E1E">
            <w:pPr>
              <w:spacing w:after="0"/>
              <w:jc w:val="both"/>
            </w:pPr>
            <w:r w:rsidRPr="00E717CD">
              <w:t xml:space="preserve">Внутренний монолог – профессиональная </w:t>
            </w:r>
            <w:proofErr w:type="spellStart"/>
            <w:r w:rsidRPr="00E717CD">
              <w:t>самоустановка</w:t>
            </w:r>
            <w:proofErr w:type="spellEnd"/>
            <w:r w:rsidRPr="00E717CD">
              <w:t>.</w:t>
            </w:r>
          </w:p>
        </w:tc>
      </w:tr>
    </w:tbl>
    <w:p w14:paraId="7763AEDD" w14:textId="4AA9147F" w:rsidR="00E717CD" w:rsidRPr="00E717CD" w:rsidRDefault="00E717CD" w:rsidP="00E717CD">
      <w:pPr>
        <w:spacing w:after="0"/>
        <w:ind w:firstLine="709"/>
        <w:jc w:val="both"/>
      </w:pPr>
    </w:p>
    <w:p w14:paraId="4638523D" w14:textId="77777777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t>Страница 159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3678"/>
        <w:gridCol w:w="4067"/>
        <w:gridCol w:w="3339"/>
      </w:tblGrid>
      <w:tr w:rsidR="0066747D" w:rsidRPr="00AA5644" w14:paraId="7228F8E6" w14:textId="77777777" w:rsidTr="0066747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7D509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Японский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A32C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48DD9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2A6E1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Комментарий</w:t>
            </w:r>
          </w:p>
        </w:tc>
      </w:tr>
      <w:tr w:rsidR="0066747D" w:rsidRPr="00E717CD" w14:paraId="3305B724" w14:textId="77777777" w:rsidTr="00667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196BA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「なんかね、未来のあなたに聞いたのよ」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02B1E" w14:textId="77777777" w:rsidR="00E717CD" w:rsidRPr="00E717CD" w:rsidRDefault="00E717CD" w:rsidP="0066747D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“Nanka ne, </w:t>
            </w:r>
            <w:proofErr w:type="spellStart"/>
            <w:r w:rsidRPr="00E717CD">
              <w:rPr>
                <w:lang w:val="en-US"/>
              </w:rPr>
              <w:t>mirai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anata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kiita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yo</w:t>
            </w:r>
            <w:proofErr w:type="spellEnd"/>
            <w:r w:rsidRPr="00E717CD">
              <w:rPr>
                <w:lang w:val="en-US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31E07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– Понимаешь, я спросила у тебя из будущего…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3BD66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Продолжение лжи.</w:t>
            </w:r>
          </w:p>
        </w:tc>
      </w:tr>
      <w:tr w:rsidR="0066747D" w:rsidRPr="00E717CD" w14:paraId="3F785ECC" w14:textId="77777777" w:rsidTr="00667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FA5AF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「不安だった時期があったって</w:t>
            </w:r>
            <w:r w:rsidRPr="00E717CD">
              <w:t>……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20F5" w14:textId="77777777" w:rsidR="00E717CD" w:rsidRPr="00E717CD" w:rsidRDefault="00E717CD" w:rsidP="0066747D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>“</w:t>
            </w:r>
            <w:proofErr w:type="spellStart"/>
            <w:r w:rsidRPr="00E717CD">
              <w:rPr>
                <w:lang w:val="en-US"/>
              </w:rPr>
              <w:t>Fuan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datta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jiki</w:t>
            </w:r>
            <w:proofErr w:type="spellEnd"/>
            <w:r w:rsidRPr="00E717CD">
              <w:rPr>
                <w:lang w:val="en-US"/>
              </w:rPr>
              <w:t xml:space="preserve"> ga atta </w:t>
            </w:r>
            <w:proofErr w:type="spellStart"/>
            <w:r w:rsidRPr="00E717CD">
              <w:rPr>
                <w:lang w:val="en-US"/>
              </w:rPr>
              <w:t>tte</w:t>
            </w:r>
            <w:proofErr w:type="spellEnd"/>
            <w:r w:rsidRPr="00E717CD">
              <w:rPr>
                <w:lang w:val="en-US"/>
              </w:rPr>
              <w:t>……”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156E9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– …и он сказал, что было время, когда ты тревожился…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FDE84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Она придумывает диалог, которого не было.</w:t>
            </w:r>
          </w:p>
        </w:tc>
      </w:tr>
      <w:tr w:rsidR="0066747D" w:rsidRPr="00E717CD" w14:paraId="1E0BBC38" w14:textId="77777777" w:rsidTr="00667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980B8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lastRenderedPageBreak/>
              <w:t>高竹は、この嘘がつきとおせるなら、死んでもいいとさえ思った。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BC6B2" w14:textId="64C2FF05" w:rsidR="00E717CD" w:rsidRPr="00E717CD" w:rsidRDefault="0027064C" w:rsidP="0066747D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kono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uso</w:t>
            </w:r>
            <w:proofErr w:type="spellEnd"/>
            <w:r w:rsidR="00E717CD" w:rsidRPr="00E717CD">
              <w:rPr>
                <w:lang w:val="en-US"/>
              </w:rPr>
              <w:t xml:space="preserve"> ga </w:t>
            </w:r>
            <w:proofErr w:type="spellStart"/>
            <w:r w:rsidR="00E717CD" w:rsidRPr="00E717CD">
              <w:rPr>
                <w:lang w:val="en-US"/>
              </w:rPr>
              <w:t>tsukitōseru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nara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shindemo</w:t>
            </w:r>
            <w:proofErr w:type="spellEnd"/>
            <w:r w:rsidR="00E717CD" w:rsidRPr="00E717CD">
              <w:rPr>
                <w:lang w:val="en-US"/>
              </w:rPr>
              <w:t xml:space="preserve"> ii to </w:t>
            </w:r>
            <w:proofErr w:type="spellStart"/>
            <w:r w:rsidR="00E717CD" w:rsidRPr="00E717CD">
              <w:rPr>
                <w:lang w:val="en-US"/>
              </w:rPr>
              <w:t>sae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omotta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268D1" w14:textId="6F5ADF56" w:rsidR="00E717CD" w:rsidRPr="00E717CD" w:rsidRDefault="0027064C" w:rsidP="0066747D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AA5644">
              <w:t xml:space="preserve"> </w:t>
            </w:r>
            <w:r w:rsidR="00E717CD" w:rsidRPr="00E717CD">
              <w:t>подумала: если ей удастся провести эту ложь до конца, она готова умереть.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BDEB6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Гипербола – готовность пожертвовать собой ради мужа.</w:t>
            </w:r>
          </w:p>
        </w:tc>
      </w:tr>
      <w:tr w:rsidR="0066747D" w:rsidRPr="00E717CD" w14:paraId="513A2AFC" w14:textId="77777777" w:rsidTr="00667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06A7D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高竹の声は詰まり、顔は涙でぐちゃぐちゃになっていったが、それでも高竹は満面の笑みを崩さず、言葉を続ける。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21574" w14:textId="230DBA59" w:rsidR="00E717CD" w:rsidRPr="00E717CD" w:rsidRDefault="0027064C" w:rsidP="0066747D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koe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tsumari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kao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namida</w:t>
            </w:r>
            <w:proofErr w:type="spellEnd"/>
            <w:r w:rsidR="00E717CD" w:rsidRPr="00E717CD">
              <w:rPr>
                <w:lang w:val="en-US"/>
              </w:rPr>
              <w:t xml:space="preserve"> de </w:t>
            </w:r>
            <w:proofErr w:type="spellStart"/>
            <w:r w:rsidR="00E717CD" w:rsidRPr="00E717CD">
              <w:rPr>
                <w:lang w:val="en-US"/>
              </w:rPr>
              <w:t>guchagucha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natte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itta</w:t>
            </w:r>
            <w:proofErr w:type="spellEnd"/>
            <w:r w:rsidR="00E717CD" w:rsidRPr="00E717CD">
              <w:rPr>
                <w:lang w:val="en-US"/>
              </w:rPr>
              <w:t xml:space="preserve"> ga, </w:t>
            </w:r>
            <w:proofErr w:type="spellStart"/>
            <w:r w:rsidR="00E717CD" w:rsidRPr="00E717CD">
              <w:rPr>
                <w:lang w:val="en-US"/>
              </w:rPr>
              <w:t>soredemo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manmen</w:t>
            </w:r>
            <w:proofErr w:type="spellEnd"/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emi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kuzusazu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kotoba</w:t>
            </w:r>
            <w:proofErr w:type="spellEnd"/>
            <w:r w:rsidR="00E717CD" w:rsidRPr="00E717CD">
              <w:rPr>
                <w:lang w:val="en-US"/>
              </w:rPr>
              <w:t xml:space="preserve"> o </w:t>
            </w:r>
            <w:proofErr w:type="spellStart"/>
            <w:r w:rsidR="00E717CD" w:rsidRPr="00E717CD">
              <w:rPr>
                <w:lang w:val="en-US"/>
              </w:rPr>
              <w:t>tsuzukeru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DC707" w14:textId="3A65D2F5" w:rsidR="00E717CD" w:rsidRPr="00E717CD" w:rsidRDefault="00E717CD" w:rsidP="0066747D">
            <w:pPr>
              <w:spacing w:after="0"/>
              <w:jc w:val="both"/>
            </w:pPr>
            <w:r w:rsidRPr="00E717CD">
              <w:t xml:space="preserve">Голос </w:t>
            </w:r>
            <w:proofErr w:type="spellStart"/>
            <w:r w:rsidR="0027064C">
              <w:t>Котакэ</w:t>
            </w:r>
            <w:proofErr w:type="spellEnd"/>
            <w:r w:rsidR="00AA5644">
              <w:t xml:space="preserve"> </w:t>
            </w:r>
            <w:r w:rsidRPr="00E717CD">
              <w:t>прерывался, лицо превратилось в солёную маску, но она не переставала улыбаться во весь рот и продолжала говорить.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920C0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Контраст между внешней улыбкой и внутренним горем.</w:t>
            </w:r>
          </w:p>
        </w:tc>
      </w:tr>
      <w:tr w:rsidR="0066747D" w:rsidRPr="00E717CD" w14:paraId="20C3D887" w14:textId="77777777" w:rsidTr="00667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FD918" w14:textId="77777777" w:rsidR="00E717CD" w:rsidRPr="00E717CD" w:rsidRDefault="00E717CD" w:rsidP="000544C6">
            <w:pPr>
              <w:spacing w:after="0"/>
              <w:jc w:val="both"/>
            </w:pPr>
            <w:r w:rsidRPr="00E717CD">
              <w:t>「大丈夫だから</w:t>
            </w:r>
            <w:r w:rsidRPr="00E717CD">
              <w:t>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83581" w14:textId="77777777" w:rsidR="00E717CD" w:rsidRPr="00E717CD" w:rsidRDefault="00E717CD" w:rsidP="000544C6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Daijōbu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dakara</w:t>
            </w:r>
            <w:proofErr w:type="spellEnd"/>
            <w:r w:rsidRPr="00E717CD">
              <w:t>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949C9" w14:textId="77777777" w:rsidR="00E717CD" w:rsidRPr="00E717CD" w:rsidRDefault="00E717CD" w:rsidP="000544C6">
            <w:pPr>
              <w:spacing w:after="0"/>
              <w:jc w:val="both"/>
            </w:pPr>
            <w:r w:rsidRPr="00E717CD">
              <w:t>– Всё будет хорошо…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09F81" w14:textId="77777777" w:rsidR="00E717CD" w:rsidRPr="00E717CD" w:rsidRDefault="00E717CD" w:rsidP="0066747D">
            <w:pPr>
              <w:spacing w:after="0"/>
              <w:jc w:val="both"/>
            </w:pPr>
            <w:r w:rsidRPr="00E717CD">
              <w:t>Утешительные слова.</w:t>
            </w:r>
          </w:p>
        </w:tc>
      </w:tr>
      <w:tr w:rsidR="0066747D" w:rsidRPr="00E717CD" w14:paraId="0E631816" w14:textId="77777777" w:rsidTr="00667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68385" w14:textId="77777777" w:rsidR="00E717CD" w:rsidRPr="00E717CD" w:rsidRDefault="00E717CD" w:rsidP="000544C6">
            <w:pPr>
              <w:spacing w:after="0"/>
              <w:jc w:val="both"/>
            </w:pPr>
            <w:r w:rsidRPr="00E717CD">
              <w:t>（大丈夫だから</w:t>
            </w:r>
            <w:r w:rsidRPr="00E717CD">
              <w:t>…</w:t>
            </w:r>
            <w:r w:rsidRPr="00E717C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03BF0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(</w:t>
            </w:r>
            <w:proofErr w:type="spellStart"/>
            <w:r w:rsidRPr="00E717CD">
              <w:t>Daijōbu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dakara</w:t>
            </w:r>
            <w:proofErr w:type="spellEnd"/>
            <w:r w:rsidRPr="00E717CD">
              <w:t>…)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84FFC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(Всё будет хорошо…)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162AA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Эхо в мыслях.</w:t>
            </w:r>
          </w:p>
        </w:tc>
      </w:tr>
      <w:tr w:rsidR="0066747D" w:rsidRPr="00E717CD" w14:paraId="142C2658" w14:textId="77777777" w:rsidTr="00667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FAF14" w14:textId="77777777" w:rsidR="00E717CD" w:rsidRPr="00E717CD" w:rsidRDefault="00E717CD" w:rsidP="000544C6">
            <w:pPr>
              <w:spacing w:after="0"/>
              <w:jc w:val="both"/>
            </w:pPr>
            <w:r w:rsidRPr="00E717CD">
              <w:t>「治るから</w:t>
            </w:r>
            <w:r w:rsidRPr="00E717CD">
              <w:t>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C56C0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Naoru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kara</w:t>
            </w:r>
            <w:proofErr w:type="spellEnd"/>
            <w:r w:rsidRPr="00E717CD">
              <w:t>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DE57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– Ты выздоровеешь…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67A3C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Ложь во спасение.</w:t>
            </w:r>
          </w:p>
        </w:tc>
      </w:tr>
      <w:tr w:rsidR="0066747D" w:rsidRPr="00E717CD" w14:paraId="254F1EEB" w14:textId="77777777" w:rsidTr="00667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7A993" w14:textId="77777777" w:rsidR="00E717CD" w:rsidRPr="00E717CD" w:rsidRDefault="00E717CD" w:rsidP="000544C6">
            <w:pPr>
              <w:spacing w:after="0"/>
              <w:jc w:val="both"/>
            </w:pPr>
            <w:r w:rsidRPr="00E717CD">
              <w:t>（治るから</w:t>
            </w:r>
            <w:r w:rsidRPr="00E717CD">
              <w:t>…</w:t>
            </w:r>
            <w:r w:rsidRPr="00E717C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161AB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(</w:t>
            </w:r>
            <w:proofErr w:type="spellStart"/>
            <w:r w:rsidRPr="00E717CD">
              <w:t>Naoru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kara</w:t>
            </w:r>
            <w:proofErr w:type="spellEnd"/>
            <w:r w:rsidRPr="00E717CD">
              <w:t>…)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C9AF0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(Выздоровеешь…)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BD69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Повтор для убедительности.</w:t>
            </w:r>
          </w:p>
        </w:tc>
      </w:tr>
      <w:tr w:rsidR="0066747D" w:rsidRPr="00E717CD" w14:paraId="5A4A7858" w14:textId="77777777" w:rsidTr="00667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1D291" w14:textId="77777777" w:rsidR="00E717CD" w:rsidRPr="00E717CD" w:rsidRDefault="00E717CD" w:rsidP="000544C6">
            <w:pPr>
              <w:spacing w:after="0"/>
              <w:jc w:val="both"/>
            </w:pPr>
            <w:r w:rsidRPr="00E717CD">
              <w:t>「安心して</w:t>
            </w:r>
            <w:r w:rsidRPr="00E717CD">
              <w:t>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0388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Anshin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shite</w:t>
            </w:r>
            <w:proofErr w:type="spellEnd"/>
            <w:r w:rsidRPr="00E717CD">
              <w:t>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C3FBD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– Не волнуйся…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60C80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Завершение успокаивающей фразы.</w:t>
            </w:r>
          </w:p>
        </w:tc>
      </w:tr>
    </w:tbl>
    <w:p w14:paraId="39AB00FD" w14:textId="77777777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lastRenderedPageBreak/>
        <w:t>Страница 160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3772"/>
        <w:gridCol w:w="3773"/>
        <w:gridCol w:w="3333"/>
      </w:tblGrid>
      <w:tr w:rsidR="00A87D5D" w:rsidRPr="00AA5644" w14:paraId="77676FCA" w14:textId="77777777" w:rsidTr="00A87D5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1CF6F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Японский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FDA40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485B7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ADB9" w14:textId="77777777" w:rsidR="00E717CD" w:rsidRPr="00E717CD" w:rsidRDefault="00E717CD" w:rsidP="00E717C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E717CD">
              <w:rPr>
                <w:b/>
                <w:bCs/>
              </w:rPr>
              <w:t>Комментарий</w:t>
            </w:r>
          </w:p>
        </w:tc>
      </w:tr>
      <w:tr w:rsidR="00A87D5D" w:rsidRPr="00E717CD" w14:paraId="7B94DD6F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89390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治るから、絶対！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1ECD4" w14:textId="77777777" w:rsidR="00E717CD" w:rsidRPr="00E717CD" w:rsidRDefault="00E717CD" w:rsidP="00A87D5D">
            <w:pPr>
              <w:spacing w:after="0"/>
              <w:jc w:val="both"/>
            </w:pPr>
            <w:proofErr w:type="spellStart"/>
            <w:r w:rsidRPr="00E717CD">
              <w:t>Naoru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kara</w:t>
            </w:r>
            <w:proofErr w:type="spellEnd"/>
            <w:r w:rsidRPr="00E717CD">
              <w:t xml:space="preserve">, </w:t>
            </w:r>
            <w:proofErr w:type="spellStart"/>
            <w:r w:rsidRPr="00E717CD">
              <w:t>zettai</w:t>
            </w:r>
            <w:proofErr w:type="spellEnd"/>
            <w:r w:rsidRPr="00E717CD">
              <w:t>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761F9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Ты обязательно выздоровеешь!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668F2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Эмоциональное восклицание – клятва.</w:t>
            </w:r>
          </w:p>
        </w:tc>
      </w:tr>
      <w:tr w:rsidR="00A87D5D" w:rsidRPr="00E717CD" w14:paraId="6811B244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FDD25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高竹は、一言、力強く房木に語りかけた。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849F" w14:textId="443D4A40" w:rsidR="00E717CD" w:rsidRPr="00E717CD" w:rsidRDefault="0027064C" w:rsidP="00A87D5D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hitokoto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chikarazuyoku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katarikaketa</w:t>
            </w:r>
            <w:proofErr w:type="spellEnd"/>
            <w:r w:rsidR="00E717CD"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399BD" w14:textId="3F2A7217" w:rsidR="00E717CD" w:rsidRPr="00E717CD" w:rsidRDefault="0027064C" w:rsidP="00A87D5D">
            <w:pPr>
              <w:spacing w:after="0"/>
              <w:jc w:val="both"/>
            </w:pPr>
            <w:proofErr w:type="spellStart"/>
            <w:r>
              <w:t>Котакэ</w:t>
            </w:r>
            <w:proofErr w:type="spellEnd"/>
            <w:r w:rsidR="00A87D5D">
              <w:t xml:space="preserve"> </w:t>
            </w:r>
            <w:r w:rsidR="00E717CD" w:rsidRPr="00E717CD">
              <w:t>произнесла эти слова твёрдо, с силой.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D9033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Характеристика речи.</w:t>
            </w:r>
          </w:p>
        </w:tc>
      </w:tr>
      <w:tr w:rsidR="00A87D5D" w:rsidRPr="00E717CD" w14:paraId="5D7FE80F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0CE52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高竹の思いは嘘ではなかった。たとえ、房木が自分の事を忘れてしまっていても、現実は変わらないとわかっていても。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7DDAD" w14:textId="536D6C1E" w:rsidR="00E717CD" w:rsidRPr="00E717CD" w:rsidRDefault="0027064C" w:rsidP="00A87D5D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Kotake</w:t>
            </w:r>
            <w:r w:rsidR="00E717CD" w:rsidRPr="00E717CD">
              <w:rPr>
                <w:lang w:val="en-US"/>
              </w:rPr>
              <w:t xml:space="preserve"> no </w:t>
            </w:r>
            <w:proofErr w:type="spellStart"/>
            <w:r w:rsidR="00E717CD" w:rsidRPr="00E717CD">
              <w:rPr>
                <w:lang w:val="en-US"/>
              </w:rPr>
              <w:t>omoi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uso</w:t>
            </w:r>
            <w:proofErr w:type="spellEnd"/>
            <w:r w:rsidR="00E717CD" w:rsidRPr="00E717CD">
              <w:rPr>
                <w:lang w:val="en-US"/>
              </w:rPr>
              <w:t xml:space="preserve"> de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nakatta</w:t>
            </w:r>
            <w:proofErr w:type="spellEnd"/>
            <w:r w:rsidR="00E717CD" w:rsidRPr="00E717CD">
              <w:rPr>
                <w:lang w:val="en-US"/>
              </w:rPr>
              <w:t xml:space="preserve">. </w:t>
            </w:r>
            <w:proofErr w:type="spellStart"/>
            <w:r w:rsidR="00E717CD" w:rsidRPr="00E717CD">
              <w:rPr>
                <w:lang w:val="en-US"/>
              </w:rPr>
              <w:t>Tatoe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Fusagi</w:t>
            </w:r>
            <w:proofErr w:type="spellEnd"/>
            <w:r w:rsidR="00E717CD" w:rsidRPr="00E717CD">
              <w:rPr>
                <w:lang w:val="en-US"/>
              </w:rPr>
              <w:t xml:space="preserve"> ga </w:t>
            </w:r>
            <w:proofErr w:type="spellStart"/>
            <w:r w:rsidR="00E717CD" w:rsidRPr="00E717CD">
              <w:rPr>
                <w:lang w:val="en-US"/>
              </w:rPr>
              <w:t>jibun</w:t>
            </w:r>
            <w:proofErr w:type="spellEnd"/>
            <w:r w:rsidR="00E717CD" w:rsidRPr="00E717CD">
              <w:rPr>
                <w:lang w:val="en-US"/>
              </w:rPr>
              <w:t xml:space="preserve"> no koto o </w:t>
            </w:r>
            <w:proofErr w:type="spellStart"/>
            <w:r w:rsidR="00E717CD" w:rsidRPr="00E717CD">
              <w:rPr>
                <w:lang w:val="en-US"/>
              </w:rPr>
              <w:t>wasurete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shimatte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ite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mo</w:t>
            </w:r>
            <w:proofErr w:type="spellEnd"/>
            <w:r w:rsidR="00E717CD" w:rsidRPr="00E717CD">
              <w:rPr>
                <w:lang w:val="en-US"/>
              </w:rPr>
              <w:t xml:space="preserve">, </w:t>
            </w:r>
            <w:proofErr w:type="spellStart"/>
            <w:r w:rsidR="00E717CD" w:rsidRPr="00E717CD">
              <w:rPr>
                <w:lang w:val="en-US"/>
              </w:rPr>
              <w:t>genjitsu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wa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kawaranai</w:t>
            </w:r>
            <w:proofErr w:type="spellEnd"/>
            <w:r w:rsidR="00E717CD" w:rsidRPr="00E717CD">
              <w:rPr>
                <w:lang w:val="en-US"/>
              </w:rPr>
              <w:t xml:space="preserve"> to </w:t>
            </w:r>
            <w:proofErr w:type="spellStart"/>
            <w:r w:rsidR="00E717CD" w:rsidRPr="00E717CD">
              <w:rPr>
                <w:lang w:val="en-US"/>
              </w:rPr>
              <w:t>wakatte</w:t>
            </w:r>
            <w:proofErr w:type="spellEnd"/>
            <w:r w:rsidR="00E717CD" w:rsidRPr="00E717CD">
              <w:rPr>
                <w:lang w:val="en-US"/>
              </w:rPr>
              <w:t xml:space="preserve"> </w:t>
            </w:r>
            <w:proofErr w:type="spellStart"/>
            <w:r w:rsidR="00E717CD" w:rsidRPr="00E717CD">
              <w:rPr>
                <w:lang w:val="en-US"/>
              </w:rPr>
              <w:t>ite</w:t>
            </w:r>
            <w:proofErr w:type="spellEnd"/>
            <w:r w:rsidR="00E717CD" w:rsidRPr="00E717CD">
              <w:rPr>
                <w:lang w:val="en-US"/>
              </w:rPr>
              <w:t xml:space="preserve"> mo.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03765" w14:textId="3AA18F0F" w:rsidR="00E717CD" w:rsidRPr="00E717CD" w:rsidRDefault="00E717CD" w:rsidP="00A87D5D">
            <w:pPr>
              <w:spacing w:after="0"/>
              <w:jc w:val="both"/>
            </w:pPr>
            <w:r w:rsidRPr="00E717CD">
              <w:t xml:space="preserve">Чувства </w:t>
            </w:r>
            <w:proofErr w:type="spellStart"/>
            <w:r w:rsidR="0027064C">
              <w:t>Котакэ</w:t>
            </w:r>
            <w:r w:rsidRPr="00E717CD">
              <w:t>не</w:t>
            </w:r>
            <w:proofErr w:type="spellEnd"/>
            <w:r w:rsidRPr="00E717CD">
              <w:t xml:space="preserve"> были ложью. Даже если </w:t>
            </w:r>
            <w:proofErr w:type="spellStart"/>
            <w:r w:rsidRPr="00E717CD">
              <w:t>Фусаги</w:t>
            </w:r>
            <w:proofErr w:type="spellEnd"/>
            <w:r w:rsidRPr="00E717CD">
              <w:t xml:space="preserve"> уже забыл её, даже если она знает, что реальность не изменится.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A2024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Парадокс: ложь по форме, но правда по намерению.</w:t>
            </w:r>
          </w:p>
        </w:tc>
      </w:tr>
      <w:tr w:rsidR="00A87D5D" w:rsidRPr="00E717CD" w14:paraId="03E7CB27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65F45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房木は、嬉しそうに、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890D" w14:textId="77777777" w:rsidR="00E717CD" w:rsidRPr="00E717CD" w:rsidRDefault="00E717CD" w:rsidP="00A87D5D">
            <w:pPr>
              <w:spacing w:after="0"/>
              <w:jc w:val="both"/>
            </w:pPr>
            <w:proofErr w:type="spellStart"/>
            <w:r w:rsidRPr="00E717CD">
              <w:t>Fusagi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wa</w:t>
            </w:r>
            <w:proofErr w:type="spellEnd"/>
            <w:r w:rsidRPr="00E717CD">
              <w:t xml:space="preserve">, </w:t>
            </w:r>
            <w:proofErr w:type="spellStart"/>
            <w:r w:rsidRPr="00E717CD">
              <w:t>ureshisō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ni</w:t>
            </w:r>
            <w:proofErr w:type="spellEnd"/>
            <w:r w:rsidRPr="00E717CD">
              <w:t>,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366ED" w14:textId="77777777" w:rsidR="00E717CD" w:rsidRPr="00E717CD" w:rsidRDefault="00E717CD" w:rsidP="00A87D5D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>, с радостным видом,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07C92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Он поверил.</w:t>
            </w:r>
          </w:p>
        </w:tc>
      </w:tr>
      <w:tr w:rsidR="00A87D5D" w:rsidRPr="00E717CD" w14:paraId="7A3C08C0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95009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「そうか</w:t>
            </w:r>
            <w:r w:rsidRPr="00E717CD">
              <w:t>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644D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Sō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ka</w:t>
            </w:r>
            <w:proofErr w:type="spellEnd"/>
            <w:r w:rsidRPr="00E717CD">
              <w:t>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4C1B4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– Понятно…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7E729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Короткое принятие.</w:t>
            </w:r>
          </w:p>
        </w:tc>
      </w:tr>
      <w:tr w:rsidR="00A87D5D" w:rsidRPr="00E717CD" w14:paraId="2DD80CA7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8AD80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と、小さくささやいた。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4FC29" w14:textId="77777777" w:rsidR="00E717CD" w:rsidRPr="00E717CD" w:rsidRDefault="00E717CD" w:rsidP="00A87D5D">
            <w:pPr>
              <w:spacing w:after="0"/>
              <w:jc w:val="both"/>
            </w:pPr>
            <w:proofErr w:type="spellStart"/>
            <w:r w:rsidRPr="00E717CD">
              <w:t>to</w:t>
            </w:r>
            <w:proofErr w:type="spellEnd"/>
            <w:r w:rsidRPr="00E717CD">
              <w:t xml:space="preserve">, </w:t>
            </w:r>
            <w:proofErr w:type="spellStart"/>
            <w:r w:rsidRPr="00E717CD">
              <w:t>chiisaku</w:t>
            </w:r>
            <w:proofErr w:type="spellEnd"/>
            <w:r w:rsidRPr="00E717CD">
              <w:t xml:space="preserve"> </w:t>
            </w:r>
            <w:proofErr w:type="spellStart"/>
            <w:r w:rsidRPr="00E717CD">
              <w:t>sasayaita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AAA0E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– тихо прошептал.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AA9FC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 xml:space="preserve">Контраст с громким обещанием </w:t>
            </w:r>
            <w:proofErr w:type="spellStart"/>
            <w:r w:rsidRPr="00E717CD">
              <w:t>Такакэ</w:t>
            </w:r>
            <w:proofErr w:type="spellEnd"/>
            <w:r w:rsidRPr="00E717CD">
              <w:t>.</w:t>
            </w:r>
          </w:p>
        </w:tc>
      </w:tr>
      <w:tr w:rsidR="00A87D5D" w:rsidRPr="00E717CD" w14:paraId="711AACD6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A2FEB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「</w:t>
            </w:r>
            <w:r w:rsidRPr="00E717CD">
              <w:t>……</w:t>
            </w:r>
            <w:r w:rsidRPr="00E717CD">
              <w:t>うん」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D2EA1" w14:textId="77777777" w:rsidR="00E717CD" w:rsidRPr="00E717CD" w:rsidRDefault="00E717CD" w:rsidP="00AA5644">
            <w:pPr>
              <w:spacing w:after="0"/>
              <w:jc w:val="both"/>
            </w:pPr>
            <w:r w:rsidRPr="00E717CD">
              <w:t>“……</w:t>
            </w:r>
            <w:proofErr w:type="spellStart"/>
            <w:r w:rsidRPr="00E717CD">
              <w:t>Un</w:t>
            </w:r>
            <w:proofErr w:type="spellEnd"/>
            <w:r w:rsidRPr="00E717CD"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28B50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– …Ага.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75813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Он утвердительно кивает.</w:t>
            </w:r>
          </w:p>
        </w:tc>
      </w:tr>
      <w:tr w:rsidR="00A87D5D" w:rsidRPr="00E717CD" w14:paraId="6561406E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8913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lastRenderedPageBreak/>
              <w:t>房木は、と、大きくうなずいて見せた。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87723" w14:textId="77777777" w:rsidR="00E717CD" w:rsidRPr="00E717CD" w:rsidRDefault="00E717CD" w:rsidP="00AA5644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to, </w:t>
            </w:r>
            <w:proofErr w:type="spellStart"/>
            <w:r w:rsidRPr="00E717CD">
              <w:rPr>
                <w:lang w:val="en-US"/>
              </w:rPr>
              <w:t>ōkiku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unazuite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miseta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F86BA" w14:textId="77777777" w:rsidR="00E717CD" w:rsidRPr="00E717CD" w:rsidRDefault="00E717CD" w:rsidP="00A87D5D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>, – и затем энергично кивнул.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08814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Он принимает её ложь, потому что хочет верить.</w:t>
            </w:r>
          </w:p>
        </w:tc>
      </w:tr>
      <w:tr w:rsidR="00A87D5D" w:rsidRPr="00E717CD" w14:paraId="33F994B7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19BA5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竹に近づいた。二人の距離は手をのばせば届く距離となった。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E10E" w14:textId="77777777" w:rsidR="00E717CD" w:rsidRPr="00E717CD" w:rsidRDefault="00E717CD" w:rsidP="00A87D5D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take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chikazuita</w:t>
            </w:r>
            <w:proofErr w:type="spellEnd"/>
            <w:r w:rsidRPr="00E717CD">
              <w:rPr>
                <w:lang w:val="en-US"/>
              </w:rPr>
              <w:t xml:space="preserve">. </w:t>
            </w:r>
            <w:proofErr w:type="spellStart"/>
            <w:r w:rsidRPr="00E717CD">
              <w:rPr>
                <w:lang w:val="en-US"/>
              </w:rPr>
              <w:t>Futari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kyori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te</w:t>
            </w:r>
            <w:proofErr w:type="spellEnd"/>
            <w:r w:rsidRPr="00E717CD">
              <w:rPr>
                <w:lang w:val="en-US"/>
              </w:rPr>
              <w:t xml:space="preserve"> o </w:t>
            </w:r>
            <w:proofErr w:type="spellStart"/>
            <w:r w:rsidRPr="00E717CD">
              <w:rPr>
                <w:lang w:val="en-US"/>
              </w:rPr>
              <w:t>nobaseba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todoku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kyori</w:t>
            </w:r>
            <w:proofErr w:type="spellEnd"/>
            <w:r w:rsidRPr="00E717CD">
              <w:rPr>
                <w:lang w:val="en-US"/>
              </w:rPr>
              <w:t xml:space="preserve"> to </w:t>
            </w:r>
            <w:proofErr w:type="spellStart"/>
            <w:r w:rsidRPr="00E717CD">
              <w:rPr>
                <w:lang w:val="en-US"/>
              </w:rPr>
              <w:t>natta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2C74E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(опечатка? «</w:t>
            </w:r>
            <w:proofErr w:type="spellStart"/>
            <w:r w:rsidRPr="00E717CD">
              <w:t>таке</w:t>
            </w:r>
            <w:proofErr w:type="spellEnd"/>
            <w:r w:rsidRPr="00E717CD">
              <w:t>» – часть имени?) …Он приблизился к ней. Расстояние между ними стало таким, что можно дотянуться рукой.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4C080" w14:textId="77777777" w:rsidR="00E717CD" w:rsidRPr="00E717CD" w:rsidRDefault="00E717CD" w:rsidP="00A87D5D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подходит ближе.</w:t>
            </w:r>
          </w:p>
        </w:tc>
      </w:tr>
      <w:tr w:rsidR="00A87D5D" w:rsidRPr="00E717CD" w14:paraId="462C2D00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AFC64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房木は、持っていた茶封筒を、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12C84" w14:textId="77777777" w:rsidR="00E717CD" w:rsidRPr="00E717CD" w:rsidRDefault="00E717CD" w:rsidP="00A87D5D">
            <w:pPr>
              <w:spacing w:after="0"/>
              <w:jc w:val="both"/>
              <w:rPr>
                <w:lang w:val="en-US"/>
              </w:rPr>
            </w:pPr>
            <w:proofErr w:type="spellStart"/>
            <w:r w:rsidRPr="00E717CD">
              <w:rPr>
                <w:lang w:val="en-US"/>
              </w:rPr>
              <w:t>Fusagi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wa</w:t>
            </w:r>
            <w:proofErr w:type="spellEnd"/>
            <w:r w:rsidRPr="00E717CD">
              <w:rPr>
                <w:lang w:val="en-US"/>
              </w:rPr>
              <w:t xml:space="preserve">, motte </w:t>
            </w:r>
            <w:proofErr w:type="spellStart"/>
            <w:r w:rsidRPr="00E717CD">
              <w:rPr>
                <w:lang w:val="en-US"/>
              </w:rPr>
              <w:t>ita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chabukuro</w:t>
            </w:r>
            <w:proofErr w:type="spellEnd"/>
            <w:r w:rsidRPr="00E717CD">
              <w:rPr>
                <w:lang w:val="en-US"/>
              </w:rPr>
              <w:t xml:space="preserve"> o,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5B9E4" w14:textId="77777777" w:rsidR="00E717CD" w:rsidRPr="00E717CD" w:rsidRDefault="00E717CD" w:rsidP="00A87D5D">
            <w:pPr>
              <w:spacing w:after="0"/>
              <w:jc w:val="both"/>
            </w:pPr>
            <w:proofErr w:type="spellStart"/>
            <w:r w:rsidRPr="00E717CD">
              <w:t>Фусаги</w:t>
            </w:r>
            <w:proofErr w:type="spellEnd"/>
            <w:r w:rsidRPr="00E717CD">
              <w:t xml:space="preserve"> протянул конверт…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93612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Жест доверия.</w:t>
            </w:r>
          </w:p>
        </w:tc>
      </w:tr>
      <w:tr w:rsidR="00A87D5D" w:rsidRPr="00E717CD" w14:paraId="18479289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73863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「これ</w:t>
            </w:r>
            <w:r w:rsidRPr="00E717CD">
              <w:t>…</w:t>
            </w:r>
            <w:r w:rsidRPr="00E717CD">
              <w:t>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AEA36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“</w:t>
            </w:r>
            <w:proofErr w:type="spellStart"/>
            <w:r w:rsidRPr="00E717CD">
              <w:t>Kore</w:t>
            </w:r>
            <w:proofErr w:type="spellEnd"/>
            <w:r w:rsidRPr="00E717CD">
              <w:t>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7CE98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– Вот…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D60CE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И снова нерешительность.</w:t>
            </w:r>
          </w:p>
        </w:tc>
      </w:tr>
      <w:tr w:rsidR="00A87D5D" w:rsidRPr="00E717CD" w14:paraId="6D97EAD6" w14:textId="77777777" w:rsidTr="00A87D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4121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と言いながら、高竹の前に子供のように差し出した。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83AAC" w14:textId="62FD9361" w:rsidR="00E717CD" w:rsidRPr="00E717CD" w:rsidRDefault="00E717CD" w:rsidP="00A87D5D">
            <w:pPr>
              <w:spacing w:after="0"/>
              <w:jc w:val="both"/>
              <w:rPr>
                <w:lang w:val="en-US"/>
              </w:rPr>
            </w:pPr>
            <w:r w:rsidRPr="00E717CD">
              <w:rPr>
                <w:lang w:val="en-US"/>
              </w:rPr>
              <w:t xml:space="preserve">to </w:t>
            </w:r>
            <w:proofErr w:type="spellStart"/>
            <w:r w:rsidRPr="00E717CD">
              <w:rPr>
                <w:lang w:val="en-US"/>
              </w:rPr>
              <w:t>iinagara</w:t>
            </w:r>
            <w:proofErr w:type="spellEnd"/>
            <w:r w:rsidRPr="00E717CD">
              <w:rPr>
                <w:lang w:val="en-US"/>
              </w:rPr>
              <w:t xml:space="preserve">, </w:t>
            </w:r>
            <w:r w:rsidR="0027064C">
              <w:rPr>
                <w:lang w:val="en-US"/>
              </w:rPr>
              <w:t>Kotake</w:t>
            </w:r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mae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kodomo</w:t>
            </w:r>
            <w:proofErr w:type="spellEnd"/>
            <w:r w:rsidRPr="00E717CD">
              <w:rPr>
                <w:lang w:val="en-US"/>
              </w:rPr>
              <w:t xml:space="preserve"> no </w:t>
            </w:r>
            <w:proofErr w:type="spellStart"/>
            <w:r w:rsidRPr="00E717CD">
              <w:rPr>
                <w:lang w:val="en-US"/>
              </w:rPr>
              <w:t>yō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ni</w:t>
            </w:r>
            <w:proofErr w:type="spellEnd"/>
            <w:r w:rsidRPr="00E717CD">
              <w:rPr>
                <w:lang w:val="en-US"/>
              </w:rPr>
              <w:t xml:space="preserve"> </w:t>
            </w:r>
            <w:proofErr w:type="spellStart"/>
            <w:r w:rsidRPr="00E717CD">
              <w:rPr>
                <w:lang w:val="en-US"/>
              </w:rPr>
              <w:t>sashidashita</w:t>
            </w:r>
            <w:proofErr w:type="spellEnd"/>
            <w:r w:rsidRPr="00E717CD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FAE5B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 xml:space="preserve">– и, как ребёнок, протянул его </w:t>
            </w:r>
            <w:proofErr w:type="spellStart"/>
            <w:r w:rsidRPr="00E717CD">
              <w:t>Такакэ</w:t>
            </w:r>
            <w:proofErr w:type="spellEnd"/>
            <w:r w:rsidRPr="00E717C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092AE" w14:textId="77777777" w:rsidR="00E717CD" w:rsidRPr="00E717CD" w:rsidRDefault="00E717CD" w:rsidP="00A87D5D">
            <w:pPr>
              <w:spacing w:after="0"/>
              <w:jc w:val="both"/>
            </w:pPr>
            <w:r w:rsidRPr="00E717CD">
              <w:t>Сравнение с ребёнком – он беспомощен и искренен.</w:t>
            </w:r>
          </w:p>
        </w:tc>
      </w:tr>
    </w:tbl>
    <w:p w14:paraId="68E3C2D2" w14:textId="77777777" w:rsidR="00AA5644" w:rsidRDefault="00AA5644" w:rsidP="00E717CD">
      <w:pPr>
        <w:spacing w:after="0"/>
        <w:ind w:firstLine="709"/>
        <w:jc w:val="both"/>
        <w:rPr>
          <w:b/>
          <w:bCs/>
        </w:rPr>
      </w:pPr>
    </w:p>
    <w:p w14:paraId="7067B2FA" w14:textId="296A2A41" w:rsidR="00E717CD" w:rsidRPr="00E717CD" w:rsidRDefault="00E717CD" w:rsidP="00E717CD">
      <w:pPr>
        <w:spacing w:after="0"/>
        <w:ind w:firstLine="709"/>
        <w:jc w:val="both"/>
        <w:rPr>
          <w:b/>
          <w:bCs/>
        </w:rPr>
      </w:pPr>
      <w:r w:rsidRPr="00E717CD">
        <w:rPr>
          <w:b/>
          <w:bCs/>
        </w:rPr>
        <w:t>Итоговый комментарий к страницам 150–160</w:t>
      </w:r>
    </w:p>
    <w:p w14:paraId="554A05BF" w14:textId="77777777" w:rsidR="00E717CD" w:rsidRPr="00E717CD" w:rsidRDefault="00E717CD" w:rsidP="00E717CD">
      <w:pPr>
        <w:spacing w:after="0"/>
        <w:ind w:firstLine="709"/>
        <w:jc w:val="both"/>
      </w:pPr>
      <w:r w:rsidRPr="00E717CD">
        <w:t>На этих страницах разворачивается ключевая сцена второй новеллы («</w:t>
      </w:r>
      <w:r w:rsidRPr="00E717CD">
        <w:t>夫婦</w:t>
      </w:r>
      <w:r w:rsidRPr="00E717CD">
        <w:t>»). Основные темы:</w:t>
      </w:r>
    </w:p>
    <w:p w14:paraId="13CB6401" w14:textId="52C001F9" w:rsidR="00E717CD" w:rsidRPr="00E717CD" w:rsidRDefault="00E717CD" w:rsidP="00E717CD">
      <w:pPr>
        <w:numPr>
          <w:ilvl w:val="0"/>
          <w:numId w:val="1"/>
        </w:numPr>
        <w:spacing w:after="0"/>
        <w:jc w:val="both"/>
      </w:pPr>
      <w:r w:rsidRPr="00E717CD">
        <w:rPr>
          <w:b/>
          <w:bCs/>
        </w:rPr>
        <w:t>Сложность общения при неизлечимой болезни.</w:t>
      </w:r>
      <w:r w:rsidR="00AA5644">
        <w:rPr>
          <w:b/>
          <w:bCs/>
        </w:rPr>
        <w:t xml:space="preserve"> </w:t>
      </w:r>
      <w:proofErr w:type="spellStart"/>
      <w:r w:rsidRPr="00E717CD">
        <w:t>Фусаги</w:t>
      </w:r>
      <w:proofErr w:type="spellEnd"/>
      <w:r w:rsidRPr="00E717CD">
        <w:t xml:space="preserve"> уже знает о своём диагнозе, но боится признаться жене. </w:t>
      </w:r>
      <w:proofErr w:type="spellStart"/>
      <w:r w:rsidRPr="00E717CD">
        <w:t>Такакэ</w:t>
      </w:r>
      <w:proofErr w:type="spellEnd"/>
      <w:r w:rsidRPr="00E717CD">
        <w:t>, вернувшись в прошлое, вынуждена лгать, чтобы облегчить его страдания.</w:t>
      </w:r>
    </w:p>
    <w:p w14:paraId="7CC83840" w14:textId="659870F6" w:rsidR="00E717CD" w:rsidRPr="00E717CD" w:rsidRDefault="00E717CD" w:rsidP="00E717CD">
      <w:pPr>
        <w:numPr>
          <w:ilvl w:val="0"/>
          <w:numId w:val="1"/>
        </w:numPr>
        <w:spacing w:after="0"/>
        <w:jc w:val="both"/>
      </w:pPr>
      <w:r w:rsidRPr="00E717CD">
        <w:rPr>
          <w:b/>
          <w:bCs/>
        </w:rPr>
        <w:lastRenderedPageBreak/>
        <w:t>Мотив письма.</w:t>
      </w:r>
      <w:r w:rsidR="00AA5644">
        <w:rPr>
          <w:b/>
          <w:bCs/>
        </w:rPr>
        <w:t xml:space="preserve"> </w:t>
      </w:r>
      <w:r w:rsidRPr="00E717CD">
        <w:t xml:space="preserve">Конверт, который </w:t>
      </w:r>
      <w:proofErr w:type="spellStart"/>
      <w:r w:rsidRPr="00E717CD">
        <w:t>Фусаги</w:t>
      </w:r>
      <w:proofErr w:type="spellEnd"/>
      <w:r w:rsidRPr="00E717CD">
        <w:t xml:space="preserve"> носит с собой, оказывается не любовным посланием, а способом сообщить о болезни. </w:t>
      </w:r>
      <w:proofErr w:type="spellStart"/>
      <w:r w:rsidR="0027064C">
        <w:t>Котакэ</w:t>
      </w:r>
      <w:proofErr w:type="spellEnd"/>
      <w:r w:rsidR="00A87D5D">
        <w:t xml:space="preserve"> </w:t>
      </w:r>
      <w:r w:rsidRPr="00E717CD">
        <w:t>понимает, что ей, пришедшей из будущего, читать его бессмысленно – она и так всё знает.</w:t>
      </w:r>
    </w:p>
    <w:p w14:paraId="2822F0CE" w14:textId="73CD978F" w:rsidR="00E717CD" w:rsidRPr="00E717CD" w:rsidRDefault="00E717CD" w:rsidP="00E717CD">
      <w:pPr>
        <w:numPr>
          <w:ilvl w:val="0"/>
          <w:numId w:val="1"/>
        </w:numPr>
        <w:spacing w:after="0"/>
        <w:jc w:val="both"/>
      </w:pPr>
      <w:r w:rsidRPr="00E717CD">
        <w:rPr>
          <w:b/>
          <w:bCs/>
        </w:rPr>
        <w:t>Правило «реальность не меняется».</w:t>
      </w:r>
      <w:r w:rsidR="00AA5644">
        <w:rPr>
          <w:b/>
          <w:bCs/>
        </w:rPr>
        <w:t xml:space="preserve"> </w:t>
      </w:r>
      <w:r w:rsidRPr="00E717CD">
        <w:t xml:space="preserve">Несмотря на путешествие во времени, альцгеймер </w:t>
      </w:r>
      <w:proofErr w:type="spellStart"/>
      <w:r w:rsidRPr="00E717CD">
        <w:t>Фусаги</w:t>
      </w:r>
      <w:proofErr w:type="spellEnd"/>
      <w:r w:rsidRPr="00E717CD">
        <w:t xml:space="preserve"> остаётся неизлечимым. Но меняется</w:t>
      </w:r>
      <w:r w:rsidR="00AA5644">
        <w:t xml:space="preserve"> </w:t>
      </w:r>
      <w:r w:rsidRPr="00E717CD">
        <w:rPr>
          <w:b/>
          <w:bCs/>
        </w:rPr>
        <w:t>отношение</w:t>
      </w:r>
      <w:r w:rsidR="00AA5644">
        <w:rPr>
          <w:b/>
          <w:bCs/>
        </w:rPr>
        <w:t xml:space="preserve"> </w:t>
      </w:r>
      <w:r w:rsidRPr="00E717CD">
        <w:t xml:space="preserve">героев: </w:t>
      </w:r>
      <w:proofErr w:type="spellStart"/>
      <w:r w:rsidR="0027064C">
        <w:t>Котакэ</w:t>
      </w:r>
      <w:proofErr w:type="spellEnd"/>
      <w:r w:rsidR="00A87D5D">
        <w:t xml:space="preserve"> </w:t>
      </w:r>
      <w:r w:rsidRPr="00E717CD">
        <w:t>перестаёт прятаться за ролью медсестры и принимает свою роль жены.</w:t>
      </w:r>
    </w:p>
    <w:p w14:paraId="5F7CC48F" w14:textId="6CEF7B9B" w:rsidR="00E717CD" w:rsidRPr="00E717CD" w:rsidRDefault="00E717CD" w:rsidP="00E717CD">
      <w:pPr>
        <w:numPr>
          <w:ilvl w:val="0"/>
          <w:numId w:val="1"/>
        </w:numPr>
        <w:spacing w:after="0"/>
        <w:jc w:val="both"/>
      </w:pPr>
      <w:r w:rsidRPr="00E717CD">
        <w:rPr>
          <w:b/>
          <w:bCs/>
        </w:rPr>
        <w:t>Язык и стиль.</w:t>
      </w:r>
      <w:r w:rsidR="00AA5644">
        <w:rPr>
          <w:b/>
          <w:bCs/>
        </w:rPr>
        <w:t xml:space="preserve"> </w:t>
      </w:r>
      <w:r w:rsidRPr="00E717CD">
        <w:t>Автор использует короткие реплики, внутренние монологи и повторы (например, «</w:t>
      </w:r>
      <w:r w:rsidRPr="00E717CD">
        <w:t>治るから</w:t>
      </w:r>
      <w:r w:rsidRPr="00E717CD">
        <w:t>» / «</w:t>
      </w:r>
      <w:r w:rsidRPr="00E717CD">
        <w:t>安心して</w:t>
      </w:r>
      <w:r w:rsidRPr="00E717CD">
        <w:t>»), чтобы передать эмоциональное напряжение. Диалоги часто обрываются, что создаёт эффект недосказанности и боли.</w:t>
      </w:r>
    </w:p>
    <w:p w14:paraId="508D84DB" w14:textId="77777777" w:rsidR="00E717CD" w:rsidRPr="00E717CD" w:rsidRDefault="00E717CD" w:rsidP="00E717CD">
      <w:pPr>
        <w:spacing w:after="0"/>
        <w:ind w:firstLine="709"/>
        <w:jc w:val="both"/>
      </w:pPr>
      <w:r w:rsidRPr="00E717CD">
        <w:t>Анализ показывает, как через простые, почти бытовые фразы раскрывается глубокая драма отношений перед лицом неотвратимой потери памяти.</w:t>
      </w:r>
    </w:p>
    <w:p w14:paraId="60FCD3D2" w14:textId="77777777" w:rsidR="00F12C76" w:rsidRDefault="00F12C76" w:rsidP="006C0B77">
      <w:pPr>
        <w:spacing w:after="0"/>
        <w:ind w:firstLine="709"/>
        <w:jc w:val="both"/>
      </w:pPr>
    </w:p>
    <w:sectPr w:rsidR="00F12C76" w:rsidSect="00E717CD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9F5BB" w14:textId="77777777" w:rsidR="00513A2E" w:rsidRDefault="00513A2E" w:rsidP="00622BCD">
      <w:pPr>
        <w:spacing w:after="0"/>
      </w:pPr>
      <w:r>
        <w:separator/>
      </w:r>
    </w:p>
  </w:endnote>
  <w:endnote w:type="continuationSeparator" w:id="0">
    <w:p w14:paraId="71EBC4A8" w14:textId="77777777" w:rsidR="00513A2E" w:rsidRDefault="00513A2E" w:rsidP="00622B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B3E7A" w14:textId="77777777" w:rsidR="00513A2E" w:rsidRDefault="00513A2E" w:rsidP="00622BCD">
      <w:pPr>
        <w:spacing w:after="0"/>
      </w:pPr>
      <w:r>
        <w:separator/>
      </w:r>
    </w:p>
  </w:footnote>
  <w:footnote w:type="continuationSeparator" w:id="0">
    <w:p w14:paraId="087C389F" w14:textId="77777777" w:rsidR="00513A2E" w:rsidRDefault="00513A2E" w:rsidP="00622B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11B4D"/>
    <w:multiLevelType w:val="multilevel"/>
    <w:tmpl w:val="06AE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19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CD"/>
    <w:rsid w:val="000024FB"/>
    <w:rsid w:val="000544C6"/>
    <w:rsid w:val="0009363A"/>
    <w:rsid w:val="0027064C"/>
    <w:rsid w:val="002E35FF"/>
    <w:rsid w:val="0031367D"/>
    <w:rsid w:val="00372671"/>
    <w:rsid w:val="003E2D21"/>
    <w:rsid w:val="00513A2E"/>
    <w:rsid w:val="005E4901"/>
    <w:rsid w:val="00622BCD"/>
    <w:rsid w:val="0066747D"/>
    <w:rsid w:val="006C0B77"/>
    <w:rsid w:val="00787C91"/>
    <w:rsid w:val="008242FF"/>
    <w:rsid w:val="00870751"/>
    <w:rsid w:val="00922C48"/>
    <w:rsid w:val="00A87D5D"/>
    <w:rsid w:val="00AA5644"/>
    <w:rsid w:val="00AE2E1E"/>
    <w:rsid w:val="00AE36E7"/>
    <w:rsid w:val="00B63710"/>
    <w:rsid w:val="00B915B7"/>
    <w:rsid w:val="00BD1152"/>
    <w:rsid w:val="00D91C84"/>
    <w:rsid w:val="00D94886"/>
    <w:rsid w:val="00E0096F"/>
    <w:rsid w:val="00E717CD"/>
    <w:rsid w:val="00EA59DF"/>
    <w:rsid w:val="00EE4070"/>
    <w:rsid w:val="00F12C76"/>
    <w:rsid w:val="00F7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74A157"/>
  <w15:chartTrackingRefBased/>
  <w15:docId w15:val="{6DDD3657-C0E5-4EED-85DD-D232E29D6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7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7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7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7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7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7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7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7C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717C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717C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717C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717C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717C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717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7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17C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717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17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1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17C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717C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2BCD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622BC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22BCD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622BC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77FBC-EDA7-46F8-9D9C-65C207C55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29</Pages>
  <Words>3935</Words>
  <Characters>22433</Characters>
  <Application>Microsoft Office Word</Application>
  <DocSecurity>0</DocSecurity>
  <Lines>186</Lines>
  <Paragraphs>52</Paragraphs>
  <ScaleCrop>false</ScaleCrop>
  <Company/>
  <LinksUpToDate>false</LinksUpToDate>
  <CharactersWithSpaces>26316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9</cp:revision>
  <dcterms:created xsi:type="dcterms:W3CDTF">2026-04-17T07:57:00Z</dcterms:created>
  <dcterms:modified xsi:type="dcterms:W3CDTF">2026-05-15T14:38:00Z</dcterms:modified>
</cp:coreProperties>
</file>