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5CE4B">
      <w:pPr>
        <w:pStyle w:val="2"/>
        <w:jc w:val="center"/>
        <w:rPr>
          <w:rFonts w:hint="default" w:ascii="Times New Roman" w:hAnsi="Times New Roman" w:cs="Times New Roman"/>
          <w:b/>
          <w:sz w:val="32"/>
          <w:szCs w:val="32"/>
          <w:lang w:val="uk-UA"/>
        </w:rPr>
      </w:pPr>
      <w:bookmarkStart w:id="0" w:name="_ug4u62aertps" w:colFirst="0" w:colLast="0"/>
      <w:bookmarkEnd w:id="0"/>
      <w:r>
        <w:rPr>
          <w:rFonts w:hint="default" w:ascii="Times New Roman" w:hAnsi="Times New Roman" w:cs="Times New Roman"/>
          <w:b/>
          <w:sz w:val="32"/>
          <w:szCs w:val="32"/>
          <w:lang w:val="uk-UA"/>
        </w:rPr>
        <w:t>Полтавський національний технічний університет ім. Ю.Кондратюка</w:t>
      </w:r>
    </w:p>
    <w:p w14:paraId="38667214">
      <w:pPr>
        <w:pStyle w:val="3"/>
        <w:rPr>
          <w:rFonts w:hint="default" w:ascii="Times New Roman" w:hAnsi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uk-UA"/>
        </w:rPr>
        <w:t>кафедра комп’ютерних та інформаційних технологій і систем</w:t>
      </w:r>
    </w:p>
    <w:p w14:paraId="398A927B">
      <w:pPr>
        <w:pStyle w:val="2"/>
        <w:jc w:val="center"/>
        <w:rPr>
          <w:rFonts w:hint="default" w:ascii="Times New Roman" w:hAnsi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uk-UA"/>
        </w:rPr>
        <w:t xml:space="preserve">Завдання для лабораторної роботи з дисципліни </w:t>
      </w:r>
    </w:p>
    <w:p w14:paraId="1648CFD3">
      <w:pPr>
        <w:pStyle w:val="2"/>
        <w:jc w:val="center"/>
        <w:rPr>
          <w:rFonts w:hint="default" w:ascii="Times New Roman" w:hAnsi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uk-UA"/>
        </w:rPr>
        <w:t>«Машинні методи обчислень»</w:t>
      </w:r>
    </w:p>
    <w:p w14:paraId="442688C7">
      <w:pPr>
        <w:rPr>
          <w:rFonts w:hint="default" w:ascii="Times New Roman" w:hAnsi="Times New Roman" w:cs="Times New Roman"/>
          <w:sz w:val="28"/>
          <w:szCs w:val="28"/>
          <w:lang w:val="uk-UA" w:eastAsia="uk-UA"/>
        </w:rPr>
      </w:pPr>
    </w:p>
    <w:p w14:paraId="4A92BDB4">
      <w:pPr>
        <w:rPr>
          <w:rFonts w:hint="default" w:ascii="Times New Roman" w:hAnsi="Times New Roman" w:cs="Times New Roman"/>
          <w:sz w:val="28"/>
          <w:szCs w:val="28"/>
          <w:lang w:val="uk-UA" w:eastAsia="uk-UA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uk-UA" w:eastAsia="uk-UA"/>
        </w:rPr>
        <w:t>Група:</w:t>
      </w:r>
      <w:r>
        <w:rPr>
          <w:rFonts w:hint="default" w:ascii="Times New Roman" w:hAnsi="Times New Roman" w:cs="Times New Roman"/>
          <w:sz w:val="28"/>
          <w:szCs w:val="28"/>
          <w:lang w:val="uk-UA" w:eastAsia="uk-UA"/>
        </w:rPr>
        <w:t xml:space="preserve">   2</w:t>
      </w:r>
      <w:r>
        <w:rPr>
          <w:rFonts w:hint="default" w:ascii="Times New Roman" w:hAnsi="Times New Roman" w:cs="Times New Roman"/>
          <w:sz w:val="28"/>
          <w:szCs w:val="28"/>
          <w:lang w:val="en-US" w:eastAsia="uk-UA"/>
        </w:rPr>
        <w:t>04</w:t>
      </w:r>
      <w:r>
        <w:rPr>
          <w:rFonts w:hint="default" w:ascii="Times New Roman" w:hAnsi="Times New Roman" w:cs="Times New Roman"/>
          <w:sz w:val="28"/>
          <w:szCs w:val="28"/>
          <w:lang w:val="uk-UA" w:eastAsia="uk-UA"/>
        </w:rPr>
        <w:t xml:space="preserve">- ТН                 </w:t>
      </w:r>
    </w:p>
    <w:p w14:paraId="6AEF7632">
      <w:pPr>
        <w:rPr>
          <w:rFonts w:hint="default" w:ascii="Times New Roman" w:hAnsi="Times New Roman" w:cs="Times New Roman"/>
          <w:sz w:val="28"/>
          <w:szCs w:val="28"/>
          <w:lang w:val="uk-UA" w:eastAsia="uk-UA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uk-UA" w:eastAsia="uk-UA"/>
        </w:rPr>
        <w:t>Студент:</w:t>
      </w:r>
      <w:r>
        <w:rPr>
          <w:rFonts w:hint="default" w:ascii="Times New Roman" w:hAnsi="Times New Roman" w:cs="Times New Roman"/>
          <w:sz w:val="28"/>
          <w:szCs w:val="28"/>
          <w:lang w:val="uk-UA" w:eastAsia="uk-UA"/>
        </w:rPr>
        <w:t xml:space="preserve"> Чулковська</w:t>
      </w:r>
      <w:r>
        <w:rPr>
          <w:rFonts w:hint="default" w:ascii="Times New Roman" w:hAnsi="Times New Roman" w:cs="Times New Roman"/>
          <w:sz w:val="28"/>
          <w:szCs w:val="28"/>
          <w:lang w:val="en-US" w:eastAsia="uk-UA"/>
        </w:rPr>
        <w:t xml:space="preserve"> Олександра</w:t>
      </w:r>
      <w:r>
        <w:rPr>
          <w:rFonts w:hint="default" w:ascii="Times New Roman" w:hAnsi="Times New Roman" w:cs="Times New Roman"/>
          <w:sz w:val="28"/>
          <w:szCs w:val="28"/>
          <w:lang w:val="uk-UA" w:eastAsia="uk-UA"/>
        </w:rPr>
        <w:t xml:space="preserve">                                   </w:t>
      </w:r>
    </w:p>
    <w:p w14:paraId="008ACCC6">
      <w:pPr>
        <w:rPr>
          <w:rFonts w:hint="default" w:ascii="Times New Roman" w:hAnsi="Times New Roman" w:cs="Times New Roman"/>
          <w:sz w:val="28"/>
          <w:szCs w:val="28"/>
          <w:lang w:val="uk-UA" w:eastAsia="uk-UA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uk-UA" w:eastAsia="uk-UA"/>
        </w:rPr>
        <w:t>Викладач:</w:t>
      </w:r>
      <w:r>
        <w:rPr>
          <w:rFonts w:hint="default" w:ascii="Times New Roman" w:hAnsi="Times New Roman" w:cs="Times New Roman"/>
          <w:sz w:val="28"/>
          <w:szCs w:val="28"/>
          <w:lang w:val="uk-UA" w:eastAsia="uk-UA"/>
        </w:rPr>
        <w:t xml:space="preserve"> Капітон  А.М.</w:t>
      </w:r>
    </w:p>
    <w:p w14:paraId="000000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Лабораторна робота №4</w:t>
      </w:r>
    </w:p>
    <w:p w14:paraId="00000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Дисципліна:</w:t>
      </w:r>
      <w:r>
        <w:rPr>
          <w:rFonts w:hint="default" w:ascii="Times New Roman" w:hAnsi="Times New Roman" w:cs="Times New Roman"/>
          <w:sz w:val="32"/>
          <w:szCs w:val="32"/>
          <w:rtl w:val="0"/>
        </w:rPr>
        <w:t xml:space="preserve"> «Машинні методи обчислень»</w:t>
      </w:r>
    </w:p>
    <w:p w14:paraId="00000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Тема:</w:t>
      </w:r>
      <w:r>
        <w:rPr>
          <w:rFonts w:hint="default" w:ascii="Times New Roman" w:hAnsi="Times New Roman" w:cs="Times New Roman"/>
          <w:sz w:val="32"/>
          <w:szCs w:val="32"/>
          <w:rtl w:val="0"/>
        </w:rPr>
        <w:t xml:space="preserve"> Розв’язання нелінійних рівнянь методом ітерації.</w:t>
      </w:r>
    </w:p>
    <w:p w14:paraId="00000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Мета роботи: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навчитися розв’язувати нелінійні рівняння методом ітерації із заданою точністю, складати алгоритм та програму розв’язання.</w:t>
      </w:r>
    </w:p>
    <w:p w14:paraId="0000000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" w:name="_xbofiifitmqr" w:colFirst="0" w:colLast="0"/>
      <w:bookmarkEnd w:id="1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Завдання 1</w:t>
      </w:r>
    </w:p>
    <w:p w14:paraId="00000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Обчислити методом ітерації корінь рівняння із точністю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0,005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:</w:t>
      </w:r>
    </w:p>
    <w:p w14:paraId="08314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sz w:val="28"/>
          <w:szCs w:val="28"/>
          <w:rtl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</w:rPr>
            <m:t>2⋅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</w:rPr>
            <m:t>cos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</w:rPr>
            <m:t>(2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</w:rPr>
            <m:t>)+0,2=0</m:t>
          </m:r>
        </m:oMath>
      </m:oMathPara>
    </w:p>
    <w:p w14:paraId="00000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Початковий інтервал ізоляції кореня:</w:t>
      </w:r>
    </w:p>
    <w:p w14:paraId="2BD3BE1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m:oMathPara>
        <m:oMath>
          <w:bookmarkStart w:id="2" w:name="_4p12bg4lhfiv" w:colFirst="0" w:colLast="0"/>
          <w:bookmarkEnd w:id="2"/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</w:rPr>
            <m:t>[0,88;0,98]</m:t>
          </m:r>
        </m:oMath>
      </m:oMathPara>
    </w:p>
    <w:p w14:paraId="0000000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Розв'язання</w:t>
      </w:r>
    </w:p>
    <w:p w14:paraId="00000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Приведемо рівняння до вигляду:</w:t>
      </w:r>
    </w:p>
    <w:p w14:paraId="3A3EA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</w:rPr>
            <m:t>=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</w:rPr>
            <m:t>φ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</w:rPr>
            <m:t>)</m:t>
          </m:r>
        </m:oMath>
      </m:oMathPara>
    </w:p>
    <w:p w14:paraId="00000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виконання ітерацій використаємо функцію:</w:t>
      </w:r>
    </w:p>
    <w:p w14:paraId="73B2E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=</m:t>
          </m:r>
          <m:sSub>
            <m:sSub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0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+0,5(</m:t>
          </m:r>
          <m:sSubSup>
            <m:sSubSup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0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up>
          </m:sSubSup>
          <m:func>
            <m:func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sz w:val="28"/>
                  <w:szCs w:val="28"/>
                  <w:u w:val="none"/>
                </w:rPr>
                <m:t>cos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(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2</m:t>
          </m:r>
          <m:sSub>
            <m:sSub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0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)+0,2)</m:t>
          </m:r>
        </m:oMath>
      </m:oMathPara>
    </w:p>
    <w:p w14:paraId="00000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Приймемо початкове наближення:</w:t>
      </w:r>
    </w:p>
    <w:p w14:paraId="11B90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sSub>
            <m:sSub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0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=0,88</m:t>
          </m:r>
        </m:oMath>
      </m:oMathPara>
    </w:p>
    <w:p w14:paraId="00000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Задана точність:</w:t>
      </w:r>
    </w:p>
    <w:p w14:paraId="5ACA4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ε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=0,005</m:t>
          </m:r>
        </m:oMath>
      </m:oMathPara>
    </w:p>
    <w:p w14:paraId="00000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Перша ітерація:</w:t>
      </w:r>
    </w:p>
    <w:p w14:paraId="0DB1F3B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=0,88+0,5(0,8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8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p>
          </m:sSup>
          <m:func>
            <m:func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sz w:val="28"/>
                  <w:szCs w:val="28"/>
                  <w:u w:val="none"/>
                </w:rPr>
                <m:t>cos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(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2⋅0,88)+0,2)≈0,90717665</m:t>
          </m:r>
        </m:oMath>
      </m:oMathPara>
    </w:p>
    <w:p w14:paraId="00000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Перевіримо точність:</w:t>
      </w:r>
    </w:p>
    <w:p w14:paraId="564975B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|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|=|0,90717665−0,88≈0,02717665&gt;0,005</m:t>
          </m:r>
        </m:oMath>
      </m:oMathPara>
    </w:p>
    <w:p w14:paraId="00000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Тому виконуємо наступну ітерацію.</w:t>
      </w:r>
    </w:p>
    <w:p w14:paraId="00000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Друга ітерація:</w:t>
      </w:r>
    </w:p>
    <w:p w14:paraId="55CF0B8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=0,90717665+0,5(0,9071766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p>
          </m:sSup>
          <m:func>
            <m:func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sz w:val="28"/>
                  <w:szCs w:val="28"/>
                  <w:u w:val="none"/>
                </w:rPr>
                <m:t>cos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(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2⋅0,90717665)+0,2)≈0,90794458</m:t>
          </m:r>
        </m:oMath>
      </m:oMathPara>
    </w:p>
    <w:p w14:paraId="00000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Перевіряємо точність:</w:t>
      </w:r>
    </w:p>
    <w:p w14:paraId="1298253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|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|=|0,90794458−0,90717665| ≈0,00076793&lt;0,005</m:t>
          </m:r>
        </m:oMath>
      </m:oMathPara>
    </w:p>
    <w:p w14:paraId="00000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Отже, задана точність досягнута.</w:t>
      </w:r>
    </w:p>
    <w:p w14:paraId="00000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</w:pPr>
      <w:bookmarkStart w:id="3" w:name="_xewxgx76v205" w:colFirst="0" w:colLast="0"/>
      <w:bookmarkEnd w:id="3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Результат</w:t>
      </w:r>
    </w:p>
    <w:p w14:paraId="7FBFD8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  <w:lang w:val="uk-UA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≈0,90794</m:t>
          </m:r>
        </m:oMath>
      </m:oMathPara>
    </w:p>
    <w:p w14:paraId="00000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точністю 0,005 можна записати:</w:t>
      </w:r>
    </w:p>
    <w:p w14:paraId="52475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≈0,908</m:t>
          </m:r>
        </m:oMath>
      </m:oMathPara>
    </w:p>
    <w:p w14:paraId="00000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Блок-схема завдання 1 текстом</w:t>
      </w:r>
    </w:p>
    <w:p w14:paraId="00000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822950" cy="7019925"/>
            <wp:effectExtent l="0" t="0" r="13970" b="5715"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>
                      <a:picLocks noChangeAspect="1"/>
                    </pic:cNvPicPr>
                  </pic:nvPicPr>
                  <pic:blipFill>
                    <a:blip r:embed="rId6"/>
                    <a:srcRect t="6950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4" w:name="_re6mxzf1nsuh" w:colFirst="0" w:colLast="0"/>
      <w:bookmarkEnd w:id="4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Програма для завдання 1</w:t>
      </w:r>
    </w:p>
    <w:p w14:paraId="00000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&lt;iostream&gt;</w:t>
      </w:r>
    </w:p>
    <w:p w14:paraId="00000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&lt;cmath&gt;</w:t>
      </w:r>
    </w:p>
    <w:p w14:paraId="00000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using namespace std;</w:t>
      </w:r>
    </w:p>
    <w:p w14:paraId="00000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int main()</w:t>
      </w:r>
    </w:p>
    <w:p w14:paraId="00000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const double eps = 0.005;</w:t>
      </w:r>
    </w:p>
    <w:p w14:paraId="00000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x0 = 0.88;</w:t>
      </w:r>
    </w:p>
    <w:p w14:paraId="00000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x;</w:t>
      </w:r>
    </w:p>
    <w:p w14:paraId="00000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int n = 0;</w:t>
      </w:r>
    </w:p>
    <w:p w14:paraId="00000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</w:t>
      </w:r>
    </w:p>
    <w:p w14:paraId="00000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x = x0 + 0.5 * (x0 * x0 * cos(2 * x0) + 0.2);</w:t>
      </w:r>
    </w:p>
    <w:p w14:paraId="00000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"n = " &lt;&lt; n</w:t>
      </w:r>
    </w:p>
    <w:p w14:paraId="00000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"; x" &lt;&lt; n &lt;&lt; " = " &lt;&lt; x0</w:t>
      </w:r>
    </w:p>
    <w:p w14:paraId="00000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"; x" &lt;&lt; n + 1 &lt;&lt; " = " &lt;&lt; x &lt;&lt; endl;</w:t>
      </w:r>
    </w:p>
    <w:p w14:paraId="00000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n++;</w:t>
      </w:r>
    </w:p>
    <w:p w14:paraId="00000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if (fabs(x - x0) &lt;= eps)</w:t>
      </w:r>
    </w:p>
    <w:p w14:paraId="00000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break;</w:t>
      </w:r>
    </w:p>
    <w:p w14:paraId="00000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x0 = x;</w:t>
      </w:r>
    </w:p>
    <w:p w14:paraId="00000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 while (true);</w:t>
      </w:r>
    </w:p>
    <w:p w14:paraId="00000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"Root = " &lt;&lt; x &lt;&lt; endl;</w:t>
      </w:r>
    </w:p>
    <w:p w14:paraId="00000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return 0;</w:t>
      </w:r>
    </w:p>
    <w:p w14:paraId="00000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000000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5" w:name="_oeytj1563052" w:colFirst="0" w:colLast="0"/>
      <w:bookmarkEnd w:id="5"/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304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Результат виконання</w:t>
      </w:r>
    </w:p>
    <w:p w14:paraId="00000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n = 0; x0 = 0.88; x1 = 0.907177</w:t>
      </w:r>
    </w:p>
    <w:p w14:paraId="00000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n = 1; x1 = 0.907177; x2 = 0.907945</w:t>
      </w:r>
    </w:p>
    <w:p w14:paraId="00000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Root = 0.907945</w:t>
      </w:r>
    </w:p>
    <w:p w14:paraId="00000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C:\Users\oleks\source\repos\ЛР 4 ММО\x64\Debug\ЛР 4 ММО.exe (process 82548) exited with code 0 (0x0).</w:t>
      </w:r>
    </w:p>
    <w:p w14:paraId="00000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Press any key to close this window . . .</w:t>
      </w:r>
    </w:p>
    <w:p w14:paraId="00000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114300" distB="114300" distL="114300" distR="114300">
            <wp:extent cx="5730875" cy="2946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8348">
      <w:pP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  <w:bookmarkStart w:id="6" w:name="_8riqbnxjxt5h" w:colFirst="0" w:colLast="0"/>
      <w:bookmarkEnd w:id="6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br w:type="page"/>
      </w:r>
    </w:p>
    <w:p w14:paraId="0000004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Завдання 2</w:t>
      </w:r>
    </w:p>
    <w:p w14:paraId="00000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Обчислити методом ітерації корінь рівняння із точністю 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0,005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:</w:t>
      </w:r>
    </w:p>
    <w:p w14:paraId="2A8AB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ctg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 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−0,1=0</m:t>
          </m:r>
        </m:oMath>
      </m:oMathPara>
    </w:p>
    <w:p w14:paraId="00000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Початковий інтервал ізоляції кореня:</w:t>
      </w:r>
    </w:p>
    <w:p w14:paraId="46C5F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[4,6;4,65]</m:t>
          </m:r>
        </m:oMath>
      </m:oMathPara>
    </w:p>
    <w:p w14:paraId="0000005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bookmarkStart w:id="7" w:name="_9j4kkib0bag0" w:colFirst="0" w:colLast="0"/>
      <w:bookmarkEnd w:id="7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Розв'язання</w:t>
      </w:r>
    </w:p>
    <w:p w14:paraId="00000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Запишемо рівняння у вигляді:</w:t>
      </w:r>
    </w:p>
    <w:p w14:paraId="10846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ctg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 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=0,1</m:t>
          </m:r>
        </m:oMath>
      </m:oMathPara>
    </w:p>
    <w:p w14:paraId="00000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Оскільки</w:t>
      </w:r>
    </w:p>
    <w:p w14:paraId="7F9AF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ctg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 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1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num>
            <m:den>
              <m:func>
                <m:funcPr>
                  <m:ctrlPr>
                    <w:rPr>
                      <w:rFonts w:hint="default" w:ascii="Cambria Math" w:hAnsi="Cambria Math" w:eastAsia="SimSun" w:cs="Times New Roman"/>
                      <w:sz w:val="28"/>
                      <w:szCs w:val="28"/>
                      <w:u w:val="none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sz w:val="28"/>
                      <w:szCs w:val="28"/>
                      <w:u w:val="none"/>
                    </w:rPr>
                    <m:t>tan</m:t>
                  </m:r>
                  <m:ctrlPr>
                    <w:rPr>
                      <w:rFonts w:hint="default" w:ascii="Cambria Math" w:hAnsi="Cambria Math" w:eastAsia="SimSun" w:cs="Times New Roman"/>
                      <w:sz w:val="28"/>
                      <w:szCs w:val="28"/>
                      <w:u w:val="none"/>
                    </w:rPr>
                  </m:ctrlPr>
                </m:fName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sz w:val="28"/>
                      <w:szCs w:val="28"/>
                      <w:u w:val="none"/>
                    </w:rPr>
                    <m:t>x</m:t>
                  </m:r>
                  <m:ctrlPr>
                    <w:rPr>
                      <w:rFonts w:hint="default" w:ascii="Cambria Math" w:hAnsi="Cambria Math" w:eastAsia="SimSun" w:cs="Times New Roman"/>
                      <w:sz w:val="28"/>
                      <w:szCs w:val="28"/>
                      <w:u w:val="none"/>
                    </w:rPr>
                  </m:ctrlPr>
                </m:e>
              </m:func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,</m:t>
          </m:r>
        </m:oMath>
      </m:oMathPara>
    </w:p>
    <w:p w14:paraId="00000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отримуємо ітераційну формулу:</w:t>
      </w:r>
    </w:p>
    <w:p w14:paraId="25DABF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num>
            <m:den>
              <m:func>
                <m:func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u w:val="none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sz w:val="28"/>
                      <w:szCs w:val="28"/>
                      <w:u w:val="none"/>
                    </w:rPr>
                    <m:t>tan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u w:val="none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  <w:u w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8"/>
                          <w:szCs w:val="28"/>
                          <w:u w:val="none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  <w:u w:val="none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  <w:sz w:val="28"/>
                          <w:szCs w:val="28"/>
                          <w:u w:val="none"/>
                        </w:rPr>
                        <m:t>0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  <w:szCs w:val="28"/>
                          <w:u w:val="none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u w:val="none"/>
                    </w:rPr>
                  </m:ctrlPr>
                </m:e>
              </m:func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−0,1</m:t>
          </m:r>
        </m:oMath>
      </m:oMathPara>
    </w:p>
    <w:p w14:paraId="00000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Приймемо початкове наближення:</w:t>
      </w:r>
    </w:p>
    <w:p w14:paraId="24CB5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sSub>
            <m:sSub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0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=4,6</m:t>
          </m:r>
        </m:oMath>
      </m:oMathPara>
    </w:p>
    <w:p w14:paraId="00000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Задана точність:</w:t>
      </w:r>
    </w:p>
    <w:p w14:paraId="59D34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ε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=0,005</m:t>
          </m:r>
        </m:oMath>
      </m:oMathPara>
    </w:p>
    <w:p w14:paraId="00000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Перша ітерація:</w:t>
      </w:r>
    </w:p>
    <w:p w14:paraId="350D96D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1=4,6+1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u w:val="none"/>
            </w:rPr>
            <m:t>tan</m:t>
          </m:r>
          <m:sSub>
            <m:sSubPr>
              <m:ctrlPr>
                <m:rPr/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  <w:lang w:val="en-US"/>
                </w:rPr>
                <m:t>f</m:t>
              </m:r>
              <m:ctrlPr>
                <m:rPr/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  <w:lang w:val="en-US"/>
                </w:rPr>
                <m:t>0</m:t>
              </m:r>
              <m:ctrlPr>
                <m:rPr/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4,6−0,1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=4,6+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num>
            <m:den>
              <m:func>
                <m:func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u w:val="none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sz w:val="28"/>
                      <w:szCs w:val="28"/>
                      <w:u w:val="none"/>
                    </w:rPr>
                    <m:t>tan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u w:val="none"/>
                    </w:rPr>
                  </m:ctrlPr>
                </m:fNam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  <w:u w:val="none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u w:val="none"/>
                    </w:rPr>
                  </m:ctrlPr>
                </m:e>
              </m:func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,6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−0,1≈4,61286459</m:t>
          </m:r>
        </m:oMath>
      </m:oMathPara>
    </w:p>
    <w:p w14:paraId="00000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Перевіряємо точність:</w:t>
      </w:r>
    </w:p>
    <w:p w14:paraId="703CC2C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|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|=|4,61286459−4,6|≈0,01286459&gt;0,005</m:t>
          </m:r>
        </m:oMath>
      </m:oMathPara>
    </w:p>
    <w:p w14:paraId="00000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Тому виконуємо наступну ітерацію.</w:t>
      </w:r>
    </w:p>
    <w:p w14:paraId="00000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Друга ітерація:</w:t>
      </w:r>
    </w:p>
    <w:p w14:paraId="7D3620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m:rPr/>
        <w:rPr>
          <w:rFonts w:hint="default" w:hAnsi="Times New Roman" w:cs="Times New Roman"/>
          <w:i w:val="0"/>
          <w:sz w:val="28"/>
          <w:szCs w:val="28"/>
          <w:u w:val="none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2=4,61286459+1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u w:val="none"/>
            </w:rPr>
            <m:t>tan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  <w:lang w:val="en-US"/>
            </w:rPr>
            <m:t xml:space="preserve"> </m:t>
          </m:r>
          <m:sSub>
            <m:sSubPr>
              <m:ctrlPr>
                <m:rPr/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  <w:lang w:val="en-US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  <w:lang w:val="en-US"/>
                </w:rPr>
                <m:t>f</m:t>
              </m:r>
              <m:ctrlPr>
                <m:rPr/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  <w:lang w:val="en-US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  <w:lang w:val="en-US"/>
                </w:rPr>
                <m:t>0</m:t>
              </m:r>
              <m:ctrlPr>
                <m:rPr/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  <w:lang w:val="en-US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4,61286459−0,1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=4,61286459+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num>
            <m:den>
              <m:func>
                <m:func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u w:val="none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sz w:val="28"/>
                      <w:szCs w:val="28"/>
                      <w:u w:val="none"/>
                    </w:rPr>
                    <m:t>tan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u w:val="none"/>
                    </w:rPr>
                  </m:ctrlPr>
                </m:fNam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  <w:u w:val="none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  <w:u w:val="none"/>
                    </w:rPr>
                  </m:ctrlPr>
                </m:e>
              </m:func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,61286459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−0,1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2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u w:val="none"/>
            </w:rPr>
            <m:t>≈</m:t>
          </m:r>
        </m:oMath>
      </m:oMathPara>
    </w:p>
    <w:p w14:paraId="369BBB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≈4,61271889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  <w:u w:val="none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≈4,61271889</m:t>
          </m:r>
        </m:oMath>
      </m:oMathPara>
    </w:p>
    <w:p w14:paraId="40F3C06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  <w:lang w:val="uk-UA"/>
        </w:rPr>
      </w:pPr>
    </w:p>
    <w:p w14:paraId="00000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Перевіряємо точність:</w:t>
      </w:r>
    </w:p>
    <w:p w14:paraId="7694D5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m:rPr/>
        <w:rPr>
          <w:rFonts w:hint="default" w:ascii="Times New Roman" w:hAnsi="Times New Roman" w:cs="Times New Roman"/>
          <w:i/>
          <w:sz w:val="28"/>
          <w:szCs w:val="28"/>
          <w:u w:val="none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∣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2−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1∣=∣4,61271889−4,61286459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u w:val="none"/>
            </w:rPr>
            <m:t>≈</m:t>
          </m:r>
        </m:oMath>
      </m:oMathPara>
    </w:p>
    <w:p w14:paraId="51BCA4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≈0,00014570&lt;0,005</m:t>
          </m:r>
        </m:oMath>
      </m:oMathPara>
    </w:p>
    <w:p w14:paraId="71DDEE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</w:p>
    <w:p w14:paraId="00000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Отже, задана точність досягнута.</w:t>
      </w:r>
    </w:p>
    <w:p w14:paraId="00000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</w:pPr>
      <w:bookmarkStart w:id="8" w:name="_2rp2an8sehb6" w:colFirst="0" w:colLast="0"/>
      <w:bookmarkEnd w:id="8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Результат</w:t>
      </w:r>
    </w:p>
    <w:p w14:paraId="27090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borderBox>
            <m:borderBox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  <w:bdr w:val="none" w:sz="0" w:space="0"/>
                </w:rPr>
              </m:ctrlPr>
            </m:borderBox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  <w:bdr w:val="none" w:sz="0" w:space="0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  <w:bdr w:val="none" w:sz="0" w:space="0"/>
                </w:rPr>
                <m:t>≈4,61272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  <w:bdr w:val="none" w:sz="0" w:space="0"/>
                </w:rPr>
              </m:ctrlPr>
            </m:e>
          </m:borderBox>
        </m:oMath>
      </m:oMathPara>
    </w:p>
    <w:p w14:paraId="00000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точністю 0,005:</w:t>
      </w:r>
    </w:p>
    <w:p w14:paraId="43D8D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borderBox>
            <m:borderBox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borderBox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≈4,613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</m:borderBox>
        </m:oMath>
      </m:oMathPara>
    </w:p>
    <w:p w14:paraId="79BF6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</w:p>
    <w:p w14:paraId="53E36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3C561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75751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00000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Блок-схема завдання 2 </w:t>
      </w:r>
    </w:p>
    <w:p w14:paraId="0000006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9" w:name="_skka3qqs1x0g" w:colFirst="0" w:colLast="0"/>
      <w:bookmarkEnd w:id="9"/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967730" cy="7703820"/>
            <wp:effectExtent l="0" t="0" r="6350" b="762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rcRect t="6498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770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8E0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  <w:bookmarkStart w:id="10" w:name="_7xotm6xaqk97" w:colFirst="0" w:colLast="0"/>
      <w:bookmarkEnd w:id="10"/>
    </w:p>
    <w:p w14:paraId="2A881DF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</w:p>
    <w:p w14:paraId="5BB1D0C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</w:p>
    <w:p w14:paraId="43D925D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</w:p>
    <w:p w14:paraId="0000006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Програма для завдання 2</w:t>
      </w:r>
    </w:p>
    <w:p w14:paraId="00000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&lt;iostream&gt;</w:t>
      </w:r>
    </w:p>
    <w:p w14:paraId="00000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&lt;cmath&gt;</w:t>
      </w:r>
    </w:p>
    <w:p w14:paraId="00000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using namespace std;</w:t>
      </w:r>
    </w:p>
    <w:p w14:paraId="00000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int main()</w:t>
      </w:r>
    </w:p>
    <w:p w14:paraId="00000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0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const double eps = 0.005;</w:t>
      </w:r>
    </w:p>
    <w:p w14:paraId="00000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x0 = 4.6;</w:t>
      </w:r>
    </w:p>
    <w:p w14:paraId="00000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x;</w:t>
      </w:r>
    </w:p>
    <w:p w14:paraId="00000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int n = 0;</w:t>
      </w:r>
    </w:p>
    <w:p w14:paraId="00000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</w:t>
      </w:r>
    </w:p>
    <w:p w14:paraId="00000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x = x0 + 1.0 / tan(x0) - 0.1;</w:t>
      </w:r>
    </w:p>
    <w:p w14:paraId="00000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"n = " &lt;&lt; n</w:t>
      </w:r>
    </w:p>
    <w:p w14:paraId="00000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"; x" &lt;&lt; n &lt;&lt; " = " &lt;&lt; x0</w:t>
      </w:r>
    </w:p>
    <w:p w14:paraId="00000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"; x" &lt;&lt; n + 1 &lt;&lt; " = " &lt;&lt; x &lt;&lt; endl;</w:t>
      </w:r>
    </w:p>
    <w:p w14:paraId="00000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n++;</w:t>
      </w:r>
    </w:p>
    <w:p w14:paraId="00000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if (fabs(x - x0) &lt;= eps)</w:t>
      </w:r>
    </w:p>
    <w:p w14:paraId="0000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break;</w:t>
      </w:r>
    </w:p>
    <w:p w14:paraId="00000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x0 = x;</w:t>
      </w:r>
    </w:p>
    <w:p w14:paraId="00000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 while (true);</w:t>
      </w:r>
    </w:p>
    <w:p w14:paraId="00000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"Root = " &lt;&lt; x &lt;&lt; endl;</w:t>
      </w:r>
    </w:p>
    <w:p w14:paraId="00000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return 0;</w:t>
      </w:r>
    </w:p>
    <w:p w14:paraId="00000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0000009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1" w:name="_iq8yoldlvigl" w:colFirst="0" w:colLast="0"/>
      <w:bookmarkEnd w:id="11"/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20715" cy="3039110"/>
            <wp:effectExtent l="0" t="0" r="9525" b="889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6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3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Результат виконання</w:t>
      </w:r>
    </w:p>
    <w:bookmarkEnd w:id="13"/>
    <w:p w14:paraId="01576C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 = 0; x0 = 4.6; x1 = 4.61286</w:t>
      </w:r>
    </w:p>
    <w:p w14:paraId="4CE899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 = 1; x1 = 4.61286; x2 = 4.61272</w:t>
      </w:r>
    </w:p>
    <w:p w14:paraId="6F3FB8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Root = 4.61272</w:t>
      </w:r>
    </w:p>
    <w:p w14:paraId="0754F3C1">
      <w:pPr>
        <w:rPr>
          <w:rFonts w:hint="default" w:ascii="Times New Roman" w:hAnsi="Times New Roman" w:cs="Times New Roman"/>
          <w:sz w:val="28"/>
          <w:szCs w:val="28"/>
        </w:rPr>
      </w:pPr>
    </w:p>
    <w:p w14:paraId="44F446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C:\Users\oleks\source\repos\ЛР 4.1 ММО\x64\Debug\ЛР 4.1 ММО.exe (process 33092) exited with code 0 (0x0).</w:t>
      </w:r>
    </w:p>
    <w:p w14:paraId="1C4135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Press any key to close this window . . .</w:t>
      </w:r>
    </w:p>
    <w:p w14:paraId="2EAD84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25160" cy="2943860"/>
            <wp:effectExtent l="0" t="0" r="5080" b="1270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A939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2077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BC693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2" w:name="_lcedn0yscrcm" w:colFirst="0" w:colLast="0"/>
      <w:bookmarkEnd w:id="12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Висновок</w:t>
      </w:r>
    </w:p>
    <w:p w14:paraId="00000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У лабораторній роботі було розглянуто метод ітерації для розв’язання нелінійних рівнянь. Було знайдено корені двох заданих рівнянь із точністю 0,005.</w:t>
      </w:r>
    </w:p>
    <w:p w14:paraId="00000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першого рівняння</w:t>
      </w:r>
    </w:p>
    <w:p w14:paraId="09B20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sSup>
            <m:sSup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up>
          </m:sSup>
          <m:func>
            <m:func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sz w:val="28"/>
                  <w:szCs w:val="28"/>
                  <w:u w:val="none"/>
                </w:rPr>
                <m:t>cos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(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2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)+0,2=0</m:t>
          </m:r>
        </m:oMath>
      </m:oMathPara>
    </w:p>
    <w:p w14:paraId="00000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отримано корінь:</w:t>
      </w:r>
    </w:p>
    <w:p w14:paraId="5CE33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borderBox>
            <m:borderBox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borderBox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≈0,90794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</m:borderBox>
        </m:oMath>
      </m:oMathPara>
    </w:p>
    <w:p w14:paraId="00000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другого рівняння</w:t>
      </w:r>
    </w:p>
    <w:p w14:paraId="218A55C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u w:val="none"/>
            </w:rPr>
            <m:t>ctg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 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u w:val="none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  <w:u w:val="none"/>
            </w:rPr>
            <m:t>−0,1=0</m:t>
          </m:r>
        </m:oMath>
      </m:oMathPara>
    </w:p>
    <w:p w14:paraId="00000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отримано корінь:</w:t>
      </w:r>
    </w:p>
    <w:p w14:paraId="6EB8329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" w:lineRule="atLeas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borderBox>
            <m:borderBoxP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borderBox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u w:val="none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u w:val="none"/>
                </w:rPr>
                <m:t>≈4,61272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  <w:u w:val="none"/>
                </w:rPr>
              </m:ctrlPr>
            </m:e>
          </m:borderBox>
        </m:oMath>
      </m:oMathPara>
    </w:p>
    <w:p w14:paraId="00000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У процесі обчислень перевірялася умова завершення ітерацій:</w:t>
      </w:r>
    </w:p>
    <w:p w14:paraId="29167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rtl w:val="0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|</m:t>
          </m:r>
          <m:sSub>
            <m:sSub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n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−</m:t>
          </m:r>
          <m:sSub>
            <m:sSub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8"/>
                  <w:szCs w:val="28"/>
                  <w:u w:val="none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8"/>
                  <w:szCs w:val="28"/>
                  <w:u w:val="none"/>
                </w:rPr>
                <m:t>−1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|≤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8"/>
              <w:szCs w:val="28"/>
              <w:u w:val="none"/>
            </w:rPr>
            <m:t>ε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8"/>
              <w:szCs w:val="28"/>
              <w:u w:val="none"/>
            </w:rPr>
            <m:t>.</m:t>
          </m:r>
        </m:oMath>
      </m:oMathPara>
    </w:p>
    <w:p w14:paraId="00000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Після досягнення заданої точності обчислення припиняються. Метод ітерації дозволяє послідовно отримувати наближені значення кореня до отримання необхідної точності.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04B4AB5-A5C7-408C-B5C1-D05F5C5D3065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695D4960-8231-4139-9241-8B6C98F7C3C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4086810-9545-4783-AAB0-83D1F5AB819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6C74870-5F26-4866-814B-B31207B8DD1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886CBB6-F8F6-4708-AD2F-2B5EA2FC804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58F5E97C-067C-4659-9638-3E9E260C8F3C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5845E2AA-9FCF-4395-8F19-C41166A779C9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4DD3B850-46DC-43AA-B9E5-BBF64AF23313}"/>
  </w:font>
  <w:font w:name="MS Mincho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34B30EE1-E083-4B7B-9EEE-A67D84027081}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  <w:embedRegular r:id="rId10" w:fontKey="{3921A315-6EC4-4080-9B46-87DC1A16291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E050EF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uk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557</Words>
  <Characters>3296</Characters>
  <TotalTime>0</TotalTime>
  <ScaleCrop>false</ScaleCrop>
  <LinksUpToDate>false</LinksUpToDate>
  <CharactersWithSpaces>3987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2026-10-07T23:34:49Z</dcterms:created>
  <dc:creator>oleks</dc:creator>
  <cp:lastModifiedBy>Олександра Чулк�</cp:lastModifiedBy>
  <dcterms:modified xsi:type="dcterms:W3CDTF">2026-10-08T08:53:43Z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eyJoZGlkIjoiMmFmMzZiM2Q3NWVlZGJkNWMxYTU4OTFjM2U4MGZkNWUiLCJ1c2VySWQiOiIyOTAzOTE3ODk1Njc1In0=</vt:lpwstr>
  </property>
  <property fmtid="{D5CDD505-2E9C-101B-9397-08002B2CF9AE}" pid="3" name="KSOProductBuildVer">
    <vt:lpwstr>1033-12.1.0.28485</vt:lpwstr>
  </property>
  <property fmtid="{D5CDD505-2E9C-101B-9397-08002B2CF9AE}" pid="4" name="ICV">
    <vt:lpwstr>17B12CFD1AE444259F600D1392DB23F6_12</vt:lpwstr>
  </property>
</Properties>
</file>