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CB4" w14:textId="77777777" w:rsidR="00B8735C" w:rsidRDefault="00B8735C" w:rsidP="00B8735C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МІНІСТЕРСТВО ОСВІТИ І НАУКИ УКРАЇНИ</w:t>
      </w:r>
    </w:p>
    <w:p w14:paraId="07CAE527" w14:textId="77777777" w:rsidR="00B8735C" w:rsidRPr="00FE3553" w:rsidRDefault="00B8735C" w:rsidP="00B8735C">
      <w:pPr>
        <w:ind w:firstLine="0"/>
        <w:jc w:val="center"/>
        <w:rPr>
          <w:sz w:val="28"/>
          <w:szCs w:val="28"/>
        </w:rPr>
      </w:pPr>
    </w:p>
    <w:p w14:paraId="0DC5C1E4" w14:textId="77777777" w:rsidR="00B8735C" w:rsidRPr="00E12244" w:rsidRDefault="00B8735C" w:rsidP="00B8735C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76AC0E8F" w14:textId="77777777" w:rsidR="00B8735C" w:rsidRPr="00E12244" w:rsidRDefault="00B8735C" w:rsidP="00B8735C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41B76FC5" w14:textId="77777777" w:rsidR="00B8735C" w:rsidRPr="00FE3553" w:rsidRDefault="00B8735C" w:rsidP="00B8735C">
      <w:pPr>
        <w:ind w:firstLine="0"/>
        <w:jc w:val="center"/>
        <w:rPr>
          <w:sz w:val="28"/>
          <w:szCs w:val="28"/>
        </w:rPr>
      </w:pPr>
    </w:p>
    <w:p w14:paraId="3547C118" w14:textId="77777777" w:rsidR="00B8735C" w:rsidRPr="00FE3553" w:rsidRDefault="00B8735C" w:rsidP="00B8735C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1CC7781C" w14:textId="77777777" w:rsidR="00B8735C" w:rsidRDefault="00B8735C" w:rsidP="00B8735C">
      <w:pPr>
        <w:ind w:firstLine="0"/>
        <w:jc w:val="center"/>
      </w:pPr>
    </w:p>
    <w:p w14:paraId="2B577B1A" w14:textId="77777777" w:rsidR="00B8735C" w:rsidRPr="00B757A5" w:rsidRDefault="00B8735C" w:rsidP="00B8735C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561A5F5F" w14:textId="77777777" w:rsidR="00B8735C" w:rsidRDefault="00B8735C" w:rsidP="00B8735C">
      <w:pPr>
        <w:ind w:firstLine="0"/>
        <w:jc w:val="center"/>
      </w:pPr>
    </w:p>
    <w:p w14:paraId="4CC9B1ED" w14:textId="77777777" w:rsidR="00B8735C" w:rsidRPr="000A114E" w:rsidRDefault="00B8735C" w:rsidP="00B8735C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70BBB8F2" w14:textId="77777777" w:rsidR="00B8735C" w:rsidRDefault="00B8735C" w:rsidP="00B8735C">
      <w:pPr>
        <w:ind w:firstLine="0"/>
        <w:jc w:val="center"/>
      </w:pPr>
    </w:p>
    <w:p w14:paraId="6CB312AC" w14:textId="77777777" w:rsidR="00B8735C" w:rsidRDefault="00B8735C" w:rsidP="00B8735C">
      <w:pPr>
        <w:ind w:firstLine="0"/>
        <w:jc w:val="center"/>
      </w:pPr>
    </w:p>
    <w:p w14:paraId="2CE04CF1" w14:textId="77777777" w:rsidR="00B8735C" w:rsidRDefault="00B8735C" w:rsidP="00B8735C">
      <w:pPr>
        <w:ind w:firstLine="0"/>
        <w:jc w:val="center"/>
      </w:pPr>
    </w:p>
    <w:p w14:paraId="33F48827" w14:textId="77777777" w:rsidR="00B8735C" w:rsidRDefault="00B8735C" w:rsidP="00B8735C">
      <w:pPr>
        <w:pStyle w:val="ImageCaption"/>
        <w:keepLines w:val="0"/>
        <w:ind w:firstLine="0"/>
      </w:pPr>
    </w:p>
    <w:p w14:paraId="47180866" w14:textId="77777777" w:rsidR="00B8735C" w:rsidRPr="00697872" w:rsidRDefault="00B8735C" w:rsidP="00B8735C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00070ECB" w14:textId="77777777" w:rsidR="00B8735C" w:rsidRPr="00570703" w:rsidRDefault="00B8735C" w:rsidP="00B8735C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29CF3E24" w14:textId="77777777" w:rsidR="00B8735C" w:rsidRPr="00570703" w:rsidRDefault="00B8735C" w:rsidP="00B8735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0E8FADFE" w14:textId="77777777" w:rsidR="00B8735C" w:rsidRDefault="00B8735C" w:rsidP="00B8735C">
      <w:pPr>
        <w:jc w:val="center"/>
      </w:pPr>
    </w:p>
    <w:p w14:paraId="3912B241" w14:textId="77777777" w:rsidR="00B8735C" w:rsidRDefault="00B8735C" w:rsidP="00B8735C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>Інформаційна система з підтримки процесу дослідження задачі дробово-лінійного програмування в умовах невизначеності ”</w:t>
      </w:r>
    </w:p>
    <w:p w14:paraId="1D4D3E4F" w14:textId="77777777" w:rsidR="00B8735C" w:rsidRDefault="00B8735C" w:rsidP="00B8735C"/>
    <w:p w14:paraId="375C163F" w14:textId="77777777" w:rsidR="00B8735C" w:rsidRDefault="00B8735C" w:rsidP="00B8735C"/>
    <w:p w14:paraId="62CE358B" w14:textId="77777777" w:rsidR="00B8735C" w:rsidRDefault="00B8735C" w:rsidP="00B8735C"/>
    <w:p w14:paraId="1BE8FA5A" w14:textId="77777777" w:rsidR="00B8735C" w:rsidRDefault="00B8735C" w:rsidP="00B8735C"/>
    <w:p w14:paraId="53D914E7" w14:textId="77777777" w:rsidR="00B8735C" w:rsidRDefault="00B8735C" w:rsidP="00B8735C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4A03C353" w14:textId="77777777" w:rsidR="00B8735C" w:rsidRDefault="00B8735C" w:rsidP="00B8735C"/>
    <w:p w14:paraId="0D692617" w14:textId="77777777" w:rsidR="00B8735C" w:rsidRDefault="00B8735C" w:rsidP="00B8735C"/>
    <w:p w14:paraId="15E6F927" w14:textId="77777777" w:rsidR="00B8735C" w:rsidRDefault="00B8735C" w:rsidP="00B8735C"/>
    <w:p w14:paraId="58F11ADE" w14:textId="77777777" w:rsidR="00B8735C" w:rsidRPr="00FE3553" w:rsidRDefault="00B8735C" w:rsidP="00B8735C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Вознюк Олександра Віталіївна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34A09E5A" w14:textId="77777777" w:rsidR="00B8735C" w:rsidRPr="00FE3553" w:rsidRDefault="00B8735C" w:rsidP="00B8735C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групи</w:t>
      </w:r>
      <w:r w:rsidRPr="00FE3553">
        <w:rPr>
          <w:sz w:val="16"/>
          <w:szCs w:val="16"/>
          <w:lang w:val="ru-RU"/>
        </w:rPr>
        <w:t>, 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10E7A529" w14:textId="77777777" w:rsidR="00B8735C" w:rsidRPr="00FE3553" w:rsidRDefault="00B8735C" w:rsidP="00B8735C">
      <w:pPr>
        <w:jc w:val="left"/>
      </w:pPr>
    </w:p>
    <w:p w14:paraId="21B7CDCB" w14:textId="77777777" w:rsidR="00B8735C" w:rsidRPr="00FE3553" w:rsidRDefault="00B8735C" w:rsidP="00B8735C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  <w:t>Тєлишева Тамара Олексіївна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235EAB8E" w14:textId="77777777" w:rsidR="00B8735C" w:rsidRPr="00FE3553" w:rsidRDefault="00B8735C" w:rsidP="00B8735C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01E83304" w14:textId="77777777" w:rsidR="00B8735C" w:rsidRPr="00A32285" w:rsidRDefault="00B8735C" w:rsidP="00B8735C">
      <w:pPr>
        <w:ind w:left="709" w:firstLine="0"/>
        <w:jc w:val="left"/>
        <w:rPr>
          <w:lang w:val="ru-RU"/>
        </w:rPr>
      </w:pPr>
    </w:p>
    <w:p w14:paraId="43F9DE6B" w14:textId="4236E19F" w:rsidR="00B8735C" w:rsidRPr="00FE3553" w:rsidRDefault="00B8735C" w:rsidP="00B8735C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 xml:space="preserve">від </w:t>
      </w:r>
      <w:r>
        <w:t>підприємства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Бабейко Надія Анатоліївна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63D69107" w14:textId="77777777" w:rsidR="00B8735C" w:rsidRPr="00FE3553" w:rsidRDefault="00B8735C" w:rsidP="00B8735C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  <w:lang w:val="ru-RU"/>
        </w:rPr>
        <w:t>прізвище, ім’я, по батькові)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986A870" w14:textId="77777777" w:rsidR="00B8735C" w:rsidRPr="003D139C" w:rsidRDefault="00B8735C" w:rsidP="00B8735C">
      <w:pPr>
        <w:rPr>
          <w:lang w:val="ru-RU"/>
        </w:rPr>
      </w:pPr>
    </w:p>
    <w:p w14:paraId="7DF8A3EE" w14:textId="77777777" w:rsidR="00B8735C" w:rsidRDefault="00B8735C" w:rsidP="00B8735C"/>
    <w:p w14:paraId="46B5DA18" w14:textId="77777777" w:rsidR="00B8735C" w:rsidRDefault="00B8735C" w:rsidP="00B8735C"/>
    <w:p w14:paraId="497CB5A4" w14:textId="77777777" w:rsidR="00B8735C" w:rsidRDefault="00B8735C" w:rsidP="00B873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513622" w14:textId="77777777" w:rsidR="00B8735C" w:rsidRDefault="00B8735C" w:rsidP="00B8735C"/>
    <w:p w14:paraId="5696A339" w14:textId="77777777" w:rsidR="00B8735C" w:rsidRPr="003D139C" w:rsidRDefault="00B8735C" w:rsidP="00B8735C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6C00989F" w14:textId="77777777" w:rsidR="00B8735C" w:rsidRDefault="00B8735C" w:rsidP="00B8735C">
      <w:r>
        <w:tab/>
      </w:r>
    </w:p>
    <w:p w14:paraId="6DEC0093" w14:textId="77777777" w:rsidR="00B8735C" w:rsidRDefault="00B8735C" w:rsidP="00B8735C"/>
    <w:p w14:paraId="11DEE823" w14:textId="77777777" w:rsidR="00B8735C" w:rsidRDefault="00B8735C" w:rsidP="00B8735C"/>
    <w:p w14:paraId="2F7C4D60" w14:textId="77777777" w:rsidR="00B8735C" w:rsidRPr="00570703" w:rsidRDefault="00B8735C" w:rsidP="00B8735C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0AD2D682" w14:textId="77777777" w:rsidR="00E13B30" w:rsidRDefault="00B8735C"/>
    <w:sectPr w:rsidR="00E13B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03"/>
    <w:rsid w:val="00327B2F"/>
    <w:rsid w:val="007B0C03"/>
    <w:rsid w:val="00B8735C"/>
    <w:rsid w:val="00D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5229"/>
  <w15:chartTrackingRefBased/>
  <w15:docId w15:val="{2BF401A5-779C-4009-9689-4FBD02BE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735C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3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2021-05-12T18:03:00Z</dcterms:created>
  <dcterms:modified xsi:type="dcterms:W3CDTF">2021-05-12T18:03:00Z</dcterms:modified>
</cp:coreProperties>
</file>